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-open-15"/>
    <w:p>
      <w:pPr>
        <w:pStyle w:val="Heading1"/>
      </w:pPr>
      <w:r>
        <w:t xml:space="preserve">T-open-15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��������� �������� ����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</w:t>
      </w:r>
      <w:r>
        <w:rPr>
          <w:rStyle w:val="ErrorTok"/>
        </w:rPr>
        <w:t xml:space="preserve">2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res = -2**-2+1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try: print(2,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print(int(</w:t>
      </w:r>
      <w:r>
        <w:t xml:space="preserve">‘</w:t>
      </w:r>
      <w:r>
        <w:t xml:space="preserve">c9</w:t>
      </w:r>
      <w:r>
        <w:t xml:space="preserve">’</w:t>
      </w:r>
      <w:r>
        <w:t xml:space="preserve">),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ZeroDivisionError: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print(7)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p-&gt;prev=p-&gt;prev-&gt;prev; ���� ������� �������� p-&gt;prev-&gt;prev-&gt;prev-&gt;prev-&gt;n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{0.8}} {../BinTree/trees_exp/62.png}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try: for d in range(-6, -6, -3): if d&gt;=6: break print(d,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d&gt;=6: break else: print(d,end=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print(d)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{0.8}} {../BinTree/trees_exp/21.png}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��i���� ��i���� ���� double* ��� ���������: double **h, *m, &amp;d, **i, *s, &amp;n;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[::-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n = 14 while n&gt;=9: n += -2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p-&gt;next=p-&gt;prev-&gt;prev; ���� ������� �������� p-&gt;next-&gt;next-&gt;next-&gt;next-&gt;n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��������� �������� ����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sSup>
          <m:e>
            <m:r>
              <m:t>5</m:t>
            </m:r>
          </m:e>
          <m:sup>
            <m:r>
              <m:t>5</m:t>
            </m:r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  <m:r>
              <m:t>k</m:t>
            </m:r>
          </m:sup>
        </m:sSup>
        <m:sSup>
          <m:e>
            <m:r>
              <m:t>5</m:t>
            </m:r>
          </m:e>
          <m:sup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  <m:r>
              <m:t>k</m:t>
            </m:r>
          </m:sup>
        </m:sSup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is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try: print(1,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print(3j&gt;2j,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KeyboardInterrupt: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Exception: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print(1)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try: res = 2**1.0-2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19 до 2009 (включно), що не діляться на жодне з чисел 2, 3, а ключам відповідають їх квадратні корені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2026-03-04T10:26:13Z</dcterms:created>
  <dcterms:modified xsi:type="dcterms:W3CDTF">2026-03-04T10:26:13Z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