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380C84">
        <w:rPr>
          <w:b/>
        </w:rPr>
        <w:t>7</w:t>
      </w:r>
      <w:r w:rsidRPr="00AE6DCC">
        <w:rPr>
          <w:b/>
        </w:rPr>
        <w:t xml:space="preserve"> </w:t>
      </w:r>
      <w:r w:rsidR="007F7DE7">
        <w:rPr>
          <w:b/>
        </w:rPr>
        <w:t>(9.</w:t>
      </w:r>
      <w:r w:rsidR="00380C84">
        <w:rPr>
          <w:b/>
        </w:rPr>
        <w:t>22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A9626D">
        <w:rPr>
          <w:b/>
        </w:rPr>
        <w:t>10</w:t>
      </w:r>
      <w:r w:rsidRPr="00AE6DCC">
        <w:rPr>
          <w:b/>
        </w:rPr>
        <w:t>:</w:t>
      </w:r>
      <w:r w:rsidR="00A9626D">
        <w:rPr>
          <w:b/>
        </w:rPr>
        <w:t>3</w:t>
      </w:r>
      <w:r w:rsidRPr="00AE6DCC">
        <w:rPr>
          <w:b/>
        </w:rPr>
        <w:t xml:space="preserve">0pm – </w:t>
      </w:r>
      <w:r w:rsidR="00A9626D">
        <w:rPr>
          <w:b/>
        </w:rPr>
        <w:t>11</w:t>
      </w:r>
      <w:r>
        <w:rPr>
          <w:b/>
        </w:rPr>
        <w:t>:</w:t>
      </w:r>
      <w:r w:rsidR="00A9626D">
        <w:rPr>
          <w:b/>
        </w:rPr>
        <w:t>3</w:t>
      </w:r>
      <w:r>
        <w:rPr>
          <w:b/>
        </w:rPr>
        <w:t>0</w:t>
      </w:r>
      <w:r w:rsidRPr="00AE6DCC">
        <w:rPr>
          <w:b/>
        </w:rPr>
        <w:t>pm)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</w:t>
      </w:r>
      <w:r w:rsidR="00380C84">
        <w:t xml:space="preserve">not </w:t>
      </w:r>
      <w:r>
        <w:t>here</w:t>
      </w:r>
      <w:r w:rsidR="00380C84">
        <w:t>, had on-call work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>
        <w:rPr>
          <w:b/>
        </w:rPr>
        <w:br/>
      </w:r>
      <w:r w:rsidRPr="00B82F85">
        <w:t>-</w:t>
      </w:r>
      <w:r w:rsidR="008978E1">
        <w:t>Clarify number</w:t>
      </w:r>
      <w:r w:rsidR="00380C84">
        <w:t xml:space="preserve"> 2 and 3 are the same for Phase 2 project requirement</w:t>
      </w:r>
      <w:r w:rsidR="00380C84">
        <w:br/>
        <w:t xml:space="preserve">-Clarify </w:t>
      </w:r>
      <w:r w:rsidR="008978E1">
        <w:t xml:space="preserve">number </w:t>
      </w:r>
      <w:r w:rsidR="00380C84">
        <w:t>4 for Phase 2 project requirement</w:t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A03437">
        <w:br/>
        <w:t>-</w:t>
      </w:r>
      <w:r w:rsidR="00380C84">
        <w:t>Just</w:t>
      </w:r>
      <w:r w:rsidR="00A67896">
        <w:t>in</w:t>
      </w:r>
      <w:bookmarkStart w:id="0" w:name="_GoBack"/>
      <w:bookmarkEnd w:id="0"/>
      <w:r w:rsidR="00380C84">
        <w:t xml:space="preserve"> will talk to </w:t>
      </w:r>
      <w:proofErr w:type="spellStart"/>
      <w:r w:rsidR="00380C84">
        <w:t>Tsuehue</w:t>
      </w:r>
      <w:proofErr w:type="spellEnd"/>
      <w:r w:rsidR="00380C84">
        <w:t xml:space="preserve"> about what he missed</w:t>
      </w:r>
      <w:r w:rsidR="00F40DB0">
        <w:t xml:space="preserve"> and he will review the CURRENT report</w:t>
      </w:r>
      <w:r w:rsidR="00380C84">
        <w:br/>
        <w:t>-</w:t>
      </w:r>
      <w:proofErr w:type="spellStart"/>
      <w:r w:rsidR="00380C84">
        <w:t>Tsuehue</w:t>
      </w:r>
      <w:proofErr w:type="spellEnd"/>
      <w:r w:rsidR="00380C84">
        <w:t xml:space="preserve"> will put the rest of the report together</w:t>
      </w:r>
      <w:r w:rsidR="00381E06">
        <w:br/>
        <w:t>-Katie will rearrange the arrows in the Relational Diagram to make the diagram easier to understand</w:t>
      </w:r>
    </w:p>
    <w:p w:rsidR="00D348B3" w:rsidRDefault="007F7DE7">
      <w:r>
        <w:t xml:space="preserve"> </w:t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380C84">
        <w:t>-We went over the requirements of Phase 2</w:t>
      </w:r>
      <w:r w:rsidR="00380C84">
        <w:br/>
      </w:r>
      <w:r w:rsidR="00A03437">
        <w:t>-</w:t>
      </w:r>
      <w:r>
        <w:t xml:space="preserve">We went over the </w:t>
      </w:r>
      <w:r w:rsidR="00A9626D">
        <w:t>Relational Schema</w:t>
      </w:r>
      <w:r>
        <w:t xml:space="preserve"> and made changes to the diagram</w:t>
      </w:r>
      <w:r w:rsidR="00A9626D">
        <w:br/>
        <w:t>-</w:t>
      </w:r>
      <w:r w:rsidR="0012427D">
        <w:t>We started on putting the report together</w:t>
      </w:r>
      <w:r w:rsidR="0012427D">
        <w:br/>
        <w:t>-Katie wrote the explanations</w:t>
      </w:r>
      <w:r w:rsidR="0012427D">
        <w:br/>
        <w:t>-Phil and Justin reviewed the explanations</w:t>
      </w:r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12427D"/>
    <w:rsid w:val="0022043A"/>
    <w:rsid w:val="00380C84"/>
    <w:rsid w:val="00381E06"/>
    <w:rsid w:val="006808A6"/>
    <w:rsid w:val="007D020E"/>
    <w:rsid w:val="007F7DE7"/>
    <w:rsid w:val="008978E1"/>
    <w:rsid w:val="009A04E8"/>
    <w:rsid w:val="00A03437"/>
    <w:rsid w:val="00A67896"/>
    <w:rsid w:val="00A9626D"/>
    <w:rsid w:val="00B82F85"/>
    <w:rsid w:val="00C37256"/>
    <w:rsid w:val="00D348B3"/>
    <w:rsid w:val="00D57CE3"/>
    <w:rsid w:val="00F40DB0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2013-09-24T15:43:00Z</dcterms:created>
  <dcterms:modified xsi:type="dcterms:W3CDTF">2013-09-24T16:16:00Z</dcterms:modified>
</cp:coreProperties>
</file>