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6E81" w14:textId="3B17935C" w:rsidR="008A627E" w:rsidRDefault="00356E48">
      <w:pPr>
        <w:rPr>
          <w:b/>
          <w:sz w:val="48"/>
        </w:rPr>
      </w:pPr>
      <w:r>
        <w:rPr>
          <w:b/>
          <w:sz w:val="48"/>
        </w:rPr>
        <w:t>Activity Report: Weeks 9-10</w:t>
      </w:r>
    </w:p>
    <w:p w14:paraId="60253359" w14:textId="0E2FD286" w:rsidR="00356E48" w:rsidRDefault="00356E48">
      <w:pPr>
        <w:rPr>
          <w:i/>
        </w:rPr>
      </w:pPr>
      <w:r>
        <w:rPr>
          <w:i/>
        </w:rPr>
        <w:t>Project: RoadRunners Car Rental Service | Team: Road Runners</w:t>
      </w:r>
    </w:p>
    <w:p w14:paraId="73BFD483" w14:textId="77777777" w:rsidR="00356E48" w:rsidRDefault="00356E48"/>
    <w:p w14:paraId="76CE9F60" w14:textId="6FC51D75" w:rsidR="00356E48" w:rsidRDefault="00356E48">
      <w:pPr>
        <w:rPr>
          <w:b/>
          <w:sz w:val="32"/>
        </w:rPr>
      </w:pPr>
      <w:r>
        <w:rPr>
          <w:b/>
          <w:sz w:val="32"/>
        </w:rPr>
        <w:t>1. Implementation Status</w:t>
      </w:r>
    </w:p>
    <w:p w14:paraId="6806A539" w14:textId="61FD729E" w:rsidR="00356E48" w:rsidRDefault="00356E48">
      <w:r>
        <w:t>Total functionalities implemented (100%):</w:t>
      </w:r>
    </w:p>
    <w:p w14:paraId="00119161" w14:textId="3D02D602" w:rsidR="00356E48" w:rsidRDefault="00356E48">
      <w:r>
        <w:t>- Visual Identity Refresh (Brand palette, Logo, Background)</w:t>
      </w:r>
    </w:p>
    <w:p w14:paraId="0BDC6CF4" w14:textId="224C8750" w:rsidR="00356E48" w:rsidRDefault="00356E48">
      <w:r>
        <w:t>- Tiered Pricing Algorithm (5% cumulative daily discount)</w:t>
      </w:r>
    </w:p>
    <w:p w14:paraId="4544FFEF" w14:textId="031B3FBB" w:rsidR="00356E48" w:rsidRDefault="00356E48">
      <w:r>
        <w:t>- User Authentication &amp; Sign-up</w:t>
      </w:r>
    </w:p>
    <w:p w14:paraId="134819B1" w14:textId="500E6135" w:rsidR="00356E48" w:rsidRDefault="00356E48">
      <w:r>
        <w:t>- Interactive Rental Calendar with Unavailability Merging</w:t>
      </w:r>
    </w:p>
    <w:p w14:paraId="625C1339" w14:textId="015A4F5F" w:rsidR="00356E48" w:rsidRDefault="00356E48">
      <w:r>
        <w:t>- Administrative Rental Log (Week/Month/Year filters)</w:t>
      </w:r>
    </w:p>
    <w:p w14:paraId="20FB5239" w14:textId="648E1B2C" w:rsidR="00356E48" w:rsidRDefault="00356E48">
      <w:r>
        <w:t>- Soft-Delete Architecture for Log Persistence</w:t>
      </w:r>
    </w:p>
    <w:p w14:paraId="5ABC0FCC" w14:textId="77777777" w:rsidR="00356E48" w:rsidRDefault="00356E48"/>
    <w:p w14:paraId="35D830CE" w14:textId="41D52F45" w:rsidR="00356E48" w:rsidRDefault="00356E48">
      <w:pPr>
        <w:rPr>
          <w:b/>
          <w:sz w:val="32"/>
        </w:rPr>
      </w:pPr>
      <w:r>
        <w:rPr>
          <w:b/>
          <w:sz w:val="32"/>
        </w:rPr>
        <w:t>2. Tester Activity (Bug Report)</w:t>
      </w:r>
    </w:p>
    <w:p w14:paraId="07809C17" w14:textId="6BF0C0D2" w:rsidR="00356E48" w:rsidRDefault="00356E48">
      <w:r>
        <w:t>Number of bugs identified: 4 | Resolved: 4 | Partially: 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356E48" w14:paraId="64620652" w14:textId="77777777" w:rsidTr="00356E48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204C6F6E" w14:textId="20BFC1D3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Bug Description</w:t>
            </w:r>
          </w:p>
        </w:tc>
        <w:tc>
          <w:tcPr>
            <w:tcW w:w="1872" w:type="dxa"/>
          </w:tcPr>
          <w:p w14:paraId="2F5B9EB0" w14:textId="777B8501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Solution Description</w:t>
            </w:r>
          </w:p>
        </w:tc>
        <w:tc>
          <w:tcPr>
            <w:tcW w:w="1872" w:type="dxa"/>
          </w:tcPr>
          <w:p w14:paraId="68E3839A" w14:textId="58AA70E5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LOC</w:t>
            </w:r>
          </w:p>
        </w:tc>
        <w:tc>
          <w:tcPr>
            <w:tcW w:w="1872" w:type="dxa"/>
          </w:tcPr>
          <w:p w14:paraId="7B3C9797" w14:textId="1DB9F303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Time</w:t>
            </w:r>
          </w:p>
        </w:tc>
        <w:tc>
          <w:tcPr>
            <w:tcW w:w="1872" w:type="dxa"/>
          </w:tcPr>
          <w:p w14:paraId="5E90643B" w14:textId="01AC6A33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Review</w:t>
            </w:r>
          </w:p>
        </w:tc>
      </w:tr>
      <w:tr w:rsidR="00356E48" w14:paraId="5E2EEE3E" w14:textId="77777777" w:rsidTr="00356E48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1F995E4B" w14:textId="4E72CB2B" w:rsidR="00356E48" w:rsidRDefault="00356E48">
            <w:r>
              <w:t>FOREIGN KEY failure on Car delete</w:t>
            </w:r>
          </w:p>
        </w:tc>
        <w:tc>
          <w:tcPr>
            <w:tcW w:w="1872" w:type="dxa"/>
          </w:tcPr>
          <w:p w14:paraId="59C3294E" w14:textId="24E903A5" w:rsidR="00356E48" w:rsidRDefault="00356E48">
            <w:r>
              <w:t>Implemented Soft-Delete &amp; safety checks</w:t>
            </w:r>
          </w:p>
        </w:tc>
        <w:tc>
          <w:tcPr>
            <w:tcW w:w="1872" w:type="dxa"/>
          </w:tcPr>
          <w:p w14:paraId="2F1468CF" w14:textId="1A3DA550" w:rsidR="00356E48" w:rsidRDefault="00356E48">
            <w:r>
              <w:t>60</w:t>
            </w:r>
          </w:p>
        </w:tc>
        <w:tc>
          <w:tcPr>
            <w:tcW w:w="1872" w:type="dxa"/>
          </w:tcPr>
          <w:p w14:paraId="3D058E03" w14:textId="49FBB5C5" w:rsidR="00356E48" w:rsidRDefault="00356E48">
            <w:r>
              <w:t>1.5h</w:t>
            </w:r>
          </w:p>
        </w:tc>
        <w:tc>
          <w:tcPr>
            <w:tcW w:w="1872" w:type="dxa"/>
          </w:tcPr>
          <w:p w14:paraId="1925E781" w14:textId="587919E3" w:rsidR="00356E48" w:rsidRDefault="00356E48">
            <w:r>
              <w:t>Resolved</w:t>
            </w:r>
          </w:p>
        </w:tc>
      </w:tr>
      <w:tr w:rsidR="00356E48" w14:paraId="12CF713E" w14:textId="77777777" w:rsidTr="00356E48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4976AB12" w14:textId="38E2F2B5" w:rsidR="00356E48" w:rsidRDefault="00356E48">
            <w:r>
              <w:t>Logs showing 01 Jan 0001 dates</w:t>
            </w:r>
          </w:p>
        </w:tc>
        <w:tc>
          <w:tcPr>
            <w:tcW w:w="1872" w:type="dxa"/>
          </w:tcPr>
          <w:p w14:paraId="688DB69D" w14:textId="7585CA0A" w:rsidR="00356E48" w:rsidRDefault="00356E48">
            <w:r>
              <w:t>Developed DatabaseSeeder for timestamps</w:t>
            </w:r>
          </w:p>
        </w:tc>
        <w:tc>
          <w:tcPr>
            <w:tcW w:w="1872" w:type="dxa"/>
          </w:tcPr>
          <w:p w14:paraId="1FA3A683" w14:textId="28A4DBFE" w:rsidR="00356E48" w:rsidRDefault="00356E48">
            <w:r>
              <w:t>40</w:t>
            </w:r>
          </w:p>
        </w:tc>
        <w:tc>
          <w:tcPr>
            <w:tcW w:w="1872" w:type="dxa"/>
          </w:tcPr>
          <w:p w14:paraId="6437C4A2" w14:textId="57986A93" w:rsidR="00356E48" w:rsidRDefault="00356E48">
            <w:r>
              <w:t>45m</w:t>
            </w:r>
          </w:p>
        </w:tc>
        <w:tc>
          <w:tcPr>
            <w:tcW w:w="1872" w:type="dxa"/>
          </w:tcPr>
          <w:p w14:paraId="4A7F5AE9" w14:textId="0D3D784D" w:rsidR="00356E48" w:rsidRDefault="00356E48">
            <w:r>
              <w:t>Resolved</w:t>
            </w:r>
          </w:p>
        </w:tc>
      </w:tr>
      <w:tr w:rsidR="00356E48" w14:paraId="25A6A354" w14:textId="77777777" w:rsidTr="00356E48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3B380DC6" w14:textId="0A3CCEDC" w:rsidR="00356E48" w:rsidRDefault="00356E48">
            <w:r>
              <w:t>Razor Syntax Error in MyRentals</w:t>
            </w:r>
          </w:p>
        </w:tc>
        <w:tc>
          <w:tcPr>
            <w:tcW w:w="1872" w:type="dxa"/>
          </w:tcPr>
          <w:p w14:paraId="70752BE2" w14:textId="59D879D4" w:rsidR="00356E48" w:rsidRDefault="00356E48">
            <w:r>
              <w:t>Corrected variable scope in view</w:t>
            </w:r>
          </w:p>
        </w:tc>
        <w:tc>
          <w:tcPr>
            <w:tcW w:w="1872" w:type="dxa"/>
          </w:tcPr>
          <w:p w14:paraId="5A217DD4" w14:textId="60C6A4C9" w:rsidR="00356E48" w:rsidRDefault="00356E48">
            <w:r>
              <w:t>2</w:t>
            </w:r>
          </w:p>
        </w:tc>
        <w:tc>
          <w:tcPr>
            <w:tcW w:w="1872" w:type="dxa"/>
          </w:tcPr>
          <w:p w14:paraId="51E50A40" w14:textId="3FACAD01" w:rsidR="00356E48" w:rsidRDefault="00356E48">
            <w:r>
              <w:t>10m</w:t>
            </w:r>
          </w:p>
        </w:tc>
        <w:tc>
          <w:tcPr>
            <w:tcW w:w="1872" w:type="dxa"/>
          </w:tcPr>
          <w:p w14:paraId="5AC72A17" w14:textId="5E75CE1D" w:rsidR="00356E48" w:rsidRDefault="00356E48">
            <w:r>
              <w:t>Resolved</w:t>
            </w:r>
          </w:p>
        </w:tc>
      </w:tr>
      <w:tr w:rsidR="00356E48" w14:paraId="797536AF" w14:textId="77777777" w:rsidTr="00356E48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04D4815F" w14:textId="687104B3" w:rsidR="00356E48" w:rsidRDefault="00356E48">
            <w:r>
              <w:t>Build Error: CarRental.Web.exe locked</w:t>
            </w:r>
          </w:p>
        </w:tc>
        <w:tc>
          <w:tcPr>
            <w:tcW w:w="1872" w:type="dxa"/>
          </w:tcPr>
          <w:p w14:paraId="6773C14C" w14:textId="52CE42E2" w:rsidR="00356E48" w:rsidRDefault="00356E48">
            <w:r>
              <w:t>Terminated background process</w:t>
            </w:r>
          </w:p>
        </w:tc>
        <w:tc>
          <w:tcPr>
            <w:tcW w:w="1872" w:type="dxa"/>
          </w:tcPr>
          <w:p w14:paraId="5ECB6BC1" w14:textId="4DE8BB9B" w:rsidR="00356E48" w:rsidRDefault="00356E48">
            <w:r>
              <w:t>0</w:t>
            </w:r>
          </w:p>
        </w:tc>
        <w:tc>
          <w:tcPr>
            <w:tcW w:w="1872" w:type="dxa"/>
          </w:tcPr>
          <w:p w14:paraId="3CF1C193" w14:textId="74720B89" w:rsidR="00356E48" w:rsidRDefault="00356E48">
            <w:r>
              <w:t>5m</w:t>
            </w:r>
          </w:p>
        </w:tc>
        <w:tc>
          <w:tcPr>
            <w:tcW w:w="1872" w:type="dxa"/>
          </w:tcPr>
          <w:p w14:paraId="219C04EA" w14:textId="56318BFE" w:rsidR="00356E48" w:rsidRDefault="00356E48">
            <w:r>
              <w:t>Resolved</w:t>
            </w:r>
          </w:p>
        </w:tc>
      </w:tr>
    </w:tbl>
    <w:p w14:paraId="4F4EA902" w14:textId="77777777" w:rsidR="00356E48" w:rsidRDefault="00356E48"/>
    <w:p w14:paraId="0097D1CC" w14:textId="5B5837D4" w:rsidR="00356E48" w:rsidRDefault="00356E48">
      <w:pPr>
        <w:rPr>
          <w:b/>
          <w:sz w:val="32"/>
        </w:rPr>
      </w:pPr>
      <w:r>
        <w:rPr>
          <w:b/>
          <w:sz w:val="32"/>
        </w:rPr>
        <w:t>3. Team Leader Activity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56E48" w14:paraId="50C15A45" w14:textId="77777777" w:rsidTr="00356E48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F7C334B" w14:textId="0C48CE8E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Activity</w:t>
            </w:r>
          </w:p>
        </w:tc>
        <w:tc>
          <w:tcPr>
            <w:tcW w:w="2340" w:type="dxa"/>
          </w:tcPr>
          <w:p w14:paraId="4AC8897B" w14:textId="6028D10F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Lines of Code</w:t>
            </w:r>
          </w:p>
        </w:tc>
        <w:tc>
          <w:tcPr>
            <w:tcW w:w="2340" w:type="dxa"/>
          </w:tcPr>
          <w:p w14:paraId="0A4F073B" w14:textId="18E9247D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Time Spent</w:t>
            </w:r>
          </w:p>
        </w:tc>
        <w:tc>
          <w:tcPr>
            <w:tcW w:w="2340" w:type="dxa"/>
          </w:tcPr>
          <w:p w14:paraId="14D52A38" w14:textId="43298270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Review</w:t>
            </w:r>
          </w:p>
        </w:tc>
      </w:tr>
      <w:tr w:rsidR="00356E48" w14:paraId="2F73E5EF" w14:textId="77777777" w:rsidTr="00356E48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4B0DE30" w14:textId="2A7DD0EA" w:rsidR="00356E48" w:rsidRDefault="00356E48">
            <w:r>
              <w:t>Project planning, Pricing algorithm design, Code reviews, Integration</w:t>
            </w:r>
          </w:p>
        </w:tc>
        <w:tc>
          <w:tcPr>
            <w:tcW w:w="2340" w:type="dxa"/>
          </w:tcPr>
          <w:p w14:paraId="3048981A" w14:textId="37C46CC3" w:rsidR="00356E48" w:rsidRDefault="00356E48">
            <w:r>
              <w:t>~100</w:t>
            </w:r>
          </w:p>
        </w:tc>
        <w:tc>
          <w:tcPr>
            <w:tcW w:w="2340" w:type="dxa"/>
          </w:tcPr>
          <w:p w14:paraId="6BFFEDEA" w14:textId="058D40D2" w:rsidR="00356E48" w:rsidRDefault="00356E48">
            <w:r>
              <w:t>8h</w:t>
            </w:r>
          </w:p>
        </w:tc>
        <w:tc>
          <w:tcPr>
            <w:tcW w:w="2340" w:type="dxa"/>
          </w:tcPr>
          <w:p w14:paraId="54572D5B" w14:textId="16FC72D0" w:rsidR="00356E48" w:rsidRDefault="00356E48">
            <w:r>
              <w:t>Verified</w:t>
            </w:r>
          </w:p>
        </w:tc>
      </w:tr>
    </w:tbl>
    <w:p w14:paraId="7E980274" w14:textId="77777777" w:rsidR="00356E48" w:rsidRDefault="00356E48"/>
    <w:p w14:paraId="76ABBF7C" w14:textId="35DDE990" w:rsidR="00356E48" w:rsidRDefault="00356E48">
      <w:pPr>
        <w:rPr>
          <w:b/>
          <w:sz w:val="32"/>
        </w:rPr>
      </w:pPr>
      <w:r>
        <w:rPr>
          <w:b/>
          <w:sz w:val="32"/>
        </w:rPr>
        <w:t>4. Developer Activities</w:t>
      </w:r>
    </w:p>
    <w:p w14:paraId="0B3D846E" w14:textId="520E16FF" w:rsidR="00356E48" w:rsidRDefault="00356E48">
      <w:pPr>
        <w:rPr>
          <w:b/>
        </w:rPr>
      </w:pPr>
      <w:r>
        <w:rPr>
          <w:b/>
        </w:rPr>
        <w:t>Frontend Developer: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56E48" w14:paraId="71CEC84F" w14:textId="77777777" w:rsidTr="00356E48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67A7361" w14:textId="65C10C6F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Activity</w:t>
            </w:r>
          </w:p>
        </w:tc>
        <w:tc>
          <w:tcPr>
            <w:tcW w:w="2340" w:type="dxa"/>
          </w:tcPr>
          <w:p w14:paraId="02A942F5" w14:textId="3A06DC49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Lines of Code</w:t>
            </w:r>
          </w:p>
        </w:tc>
        <w:tc>
          <w:tcPr>
            <w:tcW w:w="2340" w:type="dxa"/>
          </w:tcPr>
          <w:p w14:paraId="327A6801" w14:textId="343DADD1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Time Spent</w:t>
            </w:r>
          </w:p>
        </w:tc>
        <w:tc>
          <w:tcPr>
            <w:tcW w:w="2340" w:type="dxa"/>
          </w:tcPr>
          <w:p w14:paraId="1CF4AE48" w14:textId="3D4207D6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Review</w:t>
            </w:r>
          </w:p>
        </w:tc>
      </w:tr>
      <w:tr w:rsidR="00356E48" w14:paraId="5497FC90" w14:textId="77777777" w:rsidTr="00356E48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4E77BD5" w14:textId="29337F93" w:rsidR="00356E48" w:rsidRDefault="00356E48">
            <w:r>
              <w:t>Visual redesign, Welcome page, Calendar rendering logic</w:t>
            </w:r>
          </w:p>
        </w:tc>
        <w:tc>
          <w:tcPr>
            <w:tcW w:w="2340" w:type="dxa"/>
          </w:tcPr>
          <w:p w14:paraId="5F865B0A" w14:textId="37B1F448" w:rsidR="00356E48" w:rsidRDefault="00356E48">
            <w:r>
              <w:t>~750</w:t>
            </w:r>
          </w:p>
        </w:tc>
        <w:tc>
          <w:tcPr>
            <w:tcW w:w="2340" w:type="dxa"/>
          </w:tcPr>
          <w:p w14:paraId="405F8578" w14:textId="40F54BBE" w:rsidR="00356E48" w:rsidRDefault="00356E48">
            <w:r>
              <w:t>5h</w:t>
            </w:r>
          </w:p>
        </w:tc>
        <w:tc>
          <w:tcPr>
            <w:tcW w:w="2340" w:type="dxa"/>
          </w:tcPr>
          <w:p w14:paraId="2B902995" w14:textId="1D678CD8" w:rsidR="00356E48" w:rsidRDefault="00356E48">
            <w:r>
              <w:t>Verified</w:t>
            </w:r>
          </w:p>
        </w:tc>
      </w:tr>
    </w:tbl>
    <w:p w14:paraId="51FF65F6" w14:textId="77777777" w:rsidR="00356E48" w:rsidRDefault="00356E48"/>
    <w:p w14:paraId="2B4B85B8" w14:textId="0B55BF56" w:rsidR="00356E48" w:rsidRDefault="00356E48">
      <w:pPr>
        <w:rPr>
          <w:b/>
        </w:rPr>
      </w:pPr>
      <w:r>
        <w:rPr>
          <w:b/>
        </w:rPr>
        <w:t>Backend Developer: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56E48" w14:paraId="20431A17" w14:textId="77777777" w:rsidTr="00356E48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947C1A5" w14:textId="4AF34881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Activity</w:t>
            </w:r>
          </w:p>
        </w:tc>
        <w:tc>
          <w:tcPr>
            <w:tcW w:w="2340" w:type="dxa"/>
          </w:tcPr>
          <w:p w14:paraId="70DC914F" w14:textId="723169E2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Lines of Code</w:t>
            </w:r>
          </w:p>
        </w:tc>
        <w:tc>
          <w:tcPr>
            <w:tcW w:w="2340" w:type="dxa"/>
          </w:tcPr>
          <w:p w14:paraId="58BF70A5" w14:textId="6CB7E7F4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Time Spent</w:t>
            </w:r>
          </w:p>
        </w:tc>
        <w:tc>
          <w:tcPr>
            <w:tcW w:w="2340" w:type="dxa"/>
          </w:tcPr>
          <w:p w14:paraId="435147FA" w14:textId="664A685C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Review</w:t>
            </w:r>
          </w:p>
        </w:tc>
      </w:tr>
      <w:tr w:rsidR="00356E48" w14:paraId="49472F6D" w14:textId="77777777" w:rsidTr="00356E48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94C96C8" w14:textId="4F9280D7" w:rsidR="00356E48" w:rsidRDefault="00356E48">
            <w:r>
              <w:t>Pricing logic, Sign-up, Log filters, Unit Test project</w:t>
            </w:r>
          </w:p>
        </w:tc>
        <w:tc>
          <w:tcPr>
            <w:tcW w:w="2340" w:type="dxa"/>
          </w:tcPr>
          <w:p w14:paraId="1A4159DD" w14:textId="426595C4" w:rsidR="00356E48" w:rsidRDefault="00356E48">
            <w:r>
              <w:t>~800</w:t>
            </w:r>
          </w:p>
        </w:tc>
        <w:tc>
          <w:tcPr>
            <w:tcW w:w="2340" w:type="dxa"/>
          </w:tcPr>
          <w:p w14:paraId="582139A4" w14:textId="4E2F5BFD" w:rsidR="00356E48" w:rsidRDefault="00356E48">
            <w:r>
              <w:t>6h</w:t>
            </w:r>
          </w:p>
        </w:tc>
        <w:tc>
          <w:tcPr>
            <w:tcW w:w="2340" w:type="dxa"/>
          </w:tcPr>
          <w:p w14:paraId="0DAD37ED" w14:textId="09E8E64F" w:rsidR="00356E48" w:rsidRDefault="00356E48">
            <w:r>
              <w:t>Verified</w:t>
            </w:r>
          </w:p>
        </w:tc>
      </w:tr>
    </w:tbl>
    <w:p w14:paraId="73CEC7DE" w14:textId="77777777" w:rsidR="00356E48" w:rsidRDefault="00356E48"/>
    <w:p w14:paraId="6C43BB16" w14:textId="7D6D1E45" w:rsidR="00356E48" w:rsidRDefault="00356E48">
      <w:pPr>
        <w:rPr>
          <w:b/>
        </w:rPr>
      </w:pPr>
      <w:r>
        <w:rPr>
          <w:b/>
        </w:rPr>
        <w:t>Data Developer: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56E48" w14:paraId="3D9C3FD2" w14:textId="77777777" w:rsidTr="00356E48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A02BD41" w14:textId="4EDB43EA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Activity</w:t>
            </w:r>
          </w:p>
        </w:tc>
        <w:tc>
          <w:tcPr>
            <w:tcW w:w="2340" w:type="dxa"/>
          </w:tcPr>
          <w:p w14:paraId="26232987" w14:textId="4CC9527B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Lines of Code</w:t>
            </w:r>
          </w:p>
        </w:tc>
        <w:tc>
          <w:tcPr>
            <w:tcW w:w="2340" w:type="dxa"/>
          </w:tcPr>
          <w:p w14:paraId="2DFCDB63" w14:textId="626E16CB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Time Spent</w:t>
            </w:r>
          </w:p>
        </w:tc>
        <w:tc>
          <w:tcPr>
            <w:tcW w:w="2340" w:type="dxa"/>
          </w:tcPr>
          <w:p w14:paraId="58793968" w14:textId="346D48FB" w:rsidR="00356E48" w:rsidRPr="00356E48" w:rsidRDefault="00356E48">
            <w:pPr>
              <w:rPr>
                <w:b/>
              </w:rPr>
            </w:pPr>
            <w:r w:rsidRPr="00356E48">
              <w:rPr>
                <w:b/>
              </w:rPr>
              <w:t>Review</w:t>
            </w:r>
          </w:p>
        </w:tc>
      </w:tr>
      <w:tr w:rsidR="00356E48" w14:paraId="7DE17F3D" w14:textId="77777777" w:rsidTr="00356E48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E492A7D" w14:textId="5F9599DA" w:rsidR="00356E48" w:rsidRDefault="00356E48">
            <w:r>
              <w:t>Schema updates, Soft-Delete filters, DatabaseSeeder</w:t>
            </w:r>
          </w:p>
        </w:tc>
        <w:tc>
          <w:tcPr>
            <w:tcW w:w="2340" w:type="dxa"/>
          </w:tcPr>
          <w:p w14:paraId="47EFD706" w14:textId="093C23C7" w:rsidR="00356E48" w:rsidRDefault="00356E48">
            <w:r>
              <w:t>~350</w:t>
            </w:r>
          </w:p>
        </w:tc>
        <w:tc>
          <w:tcPr>
            <w:tcW w:w="2340" w:type="dxa"/>
          </w:tcPr>
          <w:p w14:paraId="5718E44F" w14:textId="63354C21" w:rsidR="00356E48" w:rsidRDefault="00356E48">
            <w:r>
              <w:t>4h</w:t>
            </w:r>
          </w:p>
        </w:tc>
        <w:tc>
          <w:tcPr>
            <w:tcW w:w="2340" w:type="dxa"/>
          </w:tcPr>
          <w:p w14:paraId="70FB9073" w14:textId="0EB668BB" w:rsidR="00356E48" w:rsidRDefault="00356E48">
            <w:r>
              <w:t>Verified</w:t>
            </w:r>
          </w:p>
        </w:tc>
      </w:tr>
    </w:tbl>
    <w:p w14:paraId="53712748" w14:textId="77777777" w:rsidR="00356E48" w:rsidRDefault="00356E48"/>
    <w:p w14:paraId="542C8D04" w14:textId="77777777" w:rsidR="00356E48" w:rsidRPr="00356E48" w:rsidRDefault="00356E48"/>
    <w:sectPr w:rsidR="00356E48" w:rsidRPr="00356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48"/>
    <w:rsid w:val="001E0A16"/>
    <w:rsid w:val="0033079D"/>
    <w:rsid w:val="00356E48"/>
    <w:rsid w:val="0056610C"/>
    <w:rsid w:val="006E3CD0"/>
    <w:rsid w:val="00731742"/>
    <w:rsid w:val="008A627E"/>
    <w:rsid w:val="00F3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B4123"/>
  <w15:chartTrackingRefBased/>
  <w15:docId w15:val="{C1CF9A45-1330-448E-961D-84E60493F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56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56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56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56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56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56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56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56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56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56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56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56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56E48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56E48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56E4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56E4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56E4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56E4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56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56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56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56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56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56E4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56E4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56E48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56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56E48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56E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Moga</dc:creator>
  <cp:keywords/>
  <dc:description/>
  <cp:lastModifiedBy>Anton Moga</cp:lastModifiedBy>
  <cp:revision>1</cp:revision>
  <dcterms:created xsi:type="dcterms:W3CDTF">2026-05-07T11:05:00Z</dcterms:created>
  <dcterms:modified xsi:type="dcterms:W3CDTF">2026-05-07T11:05:00Z</dcterms:modified>
</cp:coreProperties>
</file>