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19111" w14:textId="04ED91FE" w:rsidR="00D7673F" w:rsidRDefault="00674174">
      <w:pPr>
        <w:rPr>
          <w:lang w:val="en-US"/>
        </w:rPr>
      </w:pPr>
      <w:r>
        <w:rPr>
          <w:lang w:val="en-US"/>
        </w:rPr>
        <w:t>WIREFRAME</w:t>
      </w:r>
    </w:p>
    <w:p w14:paraId="7642F160" w14:textId="097A70B1" w:rsidR="00674174" w:rsidRDefault="00674174">
      <w:pPr>
        <w:rPr>
          <w:lang w:val="en-US"/>
        </w:rPr>
      </w:pPr>
      <w:r w:rsidRPr="00674174">
        <w:rPr>
          <w:noProof/>
          <w:lang w:val="en-US"/>
        </w:rPr>
        <w:drawing>
          <wp:inline distT="0" distB="0" distL="0" distR="0" wp14:anchorId="3941E7E7" wp14:editId="02DE3304">
            <wp:extent cx="5940425" cy="5727700"/>
            <wp:effectExtent l="0" t="0" r="3175" b="6350"/>
            <wp:docPr id="1651778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78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453B" w14:textId="77777777" w:rsidR="0067628A" w:rsidRDefault="0067628A">
      <w:pPr>
        <w:rPr>
          <w:lang w:val="en-US"/>
        </w:rPr>
      </w:pPr>
    </w:p>
    <w:p w14:paraId="3DB1ED50" w14:textId="6F1BE39E" w:rsidR="0067628A" w:rsidRDefault="0067628A">
      <w:pPr>
        <w:rPr>
          <w:lang w:val="en-US"/>
        </w:rPr>
      </w:pPr>
      <w:r>
        <w:rPr>
          <w:lang w:val="en-US"/>
        </w:rPr>
        <w:t>GITHUB LINK:</w:t>
      </w:r>
    </w:p>
    <w:p w14:paraId="1628C1BB" w14:textId="6F7E2C64" w:rsidR="0067628A" w:rsidRDefault="0067628A">
      <w:pPr>
        <w:rPr>
          <w:b/>
          <w:bCs/>
          <w:lang w:val="en-US"/>
        </w:rPr>
      </w:pPr>
      <w:hyperlink r:id="rId5" w:history="1">
        <w:r w:rsidRPr="00F45911">
          <w:rPr>
            <w:rStyle w:val="a3"/>
            <w:b/>
            <w:bCs/>
            <w:lang w:val="en-US"/>
          </w:rPr>
          <w:t>https://tte05.github.io/Webass2/</w:t>
        </w:r>
      </w:hyperlink>
    </w:p>
    <w:p w14:paraId="0F46F369" w14:textId="77777777" w:rsidR="0067628A" w:rsidRPr="0067628A" w:rsidRDefault="0067628A">
      <w:pPr>
        <w:rPr>
          <w:b/>
          <w:bCs/>
          <w:lang w:val="en-US"/>
        </w:rPr>
      </w:pPr>
    </w:p>
    <w:sectPr w:rsidR="0067628A" w:rsidRPr="00676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74"/>
    <w:rsid w:val="00052C9F"/>
    <w:rsid w:val="00233D36"/>
    <w:rsid w:val="002E0C3C"/>
    <w:rsid w:val="00674174"/>
    <w:rsid w:val="0067628A"/>
    <w:rsid w:val="008D1E9C"/>
    <w:rsid w:val="00D7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FB1B"/>
  <w15:chartTrackingRefBased/>
  <w15:docId w15:val="{E6CA998C-5F75-45E4-BCD2-DF976692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62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6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te05.github.io/Webass2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Tamerlan Tazhenov</dc:creator>
  <cp:keywords/>
  <dc:description/>
  <cp:lastModifiedBy>Tamerlan Tazhenov</cp:lastModifiedBy>
  <cp:revision>2</cp:revision>
  <dcterms:created xsi:type="dcterms:W3CDTF">2023-10-02T04:52:00Z</dcterms:created>
  <dcterms:modified xsi:type="dcterms:W3CDTF">2023-10-02T06:21:00Z</dcterms:modified>
</cp:coreProperties>
</file>