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F7F411" w14:textId="77777777" w:rsidR="007A2ADD" w:rsidRPr="00220FE9" w:rsidRDefault="007A2ADD" w:rsidP="001D444A">
      <w:pPr>
        <w:pStyle w:val="Heading3"/>
        <w:rPr>
          <w:rFonts w:asciiTheme="minorHAnsi" w:hAnsiTheme="minorHAnsi" w:cstheme="minorHAnsi"/>
        </w:rPr>
      </w:pPr>
      <w:bookmarkStart w:id="0" w:name="_Hlk531092802"/>
      <w:r w:rsidRPr="00220FE9">
        <w:rPr>
          <w:rFonts w:asciiTheme="minorHAnsi" w:hAnsiTheme="minorHAnsi" w:cstheme="minorHAnsi"/>
        </w:rPr>
        <w:t>SUMMARY</w:t>
      </w:r>
    </w:p>
    <w:p w14:paraId="040E21F5" w14:textId="77777777" w:rsidR="00517A2B" w:rsidRPr="00220FE9" w:rsidRDefault="00517A2B" w:rsidP="00517A2B">
      <w:pPr>
        <w:rPr>
          <w:rFonts w:asciiTheme="minorHAnsi" w:hAnsiTheme="minorHAnsi" w:cstheme="minorHAnsi"/>
        </w:rPr>
      </w:pPr>
    </w:p>
    <w:p w14:paraId="3CE5797E" w14:textId="02644BD5" w:rsidR="00E73C3F" w:rsidRPr="00220FE9" w:rsidRDefault="00E73C3F" w:rsidP="007A2ADD">
      <w:pPr>
        <w:jc w:val="left"/>
        <w:rPr>
          <w:rFonts w:asciiTheme="minorHAnsi" w:hAnsiTheme="minorHAnsi" w:cstheme="minorHAnsi"/>
          <w:bCs/>
          <w:color w:val="000000" w:themeColor="text1"/>
        </w:rPr>
      </w:pPr>
      <w:r w:rsidRPr="00220FE9">
        <w:rPr>
          <w:rFonts w:asciiTheme="minorHAnsi" w:hAnsiTheme="minorHAnsi" w:cstheme="minorHAnsi"/>
          <w:bCs/>
        </w:rPr>
        <w:t xml:space="preserve">Experienced Software developer with </w:t>
      </w:r>
      <w:r w:rsidR="00D810C0" w:rsidRPr="00220FE9">
        <w:rPr>
          <w:rFonts w:asciiTheme="minorHAnsi" w:hAnsiTheme="minorHAnsi" w:cstheme="minorHAnsi"/>
          <w:bCs/>
        </w:rPr>
        <w:t xml:space="preserve">over </w:t>
      </w:r>
      <w:r w:rsidR="000F4158">
        <w:rPr>
          <w:rFonts w:asciiTheme="minorHAnsi" w:hAnsiTheme="minorHAnsi" w:cstheme="minorHAnsi"/>
          <w:bCs/>
        </w:rPr>
        <w:t>12</w:t>
      </w:r>
      <w:r w:rsidR="00E143F7" w:rsidRPr="00220FE9">
        <w:rPr>
          <w:rFonts w:asciiTheme="minorHAnsi" w:hAnsiTheme="minorHAnsi" w:cstheme="minorHAnsi"/>
          <w:bCs/>
        </w:rPr>
        <w:t xml:space="preserve"> </w:t>
      </w:r>
      <w:r w:rsidR="00721C9C" w:rsidRPr="00220FE9">
        <w:rPr>
          <w:rFonts w:asciiTheme="minorHAnsi" w:hAnsiTheme="minorHAnsi" w:cstheme="minorHAnsi"/>
          <w:bCs/>
        </w:rPr>
        <w:t>y</w:t>
      </w:r>
      <w:r w:rsidR="00721C9C" w:rsidRPr="00220FE9">
        <w:rPr>
          <w:rFonts w:asciiTheme="minorHAnsi" w:hAnsiTheme="minorHAnsi" w:cstheme="minorHAnsi"/>
          <w:bCs/>
          <w:color w:val="000000" w:themeColor="text1"/>
        </w:rPr>
        <w:t>ears’ working</w:t>
      </w:r>
      <w:r w:rsidRPr="00220FE9">
        <w:rPr>
          <w:rFonts w:asciiTheme="minorHAnsi" w:hAnsiTheme="minorHAnsi" w:cstheme="minorHAnsi"/>
          <w:bCs/>
          <w:color w:val="000000" w:themeColor="text1"/>
        </w:rPr>
        <w:t xml:space="preserve"> </w:t>
      </w:r>
      <w:r w:rsidR="00E143F7" w:rsidRPr="00220FE9">
        <w:rPr>
          <w:rFonts w:asciiTheme="minorHAnsi" w:hAnsiTheme="minorHAnsi" w:cstheme="minorHAnsi"/>
          <w:bCs/>
          <w:color w:val="000000" w:themeColor="text1"/>
        </w:rPr>
        <w:t>experience</w:t>
      </w:r>
      <w:r w:rsidR="0095051D" w:rsidRPr="00220FE9">
        <w:rPr>
          <w:rFonts w:asciiTheme="minorHAnsi" w:hAnsiTheme="minorHAnsi" w:cstheme="minorHAnsi"/>
          <w:bCs/>
          <w:color w:val="000000" w:themeColor="text1"/>
        </w:rPr>
        <w:t xml:space="preserve"> in</w:t>
      </w:r>
      <w:r w:rsidRPr="00220FE9">
        <w:rPr>
          <w:rFonts w:asciiTheme="minorHAnsi" w:hAnsiTheme="minorHAnsi" w:cstheme="minorHAnsi"/>
          <w:bCs/>
          <w:color w:val="000000" w:themeColor="text1"/>
        </w:rPr>
        <w:t xml:space="preserve"> the following industries: </w:t>
      </w:r>
    </w:p>
    <w:p w14:paraId="4AEF5FC2" w14:textId="2E6FA8CB" w:rsidR="0095051D" w:rsidRPr="00220FE9" w:rsidRDefault="00D810C0" w:rsidP="00530605">
      <w:pPr>
        <w:pStyle w:val="ListParagraph"/>
        <w:numPr>
          <w:ilvl w:val="0"/>
          <w:numId w:val="5"/>
        </w:numPr>
        <w:jc w:val="left"/>
        <w:rPr>
          <w:rFonts w:asciiTheme="minorHAnsi" w:hAnsiTheme="minorHAnsi" w:cstheme="minorHAnsi"/>
          <w:bCs/>
          <w:color w:val="000000" w:themeColor="text1"/>
        </w:rPr>
      </w:pPr>
      <w:r w:rsidRPr="00220FE9">
        <w:rPr>
          <w:rFonts w:asciiTheme="minorHAnsi" w:hAnsiTheme="minorHAnsi" w:cstheme="minorHAnsi"/>
          <w:bCs/>
          <w:color w:val="000000" w:themeColor="text1"/>
        </w:rPr>
        <w:t>Banking</w:t>
      </w:r>
    </w:p>
    <w:p w14:paraId="2F320ED4" w14:textId="202BA36E" w:rsidR="00D810C0" w:rsidRPr="00220FE9" w:rsidRDefault="00D810C0" w:rsidP="00530605">
      <w:pPr>
        <w:pStyle w:val="ListParagraph"/>
        <w:numPr>
          <w:ilvl w:val="0"/>
          <w:numId w:val="5"/>
        </w:numPr>
        <w:jc w:val="left"/>
        <w:rPr>
          <w:rFonts w:asciiTheme="minorHAnsi" w:hAnsiTheme="minorHAnsi" w:cstheme="minorHAnsi"/>
          <w:bCs/>
          <w:color w:val="000000" w:themeColor="text1"/>
        </w:rPr>
      </w:pPr>
      <w:r w:rsidRPr="00220FE9">
        <w:rPr>
          <w:rFonts w:asciiTheme="minorHAnsi" w:hAnsiTheme="minorHAnsi" w:cstheme="minorHAnsi"/>
          <w:bCs/>
          <w:color w:val="000000" w:themeColor="text1"/>
        </w:rPr>
        <w:t>Telecommunications</w:t>
      </w:r>
    </w:p>
    <w:p w14:paraId="174705E1" w14:textId="41AB4757" w:rsidR="007C133B" w:rsidRPr="00220FE9" w:rsidRDefault="007C133B" w:rsidP="00530605">
      <w:pPr>
        <w:pStyle w:val="ListParagraph"/>
        <w:numPr>
          <w:ilvl w:val="0"/>
          <w:numId w:val="5"/>
        </w:numPr>
        <w:jc w:val="left"/>
        <w:rPr>
          <w:rFonts w:asciiTheme="minorHAnsi" w:hAnsiTheme="minorHAnsi" w:cstheme="minorHAnsi"/>
          <w:bCs/>
          <w:color w:val="000000" w:themeColor="text1"/>
        </w:rPr>
      </w:pPr>
      <w:r w:rsidRPr="00220FE9">
        <w:rPr>
          <w:rFonts w:asciiTheme="minorHAnsi" w:hAnsiTheme="minorHAnsi" w:cstheme="minorHAnsi"/>
          <w:bCs/>
          <w:color w:val="000000" w:themeColor="text1"/>
        </w:rPr>
        <w:t>Insurance</w:t>
      </w:r>
    </w:p>
    <w:p w14:paraId="0CAB3C0E" w14:textId="38E31F7D" w:rsidR="00D810C0" w:rsidRPr="00220FE9" w:rsidRDefault="00676D8C" w:rsidP="00530605">
      <w:pPr>
        <w:pStyle w:val="ListParagraph"/>
        <w:numPr>
          <w:ilvl w:val="0"/>
          <w:numId w:val="5"/>
        </w:numPr>
        <w:jc w:val="left"/>
        <w:rPr>
          <w:rFonts w:asciiTheme="minorHAnsi" w:hAnsiTheme="minorHAnsi" w:cstheme="minorHAnsi"/>
          <w:bCs/>
          <w:color w:val="000000" w:themeColor="text1"/>
        </w:rPr>
      </w:pPr>
      <w:r w:rsidRPr="00220FE9">
        <w:rPr>
          <w:rFonts w:asciiTheme="minorHAnsi" w:hAnsiTheme="minorHAnsi" w:cstheme="minorHAnsi"/>
          <w:bCs/>
          <w:color w:val="000000" w:themeColor="text1"/>
        </w:rPr>
        <w:t>Software Consulting</w:t>
      </w:r>
    </w:p>
    <w:p w14:paraId="7C3BD792" w14:textId="1ECA0217" w:rsidR="00676D8C" w:rsidRPr="00220FE9" w:rsidRDefault="00676D8C" w:rsidP="00530605">
      <w:pPr>
        <w:pStyle w:val="ListParagraph"/>
        <w:numPr>
          <w:ilvl w:val="0"/>
          <w:numId w:val="5"/>
        </w:numPr>
        <w:jc w:val="left"/>
        <w:rPr>
          <w:rFonts w:asciiTheme="minorHAnsi" w:hAnsiTheme="minorHAnsi" w:cstheme="minorHAnsi"/>
          <w:bCs/>
          <w:color w:val="000000" w:themeColor="text1"/>
        </w:rPr>
      </w:pPr>
      <w:r w:rsidRPr="00220FE9">
        <w:rPr>
          <w:rFonts w:asciiTheme="minorHAnsi" w:hAnsiTheme="minorHAnsi" w:cstheme="minorHAnsi"/>
          <w:bCs/>
          <w:color w:val="000000" w:themeColor="text1"/>
        </w:rPr>
        <w:t>Freelancing</w:t>
      </w:r>
    </w:p>
    <w:p w14:paraId="4666B81C" w14:textId="091DE66E" w:rsidR="004C1149" w:rsidRPr="00220FE9" w:rsidRDefault="004C1149" w:rsidP="004C1149">
      <w:pPr>
        <w:pStyle w:val="ListParagraph"/>
        <w:numPr>
          <w:ilvl w:val="0"/>
          <w:numId w:val="5"/>
        </w:numPr>
        <w:jc w:val="left"/>
        <w:rPr>
          <w:rFonts w:asciiTheme="minorHAnsi" w:hAnsiTheme="minorHAnsi" w:cstheme="minorHAnsi"/>
          <w:bCs/>
          <w:color w:val="000000" w:themeColor="text1"/>
        </w:rPr>
      </w:pPr>
      <w:r w:rsidRPr="00220FE9">
        <w:rPr>
          <w:rFonts w:asciiTheme="minorHAnsi" w:hAnsiTheme="minorHAnsi" w:cstheme="minorHAnsi"/>
          <w:bCs/>
          <w:color w:val="000000" w:themeColor="text1"/>
        </w:rPr>
        <w:t>Media</w:t>
      </w:r>
    </w:p>
    <w:p w14:paraId="58B581C6" w14:textId="46407174" w:rsidR="00E73C3F" w:rsidRPr="00220FE9" w:rsidRDefault="00E73C3F" w:rsidP="007A2ADD">
      <w:pPr>
        <w:jc w:val="left"/>
        <w:rPr>
          <w:rFonts w:asciiTheme="minorHAnsi" w:hAnsiTheme="minorHAnsi" w:cstheme="minorHAnsi"/>
          <w:bCs/>
          <w:color w:val="000000" w:themeColor="text1"/>
        </w:rPr>
      </w:pPr>
    </w:p>
    <w:p w14:paraId="5C2C45DA" w14:textId="72F806CD" w:rsidR="004231BA" w:rsidRPr="00220FE9" w:rsidRDefault="00E73C3F" w:rsidP="004C1149">
      <w:pPr>
        <w:jc w:val="left"/>
        <w:rPr>
          <w:rFonts w:asciiTheme="minorHAnsi" w:hAnsiTheme="minorHAnsi" w:cstheme="minorHAnsi"/>
          <w:b/>
          <w:color w:val="000000" w:themeColor="text1"/>
        </w:rPr>
      </w:pPr>
      <w:r w:rsidRPr="00220FE9">
        <w:rPr>
          <w:rFonts w:asciiTheme="minorHAnsi" w:hAnsiTheme="minorHAnsi" w:cstheme="minorHAnsi"/>
          <w:b/>
          <w:color w:val="000000" w:themeColor="text1"/>
        </w:rPr>
        <w:t>Specialising in:</w:t>
      </w:r>
    </w:p>
    <w:p w14:paraId="6C874977" w14:textId="3A4EC4DE" w:rsidR="002F2F86" w:rsidRPr="00220FE9" w:rsidRDefault="002F2F86" w:rsidP="00D81A1B">
      <w:pPr>
        <w:pStyle w:val="ListParagraph"/>
        <w:numPr>
          <w:ilvl w:val="0"/>
          <w:numId w:val="2"/>
        </w:numPr>
        <w:jc w:val="left"/>
        <w:rPr>
          <w:rFonts w:asciiTheme="minorHAnsi" w:hAnsiTheme="minorHAnsi" w:cstheme="minorHAnsi"/>
          <w:bCs/>
          <w:color w:val="000000" w:themeColor="text1"/>
        </w:rPr>
      </w:pPr>
      <w:r w:rsidRPr="00220FE9">
        <w:rPr>
          <w:rFonts w:asciiTheme="minorHAnsi" w:hAnsiTheme="minorHAnsi" w:cstheme="minorHAnsi"/>
          <w:bCs/>
          <w:color w:val="000000" w:themeColor="text1"/>
        </w:rPr>
        <w:t>Software development</w:t>
      </w:r>
    </w:p>
    <w:p w14:paraId="11D80255" w14:textId="3582B4FD" w:rsidR="00E73C3F" w:rsidRPr="00220FE9" w:rsidRDefault="00E73C3F" w:rsidP="00D81A1B">
      <w:pPr>
        <w:pStyle w:val="ListParagraph"/>
        <w:numPr>
          <w:ilvl w:val="0"/>
          <w:numId w:val="2"/>
        </w:numPr>
        <w:jc w:val="left"/>
        <w:rPr>
          <w:rFonts w:asciiTheme="minorHAnsi" w:hAnsiTheme="minorHAnsi" w:cstheme="minorHAnsi"/>
          <w:bCs/>
          <w:color w:val="000000" w:themeColor="text1"/>
        </w:rPr>
      </w:pPr>
      <w:r w:rsidRPr="00220FE9">
        <w:rPr>
          <w:rFonts w:asciiTheme="minorHAnsi" w:hAnsiTheme="minorHAnsi" w:cstheme="minorHAnsi"/>
          <w:bCs/>
          <w:color w:val="000000" w:themeColor="text1"/>
        </w:rPr>
        <w:t>Full Stack development</w:t>
      </w:r>
    </w:p>
    <w:p w14:paraId="37F65708" w14:textId="298ED501" w:rsidR="00C17044" w:rsidRPr="00220FE9" w:rsidRDefault="00C17044" w:rsidP="00C17044">
      <w:pPr>
        <w:pStyle w:val="ListParagraph"/>
        <w:numPr>
          <w:ilvl w:val="0"/>
          <w:numId w:val="2"/>
        </w:numPr>
        <w:jc w:val="left"/>
        <w:rPr>
          <w:rFonts w:asciiTheme="minorHAnsi" w:hAnsiTheme="minorHAnsi" w:cstheme="minorHAnsi"/>
          <w:bCs/>
          <w:color w:val="000000" w:themeColor="text1"/>
        </w:rPr>
      </w:pPr>
      <w:r w:rsidRPr="00220FE9">
        <w:rPr>
          <w:rFonts w:asciiTheme="minorHAnsi" w:hAnsiTheme="minorHAnsi" w:cstheme="minorHAnsi"/>
          <w:bCs/>
          <w:color w:val="000000" w:themeColor="text1"/>
        </w:rPr>
        <w:t>Web development</w:t>
      </w:r>
    </w:p>
    <w:p w14:paraId="46BEDE2F" w14:textId="4A4A995A" w:rsidR="00676D8C" w:rsidRPr="00220FE9" w:rsidRDefault="005553F9" w:rsidP="00D81A1B">
      <w:pPr>
        <w:pStyle w:val="ListParagraph"/>
        <w:numPr>
          <w:ilvl w:val="0"/>
          <w:numId w:val="2"/>
        </w:numPr>
        <w:jc w:val="left"/>
        <w:rPr>
          <w:rFonts w:asciiTheme="minorHAnsi" w:hAnsiTheme="minorHAnsi" w:cstheme="minorHAnsi"/>
          <w:bCs/>
          <w:color w:val="000000" w:themeColor="text1"/>
        </w:rPr>
      </w:pPr>
      <w:r w:rsidRPr="00220FE9">
        <w:rPr>
          <w:rFonts w:asciiTheme="minorHAnsi" w:hAnsiTheme="minorHAnsi" w:cstheme="minorHAnsi"/>
          <w:bCs/>
          <w:color w:val="000000" w:themeColor="text1"/>
        </w:rPr>
        <w:t>Application</w:t>
      </w:r>
      <w:r w:rsidR="00676D8C" w:rsidRPr="00220FE9">
        <w:rPr>
          <w:rFonts w:asciiTheme="minorHAnsi" w:hAnsiTheme="minorHAnsi" w:cstheme="minorHAnsi"/>
          <w:bCs/>
          <w:color w:val="000000" w:themeColor="text1"/>
        </w:rPr>
        <w:t xml:space="preserve"> Development</w:t>
      </w:r>
    </w:p>
    <w:p w14:paraId="5DC32ADC" w14:textId="552118FD" w:rsidR="00292654" w:rsidRPr="00220FE9" w:rsidRDefault="00292654" w:rsidP="00D81A1B">
      <w:pPr>
        <w:pStyle w:val="ListParagraph"/>
        <w:numPr>
          <w:ilvl w:val="0"/>
          <w:numId w:val="2"/>
        </w:numPr>
        <w:jc w:val="left"/>
        <w:rPr>
          <w:rFonts w:asciiTheme="minorHAnsi" w:hAnsiTheme="minorHAnsi" w:cstheme="minorHAnsi"/>
          <w:bCs/>
          <w:color w:val="000000" w:themeColor="text1"/>
        </w:rPr>
      </w:pPr>
      <w:r w:rsidRPr="00220FE9">
        <w:rPr>
          <w:rFonts w:asciiTheme="minorHAnsi" w:hAnsiTheme="minorHAnsi" w:cstheme="minorHAnsi"/>
          <w:bCs/>
          <w:color w:val="000000" w:themeColor="text1"/>
        </w:rPr>
        <w:t>Analytics</w:t>
      </w:r>
    </w:p>
    <w:p w14:paraId="79853C9F" w14:textId="102F0DBB" w:rsidR="00676D8C" w:rsidRPr="00220FE9" w:rsidRDefault="005553F9" w:rsidP="00D81A1B">
      <w:pPr>
        <w:pStyle w:val="ListParagraph"/>
        <w:numPr>
          <w:ilvl w:val="0"/>
          <w:numId w:val="2"/>
        </w:numPr>
        <w:jc w:val="left"/>
        <w:rPr>
          <w:rFonts w:asciiTheme="minorHAnsi" w:hAnsiTheme="minorHAnsi" w:cstheme="minorHAnsi"/>
          <w:bCs/>
          <w:color w:val="000000" w:themeColor="text1"/>
        </w:rPr>
      </w:pPr>
      <w:r w:rsidRPr="00220FE9">
        <w:rPr>
          <w:rFonts w:asciiTheme="minorHAnsi" w:hAnsiTheme="minorHAnsi" w:cstheme="minorHAnsi"/>
          <w:bCs/>
          <w:color w:val="000000" w:themeColor="text1"/>
        </w:rPr>
        <w:t>SQL</w:t>
      </w:r>
      <w:r w:rsidR="00676D8C" w:rsidRPr="00220FE9">
        <w:rPr>
          <w:rFonts w:asciiTheme="minorHAnsi" w:hAnsiTheme="minorHAnsi" w:cstheme="minorHAnsi"/>
          <w:bCs/>
          <w:color w:val="000000" w:themeColor="text1"/>
        </w:rPr>
        <w:t xml:space="preserve"> Development</w:t>
      </w:r>
    </w:p>
    <w:p w14:paraId="782E7268" w14:textId="765D728B" w:rsidR="005553F9" w:rsidRPr="00220FE9" w:rsidRDefault="005553F9" w:rsidP="00D81A1B">
      <w:pPr>
        <w:pStyle w:val="ListParagraph"/>
        <w:numPr>
          <w:ilvl w:val="0"/>
          <w:numId w:val="2"/>
        </w:numPr>
        <w:jc w:val="left"/>
        <w:rPr>
          <w:rFonts w:asciiTheme="minorHAnsi" w:hAnsiTheme="minorHAnsi" w:cstheme="minorHAnsi"/>
          <w:bCs/>
          <w:color w:val="000000" w:themeColor="text1"/>
        </w:rPr>
      </w:pPr>
      <w:r w:rsidRPr="00220FE9">
        <w:rPr>
          <w:rFonts w:asciiTheme="minorHAnsi" w:hAnsiTheme="minorHAnsi" w:cstheme="minorHAnsi"/>
          <w:bCs/>
          <w:color w:val="000000" w:themeColor="text1"/>
        </w:rPr>
        <w:t>System Integrations</w:t>
      </w:r>
    </w:p>
    <w:p w14:paraId="2F579C9E" w14:textId="211CE3CB" w:rsidR="005553F9" w:rsidRPr="00220FE9" w:rsidRDefault="005553F9" w:rsidP="00D81A1B">
      <w:pPr>
        <w:pStyle w:val="ListParagraph"/>
        <w:numPr>
          <w:ilvl w:val="0"/>
          <w:numId w:val="2"/>
        </w:numPr>
        <w:jc w:val="left"/>
        <w:rPr>
          <w:rFonts w:asciiTheme="minorHAnsi" w:hAnsiTheme="minorHAnsi" w:cstheme="minorHAnsi"/>
          <w:bCs/>
          <w:color w:val="000000" w:themeColor="text1"/>
        </w:rPr>
      </w:pPr>
      <w:r w:rsidRPr="00220FE9">
        <w:rPr>
          <w:rFonts w:asciiTheme="minorHAnsi" w:hAnsiTheme="minorHAnsi" w:cstheme="minorHAnsi"/>
          <w:bCs/>
          <w:color w:val="000000" w:themeColor="text1"/>
        </w:rPr>
        <w:t>System Administration</w:t>
      </w:r>
    </w:p>
    <w:p w14:paraId="2773D0C5" w14:textId="6C5BAE7F" w:rsidR="005553F9" w:rsidRPr="00220FE9" w:rsidRDefault="005553F9" w:rsidP="00D81A1B">
      <w:pPr>
        <w:pStyle w:val="ListParagraph"/>
        <w:numPr>
          <w:ilvl w:val="0"/>
          <w:numId w:val="2"/>
        </w:numPr>
        <w:jc w:val="left"/>
        <w:rPr>
          <w:rFonts w:asciiTheme="minorHAnsi" w:hAnsiTheme="minorHAnsi" w:cstheme="minorHAnsi"/>
          <w:bCs/>
          <w:color w:val="000000" w:themeColor="text1"/>
        </w:rPr>
      </w:pPr>
      <w:r w:rsidRPr="00220FE9">
        <w:rPr>
          <w:rFonts w:asciiTheme="minorHAnsi" w:hAnsiTheme="minorHAnsi" w:cstheme="minorHAnsi"/>
          <w:bCs/>
          <w:color w:val="000000" w:themeColor="text1"/>
        </w:rPr>
        <w:t>System Support</w:t>
      </w:r>
    </w:p>
    <w:p w14:paraId="2AE9F427" w14:textId="75F4E497" w:rsidR="005553F9" w:rsidRPr="00220FE9" w:rsidRDefault="005553F9" w:rsidP="00D81A1B">
      <w:pPr>
        <w:pStyle w:val="ListParagraph"/>
        <w:numPr>
          <w:ilvl w:val="0"/>
          <w:numId w:val="2"/>
        </w:numPr>
        <w:jc w:val="left"/>
        <w:rPr>
          <w:rFonts w:asciiTheme="minorHAnsi" w:hAnsiTheme="minorHAnsi" w:cstheme="minorHAnsi"/>
          <w:bCs/>
          <w:color w:val="000000" w:themeColor="text1"/>
        </w:rPr>
      </w:pPr>
      <w:r w:rsidRPr="00220FE9">
        <w:rPr>
          <w:rFonts w:asciiTheme="minorHAnsi" w:hAnsiTheme="minorHAnsi" w:cstheme="minorHAnsi"/>
          <w:bCs/>
          <w:color w:val="000000" w:themeColor="text1"/>
        </w:rPr>
        <w:t>Software installation and configuration</w:t>
      </w:r>
    </w:p>
    <w:p w14:paraId="4EF277FB" w14:textId="408F6A21" w:rsidR="005553F9" w:rsidRPr="00220FE9" w:rsidRDefault="005553F9" w:rsidP="00D81A1B">
      <w:pPr>
        <w:pStyle w:val="ListParagraph"/>
        <w:numPr>
          <w:ilvl w:val="0"/>
          <w:numId w:val="2"/>
        </w:numPr>
        <w:jc w:val="left"/>
        <w:rPr>
          <w:rFonts w:asciiTheme="minorHAnsi" w:hAnsiTheme="minorHAnsi" w:cstheme="minorHAnsi"/>
          <w:bCs/>
          <w:color w:val="000000" w:themeColor="text1"/>
        </w:rPr>
      </w:pPr>
      <w:r w:rsidRPr="00220FE9">
        <w:rPr>
          <w:rFonts w:asciiTheme="minorHAnsi" w:hAnsiTheme="minorHAnsi" w:cstheme="minorHAnsi"/>
          <w:bCs/>
          <w:color w:val="000000" w:themeColor="text1"/>
        </w:rPr>
        <w:t>Extract, transform, and Load data</w:t>
      </w:r>
    </w:p>
    <w:p w14:paraId="46F1AD3A" w14:textId="58E74895" w:rsidR="005553F9" w:rsidRPr="00220FE9" w:rsidRDefault="005553F9" w:rsidP="00D81A1B">
      <w:pPr>
        <w:pStyle w:val="ListParagraph"/>
        <w:numPr>
          <w:ilvl w:val="0"/>
          <w:numId w:val="2"/>
        </w:numPr>
        <w:jc w:val="left"/>
        <w:rPr>
          <w:rFonts w:asciiTheme="minorHAnsi" w:hAnsiTheme="minorHAnsi" w:cstheme="minorHAnsi"/>
          <w:bCs/>
          <w:color w:val="000000" w:themeColor="text1"/>
        </w:rPr>
      </w:pPr>
      <w:r w:rsidRPr="00220FE9">
        <w:rPr>
          <w:rFonts w:asciiTheme="minorHAnsi" w:hAnsiTheme="minorHAnsi" w:cstheme="minorHAnsi"/>
          <w:bCs/>
          <w:color w:val="000000" w:themeColor="text1"/>
        </w:rPr>
        <w:t>Data analysis</w:t>
      </w:r>
    </w:p>
    <w:p w14:paraId="228077B6" w14:textId="77777777" w:rsidR="0008137E" w:rsidRPr="00220FE9" w:rsidRDefault="0008137E" w:rsidP="0008137E">
      <w:pPr>
        <w:pStyle w:val="ListParagraph"/>
        <w:numPr>
          <w:ilvl w:val="0"/>
          <w:numId w:val="2"/>
        </w:numPr>
        <w:jc w:val="left"/>
        <w:rPr>
          <w:rFonts w:asciiTheme="minorHAnsi" w:hAnsiTheme="minorHAnsi" w:cstheme="minorHAnsi"/>
          <w:bCs/>
          <w:color w:val="000000" w:themeColor="text1"/>
        </w:rPr>
      </w:pPr>
      <w:r w:rsidRPr="00220FE9">
        <w:rPr>
          <w:rFonts w:asciiTheme="minorHAnsi" w:hAnsiTheme="minorHAnsi" w:cstheme="minorHAnsi"/>
          <w:bCs/>
          <w:color w:val="000000" w:themeColor="text1"/>
        </w:rPr>
        <w:t>Java Development</w:t>
      </w:r>
    </w:p>
    <w:p w14:paraId="357D448E" w14:textId="77777777" w:rsidR="0008137E" w:rsidRPr="00220FE9" w:rsidRDefault="0008137E" w:rsidP="0008137E">
      <w:pPr>
        <w:pStyle w:val="ListParagraph"/>
        <w:numPr>
          <w:ilvl w:val="0"/>
          <w:numId w:val="2"/>
        </w:numPr>
        <w:jc w:val="left"/>
        <w:rPr>
          <w:rFonts w:asciiTheme="minorHAnsi" w:hAnsiTheme="minorHAnsi" w:cstheme="minorHAnsi"/>
          <w:bCs/>
          <w:color w:val="000000" w:themeColor="text1"/>
        </w:rPr>
      </w:pPr>
      <w:r w:rsidRPr="00220FE9">
        <w:rPr>
          <w:rFonts w:asciiTheme="minorHAnsi" w:hAnsiTheme="minorHAnsi" w:cstheme="minorHAnsi"/>
          <w:bCs/>
          <w:color w:val="000000" w:themeColor="text1"/>
        </w:rPr>
        <w:t>BMC Remedy ITSM</w:t>
      </w:r>
    </w:p>
    <w:p w14:paraId="21BBC159" w14:textId="77777777" w:rsidR="0008137E" w:rsidRPr="00220FE9" w:rsidRDefault="0008137E" w:rsidP="0008137E">
      <w:pPr>
        <w:pStyle w:val="ListParagraph"/>
        <w:numPr>
          <w:ilvl w:val="0"/>
          <w:numId w:val="2"/>
        </w:numPr>
        <w:jc w:val="left"/>
        <w:rPr>
          <w:rFonts w:asciiTheme="minorHAnsi" w:hAnsiTheme="minorHAnsi" w:cstheme="minorHAnsi"/>
          <w:bCs/>
          <w:color w:val="000000" w:themeColor="text1"/>
        </w:rPr>
      </w:pPr>
      <w:r w:rsidRPr="00220FE9">
        <w:rPr>
          <w:rFonts w:asciiTheme="minorHAnsi" w:hAnsiTheme="minorHAnsi" w:cstheme="minorHAnsi"/>
          <w:bCs/>
          <w:color w:val="000000" w:themeColor="text1"/>
        </w:rPr>
        <w:t>BMC Remedy Service Request Management</w:t>
      </w:r>
    </w:p>
    <w:p w14:paraId="3AF52AEE" w14:textId="77777777" w:rsidR="0008137E" w:rsidRPr="00220FE9" w:rsidRDefault="0008137E" w:rsidP="0008137E">
      <w:pPr>
        <w:pStyle w:val="ListParagraph"/>
        <w:numPr>
          <w:ilvl w:val="0"/>
          <w:numId w:val="2"/>
        </w:numPr>
        <w:jc w:val="left"/>
        <w:rPr>
          <w:rFonts w:asciiTheme="minorHAnsi" w:hAnsiTheme="minorHAnsi" w:cstheme="minorHAnsi"/>
          <w:bCs/>
          <w:color w:val="000000" w:themeColor="text1"/>
        </w:rPr>
      </w:pPr>
      <w:r w:rsidRPr="00220FE9">
        <w:rPr>
          <w:rFonts w:asciiTheme="minorHAnsi" w:hAnsiTheme="minorHAnsi" w:cstheme="minorHAnsi"/>
          <w:bCs/>
          <w:color w:val="000000" w:themeColor="text1"/>
        </w:rPr>
        <w:t>BMC Remedy CMDB</w:t>
      </w:r>
    </w:p>
    <w:p w14:paraId="6A7CBDC2" w14:textId="77777777" w:rsidR="0008137E" w:rsidRPr="00220FE9" w:rsidRDefault="0008137E" w:rsidP="0008137E">
      <w:pPr>
        <w:pStyle w:val="ListParagraph"/>
        <w:numPr>
          <w:ilvl w:val="0"/>
          <w:numId w:val="2"/>
        </w:numPr>
        <w:jc w:val="left"/>
        <w:rPr>
          <w:rFonts w:asciiTheme="minorHAnsi" w:hAnsiTheme="minorHAnsi" w:cstheme="minorHAnsi"/>
          <w:bCs/>
          <w:color w:val="000000" w:themeColor="text1"/>
        </w:rPr>
      </w:pPr>
      <w:r w:rsidRPr="00220FE9">
        <w:rPr>
          <w:rFonts w:asciiTheme="minorHAnsi" w:hAnsiTheme="minorHAnsi" w:cstheme="minorHAnsi"/>
          <w:bCs/>
          <w:color w:val="000000" w:themeColor="text1"/>
        </w:rPr>
        <w:t>BMC Remedy Atrium Orchestrator</w:t>
      </w:r>
    </w:p>
    <w:p w14:paraId="4E889863" w14:textId="77777777" w:rsidR="0008137E" w:rsidRPr="00220FE9" w:rsidRDefault="0008137E" w:rsidP="0008137E">
      <w:pPr>
        <w:pStyle w:val="ListParagraph"/>
        <w:numPr>
          <w:ilvl w:val="0"/>
          <w:numId w:val="2"/>
        </w:numPr>
        <w:jc w:val="left"/>
        <w:rPr>
          <w:rFonts w:asciiTheme="minorHAnsi" w:hAnsiTheme="minorHAnsi" w:cstheme="minorHAnsi"/>
          <w:bCs/>
          <w:color w:val="000000" w:themeColor="text1"/>
        </w:rPr>
      </w:pPr>
      <w:r w:rsidRPr="00220FE9">
        <w:rPr>
          <w:rFonts w:asciiTheme="minorHAnsi" w:hAnsiTheme="minorHAnsi" w:cstheme="minorHAnsi"/>
          <w:bCs/>
          <w:color w:val="000000" w:themeColor="text1"/>
        </w:rPr>
        <w:t>BMC Remedy Smart Reporting</w:t>
      </w:r>
    </w:p>
    <w:p w14:paraId="694AF0CB" w14:textId="77777777" w:rsidR="0008137E" w:rsidRPr="00220FE9" w:rsidRDefault="0008137E" w:rsidP="0008137E">
      <w:pPr>
        <w:pStyle w:val="ListParagraph"/>
        <w:numPr>
          <w:ilvl w:val="0"/>
          <w:numId w:val="2"/>
        </w:numPr>
        <w:jc w:val="left"/>
        <w:rPr>
          <w:rFonts w:asciiTheme="minorHAnsi" w:hAnsiTheme="minorHAnsi" w:cstheme="minorHAnsi"/>
          <w:bCs/>
          <w:color w:val="000000" w:themeColor="text1"/>
        </w:rPr>
      </w:pPr>
      <w:r w:rsidRPr="00220FE9">
        <w:rPr>
          <w:rFonts w:asciiTheme="minorHAnsi" w:hAnsiTheme="minorHAnsi" w:cstheme="minorHAnsi"/>
          <w:bCs/>
          <w:color w:val="000000" w:themeColor="text1"/>
        </w:rPr>
        <w:t>BMC Remedy MyIT</w:t>
      </w:r>
    </w:p>
    <w:p w14:paraId="65CDC80D" w14:textId="028C227E" w:rsidR="0008137E" w:rsidRPr="00220FE9" w:rsidRDefault="0008137E" w:rsidP="0008137E">
      <w:pPr>
        <w:pStyle w:val="ListParagraph"/>
        <w:numPr>
          <w:ilvl w:val="0"/>
          <w:numId w:val="2"/>
        </w:numPr>
        <w:jc w:val="left"/>
        <w:rPr>
          <w:rFonts w:asciiTheme="minorHAnsi" w:hAnsiTheme="minorHAnsi" w:cstheme="minorHAnsi"/>
          <w:bCs/>
          <w:color w:val="000000" w:themeColor="text1"/>
        </w:rPr>
      </w:pPr>
      <w:r w:rsidRPr="00220FE9">
        <w:rPr>
          <w:rFonts w:asciiTheme="minorHAnsi" w:hAnsiTheme="minorHAnsi" w:cstheme="minorHAnsi"/>
          <w:bCs/>
          <w:color w:val="000000" w:themeColor="text1"/>
        </w:rPr>
        <w:t>BMC Remedy Service Level Management</w:t>
      </w:r>
    </w:p>
    <w:p w14:paraId="66881244" w14:textId="4C893C04" w:rsidR="00E73C3F" w:rsidRPr="00220FE9" w:rsidRDefault="00E73C3F" w:rsidP="007A2ADD">
      <w:pPr>
        <w:jc w:val="left"/>
        <w:rPr>
          <w:rFonts w:asciiTheme="minorHAnsi" w:hAnsiTheme="minorHAnsi" w:cstheme="minorHAnsi"/>
          <w:bCs/>
          <w:color w:val="000000" w:themeColor="text1"/>
        </w:rPr>
      </w:pPr>
    </w:p>
    <w:p w14:paraId="47D0522D" w14:textId="1B95FF1F" w:rsidR="004623AA" w:rsidRPr="00220FE9" w:rsidRDefault="004623AA" w:rsidP="007A2ADD">
      <w:pPr>
        <w:jc w:val="left"/>
        <w:rPr>
          <w:rFonts w:asciiTheme="minorHAnsi" w:hAnsiTheme="minorHAnsi" w:cstheme="minorHAnsi"/>
          <w:b/>
        </w:rPr>
      </w:pPr>
      <w:r w:rsidRPr="00220FE9">
        <w:rPr>
          <w:rFonts w:asciiTheme="minorHAnsi" w:hAnsiTheme="minorHAnsi" w:cstheme="minorHAnsi"/>
          <w:b/>
        </w:rPr>
        <w:t>Databases</w:t>
      </w:r>
      <w:r w:rsidR="00C17044" w:rsidRPr="00220FE9">
        <w:rPr>
          <w:rFonts w:asciiTheme="minorHAnsi" w:hAnsiTheme="minorHAnsi" w:cstheme="minorHAnsi"/>
          <w:b/>
        </w:rPr>
        <w:t xml:space="preserve"> Experience</w:t>
      </w:r>
      <w:r w:rsidR="00462893" w:rsidRPr="00220FE9">
        <w:rPr>
          <w:rFonts w:asciiTheme="minorHAnsi" w:hAnsiTheme="minorHAnsi" w:cstheme="minorHAnsi"/>
          <w:b/>
        </w:rPr>
        <w:t>:</w:t>
      </w:r>
      <w:r w:rsidR="00B2645B" w:rsidRPr="00220FE9">
        <w:rPr>
          <w:rFonts w:asciiTheme="minorHAnsi" w:hAnsiTheme="minorHAnsi" w:cstheme="minorHAnsi"/>
          <w:b/>
        </w:rPr>
        <w:t xml:space="preserve"> Oracl</w:t>
      </w:r>
      <w:r w:rsidR="00292654" w:rsidRPr="00220FE9">
        <w:rPr>
          <w:rFonts w:asciiTheme="minorHAnsi" w:hAnsiTheme="minorHAnsi" w:cstheme="minorHAnsi"/>
          <w:b/>
        </w:rPr>
        <w:t>e</w:t>
      </w:r>
      <w:r w:rsidR="00B2645B" w:rsidRPr="00220FE9">
        <w:rPr>
          <w:rFonts w:asciiTheme="minorHAnsi" w:hAnsiTheme="minorHAnsi" w:cstheme="minorHAnsi"/>
          <w:b/>
        </w:rPr>
        <w:t>, MS SQL, MySQL, MariaDB, MongoDB</w:t>
      </w:r>
      <w:r w:rsidR="002E38A5" w:rsidRPr="00220FE9">
        <w:rPr>
          <w:rFonts w:asciiTheme="minorHAnsi" w:hAnsiTheme="minorHAnsi" w:cstheme="minorHAnsi"/>
          <w:b/>
        </w:rPr>
        <w:t xml:space="preserve">, </w:t>
      </w:r>
      <w:r w:rsidR="00EE65BE" w:rsidRPr="00220FE9">
        <w:rPr>
          <w:rFonts w:asciiTheme="minorHAnsi" w:hAnsiTheme="minorHAnsi" w:cstheme="minorHAnsi"/>
          <w:b/>
        </w:rPr>
        <w:t>PostgreSQL</w:t>
      </w:r>
      <w:r w:rsidR="00EE65BE">
        <w:rPr>
          <w:rFonts w:asciiTheme="minorHAnsi" w:hAnsiTheme="minorHAnsi" w:cstheme="minorHAnsi"/>
          <w:b/>
        </w:rPr>
        <w:t>.</w:t>
      </w:r>
    </w:p>
    <w:p w14:paraId="4E28024A" w14:textId="7AC3AFA5" w:rsidR="004623AA" w:rsidRPr="00220FE9" w:rsidRDefault="004623AA" w:rsidP="007A2ADD">
      <w:pPr>
        <w:jc w:val="left"/>
        <w:rPr>
          <w:rFonts w:asciiTheme="minorHAnsi" w:hAnsiTheme="minorHAnsi" w:cstheme="minorHAnsi"/>
          <w:b/>
        </w:rPr>
      </w:pPr>
      <w:r w:rsidRPr="00220FE9">
        <w:rPr>
          <w:rFonts w:asciiTheme="minorHAnsi" w:hAnsiTheme="minorHAnsi" w:cstheme="minorHAnsi"/>
          <w:b/>
        </w:rPr>
        <w:t>Development Languages</w:t>
      </w:r>
      <w:r w:rsidR="00462893" w:rsidRPr="00220FE9">
        <w:rPr>
          <w:rFonts w:asciiTheme="minorHAnsi" w:hAnsiTheme="minorHAnsi" w:cstheme="minorHAnsi"/>
          <w:b/>
        </w:rPr>
        <w:t>:</w:t>
      </w:r>
      <w:r w:rsidR="00B2645B" w:rsidRPr="00220FE9">
        <w:rPr>
          <w:rFonts w:asciiTheme="minorHAnsi" w:hAnsiTheme="minorHAnsi" w:cstheme="minorHAnsi"/>
          <w:b/>
        </w:rPr>
        <w:t xml:space="preserve"> Java, PHP, HTML, </w:t>
      </w:r>
      <w:r w:rsidR="00292654" w:rsidRPr="00220FE9">
        <w:rPr>
          <w:rFonts w:asciiTheme="minorHAnsi" w:hAnsiTheme="minorHAnsi" w:cstheme="minorHAnsi"/>
          <w:b/>
        </w:rPr>
        <w:t xml:space="preserve">Angular, React, </w:t>
      </w:r>
      <w:r w:rsidR="00B563C4" w:rsidRPr="00220FE9">
        <w:rPr>
          <w:rFonts w:asciiTheme="minorHAnsi" w:hAnsiTheme="minorHAnsi" w:cstheme="minorHAnsi"/>
          <w:b/>
        </w:rPr>
        <w:t xml:space="preserve">Typescript, </w:t>
      </w:r>
      <w:r w:rsidR="00F767D2" w:rsidRPr="00220FE9">
        <w:rPr>
          <w:rFonts w:asciiTheme="minorHAnsi" w:hAnsiTheme="minorHAnsi" w:cstheme="minorHAnsi"/>
          <w:b/>
        </w:rPr>
        <w:t>JavaScript, jQuery, ColdFusion, Shell</w:t>
      </w:r>
      <w:r w:rsidR="002E38A5" w:rsidRPr="00220FE9">
        <w:rPr>
          <w:rFonts w:asciiTheme="minorHAnsi" w:hAnsiTheme="minorHAnsi" w:cstheme="minorHAnsi"/>
          <w:b/>
        </w:rPr>
        <w:t>/Bash</w:t>
      </w:r>
      <w:r w:rsidR="00F767D2" w:rsidRPr="00220FE9">
        <w:rPr>
          <w:rFonts w:asciiTheme="minorHAnsi" w:hAnsiTheme="minorHAnsi" w:cstheme="minorHAnsi"/>
          <w:b/>
        </w:rPr>
        <w:t xml:space="preserve"> scripting</w:t>
      </w:r>
      <w:r w:rsidR="00EE65BE">
        <w:rPr>
          <w:rFonts w:asciiTheme="minorHAnsi" w:hAnsiTheme="minorHAnsi" w:cstheme="minorHAnsi"/>
          <w:b/>
        </w:rPr>
        <w:t>.</w:t>
      </w:r>
    </w:p>
    <w:p w14:paraId="595E6D55" w14:textId="2FCE635D" w:rsidR="00462893" w:rsidRPr="00220FE9" w:rsidRDefault="00462893" w:rsidP="007A2ADD">
      <w:pPr>
        <w:jc w:val="left"/>
        <w:rPr>
          <w:rFonts w:asciiTheme="minorHAnsi" w:hAnsiTheme="minorHAnsi" w:cstheme="minorHAnsi"/>
          <w:b/>
        </w:rPr>
      </w:pPr>
      <w:r w:rsidRPr="00220FE9">
        <w:rPr>
          <w:rFonts w:asciiTheme="minorHAnsi" w:hAnsiTheme="minorHAnsi" w:cstheme="minorHAnsi"/>
          <w:b/>
        </w:rPr>
        <w:t>Architecture:</w:t>
      </w:r>
      <w:r w:rsidR="00B2645B" w:rsidRPr="00220FE9">
        <w:rPr>
          <w:rFonts w:asciiTheme="minorHAnsi" w:hAnsiTheme="minorHAnsi" w:cstheme="minorHAnsi"/>
          <w:b/>
        </w:rPr>
        <w:t xml:space="preserve"> Client-Server</w:t>
      </w:r>
    </w:p>
    <w:p w14:paraId="1F80E465" w14:textId="52391038" w:rsidR="00462893" w:rsidRPr="00220FE9" w:rsidRDefault="00462893" w:rsidP="007A2ADD">
      <w:pPr>
        <w:jc w:val="left"/>
        <w:rPr>
          <w:rFonts w:asciiTheme="minorHAnsi" w:hAnsiTheme="minorHAnsi" w:cstheme="minorHAnsi"/>
          <w:b/>
        </w:rPr>
      </w:pPr>
      <w:r w:rsidRPr="00220FE9">
        <w:rPr>
          <w:rFonts w:asciiTheme="minorHAnsi" w:hAnsiTheme="minorHAnsi" w:cstheme="minorHAnsi"/>
          <w:b/>
        </w:rPr>
        <w:t>Extra Technologies:</w:t>
      </w:r>
      <w:r w:rsidR="00F767D2" w:rsidRPr="00220FE9">
        <w:rPr>
          <w:rFonts w:asciiTheme="minorHAnsi" w:hAnsiTheme="minorHAnsi" w:cstheme="minorHAnsi"/>
          <w:b/>
        </w:rPr>
        <w:t xml:space="preserve"> CSS, JSON, REST, </w:t>
      </w:r>
      <w:r w:rsidR="00BA2CBF" w:rsidRPr="00220FE9">
        <w:rPr>
          <w:rFonts w:asciiTheme="minorHAnsi" w:hAnsiTheme="minorHAnsi" w:cstheme="minorHAnsi"/>
          <w:b/>
        </w:rPr>
        <w:t>XML, MVC, Bootstrap</w:t>
      </w:r>
    </w:p>
    <w:p w14:paraId="56B3A925" w14:textId="47206ECF" w:rsidR="004623AA" w:rsidRPr="00220FE9" w:rsidRDefault="004623AA" w:rsidP="007A2ADD">
      <w:pPr>
        <w:jc w:val="left"/>
        <w:rPr>
          <w:rFonts w:asciiTheme="minorHAnsi" w:hAnsiTheme="minorHAnsi" w:cstheme="minorHAnsi"/>
          <w:b/>
        </w:rPr>
      </w:pPr>
      <w:r w:rsidRPr="00220FE9">
        <w:rPr>
          <w:rFonts w:asciiTheme="minorHAnsi" w:hAnsiTheme="minorHAnsi" w:cstheme="minorHAnsi"/>
          <w:b/>
        </w:rPr>
        <w:t>Methodologies</w:t>
      </w:r>
      <w:r w:rsidR="00462893" w:rsidRPr="00220FE9">
        <w:rPr>
          <w:rFonts w:asciiTheme="minorHAnsi" w:hAnsiTheme="minorHAnsi" w:cstheme="minorHAnsi"/>
          <w:b/>
        </w:rPr>
        <w:t>:</w:t>
      </w:r>
      <w:r w:rsidR="00BA2CBF" w:rsidRPr="00220FE9">
        <w:rPr>
          <w:rFonts w:asciiTheme="minorHAnsi" w:hAnsiTheme="minorHAnsi" w:cstheme="minorHAnsi"/>
          <w:b/>
        </w:rPr>
        <w:t xml:space="preserve"> Agile</w:t>
      </w:r>
    </w:p>
    <w:p w14:paraId="3CAE47D2" w14:textId="77777777" w:rsidR="00E73C3F" w:rsidRPr="00220FE9" w:rsidRDefault="00E73C3F" w:rsidP="007A2ADD">
      <w:pPr>
        <w:jc w:val="left"/>
        <w:rPr>
          <w:rFonts w:asciiTheme="minorHAnsi" w:hAnsiTheme="minorHAnsi" w:cstheme="minorHAnsi"/>
        </w:rPr>
      </w:pPr>
    </w:p>
    <w:p w14:paraId="15D414FB" w14:textId="77777777" w:rsidR="007A2ADD" w:rsidRPr="00220FE9" w:rsidRDefault="007A2ADD" w:rsidP="007A2ADD">
      <w:pPr>
        <w:jc w:val="left"/>
        <w:rPr>
          <w:rFonts w:asciiTheme="minorHAnsi" w:hAnsiTheme="minorHAnsi" w:cstheme="minorHAnsi"/>
          <w:b/>
          <w:bCs/>
          <w:color w:val="2F5496" w:themeColor="accent1" w:themeShade="BF"/>
          <w:u w:val="single"/>
        </w:rPr>
      </w:pPr>
      <w:r w:rsidRPr="00220FE9">
        <w:rPr>
          <w:rFonts w:asciiTheme="minorHAnsi" w:hAnsiTheme="minorHAnsi" w:cstheme="minorHAnsi"/>
          <w:b/>
          <w:bCs/>
          <w:color w:val="2F5496" w:themeColor="accent1" w:themeShade="BF"/>
          <w:u w:val="single"/>
        </w:rPr>
        <w:t>Major and most successful Project Achievements:</w:t>
      </w:r>
    </w:p>
    <w:p w14:paraId="0DE881D8" w14:textId="77777777" w:rsidR="00517A2B" w:rsidRPr="00220FE9" w:rsidRDefault="00517A2B" w:rsidP="007A2ADD">
      <w:pPr>
        <w:jc w:val="left"/>
        <w:rPr>
          <w:rFonts w:asciiTheme="minorHAnsi" w:hAnsiTheme="minorHAnsi" w:cstheme="minorHAnsi"/>
          <w:b/>
          <w:bCs/>
          <w:color w:val="2F5496" w:themeColor="accent1" w:themeShade="BF"/>
          <w:u w:val="single"/>
        </w:rPr>
      </w:pPr>
    </w:p>
    <w:p w14:paraId="2FDB42D4" w14:textId="22E28080" w:rsidR="002F2F86" w:rsidRPr="00220FE9" w:rsidRDefault="002F2F86" w:rsidP="002F2F86">
      <w:pPr>
        <w:jc w:val="left"/>
        <w:rPr>
          <w:rFonts w:asciiTheme="minorHAnsi" w:hAnsiTheme="minorHAnsi" w:cstheme="minorHAnsi"/>
          <w:bCs/>
        </w:rPr>
      </w:pPr>
      <w:r w:rsidRPr="00220FE9">
        <w:rPr>
          <w:rFonts w:asciiTheme="minorHAnsi" w:hAnsiTheme="minorHAnsi" w:cstheme="minorHAnsi"/>
          <w:bCs/>
        </w:rPr>
        <w:t xml:space="preserve">Year: 2022 Project Achievement: </w:t>
      </w:r>
      <w:r w:rsidR="00730164">
        <w:rPr>
          <w:rFonts w:asciiTheme="minorHAnsi" w:eastAsia="Calibri" w:hAnsiTheme="minorHAnsi" w:cstheme="minorHAnsi"/>
          <w:b/>
          <w:bCs/>
          <w:sz w:val="16"/>
          <w:szCs w:val="16"/>
        </w:rPr>
        <w:t>E-Base</w:t>
      </w:r>
      <w:r w:rsidRPr="00220FE9">
        <w:rPr>
          <w:rFonts w:asciiTheme="minorHAnsi" w:eastAsia="Calibri" w:hAnsiTheme="minorHAnsi" w:cstheme="minorHAnsi"/>
          <w:b/>
          <w:bCs/>
          <w:sz w:val="16"/>
          <w:szCs w:val="16"/>
        </w:rPr>
        <w:t xml:space="preserve"> new security features</w:t>
      </w:r>
    </w:p>
    <w:p w14:paraId="099F79B0" w14:textId="27AC8FBE" w:rsidR="002F2F86" w:rsidRPr="00220FE9" w:rsidRDefault="002F2F86" w:rsidP="002F2F86">
      <w:pPr>
        <w:jc w:val="left"/>
        <w:rPr>
          <w:rFonts w:asciiTheme="minorHAnsi" w:hAnsiTheme="minorHAnsi" w:cstheme="minorHAnsi"/>
          <w:bCs/>
        </w:rPr>
      </w:pPr>
      <w:r w:rsidRPr="00220FE9">
        <w:rPr>
          <w:rFonts w:asciiTheme="minorHAnsi" w:hAnsiTheme="minorHAnsi" w:cstheme="minorHAnsi"/>
          <w:bCs/>
        </w:rPr>
        <w:t xml:space="preserve">Year: 2021 Project Achievement: </w:t>
      </w:r>
      <w:r w:rsidRPr="00220FE9">
        <w:rPr>
          <w:rFonts w:asciiTheme="minorHAnsi" w:eastAsia="Calibri" w:hAnsiTheme="minorHAnsi" w:cstheme="minorHAnsi"/>
          <w:b/>
          <w:bCs/>
          <w:sz w:val="16"/>
          <w:szCs w:val="16"/>
        </w:rPr>
        <w:t>Training force clicker feature</w:t>
      </w:r>
    </w:p>
    <w:p w14:paraId="1AFE503A" w14:textId="23680CC9" w:rsidR="002F2F86" w:rsidRPr="00220FE9" w:rsidRDefault="002F2F86" w:rsidP="002F2F86">
      <w:pPr>
        <w:jc w:val="left"/>
        <w:rPr>
          <w:rFonts w:asciiTheme="minorHAnsi" w:eastAsia="Calibri" w:hAnsiTheme="minorHAnsi" w:cstheme="minorHAnsi"/>
          <w:b/>
          <w:bCs/>
          <w:sz w:val="16"/>
          <w:szCs w:val="16"/>
        </w:rPr>
      </w:pPr>
      <w:r w:rsidRPr="00220FE9">
        <w:rPr>
          <w:rFonts w:asciiTheme="minorHAnsi" w:hAnsiTheme="minorHAnsi" w:cstheme="minorHAnsi"/>
          <w:bCs/>
        </w:rPr>
        <w:t xml:space="preserve">Year: 2020 Project Achievement: </w:t>
      </w:r>
      <w:r w:rsidR="00730164">
        <w:rPr>
          <w:rFonts w:asciiTheme="minorHAnsi" w:eastAsia="Calibri" w:hAnsiTheme="minorHAnsi" w:cstheme="minorHAnsi"/>
          <w:b/>
          <w:bCs/>
          <w:sz w:val="16"/>
          <w:szCs w:val="16"/>
        </w:rPr>
        <w:t>APBCO</w:t>
      </w:r>
      <w:r w:rsidRPr="00220FE9">
        <w:rPr>
          <w:rFonts w:asciiTheme="minorHAnsi" w:eastAsia="Calibri" w:hAnsiTheme="minorHAnsi" w:cstheme="minorHAnsi"/>
          <w:b/>
          <w:bCs/>
          <w:sz w:val="16"/>
          <w:szCs w:val="16"/>
        </w:rPr>
        <w:t xml:space="preserve"> mobile app</w:t>
      </w:r>
    </w:p>
    <w:p w14:paraId="29586E54" w14:textId="42309E03" w:rsidR="002F2F86" w:rsidRPr="00220FE9" w:rsidRDefault="002F2F86" w:rsidP="002F2F86">
      <w:pPr>
        <w:jc w:val="left"/>
        <w:rPr>
          <w:rFonts w:asciiTheme="minorHAnsi" w:hAnsiTheme="minorHAnsi" w:cstheme="minorHAnsi"/>
          <w:bCs/>
        </w:rPr>
      </w:pPr>
      <w:r w:rsidRPr="00220FE9">
        <w:rPr>
          <w:rFonts w:asciiTheme="minorHAnsi" w:hAnsiTheme="minorHAnsi" w:cstheme="minorHAnsi"/>
          <w:bCs/>
        </w:rPr>
        <w:t xml:space="preserve">Year: 2019 Project Achievement: </w:t>
      </w:r>
      <w:r w:rsidRPr="00220FE9">
        <w:rPr>
          <w:rFonts w:asciiTheme="minorHAnsi" w:eastAsia="Calibri" w:hAnsiTheme="minorHAnsi" w:cstheme="minorHAnsi"/>
          <w:b/>
          <w:bCs/>
          <w:sz w:val="16"/>
          <w:szCs w:val="16"/>
        </w:rPr>
        <w:t>On-board M</w:t>
      </w:r>
      <w:r w:rsidR="00BD3F52">
        <w:rPr>
          <w:rFonts w:asciiTheme="minorHAnsi" w:eastAsia="Calibri" w:hAnsiTheme="minorHAnsi" w:cstheme="minorHAnsi"/>
          <w:b/>
          <w:bCs/>
          <w:sz w:val="16"/>
          <w:szCs w:val="16"/>
        </w:rPr>
        <w:t>OBEX</w:t>
      </w:r>
      <w:r w:rsidRPr="00220FE9">
        <w:rPr>
          <w:rFonts w:asciiTheme="minorHAnsi" w:eastAsia="Calibri" w:hAnsiTheme="minorHAnsi" w:cstheme="minorHAnsi"/>
          <w:b/>
          <w:bCs/>
          <w:sz w:val="16"/>
          <w:szCs w:val="16"/>
        </w:rPr>
        <w:t xml:space="preserve"> onto BMC Remedy</w:t>
      </w:r>
    </w:p>
    <w:p w14:paraId="42DA632A" w14:textId="615ADAE9" w:rsidR="007A2ADD" w:rsidRPr="00220FE9" w:rsidRDefault="00392ACE" w:rsidP="007A2ADD">
      <w:pPr>
        <w:jc w:val="left"/>
        <w:rPr>
          <w:rFonts w:asciiTheme="minorHAnsi" w:hAnsiTheme="minorHAnsi" w:cstheme="minorHAnsi"/>
          <w:b/>
          <w:bCs/>
        </w:rPr>
      </w:pPr>
      <w:r w:rsidRPr="00220FE9">
        <w:rPr>
          <w:rFonts w:asciiTheme="minorHAnsi" w:hAnsiTheme="minorHAnsi" w:cstheme="minorHAnsi"/>
          <w:bCs/>
        </w:rPr>
        <w:t>Year:</w:t>
      </w:r>
      <w:r w:rsidR="00CB57E2" w:rsidRPr="00220FE9">
        <w:rPr>
          <w:rFonts w:asciiTheme="minorHAnsi" w:hAnsiTheme="minorHAnsi" w:cstheme="minorHAnsi"/>
          <w:bCs/>
        </w:rPr>
        <w:t xml:space="preserve"> 2018</w:t>
      </w:r>
      <w:r w:rsidRPr="00220FE9">
        <w:rPr>
          <w:rFonts w:asciiTheme="minorHAnsi" w:hAnsiTheme="minorHAnsi" w:cstheme="minorHAnsi"/>
          <w:bCs/>
        </w:rPr>
        <w:t xml:space="preserve"> Project Achievement:</w:t>
      </w:r>
      <w:r w:rsidR="00CB57E2" w:rsidRPr="00220FE9">
        <w:rPr>
          <w:rFonts w:asciiTheme="minorHAnsi" w:hAnsiTheme="minorHAnsi" w:cstheme="minorHAnsi"/>
          <w:bCs/>
        </w:rPr>
        <w:t xml:space="preserve"> </w:t>
      </w:r>
      <w:r w:rsidR="00CB57E2" w:rsidRPr="00220FE9">
        <w:rPr>
          <w:rFonts w:asciiTheme="minorHAnsi" w:eastAsia="Calibri" w:hAnsiTheme="minorHAnsi" w:cstheme="minorHAnsi"/>
          <w:b/>
          <w:bCs/>
          <w:sz w:val="16"/>
          <w:szCs w:val="16"/>
        </w:rPr>
        <w:t>BMC Remedy Upgrade</w:t>
      </w:r>
    </w:p>
    <w:p w14:paraId="7EDD552D" w14:textId="18766F06" w:rsidR="00392ACE" w:rsidRPr="00220FE9" w:rsidRDefault="00392ACE" w:rsidP="00392ACE">
      <w:pPr>
        <w:jc w:val="left"/>
        <w:rPr>
          <w:rFonts w:asciiTheme="minorHAnsi" w:hAnsiTheme="minorHAnsi" w:cstheme="minorHAnsi"/>
          <w:b/>
          <w:bCs/>
        </w:rPr>
      </w:pPr>
      <w:r w:rsidRPr="00220FE9">
        <w:rPr>
          <w:rFonts w:asciiTheme="minorHAnsi" w:hAnsiTheme="minorHAnsi" w:cstheme="minorHAnsi"/>
          <w:bCs/>
        </w:rPr>
        <w:t>Year:</w:t>
      </w:r>
      <w:r w:rsidR="00CB57E2" w:rsidRPr="00220FE9">
        <w:rPr>
          <w:rFonts w:asciiTheme="minorHAnsi" w:hAnsiTheme="minorHAnsi" w:cstheme="minorHAnsi"/>
          <w:bCs/>
        </w:rPr>
        <w:t xml:space="preserve"> 2016</w:t>
      </w:r>
      <w:r w:rsidRPr="00220FE9">
        <w:rPr>
          <w:rFonts w:asciiTheme="minorHAnsi" w:hAnsiTheme="minorHAnsi" w:cstheme="minorHAnsi"/>
          <w:bCs/>
        </w:rPr>
        <w:t xml:space="preserve"> Project Achievement:</w:t>
      </w:r>
      <w:r w:rsidR="00CB57E2" w:rsidRPr="00220FE9">
        <w:rPr>
          <w:rFonts w:asciiTheme="minorHAnsi" w:hAnsiTheme="minorHAnsi" w:cstheme="minorHAnsi"/>
          <w:bCs/>
        </w:rPr>
        <w:t xml:space="preserve"> </w:t>
      </w:r>
      <w:r w:rsidR="00CB57E2" w:rsidRPr="00220FE9">
        <w:rPr>
          <w:rFonts w:asciiTheme="minorHAnsi" w:eastAsia="Calibri" w:hAnsiTheme="minorHAnsi" w:cstheme="minorHAnsi"/>
          <w:b/>
          <w:bCs/>
          <w:sz w:val="16"/>
          <w:szCs w:val="16"/>
        </w:rPr>
        <w:t>LHSDistellery.com</w:t>
      </w:r>
    </w:p>
    <w:p w14:paraId="19078288" w14:textId="77777777" w:rsidR="00454159" w:rsidRPr="00220FE9" w:rsidRDefault="00454159" w:rsidP="007A2ADD">
      <w:pPr>
        <w:jc w:val="left"/>
        <w:rPr>
          <w:rFonts w:asciiTheme="minorHAnsi" w:eastAsia="Calibri" w:hAnsiTheme="minorHAnsi" w:cstheme="minorHAnsi"/>
          <w:b/>
        </w:rPr>
      </w:pPr>
    </w:p>
    <w:p w14:paraId="167F1181" w14:textId="3D5D1CFF" w:rsidR="00454159" w:rsidRPr="00220FE9" w:rsidRDefault="00454159" w:rsidP="00454159">
      <w:pPr>
        <w:jc w:val="left"/>
        <w:rPr>
          <w:rFonts w:asciiTheme="minorHAnsi" w:hAnsiTheme="minorHAnsi" w:cstheme="minorHAnsi"/>
          <w:b/>
          <w:bCs/>
          <w:color w:val="2F5496" w:themeColor="accent1" w:themeShade="BF"/>
          <w:u w:val="single"/>
        </w:rPr>
      </w:pPr>
      <w:r w:rsidRPr="00220FE9">
        <w:rPr>
          <w:rFonts w:asciiTheme="minorHAnsi" w:hAnsiTheme="minorHAnsi" w:cstheme="minorHAnsi"/>
          <w:b/>
          <w:bCs/>
          <w:color w:val="2F5496" w:themeColor="accent1" w:themeShade="BF"/>
          <w:u w:val="single"/>
        </w:rPr>
        <w:t xml:space="preserve">Web Projects </w:t>
      </w:r>
      <w:r w:rsidR="00735910" w:rsidRPr="00220FE9">
        <w:rPr>
          <w:rFonts w:asciiTheme="minorHAnsi" w:hAnsiTheme="minorHAnsi" w:cstheme="minorHAnsi"/>
          <w:b/>
          <w:bCs/>
          <w:color w:val="2F5496" w:themeColor="accent1" w:themeShade="BF"/>
          <w:u w:val="single"/>
        </w:rPr>
        <w:t>Worked On</w:t>
      </w:r>
      <w:r w:rsidRPr="00220FE9">
        <w:rPr>
          <w:rFonts w:asciiTheme="minorHAnsi" w:hAnsiTheme="minorHAnsi" w:cstheme="minorHAnsi"/>
          <w:b/>
          <w:bCs/>
          <w:color w:val="2F5496" w:themeColor="accent1" w:themeShade="BF"/>
          <w:u w:val="single"/>
        </w:rPr>
        <w:t>:</w:t>
      </w:r>
    </w:p>
    <w:p w14:paraId="23CF42E7" w14:textId="77777777" w:rsidR="00454159" w:rsidRPr="00220FE9" w:rsidRDefault="00454159" w:rsidP="00454159">
      <w:pPr>
        <w:jc w:val="left"/>
        <w:rPr>
          <w:rFonts w:asciiTheme="minorHAnsi" w:hAnsiTheme="minorHAnsi" w:cstheme="minorHAnsi"/>
          <w:b/>
          <w:bCs/>
          <w:color w:val="2F5496" w:themeColor="accent1" w:themeShade="BF"/>
          <w:u w:val="single"/>
        </w:rPr>
      </w:pPr>
    </w:p>
    <w:p w14:paraId="7F60A9FB" w14:textId="7B949606" w:rsidR="003654F1" w:rsidRPr="003654F1" w:rsidRDefault="003654F1" w:rsidP="00454159">
      <w:pPr>
        <w:pStyle w:val="ListParagraph"/>
        <w:numPr>
          <w:ilvl w:val="0"/>
          <w:numId w:val="6"/>
        </w:numPr>
        <w:jc w:val="left"/>
        <w:rPr>
          <w:rFonts w:asciiTheme="minorHAnsi" w:hAnsiTheme="minorHAnsi" w:cstheme="minorHAnsi"/>
          <w:color w:val="0563C1" w:themeColor="hyperlink"/>
          <w:u w:val="single"/>
        </w:rPr>
      </w:pPr>
      <w:r w:rsidRPr="003654F1">
        <w:rPr>
          <w:rFonts w:asciiTheme="minorHAnsi" w:hAnsiTheme="minorHAnsi" w:cstheme="minorHAnsi"/>
          <w:color w:val="0563C1" w:themeColor="hyperlink"/>
          <w:u w:val="single"/>
        </w:rPr>
        <w:t>https://www.tthale.co.za/</w:t>
      </w:r>
    </w:p>
    <w:p w14:paraId="54CB8ABA" w14:textId="497E99B5" w:rsidR="002F2F86" w:rsidRPr="00220FE9" w:rsidRDefault="00000000" w:rsidP="00454159">
      <w:pPr>
        <w:pStyle w:val="ListParagraph"/>
        <w:numPr>
          <w:ilvl w:val="0"/>
          <w:numId w:val="6"/>
        </w:numPr>
        <w:jc w:val="left"/>
        <w:rPr>
          <w:rStyle w:val="Hyperlink"/>
          <w:rFonts w:asciiTheme="minorHAnsi" w:hAnsiTheme="minorHAnsi" w:cstheme="minorHAnsi"/>
        </w:rPr>
      </w:pPr>
      <w:hyperlink r:id="rId8" w:history="1">
        <w:r w:rsidR="003654F1" w:rsidRPr="009A5827">
          <w:rPr>
            <w:rStyle w:val="Hyperlink"/>
            <w:rFonts w:asciiTheme="minorHAnsi" w:hAnsiTheme="minorHAnsi" w:cstheme="minorHAnsi"/>
          </w:rPr>
          <w:t>https://tcc.workforce.co.za/</w:t>
        </w:r>
      </w:hyperlink>
    </w:p>
    <w:p w14:paraId="01E8CEDB" w14:textId="042ADC9A" w:rsidR="002F2F86" w:rsidRPr="00220FE9" w:rsidRDefault="00000000" w:rsidP="002F2F86">
      <w:pPr>
        <w:pStyle w:val="ListParagraph"/>
        <w:numPr>
          <w:ilvl w:val="0"/>
          <w:numId w:val="6"/>
        </w:numPr>
        <w:jc w:val="left"/>
        <w:rPr>
          <w:rStyle w:val="Hyperlink"/>
          <w:rFonts w:asciiTheme="minorHAnsi" w:hAnsiTheme="minorHAnsi" w:cstheme="minorHAnsi"/>
        </w:rPr>
      </w:pPr>
      <w:hyperlink r:id="rId9" w:history="1">
        <w:r w:rsidR="00ED3688" w:rsidRPr="00220FE9">
          <w:rPr>
            <w:rStyle w:val="Hyperlink"/>
            <w:rFonts w:asciiTheme="minorHAnsi" w:hAnsiTheme="minorHAnsi" w:cstheme="minorHAnsi"/>
          </w:rPr>
          <w:t>https://app.eeb.co.za/</w:t>
        </w:r>
      </w:hyperlink>
    </w:p>
    <w:p w14:paraId="1F271CF4" w14:textId="5B65A7BB" w:rsidR="00071A79" w:rsidRPr="00220FE9" w:rsidRDefault="00000000" w:rsidP="002F2F86">
      <w:pPr>
        <w:pStyle w:val="ListParagraph"/>
        <w:numPr>
          <w:ilvl w:val="0"/>
          <w:numId w:val="6"/>
        </w:numPr>
        <w:jc w:val="left"/>
        <w:rPr>
          <w:rStyle w:val="Hyperlink"/>
          <w:rFonts w:asciiTheme="minorHAnsi" w:hAnsiTheme="minorHAnsi" w:cstheme="minorHAnsi"/>
        </w:rPr>
      </w:pPr>
      <w:hyperlink r:id="rId10" w:history="1">
        <w:r w:rsidR="00ED2403" w:rsidRPr="00220FE9">
          <w:rPr>
            <w:rStyle w:val="Hyperlink"/>
            <w:rFonts w:asciiTheme="minorHAnsi" w:hAnsiTheme="minorHAnsi" w:cstheme="minorHAnsi"/>
          </w:rPr>
          <w:t>https://www.lum.co.za/</w:t>
        </w:r>
      </w:hyperlink>
    </w:p>
    <w:p w14:paraId="6D24F1C0" w14:textId="6D0DD4CE" w:rsidR="00ED2403" w:rsidRPr="00220FE9" w:rsidRDefault="00000000" w:rsidP="002F2F86">
      <w:pPr>
        <w:pStyle w:val="ListParagraph"/>
        <w:numPr>
          <w:ilvl w:val="0"/>
          <w:numId w:val="6"/>
        </w:numPr>
        <w:jc w:val="left"/>
        <w:rPr>
          <w:rStyle w:val="Hyperlink"/>
          <w:rFonts w:asciiTheme="minorHAnsi" w:hAnsiTheme="minorHAnsi" w:cstheme="minorHAnsi"/>
        </w:rPr>
      </w:pPr>
      <w:hyperlink r:id="rId11" w:history="1">
        <w:r w:rsidR="001D444A" w:rsidRPr="00220FE9">
          <w:rPr>
            <w:rStyle w:val="Hyperlink"/>
            <w:rFonts w:asciiTheme="minorHAnsi" w:hAnsiTheme="minorHAnsi" w:cstheme="minorHAnsi"/>
          </w:rPr>
          <w:t>https://testapp.workforcehealthcare.co.za</w:t>
        </w:r>
      </w:hyperlink>
    </w:p>
    <w:p w14:paraId="50275BD8" w14:textId="77777777" w:rsidR="00454159" w:rsidRPr="00220FE9" w:rsidRDefault="00454159" w:rsidP="00D11B76">
      <w:pPr>
        <w:pStyle w:val="Heading3"/>
        <w:rPr>
          <w:rFonts w:asciiTheme="minorHAnsi" w:hAnsiTheme="minorHAnsi" w:cstheme="minorHAnsi"/>
        </w:rPr>
      </w:pPr>
    </w:p>
    <w:p w14:paraId="0C024B30" w14:textId="77777777" w:rsidR="007A2ADD" w:rsidRPr="00220FE9" w:rsidRDefault="007A2ADD" w:rsidP="00D11B76">
      <w:pPr>
        <w:pStyle w:val="Heading3"/>
        <w:rPr>
          <w:rFonts w:asciiTheme="minorHAnsi" w:hAnsiTheme="minorHAnsi" w:cstheme="minorHAnsi"/>
        </w:rPr>
      </w:pPr>
      <w:r w:rsidRPr="00220FE9">
        <w:rPr>
          <w:rFonts w:asciiTheme="minorHAnsi" w:hAnsiTheme="minorHAnsi" w:cstheme="minorHAnsi"/>
        </w:rPr>
        <w:t>TECHNICAL SKILLS MATRIX</w:t>
      </w:r>
    </w:p>
    <w:p w14:paraId="7E75F297" w14:textId="77777777" w:rsidR="00517A2B" w:rsidRPr="00220FE9" w:rsidRDefault="00517A2B" w:rsidP="00517A2B">
      <w:pPr>
        <w:rPr>
          <w:rFonts w:asciiTheme="minorHAnsi" w:hAnsiTheme="minorHAnsi" w:cstheme="minorHAnsi"/>
        </w:rPr>
      </w:pPr>
    </w:p>
    <w:tbl>
      <w:tblPr>
        <w:tblStyle w:val="ListTable4-Accent31"/>
        <w:tblW w:w="9799" w:type="dxa"/>
        <w:tblInd w:w="6" w:type="dxa"/>
        <w:tblBorders>
          <w:top w:val="single" w:sz="6" w:space="0" w:color="A6A6A6"/>
          <w:left w:val="single" w:sz="6" w:space="0" w:color="A6A6A6"/>
          <w:bottom w:val="single" w:sz="6" w:space="0" w:color="A6A6A6"/>
          <w:right w:val="single" w:sz="6" w:space="0" w:color="A6A6A6"/>
          <w:insideH w:val="single" w:sz="6" w:space="0" w:color="A6A6A6"/>
          <w:insideV w:val="single" w:sz="6" w:space="0" w:color="A6A6A6"/>
        </w:tblBorders>
        <w:tblLook w:val="04A0" w:firstRow="1" w:lastRow="0" w:firstColumn="1" w:lastColumn="0" w:noHBand="0" w:noVBand="1"/>
      </w:tblPr>
      <w:tblGrid>
        <w:gridCol w:w="5752"/>
        <w:gridCol w:w="4047"/>
      </w:tblGrid>
      <w:tr w:rsidR="007A2ADD" w:rsidRPr="00220FE9" w14:paraId="70897A93" w14:textId="77777777" w:rsidTr="00A44B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2" w:type="dxa"/>
            <w:tcBorders>
              <w:right w:val="single" w:sz="6" w:space="0" w:color="A6A6A6"/>
            </w:tcBorders>
            <w:shd w:val="clear" w:color="auto" w:fill="D9D9D9"/>
            <w:hideMark/>
          </w:tcPr>
          <w:p w14:paraId="4F0B30F3" w14:textId="77777777" w:rsidR="007A2ADD" w:rsidRPr="00220FE9" w:rsidRDefault="007A2ADD" w:rsidP="00A44B7D">
            <w:pPr>
              <w:jc w:val="left"/>
              <w:rPr>
                <w:rFonts w:asciiTheme="minorHAnsi" w:hAnsiTheme="minorHAnsi" w:cstheme="minorHAnsi"/>
                <w:color w:val="auto"/>
              </w:rPr>
            </w:pPr>
            <w:r w:rsidRPr="00220FE9">
              <w:rPr>
                <w:rFonts w:asciiTheme="minorHAnsi" w:hAnsiTheme="minorHAnsi" w:cstheme="minorHAnsi"/>
                <w:color w:val="auto"/>
              </w:rPr>
              <w:t>Expertise</w:t>
            </w:r>
          </w:p>
        </w:tc>
        <w:tc>
          <w:tcPr>
            <w:tcW w:w="4047" w:type="dxa"/>
            <w:tcBorders>
              <w:left w:val="single" w:sz="6" w:space="0" w:color="A6A6A6"/>
            </w:tcBorders>
            <w:shd w:val="clear" w:color="auto" w:fill="D9D9D9"/>
            <w:hideMark/>
          </w:tcPr>
          <w:p w14:paraId="7B61C32C" w14:textId="77777777" w:rsidR="007A2ADD" w:rsidRPr="00220FE9" w:rsidRDefault="007A2ADD" w:rsidP="00A44B7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220FE9">
              <w:rPr>
                <w:rFonts w:asciiTheme="minorHAnsi" w:hAnsiTheme="minorHAnsi" w:cstheme="minorHAnsi"/>
                <w:color w:val="auto"/>
              </w:rPr>
              <w:t>Level</w:t>
            </w:r>
          </w:p>
        </w:tc>
      </w:tr>
      <w:tr w:rsidR="007A2ADD" w:rsidRPr="00220FE9" w14:paraId="2FE2D01F" w14:textId="77777777" w:rsidTr="00A44B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65304286" w14:textId="77777777" w:rsidR="007A2ADD" w:rsidRPr="00220FE9" w:rsidRDefault="007A2ADD" w:rsidP="00A44B7D">
            <w:pPr>
              <w:jc w:val="left"/>
              <w:rPr>
                <w:rFonts w:asciiTheme="minorHAns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Training Only</w:t>
            </w:r>
          </w:p>
        </w:tc>
        <w:tc>
          <w:tcPr>
            <w:tcW w:w="4047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  <w:hideMark/>
          </w:tcPr>
          <w:p w14:paraId="077508E4" w14:textId="77777777" w:rsidR="007A2ADD" w:rsidRPr="00220FE9" w:rsidRDefault="007A2ADD" w:rsidP="00A44B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1</w:t>
            </w:r>
          </w:p>
        </w:tc>
      </w:tr>
      <w:tr w:rsidR="007A2ADD" w:rsidRPr="00220FE9" w14:paraId="3ADF15B0" w14:textId="77777777" w:rsidTr="00A44B7D">
        <w:trPr>
          <w:trHeight w:val="2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2B56FF11" w14:textId="77777777" w:rsidR="007A2ADD" w:rsidRPr="00220FE9" w:rsidRDefault="007A2ADD" w:rsidP="00A44B7D">
            <w:pPr>
              <w:jc w:val="left"/>
              <w:rPr>
                <w:rFonts w:asciiTheme="minorHAnsi" w:hAnsiTheme="minorHAnsi" w:cstheme="minorHAnsi"/>
              </w:rPr>
            </w:pPr>
            <w:r w:rsidRPr="00220FE9">
              <w:rPr>
                <w:rFonts w:asciiTheme="minorHAnsi" w:hAnsiTheme="minorHAnsi" w:cstheme="minorHAnsi"/>
                <w:lang w:eastAsia="en-ZA"/>
              </w:rPr>
              <w:t>Limited Practical Experience/Proof of Concept</w:t>
            </w:r>
          </w:p>
        </w:tc>
        <w:tc>
          <w:tcPr>
            <w:tcW w:w="4047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  <w:hideMark/>
          </w:tcPr>
          <w:p w14:paraId="438405CB" w14:textId="77777777" w:rsidR="007A2ADD" w:rsidRPr="00220FE9" w:rsidRDefault="007A2ADD" w:rsidP="00A44B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2</w:t>
            </w:r>
          </w:p>
        </w:tc>
      </w:tr>
      <w:tr w:rsidR="007A2ADD" w:rsidRPr="00220FE9" w14:paraId="443C1A19" w14:textId="77777777" w:rsidTr="00A44B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1B4FCBB8" w14:textId="77777777" w:rsidR="007A2ADD" w:rsidRPr="00220FE9" w:rsidRDefault="007A2ADD" w:rsidP="00A44B7D">
            <w:pPr>
              <w:jc w:val="left"/>
              <w:rPr>
                <w:rFonts w:asciiTheme="minorHAnsi" w:hAnsiTheme="minorHAnsi" w:cstheme="minorHAnsi"/>
                <w:lang w:eastAsia="en-ZA"/>
              </w:rPr>
            </w:pPr>
            <w:r w:rsidRPr="00220FE9">
              <w:rPr>
                <w:rFonts w:asciiTheme="minorHAnsi" w:hAnsiTheme="minorHAnsi" w:cstheme="minorHAnsi"/>
                <w:lang w:eastAsia="en-ZA"/>
              </w:rPr>
              <w:t>Solid Practical Experience</w:t>
            </w:r>
          </w:p>
        </w:tc>
        <w:tc>
          <w:tcPr>
            <w:tcW w:w="4047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  <w:hideMark/>
          </w:tcPr>
          <w:p w14:paraId="5F470FF5" w14:textId="77777777" w:rsidR="007A2ADD" w:rsidRPr="00220FE9" w:rsidRDefault="007A2ADD" w:rsidP="00A44B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3</w:t>
            </w:r>
          </w:p>
        </w:tc>
      </w:tr>
      <w:tr w:rsidR="007A2ADD" w:rsidRPr="00220FE9" w14:paraId="2CEB1B0B" w14:textId="77777777" w:rsidTr="00A44B7D">
        <w:trPr>
          <w:trHeight w:val="2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50C200BB" w14:textId="77777777" w:rsidR="007A2ADD" w:rsidRPr="00220FE9" w:rsidRDefault="007A2ADD" w:rsidP="00A44B7D">
            <w:pPr>
              <w:jc w:val="left"/>
              <w:rPr>
                <w:rFonts w:asciiTheme="minorHAnsi" w:hAnsiTheme="minorHAnsi" w:cstheme="minorHAnsi"/>
                <w:lang w:eastAsia="en-ZA"/>
              </w:rPr>
            </w:pPr>
            <w:r w:rsidRPr="00220FE9">
              <w:rPr>
                <w:rFonts w:asciiTheme="minorHAnsi" w:hAnsiTheme="minorHAnsi" w:cstheme="minorHAnsi"/>
                <w:lang w:eastAsia="en-ZA"/>
              </w:rPr>
              <w:t>Extensive Practical Experience</w:t>
            </w:r>
          </w:p>
        </w:tc>
        <w:tc>
          <w:tcPr>
            <w:tcW w:w="4047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  <w:hideMark/>
          </w:tcPr>
          <w:p w14:paraId="3DA2E2FF" w14:textId="77777777" w:rsidR="007A2ADD" w:rsidRPr="00220FE9" w:rsidRDefault="007A2ADD" w:rsidP="00A44B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4</w:t>
            </w:r>
          </w:p>
        </w:tc>
      </w:tr>
      <w:tr w:rsidR="007A2ADD" w:rsidRPr="00220FE9" w14:paraId="0319D638" w14:textId="77777777" w:rsidTr="00A44B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527936A2" w14:textId="77777777" w:rsidR="007A2ADD" w:rsidRPr="00220FE9" w:rsidRDefault="007A2ADD" w:rsidP="00A44B7D">
            <w:pPr>
              <w:jc w:val="left"/>
              <w:rPr>
                <w:rFonts w:asciiTheme="minorHAnsi" w:hAnsiTheme="minorHAnsi" w:cstheme="minorHAnsi"/>
                <w:lang w:eastAsia="en-ZA"/>
              </w:rPr>
            </w:pPr>
            <w:r w:rsidRPr="00220FE9">
              <w:rPr>
                <w:rFonts w:asciiTheme="minorHAnsi" w:hAnsiTheme="minorHAnsi" w:cstheme="minorHAnsi"/>
                <w:lang w:eastAsia="en-ZA"/>
              </w:rPr>
              <w:t>Expert Level</w:t>
            </w:r>
          </w:p>
        </w:tc>
        <w:tc>
          <w:tcPr>
            <w:tcW w:w="4047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  <w:hideMark/>
          </w:tcPr>
          <w:p w14:paraId="0F31C331" w14:textId="77777777" w:rsidR="007A2ADD" w:rsidRPr="00220FE9" w:rsidRDefault="007A2ADD" w:rsidP="00A44B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5</w:t>
            </w:r>
          </w:p>
        </w:tc>
      </w:tr>
    </w:tbl>
    <w:p w14:paraId="113BC44A" w14:textId="77777777" w:rsidR="007A2ADD" w:rsidRPr="00220FE9" w:rsidRDefault="007A2ADD" w:rsidP="007A2ADD">
      <w:pPr>
        <w:rPr>
          <w:rFonts w:asciiTheme="minorHAnsi" w:eastAsia="Calibri" w:hAnsiTheme="minorHAnsi" w:cstheme="minorHAnsi"/>
          <w:sz w:val="12"/>
          <w:szCs w:val="12"/>
        </w:rPr>
      </w:pPr>
    </w:p>
    <w:tbl>
      <w:tblPr>
        <w:tblStyle w:val="TableGrid"/>
        <w:tblW w:w="9802" w:type="dxa"/>
        <w:tblBorders>
          <w:top w:val="single" w:sz="6" w:space="0" w:color="A6A6A6"/>
          <w:left w:val="single" w:sz="6" w:space="0" w:color="A6A6A6"/>
          <w:bottom w:val="single" w:sz="6" w:space="0" w:color="A6A6A6"/>
          <w:right w:val="single" w:sz="6" w:space="0" w:color="A6A6A6"/>
          <w:insideH w:val="single" w:sz="6" w:space="0" w:color="A6A6A6"/>
          <w:insideV w:val="single" w:sz="6" w:space="0" w:color="A6A6A6"/>
        </w:tblBorders>
        <w:tblLook w:val="04A0" w:firstRow="1" w:lastRow="0" w:firstColumn="1" w:lastColumn="0" w:noHBand="0" w:noVBand="1"/>
      </w:tblPr>
      <w:tblGrid>
        <w:gridCol w:w="3525"/>
        <w:gridCol w:w="2185"/>
        <w:gridCol w:w="1973"/>
        <w:gridCol w:w="2119"/>
      </w:tblGrid>
      <w:tr w:rsidR="007A2ADD" w:rsidRPr="00220FE9" w14:paraId="308E2690" w14:textId="77777777" w:rsidTr="00A44B7D">
        <w:trPr>
          <w:trHeight w:val="144"/>
        </w:trPr>
        <w:tc>
          <w:tcPr>
            <w:tcW w:w="352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3CE6093A" w14:textId="77777777" w:rsidR="007A2ADD" w:rsidRPr="00220FE9" w:rsidRDefault="007A2ADD" w:rsidP="00A44B7D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SKILLS</w:t>
            </w:r>
          </w:p>
        </w:tc>
        <w:tc>
          <w:tcPr>
            <w:tcW w:w="218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5FFCC558" w14:textId="77777777" w:rsidR="007A2ADD" w:rsidRPr="00220FE9" w:rsidRDefault="007A2ADD" w:rsidP="00A44B7D">
            <w:pPr>
              <w:jc w:val="center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Years of Experience</w:t>
            </w:r>
          </w:p>
        </w:tc>
        <w:tc>
          <w:tcPr>
            <w:tcW w:w="197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7F2BA18C" w14:textId="77777777" w:rsidR="007A2ADD" w:rsidRPr="00220FE9" w:rsidRDefault="007A2ADD" w:rsidP="00A44B7D">
            <w:pPr>
              <w:jc w:val="center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Last used</w:t>
            </w:r>
          </w:p>
        </w:tc>
        <w:tc>
          <w:tcPr>
            <w:tcW w:w="211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47E17D3B" w14:textId="77777777" w:rsidR="007A2ADD" w:rsidRPr="00220FE9" w:rsidRDefault="007A2ADD" w:rsidP="00A44B7D">
            <w:pPr>
              <w:jc w:val="center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Level</w:t>
            </w:r>
          </w:p>
        </w:tc>
      </w:tr>
      <w:tr w:rsidR="00530605" w:rsidRPr="00220FE9" w14:paraId="6A51888D" w14:textId="77777777" w:rsidTr="00530605">
        <w:trPr>
          <w:trHeight w:val="144"/>
        </w:trPr>
        <w:tc>
          <w:tcPr>
            <w:tcW w:w="352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26B5926A" w14:textId="743D1F7D" w:rsidR="00530605" w:rsidRPr="00220FE9" w:rsidRDefault="00530605" w:rsidP="00530605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BMC Remedy Development</w:t>
            </w:r>
          </w:p>
        </w:tc>
        <w:tc>
          <w:tcPr>
            <w:tcW w:w="218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1EBEB68A" w14:textId="3A0162B6" w:rsidR="00530605" w:rsidRPr="00220FE9" w:rsidRDefault="00BA2CBF" w:rsidP="00530605">
            <w:pPr>
              <w:jc w:val="center"/>
              <w:rPr>
                <w:rFonts w:asciiTheme="minorHAnsi" w:eastAsia="Calibri" w:hAnsiTheme="minorHAnsi" w:cstheme="minorHAnsi"/>
                <w:b/>
                <w:bCs/>
              </w:rPr>
            </w:pPr>
            <w:r w:rsidRPr="00220FE9">
              <w:rPr>
                <w:rFonts w:asciiTheme="minorHAnsi" w:hAnsiTheme="minorHAnsi" w:cstheme="minorHAnsi"/>
              </w:rPr>
              <w:t>8</w:t>
            </w:r>
          </w:p>
        </w:tc>
        <w:tc>
          <w:tcPr>
            <w:tcW w:w="197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156D914B" w14:textId="0250A17A" w:rsidR="00530605" w:rsidRPr="00220FE9" w:rsidRDefault="00BA2CBF" w:rsidP="00530605">
            <w:pPr>
              <w:jc w:val="center"/>
              <w:rPr>
                <w:rFonts w:asciiTheme="minorHAnsi" w:eastAsia="Calibri" w:hAnsiTheme="minorHAnsi" w:cstheme="minorHAnsi"/>
                <w:b/>
                <w:bCs/>
              </w:rPr>
            </w:pPr>
            <w:r w:rsidRPr="00220FE9">
              <w:rPr>
                <w:rFonts w:asciiTheme="minorHAnsi" w:hAnsiTheme="minorHAnsi" w:cstheme="minorHAnsi"/>
              </w:rPr>
              <w:t>2019</w:t>
            </w:r>
          </w:p>
        </w:tc>
        <w:tc>
          <w:tcPr>
            <w:tcW w:w="211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276BB6D3" w14:textId="0956A353" w:rsidR="00530605" w:rsidRPr="00220FE9" w:rsidRDefault="00BA2CBF" w:rsidP="00530605">
            <w:pPr>
              <w:jc w:val="center"/>
              <w:rPr>
                <w:rFonts w:asciiTheme="minorHAnsi" w:eastAsia="Calibri" w:hAnsiTheme="minorHAnsi" w:cstheme="minorHAnsi"/>
                <w:b/>
                <w:bCs/>
              </w:rPr>
            </w:pPr>
            <w:r w:rsidRPr="00220FE9">
              <w:rPr>
                <w:rFonts w:asciiTheme="minorHAnsi" w:hAnsiTheme="minorHAnsi" w:cstheme="minorHAnsi"/>
              </w:rPr>
              <w:t>4</w:t>
            </w:r>
          </w:p>
        </w:tc>
      </w:tr>
      <w:tr w:rsidR="00530605" w:rsidRPr="00220FE9" w14:paraId="62C0330E" w14:textId="77777777" w:rsidTr="00530605">
        <w:trPr>
          <w:trHeight w:val="144"/>
        </w:trPr>
        <w:tc>
          <w:tcPr>
            <w:tcW w:w="352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54F08980" w14:textId="74EFD889" w:rsidR="00530605" w:rsidRPr="00220FE9" w:rsidRDefault="00530605" w:rsidP="00530605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Shell</w:t>
            </w:r>
            <w:r w:rsidR="002E38A5" w:rsidRPr="00220FE9">
              <w:rPr>
                <w:rFonts w:asciiTheme="minorHAnsi" w:hAnsiTheme="minorHAnsi" w:cstheme="minorHAnsi"/>
              </w:rPr>
              <w:t>/Bash</w:t>
            </w:r>
            <w:r w:rsidRPr="00220FE9">
              <w:rPr>
                <w:rFonts w:asciiTheme="minorHAnsi" w:hAnsiTheme="minorHAnsi" w:cstheme="minorHAnsi"/>
              </w:rPr>
              <w:t xml:space="preserve"> Scripting </w:t>
            </w:r>
          </w:p>
        </w:tc>
        <w:tc>
          <w:tcPr>
            <w:tcW w:w="218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2AD7CC24" w14:textId="3AE489DF" w:rsidR="00530605" w:rsidRPr="00220FE9" w:rsidRDefault="002F2F86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6</w:t>
            </w:r>
          </w:p>
        </w:tc>
        <w:tc>
          <w:tcPr>
            <w:tcW w:w="197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33BF5659" w14:textId="3A31BE10" w:rsidR="00530605" w:rsidRPr="00220FE9" w:rsidRDefault="00BA2CBF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20</w:t>
            </w:r>
            <w:r w:rsidR="002F2F86" w:rsidRPr="00220FE9">
              <w:rPr>
                <w:rFonts w:asciiTheme="minorHAnsi" w:eastAsia="Calibri" w:hAnsiTheme="minorHAnsi" w:cstheme="minorHAnsi"/>
              </w:rPr>
              <w:t>2</w:t>
            </w:r>
            <w:r w:rsidR="003911BE">
              <w:rPr>
                <w:rFonts w:asciiTheme="minorHAnsi" w:eastAsia="Calibri" w:hAnsiTheme="minorHAnsi" w:cstheme="minorHAnsi"/>
              </w:rPr>
              <w:t>4</w:t>
            </w:r>
          </w:p>
        </w:tc>
        <w:tc>
          <w:tcPr>
            <w:tcW w:w="211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4E6062EE" w14:textId="38F077E3" w:rsidR="00530605" w:rsidRPr="00220FE9" w:rsidRDefault="002F2F86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5</w:t>
            </w:r>
          </w:p>
        </w:tc>
      </w:tr>
      <w:tr w:rsidR="00530605" w:rsidRPr="00220FE9" w14:paraId="5EE76BAC" w14:textId="77777777" w:rsidTr="00530605">
        <w:trPr>
          <w:trHeight w:val="144"/>
        </w:trPr>
        <w:tc>
          <w:tcPr>
            <w:tcW w:w="352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02737DD3" w14:textId="531C557D" w:rsidR="00530605" w:rsidRPr="00220FE9" w:rsidRDefault="00530605" w:rsidP="00530605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Unix / Linux</w:t>
            </w:r>
          </w:p>
        </w:tc>
        <w:tc>
          <w:tcPr>
            <w:tcW w:w="218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23AEC40C" w14:textId="1E8B6D36" w:rsidR="00530605" w:rsidRPr="00220FE9" w:rsidRDefault="002E38A5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9</w:t>
            </w:r>
          </w:p>
        </w:tc>
        <w:tc>
          <w:tcPr>
            <w:tcW w:w="197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02A3C347" w14:textId="6FEFB7C7" w:rsidR="00530605" w:rsidRPr="00220FE9" w:rsidRDefault="00BA2CBF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20</w:t>
            </w:r>
            <w:r w:rsidR="002F2F86" w:rsidRPr="00220FE9">
              <w:rPr>
                <w:rFonts w:asciiTheme="minorHAnsi" w:hAnsiTheme="minorHAnsi" w:cstheme="minorHAnsi"/>
              </w:rPr>
              <w:t>2</w:t>
            </w:r>
            <w:r w:rsidR="003911BE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211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5F8726C6" w14:textId="74098A88" w:rsidR="00530605" w:rsidRPr="00220FE9" w:rsidRDefault="002F2F86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5</w:t>
            </w:r>
          </w:p>
        </w:tc>
      </w:tr>
      <w:tr w:rsidR="00734F55" w:rsidRPr="00220FE9" w14:paraId="35D763A9" w14:textId="77777777" w:rsidTr="00530605">
        <w:trPr>
          <w:trHeight w:val="144"/>
        </w:trPr>
        <w:tc>
          <w:tcPr>
            <w:tcW w:w="352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7BC595DC" w14:textId="2D652EE1" w:rsidR="00734F55" w:rsidRPr="00220FE9" w:rsidRDefault="00734F55" w:rsidP="00530605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AWS</w:t>
            </w:r>
          </w:p>
        </w:tc>
        <w:tc>
          <w:tcPr>
            <w:tcW w:w="218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66130FC2" w14:textId="1DC42DF4" w:rsidR="00734F55" w:rsidRPr="00220FE9" w:rsidRDefault="00734F55" w:rsidP="00530605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197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0450629E" w14:textId="102DFD5B" w:rsidR="00734F55" w:rsidRPr="00220FE9" w:rsidRDefault="00734F55" w:rsidP="00530605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2024</w:t>
            </w:r>
          </w:p>
        </w:tc>
        <w:tc>
          <w:tcPr>
            <w:tcW w:w="211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1AE3F269" w14:textId="129D8705" w:rsidR="00734F55" w:rsidRPr="00220FE9" w:rsidRDefault="00734F55" w:rsidP="00530605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</w:t>
            </w:r>
          </w:p>
        </w:tc>
      </w:tr>
      <w:tr w:rsidR="00B43007" w:rsidRPr="00220FE9" w14:paraId="715E967A" w14:textId="77777777" w:rsidTr="00530605">
        <w:trPr>
          <w:trHeight w:val="144"/>
        </w:trPr>
        <w:tc>
          <w:tcPr>
            <w:tcW w:w="352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2954B5A0" w14:textId="63BB955A" w:rsidR="00B43007" w:rsidRDefault="00B43007" w:rsidP="00530605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Oracle Analytics Cloud</w:t>
            </w:r>
          </w:p>
        </w:tc>
        <w:tc>
          <w:tcPr>
            <w:tcW w:w="218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31C88E26" w14:textId="2E5D871F" w:rsidR="00B43007" w:rsidRDefault="00B43007" w:rsidP="00530605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197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76021C2C" w14:textId="060A014D" w:rsidR="00B43007" w:rsidRDefault="00B43007" w:rsidP="00530605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2022</w:t>
            </w:r>
          </w:p>
        </w:tc>
        <w:tc>
          <w:tcPr>
            <w:tcW w:w="211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49FFB20E" w14:textId="48E09760" w:rsidR="00B43007" w:rsidRDefault="00B43007" w:rsidP="00530605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</w:t>
            </w:r>
          </w:p>
        </w:tc>
      </w:tr>
      <w:tr w:rsidR="00530605" w:rsidRPr="00220FE9" w14:paraId="266BA056" w14:textId="77777777" w:rsidTr="00530605">
        <w:trPr>
          <w:trHeight w:val="144"/>
        </w:trPr>
        <w:tc>
          <w:tcPr>
            <w:tcW w:w="352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418335F0" w14:textId="4CB4DD51" w:rsidR="00530605" w:rsidRPr="00220FE9" w:rsidRDefault="00530605" w:rsidP="00530605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Perl scripting</w:t>
            </w:r>
          </w:p>
        </w:tc>
        <w:tc>
          <w:tcPr>
            <w:tcW w:w="218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61B90729" w14:textId="122ACBC2" w:rsidR="00530605" w:rsidRPr="00220FE9" w:rsidRDefault="00352FD1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</w:t>
            </w:r>
          </w:p>
        </w:tc>
        <w:tc>
          <w:tcPr>
            <w:tcW w:w="197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12549AF8" w14:textId="7E05CB72" w:rsidR="00530605" w:rsidRPr="00220FE9" w:rsidRDefault="00BA2CBF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201</w:t>
            </w:r>
            <w:r w:rsidR="00352FD1">
              <w:rPr>
                <w:rFonts w:asciiTheme="minorHAnsi" w:hAnsiTheme="minorHAnsi" w:cstheme="minorHAnsi"/>
              </w:rPr>
              <w:t>6</w:t>
            </w:r>
          </w:p>
        </w:tc>
        <w:tc>
          <w:tcPr>
            <w:tcW w:w="211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52C9E539" w14:textId="4BCC3836" w:rsidR="00530605" w:rsidRPr="00220FE9" w:rsidRDefault="00BA2CBF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3</w:t>
            </w:r>
          </w:p>
        </w:tc>
      </w:tr>
      <w:tr w:rsidR="00530605" w:rsidRPr="00220FE9" w14:paraId="28853DB6" w14:textId="77777777" w:rsidTr="00530605">
        <w:trPr>
          <w:trHeight w:val="144"/>
        </w:trPr>
        <w:tc>
          <w:tcPr>
            <w:tcW w:w="352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6F1A8BFC" w14:textId="519B5D31" w:rsidR="00530605" w:rsidRPr="00220FE9" w:rsidRDefault="00530605" w:rsidP="00530605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Java Programming</w:t>
            </w:r>
          </w:p>
        </w:tc>
        <w:tc>
          <w:tcPr>
            <w:tcW w:w="218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68792EF7" w14:textId="224D2D62" w:rsidR="00530605" w:rsidRPr="00220FE9" w:rsidRDefault="00BA2CBF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197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0C0BB3A4" w14:textId="11F08542" w:rsidR="00530605" w:rsidRPr="00220FE9" w:rsidRDefault="00034F02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2018</w:t>
            </w:r>
          </w:p>
        </w:tc>
        <w:tc>
          <w:tcPr>
            <w:tcW w:w="211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37F7625C" w14:textId="20F2FF5D" w:rsidR="00530605" w:rsidRPr="00220FE9" w:rsidRDefault="00BA2CBF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3</w:t>
            </w:r>
          </w:p>
        </w:tc>
      </w:tr>
      <w:tr w:rsidR="00530605" w:rsidRPr="00220FE9" w14:paraId="12A2718C" w14:textId="77777777" w:rsidTr="00530605">
        <w:trPr>
          <w:trHeight w:val="144"/>
        </w:trPr>
        <w:tc>
          <w:tcPr>
            <w:tcW w:w="352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1A9D443D" w14:textId="72E5A08E" w:rsidR="00530605" w:rsidRPr="00220FE9" w:rsidRDefault="00530605" w:rsidP="00530605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C#</w:t>
            </w:r>
          </w:p>
        </w:tc>
        <w:tc>
          <w:tcPr>
            <w:tcW w:w="218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1E4F98D3" w14:textId="158635BC" w:rsidR="00530605" w:rsidRPr="00220FE9" w:rsidRDefault="00352FD1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</w:t>
            </w:r>
          </w:p>
        </w:tc>
        <w:tc>
          <w:tcPr>
            <w:tcW w:w="197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6EA6A71F" w14:textId="0658B72C" w:rsidR="00530605" w:rsidRPr="00220FE9" w:rsidRDefault="00BA2CBF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20</w:t>
            </w:r>
            <w:r w:rsidR="005126F4">
              <w:rPr>
                <w:rFonts w:asciiTheme="minorHAnsi" w:hAnsiTheme="minorHAnsi" w:cstheme="minorHAnsi"/>
              </w:rPr>
              <w:t>24</w:t>
            </w:r>
          </w:p>
        </w:tc>
        <w:tc>
          <w:tcPr>
            <w:tcW w:w="211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0A66539D" w14:textId="6CA4B77B" w:rsidR="00530605" w:rsidRPr="00220FE9" w:rsidRDefault="00E8586A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</w:t>
            </w:r>
          </w:p>
        </w:tc>
      </w:tr>
      <w:tr w:rsidR="00CF13A6" w:rsidRPr="00220FE9" w14:paraId="49A90BAF" w14:textId="77777777" w:rsidTr="00530605">
        <w:trPr>
          <w:trHeight w:val="144"/>
        </w:trPr>
        <w:tc>
          <w:tcPr>
            <w:tcW w:w="352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23B1DE97" w14:textId="0377E139" w:rsidR="00CF13A6" w:rsidRPr="00220FE9" w:rsidRDefault="00CF13A6" w:rsidP="00530605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.Net</w:t>
            </w:r>
          </w:p>
        </w:tc>
        <w:tc>
          <w:tcPr>
            <w:tcW w:w="218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79B51993" w14:textId="38AFCA0E" w:rsidR="00CF13A6" w:rsidRDefault="00CF13A6" w:rsidP="00530605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197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33A30A9F" w14:textId="0B71826A" w:rsidR="00CF13A6" w:rsidRPr="00220FE9" w:rsidRDefault="00CF13A6" w:rsidP="00530605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2024</w:t>
            </w:r>
          </w:p>
        </w:tc>
        <w:tc>
          <w:tcPr>
            <w:tcW w:w="211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10DB5719" w14:textId="4AE7548D" w:rsidR="00CF13A6" w:rsidRDefault="00CF13A6" w:rsidP="00530605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</w:t>
            </w:r>
          </w:p>
        </w:tc>
      </w:tr>
      <w:tr w:rsidR="000F4158" w:rsidRPr="00220FE9" w14:paraId="01FEB6C0" w14:textId="77777777" w:rsidTr="00530605">
        <w:trPr>
          <w:trHeight w:val="144"/>
        </w:trPr>
        <w:tc>
          <w:tcPr>
            <w:tcW w:w="352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1967BC10" w14:textId="1C5C89E6" w:rsidR="000F4158" w:rsidRDefault="000F4158" w:rsidP="00530605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Swagger</w:t>
            </w:r>
          </w:p>
        </w:tc>
        <w:tc>
          <w:tcPr>
            <w:tcW w:w="218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3BA66B6F" w14:textId="25230324" w:rsidR="000F4158" w:rsidRDefault="000F4158" w:rsidP="00530605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197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7A744EF2" w14:textId="5FA40452" w:rsidR="000F4158" w:rsidRDefault="000F4158" w:rsidP="00530605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2024</w:t>
            </w:r>
          </w:p>
        </w:tc>
        <w:tc>
          <w:tcPr>
            <w:tcW w:w="211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5B05A102" w14:textId="3246B18E" w:rsidR="000F4158" w:rsidRDefault="000F4158" w:rsidP="00530605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</w:p>
        </w:tc>
      </w:tr>
      <w:tr w:rsidR="005D51B9" w:rsidRPr="00220FE9" w14:paraId="4EC3D167" w14:textId="77777777" w:rsidTr="00530605">
        <w:trPr>
          <w:trHeight w:val="144"/>
        </w:trPr>
        <w:tc>
          <w:tcPr>
            <w:tcW w:w="352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71009AFD" w14:textId="657416B3" w:rsidR="005D51B9" w:rsidRPr="00220FE9" w:rsidRDefault="005D51B9" w:rsidP="00530605">
            <w:pPr>
              <w:jc w:val="left"/>
              <w:rPr>
                <w:rFonts w:asciiTheme="minorHAns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C++</w:t>
            </w:r>
          </w:p>
        </w:tc>
        <w:tc>
          <w:tcPr>
            <w:tcW w:w="218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3F46E27B" w14:textId="7AA5AEA0" w:rsidR="005D51B9" w:rsidRPr="00220FE9" w:rsidRDefault="005126F4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197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1D6B6B37" w14:textId="52D1855B" w:rsidR="005D51B9" w:rsidRPr="00220FE9" w:rsidRDefault="005D51B9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201</w:t>
            </w:r>
            <w:r w:rsidR="005126F4">
              <w:rPr>
                <w:rFonts w:asciiTheme="minorHAnsi" w:hAnsiTheme="minorHAnsi" w:cstheme="minorHAnsi"/>
              </w:rPr>
              <w:t>6</w:t>
            </w:r>
          </w:p>
        </w:tc>
        <w:tc>
          <w:tcPr>
            <w:tcW w:w="211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3CFCF15A" w14:textId="54FC8A4D" w:rsidR="005D51B9" w:rsidRPr="00220FE9" w:rsidRDefault="005126F4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</w:t>
            </w:r>
          </w:p>
        </w:tc>
      </w:tr>
      <w:tr w:rsidR="005D51B9" w:rsidRPr="00220FE9" w14:paraId="69FCADAA" w14:textId="77777777" w:rsidTr="00530605">
        <w:trPr>
          <w:trHeight w:val="144"/>
        </w:trPr>
        <w:tc>
          <w:tcPr>
            <w:tcW w:w="352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7649E93F" w14:textId="51726BB0" w:rsidR="005D51B9" w:rsidRPr="00220FE9" w:rsidRDefault="005D51B9" w:rsidP="00530605">
            <w:pPr>
              <w:jc w:val="left"/>
              <w:rPr>
                <w:rFonts w:asciiTheme="minorHAns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VB (Virtual Basic)</w:t>
            </w:r>
          </w:p>
        </w:tc>
        <w:tc>
          <w:tcPr>
            <w:tcW w:w="218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0C860156" w14:textId="18FA9736" w:rsidR="005D51B9" w:rsidRPr="00220FE9" w:rsidRDefault="003911BE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197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0BEE0601" w14:textId="25995375" w:rsidR="005D51B9" w:rsidRPr="00220FE9" w:rsidRDefault="005D51B9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2012</w:t>
            </w:r>
          </w:p>
        </w:tc>
        <w:tc>
          <w:tcPr>
            <w:tcW w:w="211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45690BF6" w14:textId="294FB076" w:rsidR="005D51B9" w:rsidRPr="00220FE9" w:rsidRDefault="005D51B9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2</w:t>
            </w:r>
          </w:p>
        </w:tc>
      </w:tr>
      <w:tr w:rsidR="005D51B9" w:rsidRPr="00220FE9" w14:paraId="5B18C726" w14:textId="77777777" w:rsidTr="00530605">
        <w:trPr>
          <w:trHeight w:val="144"/>
        </w:trPr>
        <w:tc>
          <w:tcPr>
            <w:tcW w:w="352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7CEAD495" w14:textId="1C857ECF" w:rsidR="005D51B9" w:rsidRPr="00220FE9" w:rsidRDefault="005D51B9" w:rsidP="00530605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PHP Programming</w:t>
            </w:r>
          </w:p>
        </w:tc>
        <w:tc>
          <w:tcPr>
            <w:tcW w:w="218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57EA5855" w14:textId="7C536DEB" w:rsidR="005D51B9" w:rsidRPr="00220FE9" w:rsidRDefault="00A84B35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9</w:t>
            </w:r>
          </w:p>
        </w:tc>
        <w:tc>
          <w:tcPr>
            <w:tcW w:w="197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544B86A0" w14:textId="6D3CCA20" w:rsidR="005D51B9" w:rsidRPr="00220FE9" w:rsidRDefault="005D51B9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202</w:t>
            </w:r>
            <w:r w:rsidR="003911BE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211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7078887B" w14:textId="6363469B" w:rsidR="005D51B9" w:rsidRPr="00220FE9" w:rsidRDefault="00A84B35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</w:t>
            </w:r>
          </w:p>
        </w:tc>
      </w:tr>
      <w:tr w:rsidR="005D51B9" w:rsidRPr="00220FE9" w14:paraId="45346E0C" w14:textId="77777777" w:rsidTr="00530605">
        <w:trPr>
          <w:trHeight w:val="144"/>
        </w:trPr>
        <w:tc>
          <w:tcPr>
            <w:tcW w:w="352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609CEF5E" w14:textId="485E98F9" w:rsidR="005D51B9" w:rsidRPr="00220FE9" w:rsidRDefault="005D51B9" w:rsidP="00530605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ColdFusion Programming</w:t>
            </w:r>
          </w:p>
        </w:tc>
        <w:tc>
          <w:tcPr>
            <w:tcW w:w="218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7F97DEEF" w14:textId="4BAF0C43" w:rsidR="005D51B9" w:rsidRPr="00220FE9" w:rsidRDefault="005D51B9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197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00506559" w14:textId="34C47988" w:rsidR="005D51B9" w:rsidRPr="00220FE9" w:rsidRDefault="005D51B9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2013</w:t>
            </w:r>
          </w:p>
        </w:tc>
        <w:tc>
          <w:tcPr>
            <w:tcW w:w="211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274CB7D0" w14:textId="585514DE" w:rsidR="005D51B9" w:rsidRPr="00220FE9" w:rsidRDefault="005D51B9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3</w:t>
            </w:r>
          </w:p>
        </w:tc>
      </w:tr>
      <w:tr w:rsidR="005D51B9" w:rsidRPr="00220FE9" w14:paraId="1907F722" w14:textId="77777777" w:rsidTr="00530605">
        <w:trPr>
          <w:trHeight w:val="144"/>
        </w:trPr>
        <w:tc>
          <w:tcPr>
            <w:tcW w:w="352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076E8F2A" w14:textId="701F7720" w:rsidR="005D51B9" w:rsidRPr="00220FE9" w:rsidRDefault="005D51B9" w:rsidP="00530605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Apache Subversion (SVN)</w:t>
            </w:r>
          </w:p>
        </w:tc>
        <w:tc>
          <w:tcPr>
            <w:tcW w:w="218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3776F8B4" w14:textId="3E032DD6" w:rsidR="005D51B9" w:rsidRPr="00220FE9" w:rsidRDefault="002E38A5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197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6A2FDEF0" w14:textId="448143AD" w:rsidR="005D51B9" w:rsidRPr="00220FE9" w:rsidRDefault="005D51B9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20</w:t>
            </w:r>
            <w:r w:rsidR="002E38A5" w:rsidRPr="00220FE9">
              <w:rPr>
                <w:rFonts w:asciiTheme="minorHAnsi" w:hAnsiTheme="minorHAnsi" w:cstheme="minorHAnsi"/>
              </w:rPr>
              <w:t>2</w:t>
            </w:r>
            <w:r w:rsidR="003911BE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211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49889D51" w14:textId="60E8106A" w:rsidR="005D51B9" w:rsidRPr="00220FE9" w:rsidRDefault="00A84B35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</w:t>
            </w:r>
          </w:p>
        </w:tc>
      </w:tr>
      <w:tr w:rsidR="005D51B9" w:rsidRPr="00220FE9" w14:paraId="53EAE6DB" w14:textId="77777777" w:rsidTr="00530605">
        <w:trPr>
          <w:trHeight w:val="144"/>
        </w:trPr>
        <w:tc>
          <w:tcPr>
            <w:tcW w:w="352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61A08A7F" w14:textId="0229EB55" w:rsidR="005D51B9" w:rsidRPr="00220FE9" w:rsidRDefault="005D51B9" w:rsidP="00530605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MVC</w:t>
            </w:r>
          </w:p>
        </w:tc>
        <w:tc>
          <w:tcPr>
            <w:tcW w:w="218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66EE1E59" w14:textId="2194897C" w:rsidR="005D51B9" w:rsidRPr="00220FE9" w:rsidRDefault="00352FD1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8</w:t>
            </w:r>
          </w:p>
        </w:tc>
        <w:tc>
          <w:tcPr>
            <w:tcW w:w="197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580F31F8" w14:textId="31322C99" w:rsidR="005D51B9" w:rsidRPr="00220FE9" w:rsidRDefault="005D51B9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202</w:t>
            </w:r>
            <w:r w:rsidR="003911BE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211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59FCD7AD" w14:textId="1345FAB2" w:rsidR="005D51B9" w:rsidRPr="00220FE9" w:rsidRDefault="00A84B35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</w:t>
            </w:r>
          </w:p>
        </w:tc>
      </w:tr>
      <w:tr w:rsidR="005D51B9" w:rsidRPr="00220FE9" w14:paraId="3691D091" w14:textId="77777777" w:rsidTr="00530605">
        <w:trPr>
          <w:trHeight w:val="144"/>
        </w:trPr>
        <w:tc>
          <w:tcPr>
            <w:tcW w:w="352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7FC50320" w14:textId="1D35D427" w:rsidR="005D51B9" w:rsidRPr="00220FE9" w:rsidRDefault="005D51B9" w:rsidP="00530605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UML</w:t>
            </w:r>
          </w:p>
        </w:tc>
        <w:tc>
          <w:tcPr>
            <w:tcW w:w="218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4415E3F4" w14:textId="1E665766" w:rsidR="005D51B9" w:rsidRPr="00220FE9" w:rsidRDefault="002E38A5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197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16D6CEE6" w14:textId="1F2C6801" w:rsidR="005D51B9" w:rsidRPr="00220FE9" w:rsidRDefault="005D51B9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202</w:t>
            </w:r>
            <w:r w:rsidR="003911BE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211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49CC1D6E" w14:textId="23990FF1" w:rsidR="005D51B9" w:rsidRPr="00220FE9" w:rsidRDefault="00A84B35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</w:t>
            </w:r>
          </w:p>
        </w:tc>
      </w:tr>
      <w:tr w:rsidR="005D51B9" w:rsidRPr="00220FE9" w14:paraId="01490146" w14:textId="77777777" w:rsidTr="00530605">
        <w:trPr>
          <w:trHeight w:val="144"/>
        </w:trPr>
        <w:tc>
          <w:tcPr>
            <w:tcW w:w="352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75A745AF" w14:textId="35189F75" w:rsidR="005D51B9" w:rsidRPr="00220FE9" w:rsidRDefault="005D51B9" w:rsidP="00530605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Laravel</w:t>
            </w:r>
          </w:p>
        </w:tc>
        <w:tc>
          <w:tcPr>
            <w:tcW w:w="218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2D293A85" w14:textId="77CFA82B" w:rsidR="005D51B9" w:rsidRPr="00220FE9" w:rsidRDefault="005D51B9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197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21B6C22E" w14:textId="151770FA" w:rsidR="005D51B9" w:rsidRPr="00220FE9" w:rsidRDefault="005D51B9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202</w:t>
            </w:r>
            <w:r w:rsidR="008B336C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211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7B442B96" w14:textId="5B98939D" w:rsidR="005D51B9" w:rsidRPr="00220FE9" w:rsidRDefault="005D51B9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3</w:t>
            </w:r>
          </w:p>
        </w:tc>
      </w:tr>
      <w:tr w:rsidR="005D51B9" w:rsidRPr="00220FE9" w14:paraId="226063F0" w14:textId="77777777" w:rsidTr="00530605">
        <w:trPr>
          <w:trHeight w:val="144"/>
        </w:trPr>
        <w:tc>
          <w:tcPr>
            <w:tcW w:w="352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68C27D92" w14:textId="0CAA1A55" w:rsidR="005D51B9" w:rsidRPr="00220FE9" w:rsidRDefault="005D51B9" w:rsidP="00530605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HTML, XHTML, HTML5</w:t>
            </w:r>
          </w:p>
        </w:tc>
        <w:tc>
          <w:tcPr>
            <w:tcW w:w="218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08582B27" w14:textId="1A67C57A" w:rsidR="005D51B9" w:rsidRPr="00220FE9" w:rsidRDefault="002F2F86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1</w:t>
            </w:r>
            <w:r w:rsidR="00352FD1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197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397C1F55" w14:textId="448EDAEE" w:rsidR="005D51B9" w:rsidRPr="00220FE9" w:rsidRDefault="005D51B9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202</w:t>
            </w:r>
            <w:r w:rsidR="003911BE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211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69CAC124" w14:textId="3F3B5403" w:rsidR="005D51B9" w:rsidRPr="00220FE9" w:rsidRDefault="005D51B9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5</w:t>
            </w:r>
          </w:p>
        </w:tc>
      </w:tr>
      <w:tr w:rsidR="005D51B9" w:rsidRPr="00220FE9" w14:paraId="5B8998B3" w14:textId="77777777" w:rsidTr="00530605">
        <w:trPr>
          <w:trHeight w:val="144"/>
        </w:trPr>
        <w:tc>
          <w:tcPr>
            <w:tcW w:w="352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66E6AA34" w14:textId="74C0E5A6" w:rsidR="005D51B9" w:rsidRPr="00220FE9" w:rsidRDefault="005D51B9" w:rsidP="00530605">
            <w:pPr>
              <w:jc w:val="left"/>
              <w:rPr>
                <w:rFonts w:asciiTheme="minorHAnsi" w:eastAsia="Calibri" w:hAnsiTheme="minorHAnsi" w:cstheme="minorHAnsi"/>
                <w:bCs/>
              </w:rPr>
            </w:pPr>
            <w:r w:rsidRPr="00220FE9">
              <w:rPr>
                <w:rFonts w:asciiTheme="minorHAnsi" w:hAnsiTheme="minorHAnsi" w:cstheme="minorHAnsi"/>
              </w:rPr>
              <w:t>CSS/CSS3</w:t>
            </w:r>
          </w:p>
        </w:tc>
        <w:tc>
          <w:tcPr>
            <w:tcW w:w="218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3A1C79B0" w14:textId="623198ED" w:rsidR="005D51B9" w:rsidRPr="00220FE9" w:rsidRDefault="002F2F86" w:rsidP="00530605">
            <w:pPr>
              <w:jc w:val="center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hAnsiTheme="minorHAnsi" w:cstheme="minorHAnsi"/>
                <w:b/>
              </w:rPr>
              <w:t>1</w:t>
            </w:r>
            <w:r w:rsidR="00352FD1">
              <w:rPr>
                <w:rFonts w:asciiTheme="minorHAnsi" w:hAnsiTheme="minorHAnsi" w:cstheme="minorHAnsi"/>
                <w:b/>
              </w:rPr>
              <w:t>2</w:t>
            </w:r>
          </w:p>
        </w:tc>
        <w:tc>
          <w:tcPr>
            <w:tcW w:w="197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717524E2" w14:textId="168C1CF1" w:rsidR="005D51B9" w:rsidRPr="00220FE9" w:rsidRDefault="005D51B9" w:rsidP="00530605">
            <w:pPr>
              <w:jc w:val="center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hAnsiTheme="minorHAnsi" w:cstheme="minorHAnsi"/>
              </w:rPr>
              <w:t>202</w:t>
            </w:r>
            <w:r w:rsidR="003911BE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211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3614EB09" w14:textId="57A69D05" w:rsidR="005D51B9" w:rsidRPr="00220FE9" w:rsidRDefault="002F2F86" w:rsidP="00530605">
            <w:pPr>
              <w:jc w:val="center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hAnsiTheme="minorHAnsi" w:cstheme="minorHAnsi"/>
                <w:b/>
              </w:rPr>
              <w:t>5</w:t>
            </w:r>
          </w:p>
        </w:tc>
      </w:tr>
      <w:tr w:rsidR="005D51B9" w:rsidRPr="00220FE9" w14:paraId="4BD0871B" w14:textId="77777777" w:rsidTr="00530605">
        <w:trPr>
          <w:trHeight w:val="144"/>
        </w:trPr>
        <w:tc>
          <w:tcPr>
            <w:tcW w:w="352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5FCFE09B" w14:textId="32DAC734" w:rsidR="005D51B9" w:rsidRPr="00220FE9" w:rsidRDefault="00B67E7D" w:rsidP="00530605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j</w:t>
            </w:r>
            <w:r w:rsidR="005D51B9" w:rsidRPr="00220FE9">
              <w:rPr>
                <w:rFonts w:asciiTheme="minorHAnsi" w:hAnsiTheme="minorHAnsi" w:cstheme="minorHAnsi"/>
              </w:rPr>
              <w:t>Query</w:t>
            </w:r>
          </w:p>
        </w:tc>
        <w:tc>
          <w:tcPr>
            <w:tcW w:w="218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44E88E4C" w14:textId="496AF655" w:rsidR="005D51B9" w:rsidRPr="00220FE9" w:rsidRDefault="002F2F86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1</w:t>
            </w:r>
            <w:r w:rsidR="00352FD1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197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28A7DA58" w14:textId="3269FD07" w:rsidR="005D51B9" w:rsidRPr="00220FE9" w:rsidRDefault="005D51B9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202</w:t>
            </w:r>
            <w:r w:rsidR="003911BE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211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4A70288D" w14:textId="6CC2EA6E" w:rsidR="005D51B9" w:rsidRPr="00220FE9" w:rsidRDefault="002F2F86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5</w:t>
            </w:r>
          </w:p>
        </w:tc>
      </w:tr>
      <w:tr w:rsidR="005D51B9" w:rsidRPr="00220FE9" w14:paraId="7133C8C4" w14:textId="77777777" w:rsidTr="00530605">
        <w:trPr>
          <w:trHeight w:val="144"/>
        </w:trPr>
        <w:tc>
          <w:tcPr>
            <w:tcW w:w="352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48B40276" w14:textId="2FED35DD" w:rsidR="005D51B9" w:rsidRPr="00220FE9" w:rsidRDefault="005D51B9" w:rsidP="00530605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JavaScript, ES6</w:t>
            </w:r>
          </w:p>
        </w:tc>
        <w:tc>
          <w:tcPr>
            <w:tcW w:w="218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3CCF573D" w14:textId="64FAF7E7" w:rsidR="005D51B9" w:rsidRPr="00220FE9" w:rsidRDefault="002F2F86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1</w:t>
            </w:r>
            <w:r w:rsidR="00352FD1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197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795287FD" w14:textId="1E350772" w:rsidR="005D51B9" w:rsidRPr="00220FE9" w:rsidRDefault="005D51B9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202</w:t>
            </w:r>
            <w:r w:rsidR="003911BE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211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6E37E407" w14:textId="338D4A94" w:rsidR="005D51B9" w:rsidRPr="00220FE9" w:rsidRDefault="002F2F86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5</w:t>
            </w:r>
          </w:p>
        </w:tc>
      </w:tr>
      <w:tr w:rsidR="005D51B9" w:rsidRPr="00220FE9" w14:paraId="0E5ACF58" w14:textId="77777777" w:rsidTr="00530605">
        <w:trPr>
          <w:trHeight w:val="144"/>
        </w:trPr>
        <w:tc>
          <w:tcPr>
            <w:tcW w:w="352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6AA9FA84" w14:textId="0562A8AA" w:rsidR="005D51B9" w:rsidRPr="00220FE9" w:rsidRDefault="005D51B9" w:rsidP="00530605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AJAX</w:t>
            </w:r>
          </w:p>
        </w:tc>
        <w:tc>
          <w:tcPr>
            <w:tcW w:w="218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15FC88C6" w14:textId="65E87B10" w:rsidR="005D51B9" w:rsidRPr="00220FE9" w:rsidRDefault="002F2F86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1</w:t>
            </w:r>
            <w:r w:rsidR="00352FD1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197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1417E036" w14:textId="398225B3" w:rsidR="005D51B9" w:rsidRPr="00220FE9" w:rsidRDefault="005D51B9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202</w:t>
            </w:r>
            <w:r w:rsidR="003911BE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211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730127A5" w14:textId="29B50E44" w:rsidR="005D51B9" w:rsidRPr="00220FE9" w:rsidRDefault="002F2F86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5</w:t>
            </w:r>
          </w:p>
        </w:tc>
      </w:tr>
      <w:tr w:rsidR="005D51B9" w:rsidRPr="00220FE9" w14:paraId="3FB1367C" w14:textId="77777777" w:rsidTr="00530605">
        <w:trPr>
          <w:trHeight w:val="240"/>
        </w:trPr>
        <w:tc>
          <w:tcPr>
            <w:tcW w:w="352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4CD113BF" w14:textId="58962226" w:rsidR="005D51B9" w:rsidRPr="00220FE9" w:rsidRDefault="005D51B9" w:rsidP="00530605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Node.JS</w:t>
            </w:r>
          </w:p>
        </w:tc>
        <w:tc>
          <w:tcPr>
            <w:tcW w:w="218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0BEF69BF" w14:textId="00694A44" w:rsidR="005D51B9" w:rsidRPr="00220FE9" w:rsidRDefault="005126F4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</w:t>
            </w:r>
          </w:p>
        </w:tc>
        <w:tc>
          <w:tcPr>
            <w:tcW w:w="197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7AB87251" w14:textId="07CEBC97" w:rsidR="005D51B9" w:rsidRPr="00220FE9" w:rsidRDefault="005D51B9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202</w:t>
            </w:r>
            <w:r w:rsidR="003911BE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211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11067488" w14:textId="6A072BF4" w:rsidR="005D51B9" w:rsidRPr="00220FE9" w:rsidRDefault="007375F7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</w:t>
            </w:r>
          </w:p>
        </w:tc>
      </w:tr>
      <w:tr w:rsidR="005D51B9" w:rsidRPr="00220FE9" w14:paraId="7BA341E2" w14:textId="77777777" w:rsidTr="00530605">
        <w:trPr>
          <w:trHeight w:val="240"/>
        </w:trPr>
        <w:tc>
          <w:tcPr>
            <w:tcW w:w="352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67E602BB" w14:textId="693AB4D8" w:rsidR="005D51B9" w:rsidRPr="00220FE9" w:rsidRDefault="005D51B9" w:rsidP="00530605">
            <w:pPr>
              <w:jc w:val="left"/>
              <w:rPr>
                <w:rFonts w:asciiTheme="minorHAns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React .JS</w:t>
            </w:r>
          </w:p>
        </w:tc>
        <w:tc>
          <w:tcPr>
            <w:tcW w:w="218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7E039BCB" w14:textId="1A871B89" w:rsidR="005D51B9" w:rsidRPr="00220FE9" w:rsidRDefault="005126F4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</w:t>
            </w:r>
          </w:p>
        </w:tc>
        <w:tc>
          <w:tcPr>
            <w:tcW w:w="197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6B7CAF1B" w14:textId="5B3D2870" w:rsidR="005D51B9" w:rsidRPr="00220FE9" w:rsidRDefault="005D51B9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202</w:t>
            </w:r>
            <w:r w:rsidR="002F2F86" w:rsidRPr="00220FE9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211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2956A276" w14:textId="5DAB7240" w:rsidR="005D51B9" w:rsidRPr="00220FE9" w:rsidRDefault="007375F7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</w:t>
            </w:r>
          </w:p>
        </w:tc>
      </w:tr>
      <w:tr w:rsidR="005D51B9" w:rsidRPr="00220FE9" w14:paraId="7D2AC98C" w14:textId="77777777" w:rsidTr="00530605">
        <w:trPr>
          <w:trHeight w:val="240"/>
        </w:trPr>
        <w:tc>
          <w:tcPr>
            <w:tcW w:w="352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41238412" w14:textId="29F2C88D" w:rsidR="005D51B9" w:rsidRPr="00220FE9" w:rsidRDefault="005D51B9" w:rsidP="00530605">
            <w:pPr>
              <w:jc w:val="left"/>
              <w:rPr>
                <w:rFonts w:asciiTheme="minorHAns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Angular.JS</w:t>
            </w:r>
          </w:p>
        </w:tc>
        <w:tc>
          <w:tcPr>
            <w:tcW w:w="218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0A8E81E1" w14:textId="2054DD60" w:rsidR="005D51B9" w:rsidRPr="00220FE9" w:rsidRDefault="005126F4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5</w:t>
            </w:r>
          </w:p>
        </w:tc>
        <w:tc>
          <w:tcPr>
            <w:tcW w:w="197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18195854" w14:textId="2F41496C" w:rsidR="005D51B9" w:rsidRPr="00220FE9" w:rsidRDefault="005D51B9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202</w:t>
            </w:r>
            <w:r w:rsidR="002E38A5" w:rsidRPr="00220FE9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211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1F5E3BD9" w14:textId="1F416C97" w:rsidR="005D51B9" w:rsidRPr="00220FE9" w:rsidRDefault="002F2F86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3</w:t>
            </w:r>
          </w:p>
        </w:tc>
      </w:tr>
      <w:tr w:rsidR="005D51B9" w:rsidRPr="00220FE9" w14:paraId="55115569" w14:textId="77777777" w:rsidTr="00530605">
        <w:trPr>
          <w:trHeight w:val="240"/>
        </w:trPr>
        <w:tc>
          <w:tcPr>
            <w:tcW w:w="352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18AFAFD2" w14:textId="0DF19003" w:rsidR="005D51B9" w:rsidRPr="00220FE9" w:rsidRDefault="005D51B9" w:rsidP="00530605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Bootstrap</w:t>
            </w:r>
          </w:p>
        </w:tc>
        <w:tc>
          <w:tcPr>
            <w:tcW w:w="218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26F8B8D9" w14:textId="68869444" w:rsidR="005D51B9" w:rsidRPr="00220FE9" w:rsidRDefault="005126F4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8</w:t>
            </w:r>
          </w:p>
        </w:tc>
        <w:tc>
          <w:tcPr>
            <w:tcW w:w="197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2ED82118" w14:textId="4C6311F0" w:rsidR="005D51B9" w:rsidRPr="00220FE9" w:rsidRDefault="005D51B9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202</w:t>
            </w:r>
            <w:r w:rsidR="003911BE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211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347A5B67" w14:textId="1809EF45" w:rsidR="005D51B9" w:rsidRPr="00220FE9" w:rsidRDefault="001D444A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4</w:t>
            </w:r>
          </w:p>
        </w:tc>
      </w:tr>
      <w:tr w:rsidR="005D51B9" w:rsidRPr="00220FE9" w14:paraId="51FCD901" w14:textId="77777777" w:rsidTr="00530605">
        <w:trPr>
          <w:trHeight w:val="240"/>
        </w:trPr>
        <w:tc>
          <w:tcPr>
            <w:tcW w:w="352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51572000" w14:textId="3C898E1B" w:rsidR="005D51B9" w:rsidRPr="00220FE9" w:rsidRDefault="005D51B9" w:rsidP="00530605">
            <w:pPr>
              <w:jc w:val="left"/>
              <w:rPr>
                <w:rFonts w:asciiTheme="minorHAns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GIT</w:t>
            </w:r>
          </w:p>
        </w:tc>
        <w:tc>
          <w:tcPr>
            <w:tcW w:w="218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16739305" w14:textId="62D47E4E" w:rsidR="005D51B9" w:rsidRPr="00220FE9" w:rsidRDefault="002F2F86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8</w:t>
            </w:r>
          </w:p>
        </w:tc>
        <w:tc>
          <w:tcPr>
            <w:tcW w:w="197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6ADBD352" w14:textId="5F268BEE" w:rsidR="005D51B9" w:rsidRPr="00220FE9" w:rsidRDefault="005D51B9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202</w:t>
            </w:r>
            <w:r w:rsidR="003911BE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211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0E46ECF3" w14:textId="76BF07C5" w:rsidR="005D51B9" w:rsidRPr="00220FE9" w:rsidRDefault="007375F7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</w:t>
            </w:r>
          </w:p>
        </w:tc>
      </w:tr>
      <w:tr w:rsidR="005D51B9" w:rsidRPr="00220FE9" w14:paraId="10D11583" w14:textId="77777777" w:rsidTr="00530605">
        <w:trPr>
          <w:trHeight w:val="240"/>
        </w:trPr>
        <w:tc>
          <w:tcPr>
            <w:tcW w:w="352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6C1DD413" w14:textId="509E5475" w:rsidR="005D51B9" w:rsidRPr="00220FE9" w:rsidRDefault="005D51B9" w:rsidP="00530605">
            <w:pPr>
              <w:jc w:val="left"/>
              <w:rPr>
                <w:rFonts w:asciiTheme="minorHAns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Web Services (SOAP)</w:t>
            </w:r>
          </w:p>
        </w:tc>
        <w:tc>
          <w:tcPr>
            <w:tcW w:w="218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4F5DDF80" w14:textId="7FCDFE45" w:rsidR="005D51B9" w:rsidRPr="00220FE9" w:rsidRDefault="002F2F86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6</w:t>
            </w:r>
          </w:p>
        </w:tc>
        <w:tc>
          <w:tcPr>
            <w:tcW w:w="197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5F54226A" w14:textId="5F12E7FE" w:rsidR="005D51B9" w:rsidRPr="00220FE9" w:rsidRDefault="005D51B9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202</w:t>
            </w:r>
            <w:r w:rsidR="002F2F86" w:rsidRPr="00220FE9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211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39B93272" w14:textId="0A7FE0D9" w:rsidR="005D51B9" w:rsidRPr="00220FE9" w:rsidRDefault="005D51B9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3</w:t>
            </w:r>
          </w:p>
        </w:tc>
      </w:tr>
      <w:tr w:rsidR="005D51B9" w:rsidRPr="00220FE9" w14:paraId="04B6C09B" w14:textId="77777777" w:rsidTr="00530605">
        <w:trPr>
          <w:trHeight w:val="240"/>
        </w:trPr>
        <w:tc>
          <w:tcPr>
            <w:tcW w:w="352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4032EAC0" w14:textId="5B526107" w:rsidR="005D51B9" w:rsidRPr="00220FE9" w:rsidRDefault="00BE3779" w:rsidP="00530605">
            <w:pPr>
              <w:jc w:val="left"/>
              <w:rPr>
                <w:rFonts w:asciiTheme="minorHAns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RESTful</w:t>
            </w:r>
            <w:r w:rsidR="005D51B9" w:rsidRPr="00220FE9">
              <w:rPr>
                <w:rFonts w:asciiTheme="minorHAnsi" w:hAnsiTheme="minorHAnsi" w:cstheme="minorHAnsi"/>
              </w:rPr>
              <w:t xml:space="preserve"> API’s</w:t>
            </w:r>
          </w:p>
        </w:tc>
        <w:tc>
          <w:tcPr>
            <w:tcW w:w="218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7C64AF5F" w14:textId="3BA1C5DA" w:rsidR="005D51B9" w:rsidRPr="00220FE9" w:rsidRDefault="005126F4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</w:t>
            </w:r>
          </w:p>
        </w:tc>
        <w:tc>
          <w:tcPr>
            <w:tcW w:w="197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3DA8D7BB" w14:textId="50DBC2CB" w:rsidR="005D51B9" w:rsidRPr="00220FE9" w:rsidRDefault="005D51B9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202</w:t>
            </w:r>
            <w:r w:rsidR="003911BE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211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11690378" w14:textId="47BE5916" w:rsidR="005D51B9" w:rsidRPr="00220FE9" w:rsidRDefault="007375F7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</w:t>
            </w:r>
          </w:p>
        </w:tc>
      </w:tr>
      <w:tr w:rsidR="005D51B9" w:rsidRPr="00220FE9" w14:paraId="7CBE860A" w14:textId="77777777" w:rsidTr="00530605">
        <w:trPr>
          <w:trHeight w:val="240"/>
        </w:trPr>
        <w:tc>
          <w:tcPr>
            <w:tcW w:w="352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490A34BA" w14:textId="297226ED" w:rsidR="005D51B9" w:rsidRPr="00220FE9" w:rsidRDefault="005D51B9" w:rsidP="00530605">
            <w:pPr>
              <w:jc w:val="left"/>
              <w:rPr>
                <w:rFonts w:asciiTheme="minorHAns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PL/SQL (Create procedures, packages, triggers, functions, views, tables)</w:t>
            </w:r>
          </w:p>
        </w:tc>
        <w:tc>
          <w:tcPr>
            <w:tcW w:w="218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2795AB80" w14:textId="770C7179" w:rsidR="005D51B9" w:rsidRPr="00220FE9" w:rsidRDefault="005126F4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</w:t>
            </w:r>
          </w:p>
        </w:tc>
        <w:tc>
          <w:tcPr>
            <w:tcW w:w="197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33E109F8" w14:textId="4476237E" w:rsidR="005D51B9" w:rsidRPr="00220FE9" w:rsidRDefault="005D51B9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2019</w:t>
            </w:r>
          </w:p>
        </w:tc>
        <w:tc>
          <w:tcPr>
            <w:tcW w:w="211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5B4838F9" w14:textId="09CF3E72" w:rsidR="005D51B9" w:rsidRPr="00220FE9" w:rsidRDefault="007375F7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</w:t>
            </w:r>
          </w:p>
        </w:tc>
      </w:tr>
      <w:tr w:rsidR="005D51B9" w:rsidRPr="00220FE9" w14:paraId="410B76B0" w14:textId="77777777" w:rsidTr="00530605">
        <w:trPr>
          <w:trHeight w:val="240"/>
        </w:trPr>
        <w:tc>
          <w:tcPr>
            <w:tcW w:w="352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342928D1" w14:textId="1B4C1FCD" w:rsidR="005D51B9" w:rsidRPr="00220FE9" w:rsidRDefault="005D51B9" w:rsidP="00530605">
            <w:pPr>
              <w:jc w:val="left"/>
              <w:rPr>
                <w:rFonts w:asciiTheme="minorHAns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MySQL</w:t>
            </w:r>
          </w:p>
        </w:tc>
        <w:tc>
          <w:tcPr>
            <w:tcW w:w="218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2A0FA515" w14:textId="0C130479" w:rsidR="005D51B9" w:rsidRPr="00220FE9" w:rsidRDefault="005126F4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8</w:t>
            </w:r>
          </w:p>
        </w:tc>
        <w:tc>
          <w:tcPr>
            <w:tcW w:w="197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353CD139" w14:textId="5A9BF32E" w:rsidR="005D51B9" w:rsidRPr="00220FE9" w:rsidRDefault="005D51B9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202</w:t>
            </w:r>
            <w:r w:rsidR="008B336C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211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79335331" w14:textId="0B655D83" w:rsidR="005D51B9" w:rsidRPr="00220FE9" w:rsidRDefault="005D51B9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3</w:t>
            </w:r>
          </w:p>
        </w:tc>
      </w:tr>
      <w:tr w:rsidR="005D51B9" w:rsidRPr="00220FE9" w14:paraId="1229161A" w14:textId="77777777" w:rsidTr="00530605">
        <w:trPr>
          <w:trHeight w:val="240"/>
        </w:trPr>
        <w:tc>
          <w:tcPr>
            <w:tcW w:w="352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6FD50963" w14:textId="526CBCCF" w:rsidR="005D51B9" w:rsidRPr="00220FE9" w:rsidRDefault="005D51B9" w:rsidP="00530605">
            <w:pPr>
              <w:jc w:val="left"/>
              <w:rPr>
                <w:rFonts w:asciiTheme="minorHAns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System integration</w:t>
            </w:r>
          </w:p>
        </w:tc>
        <w:tc>
          <w:tcPr>
            <w:tcW w:w="218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5AD617CB" w14:textId="1ED05F58" w:rsidR="005D51B9" w:rsidRPr="00220FE9" w:rsidRDefault="005D51B9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8</w:t>
            </w:r>
          </w:p>
        </w:tc>
        <w:tc>
          <w:tcPr>
            <w:tcW w:w="197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625BB843" w14:textId="729D0C6D" w:rsidR="005D51B9" w:rsidRPr="00220FE9" w:rsidRDefault="005D51B9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20</w:t>
            </w:r>
            <w:r w:rsidR="00974EFF" w:rsidRPr="00220FE9">
              <w:rPr>
                <w:rFonts w:asciiTheme="minorHAnsi" w:hAnsiTheme="minorHAnsi" w:cstheme="minorHAnsi"/>
              </w:rPr>
              <w:t>2</w:t>
            </w:r>
            <w:r w:rsidR="008B336C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211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73B8C34B" w14:textId="6BE803A7" w:rsidR="005D51B9" w:rsidRPr="00220FE9" w:rsidRDefault="005D51B9" w:rsidP="00530605">
            <w:pPr>
              <w:jc w:val="center"/>
              <w:rPr>
                <w:rFonts w:asciiTheme="minorHAns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4</w:t>
            </w:r>
          </w:p>
        </w:tc>
      </w:tr>
      <w:tr w:rsidR="005D51B9" w:rsidRPr="00220FE9" w14:paraId="30FCEEC8" w14:textId="77777777" w:rsidTr="00530605">
        <w:trPr>
          <w:trHeight w:val="240"/>
        </w:trPr>
        <w:tc>
          <w:tcPr>
            <w:tcW w:w="352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4D418EAE" w14:textId="30943A06" w:rsidR="005D51B9" w:rsidRPr="00220FE9" w:rsidRDefault="005D51B9" w:rsidP="00530605">
            <w:pPr>
              <w:jc w:val="left"/>
              <w:rPr>
                <w:rFonts w:asciiTheme="minorHAns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Data Modelling, Data Mapping</w:t>
            </w:r>
          </w:p>
        </w:tc>
        <w:tc>
          <w:tcPr>
            <w:tcW w:w="218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670B7BA1" w14:textId="368FD715" w:rsidR="005D51B9" w:rsidRPr="00220FE9" w:rsidRDefault="005D51B9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8</w:t>
            </w:r>
          </w:p>
        </w:tc>
        <w:tc>
          <w:tcPr>
            <w:tcW w:w="197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3E92C833" w14:textId="330ED20C" w:rsidR="005D51B9" w:rsidRPr="00220FE9" w:rsidRDefault="005D51B9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20</w:t>
            </w:r>
            <w:r w:rsidR="00974EFF" w:rsidRPr="00220FE9">
              <w:rPr>
                <w:rFonts w:asciiTheme="minorHAnsi" w:hAnsiTheme="minorHAnsi" w:cstheme="minorHAnsi"/>
              </w:rPr>
              <w:t>2</w:t>
            </w:r>
            <w:r w:rsidR="008B336C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211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201717E8" w14:textId="58DFD840" w:rsidR="005D51B9" w:rsidRPr="00220FE9" w:rsidRDefault="005D51B9" w:rsidP="00530605">
            <w:pPr>
              <w:jc w:val="center"/>
              <w:rPr>
                <w:rFonts w:asciiTheme="minorHAns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4</w:t>
            </w:r>
          </w:p>
        </w:tc>
      </w:tr>
      <w:tr w:rsidR="005D51B9" w:rsidRPr="00220FE9" w14:paraId="17B9B3A9" w14:textId="77777777" w:rsidTr="00530605">
        <w:trPr>
          <w:trHeight w:val="240"/>
        </w:trPr>
        <w:tc>
          <w:tcPr>
            <w:tcW w:w="352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72613DC7" w14:textId="4182D671" w:rsidR="005D51B9" w:rsidRPr="00220FE9" w:rsidRDefault="005D51B9" w:rsidP="00530605">
            <w:pPr>
              <w:jc w:val="left"/>
              <w:rPr>
                <w:rFonts w:asciiTheme="minorHAns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ITIL</w:t>
            </w:r>
          </w:p>
        </w:tc>
        <w:tc>
          <w:tcPr>
            <w:tcW w:w="218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178BF44E" w14:textId="41D4FADE" w:rsidR="005D51B9" w:rsidRPr="00220FE9" w:rsidRDefault="005D51B9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8</w:t>
            </w:r>
          </w:p>
        </w:tc>
        <w:tc>
          <w:tcPr>
            <w:tcW w:w="197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6F28154C" w14:textId="480D26D6" w:rsidR="005D51B9" w:rsidRPr="00220FE9" w:rsidRDefault="005D51B9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2019</w:t>
            </w:r>
          </w:p>
        </w:tc>
        <w:tc>
          <w:tcPr>
            <w:tcW w:w="211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6FC5F0F4" w14:textId="792789AC" w:rsidR="005D51B9" w:rsidRPr="00220FE9" w:rsidRDefault="005D51B9" w:rsidP="00530605">
            <w:pPr>
              <w:jc w:val="center"/>
              <w:rPr>
                <w:rFonts w:asciiTheme="minorHAns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4</w:t>
            </w:r>
          </w:p>
        </w:tc>
      </w:tr>
      <w:tr w:rsidR="005D51B9" w:rsidRPr="00220FE9" w14:paraId="6BBB5148" w14:textId="77777777" w:rsidTr="00530605">
        <w:trPr>
          <w:trHeight w:val="240"/>
        </w:trPr>
        <w:tc>
          <w:tcPr>
            <w:tcW w:w="352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68621D62" w14:textId="2AA73D17" w:rsidR="005D51B9" w:rsidRPr="00220FE9" w:rsidRDefault="00C165DD" w:rsidP="00530605">
            <w:pPr>
              <w:jc w:val="left"/>
              <w:rPr>
                <w:rFonts w:asciiTheme="minorHAns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lastRenderedPageBreak/>
              <w:t>PostgreSQL</w:t>
            </w:r>
          </w:p>
        </w:tc>
        <w:tc>
          <w:tcPr>
            <w:tcW w:w="218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170E24BA" w14:textId="2262983A" w:rsidR="005D51B9" w:rsidRPr="00220FE9" w:rsidRDefault="00320BED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6</w:t>
            </w:r>
          </w:p>
        </w:tc>
        <w:tc>
          <w:tcPr>
            <w:tcW w:w="197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14A3AB2C" w14:textId="2AEEABEA" w:rsidR="005D51B9" w:rsidRPr="00220FE9" w:rsidRDefault="002E38A5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202</w:t>
            </w:r>
            <w:r w:rsidR="008B336C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211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65EA61EB" w14:textId="7B04B5F8" w:rsidR="005D51B9" w:rsidRPr="00220FE9" w:rsidRDefault="002E38A5" w:rsidP="00530605">
            <w:pPr>
              <w:jc w:val="center"/>
              <w:rPr>
                <w:rFonts w:asciiTheme="minorHAns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4</w:t>
            </w:r>
          </w:p>
        </w:tc>
      </w:tr>
      <w:tr w:rsidR="005D51B9" w:rsidRPr="00220FE9" w14:paraId="39AC0608" w14:textId="77777777" w:rsidTr="00530605">
        <w:trPr>
          <w:trHeight w:val="240"/>
        </w:trPr>
        <w:tc>
          <w:tcPr>
            <w:tcW w:w="352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4B08C69D" w14:textId="42EC4340" w:rsidR="005D51B9" w:rsidRPr="00220FE9" w:rsidRDefault="00320BED" w:rsidP="00530605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Python</w:t>
            </w:r>
          </w:p>
        </w:tc>
        <w:tc>
          <w:tcPr>
            <w:tcW w:w="218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2AB860A2" w14:textId="6A4C3944" w:rsidR="005D51B9" w:rsidRPr="00220FE9" w:rsidRDefault="00320BED" w:rsidP="00530605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197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7E5FFA65" w14:textId="4BFE996E" w:rsidR="005D51B9" w:rsidRPr="00220FE9" w:rsidRDefault="00320BED" w:rsidP="00530605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2024</w:t>
            </w:r>
          </w:p>
        </w:tc>
        <w:tc>
          <w:tcPr>
            <w:tcW w:w="211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4315E2D6" w14:textId="0151010F" w:rsidR="005D51B9" w:rsidRPr="00220FE9" w:rsidRDefault="00320BED" w:rsidP="00530605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</w:t>
            </w:r>
          </w:p>
        </w:tc>
      </w:tr>
      <w:tr w:rsidR="00320BED" w:rsidRPr="00220FE9" w14:paraId="420A9569" w14:textId="77777777" w:rsidTr="00530605">
        <w:trPr>
          <w:trHeight w:val="240"/>
        </w:trPr>
        <w:tc>
          <w:tcPr>
            <w:tcW w:w="352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43E76E28" w14:textId="59593664" w:rsidR="00320BED" w:rsidRDefault="00320BED" w:rsidP="00530605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Linux Containers/Docker</w:t>
            </w:r>
          </w:p>
        </w:tc>
        <w:tc>
          <w:tcPr>
            <w:tcW w:w="218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2079C049" w14:textId="4E8872D1" w:rsidR="00320BED" w:rsidRDefault="00320BED" w:rsidP="00530605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197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79D27C7E" w14:textId="50094E50" w:rsidR="00320BED" w:rsidRDefault="00320BED" w:rsidP="00530605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2024</w:t>
            </w:r>
          </w:p>
        </w:tc>
        <w:tc>
          <w:tcPr>
            <w:tcW w:w="211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1AFEF506" w14:textId="100E203F" w:rsidR="00320BED" w:rsidRDefault="00320BED" w:rsidP="00530605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</w:t>
            </w:r>
          </w:p>
        </w:tc>
      </w:tr>
      <w:tr w:rsidR="00C77846" w:rsidRPr="00220FE9" w14:paraId="3DE0981A" w14:textId="77777777" w:rsidTr="00530605">
        <w:trPr>
          <w:trHeight w:val="240"/>
        </w:trPr>
        <w:tc>
          <w:tcPr>
            <w:tcW w:w="352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49F0A6BE" w14:textId="12A642AF" w:rsidR="00C77846" w:rsidRDefault="00C77846" w:rsidP="00530605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Jira</w:t>
            </w:r>
          </w:p>
        </w:tc>
        <w:tc>
          <w:tcPr>
            <w:tcW w:w="218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30399B05" w14:textId="0F58E5B4" w:rsidR="00C77846" w:rsidRDefault="00C77846" w:rsidP="00530605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6</w:t>
            </w:r>
          </w:p>
        </w:tc>
        <w:tc>
          <w:tcPr>
            <w:tcW w:w="197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2CFCDA0C" w14:textId="15B006AC" w:rsidR="00C77846" w:rsidRDefault="00C77846" w:rsidP="00530605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2024</w:t>
            </w:r>
          </w:p>
        </w:tc>
        <w:tc>
          <w:tcPr>
            <w:tcW w:w="211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7B45BFEB" w14:textId="1CFCB3BA" w:rsidR="00C77846" w:rsidRDefault="00C77846" w:rsidP="00530605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</w:t>
            </w:r>
          </w:p>
        </w:tc>
      </w:tr>
      <w:tr w:rsidR="00BE3779" w:rsidRPr="00220FE9" w14:paraId="2554755D" w14:textId="77777777" w:rsidTr="00530605">
        <w:trPr>
          <w:trHeight w:val="240"/>
        </w:trPr>
        <w:tc>
          <w:tcPr>
            <w:tcW w:w="352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711435A7" w14:textId="057F3600" w:rsidR="00BE3779" w:rsidRDefault="00BE3779" w:rsidP="00530605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Confluence</w:t>
            </w:r>
          </w:p>
        </w:tc>
        <w:tc>
          <w:tcPr>
            <w:tcW w:w="218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2F5B2A80" w14:textId="20578EED" w:rsidR="00BE3779" w:rsidRDefault="00BE3779" w:rsidP="00530605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6</w:t>
            </w:r>
          </w:p>
        </w:tc>
        <w:tc>
          <w:tcPr>
            <w:tcW w:w="197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577A3A74" w14:textId="02212548" w:rsidR="00BE3779" w:rsidRDefault="00BE3779" w:rsidP="00530605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2024</w:t>
            </w:r>
          </w:p>
        </w:tc>
        <w:tc>
          <w:tcPr>
            <w:tcW w:w="211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072158B3" w14:textId="4C9FF3F4" w:rsidR="00BE3779" w:rsidRDefault="00BE3779" w:rsidP="00530605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</w:t>
            </w:r>
          </w:p>
        </w:tc>
      </w:tr>
    </w:tbl>
    <w:p w14:paraId="66B99E1F" w14:textId="77777777" w:rsidR="007A2ADD" w:rsidRPr="00220FE9" w:rsidRDefault="007A2ADD" w:rsidP="007A2ADD">
      <w:pPr>
        <w:rPr>
          <w:rFonts w:asciiTheme="minorHAnsi" w:eastAsia="Calibri" w:hAnsiTheme="minorHAnsi" w:cstheme="minorHAnsi"/>
        </w:rPr>
      </w:pPr>
    </w:p>
    <w:p w14:paraId="79F3F462" w14:textId="77777777" w:rsidR="007A2ADD" w:rsidRPr="00220FE9" w:rsidRDefault="007A2ADD" w:rsidP="00D11B76">
      <w:pPr>
        <w:pStyle w:val="Heading3"/>
        <w:rPr>
          <w:rFonts w:asciiTheme="minorHAnsi" w:hAnsiTheme="minorHAnsi" w:cstheme="minorHAnsi"/>
        </w:rPr>
      </w:pPr>
      <w:r w:rsidRPr="00220FE9">
        <w:rPr>
          <w:rFonts w:asciiTheme="minorHAnsi" w:hAnsiTheme="minorHAnsi" w:cstheme="minorHAnsi"/>
        </w:rPr>
        <w:t>QUALIFICATIONS</w:t>
      </w:r>
    </w:p>
    <w:p w14:paraId="43DD76C3" w14:textId="77777777" w:rsidR="00517A2B" w:rsidRPr="00220FE9" w:rsidRDefault="00517A2B" w:rsidP="00517A2B">
      <w:pPr>
        <w:rPr>
          <w:rFonts w:asciiTheme="minorHAnsi" w:hAnsiTheme="minorHAnsi" w:cstheme="minorHAnsi"/>
        </w:rPr>
      </w:pPr>
    </w:p>
    <w:tbl>
      <w:tblPr>
        <w:tblStyle w:val="TableGrid"/>
        <w:tblW w:w="9802" w:type="dxa"/>
        <w:tblBorders>
          <w:top w:val="single" w:sz="6" w:space="0" w:color="A6A6A6"/>
          <w:left w:val="single" w:sz="6" w:space="0" w:color="A6A6A6"/>
          <w:bottom w:val="single" w:sz="6" w:space="0" w:color="A6A6A6"/>
          <w:right w:val="single" w:sz="6" w:space="0" w:color="A6A6A6"/>
          <w:insideH w:val="single" w:sz="6" w:space="0" w:color="A6A6A6"/>
          <w:insideV w:val="single" w:sz="6" w:space="0" w:color="A6A6A6"/>
        </w:tblBorders>
        <w:tblLook w:val="04A0" w:firstRow="1" w:lastRow="0" w:firstColumn="1" w:lastColumn="0" w:noHBand="0" w:noVBand="1"/>
      </w:tblPr>
      <w:tblGrid>
        <w:gridCol w:w="1410"/>
        <w:gridCol w:w="2589"/>
        <w:gridCol w:w="3193"/>
        <w:gridCol w:w="2610"/>
      </w:tblGrid>
      <w:tr w:rsidR="007A2ADD" w:rsidRPr="00220FE9" w14:paraId="76FA0221" w14:textId="77777777" w:rsidTr="00A44B7D">
        <w:tc>
          <w:tcPr>
            <w:tcW w:w="9802" w:type="dxa"/>
            <w:gridSpan w:val="4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1EF34DBD" w14:textId="77777777" w:rsidR="007A2ADD" w:rsidRPr="00220FE9" w:rsidRDefault="007A2ADD" w:rsidP="00A44B7D">
            <w:pPr>
              <w:jc w:val="center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Tertiary Education</w:t>
            </w:r>
          </w:p>
        </w:tc>
      </w:tr>
      <w:tr w:rsidR="007A2ADD" w:rsidRPr="00220FE9" w14:paraId="2BCE5AF6" w14:textId="77777777" w:rsidTr="001D0225">
        <w:tc>
          <w:tcPr>
            <w:tcW w:w="141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7030AE36" w14:textId="77777777" w:rsidR="007A2ADD" w:rsidRPr="00220FE9" w:rsidRDefault="007A2ADD" w:rsidP="00A44B7D">
            <w:pPr>
              <w:jc w:val="center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Year</w:t>
            </w:r>
          </w:p>
        </w:tc>
        <w:tc>
          <w:tcPr>
            <w:tcW w:w="258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16984222" w14:textId="77777777" w:rsidR="007A2ADD" w:rsidRPr="00220FE9" w:rsidRDefault="007A2ADD" w:rsidP="00A44B7D">
            <w:pPr>
              <w:jc w:val="center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Degree/Diploma</w:t>
            </w:r>
          </w:p>
        </w:tc>
        <w:tc>
          <w:tcPr>
            <w:tcW w:w="319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6A2DD735" w14:textId="77777777" w:rsidR="007A2ADD" w:rsidRPr="00220FE9" w:rsidRDefault="007A2ADD" w:rsidP="00A44B7D">
            <w:pPr>
              <w:jc w:val="center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Description</w:t>
            </w:r>
          </w:p>
        </w:tc>
        <w:tc>
          <w:tcPr>
            <w:tcW w:w="261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7BA609AE" w14:textId="77777777" w:rsidR="007A2ADD" w:rsidRPr="00220FE9" w:rsidRDefault="007A2ADD" w:rsidP="00A44B7D">
            <w:pPr>
              <w:jc w:val="center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Institute</w:t>
            </w:r>
          </w:p>
        </w:tc>
      </w:tr>
      <w:tr w:rsidR="007A2ADD" w:rsidRPr="00220FE9" w14:paraId="1A936154" w14:textId="77777777" w:rsidTr="001D0225">
        <w:tc>
          <w:tcPr>
            <w:tcW w:w="141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268467DC" w14:textId="2B3DE2D1" w:rsidR="007A2ADD" w:rsidRPr="00220FE9" w:rsidRDefault="005E7462" w:rsidP="00A44B7D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2013</w:t>
            </w:r>
          </w:p>
        </w:tc>
        <w:tc>
          <w:tcPr>
            <w:tcW w:w="258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40912A41" w14:textId="501D3C74" w:rsidR="007A2ADD" w:rsidRPr="00220FE9" w:rsidRDefault="005E7462" w:rsidP="00A44B7D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Diploma</w:t>
            </w:r>
          </w:p>
        </w:tc>
        <w:tc>
          <w:tcPr>
            <w:tcW w:w="319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1C0ED675" w14:textId="77365830" w:rsidR="007A2ADD" w:rsidRPr="00220FE9" w:rsidRDefault="005E7462" w:rsidP="00A44B7D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Information Technology</w:t>
            </w:r>
          </w:p>
        </w:tc>
        <w:tc>
          <w:tcPr>
            <w:tcW w:w="261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00460DFD" w14:textId="7220FDD4" w:rsidR="007A2ADD" w:rsidRPr="00220FE9" w:rsidRDefault="00BC406E" w:rsidP="00A44B7D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BC406E">
              <w:rPr>
                <w:rFonts w:asciiTheme="minorHAnsi" w:eastAsia="Calibri" w:hAnsiTheme="minorHAnsi" w:cstheme="minorHAnsi"/>
              </w:rPr>
              <w:t>Belgium Campus</w:t>
            </w:r>
            <w:r>
              <w:rPr>
                <w:rFonts w:asciiTheme="minorHAnsi" w:eastAsia="Calibri" w:hAnsiTheme="minorHAnsi" w:cstheme="minorHAnsi"/>
              </w:rPr>
              <w:t xml:space="preserve"> </w:t>
            </w:r>
            <w:r w:rsidRPr="00BC406E">
              <w:rPr>
                <w:rFonts w:asciiTheme="minorHAnsi" w:eastAsia="Calibri" w:hAnsiTheme="minorHAnsi" w:cstheme="minorHAnsi"/>
              </w:rPr>
              <w:t>ITversity</w:t>
            </w:r>
          </w:p>
        </w:tc>
      </w:tr>
      <w:tr w:rsidR="007A2ADD" w:rsidRPr="00220FE9" w14:paraId="5A50234F" w14:textId="77777777" w:rsidTr="00A44B7D">
        <w:tc>
          <w:tcPr>
            <w:tcW w:w="9802" w:type="dxa"/>
            <w:gridSpan w:val="4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6ABFC75D" w14:textId="77777777" w:rsidR="007A2ADD" w:rsidRPr="00220FE9" w:rsidRDefault="007A2ADD" w:rsidP="00A44B7D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Certification/Courses/Training</w:t>
            </w:r>
          </w:p>
        </w:tc>
      </w:tr>
      <w:tr w:rsidR="00D502AC" w:rsidRPr="00220FE9" w14:paraId="0316C181" w14:textId="77777777" w:rsidTr="001D0225">
        <w:tc>
          <w:tcPr>
            <w:tcW w:w="141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</w:tcPr>
          <w:p w14:paraId="2F3BEC03" w14:textId="045F455C" w:rsidR="00D502AC" w:rsidRPr="00220FE9" w:rsidRDefault="00D502AC" w:rsidP="00D502AC">
            <w:pPr>
              <w:jc w:val="center"/>
              <w:rPr>
                <w:rFonts w:asciiTheme="minorHAnsi" w:eastAsia="Calibri" w:hAnsiTheme="minorHAnsi" w:cstheme="minorHAnsi"/>
                <w:color w:val="FF0000"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Year</w:t>
            </w:r>
          </w:p>
        </w:tc>
        <w:tc>
          <w:tcPr>
            <w:tcW w:w="258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</w:tcPr>
          <w:p w14:paraId="28D9F4B3" w14:textId="7BBFB978" w:rsidR="00D502AC" w:rsidRPr="00220FE9" w:rsidRDefault="00D502AC" w:rsidP="00D502AC">
            <w:pPr>
              <w:jc w:val="center"/>
              <w:rPr>
                <w:rFonts w:asciiTheme="minorHAnsi" w:eastAsia="Calibri" w:hAnsiTheme="minorHAnsi" w:cstheme="minorHAnsi"/>
                <w:color w:val="FF0000"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Certificate/Course</w:t>
            </w:r>
          </w:p>
        </w:tc>
        <w:tc>
          <w:tcPr>
            <w:tcW w:w="319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</w:tcPr>
          <w:p w14:paraId="4C8D470D" w14:textId="21D7C386" w:rsidR="00D502AC" w:rsidRPr="00220FE9" w:rsidRDefault="00D502AC" w:rsidP="00D502AC">
            <w:pPr>
              <w:jc w:val="center"/>
              <w:rPr>
                <w:rFonts w:asciiTheme="minorHAnsi" w:eastAsia="Calibri" w:hAnsiTheme="minorHAnsi" w:cstheme="minorHAnsi"/>
                <w:color w:val="FF0000"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Description</w:t>
            </w:r>
          </w:p>
        </w:tc>
        <w:tc>
          <w:tcPr>
            <w:tcW w:w="261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</w:tcPr>
          <w:p w14:paraId="62EB9743" w14:textId="6D74A18D" w:rsidR="00D502AC" w:rsidRPr="00220FE9" w:rsidRDefault="00D502AC" w:rsidP="00D502AC">
            <w:pPr>
              <w:jc w:val="center"/>
              <w:rPr>
                <w:rFonts w:asciiTheme="minorHAnsi" w:eastAsia="Calibri" w:hAnsiTheme="minorHAnsi" w:cstheme="minorHAnsi"/>
                <w:color w:val="FF0000"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Institute</w:t>
            </w:r>
          </w:p>
        </w:tc>
      </w:tr>
      <w:tr w:rsidR="005E7462" w:rsidRPr="00220FE9" w14:paraId="7CB46DE1" w14:textId="77777777" w:rsidTr="001D0225">
        <w:tc>
          <w:tcPr>
            <w:tcW w:w="141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35EDDACF" w14:textId="0F3602EB" w:rsidR="005E7462" w:rsidRPr="00220FE9" w:rsidRDefault="005E7462" w:rsidP="001D022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2011</w:t>
            </w:r>
          </w:p>
        </w:tc>
        <w:tc>
          <w:tcPr>
            <w:tcW w:w="258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00F005CE" w14:textId="261AB063" w:rsidR="005E7462" w:rsidRPr="00220FE9" w:rsidRDefault="005E7462" w:rsidP="001D022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Certificate</w:t>
            </w:r>
          </w:p>
        </w:tc>
        <w:tc>
          <w:tcPr>
            <w:tcW w:w="319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131B51B5" w14:textId="68ED9696" w:rsidR="005E7462" w:rsidRPr="00220FE9" w:rsidRDefault="005E7462" w:rsidP="001D022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ITIL V3 Foundation</w:t>
            </w:r>
          </w:p>
        </w:tc>
        <w:tc>
          <w:tcPr>
            <w:tcW w:w="261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1A1A4421" w14:textId="7DB6E369" w:rsidR="005E7462" w:rsidRPr="00220FE9" w:rsidRDefault="005E7462" w:rsidP="001D022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People Cert Group</w:t>
            </w:r>
          </w:p>
        </w:tc>
      </w:tr>
      <w:tr w:rsidR="007A2ADD" w:rsidRPr="00220FE9" w14:paraId="5BAFC6CA" w14:textId="77777777" w:rsidTr="001D0225">
        <w:tc>
          <w:tcPr>
            <w:tcW w:w="141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4F677673" w14:textId="3ECBF73D" w:rsidR="007A2ADD" w:rsidRPr="00220FE9" w:rsidRDefault="005E7462" w:rsidP="001D022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2010</w:t>
            </w:r>
          </w:p>
        </w:tc>
        <w:tc>
          <w:tcPr>
            <w:tcW w:w="258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4F37F111" w14:textId="3820C75D" w:rsidR="007A2ADD" w:rsidRPr="00220FE9" w:rsidRDefault="005E7462" w:rsidP="001D022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Certificate</w:t>
            </w:r>
          </w:p>
        </w:tc>
        <w:tc>
          <w:tcPr>
            <w:tcW w:w="319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30280A78" w14:textId="2A67662A" w:rsidR="007A2ADD" w:rsidRPr="00220FE9" w:rsidRDefault="005E7462" w:rsidP="001D022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Information Technology Business Learnership Program</w:t>
            </w:r>
          </w:p>
        </w:tc>
        <w:tc>
          <w:tcPr>
            <w:tcW w:w="261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0B2669A6" w14:textId="70775723" w:rsidR="007A2ADD" w:rsidRPr="00220FE9" w:rsidRDefault="005E7462" w:rsidP="001D022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Tshwane University of Technology</w:t>
            </w:r>
          </w:p>
        </w:tc>
      </w:tr>
      <w:tr w:rsidR="001D0225" w:rsidRPr="00220FE9" w14:paraId="357617D7" w14:textId="77777777" w:rsidTr="001D0225">
        <w:trPr>
          <w:trHeight w:val="183"/>
        </w:trPr>
        <w:tc>
          <w:tcPr>
            <w:tcW w:w="141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7195046C" w14:textId="6B79C527" w:rsidR="001D0225" w:rsidRPr="00220FE9" w:rsidRDefault="001D0225" w:rsidP="001D022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2010</w:t>
            </w:r>
          </w:p>
        </w:tc>
        <w:tc>
          <w:tcPr>
            <w:tcW w:w="258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7CD7A3E2" w14:textId="7F928C22" w:rsidR="001D0225" w:rsidRPr="00220FE9" w:rsidRDefault="001D0225" w:rsidP="001D022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Certificate</w:t>
            </w:r>
          </w:p>
        </w:tc>
        <w:tc>
          <w:tcPr>
            <w:tcW w:w="319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77B710A8" w14:textId="29887A79" w:rsidR="001D0225" w:rsidRPr="00220FE9" w:rsidRDefault="001D0225" w:rsidP="001D022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BMC Certified Administrator</w:t>
            </w:r>
          </w:p>
        </w:tc>
        <w:tc>
          <w:tcPr>
            <w:tcW w:w="261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4506EB1A" w14:textId="2493BEAD" w:rsidR="001D0225" w:rsidRPr="00220FE9" w:rsidRDefault="001D0225" w:rsidP="001D022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AVP Education Services</w:t>
            </w:r>
          </w:p>
        </w:tc>
      </w:tr>
      <w:tr w:rsidR="001D0225" w:rsidRPr="00220FE9" w14:paraId="663CE072" w14:textId="77777777" w:rsidTr="001D0225">
        <w:trPr>
          <w:trHeight w:val="183"/>
        </w:trPr>
        <w:tc>
          <w:tcPr>
            <w:tcW w:w="141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0E7D7351" w14:textId="59E1E737" w:rsidR="001D0225" w:rsidRPr="00220FE9" w:rsidRDefault="001D0225" w:rsidP="001D022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2010</w:t>
            </w:r>
          </w:p>
        </w:tc>
        <w:tc>
          <w:tcPr>
            <w:tcW w:w="258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7DBDA697" w14:textId="3416F382" w:rsidR="001D0225" w:rsidRPr="00220FE9" w:rsidRDefault="001D0225" w:rsidP="001D022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Certificate</w:t>
            </w:r>
          </w:p>
        </w:tc>
        <w:tc>
          <w:tcPr>
            <w:tcW w:w="319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6FACE996" w14:textId="0A4519CC" w:rsidR="001D0225" w:rsidRPr="00220FE9" w:rsidRDefault="001D0225" w:rsidP="001D022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WebSphere Application Server 6.1 &amp; Basic Administration</w:t>
            </w:r>
          </w:p>
        </w:tc>
        <w:tc>
          <w:tcPr>
            <w:tcW w:w="261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578A0DB6" w14:textId="2424438A" w:rsidR="001D0225" w:rsidRPr="00220FE9" w:rsidRDefault="001D0225" w:rsidP="001D022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Working Technologies</w:t>
            </w:r>
          </w:p>
        </w:tc>
      </w:tr>
      <w:tr w:rsidR="00CE5513" w:rsidRPr="00220FE9" w14:paraId="7D321CC0" w14:textId="77777777" w:rsidTr="001D0225">
        <w:trPr>
          <w:trHeight w:val="183"/>
        </w:trPr>
        <w:tc>
          <w:tcPr>
            <w:tcW w:w="141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0474D471" w14:textId="6E384823" w:rsidR="00CE5513" w:rsidRPr="00220FE9" w:rsidRDefault="00CE5513" w:rsidP="001D0225">
            <w:pPr>
              <w:jc w:val="center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2021</w:t>
            </w:r>
          </w:p>
        </w:tc>
        <w:tc>
          <w:tcPr>
            <w:tcW w:w="258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1106A9AD" w14:textId="3CBB060B" w:rsidR="00CE5513" w:rsidRPr="00220FE9" w:rsidRDefault="00CE5513" w:rsidP="001D0225">
            <w:pPr>
              <w:jc w:val="center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Certificate</w:t>
            </w:r>
          </w:p>
        </w:tc>
        <w:tc>
          <w:tcPr>
            <w:tcW w:w="319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47A81548" w14:textId="5D08B461" w:rsidR="00CE5513" w:rsidRPr="00220FE9" w:rsidRDefault="00107189" w:rsidP="008334E9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107189">
              <w:rPr>
                <w:rFonts w:asciiTheme="minorHAnsi" w:eastAsia="Calibri" w:hAnsiTheme="minorHAnsi" w:cstheme="minorHAnsi"/>
              </w:rPr>
              <w:t>B</w:t>
            </w:r>
            <w:r>
              <w:rPr>
                <w:rFonts w:asciiTheme="minorHAnsi" w:eastAsia="Calibri" w:hAnsiTheme="minorHAnsi" w:cstheme="minorHAnsi"/>
              </w:rPr>
              <w:t>usiness</w:t>
            </w:r>
            <w:r w:rsidRPr="00107189">
              <w:rPr>
                <w:rFonts w:asciiTheme="minorHAnsi" w:eastAsia="Calibri" w:hAnsiTheme="minorHAnsi" w:cstheme="minorHAnsi"/>
              </w:rPr>
              <w:t xml:space="preserve"> I</w:t>
            </w:r>
            <w:r>
              <w:rPr>
                <w:rFonts w:asciiTheme="minorHAnsi" w:eastAsia="Calibri" w:hAnsiTheme="minorHAnsi" w:cstheme="minorHAnsi"/>
              </w:rPr>
              <w:t>ntelligence</w:t>
            </w:r>
            <w:r w:rsidR="008334E9">
              <w:rPr>
                <w:rFonts w:asciiTheme="minorHAnsi" w:eastAsia="Calibri" w:hAnsiTheme="minorHAnsi" w:cstheme="minorHAnsi"/>
              </w:rPr>
              <w:t xml:space="preserve"> Developer</w:t>
            </w:r>
            <w:r w:rsidRPr="00107189">
              <w:rPr>
                <w:rFonts w:asciiTheme="minorHAnsi" w:eastAsia="Calibri" w:hAnsiTheme="minorHAnsi" w:cstheme="minorHAnsi"/>
              </w:rPr>
              <w:t>:</w:t>
            </w:r>
            <w:r w:rsidR="008334E9">
              <w:rPr>
                <w:rFonts w:asciiTheme="minorHAnsi" w:eastAsia="Calibri" w:hAnsiTheme="minorHAnsi" w:cstheme="minorHAnsi"/>
              </w:rPr>
              <w:t xml:space="preserve"> Oracle Course</w:t>
            </w:r>
          </w:p>
        </w:tc>
        <w:tc>
          <w:tcPr>
            <w:tcW w:w="261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16455748" w14:textId="677419D6" w:rsidR="00CE5513" w:rsidRPr="00220FE9" w:rsidRDefault="008334E9" w:rsidP="001D0225">
            <w:pPr>
              <w:jc w:val="center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ZTQ Solutions</w:t>
            </w:r>
          </w:p>
        </w:tc>
      </w:tr>
      <w:tr w:rsidR="002806B1" w:rsidRPr="00220FE9" w14:paraId="4F6FC562" w14:textId="77777777" w:rsidTr="001D0225">
        <w:trPr>
          <w:trHeight w:val="183"/>
        </w:trPr>
        <w:tc>
          <w:tcPr>
            <w:tcW w:w="141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162832E8" w14:textId="48828006" w:rsidR="002806B1" w:rsidRDefault="002806B1" w:rsidP="001D0225">
            <w:pPr>
              <w:jc w:val="center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2020</w:t>
            </w:r>
          </w:p>
        </w:tc>
        <w:tc>
          <w:tcPr>
            <w:tcW w:w="258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1F359C37" w14:textId="6B6036CC" w:rsidR="002806B1" w:rsidRDefault="002806B1" w:rsidP="001D0225">
            <w:pPr>
              <w:jc w:val="center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Certificate</w:t>
            </w:r>
          </w:p>
        </w:tc>
        <w:tc>
          <w:tcPr>
            <w:tcW w:w="319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66B6AAB7" w14:textId="6B19D687" w:rsidR="002806B1" w:rsidRPr="00107189" w:rsidRDefault="002806B1" w:rsidP="008334E9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806B1">
              <w:rPr>
                <w:rFonts w:asciiTheme="minorHAnsi" w:eastAsia="Calibri" w:hAnsiTheme="minorHAnsi" w:cstheme="minorHAnsi"/>
              </w:rPr>
              <w:t>AWS Cloud Practitioner Essentials (Second Edition)</w:t>
            </w:r>
          </w:p>
        </w:tc>
        <w:tc>
          <w:tcPr>
            <w:tcW w:w="261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08C02C4A" w14:textId="06D8F686" w:rsidR="002806B1" w:rsidRDefault="002806B1" w:rsidP="001D0225">
            <w:pPr>
              <w:jc w:val="center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AWS Training and Certification</w:t>
            </w:r>
          </w:p>
        </w:tc>
      </w:tr>
      <w:tr w:rsidR="007A2ADD" w:rsidRPr="00220FE9" w14:paraId="5A929B14" w14:textId="77777777" w:rsidTr="00A44B7D">
        <w:tc>
          <w:tcPr>
            <w:tcW w:w="9802" w:type="dxa"/>
            <w:gridSpan w:val="4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4E16C50E" w14:textId="77777777" w:rsidR="007A2ADD" w:rsidRPr="00220FE9" w:rsidRDefault="007A2ADD" w:rsidP="00A44B7D">
            <w:pPr>
              <w:jc w:val="center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Secondary Education</w:t>
            </w:r>
          </w:p>
        </w:tc>
      </w:tr>
      <w:tr w:rsidR="007A2ADD" w:rsidRPr="00220FE9" w14:paraId="0B66E582" w14:textId="77777777" w:rsidTr="001D0225">
        <w:tc>
          <w:tcPr>
            <w:tcW w:w="141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455424CF" w14:textId="77777777" w:rsidR="007A2ADD" w:rsidRPr="00220FE9" w:rsidRDefault="007A2ADD" w:rsidP="00A44B7D">
            <w:pPr>
              <w:jc w:val="center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Year</w:t>
            </w:r>
          </w:p>
        </w:tc>
        <w:tc>
          <w:tcPr>
            <w:tcW w:w="258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4814EB2C" w14:textId="77777777" w:rsidR="007A2ADD" w:rsidRPr="00220FE9" w:rsidRDefault="007A2ADD" w:rsidP="00A44B7D">
            <w:pPr>
              <w:jc w:val="center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Certificate</w:t>
            </w:r>
          </w:p>
        </w:tc>
        <w:tc>
          <w:tcPr>
            <w:tcW w:w="319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658EC5E2" w14:textId="77777777" w:rsidR="007A2ADD" w:rsidRPr="00220FE9" w:rsidRDefault="007A2ADD" w:rsidP="00A44B7D">
            <w:pPr>
              <w:jc w:val="center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Description</w:t>
            </w:r>
          </w:p>
        </w:tc>
        <w:tc>
          <w:tcPr>
            <w:tcW w:w="261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314A5335" w14:textId="77777777" w:rsidR="007A2ADD" w:rsidRPr="00220FE9" w:rsidRDefault="007A2ADD" w:rsidP="00A44B7D">
            <w:pPr>
              <w:jc w:val="center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Institute</w:t>
            </w:r>
          </w:p>
        </w:tc>
      </w:tr>
      <w:tr w:rsidR="007A2ADD" w:rsidRPr="00220FE9" w14:paraId="26A7CD05" w14:textId="77777777" w:rsidTr="001D0225">
        <w:tc>
          <w:tcPr>
            <w:tcW w:w="141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057F6A1F" w14:textId="2B6D0359" w:rsidR="007A2ADD" w:rsidRPr="00220FE9" w:rsidRDefault="005E7462" w:rsidP="00A44B7D">
            <w:pPr>
              <w:jc w:val="center"/>
              <w:rPr>
                <w:rFonts w:asciiTheme="minorHAnsi" w:eastAsia="Calibri" w:hAnsiTheme="minorHAnsi" w:cstheme="minorHAnsi"/>
                <w:color w:val="FF0000"/>
              </w:rPr>
            </w:pPr>
            <w:r w:rsidRPr="00220FE9">
              <w:rPr>
                <w:rFonts w:asciiTheme="minorHAnsi" w:eastAsia="Calibri" w:hAnsiTheme="minorHAnsi" w:cstheme="minorHAnsi"/>
              </w:rPr>
              <w:t>2007</w:t>
            </w:r>
          </w:p>
        </w:tc>
        <w:tc>
          <w:tcPr>
            <w:tcW w:w="258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0416DC17" w14:textId="7C5B5FA7" w:rsidR="007A2ADD" w:rsidRPr="00220FE9" w:rsidRDefault="009C5565" w:rsidP="00A44B7D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Matric</w:t>
            </w:r>
          </w:p>
        </w:tc>
        <w:tc>
          <w:tcPr>
            <w:tcW w:w="319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7C061400" w14:textId="7E3C9763" w:rsidR="007A2ADD" w:rsidRPr="00220FE9" w:rsidRDefault="009C5565" w:rsidP="00A44B7D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Grade 12</w:t>
            </w:r>
          </w:p>
        </w:tc>
        <w:tc>
          <w:tcPr>
            <w:tcW w:w="261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103A464E" w14:textId="5E1B8B94" w:rsidR="007A2ADD" w:rsidRPr="00220FE9" w:rsidRDefault="005E7462" w:rsidP="00A44B7D">
            <w:pPr>
              <w:jc w:val="center"/>
              <w:rPr>
                <w:rFonts w:asciiTheme="minorHAnsi" w:eastAsia="Calibri" w:hAnsiTheme="minorHAnsi" w:cstheme="minorHAnsi"/>
                <w:color w:val="FF0000"/>
              </w:rPr>
            </w:pPr>
            <w:r w:rsidRPr="00220FE9">
              <w:rPr>
                <w:rFonts w:asciiTheme="minorHAnsi" w:eastAsia="Calibri" w:hAnsiTheme="minorHAnsi" w:cstheme="minorHAnsi"/>
              </w:rPr>
              <w:t>Forest High School</w:t>
            </w:r>
          </w:p>
        </w:tc>
      </w:tr>
    </w:tbl>
    <w:p w14:paraId="0E70F284" w14:textId="2573DEEA" w:rsidR="007A2ADD" w:rsidRPr="00220FE9" w:rsidRDefault="007A2ADD" w:rsidP="007A2ADD">
      <w:pPr>
        <w:jc w:val="left"/>
        <w:rPr>
          <w:rFonts w:asciiTheme="minorHAnsi" w:eastAsia="Calibri" w:hAnsiTheme="minorHAnsi" w:cstheme="minorHAnsi"/>
        </w:rPr>
      </w:pPr>
    </w:p>
    <w:p w14:paraId="0DEBDF0C" w14:textId="77777777" w:rsidR="005E7462" w:rsidRPr="00220FE9" w:rsidRDefault="005E7462" w:rsidP="00D11B76">
      <w:pPr>
        <w:pStyle w:val="Heading3"/>
        <w:rPr>
          <w:rFonts w:asciiTheme="minorHAnsi" w:hAnsiTheme="minorHAnsi" w:cstheme="minorHAnsi"/>
        </w:rPr>
      </w:pPr>
    </w:p>
    <w:p w14:paraId="1E146030" w14:textId="58B409E1" w:rsidR="007A2ADD" w:rsidRPr="00220FE9" w:rsidRDefault="007A2ADD" w:rsidP="00D11B76">
      <w:pPr>
        <w:pStyle w:val="Heading3"/>
        <w:rPr>
          <w:rFonts w:asciiTheme="minorHAnsi" w:hAnsiTheme="minorHAnsi" w:cstheme="minorHAnsi"/>
        </w:rPr>
      </w:pPr>
      <w:r w:rsidRPr="00220FE9">
        <w:rPr>
          <w:rFonts w:asciiTheme="minorHAnsi" w:hAnsiTheme="minorHAnsi" w:cstheme="minorHAnsi"/>
        </w:rPr>
        <w:t>PERSONAL DETAILS</w:t>
      </w:r>
    </w:p>
    <w:p w14:paraId="2221E657" w14:textId="77777777" w:rsidR="00517A2B" w:rsidRPr="00220FE9" w:rsidRDefault="00517A2B" w:rsidP="00517A2B">
      <w:pPr>
        <w:rPr>
          <w:rFonts w:asciiTheme="minorHAnsi" w:hAnsiTheme="minorHAnsi" w:cstheme="minorHAnsi"/>
        </w:rPr>
      </w:pPr>
    </w:p>
    <w:tbl>
      <w:tblPr>
        <w:tblStyle w:val="TableGrid"/>
        <w:tblW w:w="9810" w:type="dxa"/>
        <w:tblInd w:w="-5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880"/>
        <w:gridCol w:w="6930"/>
      </w:tblGrid>
      <w:tr w:rsidR="007A2ADD" w:rsidRPr="00220FE9" w14:paraId="369D388E" w14:textId="77777777" w:rsidTr="00A44B7D">
        <w:trPr>
          <w:trHeight w:val="342"/>
        </w:trPr>
        <w:tc>
          <w:tcPr>
            <w:tcW w:w="28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  <w:hideMark/>
          </w:tcPr>
          <w:p w14:paraId="0EBAC7B0" w14:textId="77777777" w:rsidR="007A2ADD" w:rsidRPr="00220FE9" w:rsidRDefault="007A2ADD" w:rsidP="00A44B7D">
            <w:pPr>
              <w:jc w:val="left"/>
              <w:rPr>
                <w:rFonts w:asciiTheme="minorHAnsi" w:hAnsiTheme="minorHAnsi" w:cstheme="minorHAnsi"/>
                <w:b/>
                <w:bCs/>
              </w:rPr>
            </w:pPr>
            <w:bookmarkStart w:id="1" w:name="_Hlk13655773"/>
            <w:r w:rsidRPr="00220FE9">
              <w:rPr>
                <w:rFonts w:asciiTheme="minorHAnsi" w:hAnsiTheme="minorHAnsi" w:cstheme="minorHAnsi"/>
                <w:b/>
                <w:bCs/>
              </w:rPr>
              <w:t>Full Name &amp; Surname</w:t>
            </w:r>
          </w:p>
        </w:tc>
        <w:tc>
          <w:tcPr>
            <w:tcW w:w="693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E8B71E5" w14:textId="60610D42" w:rsidR="007A2ADD" w:rsidRPr="00220FE9" w:rsidRDefault="001D0225" w:rsidP="00A44B7D">
            <w:pPr>
              <w:jc w:val="left"/>
              <w:rPr>
                <w:rFonts w:asciiTheme="minorHAns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Tebogo Thale</w:t>
            </w:r>
          </w:p>
        </w:tc>
      </w:tr>
      <w:tr w:rsidR="007A2ADD" w:rsidRPr="00220FE9" w14:paraId="60B3C52D" w14:textId="77777777" w:rsidTr="00A44B7D">
        <w:trPr>
          <w:trHeight w:val="354"/>
        </w:trPr>
        <w:tc>
          <w:tcPr>
            <w:tcW w:w="28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  <w:hideMark/>
          </w:tcPr>
          <w:p w14:paraId="488F7BAC" w14:textId="77777777" w:rsidR="007A2ADD" w:rsidRPr="00220FE9" w:rsidRDefault="007A2ADD" w:rsidP="00A44B7D">
            <w:pPr>
              <w:jc w:val="left"/>
              <w:rPr>
                <w:rFonts w:asciiTheme="minorHAnsi" w:hAnsiTheme="minorHAnsi" w:cstheme="minorHAnsi"/>
                <w:b/>
                <w:bCs/>
              </w:rPr>
            </w:pPr>
            <w:r w:rsidRPr="00220FE9">
              <w:rPr>
                <w:rFonts w:asciiTheme="minorHAnsi" w:hAnsiTheme="minorHAnsi" w:cstheme="minorHAnsi"/>
                <w:b/>
                <w:bCs/>
              </w:rPr>
              <w:t>Known As</w:t>
            </w:r>
          </w:p>
        </w:tc>
        <w:tc>
          <w:tcPr>
            <w:tcW w:w="693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3885864" w14:textId="5D7EC597" w:rsidR="007A2ADD" w:rsidRPr="00220FE9" w:rsidRDefault="001D0225" w:rsidP="00A44B7D">
            <w:pPr>
              <w:jc w:val="left"/>
              <w:rPr>
                <w:rFonts w:asciiTheme="minorHAns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Tebogo</w:t>
            </w:r>
          </w:p>
        </w:tc>
      </w:tr>
      <w:tr w:rsidR="00857868" w:rsidRPr="00220FE9" w14:paraId="186D4230" w14:textId="77777777" w:rsidTr="00A44B7D">
        <w:trPr>
          <w:trHeight w:val="342"/>
        </w:trPr>
        <w:tc>
          <w:tcPr>
            <w:tcW w:w="28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  <w:hideMark/>
          </w:tcPr>
          <w:p w14:paraId="6BA028CF" w14:textId="77777777" w:rsidR="00857868" w:rsidRPr="00220FE9" w:rsidRDefault="00857868" w:rsidP="00857868">
            <w:pPr>
              <w:jc w:val="left"/>
              <w:rPr>
                <w:rFonts w:asciiTheme="minorHAnsi" w:hAnsiTheme="minorHAnsi" w:cstheme="minorHAnsi"/>
                <w:b/>
                <w:bCs/>
              </w:rPr>
            </w:pPr>
            <w:r w:rsidRPr="00220FE9">
              <w:rPr>
                <w:rFonts w:asciiTheme="minorHAnsi" w:hAnsiTheme="minorHAnsi" w:cstheme="minorHAnsi"/>
                <w:b/>
                <w:bCs/>
              </w:rPr>
              <w:t>ID</w:t>
            </w:r>
          </w:p>
        </w:tc>
        <w:tc>
          <w:tcPr>
            <w:tcW w:w="693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A4A88C1" w14:textId="3F481BBB" w:rsidR="00857868" w:rsidRPr="00220FE9" w:rsidRDefault="004B4449" w:rsidP="00857868">
            <w:pPr>
              <w:jc w:val="left"/>
              <w:rPr>
                <w:rFonts w:asciiTheme="minorHAns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890125902089</w:t>
            </w:r>
          </w:p>
        </w:tc>
      </w:tr>
      <w:tr w:rsidR="004F4596" w:rsidRPr="00220FE9" w14:paraId="5F83889F" w14:textId="77777777" w:rsidTr="00A44B7D">
        <w:trPr>
          <w:trHeight w:val="342"/>
        </w:trPr>
        <w:tc>
          <w:tcPr>
            <w:tcW w:w="28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14:paraId="78924475" w14:textId="541D2543" w:rsidR="004F4596" w:rsidRPr="00220FE9" w:rsidRDefault="004F4596" w:rsidP="00857868">
            <w:pPr>
              <w:jc w:val="left"/>
              <w:rPr>
                <w:rFonts w:asciiTheme="minorHAnsi" w:hAnsiTheme="minorHAnsi" w:cstheme="minorHAnsi"/>
                <w:b/>
                <w:bCs/>
              </w:rPr>
            </w:pPr>
            <w:r w:rsidRPr="00220FE9">
              <w:rPr>
                <w:rFonts w:asciiTheme="minorHAnsi" w:hAnsiTheme="minorHAnsi" w:cstheme="minorHAnsi"/>
                <w:b/>
                <w:bCs/>
              </w:rPr>
              <w:t>Contacts</w:t>
            </w:r>
          </w:p>
        </w:tc>
        <w:tc>
          <w:tcPr>
            <w:tcW w:w="693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E593644" w14:textId="3DE8338E" w:rsidR="004F4596" w:rsidRPr="00220FE9" w:rsidRDefault="002F2F86" w:rsidP="00857868">
            <w:pPr>
              <w:jc w:val="left"/>
              <w:rPr>
                <w:rFonts w:asciiTheme="minorHAns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0633760095</w:t>
            </w:r>
          </w:p>
        </w:tc>
      </w:tr>
      <w:tr w:rsidR="00857868" w:rsidRPr="00220FE9" w14:paraId="5514C201" w14:textId="77777777" w:rsidTr="00A44B7D">
        <w:trPr>
          <w:trHeight w:val="354"/>
        </w:trPr>
        <w:tc>
          <w:tcPr>
            <w:tcW w:w="28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  <w:hideMark/>
          </w:tcPr>
          <w:p w14:paraId="3290D878" w14:textId="77777777" w:rsidR="00857868" w:rsidRPr="00220FE9" w:rsidRDefault="00857868" w:rsidP="00857868">
            <w:pPr>
              <w:jc w:val="left"/>
              <w:rPr>
                <w:rFonts w:asciiTheme="minorHAnsi" w:hAnsiTheme="minorHAnsi" w:cstheme="minorHAnsi"/>
                <w:b/>
                <w:bCs/>
              </w:rPr>
            </w:pPr>
            <w:r w:rsidRPr="00220FE9">
              <w:rPr>
                <w:rFonts w:asciiTheme="minorHAnsi" w:hAnsiTheme="minorHAnsi" w:cstheme="minorHAnsi"/>
                <w:b/>
                <w:bCs/>
              </w:rPr>
              <w:t>Date of Birth</w:t>
            </w:r>
          </w:p>
        </w:tc>
        <w:tc>
          <w:tcPr>
            <w:tcW w:w="693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9CD53CC" w14:textId="1CB4DC11" w:rsidR="00857868" w:rsidRPr="00220FE9" w:rsidRDefault="004B4449" w:rsidP="00857868">
            <w:pPr>
              <w:jc w:val="left"/>
              <w:rPr>
                <w:rFonts w:asciiTheme="minorHAns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1989/02/12</w:t>
            </w:r>
          </w:p>
        </w:tc>
      </w:tr>
      <w:tr w:rsidR="007A2ADD" w:rsidRPr="00220FE9" w14:paraId="1A261B94" w14:textId="77777777" w:rsidTr="00A44B7D">
        <w:trPr>
          <w:trHeight w:val="342"/>
        </w:trPr>
        <w:tc>
          <w:tcPr>
            <w:tcW w:w="28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  <w:hideMark/>
          </w:tcPr>
          <w:p w14:paraId="186374CF" w14:textId="77777777" w:rsidR="007A2ADD" w:rsidRPr="00220FE9" w:rsidRDefault="007A2ADD" w:rsidP="00A44B7D">
            <w:pPr>
              <w:jc w:val="left"/>
              <w:rPr>
                <w:rFonts w:asciiTheme="minorHAnsi" w:hAnsiTheme="minorHAnsi" w:cstheme="minorHAnsi"/>
                <w:b/>
                <w:bCs/>
              </w:rPr>
            </w:pPr>
            <w:r w:rsidRPr="00220FE9">
              <w:rPr>
                <w:rFonts w:asciiTheme="minorHAnsi" w:hAnsiTheme="minorHAnsi" w:cstheme="minorHAnsi"/>
                <w:b/>
                <w:bCs/>
              </w:rPr>
              <w:t>Nationality</w:t>
            </w:r>
          </w:p>
        </w:tc>
        <w:tc>
          <w:tcPr>
            <w:tcW w:w="693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A84F7E0" w14:textId="2A18C45C" w:rsidR="007A2ADD" w:rsidRPr="00220FE9" w:rsidRDefault="001D0225" w:rsidP="00A44B7D">
            <w:pPr>
              <w:jc w:val="left"/>
              <w:rPr>
                <w:rFonts w:asciiTheme="minorHAns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South African</w:t>
            </w:r>
          </w:p>
        </w:tc>
      </w:tr>
      <w:tr w:rsidR="007A2ADD" w:rsidRPr="00220FE9" w14:paraId="65C775E1" w14:textId="77777777" w:rsidTr="00A44B7D">
        <w:trPr>
          <w:trHeight w:val="354"/>
        </w:trPr>
        <w:tc>
          <w:tcPr>
            <w:tcW w:w="28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  <w:hideMark/>
          </w:tcPr>
          <w:p w14:paraId="42FCB004" w14:textId="77777777" w:rsidR="007A2ADD" w:rsidRPr="00220FE9" w:rsidRDefault="007A2ADD" w:rsidP="00A44B7D">
            <w:pPr>
              <w:jc w:val="left"/>
              <w:rPr>
                <w:rFonts w:asciiTheme="minorHAnsi" w:hAnsiTheme="minorHAnsi" w:cstheme="minorHAnsi"/>
                <w:b/>
                <w:bCs/>
              </w:rPr>
            </w:pPr>
            <w:r w:rsidRPr="00220FE9">
              <w:rPr>
                <w:rFonts w:asciiTheme="minorHAnsi" w:hAnsiTheme="minorHAnsi" w:cstheme="minorHAnsi"/>
                <w:b/>
                <w:bCs/>
              </w:rPr>
              <w:t>Race</w:t>
            </w:r>
          </w:p>
        </w:tc>
        <w:tc>
          <w:tcPr>
            <w:tcW w:w="693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2F96C95" w14:textId="283DD33B" w:rsidR="007A2ADD" w:rsidRPr="00220FE9" w:rsidRDefault="001D0225" w:rsidP="00A44B7D">
            <w:pPr>
              <w:jc w:val="left"/>
              <w:rPr>
                <w:rFonts w:asciiTheme="minorHAns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African</w:t>
            </w:r>
          </w:p>
        </w:tc>
      </w:tr>
      <w:tr w:rsidR="007A2ADD" w:rsidRPr="00220FE9" w14:paraId="7E36B176" w14:textId="77777777" w:rsidTr="00A44B7D">
        <w:trPr>
          <w:trHeight w:val="342"/>
        </w:trPr>
        <w:tc>
          <w:tcPr>
            <w:tcW w:w="28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  <w:hideMark/>
          </w:tcPr>
          <w:p w14:paraId="30022C5B" w14:textId="77777777" w:rsidR="007A2ADD" w:rsidRPr="00220FE9" w:rsidRDefault="007A2ADD" w:rsidP="00A44B7D">
            <w:pPr>
              <w:jc w:val="left"/>
              <w:rPr>
                <w:rFonts w:asciiTheme="minorHAnsi" w:hAnsiTheme="minorHAnsi" w:cstheme="minorHAnsi"/>
                <w:b/>
                <w:bCs/>
              </w:rPr>
            </w:pPr>
            <w:r w:rsidRPr="00220FE9">
              <w:rPr>
                <w:rFonts w:asciiTheme="minorHAnsi" w:hAnsiTheme="minorHAnsi" w:cstheme="minorHAnsi"/>
                <w:b/>
                <w:bCs/>
              </w:rPr>
              <w:t>Gender</w:t>
            </w:r>
          </w:p>
        </w:tc>
        <w:tc>
          <w:tcPr>
            <w:tcW w:w="693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E6C5CF3" w14:textId="7712D8B9" w:rsidR="007A2ADD" w:rsidRPr="00220FE9" w:rsidRDefault="001D0225" w:rsidP="00A44B7D">
            <w:pPr>
              <w:jc w:val="left"/>
              <w:rPr>
                <w:rFonts w:asciiTheme="minorHAns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Male</w:t>
            </w:r>
          </w:p>
        </w:tc>
      </w:tr>
      <w:tr w:rsidR="00857868" w:rsidRPr="00220FE9" w14:paraId="52EDBFD6" w14:textId="77777777" w:rsidTr="00A44B7D">
        <w:trPr>
          <w:trHeight w:val="342"/>
        </w:trPr>
        <w:tc>
          <w:tcPr>
            <w:tcW w:w="28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  <w:hideMark/>
          </w:tcPr>
          <w:p w14:paraId="1342FE3F" w14:textId="77777777" w:rsidR="00857868" w:rsidRPr="00220FE9" w:rsidRDefault="00857868" w:rsidP="00857868">
            <w:pPr>
              <w:jc w:val="left"/>
              <w:rPr>
                <w:rFonts w:asciiTheme="minorHAnsi" w:hAnsiTheme="minorHAnsi" w:cstheme="minorHAnsi"/>
                <w:b/>
                <w:bCs/>
              </w:rPr>
            </w:pPr>
            <w:r w:rsidRPr="00220FE9">
              <w:rPr>
                <w:rFonts w:asciiTheme="minorHAnsi" w:hAnsiTheme="minorHAnsi" w:cstheme="minorHAnsi"/>
                <w:b/>
                <w:bCs/>
              </w:rPr>
              <w:t>Marital Status</w:t>
            </w:r>
          </w:p>
        </w:tc>
        <w:tc>
          <w:tcPr>
            <w:tcW w:w="693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C206C77" w14:textId="69FA5A5E" w:rsidR="00857868" w:rsidRPr="00220FE9" w:rsidRDefault="004B4449" w:rsidP="00857868">
            <w:pPr>
              <w:jc w:val="left"/>
              <w:rPr>
                <w:rFonts w:asciiTheme="minorHAns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Single</w:t>
            </w:r>
          </w:p>
        </w:tc>
      </w:tr>
      <w:tr w:rsidR="00857868" w:rsidRPr="00220FE9" w14:paraId="775B4202" w14:textId="77777777" w:rsidTr="00A44B7D">
        <w:trPr>
          <w:trHeight w:val="342"/>
        </w:trPr>
        <w:tc>
          <w:tcPr>
            <w:tcW w:w="28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14:paraId="614350EF" w14:textId="7D56D681" w:rsidR="00857868" w:rsidRPr="00220FE9" w:rsidRDefault="00275226" w:rsidP="00857868">
            <w:pPr>
              <w:jc w:val="left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Email Address</w:t>
            </w:r>
          </w:p>
        </w:tc>
        <w:tc>
          <w:tcPr>
            <w:tcW w:w="693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E84CA8C" w14:textId="40FBFF03" w:rsidR="00857868" w:rsidRPr="00220FE9" w:rsidRDefault="00000000" w:rsidP="00857868">
            <w:pPr>
              <w:jc w:val="left"/>
              <w:rPr>
                <w:rFonts w:asciiTheme="minorHAnsi" w:hAnsiTheme="minorHAnsi" w:cstheme="minorHAnsi"/>
              </w:rPr>
            </w:pPr>
            <w:hyperlink r:id="rId12" w:history="1">
              <w:r w:rsidR="009F34B8" w:rsidRPr="00E4556C">
                <w:rPr>
                  <w:rStyle w:val="Hyperlink"/>
                  <w:rFonts w:asciiTheme="minorHAnsi" w:hAnsiTheme="minorHAnsi" w:cstheme="minorHAnsi"/>
                </w:rPr>
                <w:t>Tthale34@gmail.com</w:t>
              </w:r>
            </w:hyperlink>
          </w:p>
        </w:tc>
      </w:tr>
      <w:tr w:rsidR="007A2ADD" w:rsidRPr="00220FE9" w14:paraId="7D4E1DF4" w14:textId="77777777" w:rsidTr="00A44B7D">
        <w:trPr>
          <w:trHeight w:val="342"/>
        </w:trPr>
        <w:tc>
          <w:tcPr>
            <w:tcW w:w="28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  <w:hideMark/>
          </w:tcPr>
          <w:p w14:paraId="05E54DD6" w14:textId="77777777" w:rsidR="007A2ADD" w:rsidRPr="00220FE9" w:rsidRDefault="007A2ADD" w:rsidP="00A44B7D">
            <w:pPr>
              <w:jc w:val="left"/>
              <w:rPr>
                <w:rFonts w:asciiTheme="minorHAnsi" w:hAnsiTheme="minorHAnsi" w:cstheme="minorHAnsi"/>
                <w:b/>
                <w:bCs/>
              </w:rPr>
            </w:pPr>
            <w:r w:rsidRPr="00220FE9">
              <w:rPr>
                <w:rFonts w:asciiTheme="minorHAnsi" w:hAnsiTheme="minorHAnsi" w:cstheme="minorHAnsi"/>
                <w:b/>
                <w:bCs/>
              </w:rPr>
              <w:t>Living Location</w:t>
            </w:r>
          </w:p>
        </w:tc>
        <w:tc>
          <w:tcPr>
            <w:tcW w:w="693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8E7BD18" w14:textId="63DE4EB2" w:rsidR="007A2ADD" w:rsidRPr="00220FE9" w:rsidRDefault="000F4158" w:rsidP="00A44B7D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 Tiger Road</w:t>
            </w:r>
            <w:r w:rsidR="00586945">
              <w:rPr>
                <w:rFonts w:asciiTheme="minorHAnsi" w:hAnsiTheme="minorHAnsi" w:cstheme="minorHAnsi"/>
              </w:rPr>
              <w:t xml:space="preserve">, </w:t>
            </w:r>
            <w:r>
              <w:rPr>
                <w:rFonts w:asciiTheme="minorHAnsi" w:hAnsiTheme="minorHAnsi" w:cstheme="minorHAnsi"/>
              </w:rPr>
              <w:t>Birchleigh</w:t>
            </w:r>
            <w:r w:rsidR="00586945">
              <w:rPr>
                <w:rFonts w:asciiTheme="minorHAnsi" w:hAnsiTheme="minorHAnsi" w:cstheme="minorHAnsi"/>
              </w:rPr>
              <w:t>, Kempton Park</w:t>
            </w:r>
          </w:p>
        </w:tc>
      </w:tr>
      <w:tr w:rsidR="007A2ADD" w:rsidRPr="00220FE9" w14:paraId="22A843A0" w14:textId="77777777" w:rsidTr="00A44B7D">
        <w:trPr>
          <w:trHeight w:val="342"/>
        </w:trPr>
        <w:tc>
          <w:tcPr>
            <w:tcW w:w="28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  <w:hideMark/>
          </w:tcPr>
          <w:p w14:paraId="38E00A7C" w14:textId="77777777" w:rsidR="007A2ADD" w:rsidRPr="00220FE9" w:rsidRDefault="007A2ADD" w:rsidP="00A44B7D">
            <w:pPr>
              <w:jc w:val="left"/>
              <w:rPr>
                <w:rFonts w:asciiTheme="minorHAnsi" w:hAnsiTheme="minorHAnsi" w:cstheme="minorHAnsi"/>
                <w:b/>
                <w:bCs/>
              </w:rPr>
            </w:pPr>
            <w:r w:rsidRPr="00220FE9">
              <w:rPr>
                <w:rFonts w:asciiTheme="minorHAnsi" w:hAnsiTheme="minorHAnsi" w:cstheme="minorHAnsi"/>
                <w:b/>
                <w:bCs/>
              </w:rPr>
              <w:t>Languages</w:t>
            </w:r>
          </w:p>
        </w:tc>
        <w:tc>
          <w:tcPr>
            <w:tcW w:w="693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5FEFFCE" w14:textId="36AD1E27" w:rsidR="007A2ADD" w:rsidRPr="00220FE9" w:rsidRDefault="004B4449" w:rsidP="00A44B7D">
            <w:pPr>
              <w:jc w:val="left"/>
              <w:rPr>
                <w:rFonts w:asciiTheme="minorHAns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Setswana, English, Sotho, Zulu</w:t>
            </w:r>
          </w:p>
        </w:tc>
      </w:tr>
      <w:tr w:rsidR="00857868" w:rsidRPr="00220FE9" w14:paraId="13FC9CE5" w14:textId="77777777" w:rsidTr="00A44B7D">
        <w:trPr>
          <w:trHeight w:val="342"/>
        </w:trPr>
        <w:tc>
          <w:tcPr>
            <w:tcW w:w="28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  <w:hideMark/>
          </w:tcPr>
          <w:p w14:paraId="2C371709" w14:textId="77777777" w:rsidR="00857868" w:rsidRPr="00220FE9" w:rsidRDefault="00857868" w:rsidP="00857868">
            <w:pPr>
              <w:jc w:val="left"/>
              <w:rPr>
                <w:rFonts w:asciiTheme="minorHAnsi" w:hAnsiTheme="minorHAnsi" w:cstheme="minorHAnsi"/>
                <w:b/>
                <w:bCs/>
              </w:rPr>
            </w:pPr>
            <w:r w:rsidRPr="00220FE9">
              <w:rPr>
                <w:rFonts w:asciiTheme="minorHAnsi" w:hAnsiTheme="minorHAnsi" w:cstheme="minorHAnsi"/>
                <w:b/>
                <w:bCs/>
              </w:rPr>
              <w:t>Drivers Licence</w:t>
            </w:r>
          </w:p>
        </w:tc>
        <w:tc>
          <w:tcPr>
            <w:tcW w:w="693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87B79CD" w14:textId="569E332A" w:rsidR="00857868" w:rsidRPr="00220FE9" w:rsidRDefault="004B4449" w:rsidP="00857868">
            <w:pPr>
              <w:jc w:val="left"/>
              <w:rPr>
                <w:rFonts w:asciiTheme="minorHAns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Yes</w:t>
            </w:r>
          </w:p>
        </w:tc>
      </w:tr>
      <w:tr w:rsidR="00857868" w:rsidRPr="00220FE9" w14:paraId="009C9A90" w14:textId="77777777" w:rsidTr="00A44B7D">
        <w:trPr>
          <w:trHeight w:val="342"/>
        </w:trPr>
        <w:tc>
          <w:tcPr>
            <w:tcW w:w="28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  <w:hideMark/>
          </w:tcPr>
          <w:p w14:paraId="5D1BB47D" w14:textId="77777777" w:rsidR="00857868" w:rsidRPr="00220FE9" w:rsidRDefault="00857868" w:rsidP="00857868">
            <w:pPr>
              <w:jc w:val="left"/>
              <w:rPr>
                <w:rFonts w:asciiTheme="minorHAnsi" w:hAnsiTheme="minorHAnsi" w:cstheme="minorHAnsi"/>
                <w:b/>
                <w:bCs/>
              </w:rPr>
            </w:pPr>
            <w:r w:rsidRPr="00220FE9">
              <w:rPr>
                <w:rFonts w:asciiTheme="minorHAnsi" w:hAnsiTheme="minorHAnsi" w:cstheme="minorHAnsi"/>
                <w:b/>
                <w:bCs/>
              </w:rPr>
              <w:t>Own Transport</w:t>
            </w:r>
          </w:p>
        </w:tc>
        <w:tc>
          <w:tcPr>
            <w:tcW w:w="693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AE7FB33" w14:textId="251D98B6" w:rsidR="00857868" w:rsidRPr="00220FE9" w:rsidRDefault="004B4449" w:rsidP="00857868">
            <w:pPr>
              <w:jc w:val="left"/>
              <w:rPr>
                <w:rFonts w:asciiTheme="minorHAns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No</w:t>
            </w:r>
          </w:p>
        </w:tc>
      </w:tr>
      <w:tr w:rsidR="00857868" w:rsidRPr="00220FE9" w14:paraId="5155770B" w14:textId="77777777" w:rsidTr="00A44B7D">
        <w:trPr>
          <w:trHeight w:val="342"/>
        </w:trPr>
        <w:tc>
          <w:tcPr>
            <w:tcW w:w="28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  <w:hideMark/>
          </w:tcPr>
          <w:p w14:paraId="12E24149" w14:textId="6CB63DF1" w:rsidR="00857868" w:rsidRPr="00220FE9" w:rsidRDefault="00857868" w:rsidP="00857868">
            <w:pPr>
              <w:jc w:val="left"/>
              <w:rPr>
                <w:rFonts w:asciiTheme="minorHAnsi" w:hAnsiTheme="minorHAnsi" w:cstheme="minorHAnsi"/>
                <w:b/>
                <w:bCs/>
              </w:rPr>
            </w:pPr>
            <w:r w:rsidRPr="00220FE9">
              <w:rPr>
                <w:rFonts w:asciiTheme="minorHAnsi" w:hAnsiTheme="minorHAnsi" w:cstheme="minorHAnsi"/>
                <w:b/>
                <w:bCs/>
              </w:rPr>
              <w:t>Notice Period</w:t>
            </w:r>
            <w:r w:rsidR="00713444">
              <w:rPr>
                <w:rFonts w:asciiTheme="minorHAnsi" w:hAnsiTheme="minorHAnsi" w:cstheme="minorHAnsi"/>
                <w:b/>
                <w:bCs/>
              </w:rPr>
              <w:t xml:space="preserve"> (Days)</w:t>
            </w:r>
          </w:p>
        </w:tc>
        <w:tc>
          <w:tcPr>
            <w:tcW w:w="693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CEF3F20" w14:textId="55CF4EC0" w:rsidR="00857868" w:rsidRPr="00220FE9" w:rsidRDefault="00974EFF" w:rsidP="00857868">
            <w:pPr>
              <w:jc w:val="left"/>
              <w:rPr>
                <w:rFonts w:asciiTheme="minorHAns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3</w:t>
            </w:r>
            <w:r w:rsidR="004B4449" w:rsidRPr="00220FE9">
              <w:rPr>
                <w:rFonts w:asciiTheme="minorHAnsi" w:hAnsiTheme="minorHAnsi" w:cstheme="minorHAnsi"/>
              </w:rPr>
              <w:t>0</w:t>
            </w:r>
          </w:p>
        </w:tc>
      </w:tr>
      <w:bookmarkEnd w:id="1"/>
    </w:tbl>
    <w:p w14:paraId="5A986FD1" w14:textId="77777777" w:rsidR="007A2ADD" w:rsidRPr="00220FE9" w:rsidRDefault="007A2ADD" w:rsidP="007A2ADD">
      <w:pPr>
        <w:rPr>
          <w:rFonts w:asciiTheme="minorHAnsi" w:eastAsia="Calibri" w:hAnsiTheme="minorHAnsi" w:cstheme="minorHAnsi"/>
        </w:rPr>
      </w:pPr>
    </w:p>
    <w:p w14:paraId="2506910D" w14:textId="77777777" w:rsidR="007A2ADD" w:rsidRPr="00220FE9" w:rsidRDefault="007A2ADD" w:rsidP="00D11B76">
      <w:pPr>
        <w:pStyle w:val="Heading3"/>
        <w:rPr>
          <w:rFonts w:asciiTheme="minorHAnsi" w:hAnsiTheme="minorHAnsi" w:cstheme="minorHAnsi"/>
        </w:rPr>
      </w:pPr>
      <w:r w:rsidRPr="00220FE9">
        <w:rPr>
          <w:rFonts w:asciiTheme="minorHAnsi" w:hAnsiTheme="minorHAnsi" w:cstheme="minorHAnsi"/>
        </w:rPr>
        <w:t>EMPLOYMENT OVERVIEW</w:t>
      </w:r>
    </w:p>
    <w:p w14:paraId="464920A3" w14:textId="77777777" w:rsidR="00517A2B" w:rsidRPr="00220FE9" w:rsidRDefault="00517A2B" w:rsidP="00517A2B">
      <w:pPr>
        <w:rPr>
          <w:rFonts w:asciiTheme="minorHAnsi" w:hAnsiTheme="minorHAnsi" w:cstheme="minorHAnsi"/>
        </w:rPr>
      </w:pPr>
    </w:p>
    <w:tbl>
      <w:tblPr>
        <w:tblStyle w:val="TableGrid"/>
        <w:tblW w:w="9743" w:type="dxa"/>
        <w:tblBorders>
          <w:top w:val="single" w:sz="6" w:space="0" w:color="A6A6A6"/>
          <w:left w:val="single" w:sz="6" w:space="0" w:color="A6A6A6"/>
          <w:bottom w:val="single" w:sz="6" w:space="0" w:color="A6A6A6"/>
          <w:right w:val="single" w:sz="6" w:space="0" w:color="A6A6A6"/>
          <w:insideH w:val="single" w:sz="6" w:space="0" w:color="A6A6A6"/>
          <w:insideV w:val="single" w:sz="6" w:space="0" w:color="A6A6A6"/>
        </w:tblBorders>
        <w:tblLook w:val="04A0" w:firstRow="1" w:lastRow="0" w:firstColumn="1" w:lastColumn="0" w:noHBand="0" w:noVBand="1"/>
      </w:tblPr>
      <w:tblGrid>
        <w:gridCol w:w="3142"/>
        <w:gridCol w:w="3037"/>
        <w:gridCol w:w="1361"/>
        <w:gridCol w:w="2203"/>
      </w:tblGrid>
      <w:tr w:rsidR="007A2ADD" w:rsidRPr="00220FE9" w14:paraId="6C12AEF1" w14:textId="77777777" w:rsidTr="004260B8">
        <w:trPr>
          <w:trHeight w:val="457"/>
        </w:trPr>
        <w:tc>
          <w:tcPr>
            <w:tcW w:w="3142" w:type="dxa"/>
            <w:shd w:val="clear" w:color="auto" w:fill="D9D9D9"/>
          </w:tcPr>
          <w:p w14:paraId="07F75753" w14:textId="77777777" w:rsidR="007A2ADD" w:rsidRPr="00220FE9" w:rsidRDefault="007A2ADD" w:rsidP="00A44B7D">
            <w:pPr>
              <w:jc w:val="center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Company</w:t>
            </w:r>
          </w:p>
        </w:tc>
        <w:tc>
          <w:tcPr>
            <w:tcW w:w="3037" w:type="dxa"/>
            <w:shd w:val="clear" w:color="auto" w:fill="D9D9D9"/>
          </w:tcPr>
          <w:p w14:paraId="36DDB616" w14:textId="77777777" w:rsidR="007A2ADD" w:rsidRPr="00220FE9" w:rsidRDefault="007A2ADD" w:rsidP="00A44B7D">
            <w:pPr>
              <w:jc w:val="center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Position</w:t>
            </w:r>
          </w:p>
        </w:tc>
        <w:tc>
          <w:tcPr>
            <w:tcW w:w="1361" w:type="dxa"/>
            <w:shd w:val="clear" w:color="auto" w:fill="D9D9D9"/>
          </w:tcPr>
          <w:p w14:paraId="729F46E7" w14:textId="77777777" w:rsidR="007A2ADD" w:rsidRPr="00220FE9" w:rsidRDefault="007A2ADD" w:rsidP="00A44B7D">
            <w:pPr>
              <w:jc w:val="center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Permanent/</w:t>
            </w:r>
          </w:p>
          <w:p w14:paraId="636FEEBF" w14:textId="77777777" w:rsidR="007A2ADD" w:rsidRPr="00220FE9" w:rsidRDefault="007A2ADD" w:rsidP="00A44B7D">
            <w:pPr>
              <w:jc w:val="center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Contract</w:t>
            </w:r>
          </w:p>
        </w:tc>
        <w:tc>
          <w:tcPr>
            <w:tcW w:w="2203" w:type="dxa"/>
            <w:shd w:val="clear" w:color="auto" w:fill="D9D9D9"/>
          </w:tcPr>
          <w:p w14:paraId="582705B4" w14:textId="77777777" w:rsidR="007A2ADD" w:rsidRPr="00220FE9" w:rsidRDefault="007A2ADD" w:rsidP="00A44B7D">
            <w:pPr>
              <w:jc w:val="center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Period</w:t>
            </w:r>
          </w:p>
        </w:tc>
      </w:tr>
      <w:tr w:rsidR="002F2F86" w:rsidRPr="00220FE9" w14:paraId="07EEC2D9" w14:textId="77777777" w:rsidTr="004112DD">
        <w:trPr>
          <w:trHeight w:val="222"/>
        </w:trPr>
        <w:tc>
          <w:tcPr>
            <w:tcW w:w="3142" w:type="dxa"/>
          </w:tcPr>
          <w:p w14:paraId="0E0E1671" w14:textId="3B23657C" w:rsidR="002F2F86" w:rsidRPr="00220FE9" w:rsidRDefault="002F2F86" w:rsidP="004112DD">
            <w:pPr>
              <w:jc w:val="left"/>
              <w:rPr>
                <w:rFonts w:asciiTheme="minorHAnsi" w:eastAsia="Calibri" w:hAnsiTheme="minorHAnsi" w:cstheme="minorHAnsi"/>
              </w:rPr>
            </w:pPr>
            <w:bookmarkStart w:id="2" w:name="_Hlk122433863"/>
            <w:r w:rsidRPr="00220FE9">
              <w:rPr>
                <w:rFonts w:asciiTheme="minorHAnsi" w:eastAsia="Calibri" w:hAnsiTheme="minorHAnsi" w:cstheme="minorHAnsi"/>
              </w:rPr>
              <w:t xml:space="preserve">Workforce </w:t>
            </w:r>
            <w:r w:rsidR="00F1469E" w:rsidRPr="00220FE9">
              <w:rPr>
                <w:rFonts w:asciiTheme="minorHAnsi" w:eastAsia="Calibri" w:hAnsiTheme="minorHAnsi" w:cstheme="minorHAnsi"/>
              </w:rPr>
              <w:t>Holdings</w:t>
            </w:r>
          </w:p>
        </w:tc>
        <w:tc>
          <w:tcPr>
            <w:tcW w:w="3037" w:type="dxa"/>
          </w:tcPr>
          <w:p w14:paraId="4D7FB103" w14:textId="69C115F7" w:rsidR="002F2F86" w:rsidRPr="00220FE9" w:rsidRDefault="002F2F86" w:rsidP="004112DD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Software Developer</w:t>
            </w:r>
          </w:p>
        </w:tc>
        <w:tc>
          <w:tcPr>
            <w:tcW w:w="1361" w:type="dxa"/>
          </w:tcPr>
          <w:p w14:paraId="36B69044" w14:textId="4A080FFA" w:rsidR="002F2F86" w:rsidRPr="00220FE9" w:rsidRDefault="002F2F86" w:rsidP="004112DD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Permanent</w:t>
            </w:r>
          </w:p>
        </w:tc>
        <w:tc>
          <w:tcPr>
            <w:tcW w:w="2203" w:type="dxa"/>
          </w:tcPr>
          <w:p w14:paraId="452104F5" w14:textId="77777777" w:rsidR="002F2F86" w:rsidRDefault="0050238C" w:rsidP="004112DD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Oct</w:t>
            </w:r>
            <w:r w:rsidR="002F2F86" w:rsidRPr="00220FE9">
              <w:rPr>
                <w:rFonts w:asciiTheme="minorHAnsi" w:eastAsia="Calibri" w:hAnsiTheme="minorHAnsi" w:cstheme="minorHAnsi"/>
              </w:rPr>
              <w:t xml:space="preserve"> 2021 - Current </w:t>
            </w:r>
          </w:p>
          <w:p w14:paraId="14C941D2" w14:textId="182E2FE2" w:rsidR="009F34B8" w:rsidRPr="00220FE9" w:rsidRDefault="009F34B8" w:rsidP="004112DD">
            <w:pPr>
              <w:jc w:val="left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Reason for leaving: Looking for a new challenge.</w:t>
            </w:r>
          </w:p>
        </w:tc>
      </w:tr>
      <w:tr w:rsidR="002F2F86" w:rsidRPr="00220FE9" w14:paraId="11C0C10A" w14:textId="77777777" w:rsidTr="004260B8">
        <w:trPr>
          <w:trHeight w:val="222"/>
        </w:trPr>
        <w:tc>
          <w:tcPr>
            <w:tcW w:w="3142" w:type="dxa"/>
          </w:tcPr>
          <w:p w14:paraId="3F5E7EB7" w14:textId="4AC46853" w:rsidR="002F2F86" w:rsidRPr="00220FE9" w:rsidRDefault="002F2F86" w:rsidP="004260B8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APBCO</w:t>
            </w:r>
          </w:p>
        </w:tc>
        <w:tc>
          <w:tcPr>
            <w:tcW w:w="3037" w:type="dxa"/>
          </w:tcPr>
          <w:p w14:paraId="272FF791" w14:textId="0D0CF4C5" w:rsidR="002F2F86" w:rsidRPr="00220FE9" w:rsidRDefault="002F2F86" w:rsidP="004260B8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Full Stack Developer</w:t>
            </w:r>
          </w:p>
        </w:tc>
        <w:tc>
          <w:tcPr>
            <w:tcW w:w="1361" w:type="dxa"/>
          </w:tcPr>
          <w:p w14:paraId="76393B48" w14:textId="4874F940" w:rsidR="002F2F86" w:rsidRPr="00220FE9" w:rsidRDefault="002F2F86" w:rsidP="004260B8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Contract</w:t>
            </w:r>
          </w:p>
        </w:tc>
        <w:tc>
          <w:tcPr>
            <w:tcW w:w="2203" w:type="dxa"/>
          </w:tcPr>
          <w:p w14:paraId="01EC2B51" w14:textId="77777777" w:rsidR="002F2F86" w:rsidRDefault="002F2F86" w:rsidP="00074F9D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 xml:space="preserve">Dec 2020 – </w:t>
            </w:r>
            <w:r w:rsidR="0050238C" w:rsidRPr="00220FE9">
              <w:rPr>
                <w:rFonts w:asciiTheme="minorHAnsi" w:eastAsia="Calibri" w:hAnsiTheme="minorHAnsi" w:cstheme="minorHAnsi"/>
              </w:rPr>
              <w:t xml:space="preserve">Sep </w:t>
            </w:r>
            <w:r w:rsidRPr="00220FE9">
              <w:rPr>
                <w:rFonts w:asciiTheme="minorHAnsi" w:eastAsia="Calibri" w:hAnsiTheme="minorHAnsi" w:cstheme="minorHAnsi"/>
              </w:rPr>
              <w:t xml:space="preserve">2021 </w:t>
            </w:r>
          </w:p>
          <w:p w14:paraId="1DE36918" w14:textId="77777777" w:rsidR="009F34B8" w:rsidRDefault="009F34B8" w:rsidP="00074F9D">
            <w:pPr>
              <w:jc w:val="left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Reason for leaving:</w:t>
            </w:r>
          </w:p>
          <w:p w14:paraId="0CA42F8C" w14:textId="56AF50E4" w:rsidR="009F34B8" w:rsidRPr="00220FE9" w:rsidRDefault="009F34B8" w:rsidP="00074F9D">
            <w:pPr>
              <w:jc w:val="left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Got a better offer</w:t>
            </w:r>
          </w:p>
        </w:tc>
      </w:tr>
      <w:bookmarkEnd w:id="2"/>
      <w:tr w:rsidR="004260B8" w:rsidRPr="00220FE9" w14:paraId="2ABF0387" w14:textId="77777777" w:rsidTr="004260B8">
        <w:trPr>
          <w:trHeight w:val="222"/>
        </w:trPr>
        <w:tc>
          <w:tcPr>
            <w:tcW w:w="3142" w:type="dxa"/>
          </w:tcPr>
          <w:p w14:paraId="23CE4A9D" w14:textId="4CE3A647" w:rsidR="004260B8" w:rsidRPr="00220FE9" w:rsidRDefault="00074F9D" w:rsidP="004260B8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ZTQ Solutions</w:t>
            </w:r>
          </w:p>
        </w:tc>
        <w:tc>
          <w:tcPr>
            <w:tcW w:w="3037" w:type="dxa"/>
          </w:tcPr>
          <w:p w14:paraId="3C1134A3" w14:textId="108F7E90" w:rsidR="004260B8" w:rsidRPr="00220FE9" w:rsidRDefault="00074F9D" w:rsidP="004260B8">
            <w:pPr>
              <w:jc w:val="left"/>
              <w:rPr>
                <w:rFonts w:asciiTheme="minorHAnsi" w:eastAsia="Calibri" w:hAnsiTheme="minorHAnsi" w:cstheme="minorHAnsi"/>
                <w:color w:val="C00000"/>
              </w:rPr>
            </w:pPr>
            <w:r w:rsidRPr="00220FE9">
              <w:rPr>
                <w:rFonts w:asciiTheme="minorHAnsi" w:eastAsia="Calibri" w:hAnsiTheme="minorHAnsi" w:cstheme="minorHAnsi"/>
              </w:rPr>
              <w:t>Business Intelligence Program</w:t>
            </w:r>
          </w:p>
        </w:tc>
        <w:tc>
          <w:tcPr>
            <w:tcW w:w="1361" w:type="dxa"/>
          </w:tcPr>
          <w:p w14:paraId="7B1D359E" w14:textId="1304E7B7" w:rsidR="004260B8" w:rsidRPr="00220FE9" w:rsidRDefault="004B4449" w:rsidP="004260B8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Temp</w:t>
            </w:r>
          </w:p>
        </w:tc>
        <w:tc>
          <w:tcPr>
            <w:tcW w:w="2203" w:type="dxa"/>
          </w:tcPr>
          <w:p w14:paraId="25ECFA40" w14:textId="77777777" w:rsidR="004260B8" w:rsidRDefault="00074F9D" w:rsidP="00074F9D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Aug 2020</w:t>
            </w:r>
            <w:r w:rsidR="004260B8" w:rsidRPr="00220FE9">
              <w:rPr>
                <w:rFonts w:asciiTheme="minorHAnsi" w:eastAsia="Calibri" w:hAnsiTheme="minorHAnsi" w:cstheme="minorHAnsi"/>
              </w:rPr>
              <w:t xml:space="preserve"> – </w:t>
            </w:r>
            <w:r w:rsidR="002F2F86" w:rsidRPr="00220FE9">
              <w:rPr>
                <w:rFonts w:asciiTheme="minorHAnsi" w:eastAsia="Calibri" w:hAnsiTheme="minorHAnsi" w:cstheme="minorHAnsi"/>
              </w:rPr>
              <w:t>Dec 2020</w:t>
            </w:r>
          </w:p>
          <w:p w14:paraId="5BBF5662" w14:textId="77777777" w:rsidR="009F34B8" w:rsidRDefault="009F34B8" w:rsidP="00074F9D">
            <w:pPr>
              <w:jc w:val="left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Reason for leaving:</w:t>
            </w:r>
          </w:p>
          <w:p w14:paraId="2A9ED786" w14:textId="13839B64" w:rsidR="009F34B8" w:rsidRPr="00220FE9" w:rsidRDefault="009F34B8" w:rsidP="00074F9D">
            <w:pPr>
              <w:jc w:val="left"/>
              <w:rPr>
                <w:rFonts w:asciiTheme="minorHAnsi" w:eastAsia="Calibri" w:hAnsiTheme="minorHAnsi" w:cstheme="minorHAnsi"/>
                <w:color w:val="C00000"/>
              </w:rPr>
            </w:pPr>
            <w:r w:rsidRPr="009F34B8">
              <w:rPr>
                <w:rFonts w:asciiTheme="minorHAnsi" w:eastAsia="Calibri" w:hAnsiTheme="minorHAnsi" w:cstheme="minorHAnsi"/>
              </w:rPr>
              <w:t xml:space="preserve">Course had </w:t>
            </w:r>
            <w:r w:rsidR="000F4158" w:rsidRPr="009F34B8">
              <w:rPr>
                <w:rFonts w:asciiTheme="minorHAnsi" w:eastAsia="Calibri" w:hAnsiTheme="minorHAnsi" w:cstheme="minorHAnsi"/>
              </w:rPr>
              <w:t>ended</w:t>
            </w:r>
          </w:p>
        </w:tc>
      </w:tr>
      <w:tr w:rsidR="004260B8" w:rsidRPr="00220FE9" w14:paraId="46ECF282" w14:textId="77777777" w:rsidTr="004260B8">
        <w:trPr>
          <w:trHeight w:val="222"/>
        </w:trPr>
        <w:tc>
          <w:tcPr>
            <w:tcW w:w="3142" w:type="dxa"/>
          </w:tcPr>
          <w:p w14:paraId="7CF70F55" w14:textId="13F29EDA" w:rsidR="004260B8" w:rsidRPr="00220FE9" w:rsidRDefault="004260B8" w:rsidP="004260B8">
            <w:pPr>
              <w:jc w:val="left"/>
              <w:rPr>
                <w:rFonts w:asciiTheme="minorHAnsi" w:eastAsia="Calibri" w:hAnsiTheme="minorHAnsi" w:cstheme="minorHAnsi"/>
                <w:color w:val="C00000"/>
              </w:rPr>
            </w:pPr>
            <w:r w:rsidRPr="00220FE9">
              <w:rPr>
                <w:rFonts w:asciiTheme="minorHAnsi" w:eastAsia="Calibri" w:hAnsiTheme="minorHAnsi" w:cstheme="minorHAnsi"/>
              </w:rPr>
              <w:t>Quintica</w:t>
            </w:r>
          </w:p>
        </w:tc>
        <w:tc>
          <w:tcPr>
            <w:tcW w:w="3037" w:type="dxa"/>
          </w:tcPr>
          <w:p w14:paraId="2D14200C" w14:textId="6B137875" w:rsidR="004260B8" w:rsidRPr="00220FE9" w:rsidRDefault="004260B8" w:rsidP="004260B8">
            <w:pPr>
              <w:jc w:val="left"/>
              <w:rPr>
                <w:rFonts w:asciiTheme="minorHAnsi" w:eastAsia="Calibri" w:hAnsiTheme="minorHAnsi" w:cstheme="minorHAnsi"/>
                <w:color w:val="C00000"/>
              </w:rPr>
            </w:pPr>
            <w:r w:rsidRPr="00220FE9">
              <w:rPr>
                <w:rFonts w:asciiTheme="minorHAnsi" w:eastAsia="Calibri" w:hAnsiTheme="minorHAnsi" w:cstheme="minorHAnsi"/>
              </w:rPr>
              <w:t>Senior Support Engineer</w:t>
            </w:r>
            <w:r w:rsidR="006C5E10" w:rsidRPr="00220FE9">
              <w:rPr>
                <w:rFonts w:asciiTheme="minorHAnsi" w:eastAsia="Calibri" w:hAnsiTheme="minorHAnsi" w:cstheme="minorHAnsi"/>
              </w:rPr>
              <w:t xml:space="preserve"> / BMC Remedy Developer</w:t>
            </w:r>
          </w:p>
        </w:tc>
        <w:tc>
          <w:tcPr>
            <w:tcW w:w="1361" w:type="dxa"/>
          </w:tcPr>
          <w:p w14:paraId="781E430C" w14:textId="08E06341" w:rsidR="004260B8" w:rsidRPr="00220FE9" w:rsidRDefault="004B4449" w:rsidP="004260B8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Contract</w:t>
            </w:r>
          </w:p>
        </w:tc>
        <w:tc>
          <w:tcPr>
            <w:tcW w:w="2203" w:type="dxa"/>
          </w:tcPr>
          <w:p w14:paraId="6D1797F9" w14:textId="77777777" w:rsidR="004260B8" w:rsidRDefault="004260B8" w:rsidP="004260B8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Apr 2018 – Mar 2019</w:t>
            </w:r>
          </w:p>
          <w:p w14:paraId="7644F10B" w14:textId="77777777" w:rsidR="009F34B8" w:rsidRDefault="009F34B8" w:rsidP="004260B8">
            <w:pPr>
              <w:jc w:val="left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Reason for leaving:</w:t>
            </w:r>
          </w:p>
          <w:p w14:paraId="3BFF29A2" w14:textId="18D5C84D" w:rsidR="009F34B8" w:rsidRPr="009F34B8" w:rsidRDefault="009F34B8" w:rsidP="004260B8">
            <w:pPr>
              <w:jc w:val="left"/>
              <w:rPr>
                <w:rFonts w:asciiTheme="minorHAnsi" w:eastAsia="Calibri" w:hAnsiTheme="minorHAnsi" w:cstheme="minorHAnsi"/>
              </w:rPr>
            </w:pPr>
            <w:r w:rsidRPr="009F34B8">
              <w:rPr>
                <w:rFonts w:asciiTheme="minorHAnsi" w:eastAsia="Calibri" w:hAnsiTheme="minorHAnsi" w:cstheme="minorHAnsi"/>
              </w:rPr>
              <w:t>Contract ended</w:t>
            </w:r>
          </w:p>
        </w:tc>
      </w:tr>
      <w:tr w:rsidR="004260B8" w:rsidRPr="00220FE9" w14:paraId="00034DD3" w14:textId="77777777" w:rsidTr="004260B8">
        <w:trPr>
          <w:trHeight w:val="222"/>
        </w:trPr>
        <w:tc>
          <w:tcPr>
            <w:tcW w:w="3142" w:type="dxa"/>
          </w:tcPr>
          <w:p w14:paraId="0B204A15" w14:textId="10EFF2B7" w:rsidR="004260B8" w:rsidRPr="00220FE9" w:rsidRDefault="004260B8" w:rsidP="004260B8">
            <w:pPr>
              <w:jc w:val="left"/>
              <w:rPr>
                <w:rFonts w:asciiTheme="minorHAnsi" w:eastAsia="Calibri" w:hAnsiTheme="minorHAnsi" w:cstheme="minorHAnsi"/>
                <w:color w:val="C00000"/>
              </w:rPr>
            </w:pPr>
            <w:r w:rsidRPr="00220FE9">
              <w:rPr>
                <w:rFonts w:asciiTheme="minorHAnsi" w:eastAsia="Calibri" w:hAnsiTheme="minorHAnsi" w:cstheme="minorHAnsi"/>
              </w:rPr>
              <w:t>Gijima</w:t>
            </w:r>
          </w:p>
        </w:tc>
        <w:tc>
          <w:tcPr>
            <w:tcW w:w="3037" w:type="dxa"/>
          </w:tcPr>
          <w:p w14:paraId="70C6CDD6" w14:textId="642F983B" w:rsidR="004260B8" w:rsidRPr="00220FE9" w:rsidRDefault="004260B8" w:rsidP="004260B8">
            <w:pPr>
              <w:jc w:val="left"/>
              <w:rPr>
                <w:rFonts w:asciiTheme="minorHAnsi" w:eastAsia="Calibri" w:hAnsiTheme="minorHAnsi" w:cstheme="minorHAnsi"/>
                <w:color w:val="C00000"/>
              </w:rPr>
            </w:pPr>
            <w:r w:rsidRPr="00220FE9">
              <w:rPr>
                <w:rFonts w:asciiTheme="minorHAnsi" w:eastAsia="Calibri" w:hAnsiTheme="minorHAnsi" w:cstheme="minorHAnsi"/>
              </w:rPr>
              <w:t>Technical Specialist / Senior BMC Remedy Developer</w:t>
            </w:r>
          </w:p>
        </w:tc>
        <w:tc>
          <w:tcPr>
            <w:tcW w:w="1361" w:type="dxa"/>
          </w:tcPr>
          <w:p w14:paraId="15D36C27" w14:textId="438D1FAF" w:rsidR="004260B8" w:rsidRPr="00220FE9" w:rsidRDefault="004B4449" w:rsidP="004260B8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Contract</w:t>
            </w:r>
          </w:p>
        </w:tc>
        <w:tc>
          <w:tcPr>
            <w:tcW w:w="2203" w:type="dxa"/>
          </w:tcPr>
          <w:p w14:paraId="044044BE" w14:textId="3AA1FB52" w:rsidR="004260B8" w:rsidRPr="00220FE9" w:rsidRDefault="004260B8" w:rsidP="004260B8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Dec 2016 – Mar 018</w:t>
            </w:r>
          </w:p>
          <w:p w14:paraId="051FC0D2" w14:textId="77777777" w:rsidR="004260B8" w:rsidRDefault="009F34B8" w:rsidP="004260B8">
            <w:pPr>
              <w:jc w:val="left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Reason for leaving:</w:t>
            </w:r>
          </w:p>
          <w:p w14:paraId="6AE8CCBD" w14:textId="404EA15E" w:rsidR="009F34B8" w:rsidRPr="00220FE9" w:rsidRDefault="009F34B8" w:rsidP="004260B8">
            <w:pPr>
              <w:jc w:val="left"/>
              <w:rPr>
                <w:rFonts w:asciiTheme="minorHAnsi" w:eastAsia="Calibri" w:hAnsiTheme="minorHAnsi" w:cstheme="minorHAnsi"/>
                <w:color w:val="C00000"/>
              </w:rPr>
            </w:pPr>
            <w:r>
              <w:rPr>
                <w:rFonts w:asciiTheme="minorHAnsi" w:eastAsia="Calibri" w:hAnsiTheme="minorHAnsi" w:cstheme="minorHAnsi"/>
              </w:rPr>
              <w:t>Contract ended</w:t>
            </w:r>
          </w:p>
        </w:tc>
      </w:tr>
      <w:tr w:rsidR="004260B8" w:rsidRPr="00220FE9" w14:paraId="2C031170" w14:textId="77777777" w:rsidTr="004260B8">
        <w:trPr>
          <w:trHeight w:val="222"/>
        </w:trPr>
        <w:tc>
          <w:tcPr>
            <w:tcW w:w="3142" w:type="dxa"/>
          </w:tcPr>
          <w:p w14:paraId="19CD3F24" w14:textId="1D9B37AC" w:rsidR="004260B8" w:rsidRPr="00220FE9" w:rsidRDefault="004260B8" w:rsidP="004260B8">
            <w:pPr>
              <w:jc w:val="left"/>
              <w:rPr>
                <w:rFonts w:asciiTheme="minorHAnsi" w:eastAsia="Calibri" w:hAnsiTheme="minorHAnsi" w:cstheme="minorHAnsi"/>
                <w:color w:val="C00000"/>
              </w:rPr>
            </w:pPr>
            <w:r w:rsidRPr="00220FE9">
              <w:rPr>
                <w:rFonts w:asciiTheme="minorHAnsi" w:eastAsia="Calibri" w:hAnsiTheme="minorHAnsi" w:cstheme="minorHAnsi"/>
              </w:rPr>
              <w:t xml:space="preserve">Self </w:t>
            </w:r>
            <w:r w:rsidR="008C083B" w:rsidRPr="00220FE9">
              <w:rPr>
                <w:rFonts w:asciiTheme="minorHAnsi" w:eastAsia="Calibri" w:hAnsiTheme="minorHAnsi" w:cstheme="minorHAnsi"/>
              </w:rPr>
              <w:t>–</w:t>
            </w:r>
            <w:r w:rsidRPr="00220FE9">
              <w:rPr>
                <w:rFonts w:asciiTheme="minorHAnsi" w:eastAsia="Calibri" w:hAnsiTheme="minorHAnsi" w:cstheme="minorHAnsi"/>
              </w:rPr>
              <w:t xml:space="preserve"> Employed</w:t>
            </w:r>
          </w:p>
        </w:tc>
        <w:tc>
          <w:tcPr>
            <w:tcW w:w="3037" w:type="dxa"/>
          </w:tcPr>
          <w:p w14:paraId="71FC175A" w14:textId="08403027" w:rsidR="004260B8" w:rsidRPr="00220FE9" w:rsidRDefault="004260B8" w:rsidP="004260B8">
            <w:pPr>
              <w:jc w:val="left"/>
              <w:rPr>
                <w:rFonts w:asciiTheme="minorHAnsi" w:eastAsia="Calibri" w:hAnsiTheme="minorHAnsi" w:cstheme="minorHAnsi"/>
                <w:color w:val="C00000"/>
              </w:rPr>
            </w:pPr>
            <w:r w:rsidRPr="00220FE9">
              <w:rPr>
                <w:rFonts w:asciiTheme="minorHAnsi" w:eastAsia="Calibri" w:hAnsiTheme="minorHAnsi" w:cstheme="minorHAnsi"/>
              </w:rPr>
              <w:t>Web Developer</w:t>
            </w:r>
          </w:p>
        </w:tc>
        <w:tc>
          <w:tcPr>
            <w:tcW w:w="1361" w:type="dxa"/>
          </w:tcPr>
          <w:p w14:paraId="6F18C619" w14:textId="21A29D3B" w:rsidR="004260B8" w:rsidRPr="00220FE9" w:rsidRDefault="004B4449" w:rsidP="004260B8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Temp</w:t>
            </w:r>
          </w:p>
        </w:tc>
        <w:tc>
          <w:tcPr>
            <w:tcW w:w="2203" w:type="dxa"/>
          </w:tcPr>
          <w:p w14:paraId="1BC74654" w14:textId="77777777" w:rsidR="004260B8" w:rsidRDefault="004260B8" w:rsidP="004260B8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Jun 2015 – Nov 2016</w:t>
            </w:r>
          </w:p>
          <w:p w14:paraId="2A73DBE5" w14:textId="77777777" w:rsidR="009F34B8" w:rsidRDefault="009F34B8" w:rsidP="004260B8">
            <w:pPr>
              <w:jc w:val="left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Reason for leaving:</w:t>
            </w:r>
          </w:p>
          <w:p w14:paraId="2474B2FB" w14:textId="7014FFAE" w:rsidR="009F34B8" w:rsidRPr="00220FE9" w:rsidRDefault="009F34B8" w:rsidP="004260B8">
            <w:pPr>
              <w:jc w:val="left"/>
              <w:rPr>
                <w:rFonts w:asciiTheme="minorHAnsi" w:eastAsia="Calibri" w:hAnsiTheme="minorHAnsi" w:cstheme="minorHAnsi"/>
                <w:color w:val="C00000"/>
              </w:rPr>
            </w:pPr>
            <w:r>
              <w:rPr>
                <w:rFonts w:asciiTheme="minorHAnsi" w:eastAsia="Calibri" w:hAnsiTheme="minorHAnsi" w:cstheme="minorHAnsi"/>
              </w:rPr>
              <w:t>Contract opportunity</w:t>
            </w:r>
          </w:p>
        </w:tc>
      </w:tr>
      <w:tr w:rsidR="004260B8" w:rsidRPr="00220FE9" w14:paraId="0D7F9319" w14:textId="77777777" w:rsidTr="004260B8">
        <w:trPr>
          <w:trHeight w:val="222"/>
        </w:trPr>
        <w:tc>
          <w:tcPr>
            <w:tcW w:w="3142" w:type="dxa"/>
          </w:tcPr>
          <w:p w14:paraId="0CC0CFC1" w14:textId="377FFD9A" w:rsidR="004260B8" w:rsidRPr="00220FE9" w:rsidRDefault="004260B8" w:rsidP="004260B8">
            <w:pPr>
              <w:jc w:val="left"/>
              <w:rPr>
                <w:rFonts w:asciiTheme="minorHAnsi" w:eastAsia="Calibri" w:hAnsiTheme="minorHAnsi" w:cstheme="minorHAnsi"/>
                <w:color w:val="C00000"/>
              </w:rPr>
            </w:pPr>
            <w:r w:rsidRPr="00220FE9">
              <w:rPr>
                <w:rFonts w:asciiTheme="minorHAnsi" w:eastAsia="Calibri" w:hAnsiTheme="minorHAnsi" w:cstheme="minorHAnsi"/>
              </w:rPr>
              <w:t>Blue Turtle Technologies</w:t>
            </w:r>
          </w:p>
        </w:tc>
        <w:tc>
          <w:tcPr>
            <w:tcW w:w="3037" w:type="dxa"/>
          </w:tcPr>
          <w:p w14:paraId="5BEEDF53" w14:textId="1A57DB2D" w:rsidR="004260B8" w:rsidRPr="00220FE9" w:rsidRDefault="004260B8" w:rsidP="004260B8">
            <w:pPr>
              <w:jc w:val="left"/>
              <w:rPr>
                <w:rFonts w:asciiTheme="minorHAnsi" w:eastAsia="Calibri" w:hAnsiTheme="minorHAnsi" w:cstheme="minorHAnsi"/>
                <w:color w:val="C00000"/>
              </w:rPr>
            </w:pPr>
            <w:r w:rsidRPr="00220FE9">
              <w:rPr>
                <w:rFonts w:asciiTheme="minorHAnsi" w:eastAsia="Calibri" w:hAnsiTheme="minorHAnsi" w:cstheme="minorHAnsi"/>
              </w:rPr>
              <w:t>Remedy Consultant</w:t>
            </w:r>
          </w:p>
        </w:tc>
        <w:tc>
          <w:tcPr>
            <w:tcW w:w="1361" w:type="dxa"/>
          </w:tcPr>
          <w:p w14:paraId="75FA668A" w14:textId="7C8AE3B8" w:rsidR="004260B8" w:rsidRPr="00220FE9" w:rsidRDefault="004B4449" w:rsidP="004260B8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Contract</w:t>
            </w:r>
          </w:p>
        </w:tc>
        <w:tc>
          <w:tcPr>
            <w:tcW w:w="2203" w:type="dxa"/>
          </w:tcPr>
          <w:p w14:paraId="033F5BF5" w14:textId="77777777" w:rsidR="004260B8" w:rsidRDefault="004260B8" w:rsidP="004260B8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May 2014 – Jun 2015</w:t>
            </w:r>
          </w:p>
          <w:p w14:paraId="78CC0ADB" w14:textId="77777777" w:rsidR="009F34B8" w:rsidRDefault="009F34B8" w:rsidP="004260B8">
            <w:pPr>
              <w:jc w:val="left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Reason for leaving:</w:t>
            </w:r>
          </w:p>
          <w:p w14:paraId="223CB1D9" w14:textId="48A07D73" w:rsidR="009F34B8" w:rsidRPr="00220FE9" w:rsidRDefault="009F34B8" w:rsidP="004260B8">
            <w:pPr>
              <w:jc w:val="left"/>
              <w:rPr>
                <w:rFonts w:asciiTheme="minorHAnsi" w:eastAsia="Calibri" w:hAnsiTheme="minorHAnsi" w:cstheme="minorHAnsi"/>
                <w:color w:val="C00000"/>
              </w:rPr>
            </w:pPr>
            <w:r>
              <w:rPr>
                <w:rFonts w:asciiTheme="minorHAnsi" w:eastAsia="Calibri" w:hAnsiTheme="minorHAnsi" w:cstheme="minorHAnsi"/>
              </w:rPr>
              <w:t>Contract ended</w:t>
            </w:r>
          </w:p>
        </w:tc>
      </w:tr>
      <w:tr w:rsidR="004260B8" w:rsidRPr="00220FE9" w14:paraId="3288FF41" w14:textId="77777777" w:rsidTr="004260B8">
        <w:trPr>
          <w:trHeight w:val="222"/>
        </w:trPr>
        <w:tc>
          <w:tcPr>
            <w:tcW w:w="3142" w:type="dxa"/>
          </w:tcPr>
          <w:p w14:paraId="20D1420E" w14:textId="4430D5E3" w:rsidR="004260B8" w:rsidRPr="00220FE9" w:rsidRDefault="004260B8" w:rsidP="004260B8">
            <w:pPr>
              <w:jc w:val="left"/>
              <w:rPr>
                <w:rFonts w:asciiTheme="minorHAnsi" w:eastAsia="Calibri" w:hAnsiTheme="minorHAnsi" w:cstheme="minorHAnsi"/>
                <w:color w:val="C00000"/>
              </w:rPr>
            </w:pPr>
            <w:r w:rsidRPr="00220FE9">
              <w:rPr>
                <w:rFonts w:asciiTheme="minorHAnsi" w:eastAsia="Calibri" w:hAnsiTheme="minorHAnsi" w:cstheme="minorHAnsi"/>
              </w:rPr>
              <w:t>MTN – Software Innovate</w:t>
            </w:r>
          </w:p>
        </w:tc>
        <w:tc>
          <w:tcPr>
            <w:tcW w:w="3037" w:type="dxa"/>
          </w:tcPr>
          <w:p w14:paraId="16DFC79D" w14:textId="65010C66" w:rsidR="004260B8" w:rsidRPr="00220FE9" w:rsidRDefault="004260B8" w:rsidP="004260B8">
            <w:pPr>
              <w:jc w:val="left"/>
              <w:rPr>
                <w:rFonts w:asciiTheme="minorHAnsi" w:eastAsia="Calibri" w:hAnsiTheme="minorHAnsi" w:cstheme="minorHAnsi"/>
                <w:color w:val="C00000"/>
              </w:rPr>
            </w:pPr>
            <w:r w:rsidRPr="00220FE9">
              <w:rPr>
                <w:rFonts w:asciiTheme="minorHAnsi" w:eastAsia="Calibri" w:hAnsiTheme="minorHAnsi" w:cstheme="minorHAnsi"/>
              </w:rPr>
              <w:t>Software Engineer</w:t>
            </w:r>
            <w:r w:rsidR="006C5E10" w:rsidRPr="00220FE9">
              <w:rPr>
                <w:rFonts w:asciiTheme="minorHAnsi" w:eastAsia="Calibri" w:hAnsiTheme="minorHAnsi" w:cstheme="minorHAnsi"/>
              </w:rPr>
              <w:t xml:space="preserve"> / BMC Remedy Developer</w:t>
            </w:r>
          </w:p>
        </w:tc>
        <w:tc>
          <w:tcPr>
            <w:tcW w:w="1361" w:type="dxa"/>
          </w:tcPr>
          <w:p w14:paraId="21F9922D" w14:textId="2D8F0820" w:rsidR="004260B8" w:rsidRPr="00220FE9" w:rsidRDefault="004B4449" w:rsidP="004260B8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Contract</w:t>
            </w:r>
          </w:p>
        </w:tc>
        <w:tc>
          <w:tcPr>
            <w:tcW w:w="2203" w:type="dxa"/>
          </w:tcPr>
          <w:p w14:paraId="32333CCB" w14:textId="77777777" w:rsidR="004260B8" w:rsidRDefault="004260B8" w:rsidP="004260B8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Jul 2012 – Nov 2013</w:t>
            </w:r>
          </w:p>
          <w:p w14:paraId="6746EF4A" w14:textId="77777777" w:rsidR="009F34B8" w:rsidRDefault="009F34B8" w:rsidP="004260B8">
            <w:pPr>
              <w:jc w:val="left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Reason for leaving:</w:t>
            </w:r>
          </w:p>
          <w:p w14:paraId="7E698E67" w14:textId="14C8D500" w:rsidR="009F34B8" w:rsidRPr="00220FE9" w:rsidRDefault="009F34B8" w:rsidP="004260B8">
            <w:pPr>
              <w:jc w:val="left"/>
              <w:rPr>
                <w:rFonts w:asciiTheme="minorHAnsi" w:eastAsia="Calibri" w:hAnsiTheme="minorHAnsi" w:cstheme="minorHAnsi"/>
                <w:color w:val="C00000"/>
              </w:rPr>
            </w:pPr>
            <w:r>
              <w:rPr>
                <w:rFonts w:asciiTheme="minorHAnsi" w:eastAsia="Calibri" w:hAnsiTheme="minorHAnsi" w:cstheme="minorHAnsi"/>
              </w:rPr>
              <w:t>Contract ended</w:t>
            </w:r>
          </w:p>
        </w:tc>
      </w:tr>
      <w:tr w:rsidR="004260B8" w:rsidRPr="00220FE9" w14:paraId="24C8E3D2" w14:textId="77777777" w:rsidTr="004260B8">
        <w:trPr>
          <w:trHeight w:val="222"/>
        </w:trPr>
        <w:tc>
          <w:tcPr>
            <w:tcW w:w="3142" w:type="dxa"/>
          </w:tcPr>
          <w:p w14:paraId="723AE193" w14:textId="7D214635" w:rsidR="004260B8" w:rsidRPr="00220FE9" w:rsidRDefault="004260B8" w:rsidP="004260B8">
            <w:pPr>
              <w:jc w:val="left"/>
              <w:rPr>
                <w:rFonts w:asciiTheme="minorHAnsi" w:eastAsia="Calibri" w:hAnsiTheme="minorHAnsi" w:cstheme="minorHAnsi"/>
                <w:color w:val="C00000"/>
              </w:rPr>
            </w:pPr>
            <w:r w:rsidRPr="00220FE9">
              <w:rPr>
                <w:rFonts w:asciiTheme="minorHAnsi" w:eastAsia="Calibri" w:hAnsiTheme="minorHAnsi" w:cstheme="minorHAnsi"/>
              </w:rPr>
              <w:t>Standard Bank South Africa</w:t>
            </w:r>
          </w:p>
        </w:tc>
        <w:tc>
          <w:tcPr>
            <w:tcW w:w="3037" w:type="dxa"/>
          </w:tcPr>
          <w:p w14:paraId="57ECA6C8" w14:textId="6F44D878" w:rsidR="004260B8" w:rsidRPr="00220FE9" w:rsidRDefault="004260B8" w:rsidP="004260B8">
            <w:pPr>
              <w:jc w:val="left"/>
              <w:rPr>
                <w:rFonts w:asciiTheme="minorHAnsi" w:eastAsia="Calibri" w:hAnsiTheme="minorHAnsi" w:cstheme="minorHAnsi"/>
                <w:color w:val="C00000"/>
              </w:rPr>
            </w:pPr>
            <w:r w:rsidRPr="00220FE9">
              <w:rPr>
                <w:rFonts w:asciiTheme="minorHAnsi" w:eastAsia="Calibri" w:hAnsiTheme="minorHAnsi" w:cstheme="minorHAnsi"/>
              </w:rPr>
              <w:t>Programmer</w:t>
            </w:r>
            <w:r w:rsidR="006C5E10" w:rsidRPr="00220FE9">
              <w:rPr>
                <w:rFonts w:asciiTheme="minorHAnsi" w:eastAsia="Calibri" w:hAnsiTheme="minorHAnsi" w:cstheme="minorHAnsi"/>
              </w:rPr>
              <w:t xml:space="preserve"> – BMC Remedy Developer</w:t>
            </w:r>
          </w:p>
        </w:tc>
        <w:tc>
          <w:tcPr>
            <w:tcW w:w="1361" w:type="dxa"/>
          </w:tcPr>
          <w:p w14:paraId="2CC73387" w14:textId="6443AB06" w:rsidR="004260B8" w:rsidRPr="00220FE9" w:rsidRDefault="004B4449" w:rsidP="004260B8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Permanent</w:t>
            </w:r>
          </w:p>
        </w:tc>
        <w:tc>
          <w:tcPr>
            <w:tcW w:w="2203" w:type="dxa"/>
          </w:tcPr>
          <w:p w14:paraId="5263E7D2" w14:textId="77777777" w:rsidR="004260B8" w:rsidRDefault="004260B8" w:rsidP="004260B8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Jul 2010 – Jul 2012</w:t>
            </w:r>
          </w:p>
          <w:p w14:paraId="0E5663C4" w14:textId="77777777" w:rsidR="009F34B8" w:rsidRDefault="009F34B8" w:rsidP="004260B8">
            <w:pPr>
              <w:jc w:val="left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Reason for leaving:</w:t>
            </w:r>
          </w:p>
          <w:p w14:paraId="711098F5" w14:textId="72C76729" w:rsidR="009F34B8" w:rsidRPr="00220FE9" w:rsidRDefault="009F34B8" w:rsidP="004260B8">
            <w:pPr>
              <w:jc w:val="left"/>
              <w:rPr>
                <w:rFonts w:asciiTheme="minorHAnsi" w:eastAsia="Calibri" w:hAnsiTheme="minorHAnsi" w:cstheme="minorHAnsi"/>
                <w:color w:val="C00000"/>
              </w:rPr>
            </w:pPr>
            <w:r w:rsidRPr="009F34B8">
              <w:rPr>
                <w:rFonts w:asciiTheme="minorHAnsi" w:eastAsia="Calibri" w:hAnsiTheme="minorHAnsi" w:cstheme="minorHAnsi"/>
              </w:rPr>
              <w:t>Looking for new challenges</w:t>
            </w:r>
          </w:p>
        </w:tc>
      </w:tr>
    </w:tbl>
    <w:p w14:paraId="53210888" w14:textId="77777777" w:rsidR="001D0225" w:rsidRPr="00220FE9" w:rsidRDefault="001D0225" w:rsidP="001D0225">
      <w:pPr>
        <w:rPr>
          <w:rFonts w:asciiTheme="minorHAnsi" w:hAnsiTheme="minorHAnsi" w:cstheme="minorHAnsi"/>
        </w:rPr>
      </w:pPr>
    </w:p>
    <w:p w14:paraId="17F17EFB" w14:textId="46EB24BE" w:rsidR="007A2ADD" w:rsidRPr="00220FE9" w:rsidRDefault="007A2ADD" w:rsidP="00D11B76">
      <w:pPr>
        <w:pStyle w:val="Heading3"/>
        <w:rPr>
          <w:rFonts w:asciiTheme="minorHAnsi" w:hAnsiTheme="minorHAnsi" w:cstheme="minorHAnsi"/>
        </w:rPr>
      </w:pPr>
      <w:r w:rsidRPr="00220FE9">
        <w:rPr>
          <w:rFonts w:asciiTheme="minorHAnsi" w:hAnsiTheme="minorHAnsi" w:cstheme="minorHAnsi"/>
        </w:rPr>
        <w:t xml:space="preserve">CURRENT EMPLOYMENT </w:t>
      </w:r>
    </w:p>
    <w:p w14:paraId="098E66BC" w14:textId="77777777" w:rsidR="00517A2B" w:rsidRPr="00220FE9" w:rsidRDefault="00517A2B" w:rsidP="00517A2B">
      <w:pPr>
        <w:rPr>
          <w:rFonts w:asciiTheme="minorHAnsi" w:hAnsiTheme="minorHAnsi" w:cstheme="minorHAnsi"/>
        </w:rPr>
      </w:pPr>
    </w:p>
    <w:tbl>
      <w:tblPr>
        <w:tblStyle w:val="TableGrid"/>
        <w:tblW w:w="9802" w:type="dxa"/>
        <w:tblBorders>
          <w:top w:val="single" w:sz="6" w:space="0" w:color="A6A6A6"/>
          <w:left w:val="single" w:sz="6" w:space="0" w:color="A6A6A6"/>
          <w:bottom w:val="single" w:sz="6" w:space="0" w:color="A6A6A6"/>
          <w:right w:val="single" w:sz="6" w:space="0" w:color="A6A6A6"/>
          <w:insideH w:val="single" w:sz="6" w:space="0" w:color="A6A6A6"/>
          <w:insideV w:val="single" w:sz="6" w:space="0" w:color="A6A6A6"/>
        </w:tblBorders>
        <w:tblLook w:val="04A0" w:firstRow="1" w:lastRow="0" w:firstColumn="1" w:lastColumn="0" w:noHBand="0" w:noVBand="1"/>
      </w:tblPr>
      <w:tblGrid>
        <w:gridCol w:w="3891"/>
        <w:gridCol w:w="5911"/>
      </w:tblGrid>
      <w:tr w:rsidR="007A2ADD" w:rsidRPr="00220FE9" w14:paraId="0FFB72AA" w14:textId="77777777" w:rsidTr="00A44B7D">
        <w:trPr>
          <w:trHeight w:val="260"/>
        </w:trPr>
        <w:tc>
          <w:tcPr>
            <w:tcW w:w="389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26A11AB5" w14:textId="77777777" w:rsidR="007A2ADD" w:rsidRPr="00220FE9" w:rsidRDefault="007A2ADD" w:rsidP="00A44B7D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Company</w:t>
            </w:r>
          </w:p>
        </w:tc>
        <w:tc>
          <w:tcPr>
            <w:tcW w:w="591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0D8A5C16" w14:textId="56E52F64" w:rsidR="007A2ADD" w:rsidRPr="00220FE9" w:rsidRDefault="00F1469E" w:rsidP="00A44B7D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Workforce Holdings</w:t>
            </w:r>
          </w:p>
        </w:tc>
      </w:tr>
      <w:tr w:rsidR="007A2ADD" w:rsidRPr="00220FE9" w14:paraId="0292286A" w14:textId="77777777" w:rsidTr="00A44B7D">
        <w:trPr>
          <w:trHeight w:val="260"/>
        </w:trPr>
        <w:tc>
          <w:tcPr>
            <w:tcW w:w="389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3C6A9FDA" w14:textId="77777777" w:rsidR="007A2ADD" w:rsidRPr="00220FE9" w:rsidRDefault="007A2ADD" w:rsidP="00A44B7D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Industry</w:t>
            </w:r>
          </w:p>
        </w:tc>
        <w:tc>
          <w:tcPr>
            <w:tcW w:w="591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61833B98" w14:textId="37711501" w:rsidR="007A2ADD" w:rsidRPr="00220FE9" w:rsidRDefault="00F1469E" w:rsidP="00A44B7D">
            <w:pPr>
              <w:jc w:val="left"/>
              <w:rPr>
                <w:rFonts w:asciiTheme="minorHAnsi" w:eastAsia="Calibri" w:hAnsiTheme="minorHAnsi" w:cstheme="minorHAnsi"/>
                <w:bCs/>
              </w:rPr>
            </w:pPr>
            <w:r w:rsidRPr="00220FE9">
              <w:rPr>
                <w:rFonts w:asciiTheme="minorHAnsi" w:eastAsia="Calibri" w:hAnsiTheme="minorHAnsi" w:cstheme="minorHAnsi"/>
                <w:bCs/>
              </w:rPr>
              <w:t xml:space="preserve">Stuff Training, Healthcare, Funeral/Wellness Insurance, Recruitment, </w:t>
            </w:r>
            <w:r w:rsidR="0050238C" w:rsidRPr="00220FE9">
              <w:rPr>
                <w:rFonts w:asciiTheme="minorHAnsi" w:eastAsia="Calibri" w:hAnsiTheme="minorHAnsi" w:cstheme="minorHAnsi"/>
                <w:bCs/>
              </w:rPr>
              <w:t>Finance</w:t>
            </w:r>
          </w:p>
        </w:tc>
      </w:tr>
      <w:tr w:rsidR="007A2ADD" w:rsidRPr="00220FE9" w14:paraId="1FD22CCC" w14:textId="77777777" w:rsidTr="00A44B7D">
        <w:trPr>
          <w:trHeight w:val="260"/>
        </w:trPr>
        <w:tc>
          <w:tcPr>
            <w:tcW w:w="389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3C251717" w14:textId="77777777" w:rsidR="007A2ADD" w:rsidRPr="00220FE9" w:rsidRDefault="007A2ADD" w:rsidP="00A44B7D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Consulting Clients</w:t>
            </w:r>
          </w:p>
        </w:tc>
        <w:tc>
          <w:tcPr>
            <w:tcW w:w="591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75F3AA1E" w14:textId="39B40F51" w:rsidR="007A2ADD" w:rsidRPr="00220FE9" w:rsidRDefault="00F1469E" w:rsidP="00A44B7D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Healthcare, EEB, TCC, KBC</w:t>
            </w:r>
          </w:p>
        </w:tc>
      </w:tr>
      <w:tr w:rsidR="007A2ADD" w:rsidRPr="00220FE9" w14:paraId="1AC9EA29" w14:textId="77777777" w:rsidTr="00A44B7D">
        <w:trPr>
          <w:trHeight w:val="277"/>
        </w:trPr>
        <w:tc>
          <w:tcPr>
            <w:tcW w:w="389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5D0D572A" w14:textId="77777777" w:rsidR="007A2ADD" w:rsidRPr="00220FE9" w:rsidRDefault="007A2ADD" w:rsidP="00A44B7D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Job Title</w:t>
            </w:r>
          </w:p>
        </w:tc>
        <w:tc>
          <w:tcPr>
            <w:tcW w:w="591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63D5C3EB" w14:textId="00DD61ED" w:rsidR="007A2ADD" w:rsidRPr="00220FE9" w:rsidRDefault="00F1469E" w:rsidP="00A44B7D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Software Developer</w:t>
            </w:r>
          </w:p>
        </w:tc>
      </w:tr>
      <w:tr w:rsidR="007A2ADD" w:rsidRPr="00220FE9" w14:paraId="5BCB19ED" w14:textId="77777777" w:rsidTr="00A44B7D">
        <w:trPr>
          <w:trHeight w:val="260"/>
        </w:trPr>
        <w:tc>
          <w:tcPr>
            <w:tcW w:w="389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4F28EDED" w14:textId="77777777" w:rsidR="007A2ADD" w:rsidRPr="00220FE9" w:rsidRDefault="007A2ADD" w:rsidP="00A44B7D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Period</w:t>
            </w:r>
          </w:p>
        </w:tc>
        <w:tc>
          <w:tcPr>
            <w:tcW w:w="591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703C7E6D" w14:textId="2613F927" w:rsidR="007A2ADD" w:rsidRPr="00220FE9" w:rsidRDefault="00F1469E" w:rsidP="00A44B7D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October</w:t>
            </w:r>
            <w:r w:rsidR="00074F9D" w:rsidRPr="00220FE9">
              <w:rPr>
                <w:rFonts w:asciiTheme="minorHAnsi" w:eastAsia="Calibri" w:hAnsiTheme="minorHAnsi" w:cstheme="minorHAnsi"/>
              </w:rPr>
              <w:t xml:space="preserve"> 202</w:t>
            </w:r>
            <w:r w:rsidRPr="00220FE9">
              <w:rPr>
                <w:rFonts w:asciiTheme="minorHAnsi" w:eastAsia="Calibri" w:hAnsiTheme="minorHAnsi" w:cstheme="minorHAnsi"/>
              </w:rPr>
              <w:t>1</w:t>
            </w:r>
            <w:r w:rsidR="001D0225" w:rsidRPr="00220FE9">
              <w:rPr>
                <w:rFonts w:asciiTheme="minorHAnsi" w:eastAsia="Calibri" w:hAnsiTheme="minorHAnsi" w:cstheme="minorHAnsi"/>
              </w:rPr>
              <w:t xml:space="preserve"> – Current</w:t>
            </w:r>
          </w:p>
        </w:tc>
      </w:tr>
      <w:tr w:rsidR="007A2ADD" w:rsidRPr="00220FE9" w14:paraId="5EECED51" w14:textId="77777777" w:rsidTr="00A44B7D">
        <w:trPr>
          <w:trHeight w:val="76"/>
        </w:trPr>
        <w:tc>
          <w:tcPr>
            <w:tcW w:w="389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19AE7C88" w14:textId="77777777" w:rsidR="007A2ADD" w:rsidRPr="00220FE9" w:rsidRDefault="007A2ADD" w:rsidP="00A44B7D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Reason for wanting to leave</w:t>
            </w:r>
          </w:p>
        </w:tc>
        <w:tc>
          <w:tcPr>
            <w:tcW w:w="591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55EC224E" w14:textId="5275D134" w:rsidR="007A2ADD" w:rsidRPr="00220FE9" w:rsidRDefault="00EE4A33" w:rsidP="00A44B7D">
            <w:pPr>
              <w:jc w:val="left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Growth</w:t>
            </w:r>
          </w:p>
        </w:tc>
      </w:tr>
    </w:tbl>
    <w:p w14:paraId="1B30724C" w14:textId="77777777" w:rsidR="00974EFF" w:rsidRPr="00220FE9" w:rsidRDefault="00974EFF" w:rsidP="007A2ADD">
      <w:pPr>
        <w:jc w:val="left"/>
        <w:rPr>
          <w:rFonts w:asciiTheme="minorHAnsi" w:hAnsiTheme="minorHAnsi" w:cstheme="minorHAnsi"/>
          <w:b/>
          <w:bCs/>
          <w:color w:val="2F5496" w:themeColor="accent1" w:themeShade="BF"/>
          <w:u w:val="single"/>
        </w:rPr>
      </w:pPr>
    </w:p>
    <w:p w14:paraId="128F1E2E" w14:textId="77777777" w:rsidR="00974EFF" w:rsidRPr="00220FE9" w:rsidRDefault="00974EFF" w:rsidP="00974EFF">
      <w:pPr>
        <w:jc w:val="left"/>
        <w:rPr>
          <w:rFonts w:asciiTheme="minorHAnsi" w:hAnsiTheme="minorHAnsi" w:cstheme="minorHAnsi"/>
          <w:b/>
          <w:bCs/>
          <w:color w:val="2F5496" w:themeColor="accent1" w:themeShade="BF"/>
          <w:u w:val="single"/>
        </w:rPr>
      </w:pPr>
      <w:r w:rsidRPr="00220FE9">
        <w:rPr>
          <w:rFonts w:asciiTheme="minorHAnsi" w:hAnsiTheme="minorHAnsi" w:cstheme="minorHAnsi"/>
          <w:b/>
          <w:bCs/>
          <w:color w:val="2F5496" w:themeColor="accent1" w:themeShade="BF"/>
          <w:u w:val="single"/>
        </w:rPr>
        <w:t>Overall Duties &amp; Responsibilities:</w:t>
      </w:r>
    </w:p>
    <w:p w14:paraId="178587B5" w14:textId="77777777" w:rsidR="00974EFF" w:rsidRPr="00220FE9" w:rsidRDefault="00974EFF" w:rsidP="00974EFF">
      <w:pPr>
        <w:jc w:val="left"/>
        <w:rPr>
          <w:rFonts w:asciiTheme="minorHAnsi" w:hAnsiTheme="minorHAnsi" w:cstheme="minorHAnsi"/>
          <w:b/>
          <w:bCs/>
          <w:color w:val="2F5496" w:themeColor="accent1" w:themeShade="BF"/>
          <w:u w:val="single"/>
        </w:rPr>
      </w:pPr>
    </w:p>
    <w:p w14:paraId="6EA771FF" w14:textId="77777777" w:rsidR="00974EFF" w:rsidRPr="00220FE9" w:rsidRDefault="00974EFF" w:rsidP="00974EFF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Requirements gathering, technical requirements, development, testing, deployment and source control.</w:t>
      </w:r>
    </w:p>
    <w:p w14:paraId="263711B1" w14:textId="7B8463DC" w:rsidR="00974EFF" w:rsidRPr="00220FE9" w:rsidRDefault="00974EFF" w:rsidP="00974EFF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Assess and manage functional and non-functional requirements and ensure that they are addressed with the technical solution.</w:t>
      </w:r>
    </w:p>
    <w:p w14:paraId="74E97D79" w14:textId="77777777" w:rsidR="00974EFF" w:rsidRPr="00220FE9" w:rsidRDefault="00974EFF" w:rsidP="00974EFF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lastRenderedPageBreak/>
        <w:t>Assess and manage functional and non-functional requirements and ensure that they are addressed with the technical solution.</w:t>
      </w:r>
    </w:p>
    <w:p w14:paraId="6CA2BC0C" w14:textId="33581A8F" w:rsidR="00974EFF" w:rsidRPr="00220FE9" w:rsidRDefault="00974EFF" w:rsidP="00974EFF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Design and build product deliverables as per specifications, escalates technical design or specification issues to Systems business Analyst/Project Manager and</w:t>
      </w:r>
    </w:p>
    <w:p w14:paraId="549032C0" w14:textId="6E988379" w:rsidR="00974EFF" w:rsidRPr="00220FE9" w:rsidRDefault="00974EFF" w:rsidP="00974EFF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Software Development Manager end work within a given time frame to complete coding.</w:t>
      </w:r>
    </w:p>
    <w:p w14:paraId="4BCF1A40" w14:textId="77777777" w:rsidR="00974EFF" w:rsidRPr="00220FE9" w:rsidRDefault="00974EFF" w:rsidP="00974EFF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Conceptualise and Design complex development solutions based on various programming languages and database technologies.</w:t>
      </w:r>
    </w:p>
    <w:p w14:paraId="298478A8" w14:textId="0B9C9ABD" w:rsidR="00974EFF" w:rsidRPr="00220FE9" w:rsidRDefault="00974EFF" w:rsidP="00974EFF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Design and build product deliverables as per specifications, escalates technical design or specification issues to Systems business Analyst/Project Manager and</w:t>
      </w:r>
    </w:p>
    <w:p w14:paraId="09884DAE" w14:textId="1661D69C" w:rsidR="00974EFF" w:rsidRPr="00220FE9" w:rsidRDefault="00974EFF" w:rsidP="00974EFF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Software Development Manager end work within a given time frame to complete coding.</w:t>
      </w:r>
    </w:p>
    <w:p w14:paraId="53084BB4" w14:textId="77777777" w:rsidR="00974EFF" w:rsidRPr="00220FE9" w:rsidRDefault="00974EFF" w:rsidP="00974EFF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Builds product deliverables per specifications, escalates technical design or specification issues to business analyst/project manager and works within a given time frame to complete coding.</w:t>
      </w:r>
    </w:p>
    <w:p w14:paraId="3AB9B5B9" w14:textId="77777777" w:rsidR="00974EFF" w:rsidRPr="00220FE9" w:rsidRDefault="00974EFF" w:rsidP="00974EFF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Conduct regular software development on Internal developed software platform.</w:t>
      </w:r>
    </w:p>
    <w:p w14:paraId="24089C3D" w14:textId="67E9BB91" w:rsidR="00974EFF" w:rsidRPr="00220FE9" w:rsidRDefault="00974EFF" w:rsidP="00974EFF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Follow good development practices and software development life cycle methodologies throughout product development.</w:t>
      </w:r>
    </w:p>
    <w:p w14:paraId="6ECBB824" w14:textId="77777777" w:rsidR="00974EFF" w:rsidRPr="00220FE9" w:rsidRDefault="00974EFF" w:rsidP="00974EFF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Change management - participating in every aspect of the development and implementation, working with business analysts to ensure full understanding of the change Implications to current business processes.</w:t>
      </w:r>
    </w:p>
    <w:p w14:paraId="5FC0994A" w14:textId="38D234B0" w:rsidR="00974EFF" w:rsidRPr="00220FE9" w:rsidRDefault="00974EFF" w:rsidP="00974EFF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Data migration between systems for reporting purposes.</w:t>
      </w:r>
    </w:p>
    <w:p w14:paraId="070C775B" w14:textId="7D68C7FE" w:rsidR="00974EFF" w:rsidRPr="00220FE9" w:rsidRDefault="00974EFF" w:rsidP="00974EFF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Keep up to date with the evolving technologies and architectures, including deployment practices, Object Orientated Programming, mobility, etc.</w:t>
      </w:r>
    </w:p>
    <w:p w14:paraId="044B9A61" w14:textId="02BD1B62" w:rsidR="00974EFF" w:rsidRPr="00220FE9" w:rsidRDefault="00974EFF" w:rsidP="00974EFF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Keep up to date with platform-independent Web technologies.</w:t>
      </w:r>
    </w:p>
    <w:p w14:paraId="38D6A11E" w14:textId="144987C4" w:rsidR="00F62A05" w:rsidRPr="00220FE9" w:rsidRDefault="00F62A05" w:rsidP="00974EFF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Knowledge transfer within the team.</w:t>
      </w:r>
    </w:p>
    <w:p w14:paraId="4224CBF2" w14:textId="54780B1C" w:rsidR="00F62A05" w:rsidRPr="00220FE9" w:rsidRDefault="00F62A05" w:rsidP="00974EFF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Assist Junior level colleagues with further development.</w:t>
      </w:r>
    </w:p>
    <w:p w14:paraId="20BF343F" w14:textId="246CDEFC" w:rsidR="00F62A05" w:rsidRPr="00220FE9" w:rsidRDefault="00F62A05" w:rsidP="00974EFF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Code reviews when required.</w:t>
      </w:r>
    </w:p>
    <w:p w14:paraId="179AE7C4" w14:textId="6532A278" w:rsidR="00F62A05" w:rsidRPr="00220FE9" w:rsidRDefault="00F62A05" w:rsidP="00974EFF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Advise on best practices to improve our environment.</w:t>
      </w:r>
    </w:p>
    <w:p w14:paraId="1647C58B" w14:textId="47060BC7" w:rsidR="00974EFF" w:rsidRPr="00220FE9" w:rsidRDefault="00974EFF" w:rsidP="00167EAA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Provides day-to-day system support. Including:</w:t>
      </w:r>
    </w:p>
    <w:p w14:paraId="5A721333" w14:textId="27D81BB8" w:rsidR="00974EFF" w:rsidRPr="00220FE9" w:rsidRDefault="00974EFF" w:rsidP="00167EAA">
      <w:pPr>
        <w:pStyle w:val="ListParagraph"/>
        <w:numPr>
          <w:ilvl w:val="1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Providing system operations information to system users</w:t>
      </w:r>
    </w:p>
    <w:p w14:paraId="697323CB" w14:textId="2076179F" w:rsidR="00974EFF" w:rsidRPr="00220FE9" w:rsidRDefault="00974EFF" w:rsidP="00167EAA">
      <w:pPr>
        <w:pStyle w:val="ListParagraph"/>
        <w:numPr>
          <w:ilvl w:val="1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Providing integration information to supporting roles (i.e. business</w:t>
      </w:r>
      <w:r w:rsidR="00167EAA" w:rsidRPr="00220FE9">
        <w:rPr>
          <w:rFonts w:asciiTheme="minorHAnsi" w:eastAsia="Calibri" w:hAnsiTheme="minorHAnsi" w:cstheme="minorHAnsi"/>
        </w:rPr>
        <w:t xml:space="preserve"> </w:t>
      </w:r>
      <w:r w:rsidRPr="00220FE9">
        <w:rPr>
          <w:rFonts w:asciiTheme="minorHAnsi" w:eastAsia="Calibri" w:hAnsiTheme="minorHAnsi" w:cstheme="minorHAnsi"/>
        </w:rPr>
        <w:t>analytics and intelligence)</w:t>
      </w:r>
    </w:p>
    <w:p w14:paraId="013120DB" w14:textId="3AE6AF80" w:rsidR="00974EFF" w:rsidRPr="00220FE9" w:rsidRDefault="00974EFF" w:rsidP="00167EAA">
      <w:pPr>
        <w:pStyle w:val="ListParagraph"/>
        <w:numPr>
          <w:ilvl w:val="1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Assisting in the creation of documentation and/or user manuals</w:t>
      </w:r>
    </w:p>
    <w:p w14:paraId="54C61992" w14:textId="5702A17B" w:rsidR="00974EFF" w:rsidRPr="00220FE9" w:rsidRDefault="00974EFF" w:rsidP="00167EAA">
      <w:pPr>
        <w:pStyle w:val="ListParagraph"/>
        <w:numPr>
          <w:ilvl w:val="1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Managing user access for internal and external users</w:t>
      </w:r>
    </w:p>
    <w:p w14:paraId="17266E43" w14:textId="77777777" w:rsidR="00167EAA" w:rsidRDefault="00974EFF" w:rsidP="00167EAA">
      <w:pPr>
        <w:pStyle w:val="ListParagraph"/>
        <w:numPr>
          <w:ilvl w:val="1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Continuous status updates to business analyst/project manager</w:t>
      </w:r>
    </w:p>
    <w:p w14:paraId="62B95D44" w14:textId="516E9A94" w:rsidR="00B51CC3" w:rsidRDefault="00B51CC3" w:rsidP="00B51CC3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>
        <w:rPr>
          <w:rFonts w:asciiTheme="minorHAnsi" w:eastAsia="Calibri" w:hAnsiTheme="minorHAnsi" w:cstheme="minorHAnsi"/>
        </w:rPr>
        <w:t>Current project:</w:t>
      </w:r>
    </w:p>
    <w:p w14:paraId="28E3504D" w14:textId="4AA152D3" w:rsidR="00B51CC3" w:rsidRPr="00220FE9" w:rsidRDefault="00000000" w:rsidP="00B51CC3">
      <w:pPr>
        <w:pStyle w:val="ListParagraph"/>
        <w:numPr>
          <w:ilvl w:val="1"/>
          <w:numId w:val="4"/>
        </w:numPr>
        <w:jc w:val="left"/>
        <w:rPr>
          <w:rFonts w:asciiTheme="minorHAnsi" w:eastAsia="Calibri" w:hAnsiTheme="minorHAnsi" w:cstheme="minorHAnsi"/>
        </w:rPr>
      </w:pPr>
      <w:hyperlink r:id="rId13" w:history="1">
        <w:r w:rsidR="00B51CC3">
          <w:rPr>
            <w:rStyle w:val="Hyperlink"/>
          </w:rPr>
          <w:t>Wellness screening booking and questionnaire (workforcehealthcare.co.za)</w:t>
        </w:r>
      </w:hyperlink>
    </w:p>
    <w:p w14:paraId="30E9C09D" w14:textId="77777777" w:rsidR="00974EFF" w:rsidRPr="00220FE9" w:rsidRDefault="00974EFF" w:rsidP="007A2ADD">
      <w:pPr>
        <w:jc w:val="left"/>
        <w:rPr>
          <w:rFonts w:asciiTheme="minorHAnsi" w:hAnsiTheme="minorHAnsi" w:cstheme="minorHAnsi"/>
          <w:b/>
          <w:bCs/>
          <w:color w:val="2F5496" w:themeColor="accent1" w:themeShade="BF"/>
          <w:u w:val="single"/>
        </w:rPr>
      </w:pPr>
    </w:p>
    <w:p w14:paraId="00431709" w14:textId="77777777" w:rsidR="007A2ADD" w:rsidRPr="00220FE9" w:rsidRDefault="007A2ADD" w:rsidP="00D11B76">
      <w:pPr>
        <w:pStyle w:val="Heading3"/>
        <w:rPr>
          <w:rFonts w:asciiTheme="minorHAnsi" w:hAnsiTheme="minorHAnsi" w:cstheme="minorHAnsi"/>
        </w:rPr>
      </w:pPr>
      <w:r w:rsidRPr="00220FE9">
        <w:rPr>
          <w:rFonts w:asciiTheme="minorHAnsi" w:hAnsiTheme="minorHAnsi" w:cstheme="minorHAnsi"/>
        </w:rPr>
        <w:t>PREVIOUS EMPLOYMENT</w:t>
      </w:r>
    </w:p>
    <w:p w14:paraId="79F04A71" w14:textId="77777777" w:rsidR="00F1469E" w:rsidRPr="00220FE9" w:rsidRDefault="00F1469E" w:rsidP="00F1469E">
      <w:pPr>
        <w:rPr>
          <w:rFonts w:asciiTheme="minorHAnsi" w:hAnsiTheme="minorHAnsi" w:cstheme="minorHAnsi"/>
        </w:rPr>
      </w:pPr>
    </w:p>
    <w:tbl>
      <w:tblPr>
        <w:tblStyle w:val="TableGrid"/>
        <w:tblW w:w="9802" w:type="dxa"/>
        <w:tblBorders>
          <w:top w:val="single" w:sz="6" w:space="0" w:color="A6A6A6"/>
          <w:left w:val="single" w:sz="6" w:space="0" w:color="A6A6A6"/>
          <w:bottom w:val="single" w:sz="6" w:space="0" w:color="A6A6A6"/>
          <w:right w:val="single" w:sz="6" w:space="0" w:color="A6A6A6"/>
          <w:insideH w:val="single" w:sz="6" w:space="0" w:color="A6A6A6"/>
          <w:insideV w:val="single" w:sz="6" w:space="0" w:color="A6A6A6"/>
        </w:tblBorders>
        <w:tblLook w:val="04A0" w:firstRow="1" w:lastRow="0" w:firstColumn="1" w:lastColumn="0" w:noHBand="0" w:noVBand="1"/>
      </w:tblPr>
      <w:tblGrid>
        <w:gridCol w:w="3891"/>
        <w:gridCol w:w="5911"/>
      </w:tblGrid>
      <w:tr w:rsidR="00F1469E" w:rsidRPr="00220FE9" w14:paraId="2673162F" w14:textId="77777777" w:rsidTr="00051516">
        <w:trPr>
          <w:trHeight w:val="260"/>
        </w:trPr>
        <w:tc>
          <w:tcPr>
            <w:tcW w:w="389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727C8737" w14:textId="77777777" w:rsidR="00F1469E" w:rsidRPr="00220FE9" w:rsidRDefault="00F1469E" w:rsidP="00051516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Company</w:t>
            </w:r>
          </w:p>
        </w:tc>
        <w:tc>
          <w:tcPr>
            <w:tcW w:w="591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2E5C4FED" w14:textId="75175974" w:rsidR="00F1469E" w:rsidRPr="00220FE9" w:rsidRDefault="00F1469E" w:rsidP="00051516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APBCO</w:t>
            </w:r>
          </w:p>
        </w:tc>
      </w:tr>
      <w:tr w:rsidR="00F1469E" w:rsidRPr="00220FE9" w14:paraId="1855FE7C" w14:textId="77777777" w:rsidTr="00051516">
        <w:trPr>
          <w:trHeight w:val="260"/>
        </w:trPr>
        <w:tc>
          <w:tcPr>
            <w:tcW w:w="389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2826CFCF" w14:textId="77777777" w:rsidR="00F1469E" w:rsidRPr="00220FE9" w:rsidRDefault="00F1469E" w:rsidP="00051516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Industry</w:t>
            </w:r>
          </w:p>
        </w:tc>
        <w:tc>
          <w:tcPr>
            <w:tcW w:w="591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73FEFDA8" w14:textId="394A70CB" w:rsidR="00F1469E" w:rsidRPr="00220FE9" w:rsidRDefault="00F1469E" w:rsidP="00051516">
            <w:pPr>
              <w:jc w:val="left"/>
              <w:rPr>
                <w:rFonts w:asciiTheme="minorHAnsi" w:eastAsia="Calibri" w:hAnsiTheme="minorHAnsi" w:cstheme="minorHAnsi"/>
                <w:bCs/>
              </w:rPr>
            </w:pPr>
            <w:r w:rsidRPr="00220FE9">
              <w:rPr>
                <w:rFonts w:asciiTheme="minorHAnsi" w:eastAsia="Calibri" w:hAnsiTheme="minorHAnsi" w:cstheme="minorHAnsi"/>
                <w:bCs/>
              </w:rPr>
              <w:t>Insurance</w:t>
            </w:r>
          </w:p>
        </w:tc>
      </w:tr>
      <w:tr w:rsidR="00F1469E" w:rsidRPr="00220FE9" w14:paraId="7BBC0E46" w14:textId="77777777" w:rsidTr="00051516">
        <w:trPr>
          <w:trHeight w:val="260"/>
        </w:trPr>
        <w:tc>
          <w:tcPr>
            <w:tcW w:w="389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3610969E" w14:textId="77777777" w:rsidR="00F1469E" w:rsidRPr="00220FE9" w:rsidRDefault="00F1469E" w:rsidP="00051516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Consulting Clients</w:t>
            </w:r>
          </w:p>
        </w:tc>
        <w:tc>
          <w:tcPr>
            <w:tcW w:w="591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356EEE63" w14:textId="1AD52AEC" w:rsidR="00F1469E" w:rsidRPr="00220FE9" w:rsidRDefault="00F1469E" w:rsidP="00051516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APBCO Legacy</w:t>
            </w:r>
          </w:p>
        </w:tc>
      </w:tr>
      <w:tr w:rsidR="00F1469E" w:rsidRPr="00220FE9" w14:paraId="03928909" w14:textId="77777777" w:rsidTr="00051516">
        <w:trPr>
          <w:trHeight w:val="277"/>
        </w:trPr>
        <w:tc>
          <w:tcPr>
            <w:tcW w:w="389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787C8A1D" w14:textId="77777777" w:rsidR="00F1469E" w:rsidRPr="00220FE9" w:rsidRDefault="00F1469E" w:rsidP="00051516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Job Title</w:t>
            </w:r>
          </w:p>
        </w:tc>
        <w:tc>
          <w:tcPr>
            <w:tcW w:w="591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5CCB6FF2" w14:textId="785C8821" w:rsidR="00F1469E" w:rsidRPr="00220FE9" w:rsidRDefault="00F1469E" w:rsidP="00051516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Full stack developer</w:t>
            </w:r>
          </w:p>
        </w:tc>
      </w:tr>
      <w:tr w:rsidR="00F1469E" w:rsidRPr="00220FE9" w14:paraId="77C8B910" w14:textId="77777777" w:rsidTr="00051516">
        <w:trPr>
          <w:trHeight w:val="260"/>
        </w:trPr>
        <w:tc>
          <w:tcPr>
            <w:tcW w:w="389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279FC3E3" w14:textId="77777777" w:rsidR="00F1469E" w:rsidRPr="00220FE9" w:rsidRDefault="00F1469E" w:rsidP="00051516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Period</w:t>
            </w:r>
          </w:p>
        </w:tc>
        <w:tc>
          <w:tcPr>
            <w:tcW w:w="591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372A95FC" w14:textId="45554E30" w:rsidR="00F1469E" w:rsidRPr="00220FE9" w:rsidRDefault="00F1469E" w:rsidP="00051516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December 2020 – September 2021</w:t>
            </w:r>
          </w:p>
        </w:tc>
      </w:tr>
      <w:tr w:rsidR="00F1469E" w:rsidRPr="00220FE9" w14:paraId="2747ED03" w14:textId="77777777" w:rsidTr="00051516">
        <w:trPr>
          <w:trHeight w:val="76"/>
        </w:trPr>
        <w:tc>
          <w:tcPr>
            <w:tcW w:w="389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6A7096D1" w14:textId="77777777" w:rsidR="00F1469E" w:rsidRPr="00220FE9" w:rsidRDefault="00F1469E" w:rsidP="00051516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Reason for wanting to leave</w:t>
            </w:r>
          </w:p>
        </w:tc>
        <w:tc>
          <w:tcPr>
            <w:tcW w:w="591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7C56C170" w14:textId="055CD034" w:rsidR="00F1469E" w:rsidRPr="00220FE9" w:rsidRDefault="00F1469E" w:rsidP="00051516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Better development opportunity</w:t>
            </w:r>
          </w:p>
        </w:tc>
      </w:tr>
    </w:tbl>
    <w:p w14:paraId="4168F49A" w14:textId="77777777" w:rsidR="00F1469E" w:rsidRPr="00220FE9" w:rsidRDefault="00F1469E" w:rsidP="00F1469E">
      <w:pPr>
        <w:rPr>
          <w:rFonts w:asciiTheme="minorHAnsi" w:hAnsiTheme="minorHAnsi" w:cstheme="minorHAnsi"/>
        </w:rPr>
      </w:pPr>
    </w:p>
    <w:p w14:paraId="20C77DEC" w14:textId="77777777" w:rsidR="00167EAA" w:rsidRPr="00220FE9" w:rsidRDefault="00167EAA" w:rsidP="00167EAA">
      <w:pPr>
        <w:jc w:val="left"/>
        <w:rPr>
          <w:rFonts w:asciiTheme="minorHAnsi" w:hAnsiTheme="minorHAnsi" w:cstheme="minorHAnsi"/>
          <w:b/>
          <w:bCs/>
          <w:color w:val="2F5496" w:themeColor="accent1" w:themeShade="BF"/>
          <w:u w:val="single"/>
        </w:rPr>
      </w:pPr>
      <w:r w:rsidRPr="00220FE9">
        <w:rPr>
          <w:rFonts w:asciiTheme="minorHAnsi" w:hAnsiTheme="minorHAnsi" w:cstheme="minorHAnsi"/>
          <w:b/>
          <w:bCs/>
          <w:color w:val="2F5496" w:themeColor="accent1" w:themeShade="BF"/>
          <w:u w:val="single"/>
        </w:rPr>
        <w:t>Overall Duties &amp; Responsibilities:</w:t>
      </w:r>
    </w:p>
    <w:p w14:paraId="20368587" w14:textId="77777777" w:rsidR="00167EAA" w:rsidRPr="00220FE9" w:rsidRDefault="00167EAA" w:rsidP="00167EAA">
      <w:pPr>
        <w:jc w:val="left"/>
        <w:rPr>
          <w:rFonts w:asciiTheme="minorHAnsi" w:hAnsiTheme="minorHAnsi" w:cstheme="minorHAnsi"/>
          <w:b/>
          <w:bCs/>
          <w:color w:val="2F5496" w:themeColor="accent1" w:themeShade="BF"/>
          <w:u w:val="single"/>
        </w:rPr>
      </w:pPr>
    </w:p>
    <w:p w14:paraId="4BD49E43" w14:textId="77777777" w:rsidR="00167EAA" w:rsidRPr="00220FE9" w:rsidRDefault="00167EAA" w:rsidP="002E38A5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Mobile development using Angular.</w:t>
      </w:r>
    </w:p>
    <w:p w14:paraId="05F00D72" w14:textId="77777777" w:rsidR="00167EAA" w:rsidRPr="00220FE9" w:rsidRDefault="00167EAA" w:rsidP="002E38A5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PHP development.</w:t>
      </w:r>
    </w:p>
    <w:p w14:paraId="56BFACD4" w14:textId="0247F0FA" w:rsidR="00167EAA" w:rsidRPr="00220FE9" w:rsidRDefault="00167EAA" w:rsidP="002E38A5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SQL scripting using Sybase.</w:t>
      </w:r>
    </w:p>
    <w:p w14:paraId="5B4DD8BE" w14:textId="2B36BB8D" w:rsidR="00167EAA" w:rsidRPr="00220FE9" w:rsidRDefault="00167EAA" w:rsidP="002E38A5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Enhancing mobile application.</w:t>
      </w:r>
    </w:p>
    <w:p w14:paraId="5BDC830E" w14:textId="5F390B8A" w:rsidR="00167EAA" w:rsidRPr="00220FE9" w:rsidRDefault="00167EAA" w:rsidP="002E38A5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Enhancing features on currently web application.</w:t>
      </w:r>
    </w:p>
    <w:p w14:paraId="096C2C70" w14:textId="4CCA7C60" w:rsidR="00167EAA" w:rsidRPr="00220FE9" w:rsidRDefault="00167EAA" w:rsidP="002E38A5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Fixing any issues picked up by users.</w:t>
      </w:r>
    </w:p>
    <w:p w14:paraId="0A00690B" w14:textId="2CAFDB33" w:rsidR="00167EAA" w:rsidRPr="00220FE9" w:rsidRDefault="00167EAA" w:rsidP="002E38A5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lastRenderedPageBreak/>
        <w:t>Code deployment using GitLab.</w:t>
      </w:r>
    </w:p>
    <w:p w14:paraId="2C274E23" w14:textId="686A084C" w:rsidR="00167EAA" w:rsidRPr="00220FE9" w:rsidRDefault="00167EAA" w:rsidP="002E38A5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Reviewing other developer’s code.</w:t>
      </w:r>
    </w:p>
    <w:p w14:paraId="376BE435" w14:textId="0DCBBA95" w:rsidR="00167EAA" w:rsidRPr="00220FE9" w:rsidRDefault="00167EAA" w:rsidP="002E38A5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Requirements gathering for new features.</w:t>
      </w:r>
    </w:p>
    <w:p w14:paraId="2BF54F14" w14:textId="3D37729C" w:rsidR="00167EAA" w:rsidRPr="00220FE9" w:rsidRDefault="00167EAA" w:rsidP="002E38A5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Day-to-day maintenance of the systems.</w:t>
      </w:r>
    </w:p>
    <w:p w14:paraId="23A95B9A" w14:textId="3F8B656E" w:rsidR="0050238C" w:rsidRPr="00220FE9" w:rsidRDefault="00167EAA" w:rsidP="0006726F">
      <w:pPr>
        <w:pStyle w:val="ListParagraph"/>
        <w:numPr>
          <w:ilvl w:val="0"/>
          <w:numId w:val="4"/>
        </w:numPr>
        <w:jc w:val="left"/>
        <w:rPr>
          <w:rFonts w:asciiTheme="minorHAns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Attend weekly update meetings.</w:t>
      </w:r>
    </w:p>
    <w:p w14:paraId="45F1C901" w14:textId="1558F986" w:rsidR="004F5601" w:rsidRDefault="004F5601" w:rsidP="00167EAA">
      <w:pPr>
        <w:pStyle w:val="ListParagraph"/>
        <w:numPr>
          <w:ilvl w:val="0"/>
          <w:numId w:val="4"/>
        </w:numPr>
        <w:jc w:val="left"/>
        <w:rPr>
          <w:rFonts w:asciiTheme="minorHAnsi" w:hAnsiTheme="minorHAnsi" w:cstheme="minorHAnsi"/>
        </w:rPr>
      </w:pPr>
      <w:r w:rsidRPr="00220FE9">
        <w:rPr>
          <w:rFonts w:asciiTheme="minorHAnsi" w:hAnsiTheme="minorHAnsi" w:cstheme="minorHAnsi"/>
        </w:rPr>
        <w:t>Application testing.</w:t>
      </w:r>
    </w:p>
    <w:p w14:paraId="4498084C" w14:textId="77777777" w:rsidR="00DB4743" w:rsidRDefault="00DB4743" w:rsidP="00DB4743">
      <w:pPr>
        <w:jc w:val="left"/>
        <w:rPr>
          <w:rFonts w:asciiTheme="minorHAnsi" w:hAnsiTheme="minorHAnsi" w:cstheme="minorHAnsi"/>
        </w:rPr>
      </w:pPr>
    </w:p>
    <w:p w14:paraId="43F8073C" w14:textId="77777777" w:rsidR="00DB4743" w:rsidRPr="00220FE9" w:rsidRDefault="00DB4743" w:rsidP="00DB4743">
      <w:pPr>
        <w:pStyle w:val="Heading3"/>
        <w:rPr>
          <w:rFonts w:asciiTheme="minorHAnsi" w:hAnsiTheme="minorHAnsi" w:cstheme="minorHAnsi"/>
        </w:rPr>
      </w:pPr>
      <w:r w:rsidRPr="00220FE9">
        <w:rPr>
          <w:rFonts w:asciiTheme="minorHAnsi" w:hAnsiTheme="minorHAnsi" w:cstheme="minorHAnsi"/>
        </w:rPr>
        <w:t>PREVIOUS EMPLOYMENT</w:t>
      </w:r>
    </w:p>
    <w:p w14:paraId="23EFDCD8" w14:textId="77777777" w:rsidR="00DB4743" w:rsidRDefault="00DB4743" w:rsidP="00DB4743">
      <w:pPr>
        <w:jc w:val="left"/>
        <w:rPr>
          <w:rFonts w:asciiTheme="minorHAnsi" w:hAnsiTheme="minorHAnsi" w:cstheme="minorHAnsi"/>
        </w:rPr>
      </w:pPr>
    </w:p>
    <w:p w14:paraId="4872BC1D" w14:textId="77777777" w:rsidR="00DB4743" w:rsidRPr="00DB4743" w:rsidRDefault="00DB4743" w:rsidP="00DB4743">
      <w:pPr>
        <w:jc w:val="left"/>
        <w:rPr>
          <w:rFonts w:asciiTheme="minorHAnsi" w:hAnsiTheme="minorHAnsi" w:cstheme="minorHAnsi"/>
        </w:rPr>
      </w:pPr>
    </w:p>
    <w:p w14:paraId="163186DF" w14:textId="77777777" w:rsidR="00DB4743" w:rsidRDefault="00DB4743" w:rsidP="00DB4743">
      <w:pPr>
        <w:jc w:val="left"/>
        <w:rPr>
          <w:rFonts w:asciiTheme="minorHAnsi" w:hAnsiTheme="minorHAnsi" w:cstheme="minorHAnsi"/>
        </w:rPr>
      </w:pPr>
    </w:p>
    <w:tbl>
      <w:tblPr>
        <w:tblStyle w:val="TableGrid"/>
        <w:tblW w:w="9802" w:type="dxa"/>
        <w:tblBorders>
          <w:top w:val="single" w:sz="6" w:space="0" w:color="A6A6A6"/>
          <w:left w:val="single" w:sz="6" w:space="0" w:color="A6A6A6"/>
          <w:bottom w:val="single" w:sz="6" w:space="0" w:color="A6A6A6"/>
          <w:right w:val="single" w:sz="6" w:space="0" w:color="A6A6A6"/>
          <w:insideH w:val="single" w:sz="6" w:space="0" w:color="A6A6A6"/>
          <w:insideV w:val="single" w:sz="6" w:space="0" w:color="A6A6A6"/>
        </w:tblBorders>
        <w:tblLook w:val="04A0" w:firstRow="1" w:lastRow="0" w:firstColumn="1" w:lastColumn="0" w:noHBand="0" w:noVBand="1"/>
      </w:tblPr>
      <w:tblGrid>
        <w:gridCol w:w="3891"/>
        <w:gridCol w:w="5911"/>
      </w:tblGrid>
      <w:tr w:rsidR="00DB4743" w:rsidRPr="00220FE9" w14:paraId="49F92363" w14:textId="77777777" w:rsidTr="001168D6">
        <w:trPr>
          <w:trHeight w:val="260"/>
        </w:trPr>
        <w:tc>
          <w:tcPr>
            <w:tcW w:w="389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0983D0B2" w14:textId="77777777" w:rsidR="00DB4743" w:rsidRPr="00220FE9" w:rsidRDefault="00DB4743" w:rsidP="001168D6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Company</w:t>
            </w:r>
          </w:p>
        </w:tc>
        <w:tc>
          <w:tcPr>
            <w:tcW w:w="591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20E9F217" w14:textId="77777777" w:rsidR="00DB4743" w:rsidRPr="00220FE9" w:rsidRDefault="00DB4743" w:rsidP="001168D6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ZTQ Solutions</w:t>
            </w:r>
          </w:p>
        </w:tc>
      </w:tr>
      <w:tr w:rsidR="00DB4743" w:rsidRPr="00220FE9" w14:paraId="41C5B7D5" w14:textId="77777777" w:rsidTr="001168D6">
        <w:trPr>
          <w:trHeight w:val="260"/>
        </w:trPr>
        <w:tc>
          <w:tcPr>
            <w:tcW w:w="389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75CF6E4B" w14:textId="77777777" w:rsidR="00DB4743" w:rsidRPr="00220FE9" w:rsidRDefault="00DB4743" w:rsidP="001168D6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Industry</w:t>
            </w:r>
          </w:p>
        </w:tc>
        <w:tc>
          <w:tcPr>
            <w:tcW w:w="591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31C73194" w14:textId="77777777" w:rsidR="00DB4743" w:rsidRPr="00220FE9" w:rsidRDefault="00DB4743" w:rsidP="001168D6">
            <w:pPr>
              <w:jc w:val="left"/>
              <w:rPr>
                <w:rFonts w:asciiTheme="minorHAnsi" w:eastAsia="Calibri" w:hAnsiTheme="minorHAnsi" w:cstheme="minorHAnsi"/>
                <w:bCs/>
              </w:rPr>
            </w:pPr>
            <w:r w:rsidRPr="00220FE9">
              <w:rPr>
                <w:rFonts w:asciiTheme="minorHAnsi" w:eastAsia="Calibri" w:hAnsiTheme="minorHAnsi" w:cstheme="minorHAnsi"/>
                <w:bCs/>
              </w:rPr>
              <w:t>Online Learning Management System</w:t>
            </w:r>
          </w:p>
        </w:tc>
      </w:tr>
      <w:tr w:rsidR="00DB4743" w:rsidRPr="00220FE9" w14:paraId="3A6C2CC4" w14:textId="77777777" w:rsidTr="001168D6">
        <w:trPr>
          <w:trHeight w:val="260"/>
        </w:trPr>
        <w:tc>
          <w:tcPr>
            <w:tcW w:w="389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592A41A4" w14:textId="77777777" w:rsidR="00DB4743" w:rsidRPr="00220FE9" w:rsidRDefault="00DB4743" w:rsidP="001168D6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Consulting Clients</w:t>
            </w:r>
          </w:p>
        </w:tc>
        <w:tc>
          <w:tcPr>
            <w:tcW w:w="591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4525138F" w14:textId="77777777" w:rsidR="00DB4743" w:rsidRPr="00220FE9" w:rsidRDefault="00DB4743" w:rsidP="001168D6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ZTQ Solutions</w:t>
            </w:r>
          </w:p>
        </w:tc>
      </w:tr>
      <w:tr w:rsidR="00DB4743" w:rsidRPr="00220FE9" w14:paraId="2E498012" w14:textId="77777777" w:rsidTr="001168D6">
        <w:trPr>
          <w:trHeight w:val="277"/>
        </w:trPr>
        <w:tc>
          <w:tcPr>
            <w:tcW w:w="389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62FE308B" w14:textId="77777777" w:rsidR="00DB4743" w:rsidRPr="00220FE9" w:rsidRDefault="00DB4743" w:rsidP="001168D6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Job Title</w:t>
            </w:r>
          </w:p>
        </w:tc>
        <w:tc>
          <w:tcPr>
            <w:tcW w:w="591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4C99406D" w14:textId="77777777" w:rsidR="00DB4743" w:rsidRPr="00220FE9" w:rsidRDefault="00DB4743" w:rsidP="001168D6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Business Intelligence Developer</w:t>
            </w:r>
          </w:p>
        </w:tc>
      </w:tr>
      <w:tr w:rsidR="00DB4743" w:rsidRPr="00220FE9" w14:paraId="122975CE" w14:textId="77777777" w:rsidTr="001168D6">
        <w:trPr>
          <w:trHeight w:val="260"/>
        </w:trPr>
        <w:tc>
          <w:tcPr>
            <w:tcW w:w="389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54C310A6" w14:textId="77777777" w:rsidR="00DB4743" w:rsidRPr="00220FE9" w:rsidRDefault="00DB4743" w:rsidP="001168D6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Period</w:t>
            </w:r>
          </w:p>
        </w:tc>
        <w:tc>
          <w:tcPr>
            <w:tcW w:w="591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5A628F8A" w14:textId="77777777" w:rsidR="00DB4743" w:rsidRPr="00220FE9" w:rsidRDefault="00DB4743" w:rsidP="001168D6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August 2020 – December 2020</w:t>
            </w:r>
          </w:p>
        </w:tc>
      </w:tr>
      <w:tr w:rsidR="00DB4743" w:rsidRPr="00220FE9" w14:paraId="3CB88C79" w14:textId="77777777" w:rsidTr="001168D6">
        <w:trPr>
          <w:trHeight w:val="76"/>
        </w:trPr>
        <w:tc>
          <w:tcPr>
            <w:tcW w:w="389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5B991D0D" w14:textId="77777777" w:rsidR="00DB4743" w:rsidRPr="00220FE9" w:rsidRDefault="00DB4743" w:rsidP="001168D6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Reason for wanting to leave</w:t>
            </w:r>
          </w:p>
        </w:tc>
        <w:tc>
          <w:tcPr>
            <w:tcW w:w="591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1BFC64ED" w14:textId="77777777" w:rsidR="00DB4743" w:rsidRPr="00220FE9" w:rsidRDefault="00DB4743" w:rsidP="001168D6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Looking for New Opportunities</w:t>
            </w:r>
          </w:p>
        </w:tc>
      </w:tr>
    </w:tbl>
    <w:p w14:paraId="19AC7EA9" w14:textId="77777777" w:rsidR="00DB4743" w:rsidRPr="00DB4743" w:rsidRDefault="00DB4743" w:rsidP="00DB4743">
      <w:pPr>
        <w:jc w:val="left"/>
        <w:rPr>
          <w:rFonts w:asciiTheme="minorHAnsi" w:hAnsiTheme="minorHAnsi" w:cstheme="minorHAnsi"/>
        </w:rPr>
      </w:pPr>
    </w:p>
    <w:p w14:paraId="13064701" w14:textId="77777777" w:rsidR="00F1469E" w:rsidRDefault="00F1469E" w:rsidP="002E38A5">
      <w:pPr>
        <w:rPr>
          <w:rFonts w:asciiTheme="minorHAnsi" w:hAnsiTheme="minorHAnsi" w:cstheme="minorHAnsi"/>
        </w:rPr>
      </w:pPr>
    </w:p>
    <w:p w14:paraId="56AB3170" w14:textId="77777777" w:rsidR="00DB4743" w:rsidRDefault="00DB4743" w:rsidP="002E38A5">
      <w:pPr>
        <w:rPr>
          <w:rFonts w:asciiTheme="minorHAnsi" w:hAnsiTheme="minorHAnsi" w:cstheme="minorHAnsi"/>
        </w:rPr>
      </w:pPr>
    </w:p>
    <w:p w14:paraId="15FC9CA8" w14:textId="77777777" w:rsidR="00DB4743" w:rsidRPr="00220FE9" w:rsidRDefault="00DB4743" w:rsidP="00DB4743">
      <w:pPr>
        <w:pStyle w:val="Heading3"/>
        <w:rPr>
          <w:rFonts w:asciiTheme="minorHAnsi" w:hAnsiTheme="minorHAnsi" w:cstheme="minorHAnsi"/>
        </w:rPr>
      </w:pPr>
      <w:r w:rsidRPr="00220FE9">
        <w:rPr>
          <w:rFonts w:asciiTheme="minorHAnsi" w:hAnsiTheme="minorHAnsi" w:cstheme="minorHAnsi"/>
        </w:rPr>
        <w:t>PREVIOUS EMPLOYMENT</w:t>
      </w:r>
    </w:p>
    <w:p w14:paraId="598D1F74" w14:textId="77777777" w:rsidR="00DB4743" w:rsidRPr="00220FE9" w:rsidRDefault="00DB4743" w:rsidP="002E38A5">
      <w:pPr>
        <w:rPr>
          <w:rFonts w:asciiTheme="minorHAnsi" w:hAnsiTheme="minorHAnsi" w:cstheme="minorHAnsi"/>
        </w:rPr>
      </w:pPr>
    </w:p>
    <w:tbl>
      <w:tblPr>
        <w:tblStyle w:val="TableGrid"/>
        <w:tblW w:w="9802" w:type="dxa"/>
        <w:tblBorders>
          <w:top w:val="single" w:sz="6" w:space="0" w:color="A6A6A6"/>
          <w:left w:val="single" w:sz="6" w:space="0" w:color="A6A6A6"/>
          <w:bottom w:val="single" w:sz="6" w:space="0" w:color="A6A6A6"/>
          <w:right w:val="single" w:sz="6" w:space="0" w:color="A6A6A6"/>
          <w:insideH w:val="single" w:sz="6" w:space="0" w:color="A6A6A6"/>
          <w:insideV w:val="single" w:sz="6" w:space="0" w:color="A6A6A6"/>
        </w:tblBorders>
        <w:tblLook w:val="04A0" w:firstRow="1" w:lastRow="0" w:firstColumn="1" w:lastColumn="0" w:noHBand="0" w:noVBand="1"/>
      </w:tblPr>
      <w:tblGrid>
        <w:gridCol w:w="3921"/>
        <w:gridCol w:w="5881"/>
      </w:tblGrid>
      <w:tr w:rsidR="007A2ADD" w:rsidRPr="00220FE9" w14:paraId="078B9EE9" w14:textId="77777777" w:rsidTr="00A44B7D">
        <w:trPr>
          <w:trHeight w:val="251"/>
        </w:trPr>
        <w:tc>
          <w:tcPr>
            <w:tcW w:w="392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28D75A43" w14:textId="77777777" w:rsidR="007A2ADD" w:rsidRPr="00220FE9" w:rsidRDefault="007A2ADD" w:rsidP="00A44B7D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Company</w:t>
            </w:r>
          </w:p>
        </w:tc>
        <w:tc>
          <w:tcPr>
            <w:tcW w:w="588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68AE7356" w14:textId="1DA1826E" w:rsidR="007A2ADD" w:rsidRPr="00220FE9" w:rsidRDefault="00775DC4" w:rsidP="00A44B7D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Quintica</w:t>
            </w:r>
          </w:p>
        </w:tc>
      </w:tr>
      <w:tr w:rsidR="006506C9" w:rsidRPr="00220FE9" w14:paraId="711E6099" w14:textId="77777777" w:rsidTr="00A44B7D">
        <w:trPr>
          <w:trHeight w:val="251"/>
        </w:trPr>
        <w:tc>
          <w:tcPr>
            <w:tcW w:w="392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125BFD01" w14:textId="77777777" w:rsidR="006506C9" w:rsidRPr="00220FE9" w:rsidRDefault="006506C9" w:rsidP="006506C9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Industry</w:t>
            </w:r>
          </w:p>
        </w:tc>
        <w:tc>
          <w:tcPr>
            <w:tcW w:w="588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6E05D738" w14:textId="0441706B" w:rsidR="006506C9" w:rsidRPr="00220FE9" w:rsidRDefault="00F16710" w:rsidP="006506C9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</w:rPr>
              <w:t>Telecommunication</w:t>
            </w:r>
          </w:p>
        </w:tc>
      </w:tr>
      <w:tr w:rsidR="006506C9" w:rsidRPr="00220FE9" w14:paraId="1A41693F" w14:textId="77777777" w:rsidTr="00A44B7D">
        <w:trPr>
          <w:trHeight w:val="251"/>
        </w:trPr>
        <w:tc>
          <w:tcPr>
            <w:tcW w:w="392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356CC518" w14:textId="77777777" w:rsidR="006506C9" w:rsidRPr="00220FE9" w:rsidRDefault="006506C9" w:rsidP="006506C9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Consulting Clients</w:t>
            </w:r>
          </w:p>
        </w:tc>
        <w:tc>
          <w:tcPr>
            <w:tcW w:w="588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28D1F8C5" w14:textId="70B4164B" w:rsidR="006506C9" w:rsidRPr="00220FE9" w:rsidRDefault="00F16710" w:rsidP="006506C9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Vodacom</w:t>
            </w:r>
          </w:p>
        </w:tc>
      </w:tr>
      <w:tr w:rsidR="007A2ADD" w:rsidRPr="00220FE9" w14:paraId="5A1E9A4F" w14:textId="77777777" w:rsidTr="00A44B7D">
        <w:trPr>
          <w:trHeight w:val="267"/>
        </w:trPr>
        <w:tc>
          <w:tcPr>
            <w:tcW w:w="392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5A6F5AE5" w14:textId="77777777" w:rsidR="007A2ADD" w:rsidRPr="00220FE9" w:rsidRDefault="007A2ADD" w:rsidP="00A44B7D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Job Title</w:t>
            </w:r>
          </w:p>
        </w:tc>
        <w:tc>
          <w:tcPr>
            <w:tcW w:w="588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7CFEE831" w14:textId="5691020D" w:rsidR="007A2ADD" w:rsidRPr="00220FE9" w:rsidRDefault="00775DC4" w:rsidP="00A44B7D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Senior Support Engineer</w:t>
            </w:r>
          </w:p>
        </w:tc>
      </w:tr>
      <w:tr w:rsidR="007A2ADD" w:rsidRPr="00220FE9" w14:paraId="6638BE19" w14:textId="77777777" w:rsidTr="00A44B7D">
        <w:trPr>
          <w:trHeight w:val="251"/>
        </w:trPr>
        <w:tc>
          <w:tcPr>
            <w:tcW w:w="392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6312A1F0" w14:textId="77777777" w:rsidR="007A2ADD" w:rsidRPr="00220FE9" w:rsidRDefault="007A2ADD" w:rsidP="00A44B7D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Period</w:t>
            </w:r>
          </w:p>
        </w:tc>
        <w:tc>
          <w:tcPr>
            <w:tcW w:w="588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5CDB5AD6" w14:textId="788C88C9" w:rsidR="007A2ADD" w:rsidRPr="00220FE9" w:rsidRDefault="00775DC4" w:rsidP="00A44B7D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April 2018 – March 20</w:t>
            </w:r>
            <w:r w:rsidR="00EE4A33">
              <w:rPr>
                <w:rFonts w:asciiTheme="minorHAnsi" w:eastAsia="Calibri" w:hAnsiTheme="minorHAnsi" w:cstheme="minorHAnsi"/>
              </w:rPr>
              <w:t>20</w:t>
            </w:r>
          </w:p>
        </w:tc>
      </w:tr>
      <w:tr w:rsidR="007A2ADD" w:rsidRPr="00220FE9" w14:paraId="0593AF84" w14:textId="77777777" w:rsidTr="00A44B7D">
        <w:trPr>
          <w:trHeight w:val="73"/>
        </w:trPr>
        <w:tc>
          <w:tcPr>
            <w:tcW w:w="392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29E1B6AD" w14:textId="77777777" w:rsidR="007A2ADD" w:rsidRPr="00220FE9" w:rsidRDefault="007A2ADD" w:rsidP="00A44B7D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Reason for Leaving</w:t>
            </w:r>
          </w:p>
        </w:tc>
        <w:tc>
          <w:tcPr>
            <w:tcW w:w="588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5329CC69" w14:textId="655316E8" w:rsidR="007A2ADD" w:rsidRPr="00220FE9" w:rsidRDefault="00F16710" w:rsidP="00A44B7D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Contract ended</w:t>
            </w:r>
          </w:p>
        </w:tc>
      </w:tr>
    </w:tbl>
    <w:p w14:paraId="20AB7D01" w14:textId="77777777" w:rsidR="00517A2B" w:rsidRPr="00220FE9" w:rsidRDefault="00517A2B" w:rsidP="007A2ADD">
      <w:pPr>
        <w:jc w:val="left"/>
        <w:rPr>
          <w:rFonts w:asciiTheme="minorHAnsi" w:hAnsiTheme="minorHAnsi" w:cstheme="minorHAnsi"/>
          <w:b/>
          <w:bCs/>
          <w:color w:val="2F5496" w:themeColor="accent1" w:themeShade="BF"/>
          <w:u w:val="single"/>
        </w:rPr>
      </w:pPr>
    </w:p>
    <w:p w14:paraId="0DC1067D" w14:textId="77777777" w:rsidR="007A2ADD" w:rsidRPr="00220FE9" w:rsidRDefault="007A2ADD" w:rsidP="007A2ADD">
      <w:pPr>
        <w:jc w:val="left"/>
        <w:rPr>
          <w:rFonts w:asciiTheme="minorHAnsi" w:hAnsiTheme="minorHAnsi" w:cstheme="minorHAnsi"/>
          <w:b/>
          <w:bCs/>
          <w:color w:val="2F5496" w:themeColor="accent1" w:themeShade="BF"/>
          <w:u w:val="single"/>
        </w:rPr>
      </w:pPr>
      <w:r w:rsidRPr="00220FE9">
        <w:rPr>
          <w:rFonts w:asciiTheme="minorHAnsi" w:hAnsiTheme="minorHAnsi" w:cstheme="minorHAnsi"/>
          <w:b/>
          <w:bCs/>
          <w:color w:val="2F5496" w:themeColor="accent1" w:themeShade="BF"/>
          <w:u w:val="single"/>
        </w:rPr>
        <w:t>Overall Duties &amp; Responsibilities:</w:t>
      </w:r>
    </w:p>
    <w:p w14:paraId="673062BF" w14:textId="77777777" w:rsidR="00517A2B" w:rsidRPr="00220FE9" w:rsidRDefault="00517A2B" w:rsidP="007A2ADD">
      <w:pPr>
        <w:jc w:val="left"/>
        <w:rPr>
          <w:rFonts w:asciiTheme="minorHAnsi" w:hAnsiTheme="minorHAnsi" w:cstheme="minorHAnsi"/>
          <w:b/>
          <w:bCs/>
          <w:color w:val="2F5496" w:themeColor="accent1" w:themeShade="BF"/>
          <w:u w:val="single"/>
        </w:rPr>
      </w:pPr>
    </w:p>
    <w:p w14:paraId="67D6A151" w14:textId="77777777" w:rsidR="00775DC4" w:rsidRPr="00220FE9" w:rsidRDefault="00775DC4" w:rsidP="00775DC4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Analyse current production environment and provide feedback (Review logs files, configuration, and suggest best practise configuration).</w:t>
      </w:r>
    </w:p>
    <w:p w14:paraId="2FF784AE" w14:textId="77777777" w:rsidR="00775DC4" w:rsidRPr="00220FE9" w:rsidRDefault="00775DC4" w:rsidP="00775DC4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Enhancement and change development on BMC Remedy ITSM Ver. 8 minimum on multiple platforms.</w:t>
      </w:r>
    </w:p>
    <w:p w14:paraId="45A9E266" w14:textId="77777777" w:rsidR="00775DC4" w:rsidRPr="00220FE9" w:rsidRDefault="00775DC4" w:rsidP="00775DC4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Provide application support for the configuration, customization, and administration of the Remedy ITSM application in close coordination with the customer staff.</w:t>
      </w:r>
    </w:p>
    <w:p w14:paraId="215F3F12" w14:textId="77777777" w:rsidR="00775DC4" w:rsidRPr="00220FE9" w:rsidRDefault="00775DC4" w:rsidP="00775DC4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Analysing customer/business requirements and developing implementation strategy for ITSM solution.</w:t>
      </w:r>
    </w:p>
    <w:p w14:paraId="5E034B1C" w14:textId="77777777" w:rsidR="00775DC4" w:rsidRPr="00220FE9" w:rsidRDefault="00775DC4" w:rsidP="00775DC4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Working with Change Management, Incident and Problem Management process principles, relationships, and metrics.</w:t>
      </w:r>
    </w:p>
    <w:p w14:paraId="3F656C81" w14:textId="77777777" w:rsidR="00775DC4" w:rsidRPr="00220FE9" w:rsidRDefault="00775DC4" w:rsidP="00775DC4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Working with BMC Analytics and Dashboards.</w:t>
      </w:r>
    </w:p>
    <w:p w14:paraId="310069F4" w14:textId="77777777" w:rsidR="00775DC4" w:rsidRPr="00220FE9" w:rsidRDefault="00775DC4" w:rsidP="00775DC4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Troubleshoot, analyse, and resolve reported integration issues on Oracle Fusion.</w:t>
      </w:r>
    </w:p>
    <w:p w14:paraId="77ED8E5A" w14:textId="77777777" w:rsidR="00775DC4" w:rsidRPr="00220FE9" w:rsidRDefault="00775DC4" w:rsidP="00775DC4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Troubleshoot Web Service transactions using SOAP.</w:t>
      </w:r>
    </w:p>
    <w:p w14:paraId="6F7B154B" w14:textId="77777777" w:rsidR="00775DC4" w:rsidRPr="00220FE9" w:rsidRDefault="00775DC4" w:rsidP="00775DC4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Troubleshoot, analyse, and resolve reported integration issues on BMC Atrium Orchestrator.</w:t>
      </w:r>
    </w:p>
    <w:p w14:paraId="5FECCF29" w14:textId="77777777" w:rsidR="00775DC4" w:rsidRPr="00220FE9" w:rsidRDefault="00775DC4" w:rsidP="00775DC4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BMC Remedy ITSM changes.</w:t>
      </w:r>
    </w:p>
    <w:p w14:paraId="1AD44DE9" w14:textId="77777777" w:rsidR="00775DC4" w:rsidRPr="00220FE9" w:rsidRDefault="00775DC4" w:rsidP="00775DC4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Maintain BMC Remedy CMDB information.</w:t>
      </w:r>
    </w:p>
    <w:p w14:paraId="5DBD9A57" w14:textId="77777777" w:rsidR="00775DC4" w:rsidRPr="00220FE9" w:rsidRDefault="00775DC4" w:rsidP="00775DC4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BMC Remedy Asset Management.</w:t>
      </w:r>
    </w:p>
    <w:p w14:paraId="4DD6EC5F" w14:textId="77777777" w:rsidR="00775DC4" w:rsidRPr="00220FE9" w:rsidRDefault="00775DC4" w:rsidP="00775DC4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Import and update BMC Remedy information (Foundation data).</w:t>
      </w:r>
    </w:p>
    <w:p w14:paraId="4936E083" w14:textId="77777777" w:rsidR="00775DC4" w:rsidRPr="00220FE9" w:rsidRDefault="00775DC4" w:rsidP="00775DC4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Extract, Transform, and Load data.</w:t>
      </w:r>
    </w:p>
    <w:p w14:paraId="594FDFEC" w14:textId="77777777" w:rsidR="00775DC4" w:rsidRPr="00220FE9" w:rsidRDefault="00775DC4" w:rsidP="00775DC4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Build, update, and maintain reports on SAP Business Objects.</w:t>
      </w:r>
    </w:p>
    <w:p w14:paraId="684E54DF" w14:textId="77777777" w:rsidR="00775DC4" w:rsidRPr="00220FE9" w:rsidRDefault="00775DC4" w:rsidP="00775DC4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SQL Development.</w:t>
      </w:r>
    </w:p>
    <w:p w14:paraId="201ADDAF" w14:textId="77777777" w:rsidR="00775DC4" w:rsidRPr="00220FE9" w:rsidRDefault="00775DC4" w:rsidP="00775DC4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Java Development.</w:t>
      </w:r>
    </w:p>
    <w:p w14:paraId="41B740EA" w14:textId="77777777" w:rsidR="00775DC4" w:rsidRPr="00220FE9" w:rsidRDefault="00775DC4" w:rsidP="00775DC4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lastRenderedPageBreak/>
        <w:t>Troubleshoot long running queries.</w:t>
      </w:r>
    </w:p>
    <w:p w14:paraId="2E422FA5" w14:textId="77777777" w:rsidR="00775DC4" w:rsidRPr="00220FE9" w:rsidRDefault="00775DC4" w:rsidP="00775DC4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Optimise Application Performance.</w:t>
      </w:r>
    </w:p>
    <w:p w14:paraId="3C2A903A" w14:textId="77777777" w:rsidR="00775DC4" w:rsidRPr="00220FE9" w:rsidRDefault="00775DC4" w:rsidP="00775DC4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Manage incidents assigned to the team.</w:t>
      </w:r>
    </w:p>
    <w:p w14:paraId="47EBDF41" w14:textId="77777777" w:rsidR="00775DC4" w:rsidRPr="00220FE9" w:rsidRDefault="00775DC4" w:rsidP="00775DC4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Investigate incidents logged and assigned to the support group.</w:t>
      </w:r>
    </w:p>
    <w:p w14:paraId="3EE0A6D1" w14:textId="77777777" w:rsidR="00775DC4" w:rsidRPr="00220FE9" w:rsidRDefault="00775DC4" w:rsidP="00775DC4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Maintain foundation information on BMC Remedy.</w:t>
      </w:r>
    </w:p>
    <w:p w14:paraId="4B6C7079" w14:textId="77777777" w:rsidR="00775DC4" w:rsidRPr="00220FE9" w:rsidRDefault="00775DC4" w:rsidP="00775DC4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Deploy changes made on BMC Remedy.</w:t>
      </w:r>
    </w:p>
    <w:p w14:paraId="1A23B5EA" w14:textId="77777777" w:rsidR="00775DC4" w:rsidRPr="00220FE9" w:rsidRDefault="00775DC4" w:rsidP="00775DC4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Document new and enhanced Development.</w:t>
      </w:r>
    </w:p>
    <w:p w14:paraId="67069152" w14:textId="77777777" w:rsidR="00775DC4" w:rsidRPr="00220FE9" w:rsidRDefault="00775DC4" w:rsidP="00775DC4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Document Application Processes.</w:t>
      </w:r>
    </w:p>
    <w:p w14:paraId="0201E34A" w14:textId="77777777" w:rsidR="00775DC4" w:rsidRPr="00220FE9" w:rsidRDefault="00775DC4" w:rsidP="00775DC4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Create training documentation.</w:t>
      </w:r>
    </w:p>
    <w:p w14:paraId="1D7941F6" w14:textId="77777777" w:rsidR="00775DC4" w:rsidRPr="00220FE9" w:rsidRDefault="00775DC4" w:rsidP="00775DC4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Facilitate end-user Training.</w:t>
      </w:r>
    </w:p>
    <w:p w14:paraId="684620EC" w14:textId="77777777" w:rsidR="00A61E05" w:rsidRPr="00220FE9" w:rsidRDefault="00A61E05" w:rsidP="00A055D3">
      <w:pPr>
        <w:jc w:val="left"/>
        <w:rPr>
          <w:rFonts w:asciiTheme="minorHAnsi" w:eastAsia="Calibri" w:hAnsiTheme="minorHAnsi" w:cstheme="minorHAnsi"/>
          <w:b/>
          <w:color w:val="00CC99"/>
          <w:u w:val="single"/>
        </w:rPr>
      </w:pPr>
    </w:p>
    <w:p w14:paraId="44FBC605" w14:textId="64774DAF" w:rsidR="00A055D3" w:rsidRPr="00220FE9" w:rsidRDefault="000837D8" w:rsidP="00A055D3">
      <w:pPr>
        <w:jc w:val="left"/>
        <w:rPr>
          <w:rFonts w:asciiTheme="minorHAnsi" w:hAnsiTheme="minorHAnsi" w:cstheme="minorHAnsi"/>
          <w:b/>
          <w:bCs/>
          <w:color w:val="2F5496" w:themeColor="accent1" w:themeShade="BF"/>
          <w:u w:val="single"/>
        </w:rPr>
      </w:pPr>
      <w:r w:rsidRPr="00220FE9">
        <w:rPr>
          <w:rFonts w:asciiTheme="minorHAnsi" w:hAnsiTheme="minorHAnsi" w:cstheme="minorHAnsi"/>
          <w:b/>
          <w:bCs/>
          <w:color w:val="2F5496" w:themeColor="accent1" w:themeShade="BF"/>
          <w:u w:val="single"/>
        </w:rPr>
        <w:t>Project Profile 1</w:t>
      </w:r>
      <w:r w:rsidR="00A055D3" w:rsidRPr="00220FE9">
        <w:rPr>
          <w:rFonts w:asciiTheme="minorHAnsi" w:hAnsiTheme="minorHAnsi" w:cstheme="minorHAnsi"/>
          <w:b/>
          <w:bCs/>
          <w:color w:val="2F5496" w:themeColor="accent1" w:themeShade="BF"/>
          <w:u w:val="single"/>
        </w:rPr>
        <w:t xml:space="preserve"> </w:t>
      </w:r>
    </w:p>
    <w:p w14:paraId="6DE753EC" w14:textId="77777777" w:rsidR="00517A2B" w:rsidRPr="00220FE9" w:rsidRDefault="00517A2B" w:rsidP="00A055D3">
      <w:pPr>
        <w:jc w:val="left"/>
        <w:rPr>
          <w:rFonts w:asciiTheme="minorHAnsi" w:hAnsiTheme="minorHAnsi" w:cstheme="minorHAnsi"/>
          <w:b/>
          <w:bCs/>
          <w:color w:val="2F5496" w:themeColor="accent1" w:themeShade="BF"/>
          <w:u w:val="single"/>
        </w:rPr>
      </w:pPr>
    </w:p>
    <w:tbl>
      <w:tblPr>
        <w:tblStyle w:val="TableGrid"/>
        <w:tblW w:w="9802" w:type="dxa"/>
        <w:tblBorders>
          <w:top w:val="single" w:sz="6" w:space="0" w:color="A6A6A6"/>
          <w:left w:val="single" w:sz="6" w:space="0" w:color="A6A6A6"/>
          <w:bottom w:val="single" w:sz="6" w:space="0" w:color="A6A6A6"/>
          <w:right w:val="single" w:sz="6" w:space="0" w:color="A6A6A6"/>
          <w:insideH w:val="single" w:sz="6" w:space="0" w:color="A6A6A6"/>
          <w:insideV w:val="single" w:sz="6" w:space="0" w:color="A6A6A6"/>
        </w:tblBorders>
        <w:tblLook w:val="04A0" w:firstRow="1" w:lastRow="0" w:firstColumn="1" w:lastColumn="0" w:noHBand="0" w:noVBand="1"/>
      </w:tblPr>
      <w:tblGrid>
        <w:gridCol w:w="2402"/>
        <w:gridCol w:w="2039"/>
        <w:gridCol w:w="5361"/>
      </w:tblGrid>
      <w:tr w:rsidR="00A055D3" w:rsidRPr="00220FE9" w14:paraId="0856C65E" w14:textId="77777777" w:rsidTr="005E7462">
        <w:tc>
          <w:tcPr>
            <w:tcW w:w="240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27BD6AE2" w14:textId="77777777" w:rsidR="00A055D3" w:rsidRPr="00220FE9" w:rsidRDefault="00A055D3" w:rsidP="005E7462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Project Name</w:t>
            </w:r>
          </w:p>
        </w:tc>
        <w:tc>
          <w:tcPr>
            <w:tcW w:w="7400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28BA2629" w14:textId="3508A7BB" w:rsidR="00A055D3" w:rsidRPr="00220FE9" w:rsidRDefault="00074F9D" w:rsidP="005E7462">
            <w:pPr>
              <w:jc w:val="left"/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</w:pP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Day</w:t>
            </w:r>
            <w:r w:rsidR="00F16710"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-to-day Support</w:t>
            </w:r>
          </w:p>
        </w:tc>
      </w:tr>
      <w:tr w:rsidR="00A055D3" w:rsidRPr="00220FE9" w14:paraId="466F7A09" w14:textId="77777777" w:rsidTr="005E7462">
        <w:tc>
          <w:tcPr>
            <w:tcW w:w="240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</w:tcPr>
          <w:p w14:paraId="0404C4F7" w14:textId="77777777" w:rsidR="00A055D3" w:rsidRPr="00220FE9" w:rsidRDefault="00A055D3" w:rsidP="005E7462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Description/About</w:t>
            </w:r>
          </w:p>
        </w:tc>
        <w:tc>
          <w:tcPr>
            <w:tcW w:w="7400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4604EFC7" w14:textId="75B8CD82" w:rsidR="00A055D3" w:rsidRPr="00220FE9" w:rsidRDefault="00F16710" w:rsidP="005E7462">
            <w:pPr>
              <w:jc w:val="left"/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</w:pP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Ticketing System</w:t>
            </w:r>
          </w:p>
        </w:tc>
      </w:tr>
      <w:tr w:rsidR="00A055D3" w:rsidRPr="00220FE9" w14:paraId="526DF97A" w14:textId="77777777" w:rsidTr="005E7462">
        <w:tc>
          <w:tcPr>
            <w:tcW w:w="240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3DA995D1" w14:textId="77777777" w:rsidR="00A055D3" w:rsidRPr="00220FE9" w:rsidRDefault="00A055D3" w:rsidP="005E7462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 xml:space="preserve">Period </w:t>
            </w:r>
          </w:p>
        </w:tc>
        <w:tc>
          <w:tcPr>
            <w:tcW w:w="7400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hideMark/>
          </w:tcPr>
          <w:p w14:paraId="2DE55801" w14:textId="4F1D9329" w:rsidR="00A055D3" w:rsidRPr="00220FE9" w:rsidRDefault="00F16710" w:rsidP="00F16710">
            <w:pPr>
              <w:jc w:val="left"/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</w:pP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 xml:space="preserve">April 2018 </w:t>
            </w:r>
            <w:r w:rsidR="00A055D3"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 xml:space="preserve">– </w:t>
            </w: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March 2019</w:t>
            </w:r>
            <w:r w:rsidR="00A055D3"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 xml:space="preserve"> </w:t>
            </w:r>
          </w:p>
        </w:tc>
      </w:tr>
      <w:tr w:rsidR="00A055D3" w:rsidRPr="00220FE9" w14:paraId="17290811" w14:textId="77777777" w:rsidTr="005E7462">
        <w:tc>
          <w:tcPr>
            <w:tcW w:w="240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6008925D" w14:textId="77777777" w:rsidR="00A055D3" w:rsidRPr="00220FE9" w:rsidRDefault="00A055D3" w:rsidP="005E7462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Role in Project</w:t>
            </w:r>
          </w:p>
        </w:tc>
        <w:tc>
          <w:tcPr>
            <w:tcW w:w="7400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43E3D9D8" w14:textId="2E988A75" w:rsidR="00A055D3" w:rsidRPr="00220FE9" w:rsidRDefault="00034F02" w:rsidP="005E7462">
            <w:pPr>
              <w:jc w:val="left"/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</w:pP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2</w:t>
            </w: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  <w:vertAlign w:val="superscript"/>
              </w:rPr>
              <w:t>nd</w:t>
            </w: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 xml:space="preserve"> Level </w:t>
            </w:r>
            <w:r w:rsidR="00F16710"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Engineer</w:t>
            </w:r>
          </w:p>
        </w:tc>
      </w:tr>
      <w:tr w:rsidR="00A055D3" w:rsidRPr="00220FE9" w14:paraId="219F47F4" w14:textId="77777777" w:rsidTr="005E7462">
        <w:tc>
          <w:tcPr>
            <w:tcW w:w="240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1C272A6D" w14:textId="77777777" w:rsidR="00A055D3" w:rsidRPr="00220FE9" w:rsidRDefault="00A055D3" w:rsidP="005E7462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Team Size on Project</w:t>
            </w:r>
          </w:p>
        </w:tc>
        <w:tc>
          <w:tcPr>
            <w:tcW w:w="7400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hideMark/>
          </w:tcPr>
          <w:p w14:paraId="25935E8F" w14:textId="39FE9CAF" w:rsidR="00A055D3" w:rsidRPr="00220FE9" w:rsidRDefault="00034F02" w:rsidP="005E7462">
            <w:pPr>
              <w:jc w:val="left"/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</w:pP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System Architect, 2 3</w:t>
            </w: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  <w:vertAlign w:val="superscript"/>
              </w:rPr>
              <w:t>rd</w:t>
            </w: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 xml:space="preserve"> Level Engineers, 2 </w:t>
            </w:r>
            <w:r w:rsidR="000F4158"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second</w:t>
            </w: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 xml:space="preserve"> level Engineers, 4 1</w:t>
            </w: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  <w:vertAlign w:val="superscript"/>
              </w:rPr>
              <w:t>st</w:t>
            </w: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 xml:space="preserve"> Level Engineers, 2 Report Engineers</w:t>
            </w:r>
          </w:p>
        </w:tc>
      </w:tr>
      <w:tr w:rsidR="00A055D3" w:rsidRPr="00220FE9" w14:paraId="0003FA27" w14:textId="77777777" w:rsidTr="005E7462">
        <w:tc>
          <w:tcPr>
            <w:tcW w:w="240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7698115C" w14:textId="77777777" w:rsidR="00A055D3" w:rsidRPr="00220FE9" w:rsidRDefault="00A055D3" w:rsidP="005E7462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Type of Development</w:t>
            </w:r>
          </w:p>
        </w:tc>
        <w:tc>
          <w:tcPr>
            <w:tcW w:w="7400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hideMark/>
          </w:tcPr>
          <w:p w14:paraId="42DEFFB1" w14:textId="6F6B14F4" w:rsidR="00A055D3" w:rsidRPr="00220FE9" w:rsidRDefault="00A055D3" w:rsidP="00034F02">
            <w:pPr>
              <w:jc w:val="left"/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</w:pP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 xml:space="preserve"> Full Stack</w:t>
            </w:r>
            <w:r w:rsidR="00034F02"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 xml:space="preserve"> </w:t>
            </w: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–</w:t>
            </w:r>
            <w:r w:rsidR="00034F02"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 xml:space="preserve"> BMC Remedy Development</w:t>
            </w: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.</w:t>
            </w:r>
          </w:p>
        </w:tc>
      </w:tr>
      <w:tr w:rsidR="00A055D3" w:rsidRPr="00220FE9" w14:paraId="2A26F543" w14:textId="77777777" w:rsidTr="005E7462">
        <w:tc>
          <w:tcPr>
            <w:tcW w:w="9802" w:type="dxa"/>
            <w:gridSpan w:val="3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33A05D45" w14:textId="77777777" w:rsidR="00A055D3" w:rsidRPr="00220FE9" w:rsidRDefault="00A055D3" w:rsidP="005E7462">
            <w:pPr>
              <w:jc w:val="center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Technologies &amp; Tools Used:</w:t>
            </w:r>
          </w:p>
        </w:tc>
      </w:tr>
      <w:tr w:rsidR="00A055D3" w:rsidRPr="00220FE9" w14:paraId="23A94164" w14:textId="77777777" w:rsidTr="005E7462">
        <w:tc>
          <w:tcPr>
            <w:tcW w:w="4441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339BE0CC" w14:textId="49EFB076" w:rsidR="00A055D3" w:rsidRPr="00220FE9" w:rsidRDefault="00034F02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PL/SQL</w:t>
            </w:r>
          </w:p>
        </w:tc>
        <w:tc>
          <w:tcPr>
            <w:tcW w:w="536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7E0BBEF2" w14:textId="52876748" w:rsidR="00A055D3" w:rsidRPr="00220FE9" w:rsidRDefault="00034F02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JavaScript</w:t>
            </w:r>
          </w:p>
        </w:tc>
      </w:tr>
      <w:tr w:rsidR="00A055D3" w:rsidRPr="00220FE9" w14:paraId="2E4C3D67" w14:textId="77777777" w:rsidTr="005E7462">
        <w:tc>
          <w:tcPr>
            <w:tcW w:w="4441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2F3E51C0" w14:textId="6080C484" w:rsidR="00A055D3" w:rsidRPr="00220FE9" w:rsidRDefault="000F4158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jQuery</w:t>
            </w:r>
          </w:p>
        </w:tc>
        <w:tc>
          <w:tcPr>
            <w:tcW w:w="536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04D303FA" w14:textId="2B8942F4" w:rsidR="00A055D3" w:rsidRPr="00220FE9" w:rsidRDefault="00034F02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JSON</w:t>
            </w:r>
          </w:p>
        </w:tc>
      </w:tr>
      <w:tr w:rsidR="00A055D3" w:rsidRPr="00220FE9" w14:paraId="06D1978B" w14:textId="77777777" w:rsidTr="005E7462">
        <w:tc>
          <w:tcPr>
            <w:tcW w:w="4441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3DDC5902" w14:textId="792E1258" w:rsidR="00A055D3" w:rsidRPr="00220FE9" w:rsidRDefault="00034F02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Web Services</w:t>
            </w:r>
          </w:p>
        </w:tc>
        <w:tc>
          <w:tcPr>
            <w:tcW w:w="536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494F6B3B" w14:textId="13C39A91" w:rsidR="00A055D3" w:rsidRPr="00220FE9" w:rsidRDefault="00034F02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XML</w:t>
            </w:r>
          </w:p>
        </w:tc>
      </w:tr>
      <w:tr w:rsidR="00A055D3" w:rsidRPr="00220FE9" w14:paraId="229820A3" w14:textId="77777777" w:rsidTr="005E7462">
        <w:tc>
          <w:tcPr>
            <w:tcW w:w="4441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31AF728F" w14:textId="6E15D12E" w:rsidR="00A055D3" w:rsidRPr="00220FE9" w:rsidRDefault="00034F02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Java</w:t>
            </w:r>
          </w:p>
        </w:tc>
        <w:tc>
          <w:tcPr>
            <w:tcW w:w="536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32CAA13B" w14:textId="5334EAA0" w:rsidR="00A055D3" w:rsidRPr="00220FE9" w:rsidRDefault="00A055D3" w:rsidP="005E7462">
            <w:pPr>
              <w:jc w:val="left"/>
              <w:rPr>
                <w:rFonts w:asciiTheme="minorHAnsi" w:eastAsia="Calibri" w:hAnsiTheme="minorHAnsi" w:cstheme="minorHAnsi"/>
              </w:rPr>
            </w:pPr>
          </w:p>
        </w:tc>
      </w:tr>
      <w:tr w:rsidR="00A055D3" w:rsidRPr="00220FE9" w14:paraId="13382551" w14:textId="77777777" w:rsidTr="005E7462">
        <w:tc>
          <w:tcPr>
            <w:tcW w:w="9802" w:type="dxa"/>
            <w:gridSpan w:val="3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6A6DD959" w14:textId="77777777" w:rsidR="00A055D3" w:rsidRPr="00220FE9" w:rsidRDefault="00A055D3" w:rsidP="005E7462">
            <w:pPr>
              <w:jc w:val="center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Methodologies used:</w:t>
            </w:r>
          </w:p>
        </w:tc>
      </w:tr>
      <w:tr w:rsidR="00A055D3" w:rsidRPr="00220FE9" w14:paraId="54761C98" w14:textId="77777777" w:rsidTr="005E7462">
        <w:tc>
          <w:tcPr>
            <w:tcW w:w="4441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6BFC632C" w14:textId="207B5245" w:rsidR="00A055D3" w:rsidRPr="00220FE9" w:rsidRDefault="00034F02" w:rsidP="005E7462">
            <w:pPr>
              <w:jc w:val="left"/>
              <w:rPr>
                <w:rFonts w:asciiTheme="minorHAnsi" w:eastAsia="Calibri" w:hAnsiTheme="minorHAnsi" w:cstheme="minorHAnsi"/>
                <w:color w:val="C00000"/>
              </w:rPr>
            </w:pPr>
            <w:r w:rsidRPr="00220FE9">
              <w:rPr>
                <w:rFonts w:asciiTheme="minorHAnsi" w:eastAsia="Calibri" w:hAnsiTheme="minorHAnsi" w:cstheme="minorHAnsi"/>
              </w:rPr>
              <w:t>Agile</w:t>
            </w:r>
          </w:p>
        </w:tc>
        <w:tc>
          <w:tcPr>
            <w:tcW w:w="536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4C758B84" w14:textId="05E78E99" w:rsidR="00A055D3" w:rsidRPr="00220FE9" w:rsidRDefault="00A055D3" w:rsidP="005E7462">
            <w:pPr>
              <w:jc w:val="left"/>
              <w:rPr>
                <w:rFonts w:asciiTheme="minorHAnsi" w:eastAsia="Calibri" w:hAnsiTheme="minorHAnsi" w:cstheme="minorHAnsi"/>
                <w:color w:val="C00000"/>
              </w:rPr>
            </w:pPr>
          </w:p>
        </w:tc>
      </w:tr>
    </w:tbl>
    <w:p w14:paraId="0E7CA69E" w14:textId="2FA7A4C4" w:rsidR="007A2ADD" w:rsidRPr="00220FE9" w:rsidRDefault="007A2ADD" w:rsidP="007A2ADD">
      <w:pPr>
        <w:rPr>
          <w:rFonts w:asciiTheme="minorHAnsi" w:eastAsia="Calibri" w:hAnsiTheme="minorHAnsi" w:cstheme="minorHAnsi"/>
          <w:b/>
          <w:bCs/>
          <w:color w:val="00CC99"/>
        </w:rPr>
      </w:pPr>
    </w:p>
    <w:p w14:paraId="0FBD0678" w14:textId="77777777" w:rsidR="00EE65BE" w:rsidRDefault="00EE65BE" w:rsidP="00A055D3">
      <w:pPr>
        <w:jc w:val="left"/>
        <w:rPr>
          <w:rFonts w:asciiTheme="minorHAnsi" w:hAnsiTheme="minorHAnsi" w:cstheme="minorHAnsi"/>
          <w:b/>
          <w:bCs/>
          <w:color w:val="2F5496" w:themeColor="accent1" w:themeShade="BF"/>
          <w:u w:val="single"/>
        </w:rPr>
      </w:pPr>
    </w:p>
    <w:p w14:paraId="67E3F7BE" w14:textId="77777777" w:rsidR="00EE65BE" w:rsidRDefault="00EE65BE" w:rsidP="00A055D3">
      <w:pPr>
        <w:jc w:val="left"/>
        <w:rPr>
          <w:rFonts w:asciiTheme="minorHAnsi" w:hAnsiTheme="minorHAnsi" w:cstheme="minorHAnsi"/>
          <w:b/>
          <w:bCs/>
          <w:color w:val="2F5496" w:themeColor="accent1" w:themeShade="BF"/>
          <w:u w:val="single"/>
        </w:rPr>
      </w:pPr>
    </w:p>
    <w:p w14:paraId="449A9E9C" w14:textId="77777777" w:rsidR="00EE65BE" w:rsidRDefault="00EE65BE" w:rsidP="00A055D3">
      <w:pPr>
        <w:jc w:val="left"/>
        <w:rPr>
          <w:rFonts w:asciiTheme="minorHAnsi" w:hAnsiTheme="minorHAnsi" w:cstheme="minorHAnsi"/>
          <w:b/>
          <w:bCs/>
          <w:color w:val="2F5496" w:themeColor="accent1" w:themeShade="BF"/>
          <w:u w:val="single"/>
        </w:rPr>
      </w:pPr>
    </w:p>
    <w:p w14:paraId="5E8B664A" w14:textId="2FA413DC" w:rsidR="00517A2B" w:rsidRPr="00220FE9" w:rsidRDefault="00A055D3" w:rsidP="00A055D3">
      <w:pPr>
        <w:jc w:val="left"/>
        <w:rPr>
          <w:rFonts w:asciiTheme="minorHAnsi" w:eastAsia="Calibri" w:hAnsiTheme="minorHAnsi" w:cstheme="minorHAnsi"/>
          <w:color w:val="2F5496" w:themeColor="accent1" w:themeShade="BF"/>
        </w:rPr>
      </w:pPr>
      <w:r w:rsidRPr="00220FE9">
        <w:rPr>
          <w:rFonts w:asciiTheme="minorHAnsi" w:hAnsiTheme="minorHAnsi" w:cstheme="minorHAnsi"/>
          <w:b/>
          <w:bCs/>
          <w:color w:val="2F5496" w:themeColor="accent1" w:themeShade="BF"/>
          <w:u w:val="single"/>
        </w:rPr>
        <w:t>Project Profile 2</w:t>
      </w:r>
      <w:r w:rsidRPr="00220FE9">
        <w:rPr>
          <w:rFonts w:asciiTheme="minorHAnsi" w:eastAsia="Calibri" w:hAnsiTheme="minorHAnsi" w:cstheme="minorHAnsi"/>
          <w:color w:val="2F5496" w:themeColor="accent1" w:themeShade="BF"/>
        </w:rPr>
        <w:t xml:space="preserve">    </w:t>
      </w:r>
    </w:p>
    <w:p w14:paraId="2FE6074D" w14:textId="24E011C1" w:rsidR="00A055D3" w:rsidRPr="00220FE9" w:rsidRDefault="00A055D3" w:rsidP="00A055D3">
      <w:pPr>
        <w:jc w:val="left"/>
        <w:rPr>
          <w:rFonts w:asciiTheme="minorHAnsi" w:eastAsia="Calibri" w:hAnsiTheme="minorHAnsi" w:cstheme="minorHAnsi"/>
          <w:color w:val="2F5496" w:themeColor="accent1" w:themeShade="BF"/>
        </w:rPr>
      </w:pPr>
      <w:r w:rsidRPr="00220FE9">
        <w:rPr>
          <w:rFonts w:asciiTheme="minorHAnsi" w:eastAsia="Calibri" w:hAnsiTheme="minorHAnsi" w:cstheme="minorHAnsi"/>
          <w:color w:val="2F5496" w:themeColor="accent1" w:themeShade="BF"/>
        </w:rPr>
        <w:t xml:space="preserve">   </w:t>
      </w:r>
    </w:p>
    <w:tbl>
      <w:tblPr>
        <w:tblStyle w:val="TableGrid"/>
        <w:tblW w:w="9802" w:type="dxa"/>
        <w:tblBorders>
          <w:top w:val="single" w:sz="6" w:space="0" w:color="A6A6A6"/>
          <w:left w:val="single" w:sz="6" w:space="0" w:color="A6A6A6"/>
          <w:bottom w:val="single" w:sz="6" w:space="0" w:color="A6A6A6"/>
          <w:right w:val="single" w:sz="6" w:space="0" w:color="A6A6A6"/>
          <w:insideH w:val="single" w:sz="6" w:space="0" w:color="A6A6A6"/>
          <w:insideV w:val="single" w:sz="6" w:space="0" w:color="A6A6A6"/>
        </w:tblBorders>
        <w:tblLook w:val="04A0" w:firstRow="1" w:lastRow="0" w:firstColumn="1" w:lastColumn="0" w:noHBand="0" w:noVBand="1"/>
      </w:tblPr>
      <w:tblGrid>
        <w:gridCol w:w="2402"/>
        <w:gridCol w:w="2039"/>
        <w:gridCol w:w="5361"/>
      </w:tblGrid>
      <w:tr w:rsidR="00A055D3" w:rsidRPr="00220FE9" w14:paraId="1980C879" w14:textId="77777777" w:rsidTr="005E7462">
        <w:tc>
          <w:tcPr>
            <w:tcW w:w="240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211C37C4" w14:textId="77777777" w:rsidR="00A055D3" w:rsidRPr="00220FE9" w:rsidRDefault="00A055D3" w:rsidP="005E7462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Project Name</w:t>
            </w:r>
          </w:p>
        </w:tc>
        <w:tc>
          <w:tcPr>
            <w:tcW w:w="7400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52942CA0" w14:textId="39627B20" w:rsidR="00A055D3" w:rsidRPr="00220FE9" w:rsidRDefault="005464C1" w:rsidP="005E7462">
            <w:pPr>
              <w:jc w:val="left"/>
              <w:rPr>
                <w:rFonts w:asciiTheme="minorHAnsi" w:eastAsia="Calibri" w:hAnsiTheme="minorHAnsi" w:cstheme="minorHAnsi"/>
                <w:b/>
                <w:bCs/>
                <w:sz w:val="16"/>
                <w:szCs w:val="16"/>
              </w:rPr>
            </w:pPr>
            <w:r w:rsidRPr="00220FE9">
              <w:rPr>
                <w:rFonts w:asciiTheme="minorHAnsi" w:eastAsia="Calibri" w:hAnsiTheme="minorHAnsi" w:cstheme="minorHAnsi"/>
                <w:b/>
                <w:bCs/>
                <w:sz w:val="16"/>
                <w:szCs w:val="16"/>
              </w:rPr>
              <w:t xml:space="preserve">On-board </w:t>
            </w:r>
            <w:r w:rsidR="00034F02" w:rsidRPr="00220FE9">
              <w:rPr>
                <w:rFonts w:asciiTheme="minorHAnsi" w:eastAsia="Calibri" w:hAnsiTheme="minorHAnsi" w:cstheme="minorHAnsi"/>
                <w:b/>
                <w:bCs/>
                <w:sz w:val="16"/>
                <w:szCs w:val="16"/>
              </w:rPr>
              <w:t>M</w:t>
            </w:r>
            <w:r w:rsidR="00203BD4">
              <w:rPr>
                <w:rFonts w:asciiTheme="minorHAnsi" w:eastAsia="Calibri" w:hAnsiTheme="minorHAnsi" w:cstheme="minorHAnsi"/>
                <w:b/>
                <w:bCs/>
                <w:sz w:val="16"/>
                <w:szCs w:val="16"/>
              </w:rPr>
              <w:t>OBEX</w:t>
            </w:r>
            <w:r w:rsidRPr="00220FE9">
              <w:rPr>
                <w:rFonts w:asciiTheme="minorHAnsi" w:eastAsia="Calibri" w:hAnsiTheme="minorHAnsi" w:cstheme="minorHAnsi"/>
                <w:b/>
                <w:bCs/>
                <w:sz w:val="16"/>
                <w:szCs w:val="16"/>
              </w:rPr>
              <w:t xml:space="preserve"> on BMC Remedy</w:t>
            </w:r>
          </w:p>
        </w:tc>
      </w:tr>
      <w:tr w:rsidR="00A055D3" w:rsidRPr="00220FE9" w14:paraId="2AEFEF39" w14:textId="77777777" w:rsidTr="005E7462">
        <w:tc>
          <w:tcPr>
            <w:tcW w:w="240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</w:tcPr>
          <w:p w14:paraId="7C979555" w14:textId="77777777" w:rsidR="00A055D3" w:rsidRPr="00220FE9" w:rsidRDefault="00A055D3" w:rsidP="005E7462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Description/About</w:t>
            </w:r>
          </w:p>
        </w:tc>
        <w:tc>
          <w:tcPr>
            <w:tcW w:w="7400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5E48D3BD" w14:textId="3BA06A0D" w:rsidR="00A055D3" w:rsidRPr="00220FE9" w:rsidRDefault="00034F02" w:rsidP="005E7462">
            <w:pPr>
              <w:jc w:val="left"/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</w:pP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Tic</w:t>
            </w:r>
            <w:r w:rsidR="005464C1"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k</w:t>
            </w: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eting application</w:t>
            </w:r>
          </w:p>
        </w:tc>
      </w:tr>
      <w:tr w:rsidR="00A055D3" w:rsidRPr="00220FE9" w14:paraId="20E44820" w14:textId="77777777" w:rsidTr="005E7462">
        <w:tc>
          <w:tcPr>
            <w:tcW w:w="240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51B93752" w14:textId="77777777" w:rsidR="00A055D3" w:rsidRPr="00220FE9" w:rsidRDefault="00A055D3" w:rsidP="005E7462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 xml:space="preserve">Period </w:t>
            </w:r>
          </w:p>
        </w:tc>
        <w:tc>
          <w:tcPr>
            <w:tcW w:w="7400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hideMark/>
          </w:tcPr>
          <w:p w14:paraId="498C27EB" w14:textId="620CF770" w:rsidR="00A055D3" w:rsidRPr="00220FE9" w:rsidRDefault="005464C1" w:rsidP="005464C1">
            <w:pPr>
              <w:jc w:val="left"/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</w:pP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 xml:space="preserve">June </w:t>
            </w:r>
            <w:r w:rsidR="000F4158"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2018 –</w:t>
            </w:r>
            <w:r w:rsidR="00A055D3"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 xml:space="preserve"> </w:t>
            </w: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 xml:space="preserve"> January 2019</w:t>
            </w:r>
          </w:p>
        </w:tc>
      </w:tr>
      <w:tr w:rsidR="00A055D3" w:rsidRPr="00220FE9" w14:paraId="7E9468E4" w14:textId="77777777" w:rsidTr="005E7462">
        <w:tc>
          <w:tcPr>
            <w:tcW w:w="240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70AFC0B9" w14:textId="77777777" w:rsidR="00A055D3" w:rsidRPr="00220FE9" w:rsidRDefault="00A055D3" w:rsidP="005E7462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Role in Project</w:t>
            </w:r>
          </w:p>
        </w:tc>
        <w:tc>
          <w:tcPr>
            <w:tcW w:w="7400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218175E4" w14:textId="4158AA41" w:rsidR="00A055D3" w:rsidRPr="00220FE9" w:rsidRDefault="005464C1" w:rsidP="005464C1">
            <w:pPr>
              <w:jc w:val="left"/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</w:pP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Production Developer and Support/ Training Facilitator</w:t>
            </w:r>
          </w:p>
        </w:tc>
      </w:tr>
      <w:tr w:rsidR="00A055D3" w:rsidRPr="00220FE9" w14:paraId="14FFE1D2" w14:textId="77777777" w:rsidTr="005E7462">
        <w:tc>
          <w:tcPr>
            <w:tcW w:w="240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1E88F475" w14:textId="77777777" w:rsidR="00A055D3" w:rsidRPr="00220FE9" w:rsidRDefault="00A055D3" w:rsidP="005E7462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Team Size on Project</w:t>
            </w:r>
          </w:p>
        </w:tc>
        <w:tc>
          <w:tcPr>
            <w:tcW w:w="7400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hideMark/>
          </w:tcPr>
          <w:p w14:paraId="0716E946" w14:textId="3650A941" w:rsidR="00A055D3" w:rsidRPr="00220FE9" w:rsidRDefault="005464C1" w:rsidP="005464C1">
            <w:pPr>
              <w:jc w:val="left"/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</w:pP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Team: Project Manager, Senior Architect, Dev Developer, Integration Developer, Business Analyst, Production Developer and Support</w:t>
            </w:r>
          </w:p>
        </w:tc>
      </w:tr>
      <w:tr w:rsidR="00A055D3" w:rsidRPr="00220FE9" w14:paraId="58E7795F" w14:textId="77777777" w:rsidTr="005E7462">
        <w:tc>
          <w:tcPr>
            <w:tcW w:w="240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37870264" w14:textId="77777777" w:rsidR="00A055D3" w:rsidRPr="00220FE9" w:rsidRDefault="00A055D3" w:rsidP="005E7462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Type of Development</w:t>
            </w:r>
          </w:p>
        </w:tc>
        <w:tc>
          <w:tcPr>
            <w:tcW w:w="7400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hideMark/>
          </w:tcPr>
          <w:p w14:paraId="51738CA5" w14:textId="678ABA4A" w:rsidR="00A055D3" w:rsidRPr="00220FE9" w:rsidRDefault="00A055D3" w:rsidP="005464C1">
            <w:pPr>
              <w:jc w:val="left"/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</w:pP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 xml:space="preserve"> Full Stack</w:t>
            </w:r>
            <w:r w:rsidR="005464C1"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 xml:space="preserve"> </w:t>
            </w: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 xml:space="preserve">– </w:t>
            </w:r>
            <w:r w:rsidR="005464C1"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BMC Remedy</w:t>
            </w: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.</w:t>
            </w:r>
          </w:p>
        </w:tc>
      </w:tr>
      <w:tr w:rsidR="00A055D3" w:rsidRPr="00220FE9" w14:paraId="727EEAE8" w14:textId="77777777" w:rsidTr="005E7462">
        <w:tc>
          <w:tcPr>
            <w:tcW w:w="9802" w:type="dxa"/>
            <w:gridSpan w:val="3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43280CC6" w14:textId="77777777" w:rsidR="00A055D3" w:rsidRPr="00220FE9" w:rsidRDefault="00A055D3" w:rsidP="005E7462">
            <w:pPr>
              <w:jc w:val="center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Technologies &amp; Tools Used:</w:t>
            </w:r>
          </w:p>
        </w:tc>
      </w:tr>
      <w:tr w:rsidR="00A055D3" w:rsidRPr="00220FE9" w14:paraId="16C6C530" w14:textId="77777777" w:rsidTr="005E7462">
        <w:tc>
          <w:tcPr>
            <w:tcW w:w="4441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0A06C477" w14:textId="12DFF8F6" w:rsidR="00A055D3" w:rsidRPr="00220FE9" w:rsidRDefault="005464C1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BMC Remedy Development</w:t>
            </w:r>
          </w:p>
        </w:tc>
        <w:tc>
          <w:tcPr>
            <w:tcW w:w="536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40ABB836" w14:textId="51A33CCA" w:rsidR="00A055D3" w:rsidRPr="00220FE9" w:rsidRDefault="00BB059F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PL/SQL</w:t>
            </w:r>
          </w:p>
        </w:tc>
      </w:tr>
      <w:tr w:rsidR="00A055D3" w:rsidRPr="00220FE9" w14:paraId="60E3B753" w14:textId="77777777" w:rsidTr="005E7462">
        <w:tc>
          <w:tcPr>
            <w:tcW w:w="4441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6287868C" w14:textId="7E37445C" w:rsidR="00A055D3" w:rsidRPr="00220FE9" w:rsidRDefault="00BB059F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Web Services</w:t>
            </w:r>
          </w:p>
        </w:tc>
        <w:tc>
          <w:tcPr>
            <w:tcW w:w="536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044186F9" w14:textId="43AB9A6C" w:rsidR="00A055D3" w:rsidRPr="00220FE9" w:rsidRDefault="00BB059F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Java</w:t>
            </w:r>
          </w:p>
        </w:tc>
      </w:tr>
      <w:tr w:rsidR="00A055D3" w:rsidRPr="00220FE9" w14:paraId="6715FBDD" w14:textId="77777777" w:rsidTr="005E7462">
        <w:tc>
          <w:tcPr>
            <w:tcW w:w="4441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1AFCE630" w14:textId="12705C4E" w:rsidR="00A055D3" w:rsidRPr="00220FE9" w:rsidRDefault="00BB059F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XML</w:t>
            </w:r>
          </w:p>
        </w:tc>
        <w:tc>
          <w:tcPr>
            <w:tcW w:w="536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73177CA7" w14:textId="3556D4BD" w:rsidR="00A055D3" w:rsidRPr="00220FE9" w:rsidRDefault="000F4158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jQuery</w:t>
            </w:r>
          </w:p>
        </w:tc>
      </w:tr>
      <w:tr w:rsidR="00A055D3" w:rsidRPr="00220FE9" w14:paraId="25A2A3B5" w14:textId="77777777" w:rsidTr="005E7462">
        <w:tc>
          <w:tcPr>
            <w:tcW w:w="4441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516C4E63" w14:textId="6E8F0458" w:rsidR="00A055D3" w:rsidRPr="00220FE9" w:rsidRDefault="00EB7F71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JavaScript</w:t>
            </w:r>
          </w:p>
        </w:tc>
        <w:tc>
          <w:tcPr>
            <w:tcW w:w="536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43080488" w14:textId="5A1FBC49" w:rsidR="00A055D3" w:rsidRPr="00220FE9" w:rsidRDefault="004C1149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Node.js</w:t>
            </w:r>
          </w:p>
        </w:tc>
      </w:tr>
      <w:tr w:rsidR="00A055D3" w:rsidRPr="00220FE9" w14:paraId="5384D1A8" w14:textId="77777777" w:rsidTr="005E7462">
        <w:tc>
          <w:tcPr>
            <w:tcW w:w="9802" w:type="dxa"/>
            <w:gridSpan w:val="3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4AB9C344" w14:textId="77777777" w:rsidR="00A055D3" w:rsidRPr="00220FE9" w:rsidRDefault="00A055D3" w:rsidP="005E7462">
            <w:pPr>
              <w:jc w:val="center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Methodologies used:</w:t>
            </w:r>
          </w:p>
        </w:tc>
      </w:tr>
      <w:tr w:rsidR="00A055D3" w:rsidRPr="00220FE9" w14:paraId="7658D053" w14:textId="77777777" w:rsidTr="005E7462">
        <w:tc>
          <w:tcPr>
            <w:tcW w:w="4441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296BFE96" w14:textId="3403DF9E" w:rsidR="00A055D3" w:rsidRPr="00220FE9" w:rsidRDefault="00EB7F71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Agile</w:t>
            </w:r>
          </w:p>
        </w:tc>
        <w:tc>
          <w:tcPr>
            <w:tcW w:w="536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2F129131" w14:textId="6CFE37CF" w:rsidR="00A055D3" w:rsidRPr="00220FE9" w:rsidRDefault="00A055D3" w:rsidP="005E7462">
            <w:pPr>
              <w:jc w:val="left"/>
              <w:rPr>
                <w:rFonts w:asciiTheme="minorHAnsi" w:eastAsia="Calibri" w:hAnsiTheme="minorHAnsi" w:cstheme="minorHAnsi"/>
                <w:color w:val="C00000"/>
              </w:rPr>
            </w:pPr>
          </w:p>
        </w:tc>
      </w:tr>
    </w:tbl>
    <w:p w14:paraId="4D68C22D" w14:textId="77777777" w:rsidR="00A055D3" w:rsidRPr="00220FE9" w:rsidRDefault="00A055D3" w:rsidP="007A2ADD">
      <w:pPr>
        <w:rPr>
          <w:rFonts w:asciiTheme="minorHAnsi" w:eastAsia="Calibri" w:hAnsiTheme="minorHAnsi" w:cstheme="minorHAnsi"/>
          <w:b/>
          <w:bCs/>
          <w:color w:val="00CC99"/>
        </w:rPr>
      </w:pPr>
    </w:p>
    <w:p w14:paraId="24D03859" w14:textId="0E870FD8" w:rsidR="00A61E05" w:rsidRPr="00220FE9" w:rsidRDefault="007A2ADD" w:rsidP="004C1149">
      <w:pPr>
        <w:jc w:val="center"/>
        <w:rPr>
          <w:rFonts w:asciiTheme="minorHAnsi" w:eastAsia="Calibri" w:hAnsiTheme="minorHAnsi" w:cstheme="minorHAnsi"/>
          <w:b/>
          <w:bCs/>
          <w:color w:val="2F5496" w:themeColor="accent1" w:themeShade="BF"/>
        </w:rPr>
      </w:pPr>
      <w:r w:rsidRPr="00220FE9">
        <w:rPr>
          <w:rFonts w:asciiTheme="minorHAnsi" w:eastAsia="Calibri" w:hAnsiTheme="minorHAnsi" w:cstheme="minorHAnsi"/>
          <w:b/>
          <w:bCs/>
          <w:color w:val="2F5496" w:themeColor="accent1" w:themeShade="BF"/>
        </w:rPr>
        <w:t>……………………………………………………………..</w:t>
      </w:r>
    </w:p>
    <w:p w14:paraId="6E778458" w14:textId="77777777" w:rsidR="004C1149" w:rsidRPr="00220FE9" w:rsidRDefault="004C1149" w:rsidP="004C1149">
      <w:pPr>
        <w:jc w:val="center"/>
        <w:rPr>
          <w:rFonts w:asciiTheme="minorHAnsi" w:eastAsia="Calibri" w:hAnsiTheme="minorHAnsi" w:cstheme="minorHAnsi"/>
          <w:b/>
          <w:bCs/>
          <w:color w:val="00CC99"/>
        </w:rPr>
      </w:pPr>
    </w:p>
    <w:tbl>
      <w:tblPr>
        <w:tblStyle w:val="TableGrid"/>
        <w:tblW w:w="9802" w:type="dxa"/>
        <w:tblBorders>
          <w:top w:val="single" w:sz="6" w:space="0" w:color="A6A6A6"/>
          <w:left w:val="single" w:sz="6" w:space="0" w:color="A6A6A6"/>
          <w:bottom w:val="single" w:sz="6" w:space="0" w:color="A6A6A6"/>
          <w:right w:val="single" w:sz="6" w:space="0" w:color="A6A6A6"/>
          <w:insideH w:val="single" w:sz="6" w:space="0" w:color="A6A6A6"/>
          <w:insideV w:val="single" w:sz="6" w:space="0" w:color="A6A6A6"/>
        </w:tblBorders>
        <w:tblLook w:val="04A0" w:firstRow="1" w:lastRow="0" w:firstColumn="1" w:lastColumn="0" w:noHBand="0" w:noVBand="1"/>
      </w:tblPr>
      <w:tblGrid>
        <w:gridCol w:w="3921"/>
        <w:gridCol w:w="5881"/>
      </w:tblGrid>
      <w:tr w:rsidR="00A055D3" w:rsidRPr="00220FE9" w14:paraId="27749DBC" w14:textId="77777777" w:rsidTr="005E7462">
        <w:trPr>
          <w:trHeight w:val="251"/>
        </w:trPr>
        <w:tc>
          <w:tcPr>
            <w:tcW w:w="392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03DFD454" w14:textId="77777777" w:rsidR="00A055D3" w:rsidRPr="00220FE9" w:rsidRDefault="00A055D3" w:rsidP="005E7462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Company</w:t>
            </w:r>
          </w:p>
        </w:tc>
        <w:tc>
          <w:tcPr>
            <w:tcW w:w="588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3CE139D6" w14:textId="71D2DEDB" w:rsidR="00A055D3" w:rsidRPr="00220FE9" w:rsidRDefault="00C2319D" w:rsidP="005E7462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Gijima</w:t>
            </w:r>
          </w:p>
        </w:tc>
      </w:tr>
      <w:tr w:rsidR="006506C9" w:rsidRPr="00220FE9" w14:paraId="1263DECF" w14:textId="77777777" w:rsidTr="005E7462">
        <w:trPr>
          <w:trHeight w:val="251"/>
        </w:trPr>
        <w:tc>
          <w:tcPr>
            <w:tcW w:w="392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3FD40AB7" w14:textId="77777777" w:rsidR="006506C9" w:rsidRPr="00220FE9" w:rsidRDefault="006506C9" w:rsidP="006506C9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Industry</w:t>
            </w:r>
          </w:p>
        </w:tc>
        <w:tc>
          <w:tcPr>
            <w:tcW w:w="588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44ABEB04" w14:textId="73240518" w:rsidR="006506C9" w:rsidRPr="00220FE9" w:rsidRDefault="00EB7F71" w:rsidP="006506C9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</w:rPr>
              <w:t>Government</w:t>
            </w:r>
          </w:p>
        </w:tc>
      </w:tr>
      <w:tr w:rsidR="006506C9" w:rsidRPr="00220FE9" w14:paraId="2D0440EE" w14:textId="77777777" w:rsidTr="005E7462">
        <w:trPr>
          <w:trHeight w:val="251"/>
        </w:trPr>
        <w:tc>
          <w:tcPr>
            <w:tcW w:w="392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1C676353" w14:textId="77777777" w:rsidR="006506C9" w:rsidRPr="00220FE9" w:rsidRDefault="006506C9" w:rsidP="006506C9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Consulting Clients</w:t>
            </w:r>
          </w:p>
        </w:tc>
        <w:tc>
          <w:tcPr>
            <w:tcW w:w="588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455A1C80" w14:textId="1E5EEFE7" w:rsidR="006506C9" w:rsidRPr="00220FE9" w:rsidRDefault="00EB7F71" w:rsidP="006506C9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Western Cape Government</w:t>
            </w:r>
          </w:p>
        </w:tc>
      </w:tr>
      <w:tr w:rsidR="00A055D3" w:rsidRPr="00220FE9" w14:paraId="61EFDB5D" w14:textId="77777777" w:rsidTr="005E7462">
        <w:trPr>
          <w:trHeight w:val="267"/>
        </w:trPr>
        <w:tc>
          <w:tcPr>
            <w:tcW w:w="392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173BA98E" w14:textId="77777777" w:rsidR="00A055D3" w:rsidRPr="00220FE9" w:rsidRDefault="00A055D3" w:rsidP="005E7462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lastRenderedPageBreak/>
              <w:t>Job Title</w:t>
            </w:r>
          </w:p>
        </w:tc>
        <w:tc>
          <w:tcPr>
            <w:tcW w:w="588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66E45DD0" w14:textId="647F817E" w:rsidR="00A055D3" w:rsidRPr="00220FE9" w:rsidRDefault="00C2319D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Technical Specialist</w:t>
            </w:r>
            <w:r w:rsidR="004F4596" w:rsidRPr="00220FE9">
              <w:rPr>
                <w:rFonts w:asciiTheme="minorHAnsi" w:eastAsia="Calibri" w:hAnsiTheme="minorHAnsi" w:cstheme="minorHAnsi"/>
              </w:rPr>
              <w:t xml:space="preserve"> |||</w:t>
            </w:r>
            <w:r w:rsidRPr="00220FE9">
              <w:rPr>
                <w:rFonts w:asciiTheme="minorHAnsi" w:eastAsia="Calibri" w:hAnsiTheme="minorHAnsi" w:cstheme="minorHAnsi"/>
              </w:rPr>
              <w:t xml:space="preserve"> / Senior BMC Remedy Developer</w:t>
            </w:r>
          </w:p>
        </w:tc>
      </w:tr>
      <w:tr w:rsidR="00A055D3" w:rsidRPr="00220FE9" w14:paraId="4693EEB1" w14:textId="77777777" w:rsidTr="005E7462">
        <w:trPr>
          <w:trHeight w:val="251"/>
        </w:trPr>
        <w:tc>
          <w:tcPr>
            <w:tcW w:w="392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49BF60B7" w14:textId="77777777" w:rsidR="00A055D3" w:rsidRPr="00220FE9" w:rsidRDefault="00A055D3" w:rsidP="005E7462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Period</w:t>
            </w:r>
          </w:p>
        </w:tc>
        <w:tc>
          <w:tcPr>
            <w:tcW w:w="588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4DEE35D4" w14:textId="37978C0F" w:rsidR="00A055D3" w:rsidRPr="00220FE9" w:rsidRDefault="00882378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December 2016 – March 2018</w:t>
            </w:r>
          </w:p>
        </w:tc>
      </w:tr>
      <w:tr w:rsidR="00A055D3" w:rsidRPr="00220FE9" w14:paraId="107ABB07" w14:textId="77777777" w:rsidTr="005E7462">
        <w:trPr>
          <w:trHeight w:val="73"/>
        </w:trPr>
        <w:tc>
          <w:tcPr>
            <w:tcW w:w="392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3438CCA0" w14:textId="77777777" w:rsidR="00A055D3" w:rsidRPr="00220FE9" w:rsidRDefault="00A055D3" w:rsidP="005E7462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Reason for Leaving</w:t>
            </w:r>
          </w:p>
        </w:tc>
        <w:tc>
          <w:tcPr>
            <w:tcW w:w="588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020EE52E" w14:textId="40FBAC1D" w:rsidR="00A055D3" w:rsidRPr="00220FE9" w:rsidRDefault="00EB7F71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New Contract Opportunity</w:t>
            </w:r>
          </w:p>
        </w:tc>
      </w:tr>
    </w:tbl>
    <w:p w14:paraId="4315F008" w14:textId="77777777" w:rsidR="00517A2B" w:rsidRPr="00220FE9" w:rsidRDefault="00517A2B" w:rsidP="00A055D3">
      <w:pPr>
        <w:jc w:val="left"/>
        <w:rPr>
          <w:rFonts w:asciiTheme="minorHAnsi" w:eastAsia="Calibri" w:hAnsiTheme="minorHAnsi" w:cstheme="minorHAnsi"/>
          <w:b/>
          <w:color w:val="2F5496" w:themeColor="accent1" w:themeShade="BF"/>
          <w:u w:val="single"/>
        </w:rPr>
      </w:pPr>
    </w:p>
    <w:p w14:paraId="4F65C08E" w14:textId="77777777" w:rsidR="00A055D3" w:rsidRPr="00220FE9" w:rsidRDefault="00A055D3" w:rsidP="00A055D3">
      <w:pPr>
        <w:jc w:val="left"/>
        <w:rPr>
          <w:rFonts w:asciiTheme="minorHAnsi" w:eastAsia="Calibri" w:hAnsiTheme="minorHAnsi" w:cstheme="minorHAnsi"/>
          <w:b/>
          <w:color w:val="2F5496" w:themeColor="accent1" w:themeShade="BF"/>
          <w:u w:val="single"/>
        </w:rPr>
      </w:pPr>
      <w:r w:rsidRPr="00220FE9">
        <w:rPr>
          <w:rFonts w:asciiTheme="minorHAnsi" w:eastAsia="Calibri" w:hAnsiTheme="minorHAnsi" w:cstheme="minorHAnsi"/>
          <w:b/>
          <w:color w:val="2F5496" w:themeColor="accent1" w:themeShade="BF"/>
          <w:u w:val="single"/>
        </w:rPr>
        <w:t>Overall Duties &amp; Responsibilities:</w:t>
      </w:r>
    </w:p>
    <w:p w14:paraId="26495AE2" w14:textId="77777777" w:rsidR="00517A2B" w:rsidRPr="00220FE9" w:rsidRDefault="00517A2B" w:rsidP="00A055D3">
      <w:pPr>
        <w:jc w:val="left"/>
        <w:rPr>
          <w:rFonts w:asciiTheme="minorHAnsi" w:eastAsia="Calibri" w:hAnsiTheme="minorHAnsi" w:cstheme="minorHAnsi"/>
          <w:b/>
          <w:color w:val="2F5496" w:themeColor="accent1" w:themeShade="BF"/>
          <w:u w:val="single"/>
        </w:rPr>
      </w:pPr>
    </w:p>
    <w:p w14:paraId="1D4504D0" w14:textId="77777777" w:rsidR="00882378" w:rsidRPr="00220FE9" w:rsidRDefault="00882378" w:rsidP="0088237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Analyse current production environment and provide feedback (Review logs files, configuration, and suggest best practise configuration).</w:t>
      </w:r>
    </w:p>
    <w:p w14:paraId="7BD659C7" w14:textId="77777777" w:rsidR="00882378" w:rsidRPr="00220FE9" w:rsidRDefault="00882378" w:rsidP="0088237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Create BMC Remedy 9.1 ITSM Suite deployment plan and document it.</w:t>
      </w:r>
    </w:p>
    <w:p w14:paraId="693F2CAA" w14:textId="77777777" w:rsidR="00882378" w:rsidRPr="00220FE9" w:rsidRDefault="00882378" w:rsidP="0088237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Create architecture document for the new BMC Remedy environment.</w:t>
      </w:r>
    </w:p>
    <w:p w14:paraId="37A15BE3" w14:textId="77777777" w:rsidR="00882378" w:rsidRPr="00220FE9" w:rsidRDefault="00882378" w:rsidP="0088237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Provide hardware specification and requirements documentation.</w:t>
      </w:r>
    </w:p>
    <w:p w14:paraId="444EDD0B" w14:textId="77777777" w:rsidR="00882378" w:rsidRPr="00220FE9" w:rsidRDefault="00882378" w:rsidP="0088237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Configure F5 for load balancing.</w:t>
      </w:r>
    </w:p>
    <w:p w14:paraId="2082D713" w14:textId="77777777" w:rsidR="00882378" w:rsidRPr="00220FE9" w:rsidRDefault="00882378" w:rsidP="0088237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Document product catalogue administration.</w:t>
      </w:r>
    </w:p>
    <w:p w14:paraId="5681B2D7" w14:textId="77777777" w:rsidR="00882378" w:rsidRPr="00220FE9" w:rsidRDefault="00882378" w:rsidP="0088237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Prepare SQL queries for collection of foundation data.</w:t>
      </w:r>
    </w:p>
    <w:p w14:paraId="48B6D220" w14:textId="77777777" w:rsidR="00882378" w:rsidRPr="00220FE9" w:rsidRDefault="00882378" w:rsidP="0088237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Investigate current environment slow responses.</w:t>
      </w:r>
    </w:p>
    <w:p w14:paraId="28A7DE4F" w14:textId="77777777" w:rsidR="00882378" w:rsidRPr="00220FE9" w:rsidRDefault="00882378" w:rsidP="0088237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Investigate, review and advise on Ports and Queues.</w:t>
      </w:r>
    </w:p>
    <w:p w14:paraId="4B083785" w14:textId="77777777" w:rsidR="00882378" w:rsidRPr="00220FE9" w:rsidRDefault="00882378" w:rsidP="0088237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Liaise with BMC Support for any call logged.</w:t>
      </w:r>
    </w:p>
    <w:p w14:paraId="1546B359" w14:textId="77777777" w:rsidR="00882378" w:rsidRPr="00220FE9" w:rsidRDefault="00882378" w:rsidP="0088237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Log calls with BMC Support.</w:t>
      </w:r>
    </w:p>
    <w:p w14:paraId="545B227D" w14:textId="77777777" w:rsidR="00882378" w:rsidRPr="00220FE9" w:rsidRDefault="00882378" w:rsidP="0088237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Provide client with BMC Remedy ITSM 9.1 documentation.</w:t>
      </w:r>
    </w:p>
    <w:p w14:paraId="4747085A" w14:textId="77777777" w:rsidR="00882378" w:rsidRPr="00220FE9" w:rsidRDefault="00882378" w:rsidP="0088237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Prepare SQL database for new BMC Remedy 9.1 installation.</w:t>
      </w:r>
    </w:p>
    <w:p w14:paraId="0B18309A" w14:textId="77777777" w:rsidR="00882378" w:rsidRPr="00220FE9" w:rsidRDefault="00882378" w:rsidP="0088237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Document BMC Remedy 9.1 installation.</w:t>
      </w:r>
    </w:p>
    <w:p w14:paraId="3A0D377F" w14:textId="77777777" w:rsidR="00882378" w:rsidRPr="00220FE9" w:rsidRDefault="00882378" w:rsidP="0088237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Download BMC Remedy 9.1 installs.</w:t>
      </w:r>
    </w:p>
    <w:p w14:paraId="2816DBC7" w14:textId="77777777" w:rsidR="00882378" w:rsidRPr="00220FE9" w:rsidRDefault="00882378" w:rsidP="0088237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Install BMC Remedy 9.1 on the development servers.</w:t>
      </w:r>
    </w:p>
    <w:p w14:paraId="0FFA3691" w14:textId="77777777" w:rsidR="00882378" w:rsidRPr="00220FE9" w:rsidRDefault="00882378" w:rsidP="0088237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Provide client with foundation data recommendations.</w:t>
      </w:r>
    </w:p>
    <w:p w14:paraId="0D0C00EA" w14:textId="77777777" w:rsidR="00882378" w:rsidRPr="00220FE9" w:rsidRDefault="00882378" w:rsidP="0088237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Upload Foundation data using Remedy Data Management tool.</w:t>
      </w:r>
    </w:p>
    <w:p w14:paraId="208BD93E" w14:textId="77777777" w:rsidR="00882378" w:rsidRPr="00220FE9" w:rsidRDefault="00882378" w:rsidP="0088237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Resolve 9.1.02 Plugin issue on the Service Request Entry.</w:t>
      </w:r>
    </w:p>
    <w:p w14:paraId="3019D6E6" w14:textId="77777777" w:rsidR="00882378" w:rsidRPr="00220FE9" w:rsidRDefault="00882378" w:rsidP="0088237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Build, update and deploy Service Requests.</w:t>
      </w:r>
    </w:p>
    <w:p w14:paraId="6A55F1F2" w14:textId="77777777" w:rsidR="00882378" w:rsidRPr="00220FE9" w:rsidRDefault="00882378" w:rsidP="0088237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Smart Reporting – Configure the on-boarding and content import.</w:t>
      </w:r>
    </w:p>
    <w:p w14:paraId="7E2FBA2F" w14:textId="77777777" w:rsidR="00882378" w:rsidRPr="00220FE9" w:rsidRDefault="00882378" w:rsidP="0088237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Provide BMC Remedy Smart Reporting administration documentation.</w:t>
      </w:r>
    </w:p>
    <w:p w14:paraId="0806A526" w14:textId="77777777" w:rsidR="00882378" w:rsidRPr="00220FE9" w:rsidRDefault="00882378" w:rsidP="0088237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LDAP Configuration.</w:t>
      </w:r>
    </w:p>
    <w:p w14:paraId="01FA50E4" w14:textId="77777777" w:rsidR="00882378" w:rsidRPr="00220FE9" w:rsidRDefault="00882378" w:rsidP="0088237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Implement BMC Remedy SSO installation and configuration.</w:t>
      </w:r>
    </w:p>
    <w:p w14:paraId="7AFDE323" w14:textId="77777777" w:rsidR="00882378" w:rsidRPr="00220FE9" w:rsidRDefault="00882378" w:rsidP="0088237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Ensure that all solution delivery will be conducted on time.</w:t>
      </w:r>
    </w:p>
    <w:p w14:paraId="78FFAB47" w14:textId="77777777" w:rsidR="00882378" w:rsidRPr="00220FE9" w:rsidRDefault="00882378" w:rsidP="0088237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Conduct requirements gathering, analysis, and evaluation.</w:t>
      </w:r>
    </w:p>
    <w:p w14:paraId="035AB36A" w14:textId="77777777" w:rsidR="00882378" w:rsidRPr="00220FE9" w:rsidRDefault="00882378" w:rsidP="0088237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Assist with current BMC Remedy maintenance.</w:t>
      </w:r>
    </w:p>
    <w:p w14:paraId="49A19D48" w14:textId="77777777" w:rsidR="00882378" w:rsidRPr="00220FE9" w:rsidRDefault="00882378" w:rsidP="0088237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Actively participate as team member in planning, designing and implementing changes.</w:t>
      </w:r>
    </w:p>
    <w:p w14:paraId="581BC0B3" w14:textId="77777777" w:rsidR="00882378" w:rsidRPr="00220FE9" w:rsidRDefault="00882378" w:rsidP="0088237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Advise on business continuity best practise for BMC Remedy.</w:t>
      </w:r>
    </w:p>
    <w:p w14:paraId="3BBC824C" w14:textId="77777777" w:rsidR="00882378" w:rsidRPr="00220FE9" w:rsidRDefault="00882378" w:rsidP="0088237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Provide guidelines with user access rights and maintenance functions.</w:t>
      </w:r>
    </w:p>
    <w:p w14:paraId="49DF6D55" w14:textId="77777777" w:rsidR="00882378" w:rsidRPr="00220FE9" w:rsidRDefault="00882378" w:rsidP="0088237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Support and administer the development and product server environments.</w:t>
      </w:r>
    </w:p>
    <w:p w14:paraId="3C6BEB83" w14:textId="2C910698" w:rsidR="00A055D3" w:rsidRPr="00220FE9" w:rsidRDefault="00882378" w:rsidP="0088237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Ensure that a BMC health check and quality assurance is conducted.</w:t>
      </w:r>
    </w:p>
    <w:p w14:paraId="4400933E" w14:textId="32B1D575" w:rsidR="00A055D3" w:rsidRPr="00220FE9" w:rsidRDefault="00882378" w:rsidP="00882378">
      <w:pPr>
        <w:ind w:left="360"/>
        <w:jc w:val="left"/>
        <w:rPr>
          <w:rFonts w:asciiTheme="minorHAnsi" w:eastAsia="Calibri" w:hAnsiTheme="minorHAnsi" w:cstheme="minorHAnsi"/>
          <w:b/>
          <w:u w:val="single"/>
        </w:rPr>
      </w:pPr>
      <w:r w:rsidRPr="00220FE9">
        <w:rPr>
          <w:rFonts w:asciiTheme="minorHAnsi" w:eastAsia="Calibri" w:hAnsiTheme="minorHAnsi" w:cstheme="minorHAnsi"/>
          <w:b/>
          <w:u w:val="single"/>
        </w:rPr>
        <w:t xml:space="preserve"> </w:t>
      </w:r>
    </w:p>
    <w:p w14:paraId="651D7AA7" w14:textId="74E659CA" w:rsidR="00A055D3" w:rsidRPr="00220FE9" w:rsidRDefault="00A055D3" w:rsidP="00A055D3">
      <w:pPr>
        <w:jc w:val="left"/>
        <w:rPr>
          <w:rFonts w:asciiTheme="minorHAnsi" w:eastAsia="Calibri" w:hAnsiTheme="minorHAnsi" w:cstheme="minorHAnsi"/>
          <w:color w:val="2F5496" w:themeColor="accent1" w:themeShade="BF"/>
        </w:rPr>
      </w:pPr>
      <w:r w:rsidRPr="00220FE9">
        <w:rPr>
          <w:rFonts w:asciiTheme="minorHAnsi" w:eastAsia="Calibri" w:hAnsiTheme="minorHAnsi" w:cstheme="minorHAnsi"/>
          <w:b/>
          <w:color w:val="2F5496" w:themeColor="accent1" w:themeShade="BF"/>
          <w:u w:val="single"/>
        </w:rPr>
        <w:t>Project Profile 1</w:t>
      </w:r>
      <w:r w:rsidRPr="00220FE9">
        <w:rPr>
          <w:rFonts w:asciiTheme="minorHAnsi" w:eastAsia="Calibri" w:hAnsiTheme="minorHAnsi" w:cstheme="minorHAnsi"/>
          <w:color w:val="2F5496" w:themeColor="accent1" w:themeShade="BF"/>
        </w:rPr>
        <w:t xml:space="preserve"> </w:t>
      </w:r>
    </w:p>
    <w:p w14:paraId="3BA6315B" w14:textId="77777777" w:rsidR="00517A2B" w:rsidRPr="00220FE9" w:rsidRDefault="00517A2B" w:rsidP="00A055D3">
      <w:pPr>
        <w:jc w:val="left"/>
        <w:rPr>
          <w:rFonts w:asciiTheme="minorHAnsi" w:eastAsia="Calibri" w:hAnsiTheme="minorHAnsi" w:cstheme="minorHAnsi"/>
          <w:color w:val="2F5496" w:themeColor="accent1" w:themeShade="BF"/>
        </w:rPr>
      </w:pPr>
    </w:p>
    <w:tbl>
      <w:tblPr>
        <w:tblStyle w:val="TableGrid"/>
        <w:tblW w:w="9802" w:type="dxa"/>
        <w:tblBorders>
          <w:top w:val="single" w:sz="6" w:space="0" w:color="A6A6A6"/>
          <w:left w:val="single" w:sz="6" w:space="0" w:color="A6A6A6"/>
          <w:bottom w:val="single" w:sz="6" w:space="0" w:color="A6A6A6"/>
          <w:right w:val="single" w:sz="6" w:space="0" w:color="A6A6A6"/>
          <w:insideH w:val="single" w:sz="6" w:space="0" w:color="A6A6A6"/>
          <w:insideV w:val="single" w:sz="6" w:space="0" w:color="A6A6A6"/>
        </w:tblBorders>
        <w:tblLook w:val="04A0" w:firstRow="1" w:lastRow="0" w:firstColumn="1" w:lastColumn="0" w:noHBand="0" w:noVBand="1"/>
      </w:tblPr>
      <w:tblGrid>
        <w:gridCol w:w="2402"/>
        <w:gridCol w:w="2039"/>
        <w:gridCol w:w="5361"/>
      </w:tblGrid>
      <w:tr w:rsidR="00A055D3" w:rsidRPr="00220FE9" w14:paraId="3ECEBF33" w14:textId="77777777" w:rsidTr="005E7462">
        <w:tc>
          <w:tcPr>
            <w:tcW w:w="240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36F73D4C" w14:textId="77777777" w:rsidR="00A055D3" w:rsidRPr="00220FE9" w:rsidRDefault="00A055D3" w:rsidP="005E7462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Project Name</w:t>
            </w:r>
          </w:p>
        </w:tc>
        <w:tc>
          <w:tcPr>
            <w:tcW w:w="7400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45F76447" w14:textId="3A044274" w:rsidR="00A055D3" w:rsidRPr="00220FE9" w:rsidRDefault="00EB7F71" w:rsidP="005E7462">
            <w:pPr>
              <w:jc w:val="left"/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</w:pP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BMC Remedy Support</w:t>
            </w:r>
          </w:p>
        </w:tc>
      </w:tr>
      <w:tr w:rsidR="00A055D3" w:rsidRPr="00220FE9" w14:paraId="592ED1E2" w14:textId="77777777" w:rsidTr="005E7462">
        <w:tc>
          <w:tcPr>
            <w:tcW w:w="240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</w:tcPr>
          <w:p w14:paraId="1C89E557" w14:textId="77777777" w:rsidR="00A055D3" w:rsidRPr="00220FE9" w:rsidRDefault="00A055D3" w:rsidP="005E7462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Description/About</w:t>
            </w:r>
          </w:p>
        </w:tc>
        <w:tc>
          <w:tcPr>
            <w:tcW w:w="7400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712FFDF7" w14:textId="633DE1A1" w:rsidR="00A055D3" w:rsidRPr="00220FE9" w:rsidRDefault="00EB7F71" w:rsidP="005E7462">
            <w:pPr>
              <w:jc w:val="left"/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</w:pP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Ticketing Application</w:t>
            </w:r>
          </w:p>
        </w:tc>
      </w:tr>
      <w:tr w:rsidR="00A055D3" w:rsidRPr="00220FE9" w14:paraId="701F4EFF" w14:textId="77777777" w:rsidTr="005E7462">
        <w:tc>
          <w:tcPr>
            <w:tcW w:w="240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7436AD54" w14:textId="77777777" w:rsidR="00A055D3" w:rsidRPr="00220FE9" w:rsidRDefault="00A055D3" w:rsidP="005E7462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 xml:space="preserve">Period </w:t>
            </w:r>
          </w:p>
        </w:tc>
        <w:tc>
          <w:tcPr>
            <w:tcW w:w="7400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hideMark/>
          </w:tcPr>
          <w:p w14:paraId="70A474BC" w14:textId="31FB0229" w:rsidR="00A055D3" w:rsidRPr="00220FE9" w:rsidRDefault="00EB7F71" w:rsidP="00EB7F71">
            <w:pPr>
              <w:jc w:val="left"/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</w:pP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 xml:space="preserve">December 2016 </w:t>
            </w:r>
            <w:r w:rsidR="00A055D3"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 xml:space="preserve">– </w:t>
            </w: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March 2018</w:t>
            </w:r>
            <w:r w:rsidR="00A055D3"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 xml:space="preserve"> </w:t>
            </w:r>
          </w:p>
        </w:tc>
      </w:tr>
      <w:tr w:rsidR="00A055D3" w:rsidRPr="00220FE9" w14:paraId="0380D3E3" w14:textId="77777777" w:rsidTr="005E7462">
        <w:tc>
          <w:tcPr>
            <w:tcW w:w="240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7C2692D4" w14:textId="77777777" w:rsidR="00A055D3" w:rsidRPr="00220FE9" w:rsidRDefault="00A055D3" w:rsidP="005E7462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Role in Project</w:t>
            </w:r>
          </w:p>
        </w:tc>
        <w:tc>
          <w:tcPr>
            <w:tcW w:w="7400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6EDBDB81" w14:textId="058EAEB2" w:rsidR="00A055D3" w:rsidRPr="00220FE9" w:rsidRDefault="00EB7F71" w:rsidP="005E7462">
            <w:pPr>
              <w:jc w:val="left"/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</w:pP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Lead Support Engineer</w:t>
            </w:r>
          </w:p>
        </w:tc>
      </w:tr>
      <w:tr w:rsidR="00A055D3" w:rsidRPr="00220FE9" w14:paraId="05C4B608" w14:textId="77777777" w:rsidTr="005E7462">
        <w:tc>
          <w:tcPr>
            <w:tcW w:w="240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004D4DDC" w14:textId="77777777" w:rsidR="00A055D3" w:rsidRPr="00220FE9" w:rsidRDefault="00A055D3" w:rsidP="005E7462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Team Size on Project</w:t>
            </w:r>
          </w:p>
        </w:tc>
        <w:tc>
          <w:tcPr>
            <w:tcW w:w="7400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hideMark/>
          </w:tcPr>
          <w:p w14:paraId="30B0B2B6" w14:textId="58AEF722" w:rsidR="00A055D3" w:rsidRPr="00220FE9" w:rsidRDefault="00EB7F71" w:rsidP="005E7462">
            <w:pPr>
              <w:jc w:val="left"/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</w:pP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Director, Manager, Lead Support Engineer, Senior Support Engineer, Support Engineer</w:t>
            </w:r>
          </w:p>
        </w:tc>
      </w:tr>
      <w:tr w:rsidR="00A055D3" w:rsidRPr="00220FE9" w14:paraId="693FAA74" w14:textId="77777777" w:rsidTr="005E7462">
        <w:tc>
          <w:tcPr>
            <w:tcW w:w="240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6687FE76" w14:textId="77777777" w:rsidR="00A055D3" w:rsidRPr="00220FE9" w:rsidRDefault="00A055D3" w:rsidP="005E7462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Type of Development</w:t>
            </w:r>
          </w:p>
        </w:tc>
        <w:tc>
          <w:tcPr>
            <w:tcW w:w="7400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hideMark/>
          </w:tcPr>
          <w:p w14:paraId="0A39DF7E" w14:textId="38680597" w:rsidR="00A055D3" w:rsidRPr="00220FE9" w:rsidRDefault="00A055D3" w:rsidP="00EB7F71">
            <w:pPr>
              <w:jc w:val="left"/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</w:pP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 xml:space="preserve"> Full Stack – </w:t>
            </w:r>
            <w:r w:rsidR="00EB7F71"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BMC Remedy Application</w:t>
            </w: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.</w:t>
            </w:r>
          </w:p>
        </w:tc>
      </w:tr>
      <w:tr w:rsidR="00A055D3" w:rsidRPr="00220FE9" w14:paraId="70C0DA8D" w14:textId="77777777" w:rsidTr="005E7462">
        <w:tc>
          <w:tcPr>
            <w:tcW w:w="9802" w:type="dxa"/>
            <w:gridSpan w:val="3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4A7B217F" w14:textId="77777777" w:rsidR="00A055D3" w:rsidRPr="00220FE9" w:rsidRDefault="00A055D3" w:rsidP="005E7462">
            <w:pPr>
              <w:jc w:val="center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Technologies &amp; Tools Used:</w:t>
            </w:r>
          </w:p>
        </w:tc>
      </w:tr>
      <w:tr w:rsidR="00A055D3" w:rsidRPr="00220FE9" w14:paraId="759F4A63" w14:textId="77777777" w:rsidTr="005E7462">
        <w:tc>
          <w:tcPr>
            <w:tcW w:w="4441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318D5620" w14:textId="0972D523" w:rsidR="00A055D3" w:rsidRPr="00220FE9" w:rsidRDefault="00EB7F71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MS SQL</w:t>
            </w:r>
          </w:p>
        </w:tc>
        <w:tc>
          <w:tcPr>
            <w:tcW w:w="536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162DC9B1" w14:textId="3803AA02" w:rsidR="00A055D3" w:rsidRPr="00220FE9" w:rsidRDefault="00EB7F71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BMC Remedy Development</w:t>
            </w:r>
          </w:p>
        </w:tc>
      </w:tr>
      <w:tr w:rsidR="00A055D3" w:rsidRPr="00220FE9" w14:paraId="1C915CDD" w14:textId="77777777" w:rsidTr="005E7462">
        <w:tc>
          <w:tcPr>
            <w:tcW w:w="4441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7AF5B5EB" w14:textId="368520C5" w:rsidR="00A055D3" w:rsidRPr="00220FE9" w:rsidRDefault="00EB7F71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F5</w:t>
            </w:r>
          </w:p>
        </w:tc>
        <w:tc>
          <w:tcPr>
            <w:tcW w:w="536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3F50DF3F" w14:textId="7B5FB388" w:rsidR="00A055D3" w:rsidRPr="00220FE9" w:rsidRDefault="0003638E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ITIL</w:t>
            </w:r>
          </w:p>
        </w:tc>
      </w:tr>
      <w:tr w:rsidR="00A055D3" w:rsidRPr="00220FE9" w14:paraId="4C425931" w14:textId="77777777" w:rsidTr="005E7462">
        <w:tc>
          <w:tcPr>
            <w:tcW w:w="4441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0FA4501F" w14:textId="7A1D0A9E" w:rsidR="00A055D3" w:rsidRPr="00220FE9" w:rsidRDefault="004C1149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lastRenderedPageBreak/>
              <w:t>MongoDB</w:t>
            </w:r>
          </w:p>
        </w:tc>
        <w:tc>
          <w:tcPr>
            <w:tcW w:w="536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2DA273D4" w14:textId="472D49C2" w:rsidR="00A055D3" w:rsidRPr="00220FE9" w:rsidRDefault="004C1149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JavaScript</w:t>
            </w:r>
          </w:p>
        </w:tc>
      </w:tr>
      <w:tr w:rsidR="00A055D3" w:rsidRPr="00220FE9" w14:paraId="3D2C5E9C" w14:textId="77777777" w:rsidTr="005E7462">
        <w:tc>
          <w:tcPr>
            <w:tcW w:w="4441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28648A17" w14:textId="78A15B2F" w:rsidR="00A055D3" w:rsidRPr="00220FE9" w:rsidRDefault="004C1149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Java</w:t>
            </w:r>
          </w:p>
        </w:tc>
        <w:tc>
          <w:tcPr>
            <w:tcW w:w="536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34124D4D" w14:textId="3AFA6AF1" w:rsidR="00A055D3" w:rsidRPr="00220FE9" w:rsidRDefault="000F4158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jQuery</w:t>
            </w:r>
          </w:p>
        </w:tc>
      </w:tr>
    </w:tbl>
    <w:p w14:paraId="1EEC4DD7" w14:textId="77777777" w:rsidR="00A055D3" w:rsidRPr="00220FE9" w:rsidRDefault="00A055D3" w:rsidP="00A055D3">
      <w:pPr>
        <w:rPr>
          <w:rFonts w:asciiTheme="minorHAnsi" w:eastAsia="Calibri" w:hAnsiTheme="minorHAnsi" w:cstheme="minorHAnsi"/>
          <w:b/>
          <w:bCs/>
          <w:color w:val="00CC99"/>
        </w:rPr>
      </w:pPr>
    </w:p>
    <w:p w14:paraId="6A72F849" w14:textId="01120F80" w:rsidR="00A055D3" w:rsidRPr="00220FE9" w:rsidRDefault="00A055D3" w:rsidP="00A055D3">
      <w:pPr>
        <w:jc w:val="left"/>
        <w:rPr>
          <w:rFonts w:asciiTheme="minorHAnsi" w:eastAsia="Calibri" w:hAnsiTheme="minorHAnsi" w:cstheme="minorHAnsi"/>
          <w:b/>
          <w:color w:val="2F5496" w:themeColor="accent1" w:themeShade="BF"/>
          <w:u w:val="single"/>
        </w:rPr>
      </w:pPr>
      <w:r w:rsidRPr="00220FE9">
        <w:rPr>
          <w:rFonts w:asciiTheme="minorHAnsi" w:eastAsia="Calibri" w:hAnsiTheme="minorHAnsi" w:cstheme="minorHAnsi"/>
          <w:b/>
          <w:color w:val="2F5496" w:themeColor="accent1" w:themeShade="BF"/>
          <w:u w:val="single"/>
        </w:rPr>
        <w:t>Project Profile 2</w:t>
      </w:r>
    </w:p>
    <w:p w14:paraId="71C050B7" w14:textId="77777777" w:rsidR="00517A2B" w:rsidRPr="00220FE9" w:rsidRDefault="00517A2B" w:rsidP="00A055D3">
      <w:pPr>
        <w:jc w:val="left"/>
        <w:rPr>
          <w:rFonts w:asciiTheme="minorHAnsi" w:eastAsia="Calibri" w:hAnsiTheme="minorHAnsi" w:cstheme="minorHAnsi"/>
          <w:color w:val="2F5496" w:themeColor="accent1" w:themeShade="BF"/>
        </w:rPr>
      </w:pPr>
    </w:p>
    <w:tbl>
      <w:tblPr>
        <w:tblStyle w:val="TableGrid"/>
        <w:tblW w:w="9802" w:type="dxa"/>
        <w:tblBorders>
          <w:top w:val="single" w:sz="6" w:space="0" w:color="A6A6A6"/>
          <w:left w:val="single" w:sz="6" w:space="0" w:color="A6A6A6"/>
          <w:bottom w:val="single" w:sz="6" w:space="0" w:color="A6A6A6"/>
          <w:right w:val="single" w:sz="6" w:space="0" w:color="A6A6A6"/>
          <w:insideH w:val="single" w:sz="6" w:space="0" w:color="A6A6A6"/>
          <w:insideV w:val="single" w:sz="6" w:space="0" w:color="A6A6A6"/>
        </w:tblBorders>
        <w:tblLook w:val="04A0" w:firstRow="1" w:lastRow="0" w:firstColumn="1" w:lastColumn="0" w:noHBand="0" w:noVBand="1"/>
      </w:tblPr>
      <w:tblGrid>
        <w:gridCol w:w="2402"/>
        <w:gridCol w:w="2039"/>
        <w:gridCol w:w="5361"/>
      </w:tblGrid>
      <w:tr w:rsidR="00A055D3" w:rsidRPr="00220FE9" w14:paraId="73357FD6" w14:textId="77777777" w:rsidTr="005E7462">
        <w:tc>
          <w:tcPr>
            <w:tcW w:w="240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57ABF7C9" w14:textId="77777777" w:rsidR="00A055D3" w:rsidRPr="00220FE9" w:rsidRDefault="00A055D3" w:rsidP="005E7462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Project Name</w:t>
            </w:r>
          </w:p>
        </w:tc>
        <w:tc>
          <w:tcPr>
            <w:tcW w:w="7400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7B4DD01A" w14:textId="451809C2" w:rsidR="00A055D3" w:rsidRPr="00220FE9" w:rsidRDefault="0003638E" w:rsidP="0003638E">
            <w:pPr>
              <w:jc w:val="left"/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</w:pP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BMC Remedy Upgr</w:t>
            </w:r>
            <w:r w:rsidR="00EB7F71"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a</w:t>
            </w: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d</w:t>
            </w:r>
            <w:r w:rsidR="00EB7F71"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e</w:t>
            </w:r>
          </w:p>
        </w:tc>
      </w:tr>
      <w:tr w:rsidR="00A055D3" w:rsidRPr="00220FE9" w14:paraId="48C81D2E" w14:textId="77777777" w:rsidTr="005E7462">
        <w:tc>
          <w:tcPr>
            <w:tcW w:w="240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</w:tcPr>
          <w:p w14:paraId="66762176" w14:textId="77777777" w:rsidR="00A055D3" w:rsidRPr="00220FE9" w:rsidRDefault="00A055D3" w:rsidP="005E7462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Description/About</w:t>
            </w:r>
          </w:p>
        </w:tc>
        <w:tc>
          <w:tcPr>
            <w:tcW w:w="7400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5CEE9B49" w14:textId="3125D84E" w:rsidR="00A055D3" w:rsidRPr="00220FE9" w:rsidRDefault="00EB7F71" w:rsidP="005E7462">
            <w:pPr>
              <w:jc w:val="left"/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</w:pP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Ticketing application</w:t>
            </w:r>
          </w:p>
        </w:tc>
      </w:tr>
      <w:tr w:rsidR="00A055D3" w:rsidRPr="00220FE9" w14:paraId="74ED94BC" w14:textId="77777777" w:rsidTr="005E7462">
        <w:tc>
          <w:tcPr>
            <w:tcW w:w="240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40144980" w14:textId="77777777" w:rsidR="00A055D3" w:rsidRPr="00220FE9" w:rsidRDefault="00A055D3" w:rsidP="005E7462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 xml:space="preserve">Period </w:t>
            </w:r>
          </w:p>
        </w:tc>
        <w:tc>
          <w:tcPr>
            <w:tcW w:w="7400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hideMark/>
          </w:tcPr>
          <w:p w14:paraId="65547A88" w14:textId="71D44B63" w:rsidR="00A055D3" w:rsidRPr="00220FE9" w:rsidRDefault="002A3D15" w:rsidP="002A3D15">
            <w:pPr>
              <w:jc w:val="left"/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</w:pP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 xml:space="preserve">February 2017 </w:t>
            </w:r>
            <w:r w:rsidR="00A055D3"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 xml:space="preserve">– </w:t>
            </w: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January 2018</w:t>
            </w:r>
            <w:r w:rsidR="00A055D3"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 xml:space="preserve"> </w:t>
            </w:r>
          </w:p>
        </w:tc>
      </w:tr>
      <w:tr w:rsidR="00A055D3" w:rsidRPr="00220FE9" w14:paraId="5DEC49D9" w14:textId="77777777" w:rsidTr="005E7462">
        <w:tc>
          <w:tcPr>
            <w:tcW w:w="240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596FEEA0" w14:textId="77777777" w:rsidR="00A055D3" w:rsidRPr="00220FE9" w:rsidRDefault="00A055D3" w:rsidP="005E7462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Role in Project</w:t>
            </w:r>
          </w:p>
        </w:tc>
        <w:tc>
          <w:tcPr>
            <w:tcW w:w="7400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3622538E" w14:textId="785D14CA" w:rsidR="00A055D3" w:rsidRPr="00220FE9" w:rsidRDefault="002A3D15" w:rsidP="005E7462">
            <w:pPr>
              <w:jc w:val="left"/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</w:pP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BA, Solution Architect, Developer, Tester,</w:t>
            </w:r>
          </w:p>
        </w:tc>
      </w:tr>
      <w:tr w:rsidR="00A055D3" w:rsidRPr="00220FE9" w14:paraId="50E0C195" w14:textId="77777777" w:rsidTr="005E7462">
        <w:tc>
          <w:tcPr>
            <w:tcW w:w="240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4CD9ECD0" w14:textId="77777777" w:rsidR="00A055D3" w:rsidRPr="00220FE9" w:rsidRDefault="00A055D3" w:rsidP="005E7462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Team Size on Project</w:t>
            </w:r>
          </w:p>
        </w:tc>
        <w:tc>
          <w:tcPr>
            <w:tcW w:w="7400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hideMark/>
          </w:tcPr>
          <w:p w14:paraId="5F5EBF60" w14:textId="0A459901" w:rsidR="00A055D3" w:rsidRPr="00220FE9" w:rsidRDefault="002A3D15" w:rsidP="005E7462">
            <w:pPr>
              <w:jc w:val="left"/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</w:pP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I worked alone</w:t>
            </w:r>
          </w:p>
        </w:tc>
      </w:tr>
      <w:tr w:rsidR="00A055D3" w:rsidRPr="00220FE9" w14:paraId="71E9EDD2" w14:textId="77777777" w:rsidTr="005E7462">
        <w:tc>
          <w:tcPr>
            <w:tcW w:w="240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596F46B2" w14:textId="77777777" w:rsidR="00A055D3" w:rsidRPr="00220FE9" w:rsidRDefault="00A055D3" w:rsidP="005E7462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Type of Development</w:t>
            </w:r>
          </w:p>
        </w:tc>
        <w:tc>
          <w:tcPr>
            <w:tcW w:w="7400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hideMark/>
          </w:tcPr>
          <w:p w14:paraId="1CF80524" w14:textId="0179A5DC" w:rsidR="00A055D3" w:rsidRPr="00220FE9" w:rsidRDefault="00A055D3" w:rsidP="002A3D15">
            <w:pPr>
              <w:jc w:val="left"/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</w:pP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 xml:space="preserve"> Full Stack</w:t>
            </w:r>
            <w:r w:rsidR="002A3D15"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 xml:space="preserve"> </w:t>
            </w: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–</w:t>
            </w:r>
            <w:r w:rsidR="002A3D15"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 xml:space="preserve"> BMC Remedy</w:t>
            </w: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.</w:t>
            </w:r>
          </w:p>
        </w:tc>
      </w:tr>
      <w:tr w:rsidR="00A055D3" w:rsidRPr="00220FE9" w14:paraId="0C8A5736" w14:textId="77777777" w:rsidTr="005E7462">
        <w:tc>
          <w:tcPr>
            <w:tcW w:w="9802" w:type="dxa"/>
            <w:gridSpan w:val="3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365596E3" w14:textId="77777777" w:rsidR="00A055D3" w:rsidRPr="00220FE9" w:rsidRDefault="00A055D3" w:rsidP="005E7462">
            <w:pPr>
              <w:jc w:val="center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Technologies &amp; Tools Used:</w:t>
            </w:r>
          </w:p>
        </w:tc>
      </w:tr>
      <w:tr w:rsidR="00A055D3" w:rsidRPr="00220FE9" w14:paraId="0902AB57" w14:textId="77777777" w:rsidTr="005E7462">
        <w:tc>
          <w:tcPr>
            <w:tcW w:w="4441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324076CE" w14:textId="52C7F97B" w:rsidR="00A055D3" w:rsidRPr="00220FE9" w:rsidRDefault="002A3D15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MS SQL</w:t>
            </w:r>
          </w:p>
        </w:tc>
        <w:tc>
          <w:tcPr>
            <w:tcW w:w="536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6E1A7B8C" w14:textId="023DC84E" w:rsidR="00A055D3" w:rsidRPr="00220FE9" w:rsidRDefault="002A3D15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JavaScript</w:t>
            </w:r>
          </w:p>
        </w:tc>
      </w:tr>
      <w:tr w:rsidR="00A055D3" w:rsidRPr="00220FE9" w14:paraId="3B58615C" w14:textId="77777777" w:rsidTr="005E7462">
        <w:tc>
          <w:tcPr>
            <w:tcW w:w="4441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4673D749" w14:textId="06B95422" w:rsidR="00A055D3" w:rsidRPr="00220FE9" w:rsidRDefault="000F4158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jQuery</w:t>
            </w:r>
          </w:p>
        </w:tc>
        <w:tc>
          <w:tcPr>
            <w:tcW w:w="536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6516EB93" w14:textId="64F94F48" w:rsidR="00A055D3" w:rsidRPr="00220FE9" w:rsidRDefault="002A3D15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Power shell scripting</w:t>
            </w:r>
          </w:p>
        </w:tc>
      </w:tr>
      <w:tr w:rsidR="00A055D3" w:rsidRPr="00220FE9" w14:paraId="7DF3666E" w14:textId="77777777" w:rsidTr="005E7462">
        <w:tc>
          <w:tcPr>
            <w:tcW w:w="4441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489BE308" w14:textId="42AA85A5" w:rsidR="00A055D3" w:rsidRPr="00220FE9" w:rsidRDefault="002A3D15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XML</w:t>
            </w:r>
          </w:p>
        </w:tc>
        <w:tc>
          <w:tcPr>
            <w:tcW w:w="536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1F61973B" w14:textId="044ECBF8" w:rsidR="00A055D3" w:rsidRPr="00220FE9" w:rsidRDefault="002A3D15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Web Services</w:t>
            </w:r>
          </w:p>
        </w:tc>
      </w:tr>
      <w:tr w:rsidR="00A055D3" w:rsidRPr="00220FE9" w14:paraId="75B05283" w14:textId="77777777" w:rsidTr="005E7462">
        <w:tc>
          <w:tcPr>
            <w:tcW w:w="4441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7DAD8C68" w14:textId="6443704C" w:rsidR="00A055D3" w:rsidRPr="00220FE9" w:rsidRDefault="002A3D15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System Integration</w:t>
            </w:r>
          </w:p>
        </w:tc>
        <w:tc>
          <w:tcPr>
            <w:tcW w:w="536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05F07B21" w14:textId="45C794E5" w:rsidR="00A055D3" w:rsidRPr="00220FE9" w:rsidRDefault="002A3D15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Java</w:t>
            </w:r>
          </w:p>
        </w:tc>
      </w:tr>
      <w:tr w:rsidR="00A055D3" w:rsidRPr="00220FE9" w14:paraId="40F0B4A7" w14:textId="77777777" w:rsidTr="005E7462">
        <w:tc>
          <w:tcPr>
            <w:tcW w:w="4441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085A6E45" w14:textId="5E0375B5" w:rsidR="00A055D3" w:rsidRPr="00220FE9" w:rsidRDefault="002A3D15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SOAP UI</w:t>
            </w:r>
          </w:p>
        </w:tc>
        <w:tc>
          <w:tcPr>
            <w:tcW w:w="536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1044F827" w14:textId="0847C040" w:rsidR="00A055D3" w:rsidRPr="00220FE9" w:rsidRDefault="008C303A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MongoDB</w:t>
            </w:r>
          </w:p>
        </w:tc>
      </w:tr>
      <w:tr w:rsidR="00A055D3" w:rsidRPr="00220FE9" w14:paraId="246373DA" w14:textId="77777777" w:rsidTr="005E7462">
        <w:tc>
          <w:tcPr>
            <w:tcW w:w="4441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6D4F4541" w14:textId="7D27B2A6" w:rsidR="00A055D3" w:rsidRPr="00220FE9" w:rsidRDefault="008C303A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Smart Reporting</w:t>
            </w:r>
          </w:p>
        </w:tc>
        <w:tc>
          <w:tcPr>
            <w:tcW w:w="536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1520BF9C" w14:textId="5932C1DF" w:rsidR="00A055D3" w:rsidRPr="00220FE9" w:rsidRDefault="004C1149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JavaScript/</w:t>
            </w:r>
            <w:r w:rsidR="000F4158" w:rsidRPr="00220FE9">
              <w:rPr>
                <w:rFonts w:asciiTheme="minorHAnsi" w:eastAsia="Calibri" w:hAnsiTheme="minorHAnsi" w:cstheme="minorHAnsi"/>
              </w:rPr>
              <w:t>jQuery</w:t>
            </w:r>
          </w:p>
        </w:tc>
      </w:tr>
    </w:tbl>
    <w:p w14:paraId="2CC3EB64" w14:textId="77777777" w:rsidR="00A055D3" w:rsidRPr="00220FE9" w:rsidRDefault="00A055D3" w:rsidP="00A055D3">
      <w:pPr>
        <w:rPr>
          <w:rFonts w:asciiTheme="minorHAnsi" w:eastAsia="Calibri" w:hAnsiTheme="minorHAnsi" w:cstheme="minorHAnsi"/>
          <w:b/>
          <w:bCs/>
          <w:color w:val="00CC99"/>
        </w:rPr>
      </w:pPr>
    </w:p>
    <w:p w14:paraId="303DD0C9" w14:textId="77777777" w:rsidR="00A055D3" w:rsidRPr="00220FE9" w:rsidRDefault="00A055D3" w:rsidP="00A055D3">
      <w:pPr>
        <w:jc w:val="center"/>
        <w:rPr>
          <w:rFonts w:asciiTheme="minorHAnsi" w:eastAsia="Calibri" w:hAnsiTheme="minorHAnsi" w:cstheme="minorHAnsi"/>
          <w:b/>
          <w:bCs/>
          <w:color w:val="2F5496" w:themeColor="accent1" w:themeShade="BF"/>
        </w:rPr>
      </w:pPr>
      <w:r w:rsidRPr="00220FE9">
        <w:rPr>
          <w:rFonts w:asciiTheme="minorHAnsi" w:eastAsia="Calibri" w:hAnsiTheme="minorHAnsi" w:cstheme="minorHAnsi"/>
          <w:b/>
          <w:bCs/>
          <w:color w:val="2F5496" w:themeColor="accent1" w:themeShade="BF"/>
        </w:rPr>
        <w:t>……………………………………………………………..</w:t>
      </w:r>
    </w:p>
    <w:p w14:paraId="1AC01F9B" w14:textId="4E7F84A9" w:rsidR="00A055D3" w:rsidRPr="00220FE9" w:rsidRDefault="00A055D3" w:rsidP="00A055D3">
      <w:pPr>
        <w:jc w:val="left"/>
        <w:rPr>
          <w:rFonts w:asciiTheme="minorHAnsi" w:eastAsia="Calibri" w:hAnsiTheme="minorHAnsi" w:cstheme="minorHAnsi"/>
          <w:b/>
          <w:bCs/>
          <w:color w:val="00CC99"/>
        </w:rPr>
      </w:pPr>
    </w:p>
    <w:tbl>
      <w:tblPr>
        <w:tblStyle w:val="TableGrid"/>
        <w:tblW w:w="9802" w:type="dxa"/>
        <w:tblBorders>
          <w:top w:val="single" w:sz="6" w:space="0" w:color="A6A6A6"/>
          <w:left w:val="single" w:sz="6" w:space="0" w:color="A6A6A6"/>
          <w:bottom w:val="single" w:sz="6" w:space="0" w:color="A6A6A6"/>
          <w:right w:val="single" w:sz="6" w:space="0" w:color="A6A6A6"/>
          <w:insideH w:val="single" w:sz="6" w:space="0" w:color="A6A6A6"/>
          <w:insideV w:val="single" w:sz="6" w:space="0" w:color="A6A6A6"/>
        </w:tblBorders>
        <w:tblLook w:val="04A0" w:firstRow="1" w:lastRow="0" w:firstColumn="1" w:lastColumn="0" w:noHBand="0" w:noVBand="1"/>
      </w:tblPr>
      <w:tblGrid>
        <w:gridCol w:w="3921"/>
        <w:gridCol w:w="5881"/>
      </w:tblGrid>
      <w:tr w:rsidR="00A055D3" w:rsidRPr="00220FE9" w14:paraId="733C1D14" w14:textId="77777777" w:rsidTr="005E7462">
        <w:trPr>
          <w:trHeight w:val="251"/>
        </w:trPr>
        <w:tc>
          <w:tcPr>
            <w:tcW w:w="392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3CD471A5" w14:textId="77777777" w:rsidR="00A055D3" w:rsidRPr="00220FE9" w:rsidRDefault="00A055D3" w:rsidP="005E7462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Company</w:t>
            </w:r>
          </w:p>
        </w:tc>
        <w:tc>
          <w:tcPr>
            <w:tcW w:w="588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3D1895EB" w14:textId="7F5A8D7F" w:rsidR="00A055D3" w:rsidRPr="00220FE9" w:rsidRDefault="00857868" w:rsidP="005E7462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Blue Turtle Technologies</w:t>
            </w:r>
          </w:p>
        </w:tc>
      </w:tr>
      <w:tr w:rsidR="006506C9" w:rsidRPr="00220FE9" w14:paraId="66060D79" w14:textId="77777777" w:rsidTr="005E7462">
        <w:trPr>
          <w:trHeight w:val="251"/>
        </w:trPr>
        <w:tc>
          <w:tcPr>
            <w:tcW w:w="392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643477C2" w14:textId="77777777" w:rsidR="006506C9" w:rsidRPr="00220FE9" w:rsidRDefault="006506C9" w:rsidP="006506C9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Industry</w:t>
            </w:r>
          </w:p>
        </w:tc>
        <w:tc>
          <w:tcPr>
            <w:tcW w:w="588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4BE3321B" w14:textId="773EB467" w:rsidR="006506C9" w:rsidRPr="00220FE9" w:rsidRDefault="008C303A" w:rsidP="006506C9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</w:rPr>
              <w:t>Banking, Telecommunication</w:t>
            </w:r>
          </w:p>
        </w:tc>
      </w:tr>
      <w:tr w:rsidR="006506C9" w:rsidRPr="00220FE9" w14:paraId="5EB223F6" w14:textId="77777777" w:rsidTr="005E7462">
        <w:trPr>
          <w:trHeight w:val="251"/>
        </w:trPr>
        <w:tc>
          <w:tcPr>
            <w:tcW w:w="392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113FC8BB" w14:textId="77777777" w:rsidR="006506C9" w:rsidRPr="00220FE9" w:rsidRDefault="006506C9" w:rsidP="006506C9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Consulting Clients</w:t>
            </w:r>
          </w:p>
        </w:tc>
        <w:tc>
          <w:tcPr>
            <w:tcW w:w="588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57046561" w14:textId="6240A175" w:rsidR="006506C9" w:rsidRPr="00220FE9" w:rsidRDefault="008C303A" w:rsidP="006506C9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Standard Bank, MTN Cameroon</w:t>
            </w:r>
          </w:p>
        </w:tc>
      </w:tr>
      <w:tr w:rsidR="00A055D3" w:rsidRPr="00220FE9" w14:paraId="0705AB0E" w14:textId="77777777" w:rsidTr="005E7462">
        <w:trPr>
          <w:trHeight w:val="267"/>
        </w:trPr>
        <w:tc>
          <w:tcPr>
            <w:tcW w:w="392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731A7985" w14:textId="77777777" w:rsidR="00A055D3" w:rsidRPr="00220FE9" w:rsidRDefault="00A055D3" w:rsidP="005E7462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Job Title</w:t>
            </w:r>
          </w:p>
        </w:tc>
        <w:tc>
          <w:tcPr>
            <w:tcW w:w="588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59B4C565" w14:textId="301A106B" w:rsidR="00A055D3" w:rsidRPr="00220FE9" w:rsidRDefault="00857868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Remedy Consultant</w:t>
            </w:r>
          </w:p>
        </w:tc>
      </w:tr>
      <w:tr w:rsidR="00A055D3" w:rsidRPr="00220FE9" w14:paraId="6A66AF38" w14:textId="77777777" w:rsidTr="005E7462">
        <w:trPr>
          <w:trHeight w:val="251"/>
        </w:trPr>
        <w:tc>
          <w:tcPr>
            <w:tcW w:w="392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7F7FF91F" w14:textId="77777777" w:rsidR="00A055D3" w:rsidRPr="00220FE9" w:rsidRDefault="00A055D3" w:rsidP="005E7462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Period</w:t>
            </w:r>
          </w:p>
        </w:tc>
        <w:tc>
          <w:tcPr>
            <w:tcW w:w="588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6B850D93" w14:textId="3D01BF82" w:rsidR="00A055D3" w:rsidRPr="00220FE9" w:rsidRDefault="00857868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May 2014 – June 201</w:t>
            </w:r>
            <w:r w:rsidR="00EE4A33">
              <w:rPr>
                <w:rFonts w:asciiTheme="minorHAnsi" w:eastAsia="Calibri" w:hAnsiTheme="minorHAnsi" w:cstheme="minorHAnsi"/>
              </w:rPr>
              <w:t>6</w:t>
            </w:r>
          </w:p>
        </w:tc>
      </w:tr>
      <w:tr w:rsidR="00A055D3" w:rsidRPr="00220FE9" w14:paraId="2586D17B" w14:textId="77777777" w:rsidTr="005E7462">
        <w:trPr>
          <w:trHeight w:val="73"/>
        </w:trPr>
        <w:tc>
          <w:tcPr>
            <w:tcW w:w="392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005CEA10" w14:textId="77777777" w:rsidR="00A055D3" w:rsidRPr="00220FE9" w:rsidRDefault="00A055D3" w:rsidP="005E7462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Reason for Leaving</w:t>
            </w:r>
          </w:p>
        </w:tc>
        <w:tc>
          <w:tcPr>
            <w:tcW w:w="588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078C1ED0" w14:textId="75953EBF" w:rsidR="00A055D3" w:rsidRPr="00220FE9" w:rsidRDefault="008C303A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Contract ended</w:t>
            </w:r>
          </w:p>
        </w:tc>
      </w:tr>
    </w:tbl>
    <w:p w14:paraId="255FBF7E" w14:textId="77777777" w:rsidR="00517A2B" w:rsidRPr="00220FE9" w:rsidRDefault="00517A2B" w:rsidP="00A055D3">
      <w:pPr>
        <w:jc w:val="left"/>
        <w:rPr>
          <w:rFonts w:asciiTheme="minorHAnsi" w:eastAsia="Calibri" w:hAnsiTheme="minorHAnsi" w:cstheme="minorHAnsi"/>
          <w:b/>
          <w:color w:val="2F5496" w:themeColor="accent1" w:themeShade="BF"/>
          <w:u w:val="single"/>
        </w:rPr>
      </w:pPr>
    </w:p>
    <w:p w14:paraId="401F1B37" w14:textId="77777777" w:rsidR="00A055D3" w:rsidRPr="00220FE9" w:rsidRDefault="00A055D3" w:rsidP="00A055D3">
      <w:pPr>
        <w:jc w:val="left"/>
        <w:rPr>
          <w:rFonts w:asciiTheme="minorHAnsi" w:eastAsia="Calibri" w:hAnsiTheme="minorHAnsi" w:cstheme="minorHAnsi"/>
          <w:b/>
          <w:color w:val="2F5496" w:themeColor="accent1" w:themeShade="BF"/>
          <w:u w:val="single"/>
        </w:rPr>
      </w:pPr>
      <w:r w:rsidRPr="00220FE9">
        <w:rPr>
          <w:rFonts w:asciiTheme="minorHAnsi" w:eastAsia="Calibri" w:hAnsiTheme="minorHAnsi" w:cstheme="minorHAnsi"/>
          <w:b/>
          <w:color w:val="2F5496" w:themeColor="accent1" w:themeShade="BF"/>
          <w:u w:val="single"/>
        </w:rPr>
        <w:t>Overall Duties &amp; Responsibilities:</w:t>
      </w:r>
    </w:p>
    <w:p w14:paraId="4BA18739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BMC Remedy IT Service Management 8.x Installation and Configuration.</w:t>
      </w:r>
    </w:p>
    <w:p w14:paraId="0ECD6955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Create and update Functional and Technical specification documentations for new or existing BMC Remedy 8.1 requirements.</w:t>
      </w:r>
    </w:p>
    <w:p w14:paraId="794E8A43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Create Test Cases for User Acceptance Testing.</w:t>
      </w:r>
    </w:p>
    <w:p w14:paraId="551B28DF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BMC Remedy development using the BMC Developer Studio tool.</w:t>
      </w:r>
    </w:p>
    <w:p w14:paraId="0DFBC8A8" w14:textId="0B419A24" w:rsidR="00857868" w:rsidRPr="00220FE9" w:rsidRDefault="006506C9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Design</w:t>
      </w:r>
      <w:r w:rsidR="00203BD4">
        <w:rPr>
          <w:rFonts w:asciiTheme="minorHAnsi" w:eastAsia="Calibri" w:hAnsiTheme="minorHAnsi" w:cstheme="minorHAnsi"/>
        </w:rPr>
        <w:t>,</w:t>
      </w:r>
      <w:r w:rsidR="00857868" w:rsidRPr="00220FE9">
        <w:rPr>
          <w:rFonts w:asciiTheme="minorHAnsi" w:eastAsia="Calibri" w:hAnsiTheme="minorHAnsi" w:cstheme="minorHAnsi"/>
        </w:rPr>
        <w:t xml:space="preserve"> develop and unit-test Remedy ARS program code, </w:t>
      </w:r>
      <w:r w:rsidR="009B5E7F" w:rsidRPr="00220FE9">
        <w:rPr>
          <w:rFonts w:asciiTheme="minorHAnsi" w:eastAsia="Calibri" w:hAnsiTheme="minorHAnsi" w:cstheme="minorHAnsi"/>
        </w:rPr>
        <w:t>functions,</w:t>
      </w:r>
      <w:r w:rsidR="00857868" w:rsidRPr="00220FE9">
        <w:rPr>
          <w:rFonts w:asciiTheme="minorHAnsi" w:eastAsia="Calibri" w:hAnsiTheme="minorHAnsi" w:cstheme="minorHAnsi"/>
        </w:rPr>
        <w:t xml:space="preserve"> and scripts to efficiently extend and enhance the Remedy forms and workflows.</w:t>
      </w:r>
    </w:p>
    <w:p w14:paraId="0F4DA01D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Configure, test and implement PATCH upgrades.</w:t>
      </w:r>
    </w:p>
    <w:p w14:paraId="30042C29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Setup, test and implement VERSION upgrades.</w:t>
      </w:r>
    </w:p>
    <w:p w14:paraId="2B1F0081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Configure, Test and Implement BMC AR System integration with other system using web services, BMC ARS Java API, and Oracle database.</w:t>
      </w:r>
    </w:p>
    <w:p w14:paraId="5F632602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Enhance BMC Remedy IT Service Management suite through development using the Developer studio tool.</w:t>
      </w:r>
    </w:p>
    <w:p w14:paraId="79B61010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Configure email notifications.</w:t>
      </w:r>
    </w:p>
    <w:p w14:paraId="589320E2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Monitor BMC AR System email engine.</w:t>
      </w:r>
    </w:p>
    <w:p w14:paraId="1F616DAC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Create custom application on BMC Remedy AR System 8.1.</w:t>
      </w:r>
    </w:p>
    <w:p w14:paraId="77B924B7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Develop and enhance BMC Remedy AR System using Developer Studio.</w:t>
      </w:r>
    </w:p>
    <w:p w14:paraId="14C27A64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Analysis data flow throughout the BMC Remedy 8.1 application.</w:t>
      </w:r>
    </w:p>
    <w:p w14:paraId="03DE1630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Import Data using BMC AR Import.</w:t>
      </w:r>
    </w:p>
    <w:p w14:paraId="7A05EA54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Configure BMC CMDB for data imports.</w:t>
      </w:r>
    </w:p>
    <w:p w14:paraId="4FFB8FE0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Liaise with customers regarding enhancements and new or existing requirements.</w:t>
      </w:r>
    </w:p>
    <w:p w14:paraId="00CB6BDB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Create service request and integrate into the ITSM 8.1 module.</w:t>
      </w:r>
    </w:p>
    <w:p w14:paraId="16F55E1E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Extract data from legacy systems for migration to latest BMC Remedy versions.</w:t>
      </w:r>
    </w:p>
    <w:p w14:paraId="5E286928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lastRenderedPageBreak/>
        <w:t>Prepare data for load on the BMC Remedy data load sheets.</w:t>
      </w:r>
    </w:p>
    <w:p w14:paraId="4F571B14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Prepare and update data using the Data Management Tool</w:t>
      </w:r>
    </w:p>
    <w:p w14:paraId="0463D8C6" w14:textId="0AC33DCE" w:rsidR="00A055D3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Manage data modelling using the Atrium CMDB.</w:t>
      </w:r>
    </w:p>
    <w:p w14:paraId="3E535457" w14:textId="4C065343" w:rsidR="00A055D3" w:rsidRPr="00220FE9" w:rsidRDefault="00A055D3" w:rsidP="00857868">
      <w:pPr>
        <w:ind w:left="360"/>
        <w:jc w:val="left"/>
        <w:rPr>
          <w:rFonts w:asciiTheme="minorHAnsi" w:eastAsia="Calibri" w:hAnsiTheme="minorHAnsi" w:cstheme="minorHAnsi"/>
          <w:color w:val="FF0000"/>
        </w:rPr>
      </w:pPr>
    </w:p>
    <w:p w14:paraId="1DD7638D" w14:textId="5F776B58" w:rsidR="00A055D3" w:rsidRPr="00220FE9" w:rsidRDefault="00A055D3" w:rsidP="00A055D3">
      <w:pPr>
        <w:jc w:val="left"/>
        <w:rPr>
          <w:rFonts w:asciiTheme="minorHAnsi" w:eastAsia="Calibri" w:hAnsiTheme="minorHAnsi" w:cstheme="minorHAnsi"/>
          <w:color w:val="2F5496" w:themeColor="accent1" w:themeShade="BF"/>
        </w:rPr>
      </w:pPr>
      <w:r w:rsidRPr="00220FE9">
        <w:rPr>
          <w:rFonts w:asciiTheme="minorHAnsi" w:eastAsia="Calibri" w:hAnsiTheme="minorHAnsi" w:cstheme="minorHAnsi"/>
          <w:b/>
          <w:color w:val="2F5496" w:themeColor="accent1" w:themeShade="BF"/>
          <w:u w:val="single"/>
        </w:rPr>
        <w:t>Project Profile 1</w:t>
      </w:r>
      <w:r w:rsidRPr="00220FE9">
        <w:rPr>
          <w:rFonts w:asciiTheme="minorHAnsi" w:eastAsia="Calibri" w:hAnsiTheme="minorHAnsi" w:cstheme="minorHAnsi"/>
          <w:color w:val="2F5496" w:themeColor="accent1" w:themeShade="BF"/>
        </w:rPr>
        <w:t xml:space="preserve"> </w:t>
      </w:r>
    </w:p>
    <w:p w14:paraId="654205E2" w14:textId="77777777" w:rsidR="00517A2B" w:rsidRPr="00220FE9" w:rsidRDefault="00517A2B" w:rsidP="00A055D3">
      <w:pPr>
        <w:jc w:val="left"/>
        <w:rPr>
          <w:rFonts w:asciiTheme="minorHAnsi" w:eastAsia="Calibri" w:hAnsiTheme="minorHAnsi" w:cstheme="minorHAnsi"/>
          <w:b/>
          <w:bCs/>
          <w:color w:val="2F5496" w:themeColor="accent1" w:themeShade="BF"/>
        </w:rPr>
      </w:pPr>
    </w:p>
    <w:tbl>
      <w:tblPr>
        <w:tblStyle w:val="TableGrid"/>
        <w:tblW w:w="9802" w:type="dxa"/>
        <w:tblBorders>
          <w:top w:val="single" w:sz="6" w:space="0" w:color="A6A6A6"/>
          <w:left w:val="single" w:sz="6" w:space="0" w:color="A6A6A6"/>
          <w:bottom w:val="single" w:sz="6" w:space="0" w:color="A6A6A6"/>
          <w:right w:val="single" w:sz="6" w:space="0" w:color="A6A6A6"/>
          <w:insideH w:val="single" w:sz="6" w:space="0" w:color="A6A6A6"/>
          <w:insideV w:val="single" w:sz="6" w:space="0" w:color="A6A6A6"/>
        </w:tblBorders>
        <w:tblLook w:val="04A0" w:firstRow="1" w:lastRow="0" w:firstColumn="1" w:lastColumn="0" w:noHBand="0" w:noVBand="1"/>
      </w:tblPr>
      <w:tblGrid>
        <w:gridCol w:w="2402"/>
        <w:gridCol w:w="2039"/>
        <w:gridCol w:w="5361"/>
      </w:tblGrid>
      <w:tr w:rsidR="00A055D3" w:rsidRPr="00220FE9" w14:paraId="23A9065C" w14:textId="77777777" w:rsidTr="005E7462">
        <w:tc>
          <w:tcPr>
            <w:tcW w:w="240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6B12D8CF" w14:textId="77777777" w:rsidR="00A055D3" w:rsidRPr="00220FE9" w:rsidRDefault="00A055D3" w:rsidP="005E7462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Project Name</w:t>
            </w:r>
          </w:p>
        </w:tc>
        <w:tc>
          <w:tcPr>
            <w:tcW w:w="7400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4D146D11" w14:textId="799512EE" w:rsidR="00A055D3" w:rsidRPr="00220FE9" w:rsidRDefault="008C303A" w:rsidP="005E7462">
            <w:pPr>
              <w:jc w:val="left"/>
              <w:rPr>
                <w:rFonts w:asciiTheme="minorHAnsi" w:eastAsia="Calibri" w:hAnsiTheme="minorHAnsi" w:cstheme="minorHAnsi"/>
                <w:b/>
                <w:bCs/>
                <w:sz w:val="16"/>
                <w:szCs w:val="16"/>
              </w:rPr>
            </w:pPr>
            <w:r w:rsidRPr="00220FE9">
              <w:rPr>
                <w:rFonts w:asciiTheme="minorHAnsi" w:eastAsia="Calibri" w:hAnsiTheme="minorHAnsi" w:cstheme="minorHAnsi"/>
                <w:b/>
                <w:bCs/>
                <w:sz w:val="16"/>
                <w:szCs w:val="16"/>
              </w:rPr>
              <w:t xml:space="preserve">Ubora </w:t>
            </w:r>
          </w:p>
        </w:tc>
      </w:tr>
      <w:tr w:rsidR="00A055D3" w:rsidRPr="00220FE9" w14:paraId="33380A8D" w14:textId="77777777" w:rsidTr="005E7462">
        <w:tc>
          <w:tcPr>
            <w:tcW w:w="240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</w:tcPr>
          <w:p w14:paraId="2665C174" w14:textId="77777777" w:rsidR="00A055D3" w:rsidRPr="00220FE9" w:rsidRDefault="00A055D3" w:rsidP="005E7462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Description/About</w:t>
            </w:r>
          </w:p>
        </w:tc>
        <w:tc>
          <w:tcPr>
            <w:tcW w:w="7400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28BB444D" w14:textId="3550AAE5" w:rsidR="00A055D3" w:rsidRPr="00220FE9" w:rsidRDefault="007E63B5" w:rsidP="005E7462">
            <w:pPr>
              <w:jc w:val="left"/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</w:pP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Implement BMC Rem</w:t>
            </w:r>
            <w:r w:rsidR="006A1783"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e</w:t>
            </w: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dy across SBSA, SB CIB</w:t>
            </w:r>
          </w:p>
        </w:tc>
      </w:tr>
      <w:tr w:rsidR="00A055D3" w:rsidRPr="00220FE9" w14:paraId="418CBEC6" w14:textId="77777777" w:rsidTr="005E7462">
        <w:tc>
          <w:tcPr>
            <w:tcW w:w="240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07F98F21" w14:textId="77777777" w:rsidR="00A055D3" w:rsidRPr="00220FE9" w:rsidRDefault="00A055D3" w:rsidP="005E7462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 xml:space="preserve">Period </w:t>
            </w:r>
          </w:p>
        </w:tc>
        <w:tc>
          <w:tcPr>
            <w:tcW w:w="7400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hideMark/>
          </w:tcPr>
          <w:p w14:paraId="0BF4988B" w14:textId="481AEDBB" w:rsidR="00A055D3" w:rsidRPr="00220FE9" w:rsidRDefault="007E63B5" w:rsidP="007E63B5">
            <w:pPr>
              <w:jc w:val="left"/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</w:pP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 xml:space="preserve">July 2014 </w:t>
            </w:r>
            <w:r w:rsidR="00A055D3"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–</w:t>
            </w: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April 2015</w:t>
            </w:r>
            <w:r w:rsidR="00A055D3"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 xml:space="preserve"> </w:t>
            </w:r>
          </w:p>
        </w:tc>
      </w:tr>
      <w:tr w:rsidR="00A055D3" w:rsidRPr="00220FE9" w14:paraId="455D8038" w14:textId="77777777" w:rsidTr="005E7462">
        <w:tc>
          <w:tcPr>
            <w:tcW w:w="240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4F7F8733" w14:textId="77777777" w:rsidR="00A055D3" w:rsidRPr="00220FE9" w:rsidRDefault="00A055D3" w:rsidP="005E7462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Role in Project</w:t>
            </w:r>
          </w:p>
        </w:tc>
        <w:tc>
          <w:tcPr>
            <w:tcW w:w="7400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6A727E20" w14:textId="4C1EFB2B" w:rsidR="00A055D3" w:rsidRPr="00220FE9" w:rsidRDefault="007E63B5" w:rsidP="005E7462">
            <w:pPr>
              <w:jc w:val="left"/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</w:pP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Service Request Developer, Support Engineer</w:t>
            </w:r>
          </w:p>
        </w:tc>
      </w:tr>
      <w:tr w:rsidR="00A055D3" w:rsidRPr="00220FE9" w14:paraId="659D1517" w14:textId="77777777" w:rsidTr="005E7462">
        <w:tc>
          <w:tcPr>
            <w:tcW w:w="240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2F0CC215" w14:textId="77777777" w:rsidR="00A055D3" w:rsidRPr="00220FE9" w:rsidRDefault="00A055D3" w:rsidP="005E7462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Team Size on Project</w:t>
            </w:r>
          </w:p>
        </w:tc>
        <w:tc>
          <w:tcPr>
            <w:tcW w:w="7400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hideMark/>
          </w:tcPr>
          <w:p w14:paraId="177E5C06" w14:textId="38847EF2" w:rsidR="00A055D3" w:rsidRPr="00220FE9" w:rsidRDefault="007E63B5" w:rsidP="005E7462">
            <w:pPr>
              <w:jc w:val="left"/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</w:pP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Director, SBSA Managers, Multiple Project Managers, BMC Remedy Developers, ETL Developers, Reporting Engineers, Multiple Testers,</w:t>
            </w:r>
            <w:r w:rsidR="006A1783"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 xml:space="preserve"> </w:t>
            </w: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etc</w:t>
            </w:r>
            <w:r w:rsidR="006A1783"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.</w:t>
            </w:r>
          </w:p>
        </w:tc>
      </w:tr>
      <w:tr w:rsidR="00A055D3" w:rsidRPr="00220FE9" w14:paraId="2F8A21A7" w14:textId="77777777" w:rsidTr="005E7462">
        <w:tc>
          <w:tcPr>
            <w:tcW w:w="240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563EF510" w14:textId="77777777" w:rsidR="00A055D3" w:rsidRPr="00220FE9" w:rsidRDefault="00A055D3" w:rsidP="005E7462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Type of Development</w:t>
            </w:r>
          </w:p>
        </w:tc>
        <w:tc>
          <w:tcPr>
            <w:tcW w:w="7400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hideMark/>
          </w:tcPr>
          <w:p w14:paraId="484C3B42" w14:textId="51DC9107" w:rsidR="00A055D3" w:rsidRPr="00220FE9" w:rsidRDefault="007E63B5" w:rsidP="007E63B5">
            <w:pPr>
              <w:jc w:val="left"/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</w:pP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 xml:space="preserve"> Full Stack </w:t>
            </w:r>
            <w:r w:rsidR="00A055D3"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 xml:space="preserve">– </w:t>
            </w: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BMC Remedy</w:t>
            </w:r>
            <w:r w:rsidR="00A055D3"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.</w:t>
            </w:r>
          </w:p>
        </w:tc>
      </w:tr>
      <w:tr w:rsidR="00A055D3" w:rsidRPr="00220FE9" w14:paraId="025B6844" w14:textId="77777777" w:rsidTr="005E7462">
        <w:tc>
          <w:tcPr>
            <w:tcW w:w="9802" w:type="dxa"/>
            <w:gridSpan w:val="3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6139D2DE" w14:textId="77777777" w:rsidR="00A055D3" w:rsidRPr="00220FE9" w:rsidRDefault="00A055D3" w:rsidP="005E7462">
            <w:pPr>
              <w:jc w:val="center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Technologies &amp; Tools Used:</w:t>
            </w:r>
          </w:p>
        </w:tc>
      </w:tr>
      <w:tr w:rsidR="00A055D3" w:rsidRPr="00220FE9" w14:paraId="3CBA146D" w14:textId="77777777" w:rsidTr="005E7462">
        <w:tc>
          <w:tcPr>
            <w:tcW w:w="4441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07BBB579" w14:textId="01C4AB66" w:rsidR="00A055D3" w:rsidRPr="00220FE9" w:rsidRDefault="009275E8" w:rsidP="005E7462">
            <w:pPr>
              <w:jc w:val="left"/>
              <w:rPr>
                <w:rFonts w:asciiTheme="minorHAnsi" w:eastAsia="Calibri" w:hAnsiTheme="minorHAnsi" w:cstheme="minorHAnsi"/>
                <w:color w:val="C00000"/>
              </w:rPr>
            </w:pPr>
            <w:r w:rsidRPr="00220FE9">
              <w:rPr>
                <w:rFonts w:asciiTheme="minorHAnsi" w:eastAsia="Calibri" w:hAnsiTheme="minorHAnsi" w:cstheme="minorHAnsi"/>
              </w:rPr>
              <w:t xml:space="preserve">Data </w:t>
            </w:r>
            <w:r w:rsidR="00856ADD" w:rsidRPr="00220FE9">
              <w:rPr>
                <w:rFonts w:asciiTheme="minorHAnsi" w:eastAsia="Calibri" w:hAnsiTheme="minorHAnsi" w:cstheme="minorHAnsi"/>
              </w:rPr>
              <w:t>Modelling</w:t>
            </w:r>
          </w:p>
        </w:tc>
        <w:tc>
          <w:tcPr>
            <w:tcW w:w="536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472DA259" w14:textId="4E678EE7" w:rsidR="00A055D3" w:rsidRPr="00220FE9" w:rsidRDefault="009275E8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Shell scripting</w:t>
            </w:r>
          </w:p>
        </w:tc>
      </w:tr>
      <w:tr w:rsidR="00A055D3" w:rsidRPr="00220FE9" w14:paraId="1A18C882" w14:textId="77777777" w:rsidTr="005E7462">
        <w:tc>
          <w:tcPr>
            <w:tcW w:w="4441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49AE7DED" w14:textId="7B84652A" w:rsidR="00A055D3" w:rsidRPr="00220FE9" w:rsidRDefault="009275E8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Java</w:t>
            </w:r>
          </w:p>
        </w:tc>
        <w:tc>
          <w:tcPr>
            <w:tcW w:w="536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4621CF41" w14:textId="60C1A3E4" w:rsidR="00A055D3" w:rsidRPr="00220FE9" w:rsidRDefault="009275E8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JavaScript</w:t>
            </w:r>
          </w:p>
        </w:tc>
      </w:tr>
      <w:tr w:rsidR="00A055D3" w:rsidRPr="00220FE9" w14:paraId="2EAFAA98" w14:textId="77777777" w:rsidTr="005E7462">
        <w:tc>
          <w:tcPr>
            <w:tcW w:w="4441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43D0D92D" w14:textId="74AB8BE3" w:rsidR="00A055D3" w:rsidRPr="00220FE9" w:rsidRDefault="00EE4A33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j</w:t>
            </w:r>
            <w:r w:rsidR="009275E8" w:rsidRPr="00220FE9">
              <w:rPr>
                <w:rFonts w:asciiTheme="minorHAnsi" w:eastAsia="Calibri" w:hAnsiTheme="minorHAnsi" w:cstheme="minorHAnsi"/>
              </w:rPr>
              <w:t>Query</w:t>
            </w:r>
          </w:p>
        </w:tc>
        <w:tc>
          <w:tcPr>
            <w:tcW w:w="536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3E2864CC" w14:textId="69F0C58A" w:rsidR="00A055D3" w:rsidRPr="00220FE9" w:rsidRDefault="00856ADD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BMC Remedy Development</w:t>
            </w:r>
          </w:p>
        </w:tc>
      </w:tr>
      <w:tr w:rsidR="00A055D3" w:rsidRPr="00220FE9" w14:paraId="7AE5898E" w14:textId="77777777" w:rsidTr="005E7462">
        <w:tc>
          <w:tcPr>
            <w:tcW w:w="4441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243063CF" w14:textId="43ABC834" w:rsidR="00A055D3" w:rsidRPr="00220FE9" w:rsidRDefault="00856ADD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Unix</w:t>
            </w:r>
          </w:p>
        </w:tc>
        <w:tc>
          <w:tcPr>
            <w:tcW w:w="536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6F71C6D3" w14:textId="0BEDDE9A" w:rsidR="00A055D3" w:rsidRPr="00220FE9" w:rsidRDefault="001F6DCD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PL/SQL</w:t>
            </w:r>
          </w:p>
        </w:tc>
      </w:tr>
      <w:tr w:rsidR="00A055D3" w:rsidRPr="00220FE9" w14:paraId="57EE5A8E" w14:textId="77777777" w:rsidTr="005E7462">
        <w:tc>
          <w:tcPr>
            <w:tcW w:w="4441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57EB57AA" w14:textId="302C5619" w:rsidR="00A055D3" w:rsidRPr="00220FE9" w:rsidRDefault="00856ADD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Shell scripting</w:t>
            </w:r>
          </w:p>
        </w:tc>
        <w:tc>
          <w:tcPr>
            <w:tcW w:w="536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7A8EEB86" w14:textId="63183F94" w:rsidR="00A055D3" w:rsidRPr="00220FE9" w:rsidRDefault="00A055D3" w:rsidP="005E7462">
            <w:pPr>
              <w:jc w:val="left"/>
              <w:rPr>
                <w:rFonts w:asciiTheme="minorHAnsi" w:eastAsia="Calibri" w:hAnsiTheme="minorHAnsi" w:cstheme="minorHAnsi"/>
              </w:rPr>
            </w:pPr>
          </w:p>
        </w:tc>
      </w:tr>
    </w:tbl>
    <w:p w14:paraId="5D965331" w14:textId="77777777" w:rsidR="00A055D3" w:rsidRPr="00220FE9" w:rsidRDefault="00A055D3" w:rsidP="00A055D3">
      <w:pPr>
        <w:rPr>
          <w:rFonts w:asciiTheme="minorHAnsi" w:eastAsia="Calibri" w:hAnsiTheme="minorHAnsi" w:cstheme="minorHAnsi"/>
          <w:b/>
          <w:bCs/>
          <w:color w:val="00CC99"/>
        </w:rPr>
      </w:pPr>
    </w:p>
    <w:p w14:paraId="30E8A963" w14:textId="77777777" w:rsidR="00517A2B" w:rsidRPr="00220FE9" w:rsidRDefault="00A055D3" w:rsidP="00A055D3">
      <w:pPr>
        <w:jc w:val="left"/>
        <w:rPr>
          <w:rFonts w:asciiTheme="minorHAnsi" w:eastAsia="Calibri" w:hAnsiTheme="minorHAnsi" w:cstheme="minorHAnsi"/>
          <w:color w:val="2F5496" w:themeColor="accent1" w:themeShade="BF"/>
        </w:rPr>
      </w:pPr>
      <w:r w:rsidRPr="00220FE9">
        <w:rPr>
          <w:rFonts w:asciiTheme="minorHAnsi" w:eastAsia="Calibri" w:hAnsiTheme="minorHAnsi" w:cstheme="minorHAnsi"/>
          <w:b/>
          <w:color w:val="2F5496" w:themeColor="accent1" w:themeShade="BF"/>
          <w:u w:val="single"/>
        </w:rPr>
        <w:t>Project Profile 2</w:t>
      </w:r>
      <w:r w:rsidRPr="00220FE9">
        <w:rPr>
          <w:rFonts w:asciiTheme="minorHAnsi" w:eastAsia="Calibri" w:hAnsiTheme="minorHAnsi" w:cstheme="minorHAnsi"/>
          <w:color w:val="2F5496" w:themeColor="accent1" w:themeShade="BF"/>
        </w:rPr>
        <w:t xml:space="preserve"> </w:t>
      </w:r>
    </w:p>
    <w:p w14:paraId="6B026646" w14:textId="68B6FF39" w:rsidR="00A055D3" w:rsidRPr="00220FE9" w:rsidRDefault="00A055D3" w:rsidP="00A055D3">
      <w:pPr>
        <w:jc w:val="left"/>
        <w:rPr>
          <w:rFonts w:asciiTheme="minorHAnsi" w:eastAsia="Calibri" w:hAnsiTheme="minorHAnsi" w:cstheme="minorHAnsi"/>
          <w:color w:val="C00000"/>
        </w:rPr>
      </w:pPr>
      <w:r w:rsidRPr="00220FE9">
        <w:rPr>
          <w:rFonts w:asciiTheme="minorHAnsi" w:eastAsia="Calibri" w:hAnsiTheme="minorHAnsi" w:cstheme="minorHAnsi"/>
          <w:color w:val="2F5496" w:themeColor="accent1" w:themeShade="BF"/>
        </w:rPr>
        <w:t xml:space="preserve">  </w:t>
      </w:r>
      <w:r w:rsidRPr="00220FE9">
        <w:rPr>
          <w:rFonts w:asciiTheme="minorHAnsi" w:eastAsia="Calibri" w:hAnsiTheme="minorHAnsi" w:cstheme="minorHAnsi"/>
          <w:color w:val="C00000"/>
        </w:rPr>
        <w:t xml:space="preserve">    </w:t>
      </w:r>
    </w:p>
    <w:tbl>
      <w:tblPr>
        <w:tblStyle w:val="TableGrid"/>
        <w:tblW w:w="9802" w:type="dxa"/>
        <w:tblBorders>
          <w:top w:val="single" w:sz="6" w:space="0" w:color="A6A6A6"/>
          <w:left w:val="single" w:sz="6" w:space="0" w:color="A6A6A6"/>
          <w:bottom w:val="single" w:sz="6" w:space="0" w:color="A6A6A6"/>
          <w:right w:val="single" w:sz="6" w:space="0" w:color="A6A6A6"/>
          <w:insideH w:val="single" w:sz="6" w:space="0" w:color="A6A6A6"/>
          <w:insideV w:val="single" w:sz="6" w:space="0" w:color="A6A6A6"/>
        </w:tblBorders>
        <w:tblLook w:val="04A0" w:firstRow="1" w:lastRow="0" w:firstColumn="1" w:lastColumn="0" w:noHBand="0" w:noVBand="1"/>
      </w:tblPr>
      <w:tblGrid>
        <w:gridCol w:w="2402"/>
        <w:gridCol w:w="2039"/>
        <w:gridCol w:w="5361"/>
      </w:tblGrid>
      <w:tr w:rsidR="00A055D3" w:rsidRPr="00220FE9" w14:paraId="59E61BB5" w14:textId="77777777" w:rsidTr="005E7462">
        <w:tc>
          <w:tcPr>
            <w:tcW w:w="240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561A85B6" w14:textId="77777777" w:rsidR="00A055D3" w:rsidRPr="00220FE9" w:rsidRDefault="00A055D3" w:rsidP="005E7462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Project Name</w:t>
            </w:r>
          </w:p>
        </w:tc>
        <w:tc>
          <w:tcPr>
            <w:tcW w:w="7400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528881BD" w14:textId="40E20435" w:rsidR="00A055D3" w:rsidRPr="00220FE9" w:rsidRDefault="009275E8" w:rsidP="005E7462">
            <w:pPr>
              <w:jc w:val="left"/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</w:pP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MTN Cameroon Support</w:t>
            </w:r>
          </w:p>
        </w:tc>
      </w:tr>
      <w:tr w:rsidR="00A055D3" w:rsidRPr="00220FE9" w14:paraId="45078C5F" w14:textId="77777777" w:rsidTr="005E7462">
        <w:tc>
          <w:tcPr>
            <w:tcW w:w="240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</w:tcPr>
          <w:p w14:paraId="6BC1C5BE" w14:textId="77777777" w:rsidR="00A055D3" w:rsidRPr="00220FE9" w:rsidRDefault="00A055D3" w:rsidP="005E7462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Description/About</w:t>
            </w:r>
          </w:p>
        </w:tc>
        <w:tc>
          <w:tcPr>
            <w:tcW w:w="7400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03CC05CF" w14:textId="0985E4CE" w:rsidR="00A055D3" w:rsidRPr="00220FE9" w:rsidRDefault="009275E8" w:rsidP="005E7462">
            <w:pPr>
              <w:jc w:val="left"/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</w:pP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Ticketing application</w:t>
            </w:r>
          </w:p>
        </w:tc>
      </w:tr>
      <w:tr w:rsidR="00A055D3" w:rsidRPr="00220FE9" w14:paraId="1F345B48" w14:textId="77777777" w:rsidTr="005E7462">
        <w:tc>
          <w:tcPr>
            <w:tcW w:w="240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4DA0FEDD" w14:textId="77777777" w:rsidR="00A055D3" w:rsidRPr="00220FE9" w:rsidRDefault="00A055D3" w:rsidP="005E7462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 xml:space="preserve">Period </w:t>
            </w:r>
          </w:p>
        </w:tc>
        <w:tc>
          <w:tcPr>
            <w:tcW w:w="7400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hideMark/>
          </w:tcPr>
          <w:p w14:paraId="345E42C5" w14:textId="3C8262FE" w:rsidR="00A055D3" w:rsidRPr="00220FE9" w:rsidRDefault="009275E8" w:rsidP="009275E8">
            <w:pPr>
              <w:jc w:val="left"/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</w:pP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 xml:space="preserve"> May 2015</w:t>
            </w:r>
            <w:r w:rsidR="00A055D3"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 xml:space="preserve"> – </w:t>
            </w: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June 2015</w:t>
            </w:r>
            <w:r w:rsidR="00A055D3"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 xml:space="preserve"> (Example: Dec 2018 – Current OR Dec 2018 – Feb 2019) </w:t>
            </w:r>
          </w:p>
        </w:tc>
      </w:tr>
      <w:tr w:rsidR="00A055D3" w:rsidRPr="00220FE9" w14:paraId="3B380FB4" w14:textId="77777777" w:rsidTr="005E7462">
        <w:tc>
          <w:tcPr>
            <w:tcW w:w="240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369E9939" w14:textId="77777777" w:rsidR="00A055D3" w:rsidRPr="00220FE9" w:rsidRDefault="00A055D3" w:rsidP="005E7462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Role in Project</w:t>
            </w:r>
          </w:p>
        </w:tc>
        <w:tc>
          <w:tcPr>
            <w:tcW w:w="7400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7D68DECB" w14:textId="711C8A7B" w:rsidR="00A055D3" w:rsidRPr="00220FE9" w:rsidRDefault="009275E8" w:rsidP="005E7462">
            <w:pPr>
              <w:jc w:val="left"/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</w:pP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Support Engineer</w:t>
            </w:r>
          </w:p>
        </w:tc>
      </w:tr>
      <w:tr w:rsidR="00A055D3" w:rsidRPr="00220FE9" w14:paraId="06E97128" w14:textId="77777777" w:rsidTr="005E7462">
        <w:tc>
          <w:tcPr>
            <w:tcW w:w="240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70BF2CE7" w14:textId="77777777" w:rsidR="00A055D3" w:rsidRPr="00220FE9" w:rsidRDefault="00A055D3" w:rsidP="005E7462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Team Size on Project</w:t>
            </w:r>
          </w:p>
        </w:tc>
        <w:tc>
          <w:tcPr>
            <w:tcW w:w="7400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hideMark/>
          </w:tcPr>
          <w:p w14:paraId="712A82D1" w14:textId="2B32F959" w:rsidR="00A055D3" w:rsidRPr="00220FE9" w:rsidRDefault="009275E8" w:rsidP="005E7462">
            <w:pPr>
              <w:jc w:val="left"/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</w:pP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I worked alone</w:t>
            </w:r>
          </w:p>
        </w:tc>
      </w:tr>
      <w:tr w:rsidR="00A055D3" w:rsidRPr="00220FE9" w14:paraId="445F6124" w14:textId="77777777" w:rsidTr="005E7462">
        <w:tc>
          <w:tcPr>
            <w:tcW w:w="240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44A6CE4B" w14:textId="77777777" w:rsidR="00A055D3" w:rsidRPr="00220FE9" w:rsidRDefault="00A055D3" w:rsidP="005E7462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Type of Development</w:t>
            </w:r>
          </w:p>
        </w:tc>
        <w:tc>
          <w:tcPr>
            <w:tcW w:w="7400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hideMark/>
          </w:tcPr>
          <w:p w14:paraId="4E44E704" w14:textId="781BDDAA" w:rsidR="00A055D3" w:rsidRPr="00220FE9" w:rsidRDefault="00A055D3" w:rsidP="009275E8">
            <w:pPr>
              <w:jc w:val="left"/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</w:pP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 xml:space="preserve"> Full Stack–</w:t>
            </w:r>
            <w:r w:rsidR="009275E8"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 xml:space="preserve"> BMC Remedy</w:t>
            </w: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.</w:t>
            </w:r>
          </w:p>
        </w:tc>
      </w:tr>
      <w:tr w:rsidR="00A055D3" w:rsidRPr="00220FE9" w14:paraId="1CBBAC9C" w14:textId="77777777" w:rsidTr="005E7462">
        <w:tc>
          <w:tcPr>
            <w:tcW w:w="9802" w:type="dxa"/>
            <w:gridSpan w:val="3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1A1E7002" w14:textId="77777777" w:rsidR="00A055D3" w:rsidRPr="00220FE9" w:rsidRDefault="00A055D3" w:rsidP="005E7462">
            <w:pPr>
              <w:jc w:val="center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Technologies &amp; Tools Used:</w:t>
            </w:r>
          </w:p>
        </w:tc>
      </w:tr>
      <w:tr w:rsidR="00A055D3" w:rsidRPr="00220FE9" w14:paraId="140D42E3" w14:textId="77777777" w:rsidTr="005E7462">
        <w:tc>
          <w:tcPr>
            <w:tcW w:w="4441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66D992C5" w14:textId="727B79E8" w:rsidR="00A055D3" w:rsidRPr="00220FE9" w:rsidRDefault="009275E8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JavaScript</w:t>
            </w:r>
          </w:p>
        </w:tc>
        <w:tc>
          <w:tcPr>
            <w:tcW w:w="536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43E06EF3" w14:textId="279780CF" w:rsidR="00A055D3" w:rsidRPr="00220FE9" w:rsidRDefault="000F4158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jQuery</w:t>
            </w:r>
          </w:p>
        </w:tc>
      </w:tr>
      <w:tr w:rsidR="00A055D3" w:rsidRPr="00220FE9" w14:paraId="607175E8" w14:textId="77777777" w:rsidTr="005E7462">
        <w:tc>
          <w:tcPr>
            <w:tcW w:w="4441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5BCBB370" w14:textId="1127AC33" w:rsidR="00A055D3" w:rsidRPr="00220FE9" w:rsidRDefault="009275E8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HTML/5</w:t>
            </w:r>
          </w:p>
        </w:tc>
        <w:tc>
          <w:tcPr>
            <w:tcW w:w="536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30AFB9A3" w14:textId="0F82DAEE" w:rsidR="00A055D3" w:rsidRPr="00220FE9" w:rsidRDefault="009275E8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CSS</w:t>
            </w:r>
          </w:p>
        </w:tc>
      </w:tr>
      <w:tr w:rsidR="00A055D3" w:rsidRPr="00220FE9" w14:paraId="3A67E753" w14:textId="77777777" w:rsidTr="005E7462">
        <w:tc>
          <w:tcPr>
            <w:tcW w:w="4441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7BC5415C" w14:textId="1B0E5B88" w:rsidR="00A055D3" w:rsidRPr="00220FE9" w:rsidRDefault="009275E8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Shell scripting</w:t>
            </w:r>
          </w:p>
        </w:tc>
        <w:tc>
          <w:tcPr>
            <w:tcW w:w="536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59695ED5" w14:textId="3F817B0F" w:rsidR="00A055D3" w:rsidRPr="00220FE9" w:rsidRDefault="001F6DCD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Unix/Linux</w:t>
            </w:r>
          </w:p>
        </w:tc>
      </w:tr>
    </w:tbl>
    <w:p w14:paraId="62A87D72" w14:textId="77777777" w:rsidR="00A055D3" w:rsidRPr="00220FE9" w:rsidRDefault="00A055D3" w:rsidP="00A055D3">
      <w:pPr>
        <w:rPr>
          <w:rFonts w:asciiTheme="minorHAnsi" w:eastAsia="Calibri" w:hAnsiTheme="minorHAnsi" w:cstheme="minorHAnsi"/>
          <w:b/>
          <w:bCs/>
          <w:color w:val="00CC99"/>
          <w:sz w:val="12"/>
          <w:szCs w:val="12"/>
        </w:rPr>
      </w:pPr>
    </w:p>
    <w:p w14:paraId="74E15B2C" w14:textId="35334AF2" w:rsidR="00A055D3" w:rsidRPr="00220FE9" w:rsidRDefault="00A055D3" w:rsidP="00A055D3">
      <w:pPr>
        <w:jc w:val="center"/>
        <w:rPr>
          <w:rFonts w:asciiTheme="minorHAnsi" w:eastAsia="Calibri" w:hAnsiTheme="minorHAnsi" w:cstheme="minorHAnsi"/>
          <w:b/>
          <w:bCs/>
          <w:color w:val="2F5496" w:themeColor="accent1" w:themeShade="BF"/>
        </w:rPr>
      </w:pPr>
      <w:r w:rsidRPr="00220FE9">
        <w:rPr>
          <w:rFonts w:asciiTheme="minorHAnsi" w:eastAsia="Calibri" w:hAnsiTheme="minorHAnsi" w:cstheme="minorHAnsi"/>
          <w:b/>
          <w:bCs/>
          <w:color w:val="2F5496" w:themeColor="accent1" w:themeShade="BF"/>
        </w:rPr>
        <w:t>……………………………………………………………..</w:t>
      </w:r>
    </w:p>
    <w:p w14:paraId="0BCEE528" w14:textId="77777777" w:rsidR="006506C9" w:rsidRPr="00220FE9" w:rsidRDefault="006506C9" w:rsidP="00A055D3">
      <w:pPr>
        <w:jc w:val="center"/>
        <w:rPr>
          <w:rFonts w:asciiTheme="minorHAnsi" w:eastAsia="Calibri" w:hAnsiTheme="minorHAnsi" w:cstheme="minorHAnsi"/>
          <w:b/>
          <w:bCs/>
          <w:color w:val="00CC99"/>
          <w:sz w:val="14"/>
          <w:szCs w:val="14"/>
        </w:rPr>
      </w:pPr>
    </w:p>
    <w:tbl>
      <w:tblPr>
        <w:tblStyle w:val="TableGrid"/>
        <w:tblW w:w="9802" w:type="dxa"/>
        <w:tblBorders>
          <w:top w:val="single" w:sz="6" w:space="0" w:color="A6A6A6"/>
          <w:left w:val="single" w:sz="6" w:space="0" w:color="A6A6A6"/>
          <w:bottom w:val="single" w:sz="6" w:space="0" w:color="A6A6A6"/>
          <w:right w:val="single" w:sz="6" w:space="0" w:color="A6A6A6"/>
          <w:insideH w:val="single" w:sz="6" w:space="0" w:color="A6A6A6"/>
          <w:insideV w:val="single" w:sz="6" w:space="0" w:color="A6A6A6"/>
        </w:tblBorders>
        <w:tblLook w:val="04A0" w:firstRow="1" w:lastRow="0" w:firstColumn="1" w:lastColumn="0" w:noHBand="0" w:noVBand="1"/>
      </w:tblPr>
      <w:tblGrid>
        <w:gridCol w:w="3921"/>
        <w:gridCol w:w="5881"/>
      </w:tblGrid>
      <w:tr w:rsidR="00857868" w:rsidRPr="00220FE9" w14:paraId="58C38146" w14:textId="77777777" w:rsidTr="00D810C0">
        <w:trPr>
          <w:trHeight w:val="251"/>
        </w:trPr>
        <w:tc>
          <w:tcPr>
            <w:tcW w:w="392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bookmarkEnd w:id="0"/>
          <w:p w14:paraId="6BE21CF3" w14:textId="77777777" w:rsidR="00857868" w:rsidRPr="00220FE9" w:rsidRDefault="00857868" w:rsidP="00D810C0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Company</w:t>
            </w:r>
          </w:p>
        </w:tc>
        <w:tc>
          <w:tcPr>
            <w:tcW w:w="588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5C7D94D4" w14:textId="1E8F7999" w:rsidR="00857868" w:rsidRPr="00220FE9" w:rsidRDefault="00857868" w:rsidP="00D810C0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MTN – Software Innovate</w:t>
            </w:r>
          </w:p>
        </w:tc>
      </w:tr>
      <w:tr w:rsidR="006506C9" w:rsidRPr="00220FE9" w14:paraId="30C17434" w14:textId="77777777" w:rsidTr="00D810C0">
        <w:trPr>
          <w:trHeight w:val="251"/>
        </w:trPr>
        <w:tc>
          <w:tcPr>
            <w:tcW w:w="392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5F4348B9" w14:textId="77777777" w:rsidR="006506C9" w:rsidRPr="00220FE9" w:rsidRDefault="006506C9" w:rsidP="006506C9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Industry</w:t>
            </w:r>
          </w:p>
        </w:tc>
        <w:tc>
          <w:tcPr>
            <w:tcW w:w="588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3349C96F" w14:textId="4F544F52" w:rsidR="006506C9" w:rsidRPr="00220FE9" w:rsidRDefault="009275E8" w:rsidP="006506C9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</w:rPr>
              <w:t>Telecommunication</w:t>
            </w:r>
          </w:p>
        </w:tc>
      </w:tr>
      <w:tr w:rsidR="006506C9" w:rsidRPr="00220FE9" w14:paraId="29E95E58" w14:textId="77777777" w:rsidTr="00D810C0">
        <w:trPr>
          <w:trHeight w:val="251"/>
        </w:trPr>
        <w:tc>
          <w:tcPr>
            <w:tcW w:w="392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0893B04F" w14:textId="77777777" w:rsidR="006506C9" w:rsidRPr="00220FE9" w:rsidRDefault="006506C9" w:rsidP="006506C9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Consulting Clients</w:t>
            </w:r>
          </w:p>
        </w:tc>
        <w:tc>
          <w:tcPr>
            <w:tcW w:w="588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24DF69C5" w14:textId="2905F8C1" w:rsidR="006506C9" w:rsidRPr="00220FE9" w:rsidRDefault="009275E8" w:rsidP="006506C9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MTN</w:t>
            </w:r>
          </w:p>
        </w:tc>
      </w:tr>
      <w:tr w:rsidR="00857868" w:rsidRPr="00220FE9" w14:paraId="0D76EAB4" w14:textId="77777777" w:rsidTr="00D810C0">
        <w:trPr>
          <w:trHeight w:val="267"/>
        </w:trPr>
        <w:tc>
          <w:tcPr>
            <w:tcW w:w="392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78D51D26" w14:textId="77777777" w:rsidR="00857868" w:rsidRPr="00220FE9" w:rsidRDefault="00857868" w:rsidP="00D810C0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Job Title</w:t>
            </w:r>
          </w:p>
        </w:tc>
        <w:tc>
          <w:tcPr>
            <w:tcW w:w="588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22CC2A13" w14:textId="60AFB848" w:rsidR="00857868" w:rsidRPr="00220FE9" w:rsidRDefault="00857868" w:rsidP="00D810C0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Software Engineer</w:t>
            </w:r>
          </w:p>
        </w:tc>
      </w:tr>
      <w:tr w:rsidR="00857868" w:rsidRPr="00220FE9" w14:paraId="6F5C7823" w14:textId="77777777" w:rsidTr="00D810C0">
        <w:trPr>
          <w:trHeight w:val="251"/>
        </w:trPr>
        <w:tc>
          <w:tcPr>
            <w:tcW w:w="392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2616C007" w14:textId="77777777" w:rsidR="00857868" w:rsidRPr="00220FE9" w:rsidRDefault="00857868" w:rsidP="00D810C0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Period</w:t>
            </w:r>
          </w:p>
        </w:tc>
        <w:tc>
          <w:tcPr>
            <w:tcW w:w="588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51D18EB4" w14:textId="2B0795C1" w:rsidR="00857868" w:rsidRPr="00220FE9" w:rsidRDefault="00857868" w:rsidP="00D810C0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July 2012 – November 2013</w:t>
            </w:r>
          </w:p>
        </w:tc>
      </w:tr>
      <w:tr w:rsidR="00857868" w:rsidRPr="00220FE9" w14:paraId="452799F9" w14:textId="77777777" w:rsidTr="00D810C0">
        <w:trPr>
          <w:trHeight w:val="73"/>
        </w:trPr>
        <w:tc>
          <w:tcPr>
            <w:tcW w:w="392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4979D45F" w14:textId="77777777" w:rsidR="00857868" w:rsidRPr="00220FE9" w:rsidRDefault="00857868" w:rsidP="00D810C0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Reason for Leaving</w:t>
            </w:r>
          </w:p>
        </w:tc>
        <w:tc>
          <w:tcPr>
            <w:tcW w:w="588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61D50B83" w14:textId="4FC8C951" w:rsidR="00857868" w:rsidRPr="00220FE9" w:rsidRDefault="009275E8" w:rsidP="00D810C0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Contact ended</w:t>
            </w:r>
          </w:p>
        </w:tc>
      </w:tr>
    </w:tbl>
    <w:p w14:paraId="4F6A19C1" w14:textId="77777777" w:rsidR="00517A2B" w:rsidRPr="00220FE9" w:rsidRDefault="00517A2B" w:rsidP="00857868">
      <w:pPr>
        <w:jc w:val="left"/>
        <w:rPr>
          <w:rFonts w:asciiTheme="minorHAnsi" w:eastAsia="Calibri" w:hAnsiTheme="minorHAnsi" w:cstheme="minorHAnsi"/>
          <w:b/>
          <w:color w:val="2F5496" w:themeColor="accent1" w:themeShade="BF"/>
          <w:u w:val="single"/>
        </w:rPr>
      </w:pPr>
    </w:p>
    <w:p w14:paraId="1B4AC930" w14:textId="77777777" w:rsidR="00857868" w:rsidRPr="00220FE9" w:rsidRDefault="00857868" w:rsidP="00857868">
      <w:pPr>
        <w:jc w:val="left"/>
        <w:rPr>
          <w:rFonts w:asciiTheme="minorHAnsi" w:eastAsia="Calibri" w:hAnsiTheme="minorHAnsi" w:cstheme="minorHAnsi"/>
          <w:b/>
          <w:color w:val="2F5496" w:themeColor="accent1" w:themeShade="BF"/>
          <w:u w:val="single"/>
        </w:rPr>
      </w:pPr>
      <w:r w:rsidRPr="00220FE9">
        <w:rPr>
          <w:rFonts w:asciiTheme="minorHAnsi" w:eastAsia="Calibri" w:hAnsiTheme="minorHAnsi" w:cstheme="minorHAnsi"/>
          <w:b/>
          <w:color w:val="2F5496" w:themeColor="accent1" w:themeShade="BF"/>
          <w:u w:val="single"/>
        </w:rPr>
        <w:t>Overall Duties &amp; Responsibilities:</w:t>
      </w:r>
    </w:p>
    <w:p w14:paraId="346AD81B" w14:textId="77777777" w:rsidR="00517A2B" w:rsidRPr="00220FE9" w:rsidRDefault="00517A2B" w:rsidP="00857868">
      <w:pPr>
        <w:jc w:val="left"/>
        <w:rPr>
          <w:rFonts w:asciiTheme="minorHAnsi" w:eastAsia="Calibri" w:hAnsiTheme="minorHAnsi" w:cstheme="minorHAnsi"/>
          <w:b/>
          <w:color w:val="2F5496" w:themeColor="accent1" w:themeShade="BF"/>
          <w:u w:val="single"/>
        </w:rPr>
      </w:pPr>
    </w:p>
    <w:p w14:paraId="42AD936C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BMC Remedy AR System 7.x Development.</w:t>
      </w:r>
    </w:p>
    <w:p w14:paraId="17FD6237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BMC Remedy AR System 7.x trouble shooting, performance tuning and configuration.</w:t>
      </w:r>
    </w:p>
    <w:p w14:paraId="6EAD927F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Develop using BMC AR System Administrator.</w:t>
      </w:r>
    </w:p>
    <w:p w14:paraId="13DA0D06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Develop and Support NIMS (Network Infrastructure Management System) application built on BMC Remedy AR System (In house application).</w:t>
      </w:r>
    </w:p>
    <w:p w14:paraId="2F324E76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Develop PL/SQL scripts for data manipulation, maintenance, and reporting purposes.</w:t>
      </w:r>
    </w:p>
    <w:p w14:paraId="37F8CFF2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Create PL/SQL procedures, functions, triggers, views, and packages.</w:t>
      </w:r>
    </w:p>
    <w:p w14:paraId="5F4E50E7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Develop BMC Remedy AR System workflow according to defined processes.</w:t>
      </w:r>
    </w:p>
    <w:p w14:paraId="5A828D86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lastRenderedPageBreak/>
        <w:t>Resolve request received from users.</w:t>
      </w:r>
    </w:p>
    <w:p w14:paraId="5D7C4530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Enhance Project Management System (application built on BMC Remedy AR System).</w:t>
      </w:r>
    </w:p>
    <w:p w14:paraId="037737C7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Resolve Project Management System issues.</w:t>
      </w:r>
    </w:p>
    <w:p w14:paraId="0FA39201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Extend Project Management System functionality to web application using ColdFusion.</w:t>
      </w:r>
    </w:p>
    <w:p w14:paraId="1124F97F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Web development using ColdFusion.</w:t>
      </w:r>
    </w:p>
    <w:p w14:paraId="52843B67" w14:textId="68DCFEB9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 xml:space="preserve">JavaScript/ </w:t>
      </w:r>
      <w:r w:rsidR="000F4158" w:rsidRPr="00220FE9">
        <w:rPr>
          <w:rFonts w:asciiTheme="minorHAnsi" w:eastAsia="Calibri" w:hAnsiTheme="minorHAnsi" w:cstheme="minorHAnsi"/>
        </w:rPr>
        <w:t>jQuery</w:t>
      </w:r>
      <w:r w:rsidRPr="00220FE9">
        <w:rPr>
          <w:rFonts w:asciiTheme="minorHAnsi" w:eastAsia="Calibri" w:hAnsiTheme="minorHAnsi" w:cstheme="minorHAnsi"/>
        </w:rPr>
        <w:t xml:space="preserve"> Development</w:t>
      </w:r>
    </w:p>
    <w:p w14:paraId="35E7B616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CSS / CSS3</w:t>
      </w:r>
    </w:p>
    <w:p w14:paraId="15413167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HTML / HTML 5</w:t>
      </w:r>
    </w:p>
    <w:p w14:paraId="0110F3DE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Promote ColdFusion development to the production environment using Subversion.</w:t>
      </w:r>
    </w:p>
    <w:p w14:paraId="02684F03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Resolve Project Management System issue on the web interface.</w:t>
      </w:r>
    </w:p>
    <w:p w14:paraId="76ABE4E1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Manage web interface of the Project Management System for external customers.</w:t>
      </w:r>
    </w:p>
    <w:p w14:paraId="3B787952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Create additional functionality on Current applications.</w:t>
      </w:r>
    </w:p>
    <w:p w14:paraId="17D30766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Maintain development standards.</w:t>
      </w:r>
    </w:p>
    <w:p w14:paraId="15CF87E8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Maintain application data.</w:t>
      </w:r>
    </w:p>
    <w:p w14:paraId="559D9D6E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Create reports for customer and management dashboards using PL/SQL.</w:t>
      </w:r>
    </w:p>
    <w:p w14:paraId="1AAD701C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Troubleshooting incurred issues on applications.</w:t>
      </w:r>
    </w:p>
    <w:p w14:paraId="0AB2B246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Integrate in house web applications with the BMC Remedy ARS applications.</w:t>
      </w:r>
    </w:p>
    <w:p w14:paraId="046DE194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Maintain and enhance current integrations.</w:t>
      </w:r>
    </w:p>
    <w:p w14:paraId="06739C72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Enhance current web application.</w:t>
      </w:r>
    </w:p>
    <w:p w14:paraId="1C45854D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Create, maintain and enhance PL/SQL procedures, packages, functions, views, tables, triggers.</w:t>
      </w:r>
    </w:p>
    <w:p w14:paraId="1F150736" w14:textId="23E9389D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Liaise with customers regarding enhancements and requirements.</w:t>
      </w:r>
    </w:p>
    <w:p w14:paraId="2E2F7C7E" w14:textId="77777777" w:rsidR="00857868" w:rsidRPr="00220FE9" w:rsidRDefault="00857868" w:rsidP="00857868">
      <w:pPr>
        <w:jc w:val="left"/>
        <w:rPr>
          <w:rFonts w:asciiTheme="minorHAnsi" w:eastAsia="Calibri" w:hAnsiTheme="minorHAnsi" w:cstheme="minorHAnsi"/>
          <w:b/>
          <w:u w:val="single"/>
        </w:rPr>
      </w:pPr>
    </w:p>
    <w:p w14:paraId="6EC7B088" w14:textId="081746DC" w:rsidR="00857868" w:rsidRPr="00220FE9" w:rsidRDefault="00857868" w:rsidP="00857868">
      <w:pPr>
        <w:jc w:val="left"/>
        <w:rPr>
          <w:rFonts w:asciiTheme="minorHAnsi" w:eastAsia="Calibri" w:hAnsiTheme="minorHAnsi" w:cstheme="minorHAnsi"/>
          <w:b/>
          <w:color w:val="2F5496" w:themeColor="accent1" w:themeShade="BF"/>
          <w:u w:val="single"/>
        </w:rPr>
      </w:pPr>
      <w:r w:rsidRPr="00220FE9">
        <w:rPr>
          <w:rFonts w:asciiTheme="minorHAnsi" w:eastAsia="Calibri" w:hAnsiTheme="minorHAnsi" w:cstheme="minorHAnsi"/>
          <w:b/>
          <w:color w:val="2F5496" w:themeColor="accent1" w:themeShade="BF"/>
          <w:u w:val="single"/>
        </w:rPr>
        <w:t>Project Profile 1</w:t>
      </w:r>
    </w:p>
    <w:p w14:paraId="01F1593B" w14:textId="77777777" w:rsidR="00517A2B" w:rsidRPr="00220FE9" w:rsidRDefault="00517A2B" w:rsidP="00857868">
      <w:pPr>
        <w:jc w:val="left"/>
        <w:rPr>
          <w:rFonts w:asciiTheme="minorHAnsi" w:eastAsia="Calibri" w:hAnsiTheme="minorHAnsi" w:cstheme="minorHAnsi"/>
          <w:color w:val="2F5496" w:themeColor="accent1" w:themeShade="BF"/>
        </w:rPr>
      </w:pPr>
    </w:p>
    <w:tbl>
      <w:tblPr>
        <w:tblStyle w:val="TableGrid"/>
        <w:tblW w:w="9802" w:type="dxa"/>
        <w:tblBorders>
          <w:top w:val="single" w:sz="6" w:space="0" w:color="A6A6A6"/>
          <w:left w:val="single" w:sz="6" w:space="0" w:color="A6A6A6"/>
          <w:bottom w:val="single" w:sz="6" w:space="0" w:color="A6A6A6"/>
          <w:right w:val="single" w:sz="6" w:space="0" w:color="A6A6A6"/>
          <w:insideH w:val="single" w:sz="6" w:space="0" w:color="A6A6A6"/>
          <w:insideV w:val="single" w:sz="6" w:space="0" w:color="A6A6A6"/>
        </w:tblBorders>
        <w:tblLook w:val="04A0" w:firstRow="1" w:lastRow="0" w:firstColumn="1" w:lastColumn="0" w:noHBand="0" w:noVBand="1"/>
      </w:tblPr>
      <w:tblGrid>
        <w:gridCol w:w="2402"/>
        <w:gridCol w:w="2039"/>
        <w:gridCol w:w="5361"/>
      </w:tblGrid>
      <w:tr w:rsidR="00857868" w:rsidRPr="00220FE9" w14:paraId="7EA30B07" w14:textId="77777777" w:rsidTr="00D810C0">
        <w:tc>
          <w:tcPr>
            <w:tcW w:w="240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7DCC4B89" w14:textId="77777777" w:rsidR="00857868" w:rsidRPr="00220FE9" w:rsidRDefault="00857868" w:rsidP="00D810C0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Project Name</w:t>
            </w:r>
          </w:p>
        </w:tc>
        <w:tc>
          <w:tcPr>
            <w:tcW w:w="7400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217AC9F9" w14:textId="603E1147" w:rsidR="00857868" w:rsidRPr="00220FE9" w:rsidRDefault="00706275" w:rsidP="00D810C0">
            <w:pPr>
              <w:jc w:val="left"/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</w:pP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Network Infrastructure Management System</w:t>
            </w:r>
          </w:p>
        </w:tc>
      </w:tr>
      <w:tr w:rsidR="00857868" w:rsidRPr="00220FE9" w14:paraId="1BB2A5B1" w14:textId="77777777" w:rsidTr="00D810C0">
        <w:tc>
          <w:tcPr>
            <w:tcW w:w="240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</w:tcPr>
          <w:p w14:paraId="4FEB06E0" w14:textId="77777777" w:rsidR="00857868" w:rsidRPr="00220FE9" w:rsidRDefault="00857868" w:rsidP="00D810C0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Description/About</w:t>
            </w:r>
          </w:p>
        </w:tc>
        <w:tc>
          <w:tcPr>
            <w:tcW w:w="7400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0673989E" w14:textId="251B8D4A" w:rsidR="00857868" w:rsidRPr="00220FE9" w:rsidRDefault="00B30EEF" w:rsidP="00D810C0">
            <w:pPr>
              <w:jc w:val="left"/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</w:pP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Telecommunication application</w:t>
            </w:r>
          </w:p>
        </w:tc>
      </w:tr>
      <w:tr w:rsidR="00857868" w:rsidRPr="00220FE9" w14:paraId="1CB2CAA7" w14:textId="77777777" w:rsidTr="00D810C0">
        <w:tc>
          <w:tcPr>
            <w:tcW w:w="240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2F8B24EF" w14:textId="77777777" w:rsidR="00857868" w:rsidRPr="00220FE9" w:rsidRDefault="00857868" w:rsidP="00D810C0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 xml:space="preserve">Period </w:t>
            </w:r>
          </w:p>
        </w:tc>
        <w:tc>
          <w:tcPr>
            <w:tcW w:w="7400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hideMark/>
          </w:tcPr>
          <w:p w14:paraId="0814B00E" w14:textId="1602BDEF" w:rsidR="00857868" w:rsidRPr="00220FE9" w:rsidRDefault="00706275" w:rsidP="00D810C0">
            <w:pPr>
              <w:jc w:val="left"/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</w:pP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 xml:space="preserve">July 2012 </w:t>
            </w:r>
            <w:r w:rsidR="00857868"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 xml:space="preserve">– </w:t>
            </w: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July 2012</w:t>
            </w:r>
            <w:r w:rsidR="00857868"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 xml:space="preserve"> </w:t>
            </w:r>
          </w:p>
        </w:tc>
      </w:tr>
      <w:tr w:rsidR="00857868" w:rsidRPr="00220FE9" w14:paraId="1FB65089" w14:textId="77777777" w:rsidTr="00D810C0">
        <w:tc>
          <w:tcPr>
            <w:tcW w:w="240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121519AD" w14:textId="77777777" w:rsidR="00857868" w:rsidRPr="00220FE9" w:rsidRDefault="00857868" w:rsidP="00D810C0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Role in Project</w:t>
            </w:r>
          </w:p>
        </w:tc>
        <w:tc>
          <w:tcPr>
            <w:tcW w:w="7400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4E86AD61" w14:textId="023D2669" w:rsidR="00857868" w:rsidRPr="00220FE9" w:rsidRDefault="00706275" w:rsidP="00D810C0">
            <w:pPr>
              <w:jc w:val="left"/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</w:pP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Software Engineer</w:t>
            </w:r>
          </w:p>
        </w:tc>
      </w:tr>
      <w:tr w:rsidR="00857868" w:rsidRPr="00220FE9" w14:paraId="4C898F58" w14:textId="77777777" w:rsidTr="00D810C0">
        <w:tc>
          <w:tcPr>
            <w:tcW w:w="240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303C59A2" w14:textId="77777777" w:rsidR="00857868" w:rsidRPr="00220FE9" w:rsidRDefault="00857868" w:rsidP="00D810C0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Team Size on Project</w:t>
            </w:r>
          </w:p>
        </w:tc>
        <w:tc>
          <w:tcPr>
            <w:tcW w:w="7400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hideMark/>
          </w:tcPr>
          <w:p w14:paraId="164768BB" w14:textId="3B4557FC" w:rsidR="00857868" w:rsidRPr="00220FE9" w:rsidRDefault="00706275" w:rsidP="00D810C0">
            <w:pPr>
              <w:jc w:val="left"/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</w:pP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Team of 6 Engineers, 1 Report Engineer and a Manager</w:t>
            </w:r>
          </w:p>
        </w:tc>
      </w:tr>
      <w:tr w:rsidR="00857868" w:rsidRPr="00220FE9" w14:paraId="3CF4105E" w14:textId="77777777" w:rsidTr="00D810C0">
        <w:tc>
          <w:tcPr>
            <w:tcW w:w="240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544D12C3" w14:textId="77777777" w:rsidR="00857868" w:rsidRPr="00220FE9" w:rsidRDefault="00857868" w:rsidP="00D810C0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Type of Development</w:t>
            </w:r>
          </w:p>
        </w:tc>
        <w:tc>
          <w:tcPr>
            <w:tcW w:w="7400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hideMark/>
          </w:tcPr>
          <w:p w14:paraId="2BD59CFB" w14:textId="0C6B0D04" w:rsidR="00857868" w:rsidRPr="00220FE9" w:rsidRDefault="00706275" w:rsidP="00706275">
            <w:pPr>
              <w:jc w:val="left"/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</w:pP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 xml:space="preserve"> Full Stack </w:t>
            </w:r>
            <w:r w:rsidR="00857868"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 xml:space="preserve">– </w:t>
            </w: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BMC Remedy</w:t>
            </w:r>
            <w:r w:rsidR="00857868"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.</w:t>
            </w:r>
          </w:p>
        </w:tc>
      </w:tr>
      <w:tr w:rsidR="00857868" w:rsidRPr="00220FE9" w14:paraId="6C5C7BCF" w14:textId="77777777" w:rsidTr="00D810C0">
        <w:tc>
          <w:tcPr>
            <w:tcW w:w="9802" w:type="dxa"/>
            <w:gridSpan w:val="3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7A24AF0D" w14:textId="77777777" w:rsidR="00857868" w:rsidRPr="00220FE9" w:rsidRDefault="00857868" w:rsidP="00D810C0">
            <w:pPr>
              <w:jc w:val="center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Technologies &amp; Tools Used:</w:t>
            </w:r>
          </w:p>
        </w:tc>
      </w:tr>
      <w:tr w:rsidR="006506C9" w:rsidRPr="00220FE9" w14:paraId="7DB895B9" w14:textId="77777777" w:rsidTr="00D810C0">
        <w:tc>
          <w:tcPr>
            <w:tcW w:w="4441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3306983B" w14:textId="250E54CE" w:rsidR="006506C9" w:rsidRPr="00220FE9" w:rsidRDefault="006506C9" w:rsidP="006506C9">
            <w:pPr>
              <w:jc w:val="left"/>
              <w:rPr>
                <w:rFonts w:asciiTheme="minorHAnsi" w:eastAsia="Calibri" w:hAnsiTheme="minorHAnsi" w:cstheme="minorHAnsi"/>
                <w:color w:val="C00000"/>
              </w:rPr>
            </w:pPr>
            <w:r w:rsidRPr="00220FE9">
              <w:rPr>
                <w:rFonts w:asciiTheme="minorHAnsi" w:hAnsiTheme="minorHAnsi" w:cstheme="minorHAnsi"/>
              </w:rPr>
              <w:t>PL/SQL</w:t>
            </w:r>
          </w:p>
        </w:tc>
        <w:tc>
          <w:tcPr>
            <w:tcW w:w="536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1F0AD5CB" w14:textId="77C6397F" w:rsidR="006506C9" w:rsidRPr="00220FE9" w:rsidRDefault="006506C9" w:rsidP="006506C9">
            <w:pPr>
              <w:jc w:val="left"/>
              <w:rPr>
                <w:rFonts w:asciiTheme="minorHAnsi" w:eastAsia="Calibri" w:hAnsiTheme="minorHAnsi" w:cstheme="minorHAnsi"/>
                <w:color w:val="C00000"/>
              </w:rPr>
            </w:pPr>
            <w:r w:rsidRPr="00220FE9">
              <w:rPr>
                <w:rFonts w:asciiTheme="minorHAnsi" w:hAnsiTheme="minorHAnsi" w:cstheme="minorHAnsi"/>
              </w:rPr>
              <w:t>jQuery</w:t>
            </w:r>
          </w:p>
        </w:tc>
      </w:tr>
      <w:tr w:rsidR="006506C9" w:rsidRPr="00220FE9" w14:paraId="7C800EC6" w14:textId="77777777" w:rsidTr="00D810C0">
        <w:tc>
          <w:tcPr>
            <w:tcW w:w="4441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2D54D744" w14:textId="2222D314" w:rsidR="006506C9" w:rsidRPr="00220FE9" w:rsidRDefault="006506C9" w:rsidP="006506C9">
            <w:pPr>
              <w:jc w:val="left"/>
              <w:rPr>
                <w:rFonts w:asciiTheme="minorHAnsi" w:eastAsia="Calibri" w:hAnsiTheme="minorHAnsi" w:cstheme="minorHAnsi"/>
                <w:color w:val="C00000"/>
              </w:rPr>
            </w:pPr>
            <w:r w:rsidRPr="00220FE9">
              <w:rPr>
                <w:rFonts w:asciiTheme="minorHAnsi" w:hAnsiTheme="minorHAnsi" w:cstheme="minorHAnsi"/>
              </w:rPr>
              <w:t>JavaScript</w:t>
            </w:r>
          </w:p>
        </w:tc>
        <w:tc>
          <w:tcPr>
            <w:tcW w:w="536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2AD30553" w14:textId="386F9145" w:rsidR="006506C9" w:rsidRPr="00220FE9" w:rsidRDefault="006506C9" w:rsidP="006506C9">
            <w:pPr>
              <w:jc w:val="left"/>
              <w:rPr>
                <w:rFonts w:asciiTheme="minorHAnsi" w:eastAsia="Calibri" w:hAnsiTheme="minorHAnsi" w:cstheme="minorHAnsi"/>
                <w:color w:val="C00000"/>
              </w:rPr>
            </w:pPr>
            <w:r w:rsidRPr="00220FE9">
              <w:rPr>
                <w:rFonts w:asciiTheme="minorHAnsi" w:hAnsiTheme="minorHAnsi" w:cstheme="minorHAnsi"/>
              </w:rPr>
              <w:t>HTML/5</w:t>
            </w:r>
          </w:p>
        </w:tc>
      </w:tr>
      <w:tr w:rsidR="006506C9" w:rsidRPr="00220FE9" w14:paraId="678A0161" w14:textId="77777777" w:rsidTr="00D810C0">
        <w:tc>
          <w:tcPr>
            <w:tcW w:w="4441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57C3C906" w14:textId="4A495F67" w:rsidR="006506C9" w:rsidRPr="00220FE9" w:rsidRDefault="006506C9" w:rsidP="006506C9">
            <w:pPr>
              <w:jc w:val="left"/>
              <w:rPr>
                <w:rFonts w:asciiTheme="minorHAns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CSS /CSS3</w:t>
            </w:r>
          </w:p>
        </w:tc>
        <w:tc>
          <w:tcPr>
            <w:tcW w:w="536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0D03D834" w14:textId="003F8254" w:rsidR="006506C9" w:rsidRPr="00220FE9" w:rsidRDefault="009275E8" w:rsidP="006506C9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ColdFusion</w:t>
            </w:r>
          </w:p>
        </w:tc>
      </w:tr>
      <w:tr w:rsidR="006506C9" w:rsidRPr="00220FE9" w14:paraId="00A4893F" w14:textId="77777777" w:rsidTr="00D810C0">
        <w:tc>
          <w:tcPr>
            <w:tcW w:w="4441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3463D2CF" w14:textId="35B8DFA0" w:rsidR="006506C9" w:rsidRPr="00220FE9" w:rsidRDefault="009275E8" w:rsidP="006506C9">
            <w:pPr>
              <w:jc w:val="left"/>
              <w:rPr>
                <w:rFonts w:asciiTheme="minorHAns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Shell scripting</w:t>
            </w:r>
          </w:p>
        </w:tc>
        <w:tc>
          <w:tcPr>
            <w:tcW w:w="536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749B309A" w14:textId="1067DF6F" w:rsidR="006506C9" w:rsidRPr="00220FE9" w:rsidRDefault="009275E8" w:rsidP="006506C9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Java</w:t>
            </w:r>
          </w:p>
        </w:tc>
      </w:tr>
      <w:tr w:rsidR="00857868" w:rsidRPr="00220FE9" w14:paraId="627F437C" w14:textId="77777777" w:rsidTr="00D810C0">
        <w:tc>
          <w:tcPr>
            <w:tcW w:w="4441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4331EEC2" w14:textId="436E6D74" w:rsidR="00857868" w:rsidRPr="00220FE9" w:rsidRDefault="009275E8" w:rsidP="00D810C0">
            <w:pPr>
              <w:jc w:val="left"/>
              <w:rPr>
                <w:rFonts w:asciiTheme="minorHAns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FACTS</w:t>
            </w:r>
          </w:p>
        </w:tc>
        <w:tc>
          <w:tcPr>
            <w:tcW w:w="536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6DA15D25" w14:textId="05AE6065" w:rsidR="00857868" w:rsidRPr="00220FE9" w:rsidRDefault="0003638E" w:rsidP="00D810C0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C++</w:t>
            </w:r>
          </w:p>
        </w:tc>
      </w:tr>
      <w:tr w:rsidR="0003638E" w:rsidRPr="00220FE9" w14:paraId="2612E02C" w14:textId="77777777" w:rsidTr="00D810C0">
        <w:tc>
          <w:tcPr>
            <w:tcW w:w="4441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474CCD61" w14:textId="59DF1DC1" w:rsidR="0003638E" w:rsidRPr="00220FE9" w:rsidRDefault="0003638E" w:rsidP="0003638E">
            <w:pPr>
              <w:jc w:val="left"/>
              <w:rPr>
                <w:rFonts w:asciiTheme="minorHAns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C# Programming</w:t>
            </w:r>
          </w:p>
        </w:tc>
        <w:tc>
          <w:tcPr>
            <w:tcW w:w="536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686FDA34" w14:textId="16F76665" w:rsidR="0003638E" w:rsidRPr="00220FE9" w:rsidRDefault="0003638E" w:rsidP="0003638E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Apache Subversion (SVN)</w:t>
            </w:r>
          </w:p>
        </w:tc>
      </w:tr>
      <w:tr w:rsidR="0003638E" w:rsidRPr="00220FE9" w14:paraId="2BFDFECD" w14:textId="77777777" w:rsidTr="00D810C0">
        <w:tc>
          <w:tcPr>
            <w:tcW w:w="4441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3D2EC550" w14:textId="066C7C53" w:rsidR="0003638E" w:rsidRPr="00220FE9" w:rsidRDefault="0003638E" w:rsidP="0003638E">
            <w:pPr>
              <w:jc w:val="left"/>
              <w:rPr>
                <w:rFonts w:asciiTheme="minorHAns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VB (Virtual Basic)</w:t>
            </w:r>
          </w:p>
        </w:tc>
        <w:tc>
          <w:tcPr>
            <w:tcW w:w="536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465452EC" w14:textId="1D294C01" w:rsidR="0003638E" w:rsidRPr="00220FE9" w:rsidRDefault="0003638E" w:rsidP="0003638E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UML</w:t>
            </w:r>
          </w:p>
        </w:tc>
      </w:tr>
      <w:tr w:rsidR="0003638E" w:rsidRPr="00220FE9" w14:paraId="597F83F8" w14:textId="77777777" w:rsidTr="00D810C0">
        <w:tc>
          <w:tcPr>
            <w:tcW w:w="4441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4A24DADC" w14:textId="424EFC1B" w:rsidR="0003638E" w:rsidRPr="00220FE9" w:rsidRDefault="0003638E" w:rsidP="0003638E">
            <w:pPr>
              <w:jc w:val="left"/>
              <w:rPr>
                <w:rFonts w:asciiTheme="minorHAns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Unix/Linux</w:t>
            </w:r>
          </w:p>
        </w:tc>
        <w:tc>
          <w:tcPr>
            <w:tcW w:w="536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02ED0257" w14:textId="5A902D33" w:rsidR="0003638E" w:rsidRPr="00220FE9" w:rsidRDefault="0003638E" w:rsidP="0003638E">
            <w:pPr>
              <w:jc w:val="left"/>
              <w:rPr>
                <w:rFonts w:asciiTheme="minorHAnsi" w:eastAsia="Calibri" w:hAnsiTheme="minorHAnsi" w:cstheme="minorHAnsi"/>
              </w:rPr>
            </w:pPr>
          </w:p>
        </w:tc>
      </w:tr>
      <w:tr w:rsidR="0003638E" w:rsidRPr="00220FE9" w14:paraId="324FC19B" w14:textId="77777777" w:rsidTr="00D810C0">
        <w:tc>
          <w:tcPr>
            <w:tcW w:w="9802" w:type="dxa"/>
            <w:gridSpan w:val="3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11EFA9BF" w14:textId="7A7B05A0" w:rsidR="0003638E" w:rsidRPr="00220FE9" w:rsidRDefault="0003638E" w:rsidP="0003638E">
            <w:pPr>
              <w:jc w:val="center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hAnsiTheme="minorHAnsi" w:cstheme="minorHAnsi"/>
              </w:rPr>
              <w:t>ColdFusion Programming</w:t>
            </w:r>
          </w:p>
        </w:tc>
      </w:tr>
      <w:tr w:rsidR="0003638E" w:rsidRPr="00220FE9" w14:paraId="2D483547" w14:textId="77777777" w:rsidTr="00D810C0">
        <w:tc>
          <w:tcPr>
            <w:tcW w:w="4441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38C31A25" w14:textId="14786AEC" w:rsidR="0003638E" w:rsidRPr="00220FE9" w:rsidRDefault="0003638E" w:rsidP="0003638E">
            <w:pPr>
              <w:jc w:val="left"/>
              <w:rPr>
                <w:rFonts w:asciiTheme="minorHAnsi" w:eastAsia="Calibri" w:hAnsiTheme="minorHAnsi" w:cstheme="minorHAnsi"/>
                <w:color w:val="C00000"/>
              </w:rPr>
            </w:pPr>
            <w:r w:rsidRPr="00220FE9">
              <w:rPr>
                <w:rFonts w:asciiTheme="minorHAnsi" w:hAnsiTheme="minorHAnsi" w:cstheme="minorHAnsi"/>
              </w:rPr>
              <w:t>HTML/5</w:t>
            </w:r>
          </w:p>
        </w:tc>
        <w:tc>
          <w:tcPr>
            <w:tcW w:w="536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2FCED82E" w14:textId="734375C2" w:rsidR="0003638E" w:rsidRPr="00220FE9" w:rsidRDefault="0003638E" w:rsidP="0003638E">
            <w:pPr>
              <w:jc w:val="left"/>
              <w:rPr>
                <w:rFonts w:asciiTheme="minorHAnsi" w:eastAsia="Calibri" w:hAnsiTheme="minorHAnsi" w:cstheme="minorHAnsi"/>
                <w:color w:val="C00000"/>
              </w:rPr>
            </w:pPr>
            <w:r w:rsidRPr="00220FE9">
              <w:rPr>
                <w:rFonts w:asciiTheme="minorHAnsi" w:hAnsiTheme="minorHAnsi" w:cstheme="minorHAnsi"/>
              </w:rPr>
              <w:t>JavaScript</w:t>
            </w:r>
          </w:p>
        </w:tc>
      </w:tr>
      <w:tr w:rsidR="0003638E" w:rsidRPr="00220FE9" w14:paraId="7D5A20E7" w14:textId="77777777" w:rsidTr="00D810C0">
        <w:tc>
          <w:tcPr>
            <w:tcW w:w="4441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4630B318" w14:textId="5A6A3CD0" w:rsidR="0003638E" w:rsidRPr="00220FE9" w:rsidRDefault="0003638E" w:rsidP="0003638E">
            <w:pPr>
              <w:jc w:val="left"/>
              <w:rPr>
                <w:rFonts w:asciiTheme="minorHAnsi" w:eastAsia="Calibri" w:hAnsiTheme="minorHAnsi" w:cstheme="minorHAnsi"/>
                <w:color w:val="C00000"/>
              </w:rPr>
            </w:pPr>
            <w:r w:rsidRPr="00220FE9">
              <w:rPr>
                <w:rFonts w:asciiTheme="minorHAnsi" w:hAnsiTheme="minorHAnsi" w:cstheme="minorHAnsi"/>
              </w:rPr>
              <w:t>jQuery</w:t>
            </w:r>
          </w:p>
        </w:tc>
        <w:tc>
          <w:tcPr>
            <w:tcW w:w="536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55537270" w14:textId="10059C6F" w:rsidR="0003638E" w:rsidRPr="00220FE9" w:rsidRDefault="0003638E" w:rsidP="0003638E">
            <w:pPr>
              <w:jc w:val="left"/>
              <w:rPr>
                <w:rFonts w:asciiTheme="minorHAnsi" w:eastAsia="Calibri" w:hAnsiTheme="minorHAnsi" w:cstheme="minorHAnsi"/>
                <w:color w:val="C00000"/>
              </w:rPr>
            </w:pPr>
            <w:r w:rsidRPr="00220FE9">
              <w:rPr>
                <w:rFonts w:asciiTheme="minorHAnsi" w:hAnsiTheme="minorHAnsi" w:cstheme="minorHAnsi"/>
              </w:rPr>
              <w:t>CSS /CSS3</w:t>
            </w:r>
          </w:p>
        </w:tc>
      </w:tr>
    </w:tbl>
    <w:p w14:paraId="1D1EEFA1" w14:textId="77777777" w:rsidR="00857868" w:rsidRPr="00220FE9" w:rsidRDefault="00857868" w:rsidP="00857868">
      <w:pPr>
        <w:rPr>
          <w:rFonts w:asciiTheme="minorHAnsi" w:eastAsia="Calibri" w:hAnsiTheme="minorHAnsi" w:cstheme="minorHAnsi"/>
          <w:b/>
          <w:bCs/>
          <w:color w:val="00CC99"/>
          <w:sz w:val="12"/>
          <w:szCs w:val="12"/>
        </w:rPr>
      </w:pPr>
    </w:p>
    <w:p w14:paraId="46DBB174" w14:textId="77777777" w:rsidR="00857868" w:rsidRPr="00220FE9" w:rsidRDefault="00857868" w:rsidP="00857868">
      <w:pPr>
        <w:jc w:val="center"/>
        <w:rPr>
          <w:rFonts w:asciiTheme="minorHAnsi" w:eastAsia="Calibri" w:hAnsiTheme="minorHAnsi" w:cstheme="minorHAnsi"/>
          <w:b/>
          <w:bCs/>
          <w:color w:val="002060"/>
        </w:rPr>
      </w:pPr>
      <w:r w:rsidRPr="00220FE9">
        <w:rPr>
          <w:rFonts w:asciiTheme="minorHAnsi" w:eastAsia="Calibri" w:hAnsiTheme="minorHAnsi" w:cstheme="minorHAnsi"/>
          <w:b/>
          <w:bCs/>
          <w:color w:val="002060"/>
        </w:rPr>
        <w:t>……………………………………………………………..</w:t>
      </w:r>
    </w:p>
    <w:p w14:paraId="7533914B" w14:textId="77777777" w:rsidR="00857868" w:rsidRPr="00220FE9" w:rsidRDefault="00857868" w:rsidP="00857868">
      <w:pPr>
        <w:jc w:val="left"/>
        <w:rPr>
          <w:rFonts w:asciiTheme="minorHAnsi" w:eastAsia="Calibri" w:hAnsiTheme="minorHAnsi" w:cstheme="minorHAnsi"/>
          <w:b/>
          <w:bCs/>
          <w:color w:val="00CC99"/>
        </w:rPr>
      </w:pPr>
    </w:p>
    <w:tbl>
      <w:tblPr>
        <w:tblStyle w:val="TableGrid"/>
        <w:tblW w:w="9802" w:type="dxa"/>
        <w:tblBorders>
          <w:top w:val="single" w:sz="6" w:space="0" w:color="A6A6A6"/>
          <w:left w:val="single" w:sz="6" w:space="0" w:color="A6A6A6"/>
          <w:bottom w:val="single" w:sz="6" w:space="0" w:color="A6A6A6"/>
          <w:right w:val="single" w:sz="6" w:space="0" w:color="A6A6A6"/>
          <w:insideH w:val="single" w:sz="6" w:space="0" w:color="A6A6A6"/>
          <w:insideV w:val="single" w:sz="6" w:space="0" w:color="A6A6A6"/>
        </w:tblBorders>
        <w:tblLook w:val="04A0" w:firstRow="1" w:lastRow="0" w:firstColumn="1" w:lastColumn="0" w:noHBand="0" w:noVBand="1"/>
      </w:tblPr>
      <w:tblGrid>
        <w:gridCol w:w="3921"/>
        <w:gridCol w:w="5881"/>
      </w:tblGrid>
      <w:tr w:rsidR="00857868" w:rsidRPr="00220FE9" w14:paraId="7C2DA6E0" w14:textId="77777777" w:rsidTr="00D810C0">
        <w:trPr>
          <w:trHeight w:val="251"/>
        </w:trPr>
        <w:tc>
          <w:tcPr>
            <w:tcW w:w="392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5659E880" w14:textId="77777777" w:rsidR="00857868" w:rsidRPr="00220FE9" w:rsidRDefault="00857868" w:rsidP="00D810C0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Company</w:t>
            </w:r>
          </w:p>
        </w:tc>
        <w:tc>
          <w:tcPr>
            <w:tcW w:w="588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523952E3" w14:textId="256EB656" w:rsidR="00857868" w:rsidRPr="00220FE9" w:rsidRDefault="00857868" w:rsidP="00D810C0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Standard Bank South Africa</w:t>
            </w:r>
          </w:p>
        </w:tc>
      </w:tr>
      <w:tr w:rsidR="00857868" w:rsidRPr="00220FE9" w14:paraId="10316138" w14:textId="77777777" w:rsidTr="00D810C0">
        <w:trPr>
          <w:trHeight w:val="251"/>
        </w:trPr>
        <w:tc>
          <w:tcPr>
            <w:tcW w:w="392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7E67EC76" w14:textId="77777777" w:rsidR="00857868" w:rsidRPr="00220FE9" w:rsidRDefault="00857868" w:rsidP="00D810C0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Industry</w:t>
            </w:r>
          </w:p>
        </w:tc>
        <w:tc>
          <w:tcPr>
            <w:tcW w:w="588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73E76C44" w14:textId="7CE998B0" w:rsidR="00857868" w:rsidRPr="00220FE9" w:rsidRDefault="00857868" w:rsidP="00D810C0">
            <w:pPr>
              <w:jc w:val="left"/>
              <w:rPr>
                <w:rFonts w:asciiTheme="minorHAnsi" w:eastAsia="Calibri" w:hAnsiTheme="minorHAnsi" w:cstheme="minorHAnsi"/>
                <w:bCs/>
              </w:rPr>
            </w:pPr>
            <w:r w:rsidRPr="00220FE9">
              <w:rPr>
                <w:rFonts w:asciiTheme="minorHAnsi" w:eastAsia="Calibri" w:hAnsiTheme="minorHAnsi" w:cstheme="minorHAnsi"/>
                <w:bCs/>
              </w:rPr>
              <w:t>Banking</w:t>
            </w:r>
          </w:p>
        </w:tc>
      </w:tr>
      <w:tr w:rsidR="00857868" w:rsidRPr="00220FE9" w14:paraId="53372664" w14:textId="77777777" w:rsidTr="00D810C0">
        <w:trPr>
          <w:trHeight w:val="251"/>
        </w:trPr>
        <w:tc>
          <w:tcPr>
            <w:tcW w:w="392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516B6634" w14:textId="77777777" w:rsidR="00857868" w:rsidRPr="00220FE9" w:rsidRDefault="00857868" w:rsidP="00D810C0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Consulting Clients</w:t>
            </w:r>
          </w:p>
        </w:tc>
        <w:tc>
          <w:tcPr>
            <w:tcW w:w="588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203CAFF6" w14:textId="7103E486" w:rsidR="00857868" w:rsidRPr="00220FE9" w:rsidRDefault="00856ADD" w:rsidP="00D810C0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Standard Bank</w:t>
            </w:r>
          </w:p>
        </w:tc>
      </w:tr>
      <w:tr w:rsidR="00857868" w:rsidRPr="00220FE9" w14:paraId="256C55B7" w14:textId="77777777" w:rsidTr="00D810C0">
        <w:trPr>
          <w:trHeight w:val="267"/>
        </w:trPr>
        <w:tc>
          <w:tcPr>
            <w:tcW w:w="392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05C8A2BF" w14:textId="77777777" w:rsidR="00857868" w:rsidRPr="00220FE9" w:rsidRDefault="00857868" w:rsidP="00D810C0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Job Title</w:t>
            </w:r>
          </w:p>
        </w:tc>
        <w:tc>
          <w:tcPr>
            <w:tcW w:w="588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7D1839BF" w14:textId="572C97DE" w:rsidR="00857868" w:rsidRPr="00220FE9" w:rsidRDefault="00857868" w:rsidP="00D810C0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Programmer</w:t>
            </w:r>
          </w:p>
        </w:tc>
      </w:tr>
      <w:tr w:rsidR="00857868" w:rsidRPr="00220FE9" w14:paraId="0DDB6160" w14:textId="77777777" w:rsidTr="00D810C0">
        <w:trPr>
          <w:trHeight w:val="251"/>
        </w:trPr>
        <w:tc>
          <w:tcPr>
            <w:tcW w:w="392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482114BD" w14:textId="77777777" w:rsidR="00857868" w:rsidRPr="00220FE9" w:rsidRDefault="00857868" w:rsidP="00D810C0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Period</w:t>
            </w:r>
          </w:p>
        </w:tc>
        <w:tc>
          <w:tcPr>
            <w:tcW w:w="588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38256689" w14:textId="48C41122" w:rsidR="00857868" w:rsidRPr="00220FE9" w:rsidRDefault="00422A8E" w:rsidP="00D810C0">
            <w:pPr>
              <w:jc w:val="left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January</w:t>
            </w:r>
            <w:r w:rsidR="00857868" w:rsidRPr="00220FE9">
              <w:rPr>
                <w:rFonts w:asciiTheme="minorHAnsi" w:eastAsia="Calibri" w:hAnsiTheme="minorHAnsi" w:cstheme="minorHAnsi"/>
              </w:rPr>
              <w:t xml:space="preserve"> 2010 – July 2012</w:t>
            </w:r>
          </w:p>
        </w:tc>
      </w:tr>
      <w:tr w:rsidR="00857868" w:rsidRPr="00220FE9" w14:paraId="6598C31F" w14:textId="77777777" w:rsidTr="00D810C0">
        <w:trPr>
          <w:trHeight w:val="73"/>
        </w:trPr>
        <w:tc>
          <w:tcPr>
            <w:tcW w:w="392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34335DEB" w14:textId="77777777" w:rsidR="00857868" w:rsidRPr="00220FE9" w:rsidRDefault="00857868" w:rsidP="00D810C0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Reason for Leaving</w:t>
            </w:r>
          </w:p>
        </w:tc>
        <w:tc>
          <w:tcPr>
            <w:tcW w:w="588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31A6C322" w14:textId="755039F1" w:rsidR="00857868" w:rsidRPr="00220FE9" w:rsidRDefault="00856ADD" w:rsidP="00D810C0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 xml:space="preserve">New </w:t>
            </w:r>
            <w:r w:rsidR="00EE4A33">
              <w:rPr>
                <w:rFonts w:asciiTheme="minorHAnsi" w:eastAsia="Calibri" w:hAnsiTheme="minorHAnsi" w:cstheme="minorHAnsi"/>
              </w:rPr>
              <w:t>Development</w:t>
            </w:r>
            <w:r w:rsidRPr="00220FE9">
              <w:rPr>
                <w:rFonts w:asciiTheme="minorHAnsi" w:eastAsia="Calibri" w:hAnsiTheme="minorHAnsi" w:cstheme="minorHAnsi"/>
              </w:rPr>
              <w:t xml:space="preserve"> Application</w:t>
            </w:r>
          </w:p>
        </w:tc>
      </w:tr>
    </w:tbl>
    <w:p w14:paraId="4E06D85D" w14:textId="77777777" w:rsidR="006A1783" w:rsidRPr="00220FE9" w:rsidRDefault="006A1783" w:rsidP="00857868">
      <w:pPr>
        <w:jc w:val="left"/>
        <w:rPr>
          <w:rFonts w:asciiTheme="minorHAnsi" w:eastAsia="Calibri" w:hAnsiTheme="minorHAnsi" w:cstheme="minorHAnsi"/>
          <w:b/>
          <w:color w:val="00CC99"/>
          <w:u w:val="single"/>
        </w:rPr>
      </w:pPr>
    </w:p>
    <w:p w14:paraId="308258F3" w14:textId="77777777" w:rsidR="00857868" w:rsidRPr="00220FE9" w:rsidRDefault="00857868" w:rsidP="00857868">
      <w:pPr>
        <w:jc w:val="left"/>
        <w:rPr>
          <w:rFonts w:asciiTheme="minorHAnsi" w:eastAsia="Calibri" w:hAnsiTheme="minorHAnsi" w:cstheme="minorHAnsi"/>
          <w:b/>
          <w:color w:val="2F5496" w:themeColor="accent1" w:themeShade="BF"/>
          <w:u w:val="single"/>
        </w:rPr>
      </w:pPr>
      <w:r w:rsidRPr="00220FE9">
        <w:rPr>
          <w:rFonts w:asciiTheme="minorHAnsi" w:eastAsia="Calibri" w:hAnsiTheme="minorHAnsi" w:cstheme="minorHAnsi"/>
          <w:b/>
          <w:color w:val="2F5496" w:themeColor="accent1" w:themeShade="BF"/>
          <w:u w:val="single"/>
        </w:rPr>
        <w:lastRenderedPageBreak/>
        <w:t>Overall Duties &amp; Responsibilities:</w:t>
      </w:r>
    </w:p>
    <w:p w14:paraId="22F8E29C" w14:textId="77777777" w:rsidR="00517A2B" w:rsidRPr="00220FE9" w:rsidRDefault="00517A2B" w:rsidP="00857868">
      <w:pPr>
        <w:jc w:val="left"/>
        <w:rPr>
          <w:rFonts w:asciiTheme="minorHAnsi" w:eastAsia="Calibri" w:hAnsiTheme="minorHAnsi" w:cstheme="minorHAnsi"/>
          <w:b/>
          <w:color w:val="2F5496" w:themeColor="accent1" w:themeShade="BF"/>
          <w:u w:val="single"/>
        </w:rPr>
      </w:pPr>
    </w:p>
    <w:p w14:paraId="7768568F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  <w:bCs/>
        </w:rPr>
      </w:pPr>
      <w:r w:rsidRPr="00220FE9">
        <w:rPr>
          <w:rFonts w:asciiTheme="minorHAnsi" w:eastAsia="Calibri" w:hAnsiTheme="minorHAnsi" w:cstheme="minorHAnsi"/>
          <w:bCs/>
        </w:rPr>
        <w:t>BMC Remedy IT Service Management 7.x: Installing and Configuring</w:t>
      </w:r>
    </w:p>
    <w:p w14:paraId="78CDA315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  <w:bCs/>
        </w:rPr>
      </w:pPr>
      <w:r w:rsidRPr="00220FE9">
        <w:rPr>
          <w:rFonts w:asciiTheme="minorHAnsi" w:eastAsia="Calibri" w:hAnsiTheme="minorHAnsi" w:cstheme="minorHAnsi"/>
          <w:bCs/>
        </w:rPr>
        <w:t>BMC Remedy AR System 7.5.x trouble shooting, performance tuning and configuration</w:t>
      </w:r>
    </w:p>
    <w:p w14:paraId="03F655A4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  <w:bCs/>
        </w:rPr>
      </w:pPr>
      <w:r w:rsidRPr="00220FE9">
        <w:rPr>
          <w:rFonts w:asciiTheme="minorHAnsi" w:eastAsia="Calibri" w:hAnsiTheme="minorHAnsi" w:cstheme="minorHAnsi"/>
          <w:bCs/>
        </w:rPr>
        <w:t>BMC Atrium CMDB 2.x.</w:t>
      </w:r>
    </w:p>
    <w:p w14:paraId="1C40358B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  <w:bCs/>
        </w:rPr>
      </w:pPr>
      <w:r w:rsidRPr="00220FE9">
        <w:rPr>
          <w:rFonts w:asciiTheme="minorHAnsi" w:eastAsia="Calibri" w:hAnsiTheme="minorHAnsi" w:cstheme="minorHAnsi"/>
          <w:bCs/>
        </w:rPr>
        <w:t>BMC Atrium Integration Engine.</w:t>
      </w:r>
    </w:p>
    <w:p w14:paraId="6652DB7A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  <w:bCs/>
        </w:rPr>
      </w:pPr>
      <w:r w:rsidRPr="00220FE9">
        <w:rPr>
          <w:rFonts w:asciiTheme="minorHAnsi" w:eastAsia="Calibri" w:hAnsiTheme="minorHAnsi" w:cstheme="minorHAnsi"/>
          <w:bCs/>
        </w:rPr>
        <w:t>Configure, test and implement PATCH upgrades.</w:t>
      </w:r>
    </w:p>
    <w:p w14:paraId="13BACA30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  <w:bCs/>
        </w:rPr>
      </w:pPr>
      <w:r w:rsidRPr="00220FE9">
        <w:rPr>
          <w:rFonts w:asciiTheme="minorHAnsi" w:eastAsia="Calibri" w:hAnsiTheme="minorHAnsi" w:cstheme="minorHAnsi"/>
          <w:bCs/>
        </w:rPr>
        <w:t>Setup, test and implement Version upgrades.</w:t>
      </w:r>
    </w:p>
    <w:p w14:paraId="7FEB585E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  <w:bCs/>
        </w:rPr>
      </w:pPr>
      <w:r w:rsidRPr="00220FE9">
        <w:rPr>
          <w:rFonts w:asciiTheme="minorHAnsi" w:eastAsia="Calibri" w:hAnsiTheme="minorHAnsi" w:cstheme="minorHAnsi"/>
          <w:bCs/>
        </w:rPr>
        <w:t>Configure, Test and Implement BMC AR System integration with other system using web services, BMC ARS Java API, and Oracle database.</w:t>
      </w:r>
    </w:p>
    <w:p w14:paraId="02AA128D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  <w:bCs/>
        </w:rPr>
      </w:pPr>
      <w:r w:rsidRPr="00220FE9">
        <w:rPr>
          <w:rFonts w:asciiTheme="minorHAnsi" w:eastAsia="Calibri" w:hAnsiTheme="minorHAnsi" w:cstheme="minorHAnsi"/>
          <w:bCs/>
        </w:rPr>
        <w:t>Enhance BMC Remedy IT Service Management suite through development.</w:t>
      </w:r>
    </w:p>
    <w:p w14:paraId="51965D33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  <w:bCs/>
        </w:rPr>
      </w:pPr>
      <w:r w:rsidRPr="00220FE9">
        <w:rPr>
          <w:rFonts w:asciiTheme="minorHAnsi" w:eastAsia="Calibri" w:hAnsiTheme="minorHAnsi" w:cstheme="minorHAnsi"/>
          <w:bCs/>
        </w:rPr>
        <w:t>Configure email notifications.</w:t>
      </w:r>
    </w:p>
    <w:p w14:paraId="10824D4B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  <w:bCs/>
        </w:rPr>
      </w:pPr>
      <w:r w:rsidRPr="00220FE9">
        <w:rPr>
          <w:rFonts w:asciiTheme="minorHAnsi" w:eastAsia="Calibri" w:hAnsiTheme="minorHAnsi" w:cstheme="minorHAnsi"/>
          <w:bCs/>
        </w:rPr>
        <w:t>Monitor BMC AR System email engine.</w:t>
      </w:r>
    </w:p>
    <w:p w14:paraId="71DBDF9B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  <w:bCs/>
        </w:rPr>
      </w:pPr>
      <w:r w:rsidRPr="00220FE9">
        <w:rPr>
          <w:rFonts w:asciiTheme="minorHAnsi" w:eastAsia="Calibri" w:hAnsiTheme="minorHAnsi" w:cstheme="minorHAnsi"/>
          <w:bCs/>
        </w:rPr>
        <w:t>Create custom notification through the BMC Remedy workflow</w:t>
      </w:r>
    </w:p>
    <w:p w14:paraId="1B1E2157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  <w:bCs/>
        </w:rPr>
      </w:pPr>
      <w:r w:rsidRPr="00220FE9">
        <w:rPr>
          <w:rFonts w:asciiTheme="minorHAnsi" w:eastAsia="Calibri" w:hAnsiTheme="minorHAnsi" w:cstheme="minorHAnsi"/>
          <w:bCs/>
        </w:rPr>
        <w:t>Create custom application on BMC Remedy AR System.</w:t>
      </w:r>
    </w:p>
    <w:p w14:paraId="6DF1CCF6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  <w:bCs/>
        </w:rPr>
      </w:pPr>
      <w:r w:rsidRPr="00220FE9">
        <w:rPr>
          <w:rFonts w:asciiTheme="minorHAnsi" w:eastAsia="Calibri" w:hAnsiTheme="minorHAnsi" w:cstheme="minorHAnsi"/>
          <w:bCs/>
        </w:rPr>
        <w:t>Develop and enhance BMC Remedy AR System using Development Studio and BMC Remedy Administrator.</w:t>
      </w:r>
    </w:p>
    <w:p w14:paraId="7050E8B5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  <w:bCs/>
        </w:rPr>
      </w:pPr>
      <w:r w:rsidRPr="00220FE9">
        <w:rPr>
          <w:rFonts w:asciiTheme="minorHAnsi" w:eastAsia="Calibri" w:hAnsiTheme="minorHAnsi" w:cstheme="minorHAnsi"/>
          <w:bCs/>
        </w:rPr>
        <w:t>Import Data using BMC AR Import.</w:t>
      </w:r>
    </w:p>
    <w:p w14:paraId="6AFC64F5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  <w:bCs/>
        </w:rPr>
      </w:pPr>
      <w:r w:rsidRPr="00220FE9">
        <w:rPr>
          <w:rFonts w:asciiTheme="minorHAnsi" w:eastAsia="Calibri" w:hAnsiTheme="minorHAnsi" w:cstheme="minorHAnsi"/>
          <w:bCs/>
        </w:rPr>
        <w:t>Configure BMC CMDB for data imports.</w:t>
      </w:r>
    </w:p>
    <w:p w14:paraId="6FB9F8EC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  <w:bCs/>
        </w:rPr>
      </w:pPr>
      <w:r w:rsidRPr="00220FE9">
        <w:rPr>
          <w:rFonts w:asciiTheme="minorHAnsi" w:eastAsia="Calibri" w:hAnsiTheme="minorHAnsi" w:cstheme="minorHAnsi"/>
          <w:bCs/>
        </w:rPr>
        <w:t>Configure and setup Reconciliation Jobs to run and arrange data as per business requirements.</w:t>
      </w:r>
    </w:p>
    <w:p w14:paraId="4C8F618E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  <w:bCs/>
        </w:rPr>
      </w:pPr>
      <w:r w:rsidRPr="00220FE9">
        <w:rPr>
          <w:rFonts w:asciiTheme="minorHAnsi" w:eastAsia="Calibri" w:hAnsiTheme="minorHAnsi" w:cstheme="minorHAnsi"/>
          <w:bCs/>
        </w:rPr>
        <w:t>Liaise with customers regarding enhancements and requirements.</w:t>
      </w:r>
    </w:p>
    <w:p w14:paraId="339E6D1D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  <w:bCs/>
        </w:rPr>
      </w:pPr>
      <w:r w:rsidRPr="00220FE9">
        <w:rPr>
          <w:rFonts w:asciiTheme="minorHAnsi" w:eastAsia="Calibri" w:hAnsiTheme="minorHAnsi" w:cstheme="minorHAnsi"/>
          <w:bCs/>
        </w:rPr>
        <w:t>Create Functional/Technical spec documentation (TSS/FSS).</w:t>
      </w:r>
    </w:p>
    <w:p w14:paraId="5FCCB3EC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  <w:bCs/>
        </w:rPr>
      </w:pPr>
      <w:r w:rsidRPr="00220FE9">
        <w:rPr>
          <w:rFonts w:asciiTheme="minorHAnsi" w:eastAsia="Calibri" w:hAnsiTheme="minorHAnsi" w:cstheme="minorHAnsi"/>
          <w:bCs/>
        </w:rPr>
        <w:t>Create Test Cases for User Acceptance Testing.</w:t>
      </w:r>
    </w:p>
    <w:p w14:paraId="4B1F3C07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  <w:bCs/>
        </w:rPr>
      </w:pPr>
      <w:r w:rsidRPr="00220FE9">
        <w:rPr>
          <w:rFonts w:asciiTheme="minorHAnsi" w:eastAsia="Calibri" w:hAnsiTheme="minorHAnsi" w:cstheme="minorHAnsi"/>
          <w:bCs/>
        </w:rPr>
        <w:t>Integrate BMC AR System server with Mainframe.</w:t>
      </w:r>
    </w:p>
    <w:p w14:paraId="084EA37A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  <w:bCs/>
        </w:rPr>
      </w:pPr>
      <w:r w:rsidRPr="00220FE9">
        <w:rPr>
          <w:rFonts w:asciiTheme="minorHAnsi" w:eastAsia="Calibri" w:hAnsiTheme="minorHAnsi" w:cstheme="minorHAnsi"/>
          <w:bCs/>
        </w:rPr>
        <w:t>Java Programming.</w:t>
      </w:r>
    </w:p>
    <w:p w14:paraId="4BE22502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  <w:bCs/>
        </w:rPr>
      </w:pPr>
      <w:r w:rsidRPr="00220FE9">
        <w:rPr>
          <w:rFonts w:asciiTheme="minorHAnsi" w:eastAsia="Calibri" w:hAnsiTheme="minorHAnsi" w:cstheme="minorHAnsi"/>
          <w:bCs/>
        </w:rPr>
        <w:t>System Configuration.</w:t>
      </w:r>
    </w:p>
    <w:p w14:paraId="3DB2A594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  <w:bCs/>
        </w:rPr>
      </w:pPr>
      <w:r w:rsidRPr="00220FE9">
        <w:rPr>
          <w:rFonts w:asciiTheme="minorHAnsi" w:eastAsia="Calibri" w:hAnsiTheme="minorHAnsi" w:cstheme="minorHAnsi"/>
          <w:bCs/>
        </w:rPr>
        <w:t>CMDB Configuration.</w:t>
      </w:r>
    </w:p>
    <w:p w14:paraId="0986EF2B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  <w:bCs/>
        </w:rPr>
      </w:pPr>
      <w:r w:rsidRPr="00220FE9">
        <w:rPr>
          <w:rFonts w:asciiTheme="minorHAnsi" w:eastAsia="Calibri" w:hAnsiTheme="minorHAnsi" w:cstheme="minorHAnsi"/>
          <w:bCs/>
        </w:rPr>
        <w:t>BMC Remedy Atrium Integration Engine Configuration for data imports.</w:t>
      </w:r>
    </w:p>
    <w:p w14:paraId="1891F447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  <w:bCs/>
        </w:rPr>
      </w:pPr>
      <w:r w:rsidRPr="00220FE9">
        <w:rPr>
          <w:rFonts w:asciiTheme="minorHAnsi" w:eastAsia="Calibri" w:hAnsiTheme="minorHAnsi" w:cstheme="minorHAnsi"/>
          <w:bCs/>
        </w:rPr>
        <w:t>Responsible for adhering to ITIL processes during the development.</w:t>
      </w:r>
    </w:p>
    <w:p w14:paraId="32550F5A" w14:textId="13DCCE9E" w:rsidR="00857868" w:rsidRPr="00220FE9" w:rsidRDefault="006506C9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  <w:bCs/>
        </w:rPr>
      </w:pPr>
      <w:r w:rsidRPr="00220FE9">
        <w:rPr>
          <w:rFonts w:asciiTheme="minorHAnsi" w:eastAsia="Calibri" w:hAnsiTheme="minorHAnsi" w:cstheme="minorHAnsi"/>
          <w:bCs/>
        </w:rPr>
        <w:t>Design</w:t>
      </w:r>
      <w:r w:rsidR="000F4158">
        <w:rPr>
          <w:rFonts w:asciiTheme="minorHAnsi" w:eastAsia="Calibri" w:hAnsiTheme="minorHAnsi" w:cstheme="minorHAnsi"/>
          <w:bCs/>
        </w:rPr>
        <w:t xml:space="preserve">, </w:t>
      </w:r>
      <w:r w:rsidR="00857868" w:rsidRPr="00220FE9">
        <w:rPr>
          <w:rFonts w:asciiTheme="minorHAnsi" w:eastAsia="Calibri" w:hAnsiTheme="minorHAnsi" w:cstheme="minorHAnsi"/>
          <w:bCs/>
        </w:rPr>
        <w:t>develop and unit-test Remedy ARS program code, functions and scripts to efficiently extend and enhance the Remedy forms and workflows.</w:t>
      </w:r>
    </w:p>
    <w:p w14:paraId="3DEB9B88" w14:textId="77777777" w:rsidR="006506C9" w:rsidRPr="00220FE9" w:rsidRDefault="006506C9" w:rsidP="00A61E05">
      <w:pPr>
        <w:jc w:val="left"/>
        <w:rPr>
          <w:rFonts w:asciiTheme="minorHAnsi" w:eastAsia="Calibri" w:hAnsiTheme="minorHAnsi" w:cstheme="minorHAnsi"/>
          <w:b/>
          <w:u w:val="single"/>
        </w:rPr>
      </w:pPr>
    </w:p>
    <w:p w14:paraId="1B7CF719" w14:textId="0F505ED2" w:rsidR="00857868" w:rsidRPr="00220FE9" w:rsidRDefault="00857868" w:rsidP="00857868">
      <w:pPr>
        <w:jc w:val="left"/>
        <w:rPr>
          <w:rFonts w:asciiTheme="minorHAnsi" w:eastAsia="Calibri" w:hAnsiTheme="minorHAnsi" w:cstheme="minorHAnsi"/>
          <w:color w:val="2F5496" w:themeColor="accent1" w:themeShade="BF"/>
        </w:rPr>
      </w:pPr>
      <w:r w:rsidRPr="00220FE9">
        <w:rPr>
          <w:rFonts w:asciiTheme="minorHAnsi" w:eastAsia="Calibri" w:hAnsiTheme="minorHAnsi" w:cstheme="minorHAnsi"/>
          <w:b/>
          <w:color w:val="2F5496" w:themeColor="accent1" w:themeShade="BF"/>
          <w:u w:val="single"/>
        </w:rPr>
        <w:t>Project Profile 1</w:t>
      </w:r>
      <w:r w:rsidRPr="00220FE9">
        <w:rPr>
          <w:rFonts w:asciiTheme="minorHAnsi" w:eastAsia="Calibri" w:hAnsiTheme="minorHAnsi" w:cstheme="minorHAnsi"/>
          <w:color w:val="2F5496" w:themeColor="accent1" w:themeShade="BF"/>
        </w:rPr>
        <w:t xml:space="preserve"> </w:t>
      </w:r>
    </w:p>
    <w:p w14:paraId="411A3AAA" w14:textId="77777777" w:rsidR="00517A2B" w:rsidRPr="00220FE9" w:rsidRDefault="00517A2B" w:rsidP="00857868">
      <w:pPr>
        <w:jc w:val="left"/>
        <w:rPr>
          <w:rFonts w:asciiTheme="minorHAnsi" w:eastAsia="Calibri" w:hAnsiTheme="minorHAnsi" w:cstheme="minorHAnsi"/>
          <w:color w:val="2F5496" w:themeColor="accent1" w:themeShade="BF"/>
        </w:rPr>
      </w:pPr>
    </w:p>
    <w:tbl>
      <w:tblPr>
        <w:tblStyle w:val="TableGrid"/>
        <w:tblW w:w="9802" w:type="dxa"/>
        <w:tblBorders>
          <w:top w:val="single" w:sz="6" w:space="0" w:color="A6A6A6"/>
          <w:left w:val="single" w:sz="6" w:space="0" w:color="A6A6A6"/>
          <w:bottom w:val="single" w:sz="6" w:space="0" w:color="A6A6A6"/>
          <w:right w:val="single" w:sz="6" w:space="0" w:color="A6A6A6"/>
          <w:insideH w:val="single" w:sz="6" w:space="0" w:color="A6A6A6"/>
          <w:insideV w:val="single" w:sz="6" w:space="0" w:color="A6A6A6"/>
        </w:tblBorders>
        <w:tblLook w:val="04A0" w:firstRow="1" w:lastRow="0" w:firstColumn="1" w:lastColumn="0" w:noHBand="0" w:noVBand="1"/>
      </w:tblPr>
      <w:tblGrid>
        <w:gridCol w:w="2402"/>
        <w:gridCol w:w="2039"/>
        <w:gridCol w:w="5361"/>
      </w:tblGrid>
      <w:tr w:rsidR="00857868" w:rsidRPr="00220FE9" w14:paraId="0C4B252B" w14:textId="77777777" w:rsidTr="00D810C0">
        <w:tc>
          <w:tcPr>
            <w:tcW w:w="240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24202970" w14:textId="77777777" w:rsidR="00857868" w:rsidRPr="00220FE9" w:rsidRDefault="00857868" w:rsidP="00D810C0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Project Name</w:t>
            </w:r>
          </w:p>
        </w:tc>
        <w:tc>
          <w:tcPr>
            <w:tcW w:w="7400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00E27FBD" w14:textId="68A6AE89" w:rsidR="00857868" w:rsidRPr="00220FE9" w:rsidRDefault="00856ADD" w:rsidP="00D810C0">
            <w:pPr>
              <w:jc w:val="left"/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</w:pP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BMC Remedy System Support</w:t>
            </w:r>
          </w:p>
        </w:tc>
      </w:tr>
      <w:tr w:rsidR="00857868" w:rsidRPr="00220FE9" w14:paraId="2A8E02A6" w14:textId="77777777" w:rsidTr="00D810C0">
        <w:tc>
          <w:tcPr>
            <w:tcW w:w="240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</w:tcPr>
          <w:p w14:paraId="39DD9C3E" w14:textId="77777777" w:rsidR="00857868" w:rsidRPr="00220FE9" w:rsidRDefault="00857868" w:rsidP="00D810C0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Description/About</w:t>
            </w:r>
          </w:p>
        </w:tc>
        <w:tc>
          <w:tcPr>
            <w:tcW w:w="7400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05BFCFA8" w14:textId="7A26B47E" w:rsidR="00857868" w:rsidRPr="00220FE9" w:rsidRDefault="00856ADD" w:rsidP="00D810C0">
            <w:pPr>
              <w:jc w:val="left"/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</w:pP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Ticketing application</w:t>
            </w:r>
          </w:p>
        </w:tc>
      </w:tr>
      <w:tr w:rsidR="00857868" w:rsidRPr="00220FE9" w14:paraId="7044AF84" w14:textId="77777777" w:rsidTr="00D810C0">
        <w:tc>
          <w:tcPr>
            <w:tcW w:w="240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25087100" w14:textId="77777777" w:rsidR="00857868" w:rsidRPr="00220FE9" w:rsidRDefault="00857868" w:rsidP="00D810C0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 xml:space="preserve">Period </w:t>
            </w:r>
          </w:p>
        </w:tc>
        <w:tc>
          <w:tcPr>
            <w:tcW w:w="7400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hideMark/>
          </w:tcPr>
          <w:p w14:paraId="4FE3C68B" w14:textId="3A0CEC21" w:rsidR="00857868" w:rsidRPr="00220FE9" w:rsidRDefault="00856ADD" w:rsidP="00D810C0">
            <w:pPr>
              <w:jc w:val="left"/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</w:pP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July 2010 – June 2012</w:t>
            </w:r>
          </w:p>
        </w:tc>
      </w:tr>
      <w:tr w:rsidR="00857868" w:rsidRPr="00220FE9" w14:paraId="50DF6CEE" w14:textId="77777777" w:rsidTr="00D810C0">
        <w:tc>
          <w:tcPr>
            <w:tcW w:w="240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160E3FCF" w14:textId="77777777" w:rsidR="00857868" w:rsidRPr="00220FE9" w:rsidRDefault="00857868" w:rsidP="00D810C0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Role in Project</w:t>
            </w:r>
          </w:p>
        </w:tc>
        <w:tc>
          <w:tcPr>
            <w:tcW w:w="7400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3BB2AE8F" w14:textId="1CCB80A3" w:rsidR="00857868" w:rsidRPr="00220FE9" w:rsidRDefault="00856ADD" w:rsidP="00D810C0">
            <w:pPr>
              <w:jc w:val="left"/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</w:pP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BMC Remedy Developer</w:t>
            </w:r>
          </w:p>
        </w:tc>
      </w:tr>
      <w:tr w:rsidR="00857868" w:rsidRPr="00220FE9" w14:paraId="443C02EC" w14:textId="77777777" w:rsidTr="00D810C0">
        <w:tc>
          <w:tcPr>
            <w:tcW w:w="240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2662BD28" w14:textId="77777777" w:rsidR="00857868" w:rsidRPr="00220FE9" w:rsidRDefault="00857868" w:rsidP="00D810C0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Team Size on Project</w:t>
            </w:r>
          </w:p>
        </w:tc>
        <w:tc>
          <w:tcPr>
            <w:tcW w:w="7400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hideMark/>
          </w:tcPr>
          <w:p w14:paraId="34FF6114" w14:textId="27EA6DCE" w:rsidR="00857868" w:rsidRPr="00220FE9" w:rsidRDefault="00856ADD" w:rsidP="00D810C0">
            <w:pPr>
              <w:jc w:val="left"/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</w:pP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Team of 2 Support Engineers, 2 Developers and a team lead</w:t>
            </w:r>
          </w:p>
        </w:tc>
      </w:tr>
      <w:tr w:rsidR="00857868" w:rsidRPr="00220FE9" w14:paraId="4C8F8E38" w14:textId="77777777" w:rsidTr="00D810C0">
        <w:tc>
          <w:tcPr>
            <w:tcW w:w="240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4D48FC96" w14:textId="77777777" w:rsidR="00857868" w:rsidRPr="00220FE9" w:rsidRDefault="00857868" w:rsidP="00D810C0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Type of Development</w:t>
            </w:r>
          </w:p>
        </w:tc>
        <w:tc>
          <w:tcPr>
            <w:tcW w:w="7400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hideMark/>
          </w:tcPr>
          <w:p w14:paraId="040EF311" w14:textId="6829312C" w:rsidR="00857868" w:rsidRPr="00220FE9" w:rsidRDefault="00857868" w:rsidP="00856ADD">
            <w:pPr>
              <w:jc w:val="left"/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</w:pP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 xml:space="preserve"> Full Stack – </w:t>
            </w:r>
            <w:r w:rsidR="00856ADD"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BMC Remedy</w:t>
            </w: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.</w:t>
            </w:r>
          </w:p>
        </w:tc>
      </w:tr>
      <w:tr w:rsidR="00857868" w:rsidRPr="00220FE9" w14:paraId="244F57F4" w14:textId="77777777" w:rsidTr="00D810C0">
        <w:tc>
          <w:tcPr>
            <w:tcW w:w="9802" w:type="dxa"/>
            <w:gridSpan w:val="3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3A4FD947" w14:textId="77777777" w:rsidR="00857868" w:rsidRPr="00220FE9" w:rsidRDefault="00857868" w:rsidP="00D810C0">
            <w:pPr>
              <w:jc w:val="center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Technologies &amp; Tools Used:</w:t>
            </w:r>
          </w:p>
        </w:tc>
      </w:tr>
      <w:tr w:rsidR="00857868" w:rsidRPr="00220FE9" w14:paraId="21F8A72A" w14:textId="77777777" w:rsidTr="00D810C0">
        <w:tc>
          <w:tcPr>
            <w:tcW w:w="4441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12EDF958" w14:textId="55AE00D3" w:rsidR="00857868" w:rsidRPr="00220FE9" w:rsidRDefault="00856ADD" w:rsidP="00D810C0">
            <w:pPr>
              <w:jc w:val="left"/>
              <w:rPr>
                <w:rFonts w:asciiTheme="minorHAnsi" w:eastAsia="Calibri" w:hAnsiTheme="minorHAnsi" w:cstheme="minorHAnsi"/>
                <w:color w:val="C00000"/>
              </w:rPr>
            </w:pPr>
            <w:r w:rsidRPr="00220FE9">
              <w:rPr>
                <w:rFonts w:asciiTheme="minorHAnsi" w:eastAsia="Calibri" w:hAnsiTheme="minorHAnsi" w:cstheme="minorHAnsi"/>
              </w:rPr>
              <w:t>Unix</w:t>
            </w:r>
          </w:p>
        </w:tc>
        <w:tc>
          <w:tcPr>
            <w:tcW w:w="536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4E83664E" w14:textId="4E53BB5A" w:rsidR="00857868" w:rsidRPr="00220FE9" w:rsidRDefault="00856ADD" w:rsidP="00D810C0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PL/SQL</w:t>
            </w:r>
          </w:p>
        </w:tc>
      </w:tr>
      <w:tr w:rsidR="00857868" w:rsidRPr="00220FE9" w14:paraId="72FAE105" w14:textId="77777777" w:rsidTr="00D810C0">
        <w:tc>
          <w:tcPr>
            <w:tcW w:w="4441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69E1F5AB" w14:textId="7B1B4370" w:rsidR="00857868" w:rsidRPr="00220FE9" w:rsidRDefault="00856ADD" w:rsidP="00D810C0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Shell Scripting</w:t>
            </w:r>
          </w:p>
        </w:tc>
        <w:tc>
          <w:tcPr>
            <w:tcW w:w="536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1C9AA00D" w14:textId="0686C409" w:rsidR="00857868" w:rsidRPr="00220FE9" w:rsidRDefault="00856ADD" w:rsidP="00D810C0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WebSphere Application Server</w:t>
            </w:r>
          </w:p>
        </w:tc>
      </w:tr>
      <w:tr w:rsidR="00857868" w:rsidRPr="00220FE9" w14:paraId="5CAC1B2F" w14:textId="77777777" w:rsidTr="00D810C0">
        <w:tc>
          <w:tcPr>
            <w:tcW w:w="4441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1D9775E7" w14:textId="0021DE39" w:rsidR="00857868" w:rsidRPr="00220FE9" w:rsidRDefault="00856ADD" w:rsidP="00D810C0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Java</w:t>
            </w:r>
          </w:p>
        </w:tc>
        <w:tc>
          <w:tcPr>
            <w:tcW w:w="536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5692E6C6" w14:textId="2E56E981" w:rsidR="00857868" w:rsidRPr="00220FE9" w:rsidRDefault="00856ADD" w:rsidP="00D810C0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BMC Remedy Development</w:t>
            </w:r>
          </w:p>
        </w:tc>
      </w:tr>
    </w:tbl>
    <w:p w14:paraId="0D1138D7" w14:textId="77777777" w:rsidR="00A055D3" w:rsidRPr="00220FE9" w:rsidRDefault="00A055D3" w:rsidP="00856ADD">
      <w:pPr>
        <w:jc w:val="left"/>
        <w:rPr>
          <w:rFonts w:asciiTheme="minorHAnsi" w:eastAsia="Calibri" w:hAnsiTheme="minorHAnsi" w:cstheme="minorHAnsi"/>
          <w:b/>
          <w:bCs/>
          <w:color w:val="00CC99"/>
        </w:rPr>
      </w:pPr>
    </w:p>
    <w:sectPr w:rsidR="00A055D3" w:rsidRPr="00220FE9" w:rsidSect="00B5792F">
      <w:headerReference w:type="default" r:id="rId14"/>
      <w:headerReference w:type="first" r:id="rId15"/>
      <w:pgSz w:w="11906" w:h="16838"/>
      <w:pgMar w:top="1440" w:right="1080" w:bottom="1440" w:left="108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2898C6" w14:textId="77777777" w:rsidR="00A24C6E" w:rsidRDefault="00A24C6E" w:rsidP="00B669B0">
      <w:r>
        <w:separator/>
      </w:r>
    </w:p>
  </w:endnote>
  <w:endnote w:type="continuationSeparator" w:id="0">
    <w:p w14:paraId="64805F97" w14:textId="77777777" w:rsidR="00A24C6E" w:rsidRDefault="00A24C6E" w:rsidP="00B669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lternateGothic2 BT">
    <w:altName w:val="Calibri"/>
    <w:charset w:val="00"/>
    <w:family w:val="swiss"/>
    <w:pitch w:val="variable"/>
    <w:sig w:usb0="00000087" w:usb1="00000000" w:usb2="00000000" w:usb3="00000000" w:csb0="0000001B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nionPro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AB6BC4" w14:textId="77777777" w:rsidR="00A24C6E" w:rsidRDefault="00A24C6E" w:rsidP="00B669B0">
      <w:r>
        <w:separator/>
      </w:r>
    </w:p>
  </w:footnote>
  <w:footnote w:type="continuationSeparator" w:id="0">
    <w:p w14:paraId="6546119B" w14:textId="77777777" w:rsidR="00A24C6E" w:rsidRDefault="00A24C6E" w:rsidP="00B669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E403DF" w14:textId="22923D90" w:rsidR="00B563C4" w:rsidRPr="00F15D44" w:rsidRDefault="00B563C4" w:rsidP="0000040A">
    <w:pPr>
      <w:pStyle w:val="Header"/>
      <w:jc w:val="right"/>
      <w:rPr>
        <w:rFonts w:ascii="AlternateGothic2 BT" w:hAnsi="AlternateGothic2 BT"/>
        <w:spacing w:val="20"/>
        <w:sz w:val="28"/>
        <w:szCs w:val="28"/>
      </w:rPr>
    </w:pPr>
    <w:r w:rsidRPr="00F15D44">
      <w:rPr>
        <w:rFonts w:ascii="AlternateGothic2 BT" w:hAnsi="AlternateGothic2 BT"/>
        <w:spacing w:val="20"/>
        <w:sz w:val="28"/>
        <w:szCs w:val="28"/>
      </w:rPr>
      <w:t>CURRICULUM VITAE</w:t>
    </w:r>
  </w:p>
  <w:tbl>
    <w:tblPr>
      <w:tblStyle w:val="TableGrid"/>
      <w:tblW w:w="5060" w:type="dxa"/>
      <w:tblInd w:w="4820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060"/>
    </w:tblGrid>
    <w:tr w:rsidR="00B563C4" w14:paraId="28F19DFE" w14:textId="77777777" w:rsidTr="0000040A">
      <w:trPr>
        <w:trHeight w:val="499"/>
      </w:trPr>
      <w:tc>
        <w:tcPr>
          <w:tcW w:w="5060" w:type="dxa"/>
          <w:vAlign w:val="center"/>
        </w:tcPr>
        <w:p w14:paraId="2305CA63" w14:textId="77777777" w:rsidR="00CC5C4C" w:rsidRDefault="00B563C4" w:rsidP="004710FB">
          <w:pPr>
            <w:pStyle w:val="Header"/>
            <w:jc w:val="right"/>
            <w:rPr>
              <w:rFonts w:asciiTheme="minorHAnsi" w:hAnsiTheme="minorHAnsi" w:cstheme="minorHAnsi"/>
              <w:color w:val="0563C1" w:themeColor="hyperlink"/>
              <w:u w:val="single"/>
            </w:rPr>
          </w:pPr>
          <w:r w:rsidRPr="006A1783">
            <w:rPr>
              <w:rFonts w:ascii="AlternateGothic2 BT" w:hAnsi="AlternateGothic2 BT"/>
              <w:color w:val="2F5496" w:themeColor="accent1" w:themeShade="BF"/>
              <w:spacing w:val="20"/>
              <w:sz w:val="28"/>
              <w:szCs w:val="28"/>
            </w:rPr>
            <w:t>TEBOGO THALE</w:t>
          </w:r>
          <w:r w:rsidR="00CC5C4C" w:rsidRPr="003654F1">
            <w:rPr>
              <w:rFonts w:asciiTheme="minorHAnsi" w:hAnsiTheme="minorHAnsi" w:cstheme="minorHAnsi"/>
              <w:color w:val="0563C1" w:themeColor="hyperlink"/>
              <w:u w:val="single"/>
            </w:rPr>
            <w:t xml:space="preserve"> </w:t>
          </w:r>
        </w:p>
        <w:p w14:paraId="7C6AD170" w14:textId="0965D76B" w:rsidR="00B563C4" w:rsidRPr="006A1783" w:rsidRDefault="00CC5C4C" w:rsidP="004710FB">
          <w:pPr>
            <w:pStyle w:val="Header"/>
            <w:jc w:val="right"/>
            <w:rPr>
              <w:rFonts w:ascii="AlternateGothic2 BT" w:hAnsi="AlternateGothic2 BT"/>
              <w:color w:val="2F5496" w:themeColor="accent1" w:themeShade="BF"/>
              <w:spacing w:val="20"/>
              <w:position w:val="-6"/>
              <w:sz w:val="28"/>
              <w:szCs w:val="28"/>
            </w:rPr>
          </w:pPr>
          <w:r w:rsidRPr="003654F1">
            <w:rPr>
              <w:rFonts w:asciiTheme="minorHAnsi" w:hAnsiTheme="minorHAnsi" w:cstheme="minorHAnsi"/>
              <w:color w:val="0563C1" w:themeColor="hyperlink"/>
              <w:u w:val="single"/>
            </w:rPr>
            <w:t>https://www.tthale.co.za</w:t>
          </w:r>
        </w:p>
      </w:tc>
    </w:tr>
  </w:tbl>
  <w:p w14:paraId="72B63681" w14:textId="4BF88B3F" w:rsidR="00B563C4" w:rsidRDefault="00B563C4" w:rsidP="00DC15C9">
    <w:pPr>
      <w:pStyle w:val="Header"/>
      <w:jc w:val="right"/>
    </w:pPr>
  </w:p>
  <w:p w14:paraId="79423B8C" w14:textId="4C2D3A65" w:rsidR="00B563C4" w:rsidRDefault="00B563C4" w:rsidP="00DC15C9">
    <w:pPr>
      <w:pStyle w:val="Header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C57208" w14:textId="225759AE" w:rsidR="00B563C4" w:rsidRPr="004710FB" w:rsidRDefault="00B563C4" w:rsidP="0000040A">
    <w:pPr>
      <w:pStyle w:val="Header"/>
      <w:jc w:val="right"/>
      <w:rPr>
        <w:b/>
        <w:sz w:val="18"/>
        <w:szCs w:val="18"/>
      </w:rPr>
    </w:pPr>
  </w:p>
  <w:tbl>
    <w:tblPr>
      <w:tblStyle w:val="TableGrid"/>
      <w:tblW w:w="10120" w:type="dxa"/>
      <w:tblInd w:w="4820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060"/>
      <w:gridCol w:w="5060"/>
    </w:tblGrid>
    <w:tr w:rsidR="00B563C4" w14:paraId="541699B8" w14:textId="5005DA4F" w:rsidTr="0000040A">
      <w:trPr>
        <w:trHeight w:val="499"/>
      </w:trPr>
      <w:tc>
        <w:tcPr>
          <w:tcW w:w="5060" w:type="dxa"/>
          <w:vAlign w:val="center"/>
        </w:tcPr>
        <w:p w14:paraId="577CF05D" w14:textId="77777777" w:rsidR="00B563C4" w:rsidRDefault="00B563C4" w:rsidP="0000040A">
          <w:pPr>
            <w:pStyle w:val="Header"/>
            <w:jc w:val="right"/>
            <w:rPr>
              <w:rFonts w:ascii="AlternateGothic2 BT" w:hAnsi="AlternateGothic2 BT"/>
              <w:color w:val="00CC99"/>
              <w:spacing w:val="20"/>
              <w:position w:val="-6"/>
              <w:sz w:val="36"/>
              <w:szCs w:val="28"/>
            </w:rPr>
          </w:pPr>
        </w:p>
        <w:p w14:paraId="521CD3DD" w14:textId="77777777" w:rsidR="00B563C4" w:rsidRDefault="00B563C4" w:rsidP="00FC5CBF">
          <w:pPr>
            <w:pStyle w:val="Header"/>
            <w:jc w:val="right"/>
            <w:rPr>
              <w:rFonts w:ascii="AlternateGothic2 BT" w:hAnsi="AlternateGothic2 BT"/>
              <w:spacing w:val="20"/>
              <w:sz w:val="28"/>
              <w:szCs w:val="28"/>
            </w:rPr>
          </w:pPr>
          <w:r w:rsidRPr="00F15D44">
            <w:rPr>
              <w:rFonts w:ascii="AlternateGothic2 BT" w:hAnsi="AlternateGothic2 BT"/>
              <w:spacing w:val="20"/>
              <w:sz w:val="28"/>
              <w:szCs w:val="28"/>
            </w:rPr>
            <w:t>CURRICULUM VITAE</w:t>
          </w:r>
        </w:p>
        <w:p w14:paraId="17243DF8" w14:textId="77777777" w:rsidR="00B563C4" w:rsidRDefault="00B563C4" w:rsidP="00FC5CBF">
          <w:pPr>
            <w:pStyle w:val="Header"/>
            <w:jc w:val="right"/>
            <w:rPr>
              <w:rFonts w:ascii="AlternateGothic2 BT" w:hAnsi="AlternateGothic2 BT"/>
              <w:color w:val="002060"/>
              <w:spacing w:val="20"/>
              <w:sz w:val="28"/>
              <w:szCs w:val="28"/>
            </w:rPr>
          </w:pPr>
          <w:r w:rsidRPr="006A1783">
            <w:rPr>
              <w:rFonts w:ascii="AlternateGothic2 BT" w:hAnsi="AlternateGothic2 BT"/>
              <w:color w:val="002060"/>
              <w:spacing w:val="20"/>
              <w:sz w:val="28"/>
              <w:szCs w:val="28"/>
            </w:rPr>
            <w:t>TEBOGO THALE</w:t>
          </w:r>
        </w:p>
        <w:p w14:paraId="1CB4831C" w14:textId="3E2F8A68" w:rsidR="002B5C9F" w:rsidRPr="00FC5CBF" w:rsidRDefault="002B5C9F" w:rsidP="00FC5CBF">
          <w:pPr>
            <w:pStyle w:val="Header"/>
            <w:jc w:val="right"/>
            <w:rPr>
              <w:rFonts w:ascii="AlternateGothic2 BT" w:hAnsi="AlternateGothic2 BT"/>
              <w:color w:val="00CC99"/>
              <w:spacing w:val="20"/>
              <w:sz w:val="28"/>
              <w:szCs w:val="28"/>
            </w:rPr>
          </w:pPr>
          <w:r w:rsidRPr="003654F1">
            <w:rPr>
              <w:rFonts w:asciiTheme="minorHAnsi" w:hAnsiTheme="minorHAnsi" w:cstheme="minorHAnsi"/>
              <w:color w:val="0563C1" w:themeColor="hyperlink"/>
              <w:u w:val="single"/>
            </w:rPr>
            <w:t>https://www.tthale.co.za</w:t>
          </w:r>
        </w:p>
      </w:tc>
      <w:tc>
        <w:tcPr>
          <w:tcW w:w="5060" w:type="dxa"/>
        </w:tcPr>
        <w:p w14:paraId="0B94E2EB" w14:textId="77777777" w:rsidR="00B563C4" w:rsidRDefault="00B563C4" w:rsidP="0000040A">
          <w:pPr>
            <w:pStyle w:val="Header"/>
            <w:jc w:val="right"/>
            <w:rPr>
              <w:rFonts w:ascii="AlternateGothic2 BT" w:hAnsi="AlternateGothic2 BT"/>
              <w:color w:val="00CC99"/>
              <w:spacing w:val="20"/>
              <w:position w:val="-6"/>
              <w:sz w:val="36"/>
              <w:szCs w:val="28"/>
            </w:rPr>
          </w:pPr>
        </w:p>
      </w:tc>
    </w:tr>
  </w:tbl>
  <w:p w14:paraId="78B2078B" w14:textId="1100D3AE" w:rsidR="00B563C4" w:rsidRDefault="00B563C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9F5CBE"/>
    <w:multiLevelType w:val="hybridMultilevel"/>
    <w:tmpl w:val="702CDF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A228D9"/>
    <w:multiLevelType w:val="hybridMultilevel"/>
    <w:tmpl w:val="9D4629E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76750F"/>
    <w:multiLevelType w:val="hybridMultilevel"/>
    <w:tmpl w:val="0AB07E2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446769"/>
    <w:multiLevelType w:val="hybridMultilevel"/>
    <w:tmpl w:val="CE16D35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D25AC0"/>
    <w:multiLevelType w:val="hybridMultilevel"/>
    <w:tmpl w:val="705AC960"/>
    <w:lvl w:ilvl="0" w:tplc="1D5A5CB4">
      <w:start w:val="1"/>
      <w:numFmt w:val="bullet"/>
      <w:pStyle w:val="Dutie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370333"/>
    <w:multiLevelType w:val="hybridMultilevel"/>
    <w:tmpl w:val="C408E27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2057277">
    <w:abstractNumId w:val="4"/>
  </w:num>
  <w:num w:numId="2" w16cid:durableId="1583375463">
    <w:abstractNumId w:val="1"/>
  </w:num>
  <w:num w:numId="3" w16cid:durableId="315692470">
    <w:abstractNumId w:val="3"/>
  </w:num>
  <w:num w:numId="4" w16cid:durableId="627011605">
    <w:abstractNumId w:val="2"/>
  </w:num>
  <w:num w:numId="5" w16cid:durableId="379327748">
    <w:abstractNumId w:val="0"/>
  </w:num>
  <w:num w:numId="6" w16cid:durableId="763115362">
    <w:abstractNumId w:val="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9B0"/>
    <w:rsid w:val="0000040A"/>
    <w:rsid w:val="00002205"/>
    <w:rsid w:val="00003403"/>
    <w:rsid w:val="00010486"/>
    <w:rsid w:val="00013DB6"/>
    <w:rsid w:val="00013F3B"/>
    <w:rsid w:val="00034F02"/>
    <w:rsid w:val="0003638E"/>
    <w:rsid w:val="00042CF6"/>
    <w:rsid w:val="00042F58"/>
    <w:rsid w:val="000515F6"/>
    <w:rsid w:val="00071A79"/>
    <w:rsid w:val="00074F9D"/>
    <w:rsid w:val="0008137E"/>
    <w:rsid w:val="000814E9"/>
    <w:rsid w:val="000837D8"/>
    <w:rsid w:val="000A2CF6"/>
    <w:rsid w:val="000C24BD"/>
    <w:rsid w:val="000E6568"/>
    <w:rsid w:val="000F22EA"/>
    <w:rsid w:val="000F4158"/>
    <w:rsid w:val="001066E6"/>
    <w:rsid w:val="00107189"/>
    <w:rsid w:val="00110ECE"/>
    <w:rsid w:val="00150A42"/>
    <w:rsid w:val="00160F80"/>
    <w:rsid w:val="00167EAA"/>
    <w:rsid w:val="00173C9E"/>
    <w:rsid w:val="0018169A"/>
    <w:rsid w:val="00187CAD"/>
    <w:rsid w:val="00194974"/>
    <w:rsid w:val="001B1301"/>
    <w:rsid w:val="001C234F"/>
    <w:rsid w:val="001C296C"/>
    <w:rsid w:val="001C3993"/>
    <w:rsid w:val="001C43FC"/>
    <w:rsid w:val="001C4E27"/>
    <w:rsid w:val="001D0225"/>
    <w:rsid w:val="001D444A"/>
    <w:rsid w:val="001F6DCD"/>
    <w:rsid w:val="00203BD4"/>
    <w:rsid w:val="00220FE9"/>
    <w:rsid w:val="0022114F"/>
    <w:rsid w:val="002256D7"/>
    <w:rsid w:val="00245172"/>
    <w:rsid w:val="002472DE"/>
    <w:rsid w:val="00252AD7"/>
    <w:rsid w:val="0025330A"/>
    <w:rsid w:val="002611AE"/>
    <w:rsid w:val="0027116E"/>
    <w:rsid w:val="00275226"/>
    <w:rsid w:val="00275242"/>
    <w:rsid w:val="002806B1"/>
    <w:rsid w:val="00290D96"/>
    <w:rsid w:val="00291B44"/>
    <w:rsid w:val="00292654"/>
    <w:rsid w:val="00297560"/>
    <w:rsid w:val="002A3D15"/>
    <w:rsid w:val="002B278A"/>
    <w:rsid w:val="002B5C9F"/>
    <w:rsid w:val="002C1242"/>
    <w:rsid w:val="002D4BEB"/>
    <w:rsid w:val="002E1E60"/>
    <w:rsid w:val="002E38A5"/>
    <w:rsid w:val="002F2F86"/>
    <w:rsid w:val="002F6025"/>
    <w:rsid w:val="003012E0"/>
    <w:rsid w:val="00320BED"/>
    <w:rsid w:val="00352FD1"/>
    <w:rsid w:val="003571F7"/>
    <w:rsid w:val="00364EED"/>
    <w:rsid w:val="003654F1"/>
    <w:rsid w:val="00373828"/>
    <w:rsid w:val="00373EAE"/>
    <w:rsid w:val="003759CE"/>
    <w:rsid w:val="00381D7C"/>
    <w:rsid w:val="003911BE"/>
    <w:rsid w:val="00392ACE"/>
    <w:rsid w:val="003A2EAD"/>
    <w:rsid w:val="003A7F5A"/>
    <w:rsid w:val="003B7E36"/>
    <w:rsid w:val="003E13D5"/>
    <w:rsid w:val="00411BE0"/>
    <w:rsid w:val="00422A8E"/>
    <w:rsid w:val="004231BA"/>
    <w:rsid w:val="004260B8"/>
    <w:rsid w:val="00454159"/>
    <w:rsid w:val="004620E6"/>
    <w:rsid w:val="004623AA"/>
    <w:rsid w:val="00462893"/>
    <w:rsid w:val="004710FB"/>
    <w:rsid w:val="00494BDA"/>
    <w:rsid w:val="004B4449"/>
    <w:rsid w:val="004C1149"/>
    <w:rsid w:val="004C7081"/>
    <w:rsid w:val="004C7C68"/>
    <w:rsid w:val="004D59B0"/>
    <w:rsid w:val="004E6552"/>
    <w:rsid w:val="004F3BE2"/>
    <w:rsid w:val="004F4596"/>
    <w:rsid w:val="004F5601"/>
    <w:rsid w:val="0050238C"/>
    <w:rsid w:val="005126F4"/>
    <w:rsid w:val="00517A2B"/>
    <w:rsid w:val="00524676"/>
    <w:rsid w:val="00527B44"/>
    <w:rsid w:val="00530605"/>
    <w:rsid w:val="005464C1"/>
    <w:rsid w:val="00554291"/>
    <w:rsid w:val="005553F9"/>
    <w:rsid w:val="0057182F"/>
    <w:rsid w:val="00574B52"/>
    <w:rsid w:val="00576CC1"/>
    <w:rsid w:val="00585BB1"/>
    <w:rsid w:val="00586945"/>
    <w:rsid w:val="00590219"/>
    <w:rsid w:val="005C3101"/>
    <w:rsid w:val="005D51B9"/>
    <w:rsid w:val="005E7462"/>
    <w:rsid w:val="005F022E"/>
    <w:rsid w:val="006206C8"/>
    <w:rsid w:val="00630E15"/>
    <w:rsid w:val="00631B0C"/>
    <w:rsid w:val="00633EB0"/>
    <w:rsid w:val="00643030"/>
    <w:rsid w:val="006506C9"/>
    <w:rsid w:val="00652135"/>
    <w:rsid w:val="00654DD8"/>
    <w:rsid w:val="00676D8C"/>
    <w:rsid w:val="00681C50"/>
    <w:rsid w:val="00687EEA"/>
    <w:rsid w:val="00696875"/>
    <w:rsid w:val="006A040B"/>
    <w:rsid w:val="006A1783"/>
    <w:rsid w:val="006C5E10"/>
    <w:rsid w:val="007007D0"/>
    <w:rsid w:val="00701F65"/>
    <w:rsid w:val="00706275"/>
    <w:rsid w:val="00710AFB"/>
    <w:rsid w:val="00713444"/>
    <w:rsid w:val="00721C9C"/>
    <w:rsid w:val="00730164"/>
    <w:rsid w:val="00734F55"/>
    <w:rsid w:val="00735910"/>
    <w:rsid w:val="007375F7"/>
    <w:rsid w:val="00775AD6"/>
    <w:rsid w:val="00775DC4"/>
    <w:rsid w:val="007A2ADD"/>
    <w:rsid w:val="007B6112"/>
    <w:rsid w:val="007C133B"/>
    <w:rsid w:val="007C4D26"/>
    <w:rsid w:val="007E63B5"/>
    <w:rsid w:val="007F1C1B"/>
    <w:rsid w:val="007F3E49"/>
    <w:rsid w:val="0082361F"/>
    <w:rsid w:val="00827A2E"/>
    <w:rsid w:val="008334E9"/>
    <w:rsid w:val="00856ADD"/>
    <w:rsid w:val="00857868"/>
    <w:rsid w:val="00876BF0"/>
    <w:rsid w:val="00882378"/>
    <w:rsid w:val="008B336C"/>
    <w:rsid w:val="008C083B"/>
    <w:rsid w:val="008C204C"/>
    <w:rsid w:val="008C303A"/>
    <w:rsid w:val="008D0903"/>
    <w:rsid w:val="008F7BA3"/>
    <w:rsid w:val="008F7E8A"/>
    <w:rsid w:val="00906394"/>
    <w:rsid w:val="00910F0C"/>
    <w:rsid w:val="00922CC2"/>
    <w:rsid w:val="009275E8"/>
    <w:rsid w:val="00936F09"/>
    <w:rsid w:val="0095051D"/>
    <w:rsid w:val="009522CE"/>
    <w:rsid w:val="00973109"/>
    <w:rsid w:val="00974EFF"/>
    <w:rsid w:val="0099164C"/>
    <w:rsid w:val="009B1A84"/>
    <w:rsid w:val="009B5E7F"/>
    <w:rsid w:val="009C5565"/>
    <w:rsid w:val="009D54B3"/>
    <w:rsid w:val="009F34B8"/>
    <w:rsid w:val="00A055D3"/>
    <w:rsid w:val="00A11E8F"/>
    <w:rsid w:val="00A24C6E"/>
    <w:rsid w:val="00A44B7D"/>
    <w:rsid w:val="00A52531"/>
    <w:rsid w:val="00A60AA7"/>
    <w:rsid w:val="00A61E05"/>
    <w:rsid w:val="00A672DC"/>
    <w:rsid w:val="00A84B35"/>
    <w:rsid w:val="00AA5009"/>
    <w:rsid w:val="00AB0A51"/>
    <w:rsid w:val="00AD617B"/>
    <w:rsid w:val="00AD6399"/>
    <w:rsid w:val="00AF3492"/>
    <w:rsid w:val="00B00929"/>
    <w:rsid w:val="00B15918"/>
    <w:rsid w:val="00B2511C"/>
    <w:rsid w:val="00B2645B"/>
    <w:rsid w:val="00B30EEF"/>
    <w:rsid w:val="00B43007"/>
    <w:rsid w:val="00B51268"/>
    <w:rsid w:val="00B51CC3"/>
    <w:rsid w:val="00B54C41"/>
    <w:rsid w:val="00B563C4"/>
    <w:rsid w:val="00B5792F"/>
    <w:rsid w:val="00B57B61"/>
    <w:rsid w:val="00B669B0"/>
    <w:rsid w:val="00B67E7D"/>
    <w:rsid w:val="00BA2CBF"/>
    <w:rsid w:val="00BB059F"/>
    <w:rsid w:val="00BC406E"/>
    <w:rsid w:val="00BC5EDC"/>
    <w:rsid w:val="00BD3F52"/>
    <w:rsid w:val="00BD575A"/>
    <w:rsid w:val="00BE3779"/>
    <w:rsid w:val="00BF5F73"/>
    <w:rsid w:val="00C116B6"/>
    <w:rsid w:val="00C165DD"/>
    <w:rsid w:val="00C17044"/>
    <w:rsid w:val="00C2319D"/>
    <w:rsid w:val="00C279A7"/>
    <w:rsid w:val="00C40F73"/>
    <w:rsid w:val="00C77846"/>
    <w:rsid w:val="00C83BF5"/>
    <w:rsid w:val="00CA1117"/>
    <w:rsid w:val="00CA41B8"/>
    <w:rsid w:val="00CA565B"/>
    <w:rsid w:val="00CB04FE"/>
    <w:rsid w:val="00CB1059"/>
    <w:rsid w:val="00CB4609"/>
    <w:rsid w:val="00CB57E2"/>
    <w:rsid w:val="00CB5E21"/>
    <w:rsid w:val="00CC5C4C"/>
    <w:rsid w:val="00CE5513"/>
    <w:rsid w:val="00CE7BEA"/>
    <w:rsid w:val="00CF13A6"/>
    <w:rsid w:val="00D00A24"/>
    <w:rsid w:val="00D11B76"/>
    <w:rsid w:val="00D2470A"/>
    <w:rsid w:val="00D2480D"/>
    <w:rsid w:val="00D24F6B"/>
    <w:rsid w:val="00D32D3C"/>
    <w:rsid w:val="00D3604F"/>
    <w:rsid w:val="00D41E9A"/>
    <w:rsid w:val="00D45E05"/>
    <w:rsid w:val="00D502AC"/>
    <w:rsid w:val="00D810C0"/>
    <w:rsid w:val="00D81A1B"/>
    <w:rsid w:val="00D86295"/>
    <w:rsid w:val="00DA156E"/>
    <w:rsid w:val="00DA4C9C"/>
    <w:rsid w:val="00DB3592"/>
    <w:rsid w:val="00DB4743"/>
    <w:rsid w:val="00DB4CB0"/>
    <w:rsid w:val="00DC15C9"/>
    <w:rsid w:val="00DF085C"/>
    <w:rsid w:val="00E01CA0"/>
    <w:rsid w:val="00E1012C"/>
    <w:rsid w:val="00E1305F"/>
    <w:rsid w:val="00E13B05"/>
    <w:rsid w:val="00E143F7"/>
    <w:rsid w:val="00E16E00"/>
    <w:rsid w:val="00E1744B"/>
    <w:rsid w:val="00E3761D"/>
    <w:rsid w:val="00E708E9"/>
    <w:rsid w:val="00E70BA6"/>
    <w:rsid w:val="00E73C3F"/>
    <w:rsid w:val="00E76A5C"/>
    <w:rsid w:val="00E8586A"/>
    <w:rsid w:val="00E85CBE"/>
    <w:rsid w:val="00E96D4E"/>
    <w:rsid w:val="00EA31A8"/>
    <w:rsid w:val="00EB7F71"/>
    <w:rsid w:val="00EC5253"/>
    <w:rsid w:val="00ED2403"/>
    <w:rsid w:val="00ED3688"/>
    <w:rsid w:val="00EE4A33"/>
    <w:rsid w:val="00EE65BE"/>
    <w:rsid w:val="00EF6D43"/>
    <w:rsid w:val="00F0067F"/>
    <w:rsid w:val="00F1469E"/>
    <w:rsid w:val="00F15D44"/>
    <w:rsid w:val="00F16710"/>
    <w:rsid w:val="00F23E02"/>
    <w:rsid w:val="00F355EC"/>
    <w:rsid w:val="00F40BB7"/>
    <w:rsid w:val="00F45F28"/>
    <w:rsid w:val="00F4643C"/>
    <w:rsid w:val="00F47838"/>
    <w:rsid w:val="00F62A05"/>
    <w:rsid w:val="00F656FC"/>
    <w:rsid w:val="00F660E2"/>
    <w:rsid w:val="00F6610E"/>
    <w:rsid w:val="00F767D2"/>
    <w:rsid w:val="00FC5CBF"/>
    <w:rsid w:val="00FE1A56"/>
    <w:rsid w:val="00FF3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0F6E1B"/>
  <w15:docId w15:val="{17D0CF60-BB3F-4619-9C8B-070AC1B0D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entury Gothic" w:eastAsiaTheme="minorHAnsi" w:hAnsi="Century Gothic" w:cstheme="minorBidi"/>
        <w:lang w:val="en-ZA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4743"/>
  </w:style>
  <w:style w:type="paragraph" w:styleId="Heading1">
    <w:name w:val="heading 1"/>
    <w:basedOn w:val="Normal"/>
    <w:next w:val="Normal"/>
    <w:link w:val="Heading1Char"/>
    <w:uiPriority w:val="9"/>
    <w:qFormat/>
    <w:rsid w:val="00B669B0"/>
    <w:pPr>
      <w:keepNext/>
      <w:keepLines/>
      <w:spacing w:before="360" w:after="360"/>
      <w:jc w:val="left"/>
      <w:outlineLvl w:val="0"/>
    </w:pPr>
    <w:rPr>
      <w:rFonts w:eastAsiaTheme="majorEastAsia" w:cstheme="majorBidi"/>
      <w:color w:val="00B0F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15F6"/>
    <w:pPr>
      <w:keepNext/>
      <w:keepLines/>
      <w:spacing w:before="40" w:line="276" w:lineRule="auto"/>
      <w:ind w:left="284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D11B76"/>
    <w:pPr>
      <w:keepNext/>
      <w:keepLines/>
      <w:jc w:val="left"/>
      <w:outlineLvl w:val="2"/>
    </w:pPr>
    <w:rPr>
      <w:rFonts w:ascii="AlternateGothic2 BT" w:eastAsia="Calibri" w:hAnsi="AlternateGothic2 BT" w:cstheme="majorBidi"/>
      <w:b/>
      <w:color w:val="2F5496" w:themeColor="accent1" w:themeShade="BF"/>
      <w:spacing w:val="20"/>
      <w:sz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B669B0"/>
    <w:rPr>
      <w:rFonts w:ascii="Century Gothic" w:eastAsiaTheme="majorEastAsia" w:hAnsi="Century Gothic" w:cstheme="majorBidi"/>
      <w:color w:val="00B0F0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11B76"/>
    <w:rPr>
      <w:rFonts w:ascii="AlternateGothic2 BT" w:eastAsia="Calibri" w:hAnsi="AlternateGothic2 BT" w:cstheme="majorBidi"/>
      <w:b/>
      <w:color w:val="2F5496" w:themeColor="accent1" w:themeShade="BF"/>
      <w:spacing w:val="20"/>
      <w:sz w:val="28"/>
      <w:u w:val="single"/>
    </w:rPr>
  </w:style>
  <w:style w:type="paragraph" w:styleId="Header">
    <w:name w:val="header"/>
    <w:basedOn w:val="Normal"/>
    <w:link w:val="HeaderChar"/>
    <w:uiPriority w:val="99"/>
    <w:unhideWhenUsed/>
    <w:rsid w:val="00B669B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669B0"/>
  </w:style>
  <w:style w:type="paragraph" w:styleId="Footer">
    <w:name w:val="footer"/>
    <w:basedOn w:val="Normal"/>
    <w:link w:val="FooterChar"/>
    <w:uiPriority w:val="99"/>
    <w:unhideWhenUsed/>
    <w:rsid w:val="00B669B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669B0"/>
  </w:style>
  <w:style w:type="paragraph" w:styleId="BalloonText">
    <w:name w:val="Balloon Text"/>
    <w:basedOn w:val="Normal"/>
    <w:link w:val="BalloonTextChar"/>
    <w:uiPriority w:val="99"/>
    <w:semiHidden/>
    <w:unhideWhenUsed/>
    <w:rsid w:val="00B669B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69B0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B669B0"/>
    <w:rPr>
      <w:rFonts w:ascii="Times New Roman" w:eastAsia="Times New Roman" w:hAnsi="Times New Roman" w:cs="Times New Roman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Spacing1">
    <w:name w:val="No Spacing1"/>
    <w:link w:val="NoSpacingChar"/>
    <w:uiPriority w:val="1"/>
    <w:qFormat/>
    <w:rsid w:val="00B669B0"/>
  </w:style>
  <w:style w:type="character" w:customStyle="1" w:styleId="NoSpacingChar">
    <w:name w:val="No Spacing Char"/>
    <w:basedOn w:val="DefaultParagraphFont"/>
    <w:link w:val="NoSpacing1"/>
    <w:uiPriority w:val="1"/>
    <w:rsid w:val="00B669B0"/>
    <w:rPr>
      <w:rFonts w:ascii="Century Gothic" w:hAnsi="Century Gothic"/>
    </w:rPr>
  </w:style>
  <w:style w:type="paragraph" w:styleId="ListParagraph">
    <w:name w:val="List Paragraph"/>
    <w:basedOn w:val="Normal"/>
    <w:link w:val="ListParagraphChar"/>
    <w:uiPriority w:val="34"/>
    <w:qFormat/>
    <w:rsid w:val="00B669B0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rsid w:val="007F3E49"/>
    <w:rPr>
      <w:rFonts w:ascii="Century Gothic" w:hAnsi="Century Gothic"/>
    </w:rPr>
  </w:style>
  <w:style w:type="table" w:customStyle="1" w:styleId="ListTable4-Accent31">
    <w:name w:val="List Table 4 - Accent 31"/>
    <w:basedOn w:val="TableNormal"/>
    <w:next w:val="ListTable4-Accent32"/>
    <w:uiPriority w:val="49"/>
    <w:rsid w:val="00B669B0"/>
    <w:rPr>
      <w:rFonts w:eastAsia="Times New Roman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ListTable4-Accent32">
    <w:name w:val="List Table 4 - Accent 32"/>
    <w:basedOn w:val="TableNormal"/>
    <w:uiPriority w:val="49"/>
    <w:rsid w:val="00B669B0"/>
    <w:pPr>
      <w:ind w:left="284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lt-line-clampline">
    <w:name w:val="lt-line-clamp__line"/>
    <w:basedOn w:val="DefaultParagraphFont"/>
    <w:rsid w:val="00B669B0"/>
  </w:style>
  <w:style w:type="paragraph" w:customStyle="1" w:styleId="BasicParagraph">
    <w:name w:val="[Basic Paragraph]"/>
    <w:basedOn w:val="Normal"/>
    <w:uiPriority w:val="99"/>
    <w:rsid w:val="0000040A"/>
    <w:pPr>
      <w:autoSpaceDE w:val="0"/>
      <w:autoSpaceDN w:val="0"/>
      <w:adjustRightInd w:val="0"/>
      <w:spacing w:line="288" w:lineRule="auto"/>
      <w:jc w:val="left"/>
      <w:textAlignment w:val="center"/>
    </w:pPr>
    <w:rPr>
      <w:rFonts w:ascii="MinionPro-Regular" w:hAnsi="MinionPro-Regular" w:cs="MinionPro-Regular"/>
      <w:color w:val="000000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00040A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0040A"/>
    <w:rPr>
      <w:color w:val="605E5C"/>
      <w:shd w:val="clear" w:color="auto" w:fill="E1DFDD"/>
    </w:rPr>
  </w:style>
  <w:style w:type="numbering" w:customStyle="1" w:styleId="NoList1">
    <w:name w:val="No List1"/>
    <w:next w:val="NoList"/>
    <w:uiPriority w:val="99"/>
    <w:semiHidden/>
    <w:unhideWhenUsed/>
    <w:rsid w:val="00973109"/>
  </w:style>
  <w:style w:type="table" w:customStyle="1" w:styleId="TableGrid1">
    <w:name w:val="Table Grid1"/>
    <w:basedOn w:val="TableNormal"/>
    <w:next w:val="TableGrid"/>
    <w:uiPriority w:val="39"/>
    <w:rsid w:val="00973109"/>
    <w:pPr>
      <w:jc w:val="left"/>
    </w:pPr>
    <w:rPr>
      <w:rFonts w:ascii="Times New Roman" w:eastAsia="Times New Roman" w:hAnsi="Times New Roman" w:cs="Times New Roman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stTable4-Accent311">
    <w:name w:val="List Table 4 - Accent 311"/>
    <w:basedOn w:val="TableNormal"/>
    <w:next w:val="ListTable4-Accent32"/>
    <w:uiPriority w:val="49"/>
    <w:rsid w:val="00973109"/>
    <w:pPr>
      <w:jc w:val="left"/>
    </w:pPr>
    <w:rPr>
      <w:rFonts w:asciiTheme="minorHAnsi" w:eastAsia="Times New Roman" w:hAnsiTheme="minorHAnsi"/>
      <w:sz w:val="22"/>
      <w:szCs w:val="22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ListTable4-Accent320">
    <w:name w:val="List Table 4 - Accent 32"/>
    <w:basedOn w:val="TableNormal"/>
    <w:next w:val="ListTable4-Accent32"/>
    <w:uiPriority w:val="49"/>
    <w:rsid w:val="00973109"/>
    <w:pPr>
      <w:ind w:left="284"/>
    </w:pPr>
    <w:rPr>
      <w:rFonts w:asciiTheme="minorHAnsi" w:hAnsiTheme="minorHAnsi"/>
      <w:sz w:val="22"/>
      <w:szCs w:val="22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NoSpacing">
    <w:name w:val="No Spacing"/>
    <w:uiPriority w:val="1"/>
    <w:qFormat/>
    <w:rsid w:val="00973109"/>
    <w:pPr>
      <w:jc w:val="left"/>
    </w:pPr>
    <w:rPr>
      <w:rFonts w:ascii="Calibri" w:eastAsia="Calibri" w:hAnsi="Calibri" w:cs="Times New Roman"/>
      <w:sz w:val="22"/>
      <w:szCs w:val="22"/>
    </w:rPr>
  </w:style>
  <w:style w:type="paragraph" w:customStyle="1" w:styleId="Duties">
    <w:name w:val="Duties"/>
    <w:basedOn w:val="ListParagraph"/>
    <w:link w:val="DutiesChar"/>
    <w:qFormat/>
    <w:rsid w:val="00973109"/>
    <w:pPr>
      <w:numPr>
        <w:numId w:val="1"/>
      </w:numPr>
      <w:spacing w:line="276" w:lineRule="auto"/>
      <w:ind w:left="2410" w:hanging="283"/>
      <w:jc w:val="left"/>
    </w:pPr>
    <w:rPr>
      <w:rFonts w:ascii="Calibri" w:eastAsia="Times New Roman" w:hAnsi="Calibri" w:cs="Times New Roman"/>
      <w:lang w:eastAsia="en-ZA"/>
    </w:rPr>
  </w:style>
  <w:style w:type="character" w:customStyle="1" w:styleId="DutiesChar">
    <w:name w:val="Duties Char"/>
    <w:link w:val="Duties"/>
    <w:rsid w:val="00973109"/>
    <w:rPr>
      <w:rFonts w:ascii="Calibri" w:eastAsia="Times New Roman" w:hAnsi="Calibri" w:cs="Times New Roman"/>
      <w:lang w:eastAsia="en-ZA"/>
    </w:rPr>
  </w:style>
  <w:style w:type="character" w:customStyle="1" w:styleId="Heading2Char">
    <w:name w:val="Heading 2 Char"/>
    <w:basedOn w:val="DefaultParagraphFont"/>
    <w:link w:val="Heading2"/>
    <w:uiPriority w:val="9"/>
    <w:rsid w:val="000515F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CVIndent">
    <w:name w:val="CV Indent"/>
    <w:basedOn w:val="Normal"/>
    <w:rsid w:val="00E1305F"/>
    <w:pPr>
      <w:tabs>
        <w:tab w:val="left" w:pos="1985"/>
      </w:tabs>
      <w:ind w:left="1985" w:hanging="1985"/>
      <w:jc w:val="left"/>
    </w:pPr>
    <w:rPr>
      <w:rFonts w:ascii="Times New Roman" w:eastAsia="Times New Roman" w:hAnsi="Times New Roman" w:cs="Times New Roman"/>
      <w:sz w:val="24"/>
    </w:rPr>
  </w:style>
  <w:style w:type="paragraph" w:customStyle="1" w:styleId="Default">
    <w:name w:val="Default"/>
    <w:rsid w:val="00E1305F"/>
    <w:pPr>
      <w:autoSpaceDE w:val="0"/>
      <w:autoSpaceDN w:val="0"/>
      <w:adjustRightInd w:val="0"/>
      <w:jc w:val="left"/>
    </w:pPr>
    <w:rPr>
      <w:rFonts w:ascii="Times New Roman" w:hAnsi="Times New Roman" w:cs="Times New Roman"/>
      <w:color w:val="000000"/>
      <w:sz w:val="24"/>
      <w:szCs w:val="24"/>
      <w:lang w:val="en-GB"/>
    </w:rPr>
  </w:style>
  <w:style w:type="paragraph" w:customStyle="1" w:styleId="msonormal0">
    <w:name w:val="msonormal"/>
    <w:basedOn w:val="Normal"/>
    <w:rsid w:val="00B15918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2F2F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48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3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1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cc.workforce.co.za/" TargetMode="External"/><Relationship Id="rId13" Type="http://schemas.openxmlformats.org/officeDocument/2006/relationships/hyperlink" Target="https://gamma.workforcehealthcare.co.za/exec/wdp/schedule?event=face8516-867d-4e73-af0e-a9c677015589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Tthale34@gmail.com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estapp.workforcehealthcare.co.za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https://www.lum.co.za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pp.eeb.co.za/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2B53DA-CE83-48CC-A803-E6D793C694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1841</TotalTime>
  <Pages>12</Pages>
  <Words>3297</Words>
  <Characters>18793</Characters>
  <Application>Microsoft Office Word</Application>
  <DocSecurity>0</DocSecurity>
  <Lines>156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Nerinda Botha</dc:creator>
  <cp:lastModifiedBy>Tebogo Thale</cp:lastModifiedBy>
  <cp:revision>29</cp:revision>
  <cp:lastPrinted>2024-05-09T12:34:00Z</cp:lastPrinted>
  <dcterms:created xsi:type="dcterms:W3CDTF">2024-02-20T10:45:00Z</dcterms:created>
  <dcterms:modified xsi:type="dcterms:W3CDTF">2024-07-16T08:01:00Z</dcterms:modified>
</cp:coreProperties>
</file>