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5F13" w14:textId="78EC62AA" w:rsidR="00896B12" w:rsidRDefault="000F7373">
      <w:r>
        <w:rPr>
          <w:noProof/>
        </w:rPr>
        <w:drawing>
          <wp:inline distT="0" distB="0" distL="0" distR="0" wp14:anchorId="6025074E" wp14:editId="72E5E76E">
            <wp:extent cx="7562850" cy="106965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73"/>
    <w:rsid w:val="000E0EF9"/>
    <w:rsid w:val="000F7373"/>
    <w:rsid w:val="008177AA"/>
    <w:rsid w:val="0089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37B9"/>
  <w15:chartTrackingRefBased/>
  <w15:docId w15:val="{0D518725-B9F8-421B-9E53-B2435C05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T.tln83 R.A.F</dc:creator>
  <cp:keywords/>
  <dc:description/>
  <cp:lastModifiedBy>T.tln83 R.A.F</cp:lastModifiedBy>
  <cp:revision>1</cp:revision>
  <dcterms:created xsi:type="dcterms:W3CDTF">2025-11-14T07:34:00Z</dcterms:created>
  <dcterms:modified xsi:type="dcterms:W3CDTF">2025-11-14T07:35:00Z</dcterms:modified>
</cp:coreProperties>
</file>