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606CF" w14:textId="1791ED95" w:rsidR="00F8617C" w:rsidRPr="003114C5" w:rsidRDefault="00E628F2" w:rsidP="00E84CA9">
      <w:pPr>
        <w:tabs>
          <w:tab w:val="right" w:pos="9360"/>
        </w:tabs>
        <w:jc w:val="both"/>
      </w:pPr>
      <w:r w:rsidRPr="003114C5">
        <w:rPr>
          <w:b/>
          <w:sz w:val="28"/>
          <w:szCs w:val="28"/>
        </w:rPr>
        <w:t>Homework</w:t>
      </w:r>
      <w:r w:rsidR="00F8617C" w:rsidRPr="003114C5">
        <w:rPr>
          <w:b/>
          <w:sz w:val="28"/>
          <w:szCs w:val="28"/>
        </w:rPr>
        <w:t xml:space="preserve"> </w:t>
      </w:r>
      <w:r w:rsidR="001F5466" w:rsidRPr="003114C5">
        <w:rPr>
          <w:b/>
          <w:sz w:val="28"/>
          <w:szCs w:val="28"/>
        </w:rPr>
        <w:t>2</w:t>
      </w:r>
    </w:p>
    <w:p w14:paraId="6A1E1808" w14:textId="77777777" w:rsidR="00A328DF" w:rsidRPr="003114C5" w:rsidRDefault="00A328DF" w:rsidP="00E84CA9">
      <w:pPr>
        <w:autoSpaceDE w:val="0"/>
        <w:autoSpaceDN w:val="0"/>
        <w:adjustRightInd w:val="0"/>
        <w:jc w:val="both"/>
        <w:outlineLvl w:val="1"/>
        <w:rPr>
          <w:color w:val="000000"/>
          <w:u w:val="single"/>
        </w:rPr>
      </w:pPr>
    </w:p>
    <w:p w14:paraId="03A40B0F" w14:textId="5AE67690" w:rsidR="00840B88" w:rsidRPr="003114C5" w:rsidRDefault="00A11101" w:rsidP="00CB0B27">
      <w:pPr>
        <w:pStyle w:val="ListParagraph"/>
        <w:numPr>
          <w:ilvl w:val="0"/>
          <w:numId w:val="12"/>
        </w:numPr>
        <w:autoSpaceDE w:val="0"/>
        <w:autoSpaceDN w:val="0"/>
        <w:adjustRightInd w:val="0"/>
        <w:jc w:val="both"/>
        <w:rPr>
          <w:color w:val="000000"/>
        </w:rPr>
      </w:pPr>
      <w:r w:rsidRPr="003114C5">
        <w:rPr>
          <w:color w:val="000000"/>
        </w:rPr>
        <w:t xml:space="preserve">(5 points) </w:t>
      </w:r>
      <w:r w:rsidR="00840B88" w:rsidRPr="003114C5">
        <w:rPr>
          <w:color w:val="000000"/>
        </w:rPr>
        <w:t>Why are segmentation and paging sometimes combined into one scheme?</w:t>
      </w:r>
    </w:p>
    <w:p w14:paraId="42776D87" w14:textId="77777777" w:rsidR="003E2739" w:rsidRPr="003114C5" w:rsidRDefault="003E2739" w:rsidP="003E2739">
      <w:pPr>
        <w:pStyle w:val="ListParagraph"/>
        <w:autoSpaceDE w:val="0"/>
        <w:autoSpaceDN w:val="0"/>
        <w:adjustRightInd w:val="0"/>
        <w:jc w:val="both"/>
        <w:rPr>
          <w:color w:val="000000"/>
        </w:rPr>
      </w:pPr>
    </w:p>
    <w:p w14:paraId="0B911DFD" w14:textId="402B15F0" w:rsidR="003E2739" w:rsidRPr="003114C5" w:rsidRDefault="003E2739" w:rsidP="003E2739">
      <w:pPr>
        <w:pStyle w:val="ListParagraph"/>
        <w:autoSpaceDE w:val="0"/>
        <w:autoSpaceDN w:val="0"/>
        <w:adjustRightInd w:val="0"/>
        <w:jc w:val="both"/>
        <w:rPr>
          <w:color w:val="000000"/>
        </w:rPr>
      </w:pPr>
      <w:r w:rsidRPr="003114C5">
        <w:rPr>
          <w:color w:val="000000"/>
        </w:rPr>
        <w:t xml:space="preserve">They are sometimes combined into one scheme to leverage the advantages of both segmentation and paging while reducing their limitations. If we use them together, we can organize the memory into meaningful segments. </w:t>
      </w:r>
      <w:r w:rsidRPr="003114C5">
        <w:rPr>
          <w:color w:val="000000"/>
        </w:rPr>
        <w:t>Segmentation logically divides memory into code, data, and stack segments, thus making such a division of code, data, and stack easier.</w:t>
      </w:r>
      <w:r w:rsidRPr="003114C5">
        <w:rPr>
          <w:color w:val="000000"/>
        </w:rPr>
        <w:t xml:space="preserve"> </w:t>
      </w:r>
      <w:r w:rsidRPr="003114C5">
        <w:rPr>
          <w:color w:val="000000"/>
        </w:rPr>
        <w:t>The paging helps in better physical memory management, minimizing external fragmentation by the splitting of segments into fixed-size pages.</w:t>
      </w:r>
      <w:r w:rsidRPr="003114C5">
        <w:rPr>
          <w:color w:val="000000"/>
        </w:rPr>
        <w:t xml:space="preserve"> The combination helps to make a logical structure while keeping efficient memory allocation and isolation from paging.</w:t>
      </w:r>
    </w:p>
    <w:p w14:paraId="5D55DAB7" w14:textId="77777777" w:rsidR="00F2573D" w:rsidRPr="003114C5" w:rsidRDefault="00F2573D" w:rsidP="00F2573D">
      <w:pPr>
        <w:pStyle w:val="ListParagraph"/>
        <w:autoSpaceDE w:val="0"/>
        <w:autoSpaceDN w:val="0"/>
        <w:adjustRightInd w:val="0"/>
        <w:jc w:val="both"/>
        <w:rPr>
          <w:color w:val="000000"/>
        </w:rPr>
      </w:pPr>
    </w:p>
    <w:p w14:paraId="2CAB8A8C" w14:textId="77777777" w:rsidR="00F2573D" w:rsidRPr="003114C5" w:rsidRDefault="00F2573D" w:rsidP="003E2739">
      <w:pPr>
        <w:autoSpaceDE w:val="0"/>
        <w:autoSpaceDN w:val="0"/>
        <w:adjustRightInd w:val="0"/>
        <w:jc w:val="both"/>
        <w:rPr>
          <w:color w:val="000000"/>
        </w:rPr>
      </w:pPr>
    </w:p>
    <w:p w14:paraId="29BFFF99" w14:textId="77777777" w:rsidR="00F2573D" w:rsidRPr="003114C5" w:rsidRDefault="00F2573D" w:rsidP="00F2573D">
      <w:pPr>
        <w:pStyle w:val="ListParagraph"/>
        <w:autoSpaceDE w:val="0"/>
        <w:autoSpaceDN w:val="0"/>
        <w:adjustRightInd w:val="0"/>
        <w:jc w:val="both"/>
        <w:rPr>
          <w:color w:val="000000"/>
        </w:rPr>
      </w:pPr>
    </w:p>
    <w:p w14:paraId="47490149" w14:textId="0484FC69" w:rsidR="00840B88" w:rsidRPr="003114C5" w:rsidRDefault="00CA10B0" w:rsidP="00CB0B27">
      <w:pPr>
        <w:pStyle w:val="ListParagraph"/>
        <w:numPr>
          <w:ilvl w:val="0"/>
          <w:numId w:val="12"/>
        </w:numPr>
        <w:autoSpaceDE w:val="0"/>
        <w:autoSpaceDN w:val="0"/>
        <w:adjustRightInd w:val="0"/>
        <w:jc w:val="both"/>
        <w:rPr>
          <w:color w:val="000000"/>
        </w:rPr>
      </w:pPr>
      <w:r w:rsidRPr="003114C5">
        <w:rPr>
          <w:color w:val="000000"/>
        </w:rPr>
        <w:t>(</w:t>
      </w:r>
      <w:r w:rsidR="00827B19" w:rsidRPr="003114C5">
        <w:rPr>
          <w:color w:val="000000"/>
        </w:rPr>
        <w:t>10</w:t>
      </w:r>
      <w:r w:rsidRPr="003114C5">
        <w:rPr>
          <w:color w:val="000000"/>
        </w:rPr>
        <w:t xml:space="preserve"> points) </w:t>
      </w:r>
      <w:r w:rsidR="00840B88" w:rsidRPr="003114C5">
        <w:rPr>
          <w:color w:val="000000"/>
        </w:rPr>
        <w:t>Consider the following segment table:</w:t>
      </w:r>
    </w:p>
    <w:tbl>
      <w:tblPr>
        <w:tblW w:w="2800"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4"/>
        <w:gridCol w:w="1262"/>
        <w:gridCol w:w="2682"/>
      </w:tblGrid>
      <w:tr w:rsidR="00840B88" w:rsidRPr="003114C5" w14:paraId="6724A2D4"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56C32842" w14:textId="77777777" w:rsidR="00840B88" w:rsidRPr="003114C5" w:rsidRDefault="00840B88">
            <w:r w:rsidRPr="003114C5">
              <w:t>SEGMENT</w:t>
            </w:r>
          </w:p>
        </w:tc>
        <w:tc>
          <w:tcPr>
            <w:tcW w:w="1200" w:type="pct"/>
            <w:tcBorders>
              <w:top w:val="outset" w:sz="6" w:space="0" w:color="auto"/>
              <w:left w:val="outset" w:sz="6" w:space="0" w:color="auto"/>
              <w:bottom w:val="outset" w:sz="6" w:space="0" w:color="auto"/>
              <w:right w:val="outset" w:sz="6" w:space="0" w:color="auto"/>
            </w:tcBorders>
            <w:vAlign w:val="center"/>
            <w:hideMark/>
          </w:tcPr>
          <w:p w14:paraId="17EC448B" w14:textId="77777777" w:rsidR="00840B88" w:rsidRPr="003114C5" w:rsidRDefault="00840B88">
            <w:r w:rsidRPr="003114C5">
              <w:t>BASE</w:t>
            </w:r>
          </w:p>
        </w:tc>
        <w:tc>
          <w:tcPr>
            <w:tcW w:w="2550" w:type="pct"/>
            <w:tcBorders>
              <w:top w:val="outset" w:sz="6" w:space="0" w:color="auto"/>
              <w:left w:val="outset" w:sz="6" w:space="0" w:color="auto"/>
              <w:bottom w:val="outset" w:sz="6" w:space="0" w:color="auto"/>
              <w:right w:val="outset" w:sz="6" w:space="0" w:color="auto"/>
            </w:tcBorders>
            <w:vAlign w:val="center"/>
            <w:hideMark/>
          </w:tcPr>
          <w:p w14:paraId="5E0E56CB" w14:textId="77777777" w:rsidR="00840B88" w:rsidRPr="003114C5" w:rsidRDefault="00840B88">
            <w:r w:rsidRPr="003114C5">
              <w:t>LENGTH</w:t>
            </w:r>
          </w:p>
        </w:tc>
      </w:tr>
      <w:tr w:rsidR="00840B88" w:rsidRPr="003114C5" w14:paraId="1FD3E709"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03878D3D" w14:textId="77777777" w:rsidR="00840B88" w:rsidRPr="003114C5" w:rsidRDefault="00840B88">
            <w:r w:rsidRPr="003114C5">
              <w:t>0</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242180F" w14:textId="77777777" w:rsidR="00840B88" w:rsidRPr="003114C5" w:rsidRDefault="00840B88">
            <w:r w:rsidRPr="003114C5">
              <w:t>219</w:t>
            </w:r>
          </w:p>
        </w:tc>
        <w:tc>
          <w:tcPr>
            <w:tcW w:w="2550" w:type="pct"/>
            <w:tcBorders>
              <w:top w:val="outset" w:sz="6" w:space="0" w:color="auto"/>
              <w:left w:val="outset" w:sz="6" w:space="0" w:color="auto"/>
              <w:bottom w:val="outset" w:sz="6" w:space="0" w:color="auto"/>
              <w:right w:val="outset" w:sz="6" w:space="0" w:color="auto"/>
            </w:tcBorders>
            <w:vAlign w:val="center"/>
            <w:hideMark/>
          </w:tcPr>
          <w:p w14:paraId="3CA1A215" w14:textId="77777777" w:rsidR="00840B88" w:rsidRPr="003114C5" w:rsidRDefault="00840B88">
            <w:r w:rsidRPr="003114C5">
              <w:t>600</w:t>
            </w:r>
          </w:p>
        </w:tc>
      </w:tr>
      <w:tr w:rsidR="00840B88" w:rsidRPr="003114C5" w14:paraId="280495B5"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1F5301DD" w14:textId="77777777" w:rsidR="00840B88" w:rsidRPr="003114C5" w:rsidRDefault="00840B88">
            <w:r w:rsidRPr="003114C5">
              <w:t>1</w:t>
            </w:r>
          </w:p>
        </w:tc>
        <w:tc>
          <w:tcPr>
            <w:tcW w:w="1200" w:type="pct"/>
            <w:tcBorders>
              <w:top w:val="outset" w:sz="6" w:space="0" w:color="auto"/>
              <w:left w:val="outset" w:sz="6" w:space="0" w:color="auto"/>
              <w:bottom w:val="outset" w:sz="6" w:space="0" w:color="auto"/>
              <w:right w:val="outset" w:sz="6" w:space="0" w:color="auto"/>
            </w:tcBorders>
            <w:vAlign w:val="center"/>
            <w:hideMark/>
          </w:tcPr>
          <w:p w14:paraId="4E7B3A99" w14:textId="77777777" w:rsidR="00840B88" w:rsidRPr="003114C5" w:rsidRDefault="00840B88">
            <w:r w:rsidRPr="003114C5">
              <w:t>2300</w:t>
            </w:r>
          </w:p>
        </w:tc>
        <w:tc>
          <w:tcPr>
            <w:tcW w:w="2550" w:type="pct"/>
            <w:tcBorders>
              <w:top w:val="outset" w:sz="6" w:space="0" w:color="auto"/>
              <w:left w:val="outset" w:sz="6" w:space="0" w:color="auto"/>
              <w:bottom w:val="outset" w:sz="6" w:space="0" w:color="auto"/>
              <w:right w:val="outset" w:sz="6" w:space="0" w:color="auto"/>
            </w:tcBorders>
            <w:vAlign w:val="center"/>
            <w:hideMark/>
          </w:tcPr>
          <w:p w14:paraId="6883EC13" w14:textId="77777777" w:rsidR="00840B88" w:rsidRPr="003114C5" w:rsidRDefault="00840B88">
            <w:r w:rsidRPr="003114C5">
              <w:t>14</w:t>
            </w:r>
          </w:p>
        </w:tc>
      </w:tr>
      <w:tr w:rsidR="00840B88" w:rsidRPr="003114C5" w14:paraId="11F6A1B2"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52EFFD72" w14:textId="77777777" w:rsidR="00840B88" w:rsidRPr="003114C5" w:rsidRDefault="00840B88">
            <w:r w:rsidRPr="003114C5">
              <w:t>2</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BDADD32" w14:textId="77777777" w:rsidR="00840B88" w:rsidRPr="003114C5" w:rsidRDefault="00840B88">
            <w:r w:rsidRPr="003114C5">
              <w:t>90</w:t>
            </w:r>
          </w:p>
        </w:tc>
        <w:tc>
          <w:tcPr>
            <w:tcW w:w="2550" w:type="pct"/>
            <w:tcBorders>
              <w:top w:val="outset" w:sz="6" w:space="0" w:color="auto"/>
              <w:left w:val="outset" w:sz="6" w:space="0" w:color="auto"/>
              <w:bottom w:val="outset" w:sz="6" w:space="0" w:color="auto"/>
              <w:right w:val="outset" w:sz="6" w:space="0" w:color="auto"/>
            </w:tcBorders>
            <w:vAlign w:val="center"/>
            <w:hideMark/>
          </w:tcPr>
          <w:p w14:paraId="7664BEBF" w14:textId="77777777" w:rsidR="00840B88" w:rsidRPr="003114C5" w:rsidRDefault="00840B88">
            <w:r w:rsidRPr="003114C5">
              <w:t>100</w:t>
            </w:r>
          </w:p>
        </w:tc>
      </w:tr>
      <w:tr w:rsidR="00840B88" w:rsidRPr="003114C5" w14:paraId="5851D0FD"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3DA5EA54" w14:textId="77777777" w:rsidR="00840B88" w:rsidRPr="003114C5" w:rsidRDefault="00840B88">
            <w:r w:rsidRPr="003114C5">
              <w:t>3</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11B68FE" w14:textId="77777777" w:rsidR="00840B88" w:rsidRPr="003114C5" w:rsidRDefault="00840B88">
            <w:r w:rsidRPr="003114C5">
              <w:t>1327</w:t>
            </w:r>
          </w:p>
        </w:tc>
        <w:tc>
          <w:tcPr>
            <w:tcW w:w="2550" w:type="pct"/>
            <w:tcBorders>
              <w:top w:val="outset" w:sz="6" w:space="0" w:color="auto"/>
              <w:left w:val="outset" w:sz="6" w:space="0" w:color="auto"/>
              <w:bottom w:val="outset" w:sz="6" w:space="0" w:color="auto"/>
              <w:right w:val="outset" w:sz="6" w:space="0" w:color="auto"/>
            </w:tcBorders>
            <w:vAlign w:val="center"/>
            <w:hideMark/>
          </w:tcPr>
          <w:p w14:paraId="33978EE6" w14:textId="77777777" w:rsidR="00840B88" w:rsidRPr="003114C5" w:rsidRDefault="00840B88">
            <w:r w:rsidRPr="003114C5">
              <w:t>580</w:t>
            </w:r>
          </w:p>
        </w:tc>
      </w:tr>
      <w:tr w:rsidR="00840B88" w:rsidRPr="003114C5" w14:paraId="08904FE7" w14:textId="77777777" w:rsidTr="00840B88">
        <w:tc>
          <w:tcPr>
            <w:tcW w:w="1250" w:type="pct"/>
            <w:tcBorders>
              <w:top w:val="outset" w:sz="6" w:space="0" w:color="auto"/>
              <w:left w:val="outset" w:sz="6" w:space="0" w:color="auto"/>
              <w:bottom w:val="outset" w:sz="6" w:space="0" w:color="auto"/>
              <w:right w:val="outset" w:sz="6" w:space="0" w:color="auto"/>
            </w:tcBorders>
            <w:vAlign w:val="center"/>
            <w:hideMark/>
          </w:tcPr>
          <w:p w14:paraId="55CB6608" w14:textId="77777777" w:rsidR="00840B88" w:rsidRPr="003114C5" w:rsidRDefault="00840B88">
            <w:r w:rsidRPr="003114C5">
              <w:t>4</w:t>
            </w:r>
          </w:p>
        </w:tc>
        <w:tc>
          <w:tcPr>
            <w:tcW w:w="1200" w:type="pct"/>
            <w:tcBorders>
              <w:top w:val="outset" w:sz="6" w:space="0" w:color="auto"/>
              <w:left w:val="outset" w:sz="6" w:space="0" w:color="auto"/>
              <w:bottom w:val="outset" w:sz="6" w:space="0" w:color="auto"/>
              <w:right w:val="outset" w:sz="6" w:space="0" w:color="auto"/>
            </w:tcBorders>
            <w:vAlign w:val="center"/>
            <w:hideMark/>
          </w:tcPr>
          <w:p w14:paraId="77161EDD" w14:textId="77777777" w:rsidR="00840B88" w:rsidRPr="003114C5" w:rsidRDefault="00840B88">
            <w:r w:rsidRPr="003114C5">
              <w:t>1952</w:t>
            </w:r>
          </w:p>
        </w:tc>
        <w:tc>
          <w:tcPr>
            <w:tcW w:w="2550" w:type="pct"/>
            <w:tcBorders>
              <w:top w:val="outset" w:sz="6" w:space="0" w:color="auto"/>
              <w:left w:val="outset" w:sz="6" w:space="0" w:color="auto"/>
              <w:bottom w:val="outset" w:sz="6" w:space="0" w:color="auto"/>
              <w:right w:val="outset" w:sz="6" w:space="0" w:color="auto"/>
            </w:tcBorders>
            <w:vAlign w:val="center"/>
            <w:hideMark/>
          </w:tcPr>
          <w:p w14:paraId="26AAFBF3" w14:textId="77777777" w:rsidR="00840B88" w:rsidRPr="003114C5" w:rsidRDefault="00840B88">
            <w:r w:rsidRPr="003114C5">
              <w:t>96</w:t>
            </w:r>
          </w:p>
        </w:tc>
      </w:tr>
    </w:tbl>
    <w:p w14:paraId="21C83C88" w14:textId="77777777" w:rsidR="00A11101" w:rsidRPr="003114C5" w:rsidRDefault="00A11101" w:rsidP="00A11101">
      <w:pPr>
        <w:pStyle w:val="ListParagraph"/>
        <w:autoSpaceDE w:val="0"/>
        <w:autoSpaceDN w:val="0"/>
        <w:adjustRightInd w:val="0"/>
        <w:jc w:val="both"/>
        <w:rPr>
          <w:color w:val="000000"/>
        </w:rPr>
      </w:pPr>
    </w:p>
    <w:p w14:paraId="2356145B" w14:textId="565F518C" w:rsidR="00840B88" w:rsidRPr="003114C5" w:rsidRDefault="00840B88" w:rsidP="00EA6007">
      <w:pPr>
        <w:pStyle w:val="ListParagraph"/>
        <w:autoSpaceDE w:val="0"/>
        <w:autoSpaceDN w:val="0"/>
        <w:adjustRightInd w:val="0"/>
        <w:jc w:val="both"/>
        <w:rPr>
          <w:color w:val="000000"/>
        </w:rPr>
      </w:pPr>
      <w:r w:rsidRPr="003114C5">
        <w:rPr>
          <w:color w:val="000000"/>
        </w:rPr>
        <w:t>What are the physical addresses for the following logical addresses?</w:t>
      </w:r>
    </w:p>
    <w:p w14:paraId="3857ACD1" w14:textId="77777777" w:rsidR="00840B88" w:rsidRPr="003114C5" w:rsidRDefault="00840B88" w:rsidP="00840B88">
      <w:pPr>
        <w:numPr>
          <w:ilvl w:val="1"/>
          <w:numId w:val="13"/>
        </w:numPr>
        <w:spacing w:before="100" w:beforeAutospacing="1" w:after="100" w:afterAutospacing="1"/>
        <w:rPr>
          <w:color w:val="000000"/>
        </w:rPr>
      </w:pPr>
      <w:r w:rsidRPr="003114C5">
        <w:rPr>
          <w:color w:val="000000"/>
        </w:rPr>
        <w:t>0, 430</w:t>
      </w:r>
    </w:p>
    <w:p w14:paraId="168DABE4" w14:textId="77777777" w:rsidR="00840B88" w:rsidRPr="003114C5" w:rsidRDefault="00840B88" w:rsidP="00840B88">
      <w:pPr>
        <w:numPr>
          <w:ilvl w:val="1"/>
          <w:numId w:val="13"/>
        </w:numPr>
        <w:spacing w:before="100" w:beforeAutospacing="1" w:after="100" w:afterAutospacing="1"/>
        <w:rPr>
          <w:color w:val="000000"/>
        </w:rPr>
      </w:pPr>
      <w:r w:rsidRPr="003114C5">
        <w:rPr>
          <w:color w:val="000000"/>
        </w:rPr>
        <w:t>1, 10</w:t>
      </w:r>
    </w:p>
    <w:p w14:paraId="5407F4C3" w14:textId="77777777" w:rsidR="00840B88" w:rsidRPr="003114C5" w:rsidRDefault="00840B88" w:rsidP="00840B88">
      <w:pPr>
        <w:numPr>
          <w:ilvl w:val="1"/>
          <w:numId w:val="13"/>
        </w:numPr>
        <w:spacing w:before="100" w:beforeAutospacing="1" w:after="100" w:afterAutospacing="1"/>
        <w:rPr>
          <w:color w:val="000000"/>
        </w:rPr>
      </w:pPr>
      <w:r w:rsidRPr="003114C5">
        <w:rPr>
          <w:color w:val="000000"/>
        </w:rPr>
        <w:t>2, 500</w:t>
      </w:r>
    </w:p>
    <w:p w14:paraId="5045B9C0" w14:textId="77777777" w:rsidR="00840B88" w:rsidRPr="003114C5" w:rsidRDefault="00840B88" w:rsidP="00840B88">
      <w:pPr>
        <w:numPr>
          <w:ilvl w:val="1"/>
          <w:numId w:val="13"/>
        </w:numPr>
        <w:spacing w:before="100" w:beforeAutospacing="1" w:after="100" w:afterAutospacing="1"/>
        <w:rPr>
          <w:color w:val="000000"/>
        </w:rPr>
      </w:pPr>
      <w:r w:rsidRPr="003114C5">
        <w:rPr>
          <w:color w:val="000000"/>
        </w:rPr>
        <w:t>3, 400</w:t>
      </w:r>
    </w:p>
    <w:p w14:paraId="19E82346" w14:textId="7AF8CB22" w:rsidR="003E2739" w:rsidRPr="003114C5" w:rsidRDefault="00840B88" w:rsidP="003E2739">
      <w:pPr>
        <w:numPr>
          <w:ilvl w:val="1"/>
          <w:numId w:val="13"/>
        </w:numPr>
        <w:spacing w:before="100" w:beforeAutospacing="1" w:after="100" w:afterAutospacing="1"/>
        <w:rPr>
          <w:color w:val="000000"/>
        </w:rPr>
      </w:pPr>
      <w:r w:rsidRPr="003114C5">
        <w:rPr>
          <w:color w:val="000000"/>
        </w:rPr>
        <w:t>4, 11</w:t>
      </w:r>
      <w:r w:rsidR="003E2739" w:rsidRPr="003114C5">
        <w:rPr>
          <w:color w:val="000000"/>
        </w:rPr>
        <w:t>2</w:t>
      </w:r>
    </w:p>
    <w:p w14:paraId="6654BB65" w14:textId="5D3AC78A" w:rsidR="003E2739" w:rsidRPr="003114C5" w:rsidRDefault="003E2739" w:rsidP="00C046EA">
      <w:pPr>
        <w:pStyle w:val="ListParagraph"/>
        <w:spacing w:before="100" w:beforeAutospacing="1" w:after="100" w:afterAutospacing="1"/>
        <w:rPr>
          <w:color w:val="000000"/>
        </w:rPr>
      </w:pPr>
      <w:r w:rsidRPr="003114C5">
        <w:rPr>
          <w:color w:val="000000"/>
        </w:rPr>
        <w:t xml:space="preserve">To calculate the logical address from </w:t>
      </w:r>
      <w:r w:rsidR="00C046EA" w:rsidRPr="003114C5">
        <w:rPr>
          <w:color w:val="000000"/>
        </w:rPr>
        <w:t>the </w:t>
      </w:r>
      <w:r w:rsidRPr="003114C5">
        <w:rPr>
          <w:color w:val="000000"/>
        </w:rPr>
        <w:t>physical address</w:t>
      </w:r>
      <w:r w:rsidR="00D814A8">
        <w:rPr>
          <w:color w:val="000000"/>
        </w:rPr>
        <w:t xml:space="preserve">. This should be always true </w:t>
      </w:r>
      <w:r w:rsidRPr="003114C5">
        <w:rPr>
          <w:color w:val="000000"/>
        </w:rPr>
        <w:t xml:space="preserve">length&gt;offset of </w:t>
      </w:r>
      <w:r w:rsidR="00C046EA" w:rsidRPr="003114C5">
        <w:rPr>
          <w:color w:val="000000"/>
        </w:rPr>
        <w:t>the </w:t>
      </w:r>
      <w:r w:rsidRPr="003114C5">
        <w:rPr>
          <w:color w:val="000000"/>
        </w:rPr>
        <w:t>logical address.</w:t>
      </w:r>
    </w:p>
    <w:p w14:paraId="3952D990" w14:textId="77777777" w:rsidR="001A74A1" w:rsidRPr="003114C5" w:rsidRDefault="001A74A1" w:rsidP="00C046EA">
      <w:pPr>
        <w:pStyle w:val="ListParagraph"/>
        <w:spacing w:before="100" w:beforeAutospacing="1" w:after="100" w:afterAutospacing="1"/>
        <w:rPr>
          <w:color w:val="000000"/>
        </w:rPr>
      </w:pPr>
    </w:p>
    <w:p w14:paraId="5BA5FD83" w14:textId="4DEB4FED" w:rsidR="003E2739" w:rsidRPr="003114C5" w:rsidRDefault="00C046EA" w:rsidP="00C046EA">
      <w:pPr>
        <w:pStyle w:val="ListParagraph"/>
        <w:spacing w:before="100" w:beforeAutospacing="1" w:after="100" w:afterAutospacing="1"/>
        <w:rPr>
          <w:color w:val="000000"/>
        </w:rPr>
      </w:pPr>
      <w:r w:rsidRPr="003114C5">
        <w:rPr>
          <w:color w:val="000000"/>
        </w:rPr>
        <w:t>a) Length</w:t>
      </w:r>
      <w:r w:rsidR="003E2739" w:rsidRPr="003114C5">
        <w:rPr>
          <w:color w:val="000000"/>
        </w:rPr>
        <w:t>&gt;physical address so, physical address exits</w:t>
      </w:r>
    </w:p>
    <w:p w14:paraId="09FB730B" w14:textId="5F5A7B05" w:rsidR="003E2739" w:rsidRPr="003114C5" w:rsidRDefault="003E2739" w:rsidP="00C046EA">
      <w:pPr>
        <w:pStyle w:val="ListParagraph"/>
        <w:spacing w:before="100" w:beforeAutospacing="1" w:after="100" w:afterAutospacing="1"/>
        <w:rPr>
          <w:color w:val="000000"/>
        </w:rPr>
      </w:pPr>
      <w:r w:rsidRPr="003114C5">
        <w:rPr>
          <w:color w:val="000000"/>
        </w:rPr>
        <w:t xml:space="preserve">              Physical address= Base + offset </w:t>
      </w:r>
      <w:r w:rsidR="00C046EA" w:rsidRPr="003114C5">
        <w:rPr>
          <w:color w:val="000000"/>
        </w:rPr>
        <w:t>=</w:t>
      </w:r>
      <w:r w:rsidRPr="003114C5">
        <w:rPr>
          <w:color w:val="000000"/>
        </w:rPr>
        <w:t xml:space="preserve"> 219+430</w:t>
      </w:r>
      <w:r w:rsidR="00C046EA" w:rsidRPr="003114C5">
        <w:rPr>
          <w:color w:val="000000"/>
        </w:rPr>
        <w:t xml:space="preserve"> </w:t>
      </w:r>
      <w:r w:rsidRPr="003114C5">
        <w:rPr>
          <w:color w:val="000000"/>
        </w:rPr>
        <w:t>=</w:t>
      </w:r>
      <w:r w:rsidR="00C046EA" w:rsidRPr="003114C5">
        <w:rPr>
          <w:color w:val="000000"/>
        </w:rPr>
        <w:t xml:space="preserve"> </w:t>
      </w:r>
      <w:r w:rsidRPr="003114C5">
        <w:rPr>
          <w:color w:val="000000"/>
        </w:rPr>
        <w:t>649</w:t>
      </w:r>
    </w:p>
    <w:p w14:paraId="04CF3465" w14:textId="77777777" w:rsidR="001A74A1" w:rsidRPr="003114C5" w:rsidRDefault="001A74A1" w:rsidP="00C046EA">
      <w:pPr>
        <w:pStyle w:val="ListParagraph"/>
        <w:spacing w:before="100" w:beforeAutospacing="1" w:after="100" w:afterAutospacing="1"/>
        <w:rPr>
          <w:color w:val="000000"/>
        </w:rPr>
      </w:pPr>
    </w:p>
    <w:p w14:paraId="0E79286B" w14:textId="7A8B7D6B" w:rsidR="003E2739" w:rsidRPr="003114C5" w:rsidRDefault="003E2739" w:rsidP="00C046EA">
      <w:pPr>
        <w:pStyle w:val="ListParagraph"/>
        <w:spacing w:before="100" w:beforeAutospacing="1" w:after="100" w:afterAutospacing="1"/>
        <w:rPr>
          <w:color w:val="000000"/>
        </w:rPr>
      </w:pPr>
      <w:r w:rsidRPr="003114C5">
        <w:rPr>
          <w:color w:val="000000"/>
        </w:rPr>
        <w:t xml:space="preserve">b) Length&gt;offset so, </w:t>
      </w:r>
      <w:r w:rsidR="00C046EA" w:rsidRPr="003114C5">
        <w:rPr>
          <w:color w:val="000000"/>
        </w:rPr>
        <w:t>the </w:t>
      </w:r>
      <w:r w:rsidRPr="003114C5">
        <w:rPr>
          <w:color w:val="000000"/>
        </w:rPr>
        <w:t xml:space="preserve">physical address </w:t>
      </w:r>
      <w:r w:rsidR="00C046EA" w:rsidRPr="003114C5">
        <w:rPr>
          <w:color w:val="000000"/>
        </w:rPr>
        <w:t>exists.</w:t>
      </w:r>
    </w:p>
    <w:p w14:paraId="591045EB" w14:textId="29800461" w:rsidR="003E2739" w:rsidRPr="003114C5" w:rsidRDefault="003E2739" w:rsidP="00C046EA">
      <w:pPr>
        <w:pStyle w:val="ListParagraph"/>
        <w:spacing w:before="100" w:beforeAutospacing="1" w:after="100" w:afterAutospacing="1"/>
        <w:rPr>
          <w:color w:val="000000"/>
        </w:rPr>
      </w:pPr>
      <w:r w:rsidRPr="003114C5">
        <w:rPr>
          <w:color w:val="000000"/>
        </w:rPr>
        <w:t>Physical address= Base + offset = 10</w:t>
      </w:r>
      <w:r w:rsidR="00C046EA" w:rsidRPr="003114C5">
        <w:rPr>
          <w:color w:val="000000"/>
        </w:rPr>
        <w:t xml:space="preserve"> </w:t>
      </w:r>
      <w:r w:rsidRPr="003114C5">
        <w:rPr>
          <w:color w:val="000000"/>
        </w:rPr>
        <w:t>+</w:t>
      </w:r>
      <w:r w:rsidR="00C046EA" w:rsidRPr="003114C5">
        <w:rPr>
          <w:color w:val="000000"/>
        </w:rPr>
        <w:t xml:space="preserve"> </w:t>
      </w:r>
      <w:r w:rsidRPr="003114C5">
        <w:rPr>
          <w:color w:val="000000"/>
        </w:rPr>
        <w:t>2300</w:t>
      </w:r>
      <w:r w:rsidR="00C046EA" w:rsidRPr="003114C5">
        <w:rPr>
          <w:color w:val="000000"/>
        </w:rPr>
        <w:t xml:space="preserve"> </w:t>
      </w:r>
      <w:r w:rsidRPr="003114C5">
        <w:rPr>
          <w:color w:val="000000"/>
        </w:rPr>
        <w:t>= 2310</w:t>
      </w:r>
    </w:p>
    <w:p w14:paraId="60573949" w14:textId="77777777" w:rsidR="003E2739" w:rsidRPr="003114C5" w:rsidRDefault="003E2739" w:rsidP="00C046EA">
      <w:pPr>
        <w:pStyle w:val="ListParagraph"/>
        <w:spacing w:before="100" w:beforeAutospacing="1" w:after="100" w:afterAutospacing="1"/>
        <w:rPr>
          <w:color w:val="000000"/>
        </w:rPr>
      </w:pPr>
    </w:p>
    <w:p w14:paraId="0D3D9B76" w14:textId="23F306C0" w:rsidR="003E2739" w:rsidRPr="003114C5" w:rsidRDefault="003E2739" w:rsidP="00C046EA">
      <w:pPr>
        <w:pStyle w:val="ListParagraph"/>
        <w:spacing w:before="100" w:beforeAutospacing="1" w:after="100" w:afterAutospacing="1"/>
        <w:rPr>
          <w:color w:val="000000"/>
        </w:rPr>
      </w:pPr>
      <w:r w:rsidRPr="003114C5">
        <w:rPr>
          <w:color w:val="000000"/>
        </w:rPr>
        <w:t>c) Length</w:t>
      </w:r>
      <w:r w:rsidR="00C046EA" w:rsidRPr="003114C5">
        <w:rPr>
          <w:color w:val="000000"/>
        </w:rPr>
        <w:t xml:space="preserve"> </w:t>
      </w:r>
      <w:r w:rsidRPr="003114C5">
        <w:rPr>
          <w:color w:val="000000"/>
        </w:rPr>
        <w:t>&lt;</w:t>
      </w:r>
      <w:r w:rsidR="00C046EA" w:rsidRPr="003114C5">
        <w:rPr>
          <w:color w:val="000000"/>
        </w:rPr>
        <w:t xml:space="preserve"> </w:t>
      </w:r>
      <w:r w:rsidRPr="003114C5">
        <w:rPr>
          <w:color w:val="000000"/>
        </w:rPr>
        <w:t>offset</w:t>
      </w:r>
      <w:r w:rsidR="00C046EA" w:rsidRPr="003114C5">
        <w:rPr>
          <w:color w:val="000000"/>
        </w:rPr>
        <w:t>, so this is an invalid address.</w:t>
      </w:r>
    </w:p>
    <w:p w14:paraId="0F81AD9A" w14:textId="77777777" w:rsidR="003E2739" w:rsidRPr="003114C5" w:rsidRDefault="003E2739" w:rsidP="00C046EA">
      <w:pPr>
        <w:pStyle w:val="ListParagraph"/>
        <w:spacing w:before="100" w:beforeAutospacing="1" w:after="100" w:afterAutospacing="1"/>
        <w:rPr>
          <w:color w:val="000000"/>
        </w:rPr>
      </w:pPr>
    </w:p>
    <w:p w14:paraId="7CED951A" w14:textId="01504157" w:rsidR="003E2739" w:rsidRPr="003114C5" w:rsidRDefault="003E2739" w:rsidP="00C046EA">
      <w:pPr>
        <w:pStyle w:val="ListParagraph"/>
        <w:spacing w:before="100" w:beforeAutospacing="1" w:after="100" w:afterAutospacing="1"/>
        <w:rPr>
          <w:color w:val="000000"/>
        </w:rPr>
      </w:pPr>
      <w:r w:rsidRPr="003114C5">
        <w:rPr>
          <w:color w:val="000000"/>
        </w:rPr>
        <w:t xml:space="preserve">d) Length&gt;Offset </w:t>
      </w:r>
    </w:p>
    <w:p w14:paraId="417E146F" w14:textId="3012C432" w:rsidR="003E2739" w:rsidRPr="003114C5" w:rsidRDefault="003E2739" w:rsidP="00C046EA">
      <w:pPr>
        <w:pStyle w:val="ListParagraph"/>
        <w:spacing w:before="100" w:beforeAutospacing="1" w:after="100" w:afterAutospacing="1"/>
        <w:rPr>
          <w:color w:val="000000"/>
        </w:rPr>
      </w:pPr>
      <w:r w:rsidRPr="003114C5">
        <w:rPr>
          <w:color w:val="000000"/>
        </w:rPr>
        <w:t>Physical address= Base + offset = 400</w:t>
      </w:r>
      <w:r w:rsidR="009A3675" w:rsidRPr="003114C5">
        <w:rPr>
          <w:color w:val="000000"/>
        </w:rPr>
        <w:t xml:space="preserve"> </w:t>
      </w:r>
      <w:r w:rsidRPr="003114C5">
        <w:rPr>
          <w:color w:val="000000"/>
        </w:rPr>
        <w:t>+</w:t>
      </w:r>
      <w:r w:rsidR="009A3675" w:rsidRPr="003114C5">
        <w:rPr>
          <w:color w:val="000000"/>
        </w:rPr>
        <w:t xml:space="preserve"> </w:t>
      </w:r>
      <w:r w:rsidRPr="003114C5">
        <w:rPr>
          <w:color w:val="000000"/>
        </w:rPr>
        <w:t>1327= 1727</w:t>
      </w:r>
    </w:p>
    <w:p w14:paraId="3ED56053" w14:textId="2711687D" w:rsidR="00436444" w:rsidRPr="003114C5" w:rsidRDefault="00436444" w:rsidP="00C046EA">
      <w:pPr>
        <w:pStyle w:val="ListParagraph"/>
        <w:spacing w:before="100" w:beforeAutospacing="1" w:after="100" w:afterAutospacing="1"/>
        <w:rPr>
          <w:color w:val="000000"/>
        </w:rPr>
      </w:pPr>
      <w:r w:rsidRPr="003114C5">
        <w:rPr>
          <w:color w:val="000000"/>
        </w:rPr>
        <w:t>e) Length &lt; offset, So this is an invalid address.</w:t>
      </w:r>
    </w:p>
    <w:p w14:paraId="517DE8B1" w14:textId="77777777" w:rsidR="003E2739" w:rsidRPr="003114C5" w:rsidRDefault="003E2739" w:rsidP="003E2739">
      <w:pPr>
        <w:spacing w:before="100" w:beforeAutospacing="1" w:after="100" w:afterAutospacing="1"/>
        <w:ind w:left="1440"/>
        <w:rPr>
          <w:color w:val="000000"/>
        </w:rPr>
      </w:pPr>
    </w:p>
    <w:p w14:paraId="1EE49550" w14:textId="13CA40BC" w:rsidR="00840B88" w:rsidRPr="003114C5" w:rsidRDefault="00827B19" w:rsidP="00CB0B27">
      <w:pPr>
        <w:pStyle w:val="ListParagraph"/>
        <w:numPr>
          <w:ilvl w:val="0"/>
          <w:numId w:val="12"/>
        </w:numPr>
        <w:autoSpaceDE w:val="0"/>
        <w:autoSpaceDN w:val="0"/>
        <w:adjustRightInd w:val="0"/>
        <w:jc w:val="both"/>
        <w:rPr>
          <w:color w:val="000000"/>
        </w:rPr>
      </w:pPr>
      <w:r w:rsidRPr="003114C5">
        <w:rPr>
          <w:color w:val="000000"/>
        </w:rPr>
        <w:t xml:space="preserve">(10 points) </w:t>
      </w:r>
      <w:r w:rsidR="00840B88" w:rsidRPr="003114C5">
        <w:rPr>
          <w:color w:val="000000"/>
        </w:rPr>
        <w:t>Assuming a 1 KB page size, what are the page numbers and offsets for the following address references (provided as decimal numbers):</w:t>
      </w:r>
    </w:p>
    <w:p w14:paraId="4240F2E2" w14:textId="77777777" w:rsidR="00840B88" w:rsidRPr="003114C5" w:rsidRDefault="00840B88" w:rsidP="00CB05F6">
      <w:pPr>
        <w:numPr>
          <w:ilvl w:val="1"/>
          <w:numId w:val="14"/>
        </w:numPr>
        <w:spacing w:before="100" w:beforeAutospacing="1" w:after="100" w:afterAutospacing="1"/>
        <w:rPr>
          <w:color w:val="000000"/>
        </w:rPr>
      </w:pPr>
      <w:r w:rsidRPr="003114C5">
        <w:rPr>
          <w:color w:val="000000"/>
        </w:rPr>
        <w:t>2375</w:t>
      </w:r>
    </w:p>
    <w:p w14:paraId="50B29341" w14:textId="77777777" w:rsidR="00840B88" w:rsidRPr="003114C5" w:rsidRDefault="00840B88" w:rsidP="00CB05F6">
      <w:pPr>
        <w:numPr>
          <w:ilvl w:val="1"/>
          <w:numId w:val="14"/>
        </w:numPr>
        <w:spacing w:before="100" w:beforeAutospacing="1" w:after="100" w:afterAutospacing="1"/>
        <w:rPr>
          <w:color w:val="000000"/>
        </w:rPr>
      </w:pPr>
      <w:r w:rsidRPr="003114C5">
        <w:rPr>
          <w:color w:val="000000"/>
        </w:rPr>
        <w:t>19366</w:t>
      </w:r>
    </w:p>
    <w:p w14:paraId="6DC80591" w14:textId="77777777" w:rsidR="00840B88" w:rsidRPr="003114C5" w:rsidRDefault="00840B88" w:rsidP="00CB05F6">
      <w:pPr>
        <w:numPr>
          <w:ilvl w:val="1"/>
          <w:numId w:val="14"/>
        </w:numPr>
        <w:spacing w:before="100" w:beforeAutospacing="1" w:after="100" w:afterAutospacing="1"/>
        <w:rPr>
          <w:color w:val="000000"/>
        </w:rPr>
      </w:pPr>
      <w:r w:rsidRPr="003114C5">
        <w:rPr>
          <w:color w:val="000000"/>
        </w:rPr>
        <w:t>30000</w:t>
      </w:r>
    </w:p>
    <w:p w14:paraId="2D8A8D87" w14:textId="77777777" w:rsidR="00840B88" w:rsidRPr="003114C5" w:rsidRDefault="00840B88" w:rsidP="00CB05F6">
      <w:pPr>
        <w:numPr>
          <w:ilvl w:val="1"/>
          <w:numId w:val="14"/>
        </w:numPr>
        <w:spacing w:before="100" w:beforeAutospacing="1" w:after="100" w:afterAutospacing="1"/>
        <w:rPr>
          <w:color w:val="000000"/>
        </w:rPr>
      </w:pPr>
      <w:r w:rsidRPr="003114C5">
        <w:rPr>
          <w:color w:val="000000"/>
        </w:rPr>
        <w:t>256</w:t>
      </w:r>
    </w:p>
    <w:p w14:paraId="376445A4" w14:textId="77777777" w:rsidR="00840B88" w:rsidRPr="003114C5" w:rsidRDefault="00840B88" w:rsidP="00CB05F6">
      <w:pPr>
        <w:numPr>
          <w:ilvl w:val="1"/>
          <w:numId w:val="14"/>
        </w:numPr>
        <w:spacing w:before="100" w:beforeAutospacing="1" w:after="100" w:afterAutospacing="1"/>
        <w:rPr>
          <w:color w:val="000000"/>
        </w:rPr>
      </w:pPr>
      <w:r w:rsidRPr="003114C5">
        <w:rPr>
          <w:color w:val="000000"/>
        </w:rPr>
        <w:t>16385</w:t>
      </w:r>
    </w:p>
    <w:p w14:paraId="3AB76BE2" w14:textId="7AE63C6E" w:rsidR="003114C5" w:rsidRPr="003114C5" w:rsidRDefault="003114C5" w:rsidP="003114C5">
      <w:r w:rsidRPr="003114C5">
        <w:t>A</w:t>
      </w:r>
      <w:r w:rsidRPr="003114C5">
        <w:t>ssuming a 1 KB page size (1024 bytes), we calculate the page number and offset for each address by dividing the address by the page size.</w:t>
      </w:r>
    </w:p>
    <w:p w14:paraId="29B286E8" w14:textId="77777777" w:rsidR="003114C5" w:rsidRPr="003114C5" w:rsidRDefault="003114C5" w:rsidP="003114C5">
      <w:r w:rsidRPr="003114C5">
        <w:t>2375:</w:t>
      </w:r>
    </w:p>
    <w:p w14:paraId="40EE48E6" w14:textId="209F2422" w:rsidR="003114C5" w:rsidRPr="003114C5" w:rsidRDefault="003114C5" w:rsidP="003114C5">
      <w:r w:rsidRPr="003114C5">
        <w:t>Page Number = 2375 / 1024 = 2</w:t>
      </w:r>
    </w:p>
    <w:p w14:paraId="106F787F" w14:textId="77777777" w:rsidR="003114C5" w:rsidRPr="003114C5" w:rsidRDefault="003114C5" w:rsidP="003114C5">
      <w:r w:rsidRPr="003114C5">
        <w:t>Offset = 2375 % 1024 = 327</w:t>
      </w:r>
    </w:p>
    <w:p w14:paraId="2519ED82" w14:textId="77777777" w:rsidR="00714875" w:rsidRDefault="00714875" w:rsidP="003114C5"/>
    <w:p w14:paraId="6A08777C" w14:textId="393443CD" w:rsidR="003114C5" w:rsidRPr="003114C5" w:rsidRDefault="003114C5" w:rsidP="003114C5">
      <w:r w:rsidRPr="003114C5">
        <w:t>19366:</w:t>
      </w:r>
    </w:p>
    <w:p w14:paraId="61DCC023" w14:textId="1439EF0A" w:rsidR="003114C5" w:rsidRPr="003114C5" w:rsidRDefault="003114C5" w:rsidP="003114C5">
      <w:r w:rsidRPr="003114C5">
        <w:t>Page Number = 19366 / 1024 = 18</w:t>
      </w:r>
    </w:p>
    <w:p w14:paraId="6CC3F4B9" w14:textId="77777777" w:rsidR="003114C5" w:rsidRPr="003114C5" w:rsidRDefault="003114C5" w:rsidP="003114C5">
      <w:r w:rsidRPr="003114C5">
        <w:t>Offset = 19366 % 1024 = 934</w:t>
      </w:r>
    </w:p>
    <w:p w14:paraId="5A83F690" w14:textId="77777777" w:rsidR="00714875" w:rsidRDefault="00714875" w:rsidP="003114C5"/>
    <w:p w14:paraId="21D7F168" w14:textId="6EB96C7D" w:rsidR="003114C5" w:rsidRPr="003114C5" w:rsidRDefault="003114C5" w:rsidP="003114C5">
      <w:r w:rsidRPr="003114C5">
        <w:t>30000:</w:t>
      </w:r>
    </w:p>
    <w:p w14:paraId="7454F25A" w14:textId="0D941F70" w:rsidR="003114C5" w:rsidRPr="003114C5" w:rsidRDefault="003114C5" w:rsidP="003114C5">
      <w:r w:rsidRPr="003114C5">
        <w:t>Page Number = 30000 / 1024 = 29</w:t>
      </w:r>
    </w:p>
    <w:p w14:paraId="79E26326" w14:textId="1D91C62D" w:rsidR="003114C5" w:rsidRPr="003114C5" w:rsidRDefault="003114C5" w:rsidP="003114C5">
      <w:r w:rsidRPr="003114C5">
        <w:t>Offset = 30000 % 1024 = 3</w:t>
      </w:r>
      <w:r w:rsidR="00B43F3D">
        <w:t>04</w:t>
      </w:r>
    </w:p>
    <w:p w14:paraId="1C8CF58C" w14:textId="77777777" w:rsidR="00714875" w:rsidRDefault="00714875" w:rsidP="003114C5"/>
    <w:p w14:paraId="686B56DF" w14:textId="1396D598" w:rsidR="003114C5" w:rsidRPr="003114C5" w:rsidRDefault="003114C5" w:rsidP="003114C5">
      <w:r w:rsidRPr="003114C5">
        <w:t>256:</w:t>
      </w:r>
    </w:p>
    <w:p w14:paraId="78F08DCA" w14:textId="72AD1EAE" w:rsidR="003114C5" w:rsidRPr="003114C5" w:rsidRDefault="003114C5" w:rsidP="003114C5">
      <w:r w:rsidRPr="003114C5">
        <w:t>Page Number = 256 /</w:t>
      </w:r>
      <w:r w:rsidR="0055253D">
        <w:t xml:space="preserve"> </w:t>
      </w:r>
      <w:r w:rsidRPr="003114C5">
        <w:t>1024 = 0</w:t>
      </w:r>
    </w:p>
    <w:p w14:paraId="3F7C63FC" w14:textId="77777777" w:rsidR="003114C5" w:rsidRPr="003114C5" w:rsidRDefault="003114C5" w:rsidP="003114C5">
      <w:r w:rsidRPr="003114C5">
        <w:t>Offset = 256 % 1024 = 256</w:t>
      </w:r>
    </w:p>
    <w:p w14:paraId="3F5229E9" w14:textId="77777777" w:rsidR="00714875" w:rsidRDefault="00714875" w:rsidP="003114C5"/>
    <w:p w14:paraId="0C4DD777" w14:textId="66B4C0B7" w:rsidR="003114C5" w:rsidRPr="003114C5" w:rsidRDefault="003114C5" w:rsidP="003114C5">
      <w:r w:rsidRPr="003114C5">
        <w:t>16385:</w:t>
      </w:r>
    </w:p>
    <w:p w14:paraId="214FAC8D" w14:textId="27099829" w:rsidR="003114C5" w:rsidRPr="003114C5" w:rsidRDefault="003114C5" w:rsidP="003114C5">
      <w:r w:rsidRPr="003114C5">
        <w:t>Page Number = 16385 / 1024 = 16</w:t>
      </w:r>
    </w:p>
    <w:p w14:paraId="596192DE" w14:textId="26FE54F7" w:rsidR="00437708" w:rsidRDefault="003114C5" w:rsidP="00E3101A">
      <w:r w:rsidRPr="003114C5">
        <w:t>Offset = 16385 % 1024 = 1</w:t>
      </w:r>
    </w:p>
    <w:p w14:paraId="6EFBC424" w14:textId="77777777" w:rsidR="00E3101A" w:rsidRPr="00E3101A" w:rsidRDefault="00E3101A" w:rsidP="00E3101A"/>
    <w:p w14:paraId="04720D5A" w14:textId="332AD885" w:rsidR="00840B88" w:rsidRPr="003114C5" w:rsidRDefault="00EF3A54" w:rsidP="00EF3A54">
      <w:pPr>
        <w:pStyle w:val="ListParagraph"/>
        <w:numPr>
          <w:ilvl w:val="0"/>
          <w:numId w:val="12"/>
        </w:numPr>
        <w:autoSpaceDE w:val="0"/>
        <w:autoSpaceDN w:val="0"/>
        <w:adjustRightInd w:val="0"/>
        <w:jc w:val="both"/>
        <w:rPr>
          <w:color w:val="000000"/>
        </w:rPr>
      </w:pPr>
      <w:r w:rsidRPr="003114C5">
        <w:rPr>
          <w:color w:val="000000"/>
        </w:rPr>
        <w:t xml:space="preserve">(10 points) </w:t>
      </w:r>
      <w:r w:rsidR="00840B88" w:rsidRPr="003114C5">
        <w:rPr>
          <w:color w:val="000000"/>
        </w:rPr>
        <w:t>Consider a logical address space of 32 pages with 1024 Bytes per page; mapped onto a physical memory of 16 frames.</w:t>
      </w:r>
    </w:p>
    <w:p w14:paraId="2676DAB6" w14:textId="77777777" w:rsidR="00840B88" w:rsidRDefault="00840B88" w:rsidP="00CB05F6">
      <w:pPr>
        <w:numPr>
          <w:ilvl w:val="1"/>
          <w:numId w:val="15"/>
        </w:numPr>
        <w:spacing w:before="100" w:beforeAutospacing="1" w:after="100" w:afterAutospacing="1"/>
        <w:rPr>
          <w:color w:val="000000"/>
        </w:rPr>
      </w:pPr>
      <w:r w:rsidRPr="003114C5">
        <w:rPr>
          <w:color w:val="000000"/>
        </w:rPr>
        <w:t>How many bits are required in the logical address?</w:t>
      </w:r>
    </w:p>
    <w:p w14:paraId="5242451E" w14:textId="68076BDF" w:rsidR="001D08AE" w:rsidRDefault="001D08AE" w:rsidP="001D08AE">
      <w:pPr>
        <w:spacing w:before="100" w:beforeAutospacing="1" w:after="100" w:afterAutospacing="1"/>
        <w:ind w:left="1440"/>
        <w:rPr>
          <w:color w:val="000000"/>
        </w:rPr>
      </w:pPr>
      <w:r>
        <w:rPr>
          <w:color w:val="000000"/>
        </w:rPr>
        <w:t xml:space="preserve">Log2(32) =5bits </w:t>
      </w:r>
    </w:p>
    <w:p w14:paraId="165FE572" w14:textId="792F4EDB" w:rsidR="001D08AE" w:rsidRDefault="001D08AE" w:rsidP="001D08AE">
      <w:pPr>
        <w:spacing w:before="100" w:beforeAutospacing="1" w:after="100" w:afterAutospacing="1"/>
        <w:ind w:left="1440"/>
        <w:rPr>
          <w:color w:val="000000"/>
        </w:rPr>
      </w:pPr>
      <w:r>
        <w:rPr>
          <w:color w:val="000000"/>
        </w:rPr>
        <w:t>Log2(1024) =10 bits</w:t>
      </w:r>
    </w:p>
    <w:p w14:paraId="72C1B462" w14:textId="54BDB3D0" w:rsidR="00793E6D" w:rsidRPr="003114C5" w:rsidRDefault="00793E6D" w:rsidP="00793E6D">
      <w:pPr>
        <w:spacing w:before="100" w:beforeAutospacing="1" w:after="100" w:afterAutospacing="1"/>
        <w:ind w:left="1440"/>
        <w:rPr>
          <w:color w:val="000000"/>
        </w:rPr>
      </w:pPr>
      <w:r>
        <w:rPr>
          <w:color w:val="000000"/>
        </w:rPr>
        <w:t>15 bits are required in the logical address.</w:t>
      </w:r>
    </w:p>
    <w:p w14:paraId="38B1479E" w14:textId="77777777" w:rsidR="00840B88" w:rsidRDefault="00840B88" w:rsidP="00CB05F6">
      <w:pPr>
        <w:numPr>
          <w:ilvl w:val="1"/>
          <w:numId w:val="15"/>
        </w:numPr>
        <w:spacing w:before="100" w:beforeAutospacing="1" w:after="100" w:afterAutospacing="1"/>
        <w:rPr>
          <w:color w:val="000000"/>
        </w:rPr>
      </w:pPr>
      <w:r w:rsidRPr="003114C5">
        <w:rPr>
          <w:color w:val="000000"/>
        </w:rPr>
        <w:t>How many bits are required in the physical address?</w:t>
      </w:r>
    </w:p>
    <w:p w14:paraId="2FC7185E" w14:textId="5EFE47CA" w:rsidR="00703BAD" w:rsidRDefault="00703BAD" w:rsidP="00703BAD">
      <w:pPr>
        <w:pStyle w:val="ListParagraph"/>
        <w:spacing w:before="100" w:beforeAutospacing="1" w:after="100" w:afterAutospacing="1"/>
        <w:rPr>
          <w:color w:val="000000"/>
        </w:rPr>
      </w:pPr>
      <w:r>
        <w:rPr>
          <w:color w:val="000000"/>
        </w:rPr>
        <w:lastRenderedPageBreak/>
        <w:t>There are 16 frames.</w:t>
      </w:r>
    </w:p>
    <w:p w14:paraId="54AD2F6F" w14:textId="393B3759" w:rsidR="00703BAD" w:rsidRPr="00703BAD" w:rsidRDefault="00703BAD" w:rsidP="00703BAD">
      <w:pPr>
        <w:pStyle w:val="ListParagraph"/>
        <w:spacing w:before="100" w:beforeAutospacing="1" w:after="100" w:afterAutospacing="1"/>
        <w:rPr>
          <w:color w:val="000000"/>
        </w:rPr>
      </w:pPr>
      <w:r w:rsidRPr="00703BAD">
        <w:rPr>
          <w:color w:val="000000"/>
        </w:rPr>
        <w:t>Log2(</w:t>
      </w:r>
      <w:r>
        <w:rPr>
          <w:color w:val="000000"/>
        </w:rPr>
        <w:t>16</w:t>
      </w:r>
      <w:r w:rsidRPr="00703BAD">
        <w:rPr>
          <w:color w:val="000000"/>
        </w:rPr>
        <w:t>) =</w:t>
      </w:r>
      <w:r>
        <w:rPr>
          <w:color w:val="000000"/>
        </w:rPr>
        <w:t>4</w:t>
      </w:r>
      <w:r w:rsidRPr="00703BAD">
        <w:rPr>
          <w:color w:val="000000"/>
        </w:rPr>
        <w:t xml:space="preserve">bits </w:t>
      </w:r>
    </w:p>
    <w:p w14:paraId="13018C18" w14:textId="77777777" w:rsidR="00703BAD" w:rsidRPr="00703BAD" w:rsidRDefault="00703BAD" w:rsidP="00703BAD">
      <w:pPr>
        <w:pStyle w:val="ListParagraph"/>
        <w:spacing w:before="100" w:beforeAutospacing="1" w:after="100" w:afterAutospacing="1"/>
        <w:rPr>
          <w:color w:val="000000"/>
        </w:rPr>
      </w:pPr>
      <w:r w:rsidRPr="00703BAD">
        <w:rPr>
          <w:color w:val="000000"/>
        </w:rPr>
        <w:t>Log2(1024) =10 bits</w:t>
      </w:r>
    </w:p>
    <w:p w14:paraId="6A1221F2" w14:textId="77777777" w:rsidR="00703BAD" w:rsidRDefault="00703BAD" w:rsidP="00823E74">
      <w:pPr>
        <w:spacing w:before="100" w:beforeAutospacing="1" w:after="100" w:afterAutospacing="1"/>
        <w:ind w:left="1440"/>
        <w:rPr>
          <w:color w:val="000000"/>
        </w:rPr>
      </w:pPr>
    </w:p>
    <w:p w14:paraId="528C3A23" w14:textId="321BA83E" w:rsidR="00823E74" w:rsidRPr="003114C5" w:rsidRDefault="00823E74" w:rsidP="00823E74">
      <w:pPr>
        <w:spacing w:before="100" w:beforeAutospacing="1" w:after="100" w:afterAutospacing="1"/>
        <w:ind w:left="1440"/>
        <w:rPr>
          <w:color w:val="000000"/>
        </w:rPr>
      </w:pPr>
      <w:r>
        <w:rPr>
          <w:color w:val="000000"/>
        </w:rPr>
        <w:t>14 bits are required in the physical address.</w:t>
      </w:r>
    </w:p>
    <w:sectPr w:rsidR="00823E74" w:rsidRPr="003114C5" w:rsidSect="00742A26">
      <w:footerReference w:type="default" r:id="rId7"/>
      <w:headerReference w:type="first" r:id="rId8"/>
      <w:footerReference w:type="first" r:id="rId9"/>
      <w:pgSz w:w="12240" w:h="15840" w:code="1"/>
      <w:pgMar w:top="1440" w:right="1440" w:bottom="1440" w:left="1440"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F5E9F" w14:textId="77777777" w:rsidR="00862556" w:rsidRDefault="00862556">
      <w:r>
        <w:separator/>
      </w:r>
    </w:p>
  </w:endnote>
  <w:endnote w:type="continuationSeparator" w:id="0">
    <w:p w14:paraId="38D15CEA" w14:textId="77777777" w:rsidR="00862556" w:rsidRDefault="00862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52FB1" w14:textId="42008B35" w:rsidR="00F8617C" w:rsidRDefault="003A455F">
    <w:pPr>
      <w:pStyle w:val="Footer"/>
      <w:jc w:val="center"/>
    </w:pPr>
    <w:r>
      <w:rPr>
        <w:rStyle w:val="PageNumber"/>
      </w:rPr>
      <w:fldChar w:fldCharType="begin"/>
    </w:r>
    <w:r w:rsidR="00F8617C">
      <w:rPr>
        <w:rStyle w:val="PageNumber"/>
      </w:rPr>
      <w:instrText xml:space="preserve"> PAGE </w:instrText>
    </w:r>
    <w:r>
      <w:rPr>
        <w:rStyle w:val="PageNumber"/>
      </w:rPr>
      <w:fldChar w:fldCharType="separate"/>
    </w:r>
    <w:r w:rsidR="00AC78EF">
      <w:rPr>
        <w:rStyle w:val="PageNumber"/>
        <w:noProof/>
      </w:rPr>
      <w:t>2</w:t>
    </w:r>
    <w:r>
      <w:rPr>
        <w:rStyle w:val="PageNumber"/>
      </w:rPr>
      <w:fldChar w:fldCharType="end"/>
    </w:r>
    <w:r w:rsidR="00F8617C">
      <w:rPr>
        <w:rStyle w:val="PageNumber"/>
      </w:rPr>
      <w:t xml:space="preserve"> of </w:t>
    </w:r>
    <w:r>
      <w:rPr>
        <w:rStyle w:val="PageNumber"/>
      </w:rPr>
      <w:fldChar w:fldCharType="begin"/>
    </w:r>
    <w:r w:rsidR="00F8617C">
      <w:rPr>
        <w:rStyle w:val="PageNumber"/>
      </w:rPr>
      <w:instrText xml:space="preserve"> NUMPAGES </w:instrText>
    </w:r>
    <w:r>
      <w:rPr>
        <w:rStyle w:val="PageNumber"/>
      </w:rPr>
      <w:fldChar w:fldCharType="separate"/>
    </w:r>
    <w:r w:rsidR="00AC78EF">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75E9D" w14:textId="2A4098BD" w:rsidR="00F8617C" w:rsidRDefault="003A455F">
    <w:pPr>
      <w:pStyle w:val="Footer"/>
      <w:jc w:val="center"/>
    </w:pPr>
    <w:r>
      <w:rPr>
        <w:rStyle w:val="PageNumber"/>
      </w:rPr>
      <w:fldChar w:fldCharType="begin"/>
    </w:r>
    <w:r w:rsidR="00F8617C">
      <w:rPr>
        <w:rStyle w:val="PageNumber"/>
      </w:rPr>
      <w:instrText xml:space="preserve"> PAGE </w:instrText>
    </w:r>
    <w:r>
      <w:rPr>
        <w:rStyle w:val="PageNumber"/>
      </w:rPr>
      <w:fldChar w:fldCharType="separate"/>
    </w:r>
    <w:r w:rsidR="00AC78EF">
      <w:rPr>
        <w:rStyle w:val="PageNumber"/>
        <w:noProof/>
      </w:rPr>
      <w:t>1</w:t>
    </w:r>
    <w:r>
      <w:rPr>
        <w:rStyle w:val="PageNumber"/>
      </w:rPr>
      <w:fldChar w:fldCharType="end"/>
    </w:r>
    <w:r w:rsidR="00F8617C">
      <w:rPr>
        <w:rStyle w:val="PageNumber"/>
      </w:rPr>
      <w:t xml:space="preserve"> of </w:t>
    </w:r>
    <w:r>
      <w:rPr>
        <w:rStyle w:val="PageNumber"/>
      </w:rPr>
      <w:fldChar w:fldCharType="begin"/>
    </w:r>
    <w:r w:rsidR="00F8617C">
      <w:rPr>
        <w:rStyle w:val="PageNumber"/>
      </w:rPr>
      <w:instrText xml:space="preserve"> NUMPAGES </w:instrText>
    </w:r>
    <w:r>
      <w:rPr>
        <w:rStyle w:val="PageNumber"/>
      </w:rPr>
      <w:fldChar w:fldCharType="separate"/>
    </w:r>
    <w:r w:rsidR="00AC78EF">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99A08" w14:textId="77777777" w:rsidR="00862556" w:rsidRDefault="00862556">
      <w:r>
        <w:separator/>
      </w:r>
    </w:p>
  </w:footnote>
  <w:footnote w:type="continuationSeparator" w:id="0">
    <w:p w14:paraId="21763DAC" w14:textId="77777777" w:rsidR="00862556" w:rsidRDefault="00862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6195E" w14:textId="60BD068C" w:rsidR="00684B9B" w:rsidRDefault="00F8617C">
    <w:pPr>
      <w:tabs>
        <w:tab w:val="right" w:pos="9360"/>
      </w:tabs>
      <w:rPr>
        <w:i/>
      </w:rPr>
    </w:pPr>
    <w:r>
      <w:rPr>
        <w:i/>
      </w:rPr>
      <w:t>C</w:t>
    </w:r>
    <w:r w:rsidR="00684B9B">
      <w:rPr>
        <w:i/>
      </w:rPr>
      <w:t>SC</w:t>
    </w:r>
    <w:r w:rsidR="00696727">
      <w:rPr>
        <w:i/>
      </w:rPr>
      <w:t xml:space="preserve"> </w:t>
    </w:r>
    <w:r w:rsidR="00684B9B">
      <w:rPr>
        <w:i/>
      </w:rPr>
      <w:t>360</w:t>
    </w:r>
    <w:r>
      <w:rPr>
        <w:i/>
      </w:rPr>
      <w:t xml:space="preserve"> </w:t>
    </w:r>
    <w:r w:rsidR="00684B9B">
      <w:rPr>
        <w:i/>
      </w:rPr>
      <w:t>Operating Systems</w:t>
    </w:r>
    <w:r>
      <w:rPr>
        <w:i/>
      </w:rPr>
      <w:tab/>
      <w:t xml:space="preserve">CS Department, </w:t>
    </w:r>
    <w:r w:rsidR="00684B9B">
      <w:rPr>
        <w:i/>
      </w:rPr>
      <w:t>MSU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E0539"/>
    <w:multiLevelType w:val="hybridMultilevel"/>
    <w:tmpl w:val="07CA309A"/>
    <w:lvl w:ilvl="0" w:tplc="79FAFFCA">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E94621"/>
    <w:multiLevelType w:val="multilevel"/>
    <w:tmpl w:val="6AB8A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53009"/>
    <w:multiLevelType w:val="hybridMultilevel"/>
    <w:tmpl w:val="0524B9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501AF3"/>
    <w:multiLevelType w:val="hybridMultilevel"/>
    <w:tmpl w:val="3B56DBFE"/>
    <w:lvl w:ilvl="0" w:tplc="C10C616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8B318C"/>
    <w:multiLevelType w:val="multilevel"/>
    <w:tmpl w:val="06122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90D42"/>
    <w:multiLevelType w:val="hybridMultilevel"/>
    <w:tmpl w:val="8FF414FE"/>
    <w:lvl w:ilvl="0" w:tplc="9CDC4902">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37F35"/>
    <w:multiLevelType w:val="hybridMultilevel"/>
    <w:tmpl w:val="4D669926"/>
    <w:lvl w:ilvl="0" w:tplc="85B29694">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3E05757A"/>
    <w:multiLevelType w:val="hybridMultilevel"/>
    <w:tmpl w:val="4134BE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49F3A2B"/>
    <w:multiLevelType w:val="hybridMultilevel"/>
    <w:tmpl w:val="9634C31A"/>
    <w:lvl w:ilvl="0" w:tplc="79FAFFCA">
      <w:start w:val="1"/>
      <w:numFmt w:val="bullet"/>
      <w:lvlText w:val=""/>
      <w:lvlJc w:val="left"/>
      <w:pPr>
        <w:tabs>
          <w:tab w:val="num" w:pos="2880"/>
        </w:tabs>
        <w:ind w:left="288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5B0D5474"/>
    <w:multiLevelType w:val="hybridMultilevel"/>
    <w:tmpl w:val="3D8A55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570BC"/>
    <w:multiLevelType w:val="hybridMultilevel"/>
    <w:tmpl w:val="9E189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12179F"/>
    <w:multiLevelType w:val="hybridMultilevel"/>
    <w:tmpl w:val="B1E89B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2F45B7"/>
    <w:multiLevelType w:val="multilevel"/>
    <w:tmpl w:val="06122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6533F2"/>
    <w:multiLevelType w:val="hybridMultilevel"/>
    <w:tmpl w:val="FC0E26D4"/>
    <w:lvl w:ilvl="0" w:tplc="79FAFFCA">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9C530C"/>
    <w:multiLevelType w:val="multilevel"/>
    <w:tmpl w:val="06122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0408C"/>
    <w:multiLevelType w:val="hybridMultilevel"/>
    <w:tmpl w:val="EC8E8D22"/>
    <w:lvl w:ilvl="0" w:tplc="79FAFFCA">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B5508B"/>
    <w:multiLevelType w:val="multilevel"/>
    <w:tmpl w:val="06122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350362">
    <w:abstractNumId w:val="2"/>
  </w:num>
  <w:num w:numId="2" w16cid:durableId="1811022345">
    <w:abstractNumId w:val="0"/>
  </w:num>
  <w:num w:numId="3" w16cid:durableId="1731608038">
    <w:abstractNumId w:val="15"/>
  </w:num>
  <w:num w:numId="4" w16cid:durableId="1359240084">
    <w:abstractNumId w:val="13"/>
  </w:num>
  <w:num w:numId="5" w16cid:durableId="1504977145">
    <w:abstractNumId w:val="8"/>
  </w:num>
  <w:num w:numId="6" w16cid:durableId="1467116670">
    <w:abstractNumId w:val="7"/>
  </w:num>
  <w:num w:numId="7" w16cid:durableId="785580713">
    <w:abstractNumId w:val="11"/>
  </w:num>
  <w:num w:numId="8" w16cid:durableId="1599212857">
    <w:abstractNumId w:val="3"/>
  </w:num>
  <w:num w:numId="9" w16cid:durableId="882211708">
    <w:abstractNumId w:val="6"/>
  </w:num>
  <w:num w:numId="10" w16cid:durableId="1745564701">
    <w:abstractNumId w:val="5"/>
  </w:num>
  <w:num w:numId="11" w16cid:durableId="393892900">
    <w:abstractNumId w:val="9"/>
  </w:num>
  <w:num w:numId="12" w16cid:durableId="1810130989">
    <w:abstractNumId w:val="10"/>
  </w:num>
  <w:num w:numId="13" w16cid:durableId="155070825">
    <w:abstractNumId w:val="4"/>
  </w:num>
  <w:num w:numId="14" w16cid:durableId="762382679">
    <w:abstractNumId w:val="14"/>
  </w:num>
  <w:num w:numId="15" w16cid:durableId="1338119946">
    <w:abstractNumId w:val="12"/>
  </w:num>
  <w:num w:numId="16" w16cid:durableId="809174647">
    <w:abstractNumId w:val="16"/>
  </w:num>
  <w:num w:numId="17" w16cid:durableId="38059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7360"/>
    <w:rsid w:val="000037EC"/>
    <w:rsid w:val="00011669"/>
    <w:rsid w:val="00011D77"/>
    <w:rsid w:val="00012A7C"/>
    <w:rsid w:val="000135C4"/>
    <w:rsid w:val="00017C22"/>
    <w:rsid w:val="00033BD5"/>
    <w:rsid w:val="00037D3A"/>
    <w:rsid w:val="00051879"/>
    <w:rsid w:val="0005263A"/>
    <w:rsid w:val="00052F68"/>
    <w:rsid w:val="000530D2"/>
    <w:rsid w:val="00054782"/>
    <w:rsid w:val="0005675F"/>
    <w:rsid w:val="00067090"/>
    <w:rsid w:val="00070E75"/>
    <w:rsid w:val="00072543"/>
    <w:rsid w:val="00076534"/>
    <w:rsid w:val="00076EAB"/>
    <w:rsid w:val="00086885"/>
    <w:rsid w:val="00092A51"/>
    <w:rsid w:val="000A16FE"/>
    <w:rsid w:val="000B0C9E"/>
    <w:rsid w:val="000B3E01"/>
    <w:rsid w:val="000B464A"/>
    <w:rsid w:val="000B5E58"/>
    <w:rsid w:val="000C0DC2"/>
    <w:rsid w:val="000C48FE"/>
    <w:rsid w:val="000D6C8D"/>
    <w:rsid w:val="000E49B9"/>
    <w:rsid w:val="000E7E44"/>
    <w:rsid w:val="001006CB"/>
    <w:rsid w:val="001076B9"/>
    <w:rsid w:val="00107CC7"/>
    <w:rsid w:val="00136A69"/>
    <w:rsid w:val="001403C2"/>
    <w:rsid w:val="00150CBF"/>
    <w:rsid w:val="00152409"/>
    <w:rsid w:val="001548B6"/>
    <w:rsid w:val="001575E1"/>
    <w:rsid w:val="00162E3A"/>
    <w:rsid w:val="00165FC8"/>
    <w:rsid w:val="00173F62"/>
    <w:rsid w:val="00177A45"/>
    <w:rsid w:val="00185EC7"/>
    <w:rsid w:val="00192AD6"/>
    <w:rsid w:val="00196EEC"/>
    <w:rsid w:val="001A0188"/>
    <w:rsid w:val="001A0CE8"/>
    <w:rsid w:val="001A17D7"/>
    <w:rsid w:val="001A1992"/>
    <w:rsid w:val="001A310D"/>
    <w:rsid w:val="001A74A1"/>
    <w:rsid w:val="001D08AE"/>
    <w:rsid w:val="001D1F1F"/>
    <w:rsid w:val="001D5C9A"/>
    <w:rsid w:val="001D6785"/>
    <w:rsid w:val="001E3F08"/>
    <w:rsid w:val="001F5466"/>
    <w:rsid w:val="00201D2B"/>
    <w:rsid w:val="002110C0"/>
    <w:rsid w:val="0021164B"/>
    <w:rsid w:val="00213468"/>
    <w:rsid w:val="00213986"/>
    <w:rsid w:val="00213BBA"/>
    <w:rsid w:val="00217D1B"/>
    <w:rsid w:val="002233FE"/>
    <w:rsid w:val="00224DCD"/>
    <w:rsid w:val="00226A07"/>
    <w:rsid w:val="002272E0"/>
    <w:rsid w:val="002305C3"/>
    <w:rsid w:val="00232BFA"/>
    <w:rsid w:val="0024304E"/>
    <w:rsid w:val="00246285"/>
    <w:rsid w:val="00247141"/>
    <w:rsid w:val="00253721"/>
    <w:rsid w:val="00260BED"/>
    <w:rsid w:val="00281B38"/>
    <w:rsid w:val="002828A3"/>
    <w:rsid w:val="00287209"/>
    <w:rsid w:val="00295FD5"/>
    <w:rsid w:val="002A27A2"/>
    <w:rsid w:val="002A5585"/>
    <w:rsid w:val="002A7FDF"/>
    <w:rsid w:val="002B22A6"/>
    <w:rsid w:val="002B5410"/>
    <w:rsid w:val="002C1100"/>
    <w:rsid w:val="002C3C87"/>
    <w:rsid w:val="002D09BA"/>
    <w:rsid w:val="002D2E99"/>
    <w:rsid w:val="002E1EA7"/>
    <w:rsid w:val="002E50E0"/>
    <w:rsid w:val="002F0D2E"/>
    <w:rsid w:val="002F2059"/>
    <w:rsid w:val="002F422A"/>
    <w:rsid w:val="00300D5D"/>
    <w:rsid w:val="00305B64"/>
    <w:rsid w:val="003114C5"/>
    <w:rsid w:val="00324641"/>
    <w:rsid w:val="00325A70"/>
    <w:rsid w:val="003315E0"/>
    <w:rsid w:val="00333BE0"/>
    <w:rsid w:val="00345A10"/>
    <w:rsid w:val="00347625"/>
    <w:rsid w:val="003544F7"/>
    <w:rsid w:val="0036368E"/>
    <w:rsid w:val="00373517"/>
    <w:rsid w:val="00385983"/>
    <w:rsid w:val="00387204"/>
    <w:rsid w:val="00396532"/>
    <w:rsid w:val="003A0BD5"/>
    <w:rsid w:val="003A455F"/>
    <w:rsid w:val="003B4119"/>
    <w:rsid w:val="003D2F60"/>
    <w:rsid w:val="003D31F2"/>
    <w:rsid w:val="003E17D0"/>
    <w:rsid w:val="003E2739"/>
    <w:rsid w:val="003E353B"/>
    <w:rsid w:val="003F696F"/>
    <w:rsid w:val="003F6E74"/>
    <w:rsid w:val="00405930"/>
    <w:rsid w:val="00406836"/>
    <w:rsid w:val="004079F0"/>
    <w:rsid w:val="004109D0"/>
    <w:rsid w:val="00416C0D"/>
    <w:rsid w:val="00416DB1"/>
    <w:rsid w:val="004179E6"/>
    <w:rsid w:val="004210C1"/>
    <w:rsid w:val="004251D5"/>
    <w:rsid w:val="004255DD"/>
    <w:rsid w:val="004300FE"/>
    <w:rsid w:val="00435808"/>
    <w:rsid w:val="00435B57"/>
    <w:rsid w:val="00436444"/>
    <w:rsid w:val="00437708"/>
    <w:rsid w:val="00456A61"/>
    <w:rsid w:val="00464A0D"/>
    <w:rsid w:val="00467766"/>
    <w:rsid w:val="004839F5"/>
    <w:rsid w:val="00486F34"/>
    <w:rsid w:val="00487E76"/>
    <w:rsid w:val="00490132"/>
    <w:rsid w:val="00494A9D"/>
    <w:rsid w:val="004A7CD9"/>
    <w:rsid w:val="004B359E"/>
    <w:rsid w:val="004B4327"/>
    <w:rsid w:val="004B60E9"/>
    <w:rsid w:val="004C103D"/>
    <w:rsid w:val="004C154B"/>
    <w:rsid w:val="004C4D1B"/>
    <w:rsid w:val="004D1DD1"/>
    <w:rsid w:val="004D281E"/>
    <w:rsid w:val="004E412D"/>
    <w:rsid w:val="004E58A1"/>
    <w:rsid w:val="004F12DD"/>
    <w:rsid w:val="005007BD"/>
    <w:rsid w:val="00505762"/>
    <w:rsid w:val="0051002F"/>
    <w:rsid w:val="00516C14"/>
    <w:rsid w:val="005253E4"/>
    <w:rsid w:val="0053345F"/>
    <w:rsid w:val="00536576"/>
    <w:rsid w:val="0055019C"/>
    <w:rsid w:val="0055253D"/>
    <w:rsid w:val="00552840"/>
    <w:rsid w:val="005554B0"/>
    <w:rsid w:val="00562F20"/>
    <w:rsid w:val="0056538E"/>
    <w:rsid w:val="00571D6A"/>
    <w:rsid w:val="005724AC"/>
    <w:rsid w:val="00573B43"/>
    <w:rsid w:val="00585D97"/>
    <w:rsid w:val="00586F30"/>
    <w:rsid w:val="0059264A"/>
    <w:rsid w:val="00593511"/>
    <w:rsid w:val="00593CF3"/>
    <w:rsid w:val="005B095D"/>
    <w:rsid w:val="005B0963"/>
    <w:rsid w:val="005B0D30"/>
    <w:rsid w:val="005C1075"/>
    <w:rsid w:val="005D15A8"/>
    <w:rsid w:val="005D7CF7"/>
    <w:rsid w:val="005E3E15"/>
    <w:rsid w:val="005E50C1"/>
    <w:rsid w:val="005F338D"/>
    <w:rsid w:val="005F592F"/>
    <w:rsid w:val="00606EC0"/>
    <w:rsid w:val="00610084"/>
    <w:rsid w:val="0061534F"/>
    <w:rsid w:val="0061580C"/>
    <w:rsid w:val="006224B2"/>
    <w:rsid w:val="006268A9"/>
    <w:rsid w:val="00627F04"/>
    <w:rsid w:val="00640120"/>
    <w:rsid w:val="006449A5"/>
    <w:rsid w:val="00647EBE"/>
    <w:rsid w:val="00653E55"/>
    <w:rsid w:val="006547BB"/>
    <w:rsid w:val="0066280E"/>
    <w:rsid w:val="00663A76"/>
    <w:rsid w:val="00681809"/>
    <w:rsid w:val="00684B9B"/>
    <w:rsid w:val="00686D94"/>
    <w:rsid w:val="0069031F"/>
    <w:rsid w:val="00696727"/>
    <w:rsid w:val="00696FDF"/>
    <w:rsid w:val="006A1668"/>
    <w:rsid w:val="006B1850"/>
    <w:rsid w:val="006B2C0D"/>
    <w:rsid w:val="006B3186"/>
    <w:rsid w:val="006D08CE"/>
    <w:rsid w:val="006D3871"/>
    <w:rsid w:val="006D4D61"/>
    <w:rsid w:val="006D59E8"/>
    <w:rsid w:val="006D69EE"/>
    <w:rsid w:val="006D7C4A"/>
    <w:rsid w:val="006E20D7"/>
    <w:rsid w:val="006E4803"/>
    <w:rsid w:val="006E6AAD"/>
    <w:rsid w:val="006E7360"/>
    <w:rsid w:val="006F0C10"/>
    <w:rsid w:val="006F6612"/>
    <w:rsid w:val="00700F7D"/>
    <w:rsid w:val="00703BAD"/>
    <w:rsid w:val="00703F2C"/>
    <w:rsid w:val="00707D1F"/>
    <w:rsid w:val="00712474"/>
    <w:rsid w:val="00714875"/>
    <w:rsid w:val="00720E81"/>
    <w:rsid w:val="00721048"/>
    <w:rsid w:val="00723D03"/>
    <w:rsid w:val="00727A91"/>
    <w:rsid w:val="00730F6D"/>
    <w:rsid w:val="00731B16"/>
    <w:rsid w:val="0073328D"/>
    <w:rsid w:val="0073576D"/>
    <w:rsid w:val="00735F25"/>
    <w:rsid w:val="007361F5"/>
    <w:rsid w:val="00742A26"/>
    <w:rsid w:val="0074409A"/>
    <w:rsid w:val="00746F1A"/>
    <w:rsid w:val="00751526"/>
    <w:rsid w:val="007528F7"/>
    <w:rsid w:val="00756930"/>
    <w:rsid w:val="007570F6"/>
    <w:rsid w:val="00760144"/>
    <w:rsid w:val="00760BCF"/>
    <w:rsid w:val="00764239"/>
    <w:rsid w:val="00771544"/>
    <w:rsid w:val="00774273"/>
    <w:rsid w:val="0077490A"/>
    <w:rsid w:val="00793E6D"/>
    <w:rsid w:val="007945F9"/>
    <w:rsid w:val="00797827"/>
    <w:rsid w:val="007A02FE"/>
    <w:rsid w:val="007B6ECB"/>
    <w:rsid w:val="007C025F"/>
    <w:rsid w:val="007C1910"/>
    <w:rsid w:val="007C5C81"/>
    <w:rsid w:val="007D28C3"/>
    <w:rsid w:val="007D454F"/>
    <w:rsid w:val="007D67DC"/>
    <w:rsid w:val="007E015E"/>
    <w:rsid w:val="007E4D58"/>
    <w:rsid w:val="007F511C"/>
    <w:rsid w:val="007F627C"/>
    <w:rsid w:val="00806793"/>
    <w:rsid w:val="00811761"/>
    <w:rsid w:val="00812AD4"/>
    <w:rsid w:val="008167BC"/>
    <w:rsid w:val="008219DA"/>
    <w:rsid w:val="0082332D"/>
    <w:rsid w:val="00823E74"/>
    <w:rsid w:val="00824303"/>
    <w:rsid w:val="00827B19"/>
    <w:rsid w:val="00834CBF"/>
    <w:rsid w:val="00834E13"/>
    <w:rsid w:val="00840B88"/>
    <w:rsid w:val="008456FE"/>
    <w:rsid w:val="008534E2"/>
    <w:rsid w:val="0085484F"/>
    <w:rsid w:val="00854C38"/>
    <w:rsid w:val="00860CD5"/>
    <w:rsid w:val="00861A91"/>
    <w:rsid w:val="00862556"/>
    <w:rsid w:val="00870601"/>
    <w:rsid w:val="008725AF"/>
    <w:rsid w:val="00872C38"/>
    <w:rsid w:val="008735A5"/>
    <w:rsid w:val="00873615"/>
    <w:rsid w:val="008743FC"/>
    <w:rsid w:val="00876B75"/>
    <w:rsid w:val="008A4B57"/>
    <w:rsid w:val="008A7FD5"/>
    <w:rsid w:val="008C7DF5"/>
    <w:rsid w:val="008D0F43"/>
    <w:rsid w:val="008D3E07"/>
    <w:rsid w:val="008E2075"/>
    <w:rsid w:val="008E7E1D"/>
    <w:rsid w:val="008F197A"/>
    <w:rsid w:val="008F338A"/>
    <w:rsid w:val="008F4069"/>
    <w:rsid w:val="00901131"/>
    <w:rsid w:val="00901551"/>
    <w:rsid w:val="009016AC"/>
    <w:rsid w:val="00916C1A"/>
    <w:rsid w:val="00917440"/>
    <w:rsid w:val="0093257A"/>
    <w:rsid w:val="009326AD"/>
    <w:rsid w:val="00941997"/>
    <w:rsid w:val="00955319"/>
    <w:rsid w:val="00957559"/>
    <w:rsid w:val="0097077E"/>
    <w:rsid w:val="009726A4"/>
    <w:rsid w:val="009733EA"/>
    <w:rsid w:val="009751DC"/>
    <w:rsid w:val="009870A1"/>
    <w:rsid w:val="00987103"/>
    <w:rsid w:val="00987632"/>
    <w:rsid w:val="009911F3"/>
    <w:rsid w:val="00991C17"/>
    <w:rsid w:val="00994DFB"/>
    <w:rsid w:val="00995A1D"/>
    <w:rsid w:val="009A3675"/>
    <w:rsid w:val="009B19E2"/>
    <w:rsid w:val="009B6C58"/>
    <w:rsid w:val="009B796E"/>
    <w:rsid w:val="009C1549"/>
    <w:rsid w:val="009C4911"/>
    <w:rsid w:val="009F2E46"/>
    <w:rsid w:val="009F3654"/>
    <w:rsid w:val="009F4510"/>
    <w:rsid w:val="009F5150"/>
    <w:rsid w:val="00A0111D"/>
    <w:rsid w:val="00A023F8"/>
    <w:rsid w:val="00A050BF"/>
    <w:rsid w:val="00A06113"/>
    <w:rsid w:val="00A11101"/>
    <w:rsid w:val="00A12E86"/>
    <w:rsid w:val="00A15AE4"/>
    <w:rsid w:val="00A215A8"/>
    <w:rsid w:val="00A22564"/>
    <w:rsid w:val="00A22C1F"/>
    <w:rsid w:val="00A230D8"/>
    <w:rsid w:val="00A310CC"/>
    <w:rsid w:val="00A328DF"/>
    <w:rsid w:val="00A32E4D"/>
    <w:rsid w:val="00A375BB"/>
    <w:rsid w:val="00A53DD9"/>
    <w:rsid w:val="00A60511"/>
    <w:rsid w:val="00A60F8C"/>
    <w:rsid w:val="00A6455A"/>
    <w:rsid w:val="00A67803"/>
    <w:rsid w:val="00A81E01"/>
    <w:rsid w:val="00A834A4"/>
    <w:rsid w:val="00A858D0"/>
    <w:rsid w:val="00A9223B"/>
    <w:rsid w:val="00A94F47"/>
    <w:rsid w:val="00A953B0"/>
    <w:rsid w:val="00A95DF8"/>
    <w:rsid w:val="00AA5FCF"/>
    <w:rsid w:val="00AA66E0"/>
    <w:rsid w:val="00AB30DC"/>
    <w:rsid w:val="00AB36E5"/>
    <w:rsid w:val="00AB712E"/>
    <w:rsid w:val="00AC3374"/>
    <w:rsid w:val="00AC78EF"/>
    <w:rsid w:val="00AC7CD2"/>
    <w:rsid w:val="00AD57A1"/>
    <w:rsid w:val="00AD75F0"/>
    <w:rsid w:val="00AF405B"/>
    <w:rsid w:val="00AF6991"/>
    <w:rsid w:val="00B04ABA"/>
    <w:rsid w:val="00B06C2E"/>
    <w:rsid w:val="00B2540C"/>
    <w:rsid w:val="00B33956"/>
    <w:rsid w:val="00B431B0"/>
    <w:rsid w:val="00B43F3D"/>
    <w:rsid w:val="00B56469"/>
    <w:rsid w:val="00B635A1"/>
    <w:rsid w:val="00B70EF8"/>
    <w:rsid w:val="00B70F56"/>
    <w:rsid w:val="00B7353D"/>
    <w:rsid w:val="00B75E2A"/>
    <w:rsid w:val="00B75E59"/>
    <w:rsid w:val="00B765BE"/>
    <w:rsid w:val="00B77310"/>
    <w:rsid w:val="00B8293A"/>
    <w:rsid w:val="00BB0699"/>
    <w:rsid w:val="00BC4009"/>
    <w:rsid w:val="00BC4EA2"/>
    <w:rsid w:val="00BC7E6C"/>
    <w:rsid w:val="00BD53CD"/>
    <w:rsid w:val="00BD7802"/>
    <w:rsid w:val="00BE055F"/>
    <w:rsid w:val="00BE1F70"/>
    <w:rsid w:val="00BE3059"/>
    <w:rsid w:val="00BE49CF"/>
    <w:rsid w:val="00BE54D9"/>
    <w:rsid w:val="00BF3B4A"/>
    <w:rsid w:val="00C046EA"/>
    <w:rsid w:val="00C13E3F"/>
    <w:rsid w:val="00C146EA"/>
    <w:rsid w:val="00C2450E"/>
    <w:rsid w:val="00C27C57"/>
    <w:rsid w:val="00C3336E"/>
    <w:rsid w:val="00C35AA9"/>
    <w:rsid w:val="00C40338"/>
    <w:rsid w:val="00C5790A"/>
    <w:rsid w:val="00C652ED"/>
    <w:rsid w:val="00C65D78"/>
    <w:rsid w:val="00C71EF2"/>
    <w:rsid w:val="00C721DE"/>
    <w:rsid w:val="00C73D67"/>
    <w:rsid w:val="00C74E5E"/>
    <w:rsid w:val="00C75E0F"/>
    <w:rsid w:val="00C7634F"/>
    <w:rsid w:val="00C769C6"/>
    <w:rsid w:val="00C9338B"/>
    <w:rsid w:val="00C96B6C"/>
    <w:rsid w:val="00C9734F"/>
    <w:rsid w:val="00CA10B0"/>
    <w:rsid w:val="00CA280D"/>
    <w:rsid w:val="00CA5CC5"/>
    <w:rsid w:val="00CA7414"/>
    <w:rsid w:val="00CB05F6"/>
    <w:rsid w:val="00CB0B27"/>
    <w:rsid w:val="00CB14FA"/>
    <w:rsid w:val="00CB44F1"/>
    <w:rsid w:val="00CB6AEB"/>
    <w:rsid w:val="00CC0D47"/>
    <w:rsid w:val="00CC19EE"/>
    <w:rsid w:val="00CC6CAD"/>
    <w:rsid w:val="00CD1631"/>
    <w:rsid w:val="00CD71C2"/>
    <w:rsid w:val="00CE4AB3"/>
    <w:rsid w:val="00CF03CE"/>
    <w:rsid w:val="00D0051A"/>
    <w:rsid w:val="00D0342F"/>
    <w:rsid w:val="00D17741"/>
    <w:rsid w:val="00D20B24"/>
    <w:rsid w:val="00D3757E"/>
    <w:rsid w:val="00D40D78"/>
    <w:rsid w:val="00D457EA"/>
    <w:rsid w:val="00D521EC"/>
    <w:rsid w:val="00D52A30"/>
    <w:rsid w:val="00D72FC3"/>
    <w:rsid w:val="00D76378"/>
    <w:rsid w:val="00D814A8"/>
    <w:rsid w:val="00D8783D"/>
    <w:rsid w:val="00D87F0D"/>
    <w:rsid w:val="00DA5F07"/>
    <w:rsid w:val="00DA78FD"/>
    <w:rsid w:val="00DB0ABC"/>
    <w:rsid w:val="00DC101E"/>
    <w:rsid w:val="00DC2CA3"/>
    <w:rsid w:val="00DC7AE6"/>
    <w:rsid w:val="00DD7E3D"/>
    <w:rsid w:val="00DE5661"/>
    <w:rsid w:val="00DE7721"/>
    <w:rsid w:val="00DE7D94"/>
    <w:rsid w:val="00DF2694"/>
    <w:rsid w:val="00E01C13"/>
    <w:rsid w:val="00E10789"/>
    <w:rsid w:val="00E135F4"/>
    <w:rsid w:val="00E15650"/>
    <w:rsid w:val="00E16448"/>
    <w:rsid w:val="00E20142"/>
    <w:rsid w:val="00E230DC"/>
    <w:rsid w:val="00E3101A"/>
    <w:rsid w:val="00E41649"/>
    <w:rsid w:val="00E50ECC"/>
    <w:rsid w:val="00E527B4"/>
    <w:rsid w:val="00E611ED"/>
    <w:rsid w:val="00E628F2"/>
    <w:rsid w:val="00E62E19"/>
    <w:rsid w:val="00E63B7B"/>
    <w:rsid w:val="00E63FF0"/>
    <w:rsid w:val="00E7142B"/>
    <w:rsid w:val="00E7510A"/>
    <w:rsid w:val="00E84CA9"/>
    <w:rsid w:val="00EA4761"/>
    <w:rsid w:val="00EA6007"/>
    <w:rsid w:val="00EA662D"/>
    <w:rsid w:val="00EB0356"/>
    <w:rsid w:val="00EB25A7"/>
    <w:rsid w:val="00EB6689"/>
    <w:rsid w:val="00EC06ED"/>
    <w:rsid w:val="00EC0C6D"/>
    <w:rsid w:val="00EC23C8"/>
    <w:rsid w:val="00EC2A83"/>
    <w:rsid w:val="00ED7DD2"/>
    <w:rsid w:val="00EE0BAD"/>
    <w:rsid w:val="00EF3A54"/>
    <w:rsid w:val="00F017D5"/>
    <w:rsid w:val="00F11DB7"/>
    <w:rsid w:val="00F12837"/>
    <w:rsid w:val="00F12F23"/>
    <w:rsid w:val="00F145B9"/>
    <w:rsid w:val="00F2573D"/>
    <w:rsid w:val="00F25DCF"/>
    <w:rsid w:val="00F3086E"/>
    <w:rsid w:val="00F37A97"/>
    <w:rsid w:val="00F50BAA"/>
    <w:rsid w:val="00F66B1C"/>
    <w:rsid w:val="00F70E64"/>
    <w:rsid w:val="00F72E39"/>
    <w:rsid w:val="00F8617C"/>
    <w:rsid w:val="00F94007"/>
    <w:rsid w:val="00F971ED"/>
    <w:rsid w:val="00FA0AC2"/>
    <w:rsid w:val="00FA1FB4"/>
    <w:rsid w:val="00FA4E8C"/>
    <w:rsid w:val="00FA57B9"/>
    <w:rsid w:val="00FB5214"/>
    <w:rsid w:val="00FB7310"/>
    <w:rsid w:val="00FC1945"/>
    <w:rsid w:val="00FC6488"/>
    <w:rsid w:val="00FD2EDA"/>
    <w:rsid w:val="00FD59DE"/>
    <w:rsid w:val="00FD699F"/>
    <w:rsid w:val="00FE2D65"/>
    <w:rsid w:val="00FE6619"/>
    <w:rsid w:val="00FF622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72DABC"/>
  <w15:docId w15:val="{6B5AAAF4-E9EF-48C1-98E9-BB600DAE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5E0"/>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315E0"/>
    <w:pPr>
      <w:tabs>
        <w:tab w:val="center" w:pos="4320"/>
        <w:tab w:val="right" w:pos="8640"/>
      </w:tabs>
    </w:pPr>
  </w:style>
  <w:style w:type="paragraph" w:styleId="Footer">
    <w:name w:val="footer"/>
    <w:basedOn w:val="Normal"/>
    <w:rsid w:val="003315E0"/>
    <w:pPr>
      <w:tabs>
        <w:tab w:val="center" w:pos="4320"/>
        <w:tab w:val="right" w:pos="8640"/>
      </w:tabs>
    </w:pPr>
  </w:style>
  <w:style w:type="character" w:styleId="PageNumber">
    <w:name w:val="page number"/>
    <w:basedOn w:val="DefaultParagraphFont"/>
    <w:rsid w:val="003315E0"/>
  </w:style>
  <w:style w:type="character" w:styleId="FollowedHyperlink">
    <w:name w:val="FollowedHyperlink"/>
    <w:basedOn w:val="DefaultParagraphFont"/>
    <w:rsid w:val="003315E0"/>
    <w:rPr>
      <w:color w:val="800080"/>
      <w:u w:val="single"/>
    </w:rPr>
  </w:style>
  <w:style w:type="paragraph" w:styleId="BodyText">
    <w:name w:val="Body Text"/>
    <w:basedOn w:val="Normal"/>
    <w:rsid w:val="003315E0"/>
    <w:pPr>
      <w:jc w:val="both"/>
    </w:pPr>
    <w:rPr>
      <w:i/>
      <w:iCs/>
    </w:rPr>
  </w:style>
  <w:style w:type="paragraph" w:styleId="BodyText2">
    <w:name w:val="Body Text 2"/>
    <w:basedOn w:val="Normal"/>
    <w:rsid w:val="003315E0"/>
    <w:pPr>
      <w:spacing w:line="360" w:lineRule="auto"/>
      <w:jc w:val="both"/>
    </w:pPr>
    <w:rPr>
      <w:b/>
      <w:bCs/>
    </w:rPr>
  </w:style>
  <w:style w:type="character" w:styleId="Hyperlink">
    <w:name w:val="Hyperlink"/>
    <w:basedOn w:val="DefaultParagraphFont"/>
    <w:rsid w:val="00D52A30"/>
    <w:rPr>
      <w:color w:val="0000FF"/>
      <w:u w:val="single"/>
    </w:rPr>
  </w:style>
  <w:style w:type="paragraph" w:styleId="Subtitle">
    <w:name w:val="Subtitle"/>
    <w:basedOn w:val="Normal"/>
    <w:link w:val="SubtitleChar"/>
    <w:qFormat/>
    <w:rsid w:val="00BB0699"/>
    <w:rPr>
      <w:b/>
      <w:bCs/>
      <w:sz w:val="28"/>
      <w:szCs w:val="28"/>
    </w:rPr>
  </w:style>
  <w:style w:type="character" w:customStyle="1" w:styleId="SubtitleChar">
    <w:name w:val="Subtitle Char"/>
    <w:basedOn w:val="DefaultParagraphFont"/>
    <w:link w:val="Subtitle"/>
    <w:rsid w:val="00BB0699"/>
    <w:rPr>
      <w:b/>
      <w:bCs/>
      <w:sz w:val="28"/>
      <w:szCs w:val="28"/>
      <w:lang w:val="en-US" w:eastAsia="en-US" w:bidi="ar-SA"/>
    </w:rPr>
  </w:style>
  <w:style w:type="paragraph" w:styleId="BalloonText">
    <w:name w:val="Balloon Text"/>
    <w:basedOn w:val="Normal"/>
    <w:link w:val="BalloonTextChar"/>
    <w:rsid w:val="004210C1"/>
    <w:rPr>
      <w:rFonts w:ascii="Lucida Grande" w:hAnsi="Lucida Grande"/>
      <w:sz w:val="18"/>
      <w:szCs w:val="18"/>
    </w:rPr>
  </w:style>
  <w:style w:type="character" w:customStyle="1" w:styleId="BalloonTextChar">
    <w:name w:val="Balloon Text Char"/>
    <w:basedOn w:val="DefaultParagraphFont"/>
    <w:link w:val="BalloonText"/>
    <w:rsid w:val="004210C1"/>
    <w:rPr>
      <w:rFonts w:ascii="Lucida Grande" w:hAnsi="Lucida Grande"/>
      <w:sz w:val="18"/>
      <w:szCs w:val="18"/>
    </w:rPr>
  </w:style>
  <w:style w:type="paragraph" w:styleId="ListParagraph">
    <w:name w:val="List Paragraph"/>
    <w:basedOn w:val="Normal"/>
    <w:uiPriority w:val="34"/>
    <w:qFormat/>
    <w:rsid w:val="00201D2B"/>
    <w:pPr>
      <w:ind w:left="720"/>
      <w:contextualSpacing/>
    </w:pPr>
  </w:style>
  <w:style w:type="table" w:styleId="TableGrid">
    <w:name w:val="Table Grid"/>
    <w:basedOn w:val="TableNormal"/>
    <w:rsid w:val="004C1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0B88"/>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596765">
      <w:bodyDiv w:val="1"/>
      <w:marLeft w:val="0"/>
      <w:marRight w:val="0"/>
      <w:marTop w:val="0"/>
      <w:marBottom w:val="0"/>
      <w:divBdr>
        <w:top w:val="none" w:sz="0" w:space="0" w:color="auto"/>
        <w:left w:val="none" w:sz="0" w:space="0" w:color="auto"/>
        <w:bottom w:val="none" w:sz="0" w:space="0" w:color="auto"/>
        <w:right w:val="none" w:sz="0" w:space="0" w:color="auto"/>
      </w:divBdr>
    </w:div>
    <w:div w:id="594286351">
      <w:bodyDiv w:val="1"/>
      <w:marLeft w:val="0"/>
      <w:marRight w:val="0"/>
      <w:marTop w:val="0"/>
      <w:marBottom w:val="0"/>
      <w:divBdr>
        <w:top w:val="none" w:sz="0" w:space="0" w:color="auto"/>
        <w:left w:val="none" w:sz="0" w:space="0" w:color="auto"/>
        <w:bottom w:val="none" w:sz="0" w:space="0" w:color="auto"/>
        <w:right w:val="none" w:sz="0" w:space="0" w:color="auto"/>
      </w:divBdr>
    </w:div>
    <w:div w:id="1017924008">
      <w:bodyDiv w:val="1"/>
      <w:marLeft w:val="0"/>
      <w:marRight w:val="0"/>
      <w:marTop w:val="0"/>
      <w:marBottom w:val="0"/>
      <w:divBdr>
        <w:top w:val="none" w:sz="0" w:space="0" w:color="auto"/>
        <w:left w:val="none" w:sz="0" w:space="0" w:color="auto"/>
        <w:bottom w:val="none" w:sz="0" w:space="0" w:color="auto"/>
        <w:right w:val="none" w:sz="0" w:space="0" w:color="auto"/>
      </w:divBdr>
    </w:div>
    <w:div w:id="1440684765">
      <w:bodyDiv w:val="1"/>
      <w:marLeft w:val="0"/>
      <w:marRight w:val="0"/>
      <w:marTop w:val="0"/>
      <w:marBottom w:val="0"/>
      <w:divBdr>
        <w:top w:val="none" w:sz="0" w:space="0" w:color="auto"/>
        <w:left w:val="none" w:sz="0" w:space="0" w:color="auto"/>
        <w:bottom w:val="none" w:sz="0" w:space="0" w:color="auto"/>
        <w:right w:val="none" w:sz="0" w:space="0" w:color="auto"/>
      </w:divBdr>
    </w:div>
    <w:div w:id="1956518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1487</TotalTime>
  <Pages>3</Pages>
  <Words>457</Words>
  <Characters>2052</Characters>
  <Application>Microsoft Office Word</Application>
  <DocSecurity>0</DocSecurity>
  <Lines>97</Lines>
  <Paragraphs>80</Paragraphs>
  <ScaleCrop>false</ScaleCrop>
  <HeadingPairs>
    <vt:vector size="2" baseType="variant">
      <vt:variant>
        <vt:lpstr>Title</vt:lpstr>
      </vt:variant>
      <vt:variant>
        <vt:i4>1</vt:i4>
      </vt:variant>
    </vt:vector>
  </HeadingPairs>
  <TitlesOfParts>
    <vt:vector size="1" baseType="lpstr">
      <vt:lpstr>CS 135, Computer Science I, Fall 2005</vt:lpstr>
    </vt:vector>
  </TitlesOfParts>
  <Company>OCS chemistry</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135, Computer Science I, Fall 2005</dc:title>
  <dc:subject/>
  <dc:creator>a</dc:creator>
  <cp:keywords/>
  <dc:description/>
  <cp:lastModifiedBy>Tiwari, Sudarshan</cp:lastModifiedBy>
  <cp:revision>235</cp:revision>
  <cp:lastPrinted>2017-09-06T20:04:00Z</cp:lastPrinted>
  <dcterms:created xsi:type="dcterms:W3CDTF">2015-09-09T10:51:00Z</dcterms:created>
  <dcterms:modified xsi:type="dcterms:W3CDTF">2024-10-29T04:45:00Z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a5b40878f74a02cbc7ffddfc1f5da102bee6adcbcc20361ae4035bfa0be62e95</vt:lpwstr>
  </property>
</Properties>
</file>