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BC81D" w14:textId="51A4557C" w:rsidR="00B230DC" w:rsidRDefault="00B230DC">
      <w:r w:rsidRPr="00B230DC">
        <w:drawing>
          <wp:inline distT="0" distB="0" distL="0" distR="0" wp14:anchorId="28705B20" wp14:editId="117C3C04">
            <wp:extent cx="5943600" cy="4358640"/>
            <wp:effectExtent l="0" t="0" r="0" b="3810"/>
            <wp:docPr id="17804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90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D1BC" w14:textId="11DA4547" w:rsidR="00B230DC" w:rsidRDefault="00B230DC">
      <w:r w:rsidRPr="00B230DC">
        <w:lastRenderedPageBreak/>
        <w:drawing>
          <wp:inline distT="0" distB="0" distL="0" distR="0" wp14:anchorId="7DA06B1D" wp14:editId="1A831755">
            <wp:extent cx="5943600" cy="4619625"/>
            <wp:effectExtent l="0" t="0" r="0" b="9525"/>
            <wp:docPr id="89672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253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B124" w14:textId="41B88B31" w:rsidR="00B230DC" w:rsidRDefault="00B230DC">
      <w:r w:rsidRPr="00B230DC">
        <w:lastRenderedPageBreak/>
        <w:drawing>
          <wp:inline distT="0" distB="0" distL="0" distR="0" wp14:anchorId="5FC09E6E" wp14:editId="5B6B3E59">
            <wp:extent cx="5943600" cy="4543425"/>
            <wp:effectExtent l="0" t="0" r="0" b="9525"/>
            <wp:docPr id="439234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348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5D89" w14:textId="3220AEA6" w:rsidR="00B230DC" w:rsidRDefault="00B230DC">
      <w:r w:rsidRPr="00B230DC">
        <w:lastRenderedPageBreak/>
        <w:drawing>
          <wp:inline distT="0" distB="0" distL="0" distR="0" wp14:anchorId="2AD8D219" wp14:editId="0E84A5C7">
            <wp:extent cx="5943600" cy="4144645"/>
            <wp:effectExtent l="0" t="0" r="0" b="8255"/>
            <wp:docPr id="199788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885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6D47" w14:textId="5A08971B" w:rsidR="00B230DC" w:rsidRDefault="00B230DC">
      <w:r w:rsidRPr="00B230DC">
        <w:lastRenderedPageBreak/>
        <w:drawing>
          <wp:inline distT="0" distB="0" distL="0" distR="0" wp14:anchorId="1699CE23" wp14:editId="31E841D8">
            <wp:extent cx="5943600" cy="4354195"/>
            <wp:effectExtent l="0" t="0" r="0" b="8255"/>
            <wp:docPr id="164456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694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CB2E" w14:textId="1B762A10" w:rsidR="00B230DC" w:rsidRDefault="00B230DC">
      <w:r w:rsidRPr="00B230DC">
        <w:lastRenderedPageBreak/>
        <w:drawing>
          <wp:inline distT="0" distB="0" distL="0" distR="0" wp14:anchorId="1F38627C" wp14:editId="2437E79C">
            <wp:extent cx="5943600" cy="4950460"/>
            <wp:effectExtent l="0" t="0" r="0" b="2540"/>
            <wp:docPr id="67323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236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C2FC" w14:textId="5CE2B7DD" w:rsidR="00B230DC" w:rsidRDefault="00B230DC">
      <w:r w:rsidRPr="00B230DC">
        <w:lastRenderedPageBreak/>
        <w:drawing>
          <wp:inline distT="0" distB="0" distL="0" distR="0" wp14:anchorId="00B476F3" wp14:editId="744DDC09">
            <wp:extent cx="5943600" cy="4749165"/>
            <wp:effectExtent l="0" t="0" r="0" b="0"/>
            <wp:docPr id="1286348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48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E060" w14:textId="53DC8F70" w:rsidR="00B230DC" w:rsidRDefault="00B230DC">
      <w:r w:rsidRPr="00B230DC">
        <w:lastRenderedPageBreak/>
        <w:drawing>
          <wp:inline distT="0" distB="0" distL="0" distR="0" wp14:anchorId="4F77A842" wp14:editId="5D7FDD98">
            <wp:extent cx="5943600" cy="4815205"/>
            <wp:effectExtent l="0" t="0" r="0" b="4445"/>
            <wp:docPr id="97701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1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30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0DC"/>
    <w:rsid w:val="008525AD"/>
    <w:rsid w:val="00B2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BE338"/>
  <w15:chartTrackingRefBased/>
  <w15:docId w15:val="{DB0403D1-F4A2-4B09-8010-2F147BF7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0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0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0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0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0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0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0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0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0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0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0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2025-11-27T11:45:00Z</dcterms:created>
  <dcterms:modified xsi:type="dcterms:W3CDTF">2025-11-27T11:47:00Z</dcterms:modified>
</cp:coreProperties>
</file>