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5D4B4" w14:textId="57724E20" w:rsidR="00EC6089" w:rsidRPr="00237884" w:rsidRDefault="00237884">
      <w:pPr>
        <w:rPr>
          <w:rFonts w:ascii="Yu Gothic" w:eastAsia="Yu Gothic" w:hAnsi="Yu Gothic" w:cs="Yu Gothic"/>
          <w:sz w:val="24"/>
          <w:szCs w:val="24"/>
        </w:rPr>
      </w:pPr>
      <w:r w:rsidRPr="00237884">
        <w:rPr>
          <w:rFonts w:ascii="Yu Gothic" w:eastAsia="Yu Gothic" w:hAnsi="Yu Gothic" w:cs="Yu Gothic"/>
          <w:noProof/>
          <w:sz w:val="24"/>
          <w:szCs w:val="24"/>
          <w:lang w:eastAsia="en-US"/>
        </w:rPr>
        <w:drawing>
          <wp:anchor distT="0" distB="0" distL="114300" distR="114300" simplePos="0" relativeHeight="251659264" behindDoc="0" locked="0" layoutInCell="1" allowOverlap="1" wp14:anchorId="69144A9B" wp14:editId="544E6FD5">
            <wp:simplePos x="0" y="0"/>
            <wp:positionH relativeFrom="column">
              <wp:posOffset>186146</wp:posOffset>
            </wp:positionH>
            <wp:positionV relativeFrom="paragraph">
              <wp:posOffset>-34925</wp:posOffset>
            </wp:positionV>
            <wp:extent cx="3004457" cy="4806672"/>
            <wp:effectExtent l="0" t="0" r="5715" b="0"/>
            <wp:wrapNone/>
            <wp:docPr id="3" name="Picture 3" descr="08-BEFORE-US-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zh"/>
                    <pic:cNvPicPr>
                      <a:picLocks noChangeAspect="1"/>
                    </pic:cNvPicPr>
                  </pic:nvPicPr>
                  <pic:blipFill>
                    <a:blip r:embed="rId7"/>
                    <a:stretch>
                      <a:fillRect/>
                    </a:stretch>
                  </pic:blipFill>
                  <pic:spPr>
                    <a:xfrm>
                      <a:off x="0" y="0"/>
                      <a:ext cx="3004457" cy="4806672"/>
                    </a:xfrm>
                    <a:prstGeom prst="rect">
                      <a:avLst/>
                    </a:prstGeom>
                  </pic:spPr>
                </pic:pic>
              </a:graphicData>
            </a:graphic>
            <wp14:sizeRelH relativeFrom="margin">
              <wp14:pctWidth>0</wp14:pctWidth>
            </wp14:sizeRelH>
            <wp14:sizeRelV relativeFrom="margin">
              <wp14:pctHeight>0</wp14:pctHeight>
            </wp14:sizeRelV>
          </wp:anchor>
        </w:drawing>
      </w:r>
    </w:p>
    <w:p w14:paraId="7C9DD91A" w14:textId="6A0B8821" w:rsidR="00EC6089" w:rsidRPr="00237884" w:rsidRDefault="001E5658">
      <w:pPr>
        <w:rPr>
          <w:rFonts w:ascii="Yu Gothic" w:eastAsia="Yu Gothic" w:hAnsi="Yu Gothic" w:cs="Yu Gothic"/>
          <w:sz w:val="24"/>
          <w:szCs w:val="24"/>
        </w:rPr>
      </w:pPr>
      <w:r w:rsidRPr="00237884">
        <w:rPr>
          <w:rFonts w:ascii="Yu Gothic" w:eastAsia="Yu Gothic" w:hAnsi="Yu Gothic" w:cs="Yu Gothic" w:hint="eastAsia"/>
          <w:sz w:val="24"/>
          <w:szCs w:val="24"/>
        </w:rPr>
        <w:br w:type="page"/>
      </w:r>
    </w:p>
    <w:p w14:paraId="4E9EAC60" w14:textId="77777777" w:rsidR="00EC6089" w:rsidRPr="00237884" w:rsidRDefault="00EC6089">
      <w:pPr>
        <w:rPr>
          <w:rFonts w:ascii="Yu Gothic" w:eastAsia="Yu Gothic" w:hAnsi="Yu Gothic" w:cs="Yu Gothic"/>
        </w:rPr>
      </w:pPr>
    </w:p>
    <w:p w14:paraId="3847ACBA" w14:textId="77777777" w:rsidR="00EC6089" w:rsidRPr="00237884" w:rsidRDefault="00EC6089">
      <w:pPr>
        <w:rPr>
          <w:rFonts w:ascii="Yu Gothic" w:eastAsia="Yu Gothic" w:hAnsi="Yu Gothic" w:cs="Yu Gothic"/>
        </w:rPr>
      </w:pPr>
    </w:p>
    <w:p w14:paraId="30BA2AD9" w14:textId="77777777" w:rsidR="00EC6089" w:rsidRPr="00237884" w:rsidRDefault="001E5658">
      <w:pPr>
        <w:jc w:val="center"/>
        <w:rPr>
          <w:rFonts w:ascii="Yu Gothic" w:eastAsia="Yu Gothic" w:hAnsi="Yu Gothic" w:cs="Yu Gothic"/>
          <w:b/>
          <w:bCs/>
          <w:sz w:val="96"/>
          <w:szCs w:val="96"/>
        </w:rPr>
      </w:pPr>
      <w:r w:rsidRPr="00237884">
        <w:rPr>
          <w:rFonts w:ascii="Yu Gothic" w:eastAsia="Yu Gothic" w:hAnsi="Yu Gothic" w:cs="Yu Gothic" w:hint="eastAsia"/>
          <w:b/>
          <w:bCs/>
          <w:sz w:val="96"/>
          <w:szCs w:val="96"/>
        </w:rPr>
        <w:t>我們之前</w:t>
      </w:r>
    </w:p>
    <w:p w14:paraId="710A810C" w14:textId="77777777" w:rsidR="00EC6089" w:rsidRPr="00237884" w:rsidRDefault="001E5658">
      <w:pPr>
        <w:jc w:val="center"/>
        <w:rPr>
          <w:rFonts w:ascii="Yu Gothic" w:eastAsia="Yu Gothic" w:hAnsi="Yu Gothic" w:cs="Yu Gothic"/>
          <w:sz w:val="36"/>
          <w:szCs w:val="36"/>
        </w:rPr>
      </w:pPr>
      <w:r w:rsidRPr="00237884">
        <w:rPr>
          <w:rFonts w:ascii="Yu Gothic" w:eastAsia="Yu Gothic" w:hAnsi="Yu Gothic" w:cs="Yu Gothic" w:hint="eastAsia"/>
          <w:sz w:val="36"/>
          <w:szCs w:val="36"/>
        </w:rPr>
        <w:t>(</w:t>
      </w:r>
      <w:r w:rsidRPr="00237884">
        <w:rPr>
          <w:rFonts w:ascii="Yu Gothic" w:eastAsia="Yu Gothic" w:hAnsi="Yu Gothic" w:cs="Yu Gothic" w:hint="eastAsia"/>
          <w:sz w:val="48"/>
          <w:szCs w:val="48"/>
        </w:rPr>
        <w:t>BEFORE US</w:t>
      </w:r>
      <w:r w:rsidRPr="00237884">
        <w:rPr>
          <w:rFonts w:ascii="Yu Gothic" w:eastAsia="Yu Gothic" w:hAnsi="Yu Gothic" w:cs="Yu Gothic" w:hint="eastAsia"/>
          <w:sz w:val="36"/>
          <w:szCs w:val="36"/>
        </w:rPr>
        <w:t>)</w:t>
      </w:r>
    </w:p>
    <w:p w14:paraId="3B05AEBB" w14:textId="77777777" w:rsidR="00EC6089" w:rsidRPr="00237884" w:rsidRDefault="00EC6089">
      <w:pPr>
        <w:rPr>
          <w:rFonts w:ascii="Yu Gothic" w:eastAsia="Yu Gothic" w:hAnsi="Yu Gothic" w:cs="Yu Gothic"/>
        </w:rPr>
      </w:pPr>
    </w:p>
    <w:p w14:paraId="640D220F" w14:textId="77777777" w:rsidR="00EC6089" w:rsidRPr="00237884" w:rsidRDefault="00EC6089">
      <w:pPr>
        <w:rPr>
          <w:rFonts w:ascii="Yu Gothic" w:eastAsia="Yu Gothic" w:hAnsi="Yu Gothic" w:cs="Yu Gothic"/>
        </w:rPr>
      </w:pPr>
    </w:p>
    <w:p w14:paraId="66E08964" w14:textId="77777777" w:rsidR="00EC6089" w:rsidRPr="00237884" w:rsidRDefault="00EC6089">
      <w:pPr>
        <w:rPr>
          <w:rFonts w:ascii="Yu Gothic" w:eastAsia="Yu Gothic" w:hAnsi="Yu Gothic" w:cs="Yu Gothic"/>
        </w:rPr>
      </w:pPr>
    </w:p>
    <w:p w14:paraId="4F03A967" w14:textId="77777777" w:rsidR="00EC6089" w:rsidRPr="00237884" w:rsidRDefault="00EC6089">
      <w:pPr>
        <w:rPr>
          <w:rFonts w:ascii="Yu Gothic" w:eastAsia="Yu Gothic" w:hAnsi="Yu Gothic" w:cs="Yu Gothic"/>
        </w:rPr>
      </w:pPr>
    </w:p>
    <w:p w14:paraId="5A86B9B8" w14:textId="77777777" w:rsidR="00EC6089" w:rsidRPr="00237884" w:rsidRDefault="00EC6089">
      <w:pPr>
        <w:rPr>
          <w:rFonts w:ascii="Yu Gothic" w:eastAsia="Yu Gothic" w:hAnsi="Yu Gothic" w:cs="Yu Gothic"/>
        </w:rPr>
      </w:pPr>
    </w:p>
    <w:p w14:paraId="7D8FB7DC" w14:textId="77777777" w:rsidR="00EC6089" w:rsidRPr="00237884" w:rsidRDefault="00EC6089">
      <w:pPr>
        <w:rPr>
          <w:rFonts w:ascii="Yu Gothic" w:eastAsia="Yu Gothic" w:hAnsi="Yu Gothic" w:cs="Yu Gothic"/>
        </w:rPr>
      </w:pPr>
    </w:p>
    <w:p w14:paraId="0D8D61F8" w14:textId="77777777" w:rsidR="00EC6089" w:rsidRPr="00237884" w:rsidRDefault="001E5658">
      <w:pPr>
        <w:pStyle w:val="NormalWeb"/>
        <w:jc w:val="center"/>
        <w:rPr>
          <w:rFonts w:ascii="Yu Gothic" w:eastAsia="Yu Gothic" w:hAnsi="Yu Gothic" w:cs="Yu Gothic"/>
        </w:rPr>
      </w:pPr>
      <w:r w:rsidRPr="00237884">
        <w:rPr>
          <w:rFonts w:ascii="Yu Gothic" w:eastAsia="Yu Gothic" w:hAnsi="Yu Gothic" w:cs="Yu Gothic" w:hint="eastAsia"/>
          <w:b/>
          <w:bCs/>
          <w:sz w:val="36"/>
          <w:szCs w:val="36"/>
        </w:rPr>
        <w:t>地球舞台上的兩億年大戲</w:t>
      </w:r>
    </w:p>
    <w:p w14:paraId="03F42211" w14:textId="77777777" w:rsidR="00EC6089" w:rsidRPr="00237884" w:rsidRDefault="00EC6089">
      <w:pPr>
        <w:rPr>
          <w:rFonts w:ascii="Yu Gothic" w:eastAsia="Yu Gothic" w:hAnsi="Yu Gothic" w:cs="Yu Gothic"/>
        </w:rPr>
      </w:pPr>
    </w:p>
    <w:p w14:paraId="47CB97C7" w14:textId="77777777" w:rsidR="00EC6089" w:rsidRPr="00237884" w:rsidRDefault="00EC6089">
      <w:pPr>
        <w:jc w:val="both"/>
        <w:rPr>
          <w:rFonts w:ascii="Yu Gothic" w:eastAsia="Yu Gothic" w:hAnsi="Yu Gothic" w:cs="Yu Gothic"/>
          <w:sz w:val="32"/>
          <w:szCs w:val="32"/>
        </w:rPr>
      </w:pPr>
    </w:p>
    <w:p w14:paraId="7362DEC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作者：由記者傑克・沃斯（Jack Voss）執筆，據一位天目已開的心靈修行者口述而成。</w:t>
      </w:r>
    </w:p>
    <w:p w14:paraId="3309E8D0" w14:textId="08011837" w:rsidR="00EC6089" w:rsidRDefault="00EC6089">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2D0AA975" w14:textId="0D13BF2E" w:rsidR="00237884" w:rsidRDefault="00237884">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4999FABD" w14:textId="3334F2E3" w:rsidR="00237884" w:rsidRDefault="00237884">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156BA38" w14:textId="77777777" w:rsidR="00237884" w:rsidRPr="00237884" w:rsidRDefault="00237884">
      <w:pPr>
        <w:pStyle w:val="NormalWeb"/>
        <w:shd w:val="clear" w:color="auto" w:fill="FFFFFF"/>
        <w:spacing w:after="216" w:afterAutospacing="0" w:line="240" w:lineRule="atLeast"/>
        <w:jc w:val="both"/>
        <w:rPr>
          <w:rFonts w:ascii="Yu Gothic" w:eastAsia="Yu Gothic" w:hAnsi="Yu Gothic" w:cs="Yu Gothic"/>
          <w:color w:val="1A1C1E"/>
          <w:sz w:val="32"/>
          <w:szCs w:val="32"/>
          <w:shd w:val="clear" w:color="auto" w:fill="FFFFFF"/>
        </w:rPr>
      </w:pPr>
    </w:p>
    <w:p w14:paraId="1E35501A" w14:textId="77777777" w:rsidR="00EC6089" w:rsidRPr="00237884" w:rsidRDefault="00EC6089">
      <w:pPr>
        <w:pBdr>
          <w:bottom w:val="single" w:sz="4" w:space="0" w:color="auto"/>
        </w:pBdr>
        <w:shd w:val="clear" w:color="auto" w:fill="FFFFFF"/>
        <w:jc w:val="both"/>
        <w:rPr>
          <w:rFonts w:ascii="Yu Gothic" w:eastAsia="Yu Gothic" w:hAnsi="Yu Gothic" w:cs="Yu Gothic"/>
          <w:color w:val="1A1C1E"/>
          <w:sz w:val="32"/>
          <w:szCs w:val="32"/>
        </w:rPr>
      </w:pPr>
    </w:p>
    <w:p w14:paraId="7E4EB56E" w14:textId="77777777" w:rsidR="00EC6089" w:rsidRPr="00237884" w:rsidRDefault="00EC6089">
      <w:pPr>
        <w:shd w:val="clear" w:color="auto" w:fill="FFFFFF"/>
        <w:jc w:val="both"/>
        <w:rPr>
          <w:rFonts w:ascii="Yu Gothic" w:eastAsia="Yu Gothic" w:hAnsi="Yu Gothic" w:cs="Yu Gothic"/>
          <w:color w:val="1A1C1E"/>
          <w:sz w:val="32"/>
          <w:szCs w:val="32"/>
        </w:rPr>
      </w:pPr>
    </w:p>
    <w:p w14:paraId="593613E2" w14:textId="0155A4AD" w:rsidR="00EC6089" w:rsidRPr="00237884" w:rsidRDefault="001E5658" w:rsidP="00237884">
      <w:pPr>
        <w:shd w:val="clear" w:color="auto" w:fill="FFFFFF"/>
        <w:jc w:val="both"/>
        <w:rPr>
          <w:rFonts w:ascii="Yu Gothic" w:eastAsia="Yu Gothic" w:hAnsi="Yu Gothic" w:cs="Yu Gothic"/>
          <w:color w:val="1A1C1E"/>
          <w:sz w:val="32"/>
          <w:szCs w:val="32"/>
        </w:rPr>
      </w:pPr>
      <w:r w:rsidRPr="00237884">
        <w:rPr>
          <w:rFonts w:ascii="Yu Gothic" w:eastAsia="Yu Gothic" w:hAnsi="Yu Gothic" w:cs="Yu Gothic" w:hint="eastAsia"/>
          <w:sz w:val="32"/>
          <w:szCs w:val="32"/>
        </w:rPr>
        <w:t xml:space="preserve">版權所有 © 2025 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MEDIA。保留所有權利。禁止翻印。</w:t>
      </w:r>
    </w:p>
    <w:p w14:paraId="0AA59D12"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lastRenderedPageBreak/>
        <w:t>編輯部註</w:t>
      </w:r>
    </w:p>
    <w:p w14:paraId="0E87787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本書根據真實的故事、事件與背景執筆。然而，為尊重隱私並避免對某些個人造成影響，書中人物姓名及部分識別細節，已透過文學形式予以更改、簡化或重構。</w:t>
      </w:r>
    </w:p>
    <w:p w14:paraId="7E24EDD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書中部分段落是根據當事人的個人視角重述，反映了他們在當時的親身經歷與認知。這些觀點未必與THE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MEDIA的立場完全一致。</w:t>
      </w:r>
    </w:p>
    <w:p w14:paraId="69C4C93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在行文方面，雖然編輯部已進行必要修訂，但為尊重原著人物，並保留故事的精神與生動性，我們已盡力保留人物質樸的風格與原始的語氣。</w:t>
      </w:r>
    </w:p>
    <w:p w14:paraId="3D69004D" w14:textId="77777777" w:rsidR="00EC6089" w:rsidRPr="00237884" w:rsidRDefault="00EC6089">
      <w:pPr>
        <w:pStyle w:val="NormalWeb"/>
        <w:jc w:val="both"/>
        <w:rPr>
          <w:rFonts w:ascii="Yu Gothic" w:eastAsia="Yu Gothic" w:hAnsi="Yu Gothic" w:cs="Yu Gothic"/>
          <w:sz w:val="32"/>
          <w:szCs w:val="32"/>
        </w:rPr>
      </w:pPr>
    </w:p>
    <w:p w14:paraId="003D6D55" w14:textId="77777777" w:rsidR="00EC6089" w:rsidRPr="00237884" w:rsidRDefault="001E5658">
      <w:pPr>
        <w:pStyle w:val="NormalWeb"/>
        <w:jc w:val="both"/>
        <w:rPr>
          <w:rFonts w:ascii="Yu Gothic" w:eastAsia="Yu Gothic" w:hAnsi="Yu Gothic" w:cs="Yu Gothic"/>
          <w:b/>
          <w:bCs/>
          <w:sz w:val="32"/>
          <w:szCs w:val="32"/>
        </w:rPr>
      </w:pPr>
      <w:r w:rsidRPr="00237884">
        <w:rPr>
          <w:rFonts w:ascii="Yu Gothic" w:eastAsia="Yu Gothic" w:hAnsi="Yu Gothic" w:cs="Yu Gothic" w:hint="eastAsia"/>
          <w:b/>
          <w:bCs/>
          <w:sz w:val="32"/>
          <w:szCs w:val="32"/>
        </w:rPr>
        <w:t>編輯部</w:t>
      </w:r>
    </w:p>
    <w:p w14:paraId="4F9803CF" w14:textId="77777777" w:rsidR="00EC6089" w:rsidRPr="00237884" w:rsidRDefault="001E5658">
      <w:pPr>
        <w:spacing w:before="260" w:after="180"/>
        <w:jc w:val="both"/>
        <w:rPr>
          <w:rFonts w:ascii="Microsoft YaHei UI Light" w:eastAsia="Microsoft YaHei UI Light" w:hAnsi="Microsoft YaHei UI Light" w:cs="Microsoft YaHei UI Light"/>
          <w:sz w:val="32"/>
          <w:szCs w:val="32"/>
        </w:rPr>
      </w:pPr>
      <w:r w:rsidRPr="00237884">
        <w:rPr>
          <w:rFonts w:ascii="Microsoft YaHei UI Light" w:eastAsia="Microsoft YaHei UI Light" w:hAnsi="Microsoft YaHei UI Light" w:cs="Microsoft YaHei UI Light" w:hint="eastAsia"/>
          <w:noProof/>
          <w:sz w:val="32"/>
          <w:szCs w:val="32"/>
          <w:lang w:eastAsia="en-US"/>
        </w:rPr>
        <w:drawing>
          <wp:inline distT="0" distB="0" distL="114300" distR="114300" wp14:anchorId="097B5F02" wp14:editId="5CF87A82">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5D7034E" w14:textId="77777777" w:rsidR="00EC6089" w:rsidRPr="00237884" w:rsidRDefault="00EC6089">
      <w:pPr>
        <w:spacing w:before="260" w:after="180"/>
        <w:jc w:val="both"/>
        <w:rPr>
          <w:rFonts w:ascii="Microsoft YaHei UI Light" w:eastAsia="Microsoft YaHei UI Light" w:hAnsi="Microsoft YaHei UI Light" w:cs="Microsoft YaHei UI Light"/>
          <w:sz w:val="32"/>
          <w:szCs w:val="32"/>
        </w:rPr>
      </w:pPr>
    </w:p>
    <w:p w14:paraId="74A686CC" w14:textId="77777777" w:rsidR="00EC6089" w:rsidRPr="00237884" w:rsidRDefault="00EC6089">
      <w:pPr>
        <w:jc w:val="both"/>
        <w:rPr>
          <w:rFonts w:ascii="Yu Gothic" w:eastAsia="Yu Gothic" w:hAnsi="Yu Gothic" w:cs="Yu Gothic"/>
          <w:sz w:val="32"/>
          <w:szCs w:val="32"/>
        </w:rPr>
      </w:pPr>
    </w:p>
    <w:p w14:paraId="338E3A8B" w14:textId="77777777" w:rsidR="00EC6089" w:rsidRPr="00237884" w:rsidRDefault="00EC6089">
      <w:pPr>
        <w:jc w:val="both"/>
        <w:rPr>
          <w:rFonts w:ascii="Yu Gothic" w:eastAsia="Yu Gothic" w:hAnsi="Yu Gothic" w:cs="Yu Gothic"/>
          <w:sz w:val="32"/>
          <w:szCs w:val="32"/>
        </w:rPr>
      </w:pPr>
    </w:p>
    <w:p w14:paraId="7268B8D7" w14:textId="77777777" w:rsidR="00EC6089" w:rsidRPr="00237884" w:rsidRDefault="00EC6089">
      <w:pPr>
        <w:jc w:val="both"/>
        <w:rPr>
          <w:rFonts w:ascii="Yu Gothic" w:eastAsia="Yu Gothic" w:hAnsi="Yu Gothic" w:cs="Yu Gothic"/>
          <w:sz w:val="32"/>
          <w:szCs w:val="32"/>
        </w:rPr>
      </w:pPr>
    </w:p>
    <w:p w14:paraId="368801D9"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sz w:val="32"/>
          <w:szCs w:val="32"/>
        </w:rPr>
        <w:t>*  *  *</w:t>
      </w:r>
    </w:p>
    <w:p w14:paraId="1ABBB17C" w14:textId="77777777" w:rsidR="00EC6089" w:rsidRPr="00237884" w:rsidRDefault="00EC6089">
      <w:pPr>
        <w:rPr>
          <w:rFonts w:ascii="Yu Gothic" w:eastAsia="Yu Gothic" w:hAnsi="Yu Gothic" w:cs="Yu Gothic"/>
          <w:sz w:val="32"/>
          <w:szCs w:val="32"/>
        </w:rPr>
      </w:pPr>
    </w:p>
    <w:p w14:paraId="2D9498BF" w14:textId="77777777" w:rsidR="00EC6089" w:rsidRPr="00237884" w:rsidRDefault="001E5658">
      <w:pPr>
        <w:rPr>
          <w:rFonts w:ascii="Yu Gothic" w:eastAsia="Yu Gothic" w:hAnsi="Yu Gothic" w:cs="Yu Gothic"/>
          <w:sz w:val="32"/>
          <w:szCs w:val="32"/>
        </w:rPr>
      </w:pPr>
      <w:r w:rsidRPr="00237884">
        <w:rPr>
          <w:rFonts w:ascii="Yu Gothic" w:eastAsia="Yu Gothic" w:hAnsi="Yu Gothic" w:cs="Yu Gothic" w:hint="eastAsia"/>
          <w:sz w:val="32"/>
          <w:szCs w:val="32"/>
        </w:rPr>
        <w:br w:type="page"/>
      </w:r>
    </w:p>
    <w:p w14:paraId="38B4A1CB" w14:textId="77777777" w:rsidR="00EC6089" w:rsidRPr="00237884" w:rsidRDefault="00EC6089">
      <w:pPr>
        <w:jc w:val="both"/>
        <w:rPr>
          <w:rFonts w:ascii="Yu Gothic" w:eastAsia="Yu Gothic" w:hAnsi="Yu Gothic" w:cs="Yu Gothic"/>
          <w:sz w:val="32"/>
          <w:szCs w:val="32"/>
        </w:rPr>
      </w:pPr>
    </w:p>
    <w:p w14:paraId="04AFAA63"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t>前言</w:t>
      </w:r>
    </w:p>
    <w:p w14:paraId="62284FE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作為一名專門報導歷史、考古及未解之謎的國際記者，我的人生旅程將我帶至許多遙遠的土地，遭遇了無數奇異的故事、挑戰一切常規認知的古老遺址。從矗立在埃及沙漠中的雄偉金字塔、歐洲神秘的石圈，到南美雨林中消失的城市，每一趟旅程在我心中播下的問題，遠多於答案。隨著我越是深入探究過往的碎片，我越是清晰</w:t>
      </w:r>
      <w:r w:rsidRPr="00237884">
        <w:rPr>
          <w:rFonts w:ascii="Yu Gothic" w:eastAsia="Yu Gothic" w:hAnsi="Yu Gothic" w:cs="Yu Gothic" w:hint="eastAsia"/>
          <w:sz w:val="32"/>
          <w:szCs w:val="32"/>
        </w:rPr>
        <w:lastRenderedPageBreak/>
        <w:t>地感受到成文歷史的局限，以及一種模糊的縈繞思緒：或許，人類曾經歷過的篇章，遠比我們所知的更加輝煌與悲壯。</w:t>
      </w:r>
    </w:p>
    <w:p w14:paraId="3F8F77F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些關於失落文明的謎團、關於它們似乎超越時代的科技、關於那些看似荒誕不經卻又蘊含著難以否認之真實核心的傳說，不斷地縈繞著我，催促我不停地尋找。而正是這股驅動力，加上來自同業與熱忱研究者的一些模糊線索，將我的腳步引領至尼泊爾的加德滿都——那片神秘的喜馬拉雅心</w:t>
      </w:r>
      <w:r w:rsidRPr="00237884">
        <w:rPr>
          <w:rFonts w:ascii="Yu Gothic" w:eastAsia="Yu Gothic" w:hAnsi="Yu Gothic" w:cs="Yu Gothic" w:hint="eastAsia"/>
          <w:sz w:val="32"/>
          <w:szCs w:val="32"/>
        </w:rPr>
        <w:lastRenderedPageBreak/>
        <w:t>臟地帶，一個據說仍保存著許多古老知識與擁有特殊能力之人的地方。</w:t>
      </w:r>
    </w:p>
    <w:p w14:paraId="7DFA070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這座城市幽靜、古樸的氛圍中，時間彷彿在古老的寺廟與沉靜的誦經聲之間凝滯。我有了一段奇特的機緣：得以聆聽一段觸及意想不到之深度的口述。我們的會面在一間小房子裡進行，它隱身於一條寧靜的巷弄中，與街市的喧囂隔絕。屋內空間簡樸，飄散著草本茶的清香與一縷淡淡的沉香，營造出一種異常靜謐的氛圍。坐在我面前的這位男士，我冒昧地以他親切的別名稱呼他為莫漢（Mohan）。他</w:t>
      </w:r>
      <w:r w:rsidRPr="00237884">
        <w:rPr>
          <w:rFonts w:ascii="Yu Gothic" w:eastAsia="Yu Gothic" w:hAnsi="Yu Gothic" w:cs="Yu Gothic" w:hint="eastAsia"/>
          <w:sz w:val="32"/>
          <w:szCs w:val="32"/>
        </w:rPr>
        <w:lastRenderedPageBreak/>
        <w:t>的本名，按當地語言來說，對我這樣一個外國人而言相當冗長且複雜，更重要的是，他似乎不希望自己的個人身份成為眾所矚目的焦點。</w:t>
      </w:r>
    </w:p>
    <w:p w14:paraId="7BECC8F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年約五十餘歲，有著一段不平凡的過往：曾在英國留學學醫，在中國工作與生活了二十年，五十歲時決定返回故鄉尼泊爾。目前，他選擇了一種簡樸的生活，在塵世間默默修行。但讓他與眾不同之處，正是他所擁有的非凡能力：他的天目已開，讓他得以「看見」——並非透過書本或推測，而是「親眼見證」地球數億</w:t>
      </w:r>
      <w:r w:rsidRPr="00237884">
        <w:rPr>
          <w:rFonts w:ascii="Yu Gothic" w:eastAsia="Yu Gothic" w:hAnsi="Yu Gothic" w:cs="Yu Gothic" w:hint="eastAsia"/>
          <w:sz w:val="32"/>
          <w:szCs w:val="32"/>
        </w:rPr>
        <w:lastRenderedPageBreak/>
        <w:t>年來的歷史洪流；那些曾經輝煌而後消失無蹤的文明；那些曾經存在於這顆星球上的生命形態；以及那些在我們之前早已存在許久許久的宇宙奧秘。</w:t>
      </w:r>
    </w:p>
    <w:p w14:paraId="45E6D71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的風采依舊保有一位曾接觸過東西方多種文化之人的開明與現代感，但他的雙眼卻蘊藏著一種難以言喻的靜定與深邃，如不起漣漪卻能倒映整片天空的湖面。在我們所有的交談中，他的語氣始終從容、平靜，無論他所講述的事情有多麼驚天動地。</w:t>
      </w:r>
    </w:p>
    <w:p w14:paraId="43D6771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以下所記載的，即為莫漢先生所揭示的古老記憶之原文。其目的並非與任何科學學說或宗教信仰進行對錯的辯論。它僅僅是一份分享，一份沉思的邀約，好讓每位讀者都能親自感受，並從中找到對自己有意義的訊息。</w:t>
      </w:r>
    </w:p>
    <w:p w14:paraId="15A31F6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傑克・沃斯</w:t>
      </w:r>
      <w:r w:rsidRPr="00237884">
        <w:rPr>
          <w:rFonts w:ascii="Yu Gothic" w:eastAsia="Yu Gothic" w:hAnsi="Yu Gothic" w:cs="Yu Gothic"/>
          <w:sz w:val="32"/>
          <w:szCs w:val="32"/>
        </w:rPr>
        <w:t xml:space="preserve"> (Jack Voss)</w:t>
      </w:r>
    </w:p>
    <w:p w14:paraId="2DF92DF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w:t>
      </w:r>
    </w:p>
    <w:p w14:paraId="4B64BA90" w14:textId="77777777" w:rsidR="00EC6089" w:rsidRPr="00237884" w:rsidRDefault="00EC6089">
      <w:pPr>
        <w:rPr>
          <w:rFonts w:ascii="Yu Gothic" w:eastAsia="Yu Gothic" w:hAnsi="Yu Gothic" w:cs="Yu Gothic"/>
          <w:sz w:val="24"/>
          <w:szCs w:val="24"/>
        </w:rPr>
      </w:pPr>
    </w:p>
    <w:p w14:paraId="725606BE" w14:textId="77777777" w:rsidR="00EC6089" w:rsidRPr="00237884" w:rsidRDefault="001E5658">
      <w:pPr>
        <w:jc w:val="center"/>
        <w:rPr>
          <w:rFonts w:ascii="Yu Gothic" w:eastAsia="Yu Gothic" w:hAnsi="Yu Gothic" w:cs="Yu Gothic"/>
          <w:sz w:val="24"/>
          <w:szCs w:val="24"/>
        </w:rPr>
      </w:pPr>
      <w:r w:rsidRPr="00237884">
        <w:rPr>
          <w:rFonts w:ascii="Yu Gothic" w:eastAsia="Yu Gothic" w:hAnsi="Yu Gothic" w:cs="Yu Gothic"/>
          <w:sz w:val="24"/>
          <w:szCs w:val="24"/>
        </w:rPr>
        <w:t>*  *  *</w:t>
      </w:r>
    </w:p>
    <w:p w14:paraId="694D9E75" w14:textId="77777777" w:rsidR="00EC6089" w:rsidRPr="00237884" w:rsidRDefault="00EC6089">
      <w:pPr>
        <w:rPr>
          <w:rFonts w:ascii="Yu Gothic" w:eastAsia="Yu Gothic" w:hAnsi="Yu Gothic" w:cs="Yu Gothic"/>
          <w:sz w:val="24"/>
          <w:szCs w:val="24"/>
        </w:rPr>
      </w:pPr>
    </w:p>
    <w:p w14:paraId="61C4DD05" w14:textId="77777777" w:rsidR="00EC6089" w:rsidRPr="00237884" w:rsidRDefault="00EC6089">
      <w:pPr>
        <w:rPr>
          <w:rFonts w:ascii="Yu Gothic" w:eastAsia="Yu Gothic" w:hAnsi="Yu Gothic" w:cs="Yu Gothic"/>
          <w:sz w:val="24"/>
          <w:szCs w:val="24"/>
        </w:rPr>
      </w:pPr>
    </w:p>
    <w:p w14:paraId="586005F2" w14:textId="77777777" w:rsidR="00EC6089" w:rsidRPr="00237884" w:rsidRDefault="001E5658">
      <w:pPr>
        <w:rPr>
          <w:rFonts w:ascii="Yu Gothic" w:eastAsia="Yu Gothic" w:hAnsi="Yu Gothic" w:cs="Yu Gothic"/>
          <w:sz w:val="24"/>
          <w:szCs w:val="24"/>
        </w:rPr>
      </w:pPr>
      <w:r w:rsidRPr="00237884">
        <w:rPr>
          <w:rFonts w:ascii="Yu Gothic" w:eastAsia="Yu Gothic" w:hAnsi="Yu Gothic" w:cs="Yu Gothic"/>
          <w:sz w:val="24"/>
          <w:szCs w:val="24"/>
        </w:rPr>
        <w:br w:type="page"/>
      </w:r>
    </w:p>
    <w:p w14:paraId="76D0FBCA" w14:textId="77777777" w:rsidR="00EC6089" w:rsidRPr="00237884" w:rsidRDefault="00EC6089">
      <w:pPr>
        <w:rPr>
          <w:rFonts w:ascii="Yu Gothic" w:eastAsia="Yu Gothic" w:hAnsi="Yu Gothic" w:cs="Yu Gothic"/>
          <w:sz w:val="24"/>
          <w:szCs w:val="24"/>
        </w:rPr>
      </w:pPr>
    </w:p>
    <w:p w14:paraId="4A585D48"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t>第一天</w:t>
      </w:r>
    </w:p>
    <w:p w14:paraId="3AFF7863"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75BA30A6" w14:textId="77777777" w:rsidR="00EC6089" w:rsidRPr="00237884" w:rsidRDefault="00EC6089">
      <w:pPr>
        <w:pStyle w:val="NormalWeb"/>
        <w:jc w:val="both"/>
        <w:rPr>
          <w:rFonts w:ascii="Yu Gothic" w:eastAsia="Yu Gothic" w:hAnsi="Yu Gothic" w:cs="Yu Gothic"/>
          <w:b/>
          <w:bCs/>
          <w:sz w:val="32"/>
          <w:szCs w:val="32"/>
        </w:rPr>
      </w:pPr>
    </w:p>
    <w:p w14:paraId="02E94379" w14:textId="77777777" w:rsidR="00EC6089" w:rsidRPr="00237884" w:rsidRDefault="00EC6089">
      <w:pPr>
        <w:pStyle w:val="NormalWeb"/>
        <w:jc w:val="both"/>
        <w:rPr>
          <w:rFonts w:ascii="Yu Gothic" w:eastAsia="Yu Gothic" w:hAnsi="Yu Gothic" w:cs="Yu Gothic"/>
          <w:b/>
          <w:bCs/>
          <w:sz w:val="32"/>
          <w:szCs w:val="32"/>
        </w:rPr>
      </w:pPr>
    </w:p>
    <w:p w14:paraId="49CE337A" w14:textId="77777777" w:rsidR="00EC6089" w:rsidRPr="00237884" w:rsidRDefault="00EC6089">
      <w:pPr>
        <w:pStyle w:val="NormalWeb"/>
        <w:jc w:val="both"/>
        <w:rPr>
          <w:rFonts w:ascii="Yu Gothic" w:eastAsia="Yu Gothic" w:hAnsi="Yu Gothic" w:cs="Yu Gothic"/>
          <w:b/>
          <w:bCs/>
          <w:sz w:val="32"/>
          <w:szCs w:val="32"/>
        </w:rPr>
      </w:pPr>
    </w:p>
    <w:p w14:paraId="0699A3D8" w14:textId="77777777" w:rsidR="00EC6089" w:rsidRPr="00237884" w:rsidRDefault="00EC6089">
      <w:pPr>
        <w:pStyle w:val="NormalWeb"/>
        <w:jc w:val="both"/>
        <w:rPr>
          <w:rFonts w:ascii="Yu Gothic" w:eastAsia="Yu Gothic" w:hAnsi="Yu Gothic" w:cs="Yu Gothic"/>
          <w:b/>
          <w:bCs/>
          <w:sz w:val="32"/>
          <w:szCs w:val="32"/>
        </w:rPr>
      </w:pPr>
    </w:p>
    <w:p w14:paraId="4F2F5BC0" w14:textId="77777777" w:rsidR="00EC6089" w:rsidRPr="00237884" w:rsidRDefault="001E5658">
      <w:pPr>
        <w:pStyle w:val="NormalWeb"/>
        <w:jc w:val="both"/>
        <w:rPr>
          <w:rFonts w:ascii="Yu Gothic" w:eastAsia="Yu Gothic" w:hAnsi="Yu Gothic" w:cs="Yu Gothic"/>
          <w:sz w:val="96"/>
          <w:szCs w:val="96"/>
        </w:rPr>
      </w:pPr>
      <w:r w:rsidRPr="00237884">
        <w:rPr>
          <w:rFonts w:ascii="Yu Gothic" w:eastAsia="Yu Gothic" w:hAnsi="Yu Gothic" w:cs="Yu Gothic" w:hint="eastAsia"/>
          <w:sz w:val="96"/>
          <w:szCs w:val="96"/>
        </w:rPr>
        <w:lastRenderedPageBreak/>
        <w:t>莫漢先生的分享開始</w:t>
      </w:r>
    </w:p>
    <w:p w14:paraId="66DFBD20" w14:textId="77777777" w:rsidR="00EC6089" w:rsidRPr="00237884" w:rsidRDefault="00EC6089">
      <w:pPr>
        <w:pStyle w:val="NormalWeb"/>
        <w:jc w:val="both"/>
        <w:rPr>
          <w:rFonts w:ascii="Yu Gothic" w:eastAsia="Yu Gothic" w:hAnsi="Yu Gothic" w:cs="Yu Gothic"/>
          <w:b/>
          <w:bCs/>
          <w:sz w:val="32"/>
          <w:szCs w:val="32"/>
        </w:rPr>
      </w:pPr>
    </w:p>
    <w:p w14:paraId="30674F7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r w:rsidRPr="00237884">
        <w:rPr>
          <w:rFonts w:ascii="Yu Gothic" w:eastAsia="Yu Gothic" w:hAnsi="Yu Gothic" w:cs="Yu Gothic"/>
          <w:b/>
          <w:bCs/>
          <w:sz w:val="32"/>
          <w:szCs w:val="32"/>
        </w:rPr>
        <w:t xml:space="preserve"> (Jack Voss)</w:t>
      </w:r>
      <w:r w:rsidRPr="00237884">
        <w:rPr>
          <w:rFonts w:ascii="Yu Gothic" w:eastAsia="Yu Gothic" w:hAnsi="Yu Gothic" w:cs="Yu Gothic" w:hint="eastAsia"/>
          <w:b/>
          <w:bCs/>
          <w:sz w:val="32"/>
          <w:szCs w:val="32"/>
        </w:rPr>
        <w:t>：</w:t>
      </w:r>
    </w:p>
    <w:p w14:paraId="065F5B3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晚安，莫漢先生！</w:t>
      </w:r>
    </w:p>
    <w:p w14:paraId="133B63E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如前幾日所約，今天我前來聆聽您分享一些關於地球的現在及過去歷史，</w:t>
      </w:r>
      <w:r w:rsidRPr="00237884">
        <w:rPr>
          <w:rFonts w:ascii="Yu Gothic" w:eastAsia="Yu Gothic" w:hAnsi="Yu Gothic" w:cs="Yu Gothic" w:hint="eastAsia"/>
          <w:sz w:val="32"/>
          <w:szCs w:val="32"/>
        </w:rPr>
        <w:lastRenderedPageBreak/>
        <w:t>您透過天目所見或從神佛那裡得到開示的一些事情…</w:t>
      </w:r>
    </w:p>
    <w:p w14:paraId="6873CE8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r w:rsidRPr="00237884">
        <w:rPr>
          <w:rFonts w:ascii="Yu Gothic" w:eastAsia="Yu Gothic" w:hAnsi="Yu Gothic" w:cs="Yu Gothic"/>
          <w:b/>
          <w:bCs/>
          <w:sz w:val="32"/>
          <w:szCs w:val="32"/>
        </w:rPr>
        <w:t xml:space="preserve"> (Mr Mohan)</w:t>
      </w:r>
      <w:r w:rsidRPr="00237884">
        <w:rPr>
          <w:rFonts w:ascii="Yu Gothic" w:eastAsia="Yu Gothic" w:hAnsi="Yu Gothic" w:cs="Yu Gothic" w:hint="eastAsia"/>
          <w:b/>
          <w:bCs/>
          <w:sz w:val="32"/>
          <w:szCs w:val="32"/>
        </w:rPr>
        <w:t>：</w:t>
      </w:r>
    </w:p>
    <w:p w14:paraId="3DC82EA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（莫漢先生溫和地笑著，聲音沉穩而從容。他為傑克倒了一杯散發著尼泊爾山林氣息的香草茶。）</w:t>
      </w:r>
    </w:p>
    <w:p w14:paraId="43B262F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歡迎您，傑克，請坐。我剛泡好了茶。加德滿都的夜晚通常如此寧靜，非常適合需要沉澱下來的故事，您說對嗎？</w:t>
      </w:r>
    </w:p>
    <w:p w14:paraId="2D8B23E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您說的對。我接下來要分享的，並非書本知識或純粹的個人推論。那是我</w:t>
      </w:r>
      <w:r w:rsidRPr="00237884">
        <w:rPr>
          <w:rFonts w:ascii="Yu Gothic" w:eastAsia="Yu Gothic" w:hAnsi="Yu Gothic" w:cs="Yu Gothic" w:hint="eastAsia"/>
          <w:sz w:val="32"/>
          <w:szCs w:val="32"/>
        </w:rPr>
        <w:lastRenderedPageBreak/>
        <w:t>在修煉過程中，有幸『看到』和『見證』到的一些事情；那些畫面、那些資訊流，透過人們常說的天目很自然地顯現出來，或是在心靈寧靜到一定程度時，那些領悟便自行展現，如同得到『開示』一般。</w:t>
      </w:r>
    </w:p>
    <w:p w14:paraId="4DEC1E2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〔莫漢稍作停頓，用真誠的目光看著傑克。〕</w:t>
      </w:r>
    </w:p>
    <w:p w14:paraId="764E30A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正如我曾向您提過的，我無意說服任何人，也無意與任何學說爭論對錯。我僅僅是分享我所知道的，就像一個人在述說自己經歷過的故事，或描繪</w:t>
      </w:r>
      <w:r w:rsidRPr="00237884">
        <w:rPr>
          <w:rFonts w:ascii="Yu Gothic" w:eastAsia="Yu Gothic" w:hAnsi="Yu Gothic" w:cs="Yu Gothic" w:hint="eastAsia"/>
          <w:sz w:val="32"/>
          <w:szCs w:val="32"/>
        </w:rPr>
        <w:lastRenderedPageBreak/>
        <w:t>自己看見的一幅畫。如何感受與體悟，則完全取決於每個人自己。</w:t>
      </w:r>
    </w:p>
    <w:p w14:paraId="30ACAEF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那麼，傑克，在地球與宇宙這個廣闊的故事中，您希望我們從何處開始呢？</w:t>
      </w:r>
    </w:p>
    <w:p w14:paraId="6BC0F3CC"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6455D08B" w14:textId="77777777" w:rsidR="00EC6089" w:rsidRPr="00237884" w:rsidRDefault="00EC6089">
      <w:pPr>
        <w:pStyle w:val="NormalWeb"/>
        <w:jc w:val="both"/>
        <w:rPr>
          <w:rFonts w:ascii="Yu Gothic" w:eastAsia="Yu Gothic" w:hAnsi="Yu Gothic" w:cs="Yu Gothic"/>
          <w:sz w:val="32"/>
          <w:szCs w:val="32"/>
        </w:rPr>
      </w:pPr>
    </w:p>
    <w:p w14:paraId="4B2E530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4B33973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好的，或許我們可以從一個最概括的角度開始，談談地球的歷史，它的「壽命」有多長？是否真如現代科學所認知的約四十五億年？</w:t>
      </w:r>
    </w:p>
    <w:p w14:paraId="153D26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莫漢先生：</w:t>
      </w:r>
    </w:p>
    <w:p w14:paraId="65F01B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（啜飲一口茶，莫漢先生的目光望向遠方，像在翻閱著無形的史書。）</w:t>
      </w:r>
    </w:p>
    <w:p w14:paraId="4751FEC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這是一個非常有趣的起始問題，傑克。現代科學提出的四十五億年這個數字，據我所見，是構成這顆星球的物質團塊的年齡——那些早已存在於宇宙中的原始『材料』，它們在來到這裡之前，已經歷了不同層次宇宙的許多次成、住、壞、滅的週期。這就像用來蓋一座新房子的古老磚塊和木樑的年齡一樣。</w:t>
      </w:r>
    </w:p>
    <w:p w14:paraId="2FA6F4C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〔莫漢先生停頓了一下，試圖用更容易理解的方式表達。〕</w:t>
      </w:r>
    </w:p>
    <w:p w14:paraId="330A29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如果我們談論的是地球現今的「生命程式」——也就是說，地球為了明確的目的而被塑造，擁有了具備靈智的生命，有了眾神靈的干預和安排，有了為生命而設的特殊規律在運作的這段時期——那麼這段時間就要短得多了。據我所『看到』的，我們正在經歷的這個地球『生命程式』，大約始於兩億年前。</w:t>
      </w:r>
    </w:p>
    <w:p w14:paraId="27DE433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您可以這樣想像，傑克：這個浩瀚的宇宙有無數的層次，每一層次都有其自身存在的週期。當一個舊的宇宙週期結束後，眾神在一個更宏大意志的引領下（我們暫且稱之為創世主），運用了從舊宇宙中留下的『材料』——那些已有四十五億年甚至更久遠年歲的物質微粒——去『清理』、『再造』並啟動一個新空間的新循環，我們的地球就在其中。</w:t>
      </w:r>
    </w:p>
    <w:p w14:paraId="14C648B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因此，四十五億年是『基底物質』的年齡，而兩億年則是地球被『啟動』，賦予其特定使命和劇本，並擁有像我</w:t>
      </w:r>
      <w:r w:rsidRPr="00237884">
        <w:rPr>
          <w:rFonts w:ascii="Yu Gothic" w:eastAsia="Yu Gothic" w:hAnsi="Yu Gothic" w:cs="Yu Gothic" w:hint="eastAsia"/>
          <w:sz w:val="32"/>
          <w:szCs w:val="32"/>
        </w:rPr>
        <w:lastRenderedPageBreak/>
        <w:t>們所知的帶有靈魂的生命的這段時間。這是一個特殊的階段，一個為宇宙重要演變而準備的舞台。</w:t>
      </w:r>
    </w:p>
    <w:p w14:paraId="15E047E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〔莫漢先生輕輕地笑了。〕</w:t>
      </w:r>
    </w:p>
    <w:p w14:paraId="583273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您看，我們在書本上學到的歷史，無論是幾千年還是幾萬年，實際上都只是這兩億年長河中一個非常、非常短暫的瞬間而已。</w:t>
      </w:r>
    </w:p>
    <w:p w14:paraId="22918359"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4368BB2F" w14:textId="77777777" w:rsidR="00EC6089" w:rsidRPr="00237884" w:rsidRDefault="00EC6089">
      <w:pPr>
        <w:pStyle w:val="NormalWeb"/>
        <w:jc w:val="both"/>
        <w:rPr>
          <w:rFonts w:ascii="Yu Gothic" w:eastAsia="Yu Gothic" w:hAnsi="Yu Gothic" w:cs="Yu Gothic"/>
          <w:sz w:val="32"/>
          <w:szCs w:val="32"/>
        </w:rPr>
      </w:pPr>
    </w:p>
    <w:p w14:paraId="23E1C95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7F63BE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所以根據您所『看到』的，地球的『生命程式』僅僅始於大約兩億年前，而非整個四十五億年的歷史都存在著我們所知的生命？而且地球是由眾神用許多不同的「原料」所建造，而非在自然條件下自行形成的…</w:t>
      </w:r>
    </w:p>
    <w:p w14:paraId="2C655F0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7FB029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（專注地聽著，然後輕輕點頭。）</w:t>
      </w:r>
    </w:p>
    <w:p w14:paraId="039ED7B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傑克的總結非常貼切，只有一個小地方請恕我再澄清一下，以免造成誤解。</w:t>
      </w:r>
    </w:p>
    <w:p w14:paraId="7FC622D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我並非完全否定四十五億年這個數字。這個數字仍有其意義，正如我所說的，那是構成基礎的物質微粒，即眾神所使用的古老『磚塊』的年齡。這就像我們談論一座古廟中的木材年齡一樣；木材在被用來建廟之前，可能已經有數百年的歷史了。</w:t>
      </w:r>
    </w:p>
    <w:p w14:paraId="6F33045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我想強調的是，地球現今的「生命程式」，這個為帶有靈魂的生命體設定了特定目的和安排的「舞台」，是從大約兩億年前才真正開始的。這時，地球在一個至高且更慈悲的意志引領</w:t>
      </w:r>
      <w:r w:rsidRPr="00237884">
        <w:rPr>
          <w:rFonts w:ascii="Yu Gothic" w:eastAsia="Yu Gothic" w:hAnsi="Yu Gothic" w:cs="Yu Gothic" w:hint="eastAsia"/>
          <w:sz w:val="32"/>
          <w:szCs w:val="32"/>
        </w:rPr>
        <w:lastRenderedPageBreak/>
        <w:t>下，被眾神從古老的宇宙「原料」中「重組」並「注入靈魂」。</w:t>
      </w:r>
    </w:p>
    <w:p w14:paraId="1339877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地球是被創造而非在自然條件下隨機形成這一點，確實如您所理解，那是我所『看到』的。一顆行星要形成，並具備所有能讓生命，特別是靈智生命存在的複雜條件，絕非偶然。它存在於一個更宏大的計畫中，一個由</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們所做的精密安排。</w:t>
      </w:r>
    </w:p>
    <w:p w14:paraId="210DE92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〔莫漢先生停下來，看著已空了的茶杯。〕</w:t>
      </w:r>
    </w:p>
    <w:p w14:paraId="2DB6FEC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當然，這些仍是我從自己的境界中所『見證』到的。科學未來可能還會發現更多事物，而每一條探索的路徑都有其自身的價值。</w:t>
      </w:r>
    </w:p>
    <w:p w14:paraId="6058B7D6"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469178A4" w14:textId="77777777" w:rsidR="00EC6089" w:rsidRPr="00237884" w:rsidRDefault="00EC6089">
      <w:pPr>
        <w:pStyle w:val="NormalWeb"/>
        <w:jc w:val="both"/>
        <w:rPr>
          <w:rFonts w:ascii="Yu Gothic" w:eastAsia="Yu Gothic" w:hAnsi="Yu Gothic" w:cs="Yu Gothic"/>
          <w:sz w:val="32"/>
          <w:szCs w:val="32"/>
        </w:rPr>
      </w:pPr>
    </w:p>
    <w:p w14:paraId="55CDF4A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92EC88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那麼，在兩億年前地球被創造出來之後，人類和動植物也是同時被創造出來的嗎？</w:t>
      </w:r>
    </w:p>
    <w:p w14:paraId="72CF256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0FD9C1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（微笑著，他將茶杯放到桌上。）</w:t>
      </w:r>
    </w:p>
    <w:p w14:paraId="2FD8556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傑克這個問題，觸及了地球「生命程式」中一個非常深刻且複雜的層面。</w:t>
      </w:r>
    </w:p>
    <w:p w14:paraId="1951020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並非我們今日所知的所有人類、動植物都是在兩億年前那一刻被同時創造出來，並且一直保持著那樣的形態。這個過程遠比那要精細和動態得多。</w:t>
      </w:r>
    </w:p>
    <w:p w14:paraId="53C75D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〔莫漢先生思索片刻，斟酌著用詞。〕</w:t>
      </w:r>
    </w:p>
    <w:p w14:paraId="224B556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請想像一下，那兩億年被劃分為許多個大週期，而在每個大週期中，又有無數更小的小週期文明。在每個階段、</w:t>
      </w:r>
      <w:r w:rsidRPr="00237884">
        <w:rPr>
          <w:rFonts w:ascii="Yu Gothic" w:eastAsia="Yu Gothic" w:hAnsi="Yu Gothic" w:cs="Yu Gothic" w:hint="eastAsia"/>
          <w:sz w:val="32"/>
          <w:szCs w:val="32"/>
        </w:rPr>
        <w:lastRenderedPageBreak/>
        <w:t>每個週期，眾神會根據當時的環境條件、該階段的特定目的，以及當時地球上主導生命的道德與認知水平，來安排和創造出相應的生命形式。</w:t>
      </w:r>
    </w:p>
    <w:p w14:paraId="3F18620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植物和動物：牠們是先被創造出來的，而且是逐步地，以形成一個平衡的生態系統，一個合適的生存環境。物種也會更迭，有些物種出現後又消失，這取決於地球的變遷和神的安排。並非所有巨型恐龍或古怪的遠古生物都同時存在，牠們也並非如許多人所理解的那樣，是「隨機演化」的結果。</w:t>
      </w:r>
    </w:p>
    <w:p w14:paraId="2574976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至於「人類」：這是需要注意的一點。 「人類」的概念也並非只有我們現今這一種固定形態。在那兩億年中，曾有許多不同的人種存在於地球上，他們的身形、尺寸、壽命和能力都大相逕庭。曾有過巨人、小人的時期，也有些種族擁有我們今天可能會認為是「超凡」的特質。每一個人種也都是由神在特定時期、為了特定目的而創造的，同樣也經歷了發展、輝煌，而後衰敗、毀滅，為新的週期騰出空間。</w:t>
      </w:r>
    </w:p>
    <w:p w14:paraId="04E2335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因此，可以說，在地球於兩億年前被「再造」並「啟動生命程式」之後，</w:t>
      </w:r>
      <w:r w:rsidRPr="00237884">
        <w:rPr>
          <w:rFonts w:ascii="Yu Gothic" w:eastAsia="Yu Gothic" w:hAnsi="Yu Gothic" w:cs="Yu Gothic" w:hint="eastAsia"/>
          <w:sz w:val="32"/>
          <w:szCs w:val="32"/>
        </w:rPr>
        <w:lastRenderedPageBreak/>
        <w:t>生命，包括各種形態的「人」及動植物，是依循著不同階段、不同層次，循序漸進地被播種和發展的，而非一次性、永不改變的出現。它就像一個浩瀚的宇宙花園，</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們在其中不斷地播種、照料和收成，歷經了許多不同的季節。</w:t>
      </w:r>
    </w:p>
    <w:p w14:paraId="74D8B5B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最早的生命可能與我們大相逕庭，而地球上的生命史是一幅極其豐富多彩的畫卷，其中有許多篇章已被徹底遺忘。</w:t>
      </w:r>
    </w:p>
    <w:p w14:paraId="38C1471D"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69D1FE92" w14:textId="77777777" w:rsidR="00EC6089" w:rsidRPr="00237884" w:rsidRDefault="00EC6089">
      <w:pPr>
        <w:pStyle w:val="NormalWeb"/>
        <w:jc w:val="both"/>
        <w:rPr>
          <w:rFonts w:ascii="Yu Gothic" w:eastAsia="Yu Gothic" w:hAnsi="Yu Gothic" w:cs="Yu Gothic"/>
          <w:sz w:val="32"/>
          <w:szCs w:val="32"/>
        </w:rPr>
      </w:pPr>
    </w:p>
    <w:p w14:paraId="38201B7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42CAFB8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您的意思是說，在這兩億年中，並非一個連續不斷的過程，而是經歷了許多各具其多樣性與興衰的週期？！您能概括地談談這些週期嗎？</w:t>
      </w:r>
    </w:p>
    <w:p w14:paraId="001F31B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7C33FF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（點點頭，眼神中流露出對傑克・沃斯理解力的認同。他稍作停頓，目光望向遠方，彷彿在翻閱著宇宙的無形</w:t>
      </w:r>
      <w:r w:rsidRPr="00237884">
        <w:rPr>
          <w:rFonts w:ascii="Yu Gothic" w:eastAsia="Yu Gothic" w:hAnsi="Yu Gothic" w:cs="Yu Gothic" w:hint="eastAsia"/>
          <w:sz w:val="32"/>
          <w:szCs w:val="32"/>
        </w:rPr>
        <w:lastRenderedPageBreak/>
        <w:t>史冊。一絲沉思的神情浮現在他臉上，隨後他開始分享。）</w:t>
      </w:r>
    </w:p>
    <w:p w14:paraId="287A356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完全掌握了我的意思。地球「生命程式」的兩億年歷史，並非一條從起點到今日的單調、連續的線。它是一幅極其複雜的畫卷，由許多大小週期交織而成，接續不斷，每個週期都有其自身的興衰、特點和極其獨特的生命形式。</w:t>
      </w:r>
    </w:p>
    <w:p w14:paraId="735ED77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當那些關於歷史洪流的畫面浮現時，我首先感受到的是一種令人屏息的宏偉，但同時也是一種令人心痛的悲壯。</w:t>
      </w:r>
      <w:r w:rsidRPr="00237884">
        <w:rPr>
          <w:rFonts w:ascii="Yu Gothic" w:eastAsia="Yu Gothic" w:hAnsi="Yu Gothic" w:cs="Yu Gothic" w:hint="eastAsia"/>
          <w:sz w:val="32"/>
          <w:szCs w:val="32"/>
        </w:rPr>
        <w:lastRenderedPageBreak/>
        <w:t>這就像是站在無盡的汪洋前，看著無數浪濤起起落落，每一朵浪花都是一個文明、一種生命、一個故事…</w:t>
      </w:r>
    </w:p>
    <w:p w14:paraId="187D4C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為了方便想像，我們可以暫時將那兩億年劃分為兩個主要的大週期，每個大週期約長一億年，如同這部地球史詩中的兩個重要章節、兩場極其關鍵的大戲。</w:t>
      </w:r>
    </w:p>
    <w:p w14:paraId="19E1E59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第一個大週期，那是一個較為初始的時期，在地球被眾神用古老的宇宙『材料』再造之後。當時的地球，先生，樣貌與現今截然不同。大氣層的</w:t>
      </w:r>
      <w:r w:rsidRPr="00237884">
        <w:rPr>
          <w:rFonts w:ascii="Yu Gothic" w:eastAsia="Yu Gothic" w:hAnsi="Yu Gothic" w:cs="Yu Gothic" w:hint="eastAsia"/>
          <w:sz w:val="32"/>
          <w:szCs w:val="32"/>
        </w:rPr>
        <w:lastRenderedPageBreak/>
        <w:t>成分可能不一樣，大陸板塊或許還未形成今日的模樣，而生命形式也帶有我們今天看來或許會覺得奇特，甚至是不可思議的特徵。我『看到』了原始森林裡長著巨大的植物，還有那些我們僅從零碎化石中得知的龐大生物，但牠們不只是沒有靈性的野獸，也擁有各自的靈智形態。</w:t>
      </w:r>
    </w:p>
    <w:p w14:paraId="0A30FB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在第一個大週期中，也曾出現過不同人種的文明，發展到輝煌的頂峰，而後又衰敗。有些時期，他們的科學技術，基於與我們完全不同的原理，達到了或許我們今日仍無法夢及的成就。</w:t>
      </w:r>
      <w:r w:rsidRPr="00237884">
        <w:rPr>
          <w:rFonts w:ascii="Yu Gothic" w:eastAsia="Yu Gothic" w:hAnsi="Yu Gothic" w:cs="Yu Gothic" w:hint="eastAsia"/>
          <w:sz w:val="32"/>
          <w:szCs w:val="32"/>
        </w:rPr>
        <w:lastRenderedPageBreak/>
        <w:t>但最終，如同亙古不變的定律，當道德不再被重視，當自私與野心淹沒了最初美好的價值時，毀滅便隨之而來。第一個大週期以一場極其全面的『大清洗』作結，一次近乎徹底的清理，為一個全新的開始做準備。見證那種規模的毀滅，我不禁感到生命在宇宙力量面前的渺小，以及支配萬物的規律那嚴厲卻又充滿慈悲的一面。</w:t>
      </w:r>
    </w:p>
    <w:p w14:paraId="141D6E2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〔莫漢先生稍作停頓，似乎在讓情緒平復下來，然後繼續說。〕</w:t>
      </w:r>
    </w:p>
    <w:p w14:paraId="4817D55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接著是第二個大週期，這正是我們身處的週期，也持續了大約一億年。在第一個大週期毀滅之後，眾神在一個我們可稱之為創世主的更宏偉意志的引領下，再一次讓地球重獲新生。一個新的『生命程式』再次啟動，伴隨著新的生命形式、新的人種，以及新的歷史劇本。</w:t>
      </w:r>
    </w:p>
    <w:p w14:paraId="5560382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在這個第二個大週期中，同樣有無數的小週期文明相繼出現，輝煌而後又衰亡，如同一棵古樹隨季節更替的落葉。每個文明，無論多麼輝煌，無論存在多久，最終都無法逃脫無常的法</w:t>
      </w:r>
      <w:r w:rsidRPr="00237884">
        <w:rPr>
          <w:rFonts w:ascii="Yu Gothic" w:eastAsia="Yu Gothic" w:hAnsi="Yu Gothic" w:cs="Yu Gothic" w:hint="eastAsia"/>
          <w:sz w:val="32"/>
          <w:szCs w:val="32"/>
        </w:rPr>
        <w:lastRenderedPageBreak/>
        <w:t>則。當我『看到』那些景象時，我更深刻地體會到，凡是物質的東西都是何等脆弱，而精神價值、道德價值又是何其重要，因為那才是能讓一個文明真正長存，或至少留下美好印記的東西。</w:t>
      </w:r>
    </w:p>
    <w:p w14:paraId="6757304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〔莫漢先生停頓了一下，給傑克・沃斯一些時間來接收。〕</w:t>
      </w:r>
    </w:p>
    <w:p w14:paraId="16E49E5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談到這些小週期文明，那真是千姿百態。它們大多數，如我曾與您分享過的，通常持續約五千年到一萬年，但也有存在時間更短或長得多的文明，</w:t>
      </w:r>
      <w:r w:rsidRPr="00237884">
        <w:rPr>
          <w:rFonts w:ascii="Yu Gothic" w:eastAsia="Yu Gothic" w:hAnsi="Yu Gothic" w:cs="Yu Gothic" w:hint="eastAsia"/>
          <w:sz w:val="32"/>
          <w:szCs w:val="32"/>
        </w:rPr>
        <w:lastRenderedPageBreak/>
        <w:t>這取決於其中生命的道德水平及對神佛的敬仰程度。</w:t>
      </w:r>
    </w:p>
    <w:p w14:paraId="5B9A409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我在大多數這些小週期中觀察到的一個共同規律是：</w:t>
      </w:r>
    </w:p>
    <w:p w14:paraId="47AC154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首先是開創：始於純樸，當人類或具備靈智的生命形式，在神或真正修煉者的引領下，被傳授宇宙的道理與認知。</w:t>
      </w:r>
    </w:p>
    <w:p w14:paraId="2FB82DE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然後是逐漸發展：基於那樣的道德基礎，社會在文化、藝術乃至科學技術（以他們自身的方式，不一定與我們相同）上都蓬勃發展。</w:t>
      </w:r>
    </w:p>
    <w:p w14:paraId="47C53E0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接著會漸漸敗壞：隨著時間推移，物質日益豐富，人們逐漸遠離了最初的教誨，道德下滑，自私、貪婪、鬥爭浮現。</w:t>
      </w:r>
    </w:p>
    <w:p w14:paraId="74EA315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最後則是毀滅階段：當道德敗壞到無法挽救的程度時，災難便會降臨——可能是自然災害、戰爭或其他宇宙變故——導致該文明的終結。之後，地球會在一定程度上被「清理」，為新的小週期做準備。</w:t>
      </w:r>
    </w:p>
    <w:p w14:paraId="5774C9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就這樣，一層文明疊著一層文明，出現又消失，如同時間海洋中的波浪。</w:t>
      </w:r>
      <w:r w:rsidRPr="00237884">
        <w:rPr>
          <w:rFonts w:ascii="Yu Gothic" w:eastAsia="Yu Gothic" w:hAnsi="Yu Gothic" w:cs="Yu Gothic" w:hint="eastAsia"/>
          <w:sz w:val="32"/>
          <w:szCs w:val="32"/>
        </w:rPr>
        <w:lastRenderedPageBreak/>
        <w:t>每個文明都留下了某些痕跡，無論是物質的還是非物質的，但絕大部分都已被掩埋或失落。</w:t>
      </w:r>
    </w:p>
    <w:p w14:paraId="365A727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我們，現今的人類文明，也只是那無數小週期中的一個，並且正處於這第二個大週期的最後階段。</w:t>
      </w:r>
    </w:p>
    <w:p w14:paraId="46E56E7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〔莫漢先生看著傑克，像在等他是否對這幅總體景象有任何疑問。〕</w:t>
      </w:r>
    </w:p>
    <w:p w14:paraId="6ACB5FAF" w14:textId="77777777" w:rsidR="00EC6089" w:rsidRPr="00237884" w:rsidRDefault="00EC6089">
      <w:pPr>
        <w:jc w:val="both"/>
        <w:rPr>
          <w:rFonts w:ascii="Yu Gothic" w:eastAsia="Yu Gothic" w:hAnsi="Yu Gothic" w:cs="Yu Gothic"/>
          <w:sz w:val="32"/>
          <w:szCs w:val="32"/>
        </w:rPr>
      </w:pPr>
    </w:p>
    <w:p w14:paraId="1722ACF8"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28526B41" w14:textId="77777777" w:rsidR="00EC6089" w:rsidRPr="00237884" w:rsidRDefault="00EC6089">
      <w:pPr>
        <w:jc w:val="both"/>
        <w:rPr>
          <w:rFonts w:ascii="Yu Gothic" w:eastAsia="Yu Gothic" w:hAnsi="Yu Gothic" w:cs="Yu Gothic"/>
          <w:sz w:val="32"/>
          <w:szCs w:val="32"/>
        </w:rPr>
      </w:pPr>
    </w:p>
    <w:p w14:paraId="7CE9693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傑克・沃斯：</w:t>
      </w:r>
    </w:p>
    <w:p w14:paraId="217548B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如果說每個文明週期通常只存在五千年到一萬年，然後就會被神安排「重置」（重新設定）一次，這是否也解釋了為何我們如今感覺人類信史似乎只被記錄了近五千年左右？！</w:t>
      </w:r>
    </w:p>
    <w:p w14:paraId="2B72FB6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52297D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（點點頭，一抹輕柔的微笑掠過他的唇邊。）</w:t>
      </w:r>
    </w:p>
    <w:p w14:paraId="4B2830F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傑克確實是個很會聯繫事件的人。是的，您剛才說的，正是我們以這種方</w:t>
      </w:r>
      <w:r w:rsidRPr="00237884">
        <w:rPr>
          <w:rFonts w:ascii="Yu Gothic" w:eastAsia="Yu Gothic" w:hAnsi="Yu Gothic" w:cs="Yu Gothic" w:hint="eastAsia"/>
          <w:sz w:val="32"/>
          <w:szCs w:val="32"/>
        </w:rPr>
        <w:lastRenderedPageBreak/>
        <w:t>式看待歷史時，其中一個合乎邏輯的結果。</w:t>
      </w:r>
    </w:p>
    <w:p w14:paraId="5FEBDC3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絕大多數小週期文明僅持續五千年到一萬年，隨後便經歷一次「重塑」或「重置」——無論規模大小，無論是徹底毀滅，或僅是一個主導文明的崩潰以讓位給新的開端——這正是我們人類的歷史記憶看似被「切斷」，僅在近五千年內才得以較為清晰保存下來的重要原因之一。</w:t>
      </w:r>
    </w:p>
    <w:p w14:paraId="766CB57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〔莫漢先生進一步解釋。〕</w:t>
      </w:r>
    </w:p>
    <w:p w14:paraId="437ACE5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請試著想像：</w:t>
      </w:r>
    </w:p>
    <w:p w14:paraId="594A519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關於物質的毀滅：每次一個文明終結，特別是如果那是一場大災難，那麼絕大部分的建築、文獻、文物…都會被摧毀、掩埋或遺失。只有極少數能夠倖存下來，通常是在偏遠地區，或是被奇蹟般地保存了下來。</w:t>
      </w:r>
    </w:p>
    <w:p w14:paraId="13290F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知識傳承的斷裂：在一場巨大變故後倖存下來的人，往往必須從頭開始，專注於生存。舊文明的知識、技能，乃至歷史，大部分都可能失傳。剩下的往往只是傳說、神話，或是經由多代口耳相傳而變得模糊的記憶片段，並逐漸失真。</w:t>
      </w:r>
    </w:p>
    <w:p w14:paraId="293E04E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關於神的安排：在某些情況下，「清除」前一個週期的部分記憶，也是神安排的一部分，目的是為了讓新週期的生命能有一張「白紙」，不過度受到過去成敗的影響，讓他們能夠自由地選擇並朝著新的方向發展。</w:t>
      </w:r>
    </w:p>
    <w:p w14:paraId="4B4FB1C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還有談到現代研究方法的局限性：我們現今的考古學和歷史學方法，儘管已相當發達，但在探索和解讀那些過於久遠的事物時，仍存在一定的局限，特別是當物質遺跡所剩無幾或難以觸及的時候。</w:t>
      </w:r>
    </w:p>
    <w:p w14:paraId="4B648D5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因此，我們的信史看似從大約五千年前才開始清晰，並不意味著在此之前什麼都沒有，而只是我們尚未有足夠的工具或機緣去「讀懂」那些已被抹去的史篇。</w:t>
      </w:r>
    </w:p>
    <w:p w14:paraId="6B8F1F3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事實上，在那兩億年中，曾有無數遠比我們輝煌得多的文明，其科技與心靈層面的成就，是我們今日難以想像的。只是，每一次「重置」後，歷史的帷幕便再次垂下。</w:t>
      </w:r>
    </w:p>
    <w:p w14:paraId="6CAD6E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〔莫漢先生望向窗外，月光已開始明亮。〕</w:t>
      </w:r>
    </w:p>
    <w:p w14:paraId="546D5A6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那月亮，先生，也是如此多週期的沉默見證者。或許，它也保存著許多我們尚未知曉的地球秘密。</w:t>
      </w:r>
    </w:p>
    <w:p w14:paraId="023251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F64D02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這麼說來，《聖經》中關於大洪水和諾亞方舟的事件是真實的，而且那是終結前一個週期、開啟現有週期的一種形式？</w:t>
      </w:r>
    </w:p>
    <w:p w14:paraId="3993682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71073A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（莫漢先生的目光變得更加悠遠，像在回看著古老的影片。）</w:t>
      </w:r>
    </w:p>
    <w:p w14:paraId="7D32417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是的，傑克。關於大洪水和諾亞方舟的故事，不僅記載於《聖經》，在全世界許多不同古老文化的神話中——從蘇美、希臘、印度、中華，到美洲、澳洲的原住民族部落——也都有類似的全球性大洪水傳說，這些都不是單純的虛構故事。</w:t>
      </w:r>
    </w:p>
    <w:p w14:paraId="0C070E2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據我所「看到」的，那確實是一場真實事件所遺留下來的記憶，一場全球性的大災難，它標誌著前一個偉大文明週期的結束，並為地球歷史開啟了一個新的階段。</w:t>
      </w:r>
    </w:p>
    <w:p w14:paraId="05B611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〔莫漢先生更詳盡地解釋。〕</w:t>
      </w:r>
    </w:p>
    <w:p w14:paraId="34C3C1B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必須理解的是，在地球兩億年的漫長歷史中，曾發生過多次大規模的毀滅性災難，不僅僅是洪水。可能是劇烈的地質變動、地球軸心的轉移、隕石撞擊，或是不同勢力間的大戰…每一次，都是一種「淨化」與「重建」的形式。諾亞故事中所提及的大洪水便是其中之一，而且或許是離我們現今文明週期最近的一次重大事件，因此關於它的記憶在許多文化中才得以相對清晰地保存下來。</w:t>
      </w:r>
    </w:p>
    <w:p w14:paraId="54EA9F0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些大災難並非自然的隨機懲罰或殘酷行為。它們通常發生在人類（或當時地球上的主導生命）的道德已敗壞到無法挽救的程度，當他們已遠離神的教誨，沉淪於罪惡與相互毀滅之中時。那時，為了保存尚存的美好種子，並為新的開端創造機會，眾神便會安排一場「大清洗」。</w:t>
      </w:r>
    </w:p>
    <w:p w14:paraId="47E2E54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諾亞及其家人被上帝選中而得以倖存，並非偶然。他們代表了在一個已墮落的世界中，仍保有善良、信念與對神敬畏之心的人。那艘方舟，在某種意義上，是選擇的象徵——只有那些仍</w:t>
      </w:r>
      <w:r w:rsidRPr="00237884">
        <w:rPr>
          <w:rFonts w:ascii="Yu Gothic" w:eastAsia="Yu Gothic" w:hAnsi="Yu Gothic" w:cs="Yu Gothic" w:hint="eastAsia"/>
          <w:sz w:val="32"/>
          <w:szCs w:val="32"/>
        </w:rPr>
        <w:lastRenderedPageBreak/>
        <w:t>保持美好心性的人，才有機會步入新的週期。被帶上船的各種動物，也是為了保存基因，為大災難後的新生命留下「種子」。</w:t>
      </w:r>
    </w:p>
    <w:p w14:paraId="668358B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那場大洪水之後，地球進入了再造階段。倖存者成為新文明週期中各民族的祖先——也就是我們正身處的這個週期。我們所知的約五千年的信史，可以說就是從這次巨大的「重置」事件後開始的。</w:t>
      </w:r>
    </w:p>
    <w:p w14:paraId="57EF68F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因此，《聖經》中的故事，儘管可能經過了世世代代的詮釋或添補，但其</w:t>
      </w:r>
      <w:r w:rsidRPr="00237884">
        <w:rPr>
          <w:rFonts w:ascii="Yu Gothic" w:eastAsia="Yu Gothic" w:hAnsi="Yu Gothic" w:cs="Yu Gothic" w:hint="eastAsia"/>
          <w:sz w:val="32"/>
          <w:szCs w:val="32"/>
        </w:rPr>
        <w:lastRenderedPageBreak/>
        <w:t>核心反映了一項重要的歷史事實，一個地球文明洪流中的巨大轉折點。它提醒著我們關於興衰的規律、道德的重要性，以及神對人類歷史的干預。</w:t>
      </w:r>
    </w:p>
    <w:p w14:paraId="169A37E1"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55E610C" w14:textId="77777777" w:rsidR="00EC6089" w:rsidRPr="00237884" w:rsidRDefault="00EC6089">
      <w:pPr>
        <w:pStyle w:val="NormalWeb"/>
        <w:jc w:val="both"/>
        <w:rPr>
          <w:rFonts w:ascii="Yu Gothic" w:eastAsia="Yu Gothic" w:hAnsi="Yu Gothic" w:cs="Yu Gothic"/>
          <w:sz w:val="32"/>
          <w:szCs w:val="32"/>
        </w:rPr>
      </w:pPr>
    </w:p>
    <w:p w14:paraId="00BDC69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B77DE9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那麼，關於土耳其亞拉拉特山頂附近諾亞方舟的遺址，是真的嗎？</w:t>
      </w:r>
    </w:p>
    <w:p w14:paraId="10A394B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E8BE1A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（莫漢先生輕輕點頭，語氣依舊平靜從容，但其中蘊含著一種篤定。）</w:t>
      </w:r>
    </w:p>
    <w:p w14:paraId="075C2D8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傑克，古老文獻中的記載，那些看似虛幻的傳說，有時反而隱藏著我們今日難以用常規科學方法驗證的歷史真相。</w:t>
      </w:r>
    </w:p>
    <w:p w14:paraId="764B674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關於土耳其亞拉拉特山區那處被認為是諾亞方舟的遺址，根據我所「看到」和感受到的，它確實與那場大洪水事件有著密不可分的聯繫。</w:t>
      </w:r>
    </w:p>
    <w:p w14:paraId="45C6542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在諾亞故事所提及的那場大洪水災難中，水位漲得非常高，幾乎淹沒了整</w:t>
      </w:r>
      <w:r w:rsidRPr="00237884">
        <w:rPr>
          <w:rFonts w:ascii="Yu Gothic" w:eastAsia="Yu Gothic" w:hAnsi="Yu Gothic" w:cs="Yu Gothic" w:hint="eastAsia"/>
          <w:sz w:val="32"/>
          <w:szCs w:val="32"/>
        </w:rPr>
        <w:lastRenderedPageBreak/>
        <w:t>個地表。當時的海嘯，根據浮現的影像，可能達到了驚人的高度，或許有兩千米左右，甚至更高，所到之處一切都被沖走、摧毀。只有最高的山峰才能從一片汪洋中露出頭來。</w:t>
      </w:r>
    </w:p>
    <w:p w14:paraId="6497471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當洪水開始退去，那艘巨大的方舟在漂流了許多天後，便停靠在這些高山之一。亞拉拉特山區，以其高度，完全符合古老記載中的描述。</w:t>
      </w:r>
    </w:p>
    <w:p w14:paraId="1A8F1EE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當然，歷經數千年，隨著時間的侵蝕、地質的變動，以及永凍冰雪的覆蓋，要找到一艘巨大木船清晰、完整的物</w:t>
      </w:r>
      <w:r w:rsidRPr="00237884">
        <w:rPr>
          <w:rFonts w:ascii="Yu Gothic" w:eastAsia="Yu Gothic" w:hAnsi="Yu Gothic" w:cs="Yu Gothic" w:hint="eastAsia"/>
          <w:sz w:val="32"/>
          <w:szCs w:val="32"/>
        </w:rPr>
        <w:lastRenderedPageBreak/>
        <w:t>質證據是極其困難的。人們能夠找到或從遠處拍攝到的，可能只是些痕跡、碎片，或是變形、部分石化的結構。</w:t>
      </w:r>
    </w:p>
    <w:p w14:paraId="7FA1BD8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這些痕跡本身的存在，加上不同文化中的記載，都是重要的線索，向我們揭示了一段曾經發生過的過去。它不僅僅是傳說，而是一段歷史記憶，一件重塑了地球面貌及本週期人類歷史的事件。探險家、研究員們至今仍在那區域不斷尋找證據，我想，這也並非偶然。有一股深層的力量在驅使著他們。</w:t>
      </w:r>
    </w:p>
    <w:p w14:paraId="7AF047DE"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lastRenderedPageBreak/>
        <w:t>*  *  *</w:t>
      </w:r>
    </w:p>
    <w:p w14:paraId="6F020476" w14:textId="77777777" w:rsidR="00EC6089" w:rsidRPr="00237884" w:rsidRDefault="00EC6089">
      <w:pPr>
        <w:pStyle w:val="NormalWeb"/>
        <w:jc w:val="both"/>
        <w:rPr>
          <w:rFonts w:ascii="Yu Gothic" w:eastAsia="Yu Gothic" w:hAnsi="Yu Gothic" w:cs="Yu Gothic"/>
          <w:sz w:val="32"/>
          <w:szCs w:val="32"/>
        </w:rPr>
      </w:pPr>
    </w:p>
    <w:p w14:paraId="3B7203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000F19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讓我打開iPad再搜尋一下這個遺址的圖片… 就是這個，在土耳其的亞拉拉特山上，一個形狀酷似船隻的影像…</w:t>
      </w:r>
    </w:p>
    <w:p w14:paraId="5F4185C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FB6CFA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（莫漢先生瞥了一眼傑克・沃斯展示的圖片，臉上沒有驚訝，而是流露出一種沉思。）</w:t>
      </w:r>
    </w:p>
    <w:p w14:paraId="534A279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是的，我明白您的意思。這些影像，那個坐落在山坡上、外形宛如巨船的結構，多年來已吸引了無數人的注意。</w:t>
      </w:r>
    </w:p>
    <w:p w14:paraId="5EDEB75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〔莫漢先生停頓了一下，似乎在將自己所「見」與這些具體影像連結起來。〕</w:t>
      </w:r>
    </w:p>
    <w:p w14:paraId="212C170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如我所分享的，當那艘巨大的方舟在大洪水後靠岸時，它便遺留在了一片高山地帶。經歷了漫長的歲月，數千年的時光，伴隨著地殼的變動、地震、冰雪與風雨的侵蝕，加上它可能曾被部分掩埋而後又顯露出來，其原</w:t>
      </w:r>
      <w:r w:rsidRPr="00237884">
        <w:rPr>
          <w:rFonts w:ascii="Yu Gothic" w:eastAsia="Yu Gothic" w:hAnsi="Yu Gothic" w:cs="Yu Gothic" w:hint="eastAsia"/>
          <w:sz w:val="32"/>
          <w:szCs w:val="32"/>
        </w:rPr>
        <w:lastRenderedPageBreak/>
        <w:t>始形狀發生改變，或是僅剩下部分核心結構，都是完全可能發生的。</w:t>
      </w:r>
    </w:p>
    <w:p w14:paraId="337CA8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在這些照片中看到的特殊形狀，那些讓人聯想到巨大船身的線條，很可能就是那艘方舟所留下的遺跡，或是它的一個重要部分，歷經千百年的歲月已變形並與地貌融為一體。它不再是最初那艘完好無損的木船，可能已部分石化，或其構成材料隨時間被礦物質所取代，但其能量「框架」與核心的物理印記依然存在，足以形成一個我們能夠辨識出的特殊形狀。</w:t>
      </w:r>
    </w:p>
    <w:p w14:paraId="5052AC9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科學或許會對這個地質結構的形成提出不同的假說。但從我「看到」的角度，這個地點、這個形狀，與那艘渡過大洪水的方舟的故事之間，有著極其強烈的聯繫。它像是一個無聲的提醒，一個雖被時間磨損卻依然存在的證據，見證了地球過去的一件大事。</w:t>
      </w:r>
    </w:p>
    <w:p w14:paraId="0EB3929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它坐落於此，在一片高山上，也完全符合一場全球性洪水、水位上漲數千米的劇情。</w:t>
      </w:r>
    </w:p>
    <w:p w14:paraId="1A0B891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〔莫漢先生看著傑克，語氣依舊平靜。〕</w:t>
      </w:r>
    </w:p>
    <w:p w14:paraId="47980AB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當然，若要以實證科學的標準做出絕對的斷言，還需要更多的證據。但在心靈的「洞見」世界裡，有時那些留存的跡象、能量，以及與古老記載的連結，本身就帶來了一種獨特的確信。</w:t>
      </w:r>
    </w:p>
    <w:p w14:paraId="2EDF8E2F"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515E5F0A" w14:textId="77777777" w:rsidR="00EC6089" w:rsidRPr="00237884" w:rsidRDefault="00EC6089">
      <w:pPr>
        <w:pStyle w:val="NormalWeb"/>
        <w:jc w:val="both"/>
        <w:rPr>
          <w:rFonts w:ascii="Yu Gothic" w:eastAsia="Yu Gothic" w:hAnsi="Yu Gothic" w:cs="Yu Gothic"/>
          <w:sz w:val="32"/>
          <w:szCs w:val="32"/>
        </w:rPr>
      </w:pPr>
    </w:p>
    <w:p w14:paraId="2C70E4C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205F1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好的，我們先暫且放下諾亞方舟的故事… 回顧更久遠的過去，如果每個文明週期持續五千到一萬年，那麼，近</w:t>
      </w:r>
      <w:r w:rsidRPr="00237884">
        <w:rPr>
          <w:rFonts w:ascii="Yu Gothic" w:eastAsia="Yu Gothic" w:hAnsi="Yu Gothic" w:cs="Yu Gothic" w:hint="eastAsia"/>
          <w:sz w:val="32"/>
          <w:szCs w:val="32"/>
        </w:rPr>
        <w:lastRenderedPageBreak/>
        <w:t>期的某個文明週期，會不會就是傳說中的亞特蘭提斯呢？！</w:t>
      </w:r>
    </w:p>
    <w:p w14:paraId="3905E6B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3271D87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（微笑著，那笑容中帶著一絲懷念，彷彿亞特蘭提斯這個名字在他心中喚起了熟悉的畫面。）</w:t>
      </w:r>
    </w:p>
    <w:p w14:paraId="548A757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傑克又觸及了一個重大的謎團，也是人類對於一個逝去時代最深刻的記憶之一。是的，傳說中的亞特蘭提斯，或在不同傳說中被提及的類似名字，並不僅僅是想像的產物。</w:t>
      </w:r>
    </w:p>
    <w:p w14:paraId="5EC867E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在我曾「看到」的地球無數小週期文明中，確實存在過一個極其發達、輝煌的文明，也就是我們今日常說的亞特蘭提斯。它是這第二個大週期的巔峰之一，一個在科技、能源，乃至對宇宙規律的某些認知上，都取得了驚人成就的文明。</w:t>
      </w:r>
    </w:p>
    <w:p w14:paraId="49482DA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〔莫漢先生停下來，目光投向空間中一個遙遠的點，像在重現那些景象。〕</w:t>
      </w:r>
    </w:p>
    <w:p w14:paraId="710BC30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我「看到」他們那些壯麗的城市，建築結構複雜而精美。他們廣泛運用來自巨大珍貴晶體的能量，不僅用於照</w:t>
      </w:r>
      <w:r w:rsidRPr="00237884">
        <w:rPr>
          <w:rFonts w:ascii="Yu Gothic" w:eastAsia="Yu Gothic" w:hAnsi="Yu Gothic" w:cs="Yu Gothic" w:hint="eastAsia"/>
          <w:sz w:val="32"/>
          <w:szCs w:val="32"/>
        </w:rPr>
        <w:lastRenderedPageBreak/>
        <w:t>明、為機器提供動力，還用於治療、通訊，甚至是我們今日可能仍無法完全想像的應用。他們擁有能輕易在空中和海底移動的交通工具，那些船隻能以驚人的速度滑行。</w:t>
      </w:r>
    </w:p>
    <w:p w14:paraId="6B466E5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最初的亞特蘭提斯人對心靈、對人與宇宙的連結也有一定的認知。然而，隨著時間推移，正是物質的過快發展、對卓越科技成就的自滿，以及逐漸出現的嚴重道德衰退、為自私目的濫用權能、權力鬥爭和驕傲自大，將他們推向了自我毀滅的道路。</w:t>
      </w:r>
    </w:p>
    <w:p w14:paraId="0804B8E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亞特蘭提斯文明，也沒能逃脫共同的規律：開創、發展、敗壞，而後毀滅。當他們的道德墮落到無法挽救的程度，當驕傲與野心遮蔽了神最初的教誨時，一場可怕的地質災變，可能是一系列極其強烈的地震和海嘯，便發生了，在極短的時間內將他們整個大陸或主要島嶼沉入了深深的海底。</w:t>
      </w:r>
    </w:p>
    <w:p w14:paraId="38357A8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關於亞特蘭提斯的記憶，儘管模糊，仍透過許多世代、許多文化流傳下來，像一個悲壯的警示，告誡著當一個社會，無論物質發展到何種程度，一旦失去了道德基石與對神靈的敬仰，可</w:t>
      </w:r>
      <w:r w:rsidRPr="00237884">
        <w:rPr>
          <w:rFonts w:ascii="Yu Gothic" w:eastAsia="Yu Gothic" w:hAnsi="Yu Gothic" w:cs="Yu Gothic" w:hint="eastAsia"/>
          <w:sz w:val="32"/>
          <w:szCs w:val="32"/>
        </w:rPr>
        <w:lastRenderedPageBreak/>
        <w:t>能會發生什麼。那些關於消失的島嶼、沉入大洋深處的城市的故事，都是一個更宏大歷史事實的碎片。亞特蘭提斯是一個典型的例子，是地球漫長史詩中悲壯的一章，也是一堂深刻的課。</w:t>
      </w:r>
    </w:p>
    <w:p w14:paraId="080EB965"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7EB0DCA" w14:textId="77777777" w:rsidR="00EC6089" w:rsidRPr="00237884" w:rsidRDefault="00EC6089">
      <w:pPr>
        <w:pStyle w:val="NormalWeb"/>
        <w:jc w:val="both"/>
        <w:rPr>
          <w:rFonts w:ascii="Yu Gothic" w:eastAsia="Yu Gothic" w:hAnsi="Yu Gothic" w:cs="Yu Gothic"/>
          <w:sz w:val="32"/>
          <w:szCs w:val="32"/>
        </w:rPr>
      </w:pPr>
    </w:p>
    <w:p w14:paraId="4F7CDDC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4548AD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是的，我剛才拿出iPad快速計算了一下，如果用兩億年除以平均七千年，</w:t>
      </w:r>
      <w:r w:rsidRPr="00237884">
        <w:rPr>
          <w:rFonts w:ascii="Yu Gothic" w:eastAsia="Yu Gothic" w:hAnsi="Yu Gothic" w:cs="Yu Gothic" w:hint="eastAsia"/>
          <w:sz w:val="32"/>
          <w:szCs w:val="32"/>
        </w:rPr>
        <w:lastRenderedPageBreak/>
        <w:t>結果大約是兩萬八千六百個文明週期已經過去了…</w:t>
      </w:r>
    </w:p>
    <w:p w14:paraId="3A5E028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您能概括地談談這些文明嗎？</w:t>
      </w:r>
    </w:p>
    <w:p w14:paraId="43942BB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265E058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（莫漢先生對傑克・沃斯計算出的數字報以微笑。他的笑容並非嘲諷，而是一種理解，理解人類試圖用有限的數字去掌握無限的努力。）</w:t>
      </w:r>
    </w:p>
    <w:p w14:paraId="000754D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傑克剛算出的數字，近三萬個週期，確實是一種讓我們得以想像時間之浩瀚以及地球所經歷的無數興衰的方式。</w:t>
      </w:r>
      <w:r w:rsidRPr="00237884">
        <w:rPr>
          <w:rFonts w:ascii="Yu Gothic" w:eastAsia="Yu Gothic" w:hAnsi="Yu Gothic" w:cs="Yu Gothic" w:hint="eastAsia"/>
          <w:sz w:val="32"/>
          <w:szCs w:val="32"/>
        </w:rPr>
        <w:lastRenderedPageBreak/>
        <w:t>當然，如我們所說，每個週期的長度並不均等，有些週期很短，有些則比那個平均數長得多。宇宙與生命的歷史，並非總是遵循我們那簡單的線性計算。</w:t>
      </w:r>
    </w:p>
    <w:p w14:paraId="344F01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〔莫漢先生稍作停頓，目光望向窗外，加德滿都的夜色已然籠罩。他的聲音變得更深沉，像在回憶。〕</w:t>
      </w:r>
    </w:p>
    <w:p w14:paraId="55EF7D6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在那漫長的歷史洪流中，確實曾有無數文明存在過，每個文明都有其自身的特點、成就及教訓。要一一細數恐怕需要很長的時間，但我可以與您分</w:t>
      </w:r>
      <w:r w:rsidRPr="00237884">
        <w:rPr>
          <w:rFonts w:ascii="Yu Gothic" w:eastAsia="Yu Gothic" w:hAnsi="Yu Gothic" w:cs="Yu Gothic" w:hint="eastAsia"/>
          <w:sz w:val="32"/>
          <w:szCs w:val="32"/>
        </w:rPr>
        <w:lastRenderedPageBreak/>
        <w:t>享一些我「看到」的畫面、幾個典型的例子，那些在我心中留下深刻印象的文明。</w:t>
      </w:r>
    </w:p>
    <w:p w14:paraId="5FAA52F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比如，曾有一個時期，巨人真實地行走在這片土地上。他們並非畸形的生物或怪物，而是一個身形高大的人種，可能比我們現在高出好幾倍。他們有自己的文明，有與其體型相稱的宏偉建築。那些考古學家今日發現化石的巨型恐龍，先生，在那個時期，其中一些物種對這些巨人來說，不過是寵物，甚至是坐騎。他們的文明也基於</w:t>
      </w:r>
      <w:r w:rsidRPr="00237884">
        <w:rPr>
          <w:rFonts w:ascii="Yu Gothic" w:eastAsia="Yu Gothic" w:hAnsi="Yu Gothic" w:cs="Yu Gothic" w:hint="eastAsia"/>
          <w:sz w:val="32"/>
          <w:szCs w:val="32"/>
        </w:rPr>
        <w:lastRenderedPageBreak/>
        <w:t>對能源和自然規律的理解，而這些知識我們今日或許已經遺忘了。</w:t>
      </w:r>
    </w:p>
    <w:p w14:paraId="243D042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還有另一個文明，他們不重於建造宏偉的物質工程，而是將運用聲音與頻率的能力發展到了巔峰。他們能用聲音治病、移動重物、進行遠距離溝通，甚至能影響物質結構。他們的建築，如果有的話，通常是利用頻率來塑造石頭或自然材料，創造出與周圍環境絕對和諧的結構。</w:t>
      </w:r>
    </w:p>
    <w:p w14:paraId="53D517C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還有那些神秘的海底文明，比如人魚，或許我們將來有機會詳談…</w:t>
      </w:r>
    </w:p>
    <w:p w14:paraId="30FDC4F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當然，也不能不提像我們剛才說的亞特蘭提斯那樣的文明，他們擁有基於晶體和光能的技術，卻因喪失道德而自我毀滅。</w:t>
      </w:r>
    </w:p>
    <w:p w14:paraId="127A47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還有些時期，許多不同的人種，擁有不同的外形、膚色和能力，共同和平地生活在一片廣闊的土地上，創造出一個多元而豐富的社會。每個種族各有其長，為整個社群的共同發展做出貢獻。</w:t>
      </w:r>
    </w:p>
    <w:p w14:paraId="780B031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〔莫漢先生停下來，輕輕地笑了。〕</w:t>
      </w:r>
    </w:p>
    <w:p w14:paraId="59834C3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每一個那樣的文明，傑克，都是地球這本偉大史書中的一個章節。它們出現、綻放光芒，而後又凋零，留下了教訓與印記，而我們這些後來者，有時必須歷經艱辛才能重新找回並解讀。我所講的只是一些非常粗略的描繪，因為那些文明的豐富與多樣性，實在是超出了我們通常的想像。</w:t>
      </w:r>
    </w:p>
    <w:p w14:paraId="1D0FF4B6"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082BA0F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CCAFC1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您剛才提到了巨人、小人，還有海底的人魚… 這麼說，這些可能不單純是童話故事裡的想像產物…</w:t>
      </w:r>
    </w:p>
    <w:p w14:paraId="62351E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2AD828B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（莫漢先生專注地聽著，然後帶著深刻的理解輕輕點頭。他的目光彷彿穿透了時間的帷幕。）</w:t>
      </w:r>
    </w:p>
    <w:p w14:paraId="419DFB6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是的，傑克。我們小時候，常聽到關於巨人、小人，或生活在海底的美麗美人魚的童話故事。長大後，我們許多人傾向於認為那只是古人豐富想像</w:t>
      </w:r>
      <w:r w:rsidRPr="00237884">
        <w:rPr>
          <w:rFonts w:ascii="Yu Gothic" w:eastAsia="Yu Gothic" w:hAnsi="Yu Gothic" w:cs="Yu Gothic" w:hint="eastAsia"/>
          <w:sz w:val="32"/>
          <w:szCs w:val="32"/>
        </w:rPr>
        <w:lastRenderedPageBreak/>
        <w:t>力的產物，是為了娛樂或道德教化而編織的故事。</w:t>
      </w:r>
    </w:p>
    <w:p w14:paraId="64C23D8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但根據我所「看到」和被「開示」的，事實並非完全如此。許多那些看似只存在於童話中的形象和角色，其實源於地球過去文明週期中的真實存在。</w:t>
      </w:r>
    </w:p>
    <w:p w14:paraId="0ABEB30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〔莫漢先生的語氣變得更為肯定，但依舊平靜。〕</w:t>
      </w:r>
    </w:p>
    <w:p w14:paraId="50E7686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為了讓您能更清晰地想像那種多樣性，傑克，請容我分享一些曾在過往文明週期中存在過、並留下深刻印記的特殊人種的概況。</w:t>
      </w:r>
    </w:p>
    <w:p w14:paraId="589D85E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關於巨人：</w:t>
      </w:r>
    </w:p>
    <w:p w14:paraId="2E27794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並非畸形的生物或單純的神話。在地球歷史的許多階段，特別是在第一個大週期及第二個大週期的初期，巨人確實是一個主導人種，一個強盛的文明。他們的身形，先生，根據不同種族和時期可以非常多樣，但普遍來說，身高是我們今天平均身高的三、四倍，甚至有些種族可達五、六倍。</w:t>
      </w:r>
    </w:p>
    <w:p w14:paraId="3B64DB7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他們的文明也極其發達，但方向不同。他們擁有宏偉的建築，用我們今日難以想像的、若無特殊能力或技術便無</w:t>
      </w:r>
      <w:r w:rsidRPr="00237884">
        <w:rPr>
          <w:rFonts w:ascii="Yu Gothic" w:eastAsia="Yu Gothic" w:hAnsi="Yu Gothic" w:cs="Yu Gothic" w:hint="eastAsia"/>
          <w:sz w:val="32"/>
          <w:szCs w:val="32"/>
        </w:rPr>
        <w:lastRenderedPageBreak/>
        <w:t>法移動和安裝的巨石建造城市。那些考古學家今天發現化石的巨型恐龍，那些生物，在巨人文明的鼎盛時期，其中一些物種對他們而言，不過是寵物、家畜，甚至是交通工具、坐騎。您可以想像一個巨人騎在雷龍或暴龍的背上，就像我們騎馬一樣。</w:t>
      </w:r>
    </w:p>
    <w:p w14:paraId="2743ED9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對自然規律、對地球與宇宙的能量有著深刻的理解，而不必藉助像我們這樣複雜的機器。他們非凡的體力也伴隨著極長的壽命，在道德純樸的時期，可達數百甚至數千年。然而，與其他文明一樣，當驕傲、自滿和道</w:t>
      </w:r>
      <w:r w:rsidRPr="00237884">
        <w:rPr>
          <w:rFonts w:ascii="Yu Gothic" w:eastAsia="Yu Gothic" w:hAnsi="Yu Gothic" w:cs="Yu Gothic" w:hint="eastAsia"/>
          <w:sz w:val="32"/>
          <w:szCs w:val="32"/>
        </w:rPr>
        <w:lastRenderedPageBreak/>
        <w:t>德衰退出現時，他們也無法逃脫成、住、壞、滅的規律。他們今日的遺跡，可能以一些地方發現的罕見巨型骸骨，或是科學至今無法完全解釋的神秘巨石陣等形式存在。</w:t>
      </w:r>
    </w:p>
    <w:p w14:paraId="73FED51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關於小人：</w:t>
      </w:r>
    </w:p>
    <w:p w14:paraId="1242547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如同巨人一樣，小人也不僅僅是童話故事中的想像產物。他們是真實存在過的一個人種，與巨人及和我們體型相當的人種在同一時期或不同文明週期中共存。他們的尺寸也很多樣，有</w:t>
      </w:r>
      <w:r w:rsidRPr="00237884">
        <w:rPr>
          <w:rFonts w:ascii="Yu Gothic" w:eastAsia="Yu Gothic" w:hAnsi="Yu Gothic" w:cs="Yu Gothic" w:hint="eastAsia"/>
          <w:sz w:val="32"/>
          <w:szCs w:val="32"/>
        </w:rPr>
        <w:lastRenderedPageBreak/>
        <w:t>些種族僅高幾十公分，有些則如一個小孩子那麼高。</w:t>
      </w:r>
    </w:p>
    <w:p w14:paraId="15AE084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通常隱居生活，與自然和諧共處，棲身於茂密的森林、深邃的洞穴或隱蔽的山谷中，這些地方是體型較大的人類難以接近或不會注意到的。他們有自己的世界、自己的生活方式，以及在自身環境中生存發展的特殊技能。他們或許能與動植物溝通，了解各種草藥，並擁有我們已然失去的精細心靈能力。</w:t>
      </w:r>
    </w:p>
    <w:p w14:paraId="507F8EF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小人文明通常不留下宏偉的物質建築，而主要專注於精神生活的發展及與自然的和諧。許多民族神話中關於「精靈」、「森林仙子」或「矮人」的故事，可能就是關於這個人種所遺留下來的模糊記憶。而且如我曾透露過的，即使在近代，世界上某些偏遠地區仍有關於小人出現的報告和傳聞，儘管非常罕見且難以證實。</w:t>
      </w:r>
    </w:p>
    <w:p w14:paraId="489C5C0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至於「人魚」或那些水下生命，故事就更為複雜了：</w:t>
      </w:r>
    </w:p>
    <w:p w14:paraId="3183E25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根據我所「看到」的，他們確實是一個或多個不同的人種，在地球歷史的許多週期中，曾在各大洋深處存在並發展出獨特的文明。</w:t>
      </w:r>
    </w:p>
    <w:p w14:paraId="2B8E32D7" w14:textId="77777777" w:rsidR="00EC6089" w:rsidRPr="00237884" w:rsidRDefault="00EC6089">
      <w:pPr>
        <w:pStyle w:val="NormalWeb"/>
        <w:jc w:val="both"/>
        <w:rPr>
          <w:rFonts w:ascii="Yu Gothic" w:eastAsia="Yu Gothic" w:hAnsi="Yu Gothic" w:cs="Yu Gothic"/>
          <w:sz w:val="32"/>
          <w:szCs w:val="32"/>
        </w:rPr>
      </w:pPr>
    </w:p>
    <w:p w14:paraId="09412D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人魚的神秘海底世界</w:t>
      </w:r>
    </w:p>
    <w:p w14:paraId="24863D0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人魚種族的起源與差異：</w:t>
      </w:r>
    </w:p>
    <w:p w14:paraId="4CE01A8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人魚的存在並非單一現象，而是有多個不同種類，出現在不同時期，也可能有不同的起源。</w:t>
      </w:r>
    </w:p>
    <w:p w14:paraId="4C67410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有些魚人種族是一部分陸上人類歷經數千、數萬年逐漸適應水下環境的結果，可能是由於地質變動導致陸地被淹沒，或是他們主動到海中尋求新生活。</w:t>
      </w:r>
    </w:p>
    <w:p w14:paraId="30359C8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也有些魚人種族是由神特別創造的，他們從一開始就具備了適合在水下生活與發展文明的身體特徵和能力。他們被賦予了特殊的使命，可能是為了保護海洋的生態平衡，或是為了守護某些古老的知識。</w:t>
      </w:r>
    </w:p>
    <w:p w14:paraId="13C2C6B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他們的外形如何？</w:t>
      </w:r>
    </w:p>
    <w:p w14:paraId="324EA5B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他們的外形也很多樣，不僅限於我們常想像的那種半人半魚、長著鱗片尾巴的形象。</w:t>
      </w:r>
    </w:p>
    <w:p w14:paraId="0E371BC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最普遍的類型，與傳說中的描述最為接近，是那些上半身像人——有著臉龐、雙手和長髮，髮色通常很特別，如苔綠色、海藍色，甚至帶有金屬光澤——但從腰部以下則是一條強而有力、靈活的魚尾，覆蓋著色彩各異的閃亮鱗片。他們的手指、腳趾（如果有的話）之間可能有蹼，頸部兩側或耳後可能有鰓，用以在水下呼吸。</w:t>
      </w:r>
    </w:p>
    <w:p w14:paraId="7331FFD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另一些種族可能外形更像人類，但他們的皮膚有著特殊結構，光滑且能直接與水進行氣體交換。他們可能沒有明顯的魚尾，但他們的腿在游泳時可以變成巨大的鰭，或者他們會使用特殊的輔助工具來移動。</w:t>
      </w:r>
    </w:p>
    <w:p w14:paraId="603053F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也有關於一些高等智慧海洋生物的記載，但他們的外形更像海洋動物而非人類，例如某些能夠進行複雜溝通並建立社會的海豚或鯨魚。</w:t>
      </w:r>
    </w:p>
    <w:p w14:paraId="3912E10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人魚的文明通常與陸地文明大相逕庭。</w:t>
      </w:r>
    </w:p>
    <w:p w14:paraId="244EEA3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他們在海底建造壯麗的城市，通常使用珊瑚、發光石或只有在深海才有的特殊礦物等天然材料。這些城市可能被設計得與周遭環境和諧共融，利用發光生物的自然光或地熱能源。</w:t>
      </w:r>
    </w:p>
    <w:p w14:paraId="027CD7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可能從洋流、海水溫差中獲取能量，或使用一種與亞特蘭提斯人相似但為水下環境調整過的晶體能量。他們的技術可能不側重於重型機械，而是偏向生物科技、控制聲音、頻率及自然能量流的能力。他們可以「培育」出工具、建材，甚至是以海洋生物或植物製成的交通工具。</w:t>
      </w:r>
    </w:p>
    <w:p w14:paraId="0A7116F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許多人魚種族擁有精細的心靈能力，能以心靈感應溝通，用能量治病，或能感知和預測海洋環境的變化。他們與其他海洋生物有著非常密切的聯繫，能夠與之溝通合作。</w:t>
      </w:r>
    </w:p>
    <w:p w14:paraId="2F8BD77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歷史上，曾有人魚與陸上人類交流甚至合作的時期。然而，也有過衝突或誤解的時期。總體而言，人魚傾向於遠離陸地世界的喧囂與變動，特別是當他們察覺到人類的道德敗壞或破壞環境的行為時。他們珍視海洋的平靜與美麗。</w:t>
      </w:r>
    </w:p>
    <w:p w14:paraId="22D665E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與其他文明一樣，人魚也經歷成、住、壞、滅的週期。曾有過極其輝煌而後衰敗的人魚文明。人魚，也如陸上的人類一樣，擁有靈魂並經歷輪迴。</w:t>
      </w:r>
    </w:p>
    <w:p w14:paraId="16107D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一些感人的故事，比如「人魚的心願」，講述一個背負著多世以前深刻誓願的人魚，其誓願關乎尋找某樣東西或等待來自陸地世界的某個人，而他們的靈魂就不斷地以人魚的形態輪迴，直到心願完成為止。</w:t>
      </w:r>
    </w:p>
    <w:p w14:paraId="11A16A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這可能會讓許多人驚訝，但據我所知，即使在現今這個時代，仍有人魚群體</w:t>
      </w:r>
      <w:r w:rsidRPr="00237884">
        <w:rPr>
          <w:rFonts w:ascii="Yu Gothic" w:eastAsia="Yu Gothic" w:hAnsi="Yu Gothic" w:cs="Yu Gothic" w:hint="eastAsia"/>
          <w:sz w:val="32"/>
          <w:szCs w:val="32"/>
        </w:rPr>
        <w:lastRenderedPageBreak/>
        <w:t>隱居在深邃的海洋中，在那些我們人類尚未能完全探索的區域。他們的數量可能不如以往，或許全球只剩下將近一萬人，而且他們在避免與我們現代文明接觸方面非常謹慎，因為他們意識到其中的危險以及生活觀念上的巨大差異。</w:t>
      </w:r>
    </w:p>
    <w:p w14:paraId="787926E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海底世界，傑克，也隱藏著無數的秘密和奇妙的生命形式，而我們觸及的僅僅是極小一部分。人魚正是那幅多樣而豐富畫卷的一部分。</w:t>
      </w:r>
    </w:p>
    <w:p w14:paraId="5AD6D40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〔莫漢先生用深邃的目光看著傑克。〕</w:t>
      </w:r>
    </w:p>
    <w:p w14:paraId="7E902FA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您看，人類的想像力，有時並非全新的創造，而是回憶，是人類集體潛意識中對那些曾經存在、曾經發生過的事物所遺留下來的模糊記憶與影像。那些童話故事、那些神話，如果我們從另一個角度看待，可能正是為我們揭示地球生命史上那多樣而奇妙真相的一扇扇窗。</w:t>
      </w:r>
    </w:p>
    <w:p w14:paraId="7C81458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創世主，在他無邊的創造中，造就了萬千形態的生命，而我們的歷史遠比我們通常所想的要豐富得多。</w:t>
      </w:r>
    </w:p>
    <w:p w14:paraId="06562671"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20D660A" w14:textId="77777777" w:rsidR="00EC6089" w:rsidRPr="00237884" w:rsidRDefault="00EC6089">
      <w:pPr>
        <w:pStyle w:val="NormalWeb"/>
        <w:jc w:val="both"/>
        <w:rPr>
          <w:rFonts w:ascii="Yu Gothic" w:eastAsia="Yu Gothic" w:hAnsi="Yu Gothic" w:cs="Yu Gothic"/>
          <w:sz w:val="32"/>
          <w:szCs w:val="32"/>
        </w:rPr>
      </w:pPr>
    </w:p>
    <w:p w14:paraId="47104ED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7ACA92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您剛才講述的那些人種真是令人驚訝。那麼在過去的文明中，是否有哪個文明特別輝煌或留下了深刻的教訓，您願意再多分享一些嗎？</w:t>
      </w:r>
    </w:p>
    <w:p w14:paraId="15E309D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1FDB64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（莫漢先生輕輕點頭，眼中閃過一絲輕微的訝異，但很快又恢復了沉思的神情，彷彿重新整理記憶的「檔案夾」對他而言是家常便飯。）</w:t>
      </w:r>
    </w:p>
    <w:p w14:paraId="3D45AF1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是的。當記憶的洪流湧現時，有時關於時間和順序的細節需要重新整理，才能確保準確…</w:t>
      </w:r>
    </w:p>
    <w:p w14:paraId="355A9F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在那無數的文明中，有一個特別輝煌的時期，一個我想更深入分享的巔峰，那就是屬於第一個大週期末期的黃金時代，一個偉大造物誕生的時期… 我想與您分享的那個輝煌時期，其實屬於地球第一個大週期的末期。那正是第一個大週期中最璀璨的巔峰，也是其最終章，一個人類真正與神非常親近的時代，社會在物質與精神層面都</w:t>
      </w:r>
      <w:r w:rsidRPr="00237884">
        <w:rPr>
          <w:rFonts w:ascii="Yu Gothic" w:eastAsia="Yu Gothic" w:hAnsi="Yu Gothic" w:cs="Yu Gothic" w:hint="eastAsia"/>
          <w:sz w:val="32"/>
          <w:szCs w:val="32"/>
        </w:rPr>
        <w:lastRenderedPageBreak/>
        <w:t>達到了輝煌的發展水平，一種我們今日或許難以完全想像的和諧。</w:t>
      </w:r>
    </w:p>
    <w:p w14:paraId="70B180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〔莫漢先生的聲音變得更加莊重，像在談論一件非常神聖的事。〕</w:t>
      </w:r>
    </w:p>
    <w:p w14:paraId="6491C5A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是一個創世主以無量慈悲，首次將宇宙的大法洪傳至世間的時期。這可以被視為一種嘗試，為日後的洪傳播下種子，包括那一小部分人類正在我們這個時代所見證的、正式而普世的洪傳。當時的人類，絕大多數仍保持著純樸與很高的心性。他們接受大法的方式也很特別，先生。不是透過經</w:t>
      </w:r>
      <w:r w:rsidRPr="00237884">
        <w:rPr>
          <w:rFonts w:ascii="Yu Gothic" w:eastAsia="Yu Gothic" w:hAnsi="Yu Gothic" w:cs="Yu Gothic" w:hint="eastAsia"/>
          <w:sz w:val="32"/>
          <w:szCs w:val="32"/>
        </w:rPr>
        <w:lastRenderedPageBreak/>
        <w:t>書或複雜的講解，而主要是透過直接的感應，透過發自他們內心的開啟。當他們的心足夠寧靜、足夠純淨時，宇宙高深的法理便如慈悲與智慧的能量流，滲透進他們的意識，使他們豁然開朗。有些人，在這樣被點化之後，突然間便能理解星辰的語言，有些人則能看見最微觀粒子的結構，或能輕易地與其他空間的生命溝通。</w:t>
      </w:r>
    </w:p>
    <w:p w14:paraId="47579C1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那個時期的社會，先生，是一個近乎理想的社會。道德是所有活動的基石。人們以真誠、善良和忍耐相待。沒有我們今日所見的欺騙、爭鬥或激烈的</w:t>
      </w:r>
      <w:r w:rsidRPr="00237884">
        <w:rPr>
          <w:rFonts w:ascii="Yu Gothic" w:eastAsia="Yu Gothic" w:hAnsi="Yu Gothic" w:cs="Yu Gothic" w:hint="eastAsia"/>
          <w:sz w:val="32"/>
          <w:szCs w:val="32"/>
        </w:rPr>
        <w:lastRenderedPageBreak/>
        <w:t>妒忌。「神與人同行」並非比喻。眾神，或是已達到很高境界的修煉者，經常現身並教導人類。我「看到」的講法場面，並非在莊嚴的殿堂，而可能是在森林中、溪水旁，人們靜坐聆聽慈悲與智慧的教誨，並且可以直接提問、分享自己的感悟。當時神與人的交流非常自然、親近。</w:t>
      </w:r>
    </w:p>
    <w:p w14:paraId="070CCA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特別的是，科學與心靈並未分離，而是融為一體。最偉大的科學家也正是心靈修煉層次很高的人。他們不僅研究外在的物質世界，也從自身內部探索宇宙與生命的奧秘。</w:t>
      </w:r>
    </w:p>
    <w:p w14:paraId="10B69D5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因此，當時的人擁有非凡的能力，並非透過複雜的外部機器，而主要是修按大法修養心性後，智慧被開啟、出現特異功能的結果。他們能用意念移動巨大的物體，用慈悲心的能量療癒疾病，他們的壽命也很長，身體總是健康、充滿活力。</w:t>
      </w:r>
    </w:p>
    <w:p w14:paraId="48BEC1A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的技術，如果可以稱之為技術的話，也基於與我們完全不同的原理。那就是「基於心靈的技術」。例如，他們不使用內燃機，而是能創造出靠直接從空間中獲取的能量，或是靠駕駛者強大的精神能量來運作的飛行器。</w:t>
      </w:r>
      <w:r w:rsidRPr="00237884">
        <w:rPr>
          <w:rFonts w:ascii="Yu Gothic" w:eastAsia="Yu Gothic" w:hAnsi="Yu Gothic" w:cs="Yu Gothic" w:hint="eastAsia"/>
          <w:sz w:val="32"/>
          <w:szCs w:val="32"/>
        </w:rPr>
        <w:lastRenderedPageBreak/>
        <w:t>他們可以「種植」出能夠儲存和放大能量的特殊晶體，用於照明、通訊，甚至創造防護力場。建造宏偉的建築也無需重型機械，他們可以用意念、用集體能量來塑造材料，讓石頭按意願自行移動、組合。</w:t>
      </w:r>
    </w:p>
    <w:p w14:paraId="59184CE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當人順應著法而活，當他們心性純淨時，他們的智慧便被無限地開啟。他們用另一種眼光看待世界，洞悉萬事萬物間的聯繫，並與自然、與宇宙和諧共存。</w:t>
      </w:r>
    </w:p>
    <w:p w14:paraId="144C2CD1" w14:textId="450F709C"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w:t>
      </w:r>
      <w:r w:rsidR="009713A1">
        <w:rPr>
          <w:rFonts w:ascii="Yu Gothic" w:eastAsia="Yu Gothic" w:hAnsi="Yu Gothic" w:cs="Yu Gothic" w:hint="eastAsia"/>
          <w:sz w:val="32"/>
          <w:szCs w:val="32"/>
        </w:rPr>
        <w:t>莫漢</w:t>
      </w:r>
      <w:r w:rsidRPr="00237884">
        <w:rPr>
          <w:rFonts w:ascii="Yu Gothic" w:eastAsia="Yu Gothic" w:hAnsi="Yu Gothic" w:cs="Yu Gothic" w:hint="eastAsia"/>
          <w:sz w:val="32"/>
          <w:szCs w:val="32"/>
        </w:rPr>
        <w:t>先生停下來，一絲憂傷掠過他的眼眸。〕</w:t>
      </w:r>
    </w:p>
    <w:p w14:paraId="4960060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那確實是一個輝煌的時代，一個或許後來第二個大週期中極少文明能與之媲美的巔峰。但也正因為太過輝煌，隨著時間的推移，一部分人漸漸變得自滿，開始遠離最初的教誨，為個人目的濫用自己的能力… 於是成、住、壞、滅的規律再次應驗，導致了整個第一個大週期的終結。</w:t>
      </w:r>
    </w:p>
    <w:p w14:paraId="03D4D61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然而，正是在那個輝煌的黃金時代，也是第一個大週期的最後階段，在神</w:t>
      </w:r>
      <w:r w:rsidRPr="00237884">
        <w:rPr>
          <w:rFonts w:ascii="Yu Gothic" w:eastAsia="Yu Gothic" w:hAnsi="Yu Gothic" w:cs="Yu Gothic" w:hint="eastAsia"/>
          <w:sz w:val="32"/>
          <w:szCs w:val="32"/>
        </w:rPr>
        <w:lastRenderedPageBreak/>
        <w:t>與創世主的引領下，那個時代的人類創造了一件偉大的傑作，一件至今依然存在、每晚靜靜地為我們照明的工程。那就是月球。</w:t>
      </w:r>
    </w:p>
    <w:p w14:paraId="172556F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〔莫漢先生抬頭望向窗外，彷彿即使在白天也能看見那輪明月。〕</w:t>
      </w:r>
    </w:p>
    <w:p w14:paraId="0E86273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您想聽聽關於月球誕生的故事嗎，傑克？</w:t>
      </w:r>
    </w:p>
    <w:p w14:paraId="4B9A0DAA"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700B198F" w14:textId="77777777" w:rsidR="00EC6089" w:rsidRPr="00237884" w:rsidRDefault="00EC6089">
      <w:pPr>
        <w:pStyle w:val="NormalWeb"/>
        <w:jc w:val="both"/>
        <w:rPr>
          <w:rFonts w:ascii="Yu Gothic" w:eastAsia="Yu Gothic" w:hAnsi="Yu Gothic" w:cs="Yu Gothic"/>
          <w:sz w:val="32"/>
          <w:szCs w:val="32"/>
        </w:rPr>
      </w:pPr>
    </w:p>
    <w:p w14:paraId="74E064E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F8AF52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哦，您的意思是，我們今天看到的月球，正是那個輝煌文明週期的人類所創造的「產物」？</w:t>
      </w:r>
    </w:p>
    <w:p w14:paraId="70EC159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2C05FB3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（莫漢先生輕輕點頭，看著傑克・沃斯的眼神充滿深意，像在確認一件看似難以置信，卻是他已「看到」的事實。）</w:t>
      </w:r>
    </w:p>
    <w:p w14:paraId="7C82EBB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是的，傑克。這或許會讓許多人感到驚訝，甚至懷疑，因為這與現代科學告訴我們的關於天體起源的說法相去甚遠。但根據我在宇宙的記憶洪流中</w:t>
      </w:r>
      <w:r w:rsidRPr="00237884">
        <w:rPr>
          <w:rFonts w:ascii="Yu Gothic" w:eastAsia="Yu Gothic" w:hAnsi="Yu Gothic" w:cs="Yu Gothic" w:hint="eastAsia"/>
          <w:sz w:val="32"/>
          <w:szCs w:val="32"/>
        </w:rPr>
        <w:lastRenderedPageBreak/>
        <w:t>所「見證」的，我們每晚凝望的月球，並非完全是一個自然、隨機形成的天體。</w:t>
      </w:r>
    </w:p>
    <w:p w14:paraId="459955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正如您剛才所說，它正是一件「產物」</w:t>
      </w:r>
      <w:r w:rsidRPr="00237884">
        <w:rPr>
          <w:rFonts w:ascii="Yu Gothic" w:eastAsia="Yu Gothic" w:hAnsi="Yu Gothic" w:cs="Yu Gothic" w:hint="eastAsia"/>
          <w:b/>
          <w:bCs/>
          <w:sz w:val="32"/>
          <w:szCs w:val="32"/>
        </w:rPr>
        <w:t>，</w:t>
      </w:r>
      <w:r w:rsidRPr="00237884">
        <w:rPr>
          <w:rFonts w:ascii="Yu Gothic" w:eastAsia="Yu Gothic" w:hAnsi="Yu Gothic" w:cs="Yu Gothic" w:hint="eastAsia"/>
          <w:sz w:val="32"/>
          <w:szCs w:val="32"/>
        </w:rPr>
        <w:t>一件由那個黃金時代的人類所創造的偉大傑作——那是地球第一個大週期的巔峰，也是其最後的階段。</w:t>
      </w:r>
    </w:p>
    <w:p w14:paraId="266736D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〔莫漢先生稍作停頓，似乎在給傑克・沃斯一些時間來接收這個資訊。〕</w:t>
      </w:r>
    </w:p>
    <w:p w14:paraId="60B076E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創造像月球這樣一個天體，當然不是幾個個人就能完成的簡單工作。那是一項宏偉的工程，需要整個文明的智</w:t>
      </w:r>
      <w:r w:rsidRPr="00237884">
        <w:rPr>
          <w:rFonts w:ascii="Yu Gothic" w:eastAsia="Yu Gothic" w:hAnsi="Yu Gothic" w:cs="Yu Gothic" w:hint="eastAsia"/>
          <w:sz w:val="32"/>
          <w:szCs w:val="32"/>
        </w:rPr>
        <w:lastRenderedPageBreak/>
        <w:t>慧、能力與信念的融合，而最重要的是，它是在眾神的引導、教誨與協助下完成的，並且是在創世主的總體安排之中的。</w:t>
      </w:r>
    </w:p>
    <w:p w14:paraId="6CCD71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個時代的人，如我所說，在基於心靈的科技上已達到了非常高的水平。他們對宇宙的運行規律、對能量、對微觀與宏觀層面的物質都有著深刻的理解。他們能操控巨大的能源，並能以我們今日難以想像的規模影響物質。</w:t>
      </w:r>
    </w:p>
    <w:p w14:paraId="207D8F9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創造月球的目的也不僅僅是為了在夜間「照明」。它對地球的生命與平衡有著極其複雜且重要的功能。</w:t>
      </w:r>
    </w:p>
    <w:p w14:paraId="0BFA85A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為了讓您更容易想像，傑克，請容我根據我所「看到」的，再分享一些它多樣的角色：</w:t>
      </w:r>
    </w:p>
    <w:p w14:paraId="24E6EDF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為地球調節生態與精微能量：除了產生潮汐這個現代科學已知的功能外，月球還扮演著一個巨大而精密的調節器角色，幫助平衡地球的能量流，以和諧的方式影響氣候、天氣模式，甚至是無數物種的生物節律。它</w:t>
      </w:r>
      <w:r w:rsidRPr="00237884">
        <w:rPr>
          <w:rFonts w:ascii="Yu Gothic" w:eastAsia="Yu Gothic" w:hAnsi="Yu Gothic" w:cs="Yu Gothic" w:hint="eastAsia"/>
          <w:sz w:val="32"/>
          <w:szCs w:val="32"/>
        </w:rPr>
        <w:lastRenderedPageBreak/>
        <w:t>不僅反射太陽光，還能接收、轉化並分配精微的宇宙能量，滋養著星球上的生命。</w:t>
      </w:r>
    </w:p>
    <w:p w14:paraId="4A4374A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作為宇宙能量的中轉站與淨化器：它像一個巨大的透鏡，或一個宇宙變電站，吸引來自遙遠星辰、來自其他空間層次的能源，然後「淨化」、調整其頻率和強度，使其變得適合並有益於地球環境及其上的生命。</w:t>
      </w:r>
    </w:p>
    <w:p w14:paraId="18DEB0F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第三，是一艘必要時能自行移動的「宇宙飛船」：這是其最神奇的功能之一。這種自移能力並非用於常規的</w:t>
      </w:r>
      <w:r w:rsidRPr="00237884">
        <w:rPr>
          <w:rFonts w:ascii="Yu Gothic" w:eastAsia="Yu Gothic" w:hAnsi="Yu Gothic" w:cs="Yu Gothic" w:hint="eastAsia"/>
          <w:sz w:val="32"/>
          <w:szCs w:val="32"/>
        </w:rPr>
        <w:lastRenderedPageBreak/>
        <w:t>探索旅行，而是在大災難、行星級毀滅事件的時刻，保護地球或生命精華的至關重要的手段。它的運行並非靠我們所知的噴射引擎或粗糙的機械裝置。它的運行基於精神能量的原理、智慧高超者意念的融合，以及在神的指引下操控宇宙能量流的能力。</w:t>
      </w:r>
    </w:p>
    <w:p w14:paraId="3237B11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第四，作為一個主動防禦系統，一個保護地球的護盾：月球能夠產生能量場進行保護，可以使有威脅撞擊地球的隕石、小行星偏離軌道，或中和來自外太空的負面影響，甚至是來自不懷善意勢力的影響。</w:t>
      </w:r>
    </w:p>
    <w:p w14:paraId="1D91DCD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還有一個特別精微之處，傑克，一個清晰證明了其有目的的設計以及月球與地球生命之間深刻聯繫的證據，那就是月球週期與人類某些重要生物節律，特別是女性月經週期的驚人同步。</w:t>
      </w:r>
    </w:p>
    <w:p w14:paraId="7FD2900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並非偶然的巧合。在創世主與眾神最初為人類創造生存環境的設計中，月球的週期就被安排好，要與女性身體內在的節律精巧地和諧一致，而這與創造及繁衍後代的神聖性緊密相連。它反映了一種對小宇宙（人）與大宇宙之間、對地球上發生的事與天空中運行的事之間關聯的深刻理解。這是</w:t>
      </w:r>
      <w:r w:rsidRPr="00237884">
        <w:rPr>
          <w:rFonts w:ascii="Yu Gothic" w:eastAsia="Yu Gothic" w:hAnsi="Yu Gothic" w:cs="Yu Gothic" w:hint="eastAsia"/>
          <w:sz w:val="32"/>
          <w:szCs w:val="32"/>
        </w:rPr>
        <w:lastRenderedPageBreak/>
        <w:t>一個總體設計的一部分，其中所有元素都相互輔助，支持著那個黃金時代人類的生命與和諧發展。</w:t>
      </w:r>
    </w:p>
    <w:p w14:paraId="4BED426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因此，當您仰望月球時，請記住它不僅僅是一塊漂浮在太空中的無生命岩石。它是一份遺產，一件深深刻印著一個曾存在過的輝煌文明的工程，一位宇宙歷史及在神引領下非凡創造之手的沉默見證者。</w:t>
      </w:r>
    </w:p>
    <w:p w14:paraId="681930A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但這件偉大傑作的歷史並未停留在那個輝煌時刻，傑克。它還是一曲關於生存、忠誠乃至默默犧牲的長歌。</w:t>
      </w:r>
    </w:p>
    <w:p w14:paraId="296D2CB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第一個大週期的黃金時代走向終結，由於當時地球上絕大多數生命無法挽救的道德敗壞，一場極其可怕的「大清洗」、一場全面的毀滅被神安排來終結那整個大週期。那個時期的地球，據我所「看到」，經歷了一場極大規模的解體，可以想像成被「炸毀」成無數碎片，之後再由眾神以偉大的神力與無限的慈悲，用宇宙的基礎物質將其完全重塑，建造出我們現在所處的第二個大週期的新地球。</w:t>
      </w:r>
    </w:p>
    <w:p w14:paraId="5C5980C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而在那末世的背景下，月球的命運變得極其特殊。在舊地球被完全摧毀之</w:t>
      </w:r>
      <w:r w:rsidRPr="00237884">
        <w:rPr>
          <w:rFonts w:ascii="Yu Gothic" w:eastAsia="Yu Gothic" w:hAnsi="Yu Gothic" w:cs="Yu Gothic" w:hint="eastAsia"/>
          <w:sz w:val="32"/>
          <w:szCs w:val="32"/>
        </w:rPr>
        <w:lastRenderedPageBreak/>
        <w:t>前，黃金時代那些最具智慧的賢者、最高深的修煉者，憑藉預知並在神與創世主的直接指引下，執行了一項非凡的計畫，一場偉大的「撤離」。月球——這艘宇宙飛船，他們的第二家園及堡壘——被以純淨的意念和心靈能量操控，暫時離開了地球軌道，移出了那片可怕的毀滅區域。它不僅帶走了那個文明的精華種子、珍貴的宇宙知識，還帶走了一定數量的最純善的人類，那些重要的生命火種，以保護他們度過宇宙的大劫難。</w:t>
      </w:r>
    </w:p>
    <w:p w14:paraId="70AF69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在舊地球被徹底摧毀，一個更潔淨的新地球被再造，開啟了第二個大週期的嶄新篇章之後，月球，依循著奇妙的安排並在預定的時刻，悄然回到了它熟悉的軌道位置。它繼續其神聖的使命，為這顆新的藍色星球上的生命提供支持、保護與調節。當它回歸時，月球基本上仍保留著其源自黃金時代的複雜結構與巨大潛能。而那些曾被帶到那裡避難的人，在隨著「方舟」月球漫長漂泊的歲月中歷經多代繁衍，數量已變得十分龐大。根據神的安排，當月球回到新地球時，這些人不被允</w:t>
      </w:r>
      <w:r w:rsidRPr="00237884">
        <w:rPr>
          <w:rFonts w:ascii="Yu Gothic" w:eastAsia="Yu Gothic" w:hAnsi="Yu Gothic" w:cs="Yu Gothic" w:hint="eastAsia"/>
          <w:sz w:val="32"/>
          <w:szCs w:val="32"/>
        </w:rPr>
        <w:lastRenderedPageBreak/>
        <w:t>許生活在地表，而是被引導進入了早已準備好的、位於地心深處的廣闊空間。他們成為了那個神秘的地心文明的奠基者，關於這一點我們日後或許還會再提及。</w:t>
      </w:r>
    </w:p>
    <w:p w14:paraId="14732213" w14:textId="77777777" w:rsidR="00EC6089" w:rsidRPr="00237884" w:rsidRDefault="00EC6089">
      <w:pPr>
        <w:rPr>
          <w:rFonts w:ascii="Yu Gothic" w:eastAsia="Yu Gothic" w:hAnsi="Yu Gothic" w:cs="Yu Gothic"/>
          <w:sz w:val="24"/>
          <w:szCs w:val="24"/>
        </w:rPr>
      </w:pPr>
    </w:p>
    <w:p w14:paraId="1FEEE063"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2A22F342" w14:textId="77777777" w:rsidR="00EC6089" w:rsidRPr="00237884" w:rsidRDefault="00EC6089">
      <w:pPr>
        <w:rPr>
          <w:rFonts w:ascii="Yu Gothic" w:eastAsia="Yu Gothic" w:hAnsi="Yu Gothic" w:cs="Yu Gothic"/>
          <w:sz w:val="24"/>
          <w:szCs w:val="24"/>
        </w:rPr>
      </w:pPr>
    </w:p>
    <w:p w14:paraId="19DAF4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7FED734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聽您說到這裡，我忽然想起曾在網路上讀到過，說科學家們在一次實驗中，用一個大型彈頭撞擊月球表面時，月</w:t>
      </w:r>
      <w:r w:rsidRPr="00237884">
        <w:rPr>
          <w:rFonts w:ascii="Yu Gothic" w:eastAsia="Yu Gothic" w:hAnsi="Yu Gothic" w:cs="Yu Gothic" w:hint="eastAsia"/>
          <w:sz w:val="32"/>
          <w:szCs w:val="32"/>
        </w:rPr>
        <w:lastRenderedPageBreak/>
        <w:t>球產生了如空心鐘般的震動反應… 這麼說，它可能真的是一個內部中空的物體？甚至，如果它是由上個週期的人類所創造，其內部可能還有許多複雜的機關或工程…</w:t>
      </w:r>
    </w:p>
    <w:p w14:paraId="536C1D5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5AF905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（莫漢先生眼中閃爍著一道光芒，彷彿傑克・沃斯剛才的分享，恰好觸及了他記憶畫卷中的一個關鍵點。）</w:t>
      </w:r>
    </w:p>
    <w:p w14:paraId="6B422B3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傑克，您在網路上讀到的那些資訊，儘管可能仍有許多爭議，也未被主流</w:t>
      </w:r>
      <w:r w:rsidRPr="00237884">
        <w:rPr>
          <w:rFonts w:ascii="Yu Gothic" w:eastAsia="Yu Gothic" w:hAnsi="Yu Gothic" w:cs="Yu Gothic" w:hint="eastAsia"/>
          <w:sz w:val="32"/>
          <w:szCs w:val="32"/>
        </w:rPr>
        <w:lastRenderedPageBreak/>
        <w:t>科學廣泛承認，但卻與我所「看到」的事實相去不遠。</w:t>
      </w:r>
    </w:p>
    <w:p w14:paraId="6481628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科學家們進行的實驗，當一個物體撞擊月球表面並產生持續異常的震動，彷彿它是一個巨大的空心鐘時，那正是揭示月球真實本質的重要線索之一。</w:t>
      </w:r>
    </w:p>
    <w:p w14:paraId="52AEBF9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是的，月球並非一個完全實心的球體。在它的內部，根據我在其創造過程及現有結構中所「見證」的，確實存在著廣闊的空間。</w:t>
      </w:r>
    </w:p>
    <w:p w14:paraId="14FA0F0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〔莫漢先生進一步解釋，聲音依舊平靜但充滿說服力。〕</w:t>
      </w:r>
    </w:p>
    <w:p w14:paraId="581F585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黃金時代的人類，在神的引領下創造月球時，他們不僅僅是「捏塑」出一塊石頭。他們是將其建造成一座極其複雜精密的宇宙建築工程。它有著堅固的外殼，但內部是多層次、多艙室的結構，擁有為非常具體的目的而設計的系統和基礎設施。</w:t>
      </w:r>
    </w:p>
    <w:p w14:paraId="458C981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請將它想像成一艘巨大的宇宙飛船，一座人造的「飛行城市」，而不僅僅是一個自然天體。在其內部，於它剛被創造出來的時期及之後很長一段時間裡，確實容納著操控機關、實驗室、</w:t>
      </w:r>
      <w:r w:rsidRPr="00237884">
        <w:rPr>
          <w:rFonts w:ascii="Yu Gothic" w:eastAsia="Yu Gothic" w:hAnsi="Yu Gothic" w:cs="Yu Gothic" w:hint="eastAsia"/>
          <w:sz w:val="32"/>
          <w:szCs w:val="32"/>
        </w:rPr>
        <w:lastRenderedPageBreak/>
        <w:t>能量儲存區、維生系統，甚至還有用於修煉和心靈研究的空間。</w:t>
      </w:r>
    </w:p>
    <w:p w14:paraId="3DB34A5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就連它最初的形狀，在被宇宙塵埃和隕石碎片覆蓋了數千萬年之前，也並非我們今天所見的渾圓球體。其原始形狀像一顆巨大的蛋，一個完美的橢圓形，一個最適合在太空中移動並維持能量穩定的結構。我們現在觀察到的外殼只是隨時間形成的「外衣」，但其內在的核心本體，那個能量框架和主要結構，依然保持著蛋的形狀。</w:t>
      </w:r>
    </w:p>
    <w:p w14:paraId="223827A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因此，當外部有強大力量衝擊時，它會像一個中空結構那樣產生持續的震動，是完全可以理解的。這並非地質上的偶然，而是一項偉大人造工程的固有特性。</w:t>
      </w:r>
    </w:p>
    <w:p w14:paraId="5F56EE8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月球，先生，還隱藏著更多的秘密，關於一個黃金時代的秘密，關於當人類與宇宙和諧共存、遵循神的引領時所擁有的非凡能力的秘密。</w:t>
      </w:r>
    </w:p>
    <w:p w14:paraId="250A040B"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0C49E0A8" w14:textId="77777777" w:rsidR="00EC6089" w:rsidRPr="00237884" w:rsidRDefault="00EC6089">
      <w:pPr>
        <w:pStyle w:val="NormalWeb"/>
        <w:jc w:val="both"/>
        <w:rPr>
          <w:rFonts w:ascii="Yu Gothic" w:eastAsia="Yu Gothic" w:hAnsi="Yu Gothic" w:cs="Yu Gothic"/>
          <w:sz w:val="32"/>
          <w:szCs w:val="32"/>
        </w:rPr>
      </w:pPr>
    </w:p>
    <w:p w14:paraId="093C4B8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傑克・沃斯：</w:t>
      </w:r>
    </w:p>
    <w:p w14:paraId="692A19E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是的，您說的關於月球的事確實令人驚訝…</w:t>
      </w:r>
    </w:p>
    <w:p w14:paraId="0F2FFAE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但歷經數千萬年，由隕石和宇宙塵埃降落而形成的岩土覆蓋層，恐怕得有好幾百米厚，有時甚至可能達到幾公里… 這使得我們只能看到它純粹是岩石土壤的外觀。</w:t>
      </w:r>
    </w:p>
    <w:p w14:paraId="3EB81BF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3814F21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（莫漢先生點點頭，對傑克・沃斯的推論表示贊同。）</w:t>
      </w:r>
    </w:p>
    <w:p w14:paraId="1697909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傑克說得很有道理。經歷了如此漫長的歲月，數千萬年，甚至可能自它在第一個大週期末期被創造以來已近一億年，月球表面被無數大小隕石碎片、宇宙塵埃及其他來自太空的物質所覆蓋，是不可避免的。</w:t>
      </w:r>
    </w:p>
    <w:p w14:paraId="4F934BA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層岩土覆蓋層，隨著時間的推移，無疑已變得非常厚。您估算的幾百米，甚至在某些區域達幾公里的數字，是完全有根據的。它就像一層天然的盔甲，或一個巨大的沉積層，幾乎完全遮蔽了底下那座宏偉工程的原始面貌。</w:t>
      </w:r>
    </w:p>
    <w:p w14:paraId="60C9E1C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正是因為這層厚實的覆蓋層，所以當我們從地球觀測月球，甚至當太空船登陸其表面時，我們主要看到和分析的，都只是最外層，那層由岩石土壤、火山口和玄武岩平原構成的「皮膚」。科學家們研究從月球帶回的岩土樣本時，也主要是分析這層覆蓋層的成分。</w:t>
      </w:r>
    </w:p>
    <w:p w14:paraId="3BE6FA7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這也解釋了為何我所提及的那些複雜的人造結構、那些內部的工程或機關，不容易被常規的表面觀測方法所發現。它們深藏在那層覆蓋層之下。</w:t>
      </w:r>
    </w:p>
    <w:p w14:paraId="27236E0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然而，無論覆蓋層有多厚，其核心結構的基本特性——如其擁有中空空間，或其原始的蛋形本體——仍可能透過間接現象顯現出來，比如它對強烈撞擊的反應，或是未來科學可能透過對磁場、重力場或特殊地震數據進行更深入分析而蒐集到的資訊。</w:t>
      </w:r>
    </w:p>
    <w:p w14:paraId="1541421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也有可能，在月球某些特定區域，由於其內在的地質變動或過去的巨大撞擊，部分原始結構可能已經暴露出來或更靠近表面，形成了科學家們至今仍在努力解釋的地質異常現象。</w:t>
      </w:r>
    </w:p>
    <w:p w14:paraId="03901DC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總而言之，我們所見的純粹岩石土壤外觀，只是時間的包裹層。在那之下，依然是一個逝去時代的傑作，一件承載著秘密與遠超我們所能從遠處察覺之功能的工程。</w:t>
      </w:r>
    </w:p>
    <w:p w14:paraId="4AD33D73"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24E93CAC" w14:textId="77777777" w:rsidR="00EC6089" w:rsidRPr="00237884" w:rsidRDefault="00EC6089">
      <w:pPr>
        <w:pStyle w:val="NormalWeb"/>
        <w:jc w:val="both"/>
        <w:rPr>
          <w:rFonts w:ascii="Yu Gothic" w:eastAsia="Yu Gothic" w:hAnsi="Yu Gothic" w:cs="Yu Gothic"/>
          <w:sz w:val="32"/>
          <w:szCs w:val="32"/>
        </w:rPr>
      </w:pPr>
    </w:p>
    <w:p w14:paraId="22C9486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1EEC9BC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如果月球像一艘巨大的人造「遊輪」，那麼它與地球之間有怎樣的相互作用？在您所說的「黃金時代」週期中，當</w:t>
      </w:r>
      <w:r w:rsidRPr="00237884">
        <w:rPr>
          <w:rFonts w:ascii="Yu Gothic" w:eastAsia="Yu Gothic" w:hAnsi="Yu Gothic" w:cs="Yu Gothic" w:hint="eastAsia"/>
          <w:sz w:val="32"/>
          <w:szCs w:val="32"/>
        </w:rPr>
        <w:lastRenderedPageBreak/>
        <w:t>時的地球是如何被毀滅的？又對月球有何影響？</w:t>
      </w:r>
    </w:p>
    <w:p w14:paraId="7620BF6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15C20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（莫漢先生點點頭，顯然理解需要澄清的細節。他深吸一口氣，像在將記憶中更清晰的畫面集中起來。）</w:t>
      </w:r>
    </w:p>
    <w:p w14:paraId="264829C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是的，傑克，為了讓故事更連貫、更準確，請容我對那些重大事件做進一步的闡明。</w:t>
      </w:r>
    </w:p>
    <w:p w14:paraId="3977E18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首先，關於在第一個大週期的黃金時代，月球與地球之間的互動。如我所</w:t>
      </w:r>
      <w:r w:rsidRPr="00237884">
        <w:rPr>
          <w:rFonts w:ascii="Yu Gothic" w:eastAsia="Yu Gothic" w:hAnsi="Yu Gothic" w:cs="Yu Gothic" w:hint="eastAsia"/>
          <w:sz w:val="32"/>
          <w:szCs w:val="32"/>
        </w:rPr>
        <w:lastRenderedPageBreak/>
        <w:t>言，那是一種主動的互動關係，月球扮演著一個巨大的能量與生態調控中心、一個智能的防護盾的角色，這一切都由一群擁有極高修煉層次和智慧的人類，在神的監督下運作，旨在維持地球的平衡與繁榮。</w:t>
      </w:r>
    </w:p>
    <w:p w14:paraId="4713EC42" w14:textId="263CCAEE" w:rsidR="00EC6089" w:rsidRDefault="001E5658">
      <w:pPr>
        <w:pStyle w:val="NormalWeb"/>
        <w:jc w:val="both"/>
        <w:rPr>
          <w:rFonts w:ascii="Yu Gothic" w:eastAsiaTheme="minorEastAsia" w:hAnsi="Yu Gothic" w:cs="Yu Gothic"/>
          <w:sz w:val="32"/>
          <w:szCs w:val="32"/>
        </w:rPr>
      </w:pPr>
      <w:r w:rsidRPr="00237884">
        <w:rPr>
          <w:rFonts w:ascii="Yu Gothic" w:eastAsia="Yu Gothic" w:hAnsi="Yu Gothic" w:cs="Yu Gothic" w:hint="eastAsia"/>
          <w:sz w:val="32"/>
          <w:szCs w:val="32"/>
        </w:rPr>
        <w:t>當黃金時代走向終結，由於地球上生命的道德敗壞，一場極其可怕的「大清洗」被神安排來終結整個第一個大週期。這次事件不僅僅是尋常的自然災害。為了徹底清除所有已敗壞之物，並創造一個全新的空間，第一個大週期的地球經歷了一場全面的毀滅，可</w:t>
      </w:r>
      <w:r w:rsidRPr="00237884">
        <w:rPr>
          <w:rFonts w:ascii="Yu Gothic" w:eastAsia="Yu Gothic" w:hAnsi="Yu Gothic" w:cs="Yu Gothic" w:hint="eastAsia"/>
          <w:sz w:val="32"/>
          <w:szCs w:val="32"/>
        </w:rPr>
        <w:lastRenderedPageBreak/>
        <w:t>以想像成被「炸毀」或在極大程度上解體，之後再由眾神以偉大的神力將其完全重塑，使用宇宙的基礎物質來建造我們現今所處的第二個大週期的新地球。</w:t>
      </w:r>
    </w:p>
    <w:p w14:paraId="0541D286" w14:textId="65526362" w:rsidR="005943DE" w:rsidRPr="005943DE" w:rsidRDefault="005943DE">
      <w:pPr>
        <w:pStyle w:val="NormalWeb"/>
        <w:jc w:val="both"/>
        <w:rPr>
          <w:rFonts w:ascii="Yu Gothic" w:eastAsia="Yu Gothic" w:hAnsi="Yu Gothic" w:cs="Yu Gothic" w:hint="eastAsia"/>
          <w:sz w:val="32"/>
          <w:szCs w:val="32"/>
        </w:rPr>
      </w:pPr>
      <w:r w:rsidRPr="005943DE">
        <w:rPr>
          <w:rFonts w:ascii="Yu Gothic" w:eastAsia="Yu Gothic" w:hAnsi="Yu Gothic" w:cs="Yu Gothic"/>
          <w:sz w:val="32"/>
          <w:szCs w:val="32"/>
        </w:rPr>
        <w:t>關於地球的毀滅與月球的撤離，情形正如我剛才所描述的那樣</w:t>
      </w:r>
      <w:r w:rsidRPr="005943DE">
        <w:rPr>
          <w:rFonts w:ascii="Yu Gothic" w:eastAsia="Yu Gothic" w:hAnsi="Yu Gothic" w:cs="Yu Gothic" w:hint="eastAsia"/>
          <w:sz w:val="32"/>
          <w:szCs w:val="32"/>
        </w:rPr>
        <w:t>。</w:t>
      </w:r>
      <w:bookmarkStart w:id="0" w:name="_GoBack"/>
      <w:bookmarkEnd w:id="0"/>
    </w:p>
    <w:p w14:paraId="53BD2C6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當它回歸時，月球基本上仍保留著其源自黃金時代的結構與潛能。它繼續執行維持新地球平衡的基本功能。然而，它是否能完全發揮其巔峰時期的</w:t>
      </w:r>
      <w:r w:rsidRPr="00237884">
        <w:rPr>
          <w:rFonts w:ascii="Yu Gothic" w:eastAsia="Yu Gothic" w:hAnsi="Yu Gothic" w:cs="Yu Gothic" w:hint="eastAsia"/>
          <w:sz w:val="32"/>
          <w:szCs w:val="32"/>
        </w:rPr>
        <w:lastRenderedPageBreak/>
        <w:t>所有超凡能力，則取決於第二個大週期中各個文明的認知水平與道德程度。</w:t>
      </w:r>
    </w:p>
    <w:p w14:paraId="1B5CB8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月球所受的損傷或功能的顯著衰退，據我所「看到」，那並非發生在它於第二個大週期之初剛回歸的時候。而那些更嚴重的影響，導致它某些能力衰弱或損壞的事件，是發生在更為晚近的時期，大約在過去的五千年到一萬年之間。那時，月球作為地球的守護者，被迫參與了與意圖侵略或操控地球的邪惡「外星人」勢力艦隊的激烈戰鬥。在那些戰役中，月球承受了一定的損失，它的一些系統可能已</w:t>
      </w:r>
      <w:r w:rsidRPr="00237884">
        <w:rPr>
          <w:rFonts w:ascii="Yu Gothic" w:eastAsia="Yu Gothic" w:hAnsi="Yu Gothic" w:cs="Yu Gothic" w:hint="eastAsia"/>
          <w:sz w:val="32"/>
          <w:szCs w:val="32"/>
        </w:rPr>
        <w:lastRenderedPageBreak/>
        <w:t>遭損壞，導致其運作不再如以往那般強大和全面。</w:t>
      </w:r>
    </w:p>
    <w:p w14:paraId="4F0F3A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當然，它的表面，在第二個大週期的數千萬年中，仍持續被宇宙塵埃和隕石所覆蓋，形成了我們所見的厚厚外殼。</w:t>
      </w:r>
    </w:p>
    <w:p w14:paraId="163C5DB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月球的故事，確實是一曲充滿變遷的長歌，反映了輝煌、毀滅、重生，以及永不停歇的守護之戰。</w:t>
      </w:r>
    </w:p>
    <w:p w14:paraId="24E2E7E1"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2FE66C65" w14:textId="77777777" w:rsidR="00EC6089" w:rsidRPr="00237884" w:rsidRDefault="00EC6089">
      <w:pPr>
        <w:pStyle w:val="NormalWeb"/>
        <w:jc w:val="both"/>
        <w:rPr>
          <w:rFonts w:ascii="Yu Gothic" w:eastAsia="Yu Gothic" w:hAnsi="Yu Gothic" w:cs="Yu Gothic"/>
          <w:sz w:val="32"/>
          <w:szCs w:val="32"/>
        </w:rPr>
      </w:pPr>
    </w:p>
    <w:p w14:paraId="35D9275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傑克・沃斯：</w:t>
      </w:r>
    </w:p>
    <w:p w14:paraId="66C848B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是的，您能更清楚地看到導致月球受損的情境嗎？</w:t>
      </w:r>
    </w:p>
    <w:p w14:paraId="2C999EB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1C69D7D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（莫漢先生輕輕點頭，當傑克・沃斯提及具體時間點時，他的目光顯得十分專注。他沉默片刻，像在讓記憶更清晰地浮現，同時將事件依更準確的順序重新排列。）</w:t>
      </w:r>
    </w:p>
    <w:p w14:paraId="2389863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傑克，當我們談論月球所承受的損傷時，確實有幾個特定的階段和變故留</w:t>
      </w:r>
      <w:r w:rsidRPr="00237884">
        <w:rPr>
          <w:rFonts w:ascii="Yu Gothic" w:eastAsia="Yu Gothic" w:hAnsi="Yu Gothic" w:cs="Yu Gothic" w:hint="eastAsia"/>
          <w:sz w:val="32"/>
          <w:szCs w:val="32"/>
        </w:rPr>
        <w:lastRenderedPageBreak/>
        <w:t>下了深刻的印記，不僅僅是時間的自然侵蝕或籠統的戰役。</w:t>
      </w:r>
    </w:p>
    <w:p w14:paraId="6DEF515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當月球在第一個大週期的地球被毀滅、第二個大週期的新地球被再造之後，它重返地球軌道時，依然承載著源自黃金時代的巨大潛能與結構。它繼續其輔助生命的使命。</w:t>
      </w:r>
    </w:p>
    <w:p w14:paraId="11102A2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而那些被保存在月球上的人，在回歸後，有著特殊的命運，是更大計畫的一部分，這或許我們稍後再談。</w:t>
      </w:r>
    </w:p>
    <w:p w14:paraId="342E192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然而，在第二個大週期的洪流中，至少有兩次重大事件嚴重影響了月球的功能乃至其結構。</w:t>
      </w:r>
    </w:p>
    <w:p w14:paraId="6788824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次事件，發生在一萬多年前。當時，地球上已有達到一定發展水平的國家和文明。但後來，在舊的邪惡勢力操控下，他們之間產生了矛盾與衝突，引發了殘酷的戰爭。在那些戰爭中，他們可能使用了具有巨大破壞力的武器或能量。結果，月球作為地球的保護者與調節者，不可避免地被捲入並承受了災禍。它的外殼遭到了破壞。更重要的是，它調節生態、維持</w:t>
      </w:r>
      <w:r w:rsidRPr="00237884">
        <w:rPr>
          <w:rFonts w:ascii="Yu Gothic" w:eastAsia="Yu Gothic" w:hAnsi="Yu Gothic" w:cs="Yu Gothic" w:hint="eastAsia"/>
          <w:sz w:val="32"/>
          <w:szCs w:val="32"/>
        </w:rPr>
        <w:lastRenderedPageBreak/>
        <w:t>地球精微能量平衡的能力，在此事件後嚴重衰退。那兩個交戰的國家最終也受到了神的懲罰，其國土與人民皆沉入海底。那次變故之後，那些留在地心的人，那些繼承了部分古老知識的人，付出了巨大的努力來修復月球受損的外殼，並可能需要重新調整其部分位置或軌道，使其能繼續使命，儘管已不復從前那般完整。</w:t>
      </w:r>
    </w:p>
    <w:p w14:paraId="7AF9C636" w14:textId="4892F1B1"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第二次事件，發生在約五千年前。這時，一個更大的挑戰從外太空襲來。一支由邪惡「外星人」勢力組成的龐大艦隊出現在太陽系，意圖侵略並控</w:t>
      </w:r>
      <w:r w:rsidRPr="00237884">
        <w:rPr>
          <w:rFonts w:ascii="Yu Gothic" w:eastAsia="Yu Gothic" w:hAnsi="Yu Gothic" w:cs="Yu Gothic" w:hint="eastAsia"/>
          <w:sz w:val="32"/>
          <w:szCs w:val="32"/>
        </w:rPr>
        <w:lastRenderedPageBreak/>
        <w:t>制地球。當時的地心文明，儘管可能已不如遠古黃金時代那般強大，仍必須挺身而出，為保護共同的家園而戰。在那場保衛地球的戰鬥中，月球再次</w:t>
      </w:r>
      <w:r w:rsidR="00A541CB" w:rsidRPr="00A541CB">
        <w:rPr>
          <w:rFonts w:ascii="Yu Gothic" w:eastAsia="Yu Gothic" w:hAnsi="Yu Gothic" w:cs="Yu Gothic"/>
          <w:sz w:val="32"/>
          <w:szCs w:val="32"/>
        </w:rPr>
        <w:t>站在</w:t>
      </w:r>
      <w:r w:rsidRPr="00237884">
        <w:rPr>
          <w:rFonts w:ascii="Yu Gothic" w:eastAsia="Yu Gothic" w:hAnsi="Yu Gothic" w:cs="Yu Gothic" w:hint="eastAsia"/>
          <w:sz w:val="32"/>
          <w:szCs w:val="32"/>
        </w:rPr>
        <w:t>在了前線，如同一座堡壘，一個巨大的守護者。那樣的戰鬥無疑是極其慘烈的，月球也因此遭受了更多的損失，影響了其防禦系統及剩餘的功能。</w:t>
      </w:r>
    </w:p>
    <w:p w14:paraId="5B35F43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這兩起事件都給月球留下了不小的「傷疤」，使其自被創造以來所擁有的許多神奇能力大為減弱。而這還未算上數百萬年來宇宙塵埃和隕石的不</w:t>
      </w:r>
      <w:r w:rsidRPr="00237884">
        <w:rPr>
          <w:rFonts w:ascii="Yu Gothic" w:eastAsia="Yu Gothic" w:hAnsi="Yu Gothic" w:cs="Yu Gothic" w:hint="eastAsia"/>
          <w:sz w:val="32"/>
          <w:szCs w:val="32"/>
        </w:rPr>
        <w:lastRenderedPageBreak/>
        <w:t>斷覆蓋，使其外觀更添古老，也隱藏了更多秘密。</w:t>
      </w:r>
    </w:p>
    <w:p w14:paraId="3FE6995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如此看來，關於月球「毀滅」或「受損」的故事並非單一事件，而是一個漫長的過程，有著重要的里程碑，反映了不僅是地球，也是這片宇宙空間的巨大變動。</w:t>
      </w:r>
    </w:p>
    <w:p w14:paraId="0C95F474"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6FCFC90D" w14:textId="77777777" w:rsidR="00EC6089" w:rsidRPr="00237884" w:rsidRDefault="00EC6089">
      <w:pPr>
        <w:pStyle w:val="NormalWeb"/>
        <w:jc w:val="both"/>
        <w:rPr>
          <w:rFonts w:ascii="Yu Gothic" w:eastAsia="Yu Gothic" w:hAnsi="Yu Gothic" w:cs="Yu Gothic"/>
          <w:sz w:val="32"/>
          <w:szCs w:val="32"/>
        </w:rPr>
      </w:pPr>
    </w:p>
    <w:p w14:paraId="1160D96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4B82256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哦，我剛聽您提到月球的「主人」是那些躲進地心生活的人…</w:t>
      </w:r>
    </w:p>
    <w:p w14:paraId="5AE1D57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這樣一來，一個大問題就出現了：地球內部是中空的，並且其中存在一個先進的文明嗎？</w:t>
      </w:r>
    </w:p>
    <w:p w14:paraId="24C6B8B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6A8AB0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（莫漢先生輕輕一笑，眼中流露出對傑克・沃斯好奇心的理解。他看了看錶，又望向窗外，夜幕已完全降臨。）</w:t>
      </w:r>
    </w:p>
    <w:p w14:paraId="3FB5287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傑克，當我們沉浸在過去的故事中時，時間確實過得真快。您提出了一個非</w:t>
      </w:r>
      <w:r w:rsidRPr="00237884">
        <w:rPr>
          <w:rFonts w:ascii="Yu Gothic" w:eastAsia="Yu Gothic" w:hAnsi="Yu Gothic" w:cs="Yu Gothic" w:hint="eastAsia"/>
          <w:sz w:val="32"/>
          <w:szCs w:val="32"/>
        </w:rPr>
        <w:lastRenderedPageBreak/>
        <w:t>常有趣的問題，一個許多人也曾思索過的巨大謎團。</w:t>
      </w:r>
    </w:p>
    <w:p w14:paraId="23DF4F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〔莫漢先生停頓了一下，然後回到傑克・沃斯的問題上。〕</w:t>
      </w:r>
    </w:p>
    <w:p w14:paraId="4430BAA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先生，我所「看到」的，我們的地球並非如許多人所想的那樣是個完全實心的球體。在我們生活的地殼之下，確實存在著廣闊的空間，以及複雜的層次結構。而在那些空間中，確實存在著一個文明，一個人種正在那裡生活。</w:t>
      </w:r>
    </w:p>
    <w:p w14:paraId="1C75561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是一個古老的人種，依循著特殊的安排，從非常久遠的時代起，就已設法在地心深處生存與發展。他們的文明，在某種程度上，仍保存著許多來自古老輝煌時期的知識與技術，可能遠遠超越我們地表上所擁有的。他們生活在一個受控的環境中，有自己的光源和能源。</w:t>
      </w:r>
    </w:p>
    <w:p w14:paraId="5C7547E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然而，他們不干預或很少出現在我們地表世界的原因也十分複雜。一部分原因是他們遵循著來自遠古眾神的嚴格告誡，即不得干預地表人類的自然發展與選擇，除非在非常特殊的時刻</w:t>
      </w:r>
      <w:r w:rsidRPr="00237884">
        <w:rPr>
          <w:rFonts w:ascii="Yu Gothic" w:eastAsia="Yu Gothic" w:hAnsi="Yu Gothic" w:cs="Yu Gothic" w:hint="eastAsia"/>
          <w:sz w:val="32"/>
          <w:szCs w:val="32"/>
        </w:rPr>
        <w:lastRenderedPageBreak/>
        <w:t>有特別的指示。另一部分原因，也可能是他們與外界的主要出入口，已被一些擁有高科技的邪惡「外星人」勢力封鎖或干擾，旨在阻止他們與地表人類的互動及援助。</w:t>
      </w:r>
    </w:p>
    <w:p w14:paraId="1A54AA63"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D194B4B" w14:textId="77777777" w:rsidR="00EC6089" w:rsidRPr="00237884" w:rsidRDefault="00EC6089">
      <w:pPr>
        <w:rPr>
          <w:rFonts w:ascii="Yu Gothic" w:eastAsia="Yu Gothic" w:hAnsi="Yu Gothic" w:cs="Yu Gothic"/>
          <w:sz w:val="24"/>
          <w:szCs w:val="24"/>
        </w:rPr>
      </w:pPr>
    </w:p>
    <w:p w14:paraId="0E6A3FF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1D2561D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那麼，除了您剛才提到的、創造了月球的那個屬於第一個大週期的「黃金時代」之外，您是否能再分享幾個您「看到」得比較清晰、在那漫長歷史</w:t>
      </w:r>
      <w:r w:rsidRPr="00237884">
        <w:rPr>
          <w:rFonts w:ascii="Yu Gothic" w:eastAsia="Yu Gothic" w:hAnsi="Yu Gothic" w:cs="Yu Gothic" w:hint="eastAsia"/>
          <w:sz w:val="32"/>
          <w:szCs w:val="32"/>
        </w:rPr>
        <w:lastRenderedPageBreak/>
        <w:t>洪流中留下了特殊印記的典型文明呢，先生？</w:t>
      </w:r>
    </w:p>
    <w:p w14:paraId="3E265C6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0B3AE3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（莫漢先生輕輕一笑，像在讚賞傑克的好學。他啜飲一口茶，目光再次望向遠方，彷彿在翻閱著另一部無形的史書。）</w:t>
      </w:r>
    </w:p>
    <w:p w14:paraId="682F42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當然可以，傑克。除了那個黃金時代，還曾有無數其他的文明，每個文明都有其自身的特點、成就及教訓。我再與您分享兩個文明，一個屬於第一個大週期，有著驚人的太空成就；另一</w:t>
      </w:r>
      <w:r w:rsidRPr="00237884">
        <w:rPr>
          <w:rFonts w:ascii="Yu Gothic" w:eastAsia="Yu Gothic" w:hAnsi="Yu Gothic" w:cs="Yu Gothic" w:hint="eastAsia"/>
          <w:sz w:val="32"/>
          <w:szCs w:val="32"/>
        </w:rPr>
        <w:lastRenderedPageBreak/>
        <w:t>個屬於第二個大週期，其結局悲慘，其墮落引人深思。</w:t>
      </w:r>
    </w:p>
    <w:p w14:paraId="7822B5F8" w14:textId="77777777" w:rsidR="00EC6089" w:rsidRPr="00237884" w:rsidRDefault="001E5658">
      <w:pPr>
        <w:pStyle w:val="NormalWeb"/>
        <w:jc w:val="both"/>
        <w:rPr>
          <w:rFonts w:ascii="Yu Gothic" w:eastAsia="Yu Gothic" w:hAnsi="Yu Gothic" w:cs="Yu Gothic"/>
          <w:b/>
          <w:bCs/>
          <w:sz w:val="32"/>
          <w:szCs w:val="32"/>
        </w:rPr>
      </w:pPr>
      <w:r w:rsidRPr="00237884">
        <w:rPr>
          <w:rFonts w:ascii="Yu Gothic" w:eastAsia="Yu Gothic" w:hAnsi="Yu Gothic" w:cs="Yu Gothic" w:hint="eastAsia"/>
          <w:b/>
          <w:bCs/>
          <w:sz w:val="32"/>
          <w:szCs w:val="32"/>
        </w:rPr>
        <w:t>第一個大週期的宇宙航行文明</w:t>
      </w:r>
    </w:p>
    <w:p w14:paraId="66ABE2D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在第一個大週期的中期，遠在創造月球的黃金時代之前，曾存在過一個太空科技水平極其輝煌的文明。那個時期的人類，在外形上可能與我們今日相差無幾，但他們擁有超凡的智慧和對宇宙物理規律的深刻理解。</w:t>
      </w:r>
    </w:p>
    <w:p w14:paraId="6B29C30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他們已能掌握在太陽系範圍內進行常規的星際旅行技術，甚至已能執行前往最近恆星系的探險任務。我「看到」</w:t>
      </w:r>
      <w:r w:rsidRPr="00237884">
        <w:rPr>
          <w:rFonts w:ascii="Yu Gothic" w:eastAsia="Yu Gothic" w:hAnsi="Yu Gothic" w:cs="Yu Gothic" w:hint="eastAsia"/>
          <w:sz w:val="32"/>
          <w:szCs w:val="32"/>
        </w:rPr>
        <w:lastRenderedPageBreak/>
        <w:t>他們的宇宙飛船，並非我們這種使用化學燃料的笨重火箭，而是輕盈飄逸的飛行器，可能由超輕、超耐用的合金製成，以潔淨而強大的能源驅動，可能是受控的反物質能量，或是直接從空間中開採的能量（零點能量）。它們能極快地加速和減速，並能產生防護力場以抵禦宇宙輻射和太空碎片。</w:t>
      </w:r>
    </w:p>
    <w:p w14:paraId="3C2C69A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他們航行的目的多種多樣：科學研究、探索其他行星、尋找資源，乃至在火星或某些氣態巨行星的衛星上建立前哨站和小型殖民地。他們對宇宙的結構、對不同的空間維度已有驚人的認</w:t>
      </w:r>
      <w:r w:rsidRPr="00237884">
        <w:rPr>
          <w:rFonts w:ascii="Yu Gothic" w:eastAsia="Yu Gothic" w:hAnsi="Yu Gothic" w:cs="Yu Gothic" w:hint="eastAsia"/>
          <w:sz w:val="32"/>
          <w:szCs w:val="32"/>
        </w:rPr>
        <w:lastRenderedPageBreak/>
        <w:t>知，儘管可能還未像後來某些「外星人」種族那樣完全掌握在維度間穿梭的能力。</w:t>
      </w:r>
    </w:p>
    <w:p w14:paraId="0EDDA11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個文明的精神生活與道德水平最初也相當高。他們對宇宙的規律抱持著一定的敬意，他們的社會也以科學、有序的方式組織著。然而，與許多其他文明一樣，物質技術的過快發展，以及征服太空的成就所帶來的自豪感，漸漸使他們中的一部分人變得驕傲自大，遠離了核心的精神價值。</w:t>
      </w:r>
    </w:p>
    <w:p w14:paraId="677A4B3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當第一個大週期接近尾聲時，這個宇宙航行文明，儘管已達到技術的巔峰，也未能逃脫衰敗的漩渦，最終與整個舊「舞台」一同毀滅。他們的成就、他們的宇宙飛船、他們在其他行星上的前哨站，絕大部分都被摧毀或遺棄，成為太空中沉默的廢墟。</w:t>
      </w:r>
    </w:p>
    <w:p w14:paraId="59A39474" w14:textId="77777777" w:rsidR="00EC6089" w:rsidRPr="00237884" w:rsidRDefault="001E5658">
      <w:pPr>
        <w:pStyle w:val="NormalWeb"/>
        <w:jc w:val="both"/>
        <w:rPr>
          <w:rFonts w:ascii="Yu Gothic" w:eastAsia="Yu Gothic" w:hAnsi="Yu Gothic" w:cs="Yu Gothic"/>
          <w:b/>
          <w:bCs/>
          <w:sz w:val="32"/>
          <w:szCs w:val="32"/>
        </w:rPr>
      </w:pPr>
      <w:r w:rsidRPr="00237884">
        <w:rPr>
          <w:rFonts w:ascii="Yu Gothic" w:eastAsia="Yu Gothic" w:hAnsi="Yu Gothic" w:cs="Yu Gothic" w:hint="eastAsia"/>
          <w:b/>
          <w:bCs/>
          <w:sz w:val="32"/>
          <w:szCs w:val="32"/>
        </w:rPr>
        <w:t>墮落為「外星人」的文明</w:t>
      </w:r>
    </w:p>
    <w:p w14:paraId="7383176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轉到第二個大週期，在無數的小週期文明中，有一個文明在我心中留下了特別悲慘的印象，並非因為其輝煌，而是因為其墮落與可悲的結局，成為</w:t>
      </w:r>
      <w:r w:rsidRPr="00237884">
        <w:rPr>
          <w:rFonts w:ascii="Yu Gothic" w:eastAsia="Yu Gothic" w:hAnsi="Yu Gothic" w:cs="Yu Gothic" w:hint="eastAsia"/>
          <w:sz w:val="32"/>
          <w:szCs w:val="32"/>
        </w:rPr>
        <w:lastRenderedPageBreak/>
        <w:t>了日後那些心懷不軌的「外星人」種族的來源之一。</w:t>
      </w:r>
    </w:p>
    <w:p w14:paraId="0726C96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個文明發展於約幾百萬年前，同樣也取得了極高的科技成就，特別是在生物技術、遺傳學和人工智慧領域。然而，他們從一開始就傾向於輕視心靈與道德價值，將絕對的信念置於物質技術的力量之上。他們認為人可以自己決定命運，自己改造世界，甚至改造自身，而無需神的引領或任何道德規律。</w:t>
      </w:r>
    </w:p>
    <w:p w14:paraId="76084FC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的墮落過程是緩慢但不可逆轉的。個人私慾、無底的貪婪和控制欲成為了發展的主要驅動。他們利用遺傳技術來創造服務於自身目的的生物，甚至創造出人造戰士。他們濫用技術以非自然的方式延長壽命，但靈魂卻日益空虛、腐化。他們建造了能自我學習的智能機器，卻不教導它們何為憐憫或道德。</w:t>
      </w:r>
    </w:p>
    <w:p w14:paraId="37EA42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到了一個階段，他們社會的內部矛盾變得尖銳，引發了使用高科技武器的毀滅性戰爭。該文明一大部分就此自我毀滅，留下了一個荒蕪的地球。然</w:t>
      </w:r>
      <w:r w:rsidRPr="00237884">
        <w:rPr>
          <w:rFonts w:ascii="Yu Gothic" w:eastAsia="Yu Gothic" w:hAnsi="Yu Gothic" w:cs="Yu Gothic" w:hint="eastAsia"/>
          <w:sz w:val="32"/>
          <w:szCs w:val="32"/>
        </w:rPr>
        <w:lastRenderedPageBreak/>
        <w:t>而，一小部分人，那些擁有最高權力和最先進技術的傢伙，及時造出了巨大的宇宙飛船，帶著他們物質文明所剩無幾的東西，逃離了地球。</w:t>
      </w:r>
    </w:p>
    <w:p w14:paraId="3113042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在宇宙中流浪，尋找新的星球定居。但他們自私、貪婪和缺乏道德的本性並未改變。他們繼續朝著服務於擴張和控制的方向發展技術。漸漸地，經過多代人在太空中的漂泊，他們的外形可能也因環境和遺傳干預而改變。他們成為了其中一個對善良價值懷有敵意的「外星人」種族，並總是試圖干預、操控其他文明，包括在後來的</w:t>
      </w:r>
      <w:r w:rsidRPr="00237884">
        <w:rPr>
          <w:rFonts w:ascii="Yu Gothic" w:eastAsia="Yu Gothic" w:hAnsi="Yu Gothic" w:cs="Yu Gothic" w:hint="eastAsia"/>
          <w:sz w:val="32"/>
          <w:szCs w:val="32"/>
        </w:rPr>
        <w:lastRenderedPageBreak/>
        <w:t>週期中帶著黑暗的陰謀重返地球，這些我們日後還會再談到。</w:t>
      </w:r>
    </w:p>
    <w:p w14:paraId="4193220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這是一個慘痛的教訓，關於一個文明，無論科技多麼發達，一旦失去了道德基石，最終的結局也只是自我毀滅或墮落為一股邪惡勢力。</w:t>
      </w:r>
    </w:p>
    <w:p w14:paraId="448D934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〔莫漢先生稍作停頓，望向門廊外，看著城市上空的夜色，然後轉回頭對傑克說〕</w:t>
      </w:r>
    </w:p>
    <w:p w14:paraId="0656F2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這是一個非常大的主題，還有很多可以談的，傑克。或許，時間也晚了。我們今天可以先停在這裡，如果您還</w:t>
      </w:r>
      <w:r w:rsidRPr="00237884">
        <w:rPr>
          <w:rFonts w:ascii="Yu Gothic" w:eastAsia="Yu Gothic" w:hAnsi="Yu Gothic" w:cs="Yu Gothic" w:hint="eastAsia"/>
          <w:sz w:val="32"/>
          <w:szCs w:val="32"/>
        </w:rPr>
        <w:lastRenderedPageBreak/>
        <w:t>有興趣，我們可以在另一個晚上繼續探索這些謎團。</w:t>
      </w:r>
    </w:p>
    <w:p w14:paraId="5097EEE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〔莫漢先生微笑著，那笑容溫暖而意味深長。〕</w:t>
      </w:r>
    </w:p>
    <w:p w14:paraId="6FB48DC5"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7CAFC2D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7DD1965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好的，謝謝您！</w:t>
      </w:r>
    </w:p>
    <w:p w14:paraId="6C80FC9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今天晚上對我來說，有太多出乎意料、難以想像的資訊了！… 希望明晚能再見到您，聽您分享更多有趣的事情！</w:t>
      </w:r>
    </w:p>
    <w:p w14:paraId="2B67123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再見，先生！</w:t>
      </w:r>
    </w:p>
    <w:p w14:paraId="2C33587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8D6CBA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（莫漢先生溫和地笑著，站起身送傑克・沃斯到門口。加德滿都的夜色月光灑在小小的庭院裡，營造出一種寧靜而又帶些神秘的氛圍。）</w:t>
      </w:r>
    </w:p>
    <w:p w14:paraId="7350163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是的，傑克。我明白這些故事可能會帶來許多意想不到的衝擊。宇宙與我們地球的歷史，確實蘊藏著無數常規認知難以觸及的奇妙之事。</w:t>
      </w:r>
    </w:p>
    <w:p w14:paraId="6270430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我很高興有機會與您分享。當然了，如果您不介意，明晚我們可以繼續我們的對話。在那宏大的歷史畫卷中，還有許多其他的碎片，或許會讓您感興趣。</w:t>
      </w:r>
    </w:p>
    <w:p w14:paraId="07C8F6E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祝您有個安寧的夜晚。再見，後會有期。</w:t>
      </w:r>
    </w:p>
    <w:p w14:paraId="43B4EA10" w14:textId="77777777" w:rsidR="00EC6089" w:rsidRPr="00237884" w:rsidRDefault="001E5658">
      <w:pPr>
        <w:pStyle w:val="NormalWeb"/>
        <w:jc w:val="both"/>
        <w:rPr>
          <w:sz w:val="32"/>
          <w:szCs w:val="32"/>
        </w:rPr>
      </w:pPr>
      <w:r w:rsidRPr="00237884">
        <w:rPr>
          <w:rFonts w:ascii="Yu Gothic" w:eastAsia="Yu Gothic" w:hAnsi="Yu Gothic" w:cs="Yu Gothic" w:hint="eastAsia"/>
          <w:sz w:val="32"/>
          <w:szCs w:val="32"/>
        </w:rPr>
        <w:t>（莫漢先生輕輕點頭致意，然後靜靜地望著傑克・沃斯的背影消失在小巷深處。他在月光下稍作停留，目光悠遠，彷彿剛才講述的故事又一次在他心中活了過來。）</w:t>
      </w:r>
    </w:p>
    <w:p w14:paraId="0E84421B" w14:textId="77777777" w:rsidR="00EC6089" w:rsidRPr="00237884" w:rsidRDefault="00EC6089">
      <w:pPr>
        <w:rPr>
          <w:rFonts w:ascii="Yu Gothic" w:eastAsia="Yu Gothic" w:hAnsi="Yu Gothic"/>
          <w:sz w:val="24"/>
          <w:szCs w:val="24"/>
        </w:rPr>
      </w:pPr>
    </w:p>
    <w:p w14:paraId="02E8B491" w14:textId="77777777" w:rsidR="00EC6089" w:rsidRPr="00237884" w:rsidRDefault="001E5658">
      <w:pPr>
        <w:jc w:val="center"/>
        <w:rPr>
          <w:rFonts w:ascii="Yu Gothic" w:eastAsia="Yu Gothic" w:hAnsi="Yu Gothic"/>
          <w:sz w:val="24"/>
          <w:szCs w:val="24"/>
        </w:rPr>
      </w:pPr>
      <w:r w:rsidRPr="00237884">
        <w:rPr>
          <w:rFonts w:ascii="Yu Gothic" w:eastAsia="Yu Gothic" w:hAnsi="Yu Gothic"/>
          <w:sz w:val="24"/>
          <w:szCs w:val="24"/>
        </w:rPr>
        <w:t>*  *  *  *  *</w:t>
      </w:r>
    </w:p>
    <w:p w14:paraId="3463DF57" w14:textId="77777777" w:rsidR="00EC6089" w:rsidRPr="00237884" w:rsidRDefault="001E5658">
      <w:pPr>
        <w:rPr>
          <w:rFonts w:ascii="Yu Gothic" w:eastAsia="Yu Gothic" w:hAnsi="Yu Gothic"/>
          <w:sz w:val="24"/>
          <w:szCs w:val="24"/>
        </w:rPr>
      </w:pPr>
      <w:r w:rsidRPr="00237884">
        <w:rPr>
          <w:rFonts w:ascii="Yu Gothic" w:eastAsia="Yu Gothic" w:hAnsi="Yu Gothic"/>
          <w:sz w:val="24"/>
          <w:szCs w:val="24"/>
        </w:rPr>
        <w:br w:type="page"/>
      </w:r>
    </w:p>
    <w:p w14:paraId="767BDD14" w14:textId="77777777" w:rsidR="00EC6089" w:rsidRPr="00237884" w:rsidRDefault="00EC6089">
      <w:pPr>
        <w:rPr>
          <w:rFonts w:ascii="Yu Gothic" w:eastAsia="Yu Gothic" w:hAnsi="Yu Gothic"/>
          <w:sz w:val="24"/>
          <w:szCs w:val="24"/>
        </w:rPr>
      </w:pPr>
    </w:p>
    <w:p w14:paraId="08DD3C42" w14:textId="77777777" w:rsidR="00EC6089" w:rsidRPr="00237884" w:rsidRDefault="00EC6089">
      <w:pPr>
        <w:rPr>
          <w:rFonts w:ascii="Yu Gothic" w:eastAsia="Yu Gothic" w:hAnsi="Yu Gothic"/>
          <w:sz w:val="24"/>
          <w:szCs w:val="24"/>
        </w:rPr>
      </w:pPr>
    </w:p>
    <w:p w14:paraId="2A5D6A59"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t>第二天</w:t>
      </w:r>
    </w:p>
    <w:p w14:paraId="5CC59EEA" w14:textId="77777777" w:rsidR="00EC6089" w:rsidRPr="00237884" w:rsidRDefault="00EC6089">
      <w:pPr>
        <w:pStyle w:val="NormalWeb"/>
        <w:pBdr>
          <w:bottom w:val="single" w:sz="4" w:space="0" w:color="auto"/>
        </w:pBdr>
        <w:jc w:val="both"/>
        <w:rPr>
          <w:rFonts w:ascii="Yu Gothic" w:eastAsia="Yu Gothic" w:hAnsi="Yu Gothic" w:cs="Yu Gothic"/>
          <w:sz w:val="32"/>
          <w:szCs w:val="32"/>
        </w:rPr>
      </w:pPr>
    </w:p>
    <w:p w14:paraId="246E54E5" w14:textId="77777777" w:rsidR="00EC6089" w:rsidRPr="00237884" w:rsidRDefault="00EC6089">
      <w:pPr>
        <w:pStyle w:val="NormalWeb"/>
        <w:jc w:val="both"/>
        <w:rPr>
          <w:rFonts w:ascii="Yu Gothic" w:eastAsia="Yu Gothic" w:hAnsi="Yu Gothic" w:cs="Yu Gothic"/>
          <w:sz w:val="32"/>
          <w:szCs w:val="32"/>
        </w:rPr>
      </w:pPr>
    </w:p>
    <w:p w14:paraId="37BB9F85" w14:textId="77777777" w:rsidR="00EC6089" w:rsidRPr="00237884" w:rsidRDefault="00EC6089">
      <w:pPr>
        <w:pStyle w:val="NormalWeb"/>
        <w:jc w:val="both"/>
        <w:rPr>
          <w:rFonts w:ascii="Yu Gothic" w:eastAsia="Yu Gothic" w:hAnsi="Yu Gothic" w:cs="Yu Gothic"/>
          <w:sz w:val="32"/>
          <w:szCs w:val="32"/>
        </w:rPr>
      </w:pPr>
    </w:p>
    <w:p w14:paraId="33E39259" w14:textId="77777777" w:rsidR="00EC6089" w:rsidRPr="00237884" w:rsidRDefault="00EC6089">
      <w:pPr>
        <w:pStyle w:val="NormalWeb"/>
        <w:jc w:val="both"/>
        <w:rPr>
          <w:rFonts w:ascii="Yu Gothic" w:eastAsia="Yu Gothic" w:hAnsi="Yu Gothic" w:cs="Yu Gothic"/>
          <w:sz w:val="32"/>
          <w:szCs w:val="32"/>
        </w:rPr>
      </w:pPr>
    </w:p>
    <w:p w14:paraId="3C7242CA" w14:textId="77777777" w:rsidR="00EC6089" w:rsidRPr="00237884" w:rsidRDefault="00EC6089">
      <w:pPr>
        <w:pStyle w:val="NormalWeb"/>
        <w:jc w:val="both"/>
        <w:rPr>
          <w:rFonts w:ascii="Yu Gothic" w:eastAsia="Yu Gothic" w:hAnsi="Yu Gothic" w:cs="Yu Gothic"/>
          <w:sz w:val="32"/>
          <w:szCs w:val="32"/>
        </w:rPr>
      </w:pPr>
    </w:p>
    <w:p w14:paraId="06790CCA" w14:textId="77777777" w:rsidR="00EC6089" w:rsidRPr="00237884" w:rsidRDefault="00EC6089">
      <w:pPr>
        <w:pStyle w:val="NormalWeb"/>
        <w:jc w:val="both"/>
        <w:rPr>
          <w:rFonts w:ascii="Yu Gothic" w:eastAsia="Yu Gothic" w:hAnsi="Yu Gothic" w:cs="Yu Gothic"/>
          <w:sz w:val="32"/>
          <w:szCs w:val="32"/>
        </w:rPr>
      </w:pPr>
    </w:p>
    <w:p w14:paraId="6CEC46D8" w14:textId="77777777" w:rsidR="00EC6089" w:rsidRPr="00237884" w:rsidRDefault="00EC6089">
      <w:pPr>
        <w:pStyle w:val="NormalWeb"/>
        <w:jc w:val="both"/>
        <w:rPr>
          <w:rFonts w:ascii="Yu Gothic" w:eastAsia="Yu Gothic" w:hAnsi="Yu Gothic" w:cs="Yu Gothic"/>
          <w:sz w:val="32"/>
          <w:szCs w:val="32"/>
        </w:rPr>
      </w:pPr>
    </w:p>
    <w:p w14:paraId="3F66C5C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64BE402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晚安，莫漢先生！</w:t>
      </w:r>
    </w:p>
    <w:p w14:paraId="71AF0DD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我回來繼續聆聽您分享昨天我們提到的關於地心世界的事…</w:t>
      </w:r>
    </w:p>
    <w:p w14:paraId="63B3323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C99857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（莫漢先生微笑著迎接傑克・沃斯，為他斟茶，小屋內的氣氛依舊如前一晚的談話般寧靜而莊重。）</w:t>
      </w:r>
    </w:p>
    <w:p w14:paraId="58A16C1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歡迎您，傑克。很高興再次見到您。請用茶。我也正在想，我們昨天未完的關於地心世界的故事，確實是個很能引發好奇心的主題，您說對嗎？</w:t>
      </w:r>
    </w:p>
    <w:p w14:paraId="43BC63A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〔莫漢先生啜飲一口茶，目光望向遠方，像在重新匯聚記憶中的畫面。〕</w:t>
      </w:r>
    </w:p>
    <w:p w14:paraId="2D46F6F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如我曾稍微透露過的，我們的地球，根據我所「看到」的，並非如許多人所想的是一個實心體。在我們所生活的這層地殼之下，存在著一個廣闊的空間，一個有著非常特殊結構與條件的地下世界。更重要的是，那</w:t>
      </w:r>
      <w:r w:rsidRPr="00237884">
        <w:rPr>
          <w:rFonts w:ascii="Yu Gothic" w:eastAsia="Yu Gothic" w:hAnsi="Yu Gothic" w:cs="Yu Gothic" w:hint="eastAsia"/>
          <w:sz w:val="32"/>
          <w:szCs w:val="32"/>
        </w:rPr>
        <w:lastRenderedPageBreak/>
        <w:t>裡確實是一個文明的家園，有一群人正在那裡生活與發展。</w:t>
      </w:r>
    </w:p>
    <w:p w14:paraId="167C8B7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如我所說，絕大部分是第一個大週期黃金時代倖存者的後裔，那些透過撤離到月球而得以在舊地球毀滅的災難中被保存下來的人。當新地球在第二個大週期被再造後，月球回歸，由於在那數萬年間他們的人口已大量繁衍，並且也依循著神的一項特殊安排，他們不被允許生活在新的地表上，而是被引導進入早已準備好的地心空間中生活。</w:t>
      </w:r>
    </w:p>
    <w:p w14:paraId="430011A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的文明，傑克，是朝著與我們地表非常不同的方向發展。他們仍保存著許多來自古老輝煌時期的知識、認知乃至技術。可以說，在某些方面，他們的水平遠遠超越我們，特別是關於能量、宇宙運行以及心靈層面的知識。</w:t>
      </w:r>
    </w:p>
    <w:p w14:paraId="74B1117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生活在一個被謹慎控制的環境中，有著自己的人造光源，可能是一種小型的「中央太陽」，或是基於晶體能量的照明技術，創造出適合生命的光與溫度。他們擁有以科學且與周遭環境和諧的方式所建造的城市和居住區。</w:t>
      </w:r>
    </w:p>
    <w:p w14:paraId="47F738F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他們的壽命通常也很長，並且擁有我們地表或許早已失傳的、維持健康與青春的方法。</w:t>
      </w:r>
    </w:p>
    <w:p w14:paraId="7250A9E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〔莫漢先生稍作停頓，似乎在給傑克・沃斯一些時間思索。〕</w:t>
      </w:r>
    </w:p>
    <w:p w14:paraId="1B92E4C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然而，許多人會問的問題是：如果他們如此存在並發展著，為何我們對他們一無所知？為何他們不出現或干預我們的世界？這件事，如我所說，有許多複雜的原因。您想讓我們更深入地探討這些原因嗎？</w:t>
      </w:r>
    </w:p>
    <w:p w14:paraId="6D5F6275"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7F511D3C" w14:textId="77777777" w:rsidR="00EC6089" w:rsidRPr="00237884" w:rsidRDefault="00EC6089">
      <w:pPr>
        <w:pStyle w:val="NormalWeb"/>
        <w:jc w:val="both"/>
        <w:rPr>
          <w:rFonts w:ascii="Yu Gothic" w:eastAsia="Yu Gothic" w:hAnsi="Yu Gothic" w:cs="Yu Gothic"/>
          <w:b/>
          <w:bCs/>
          <w:sz w:val="32"/>
          <w:szCs w:val="32"/>
        </w:rPr>
      </w:pPr>
    </w:p>
    <w:p w14:paraId="65DB750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F24FB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我聽說過這個世界存在著許多縱橫交錯的不同空間維度，而在每個維度中又存在著多樣的生命種族…</w:t>
      </w:r>
    </w:p>
    <w:p w14:paraId="38DC25F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但地心世界——既然屬於同一個物質空間維度——我只是曾聽過一些傳聞，像在童話故事裡一樣…</w:t>
      </w:r>
    </w:p>
    <w:p w14:paraId="70AA17D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如您所說，他們受到神靈的約束，出口又被外星人堵住，所以近幾千年來我們對他們一無所知…</w:t>
      </w:r>
    </w:p>
    <w:p w14:paraId="4860ED5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莫漢先生：</w:t>
      </w:r>
    </w:p>
    <w:p w14:paraId="497E0DD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（莫漢先生輕輕點頭，眼中流露出對傑克・沃斯困惑的理解。）</w:t>
      </w:r>
    </w:p>
    <w:p w14:paraId="03E5551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傑克，您關於存在多個空間維度及其中多樣生命形式的看法，是完全有根據的。這個宇宙確實遠比我們肉眼所能見、或常規感官所能感知的要複雜和多層次得多。</w:t>
      </w:r>
    </w:p>
    <w:p w14:paraId="0FFDE30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至於我們正在談論的地心世界，它確實是屬於和我們地表世界同一個基礎物質空間維度，而非一個平行空間或完全不同的境界。正因如此，關於它</w:t>
      </w:r>
      <w:r w:rsidRPr="00237884">
        <w:rPr>
          <w:rFonts w:ascii="Yu Gothic" w:eastAsia="Yu Gothic" w:hAnsi="Yu Gothic" w:cs="Yu Gothic" w:hint="eastAsia"/>
          <w:sz w:val="32"/>
          <w:szCs w:val="32"/>
        </w:rPr>
        <w:lastRenderedPageBreak/>
        <w:t>的故事和傳說，儘管看似童話，卻常有非常「真實」的細節，描述著一些入口、一些偶然的相遇，儘管非常罕見。</w:t>
      </w:r>
    </w:p>
    <w:p w14:paraId="19FAE8D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〔莫漢先生進一步解釋其隔絕的原因。〕</w:t>
      </w:r>
    </w:p>
    <w:p w14:paraId="49C4736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正如您剛才所複述的，有兩個主要因素，導致這個地心文明在過去數千年中，幾乎與我們地表完全隔絕。</w:t>
      </w:r>
    </w:p>
    <w:p w14:paraId="108B04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第一，是約束，是來自眾神、來自創世主，在他們剛開始在那裡生活時的遠古時代就有的嚴格告誡。他們被賦</w:t>
      </w:r>
      <w:r w:rsidRPr="00237884">
        <w:rPr>
          <w:rFonts w:ascii="Yu Gothic" w:eastAsia="Yu Gothic" w:hAnsi="Yu Gothic" w:cs="Yu Gothic" w:hint="eastAsia"/>
          <w:sz w:val="32"/>
          <w:szCs w:val="32"/>
        </w:rPr>
        <w:lastRenderedPageBreak/>
        <w:t>予了特殊的使命，可能是為了替未來保存重要的知識、文化與心靈的種子，或是為了依循一條獨特的道路去修煉和發展。而其中一個先決條件就是，他們不得隨意干預地球地表文明的自然發展，不得干預他們的選擇與他們必須親身經歷的課題。干預，如果有的話，只會在極其特殊的情況下，並且必須遵循明確的天意才會發生。</w:t>
      </w:r>
    </w:p>
    <w:p w14:paraId="4045733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第二，這也是近幾千年來一個非常現實的因素，就是來自外部的封鎖與阻撓。如我們曾提及的，某些心懷不軌的「外星人」種族，以其高科技，已</w:t>
      </w:r>
      <w:r w:rsidRPr="00237884">
        <w:rPr>
          <w:rFonts w:ascii="Yu Gothic" w:eastAsia="Yu Gothic" w:hAnsi="Yu Gothic" w:cs="Yu Gothic" w:hint="eastAsia"/>
          <w:sz w:val="32"/>
          <w:szCs w:val="32"/>
        </w:rPr>
        <w:lastRenderedPageBreak/>
        <w:t>發現了這個地心世界的存在及其主要出入口。它們視地心文明為潛在威脅或吞併的目標。因此，它們運用多種技術手段來封鎖、監視或干擾通往地表的通道，旨在阻止地心人與我們人類的互動及可能的援助，特別是在一些關鍵時刻。</w:t>
      </w:r>
    </w:p>
    <w:p w14:paraId="4361C6E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也有可能，地心人自己，為了保護其文明的安全與秘密，在察覺到來自地表以及其他外星勢力的複雜性與潛在危險後，也主動地將與外界的交流限制在最低程度。</w:t>
      </w:r>
    </w:p>
    <w:p w14:paraId="1918F93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基於這些原因，在過去幾千年中，我們對他們的了解幾乎只剩下傳說中的碎片，那些半真半假流傳下來的故事，如同一個已逝世界的迴響。但他們仍在那裡，一個靜默存在於我們腳下的文明，等待著某個時刻、某個機緣，讓神秘的面紗得以揭開。</w:t>
      </w:r>
    </w:p>
    <w:p w14:paraId="6E1D96A2"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0028B506" w14:textId="77777777" w:rsidR="00EC6089" w:rsidRPr="00237884" w:rsidRDefault="00EC6089">
      <w:pPr>
        <w:pStyle w:val="NormalWeb"/>
        <w:jc w:val="both"/>
        <w:rPr>
          <w:rFonts w:ascii="Yu Gothic" w:eastAsia="Yu Gothic" w:hAnsi="Yu Gothic" w:cs="Yu Gothic"/>
          <w:sz w:val="32"/>
          <w:szCs w:val="32"/>
        </w:rPr>
      </w:pPr>
    </w:p>
    <w:p w14:paraId="34B5578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BEAF62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我最難理解的，不是關於他們的生活、科技或宗教… 我最困惑的是從物理和地理的角度來看，不知道在地球中心是否有一顆像「太陽」那樣發光的東西？在他們的「地面」上，是否也像地表一樣有山有水、有風有雨？</w:t>
      </w:r>
    </w:p>
    <w:p w14:paraId="6FF171C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1CA5FF8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（莫漢先生微笑著，那笑容裡帶著對傑克・沃斯務實困惑的理解。他明白，無論談論多麼超凡的事物，熟悉的物理與地理規律仍是現代人用以想像的第一把尺。）</w:t>
      </w:r>
    </w:p>
    <w:p w14:paraId="2748FF8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這些問題非常自然且切中要點，傑克。當我們談論一個存在於行星內部的世界時，「日與夜」、「氣候」、「景觀」這些概念，肯定與我們在地表所體驗的大不相同。</w:t>
      </w:r>
    </w:p>
    <w:p w14:paraId="367F2F2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〔莫漢先生從容地解釋，試圖使用最容易想像的畫面。〕</w:t>
      </w:r>
    </w:p>
    <w:p w14:paraId="484036C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關於地心的光源，據我所「看到」，它不完全像我們的太陽。他們沒有一顆從外太空照耀的自然恆星。取而代之的，是可能存在著一種或多種產生光與能量的機制。</w:t>
      </w:r>
    </w:p>
    <w:p w14:paraId="6282E4D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可能有一個人造的「中央太陽」，一個巨大的能量球體，位於那片中空空間的中心位置。這個球體並非像我們的太陽那樣進行著核融合反應，而可能是一種先進的技術，基於我們尚未知曉的能量原理——可能是晶體能量、磁場能量，或是一種被捕獲並轉化的宇宙能量——來發光發熱。這種光可能不如直射的太陽光那般強烈刺眼，而是更柔和、更穩定，透過調節強度來創造出人造的「晝夜」循環。</w:t>
      </w:r>
    </w:p>
    <w:p w14:paraId="5292A0F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此外，他們的城市和居住區，也可能由先進的人造照明系統所照亮，使用</w:t>
      </w:r>
      <w:r w:rsidRPr="00237884">
        <w:rPr>
          <w:rFonts w:ascii="Yu Gothic" w:eastAsia="Yu Gothic" w:hAnsi="Yu Gothic" w:cs="Yu Gothic" w:hint="eastAsia"/>
          <w:sz w:val="32"/>
          <w:szCs w:val="32"/>
        </w:rPr>
        <w:lastRenderedPageBreak/>
        <w:t>著可持續且高效的能源。這種光可以模擬自然光的光譜，以支持他們的生命與農業。</w:t>
      </w:r>
    </w:p>
    <w:p w14:paraId="5E3603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至於那裡的「地面」與景觀，它也不完全像一個黑暗狹窄的洞穴。地球內部的中空空間非常廣闊，可以想像成一個微縮世界。</w:t>
      </w:r>
    </w:p>
    <w:p w14:paraId="593C30F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他們的「地面」就是地殼的內表面。那裡也有著多樣的地形，可能有相對平坦的區域，也有山丘、峽谷地帶，這些是由地殼內部的自然地質結構所</w:t>
      </w:r>
      <w:r w:rsidRPr="00237884">
        <w:rPr>
          <w:rFonts w:ascii="Yu Gothic" w:eastAsia="Yu Gothic" w:hAnsi="Yu Gothic" w:cs="Yu Gothic" w:hint="eastAsia"/>
          <w:sz w:val="32"/>
          <w:szCs w:val="32"/>
        </w:rPr>
        <w:lastRenderedPageBreak/>
        <w:t>形成，或也可能是他們長久以來改造和塑造的結果。</w:t>
      </w:r>
    </w:p>
    <w:p w14:paraId="752FC36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河流、湖泊也存在，由巨大的地下水源或人造的水循環系統所滋養。他們可能擁有高效過濾和循環用水的技術。</w:t>
      </w:r>
    </w:p>
    <w:p w14:paraId="4469404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氣候」，由於內部環境是受控的，所以會比地表穩定得多。他們可能沒有分明的四季或像暴風、龍捲風這樣的極端天氣現象。風可以由壓力、溫度的差異，或人造的通風系統所產生，以維持空氣流通。雨也可以透過</w:t>
      </w:r>
      <w:r w:rsidRPr="00237884">
        <w:rPr>
          <w:rFonts w:ascii="Yu Gothic" w:eastAsia="Yu Gothic" w:hAnsi="Yu Gothic" w:cs="Yu Gothic" w:hint="eastAsia"/>
          <w:sz w:val="32"/>
          <w:szCs w:val="32"/>
        </w:rPr>
        <w:lastRenderedPageBreak/>
        <w:t>濕度調節和水氣凝結系統來進行控制，以服務於農業並維持其內部生態系統。</w:t>
      </w:r>
    </w:p>
    <w:p w14:paraId="14D3E49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總而言之，那是一個被有目的地建造和維護的世界，結合了地心結構的自然因素與極其先進的技術。它並非地表世界的翻版，而是一個獨特的生存環境，為行星內部的特殊條件進行了優化。</w:t>
      </w:r>
    </w:p>
    <w:p w14:paraId="1FF57E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我所描述的當然仍是基於我有限「洞見」的粗略描繪。那個世界的真相，或許遠比這更豐富、更奇妙。</w:t>
      </w:r>
    </w:p>
    <w:p w14:paraId="27FA2237"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41FF6934" w14:textId="77777777" w:rsidR="00EC6089" w:rsidRPr="00237884" w:rsidRDefault="00EC6089">
      <w:pPr>
        <w:pStyle w:val="NormalWeb"/>
        <w:jc w:val="both"/>
        <w:rPr>
          <w:rFonts w:ascii="Yu Gothic" w:eastAsia="Yu Gothic" w:hAnsi="Yu Gothic" w:cs="Yu Gothic"/>
          <w:sz w:val="32"/>
          <w:szCs w:val="32"/>
        </w:rPr>
      </w:pPr>
    </w:p>
    <w:p w14:paraId="7E73C5D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3A79635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我正在想像地球就像一顆球，地球直徑約一萬兩千七百公里，那麼深約一萬零九百三十五米的馬里亞納海溝，也只相當於球體上兩瓣之間的凹縫… 而假設球殼厚零點三公分，那也相當於地球地殼幾百公里的厚度了…</w:t>
      </w:r>
    </w:p>
    <w:p w14:paraId="5DE47D8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唉，這個主題雖然有趣，但對我來說還是有點難以想像… 或許未來某一天，當人們能建造一條通往地心世界的旅</w:t>
      </w:r>
      <w:r w:rsidRPr="00237884">
        <w:rPr>
          <w:rFonts w:ascii="Yu Gothic" w:eastAsia="Yu Gothic" w:hAnsi="Yu Gothic" w:cs="Yu Gothic" w:hint="eastAsia"/>
          <w:sz w:val="32"/>
          <w:szCs w:val="32"/>
        </w:rPr>
        <w:lastRenderedPageBreak/>
        <w:t>遊路線時，我會非常有興趣報名參加這個旅行團的！…</w:t>
      </w:r>
    </w:p>
    <w:p w14:paraId="21B0B97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這顆小小的地球，看似已在科學的稜鏡下變得清晰，但似乎還藏著許多意想不到的謎團…</w:t>
      </w:r>
    </w:p>
    <w:p w14:paraId="13C751F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0A0146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（莫漢先生對傑克的想像和興致報以溫和的微笑。他也同意，要想像一個完全不同的世界就存在於自己腳下，對習慣的思維模式確實是一項挑戰。）</w:t>
      </w:r>
    </w:p>
    <w:p w14:paraId="783B523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傑克，您關於球體和地殼的比喻也很有趣。它幫助我們在某種程度上感受到了尺寸的對應關係，也讓我們看到，即便是人類已觸及的最深之處，也僅僅是這顆行星表面上一個非常微小、非常淺薄的部分。</w:t>
      </w:r>
    </w:p>
    <w:p w14:paraId="16CDD48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而正如您所說，或許未來某一天，當神秘的面紗逐漸被揭開時，人類將有機會去探索那些我們今日只能想像的事物。</w:t>
      </w:r>
    </w:p>
    <w:p w14:paraId="71603E0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〔莫漢先生稍作停頓，目光望向遠方，然後輕輕點頭。〕</w:t>
      </w:r>
    </w:p>
    <w:p w14:paraId="14376DD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顆小小的地球，如您所說，看似已被科學照亮了許多。但事實上，它仍隱藏著無數的謎團，那些我們現有認知無法完全解釋的事物。除了我們剛才討論的地心世界，即便是那些地表上看似非常熟悉的事物，那些我們每日開採和使用的資源，有時也有著遠比我們通常所想的更為深遠的來源和故事。</w:t>
      </w:r>
    </w:p>
    <w:p w14:paraId="2D7E14B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例如，我們通常認為原油是古代海洋生物歷經數百萬年生物降解過程的結果。這是一個普遍的科學解釋。但從我的「洞見」角度來看，關於原油的</w:t>
      </w:r>
      <w:r w:rsidRPr="00237884">
        <w:rPr>
          <w:rFonts w:ascii="Yu Gothic" w:eastAsia="Yu Gothic" w:hAnsi="Yu Gothic" w:cs="Yu Gothic" w:hint="eastAsia"/>
          <w:sz w:val="32"/>
          <w:szCs w:val="32"/>
        </w:rPr>
        <w:lastRenderedPageBreak/>
        <w:t>故事卻呈現出非常不同的色彩，一個更為特殊的來源。</w:t>
      </w:r>
    </w:p>
    <w:p w14:paraId="58EEA0F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又如那佔據了行星表面大部分的廣闊鹹水海洋，我們通常只想到它的化學成分。但其存在背後，是否還有別的意義，別的故事呢？</w:t>
      </w:r>
    </w:p>
    <w:p w14:paraId="55A27C7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就連大氣層，像我們昨天稍微觸及的「臭氧層破洞」現象，科學提出的解釋基於人類的影響，但那是否就是全部的真相，或者，是否有我們未察覺到的、在更高層次上的安排與干預呢？</w:t>
      </w:r>
    </w:p>
    <w:p w14:paraId="558F00A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這些事情，傑克，也同樣是地球歷史與運行畫卷中的碎片，或許也值得我們一同深思。</w:t>
      </w:r>
    </w:p>
    <w:p w14:paraId="6A18214A"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3AC1F6F0" w14:textId="77777777" w:rsidR="00EC6089" w:rsidRPr="00237884" w:rsidRDefault="00EC6089">
      <w:pPr>
        <w:rPr>
          <w:rFonts w:ascii="Yu Gothic" w:eastAsia="Yu Gothic" w:hAnsi="Yu Gothic" w:cs="Yu Gothic"/>
          <w:sz w:val="24"/>
          <w:szCs w:val="24"/>
        </w:rPr>
      </w:pPr>
    </w:p>
    <w:p w14:paraId="3E2B33F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1A75A8A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哦，您提到這些，讓我想起幾年前，我曾在網路上讀到過一篇文章，大意是說，如果原油是由古代生物（包括植物和其他生物）經過長時間的分解過程而形成… 在那篇文章中，作者進</w:t>
      </w:r>
      <w:r w:rsidRPr="00237884">
        <w:rPr>
          <w:rFonts w:ascii="Yu Gothic" w:eastAsia="Yu Gothic" w:hAnsi="Yu Gothic" w:cs="Yu Gothic" w:hint="eastAsia"/>
          <w:sz w:val="32"/>
          <w:szCs w:val="32"/>
        </w:rPr>
        <w:lastRenderedPageBreak/>
        <w:t>行了分析和計算，指出那需要極其龐大的生物量，在特殊的條件下，並經歷無數年歲，才能形成原油… 我不記得確切的數字了，但文章作者說，以那種方式發生的機率，是非常非常小的…</w:t>
      </w:r>
    </w:p>
    <w:p w14:paraId="2ED4F12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3A344C1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（莫漢先生專注地聽著傑克・沃斯的分享，然後帶著一絲輕笑輕輕點頭，彷彿傑克所說的對他而言毫不陌生。）</w:t>
      </w:r>
    </w:p>
    <w:p w14:paraId="03590AC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是的，傑克。您在網路上讀到的那些分析和計算，儘管可能並非主流科學</w:t>
      </w:r>
      <w:r w:rsidRPr="00237884">
        <w:rPr>
          <w:rFonts w:ascii="Yu Gothic" w:eastAsia="Yu Gothic" w:hAnsi="Yu Gothic" w:cs="Yu Gothic" w:hint="eastAsia"/>
          <w:sz w:val="32"/>
          <w:szCs w:val="32"/>
        </w:rPr>
        <w:lastRenderedPageBreak/>
        <w:t>廣泛承認的觀點，但當我們更深入地看待問題時，它確實觸及了一個非常合理的點。</w:t>
      </w:r>
    </w:p>
    <w:p w14:paraId="09FEE25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的確，如果僅僅基於原油完全是古代生物降解結果的假說，那麼要形成人類至今已在世界各地開採的龐大石油儲量，我們將需要一個幾乎無法想像的初始生物質總量。此外，促使該轉化過程發生的條件——關於壓力、溫度、無氧環境，以及持續數百萬年的時間——也必須在極大的規模上非常特殊且同步。正如那篇文章作者所指</w:t>
      </w:r>
      <w:r w:rsidRPr="00237884">
        <w:rPr>
          <w:rFonts w:ascii="Yu Gothic" w:eastAsia="Yu Gothic" w:hAnsi="Yu Gothic" w:cs="Yu Gothic" w:hint="eastAsia"/>
          <w:sz w:val="32"/>
          <w:szCs w:val="32"/>
        </w:rPr>
        <w:lastRenderedPageBreak/>
        <w:t>出的，所有這些因素隨機組合以產生現今原油量的機率，確實是非常小的。</w:t>
      </w:r>
    </w:p>
    <w:p w14:paraId="123CDA2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〔莫漢先生稍作停頓，目光望向遠方，像在準備揭示一個不同的視角。〕</w:t>
      </w:r>
    </w:p>
    <w:p w14:paraId="4388C6E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從我在修煉過程中「看到」的，地球上大部分原油儲量的真實來源並非完全如此。它有著另一個故事，一個與大戰、與不同空間層次的清洗、與地球遠古歷史相關的故事。</w:t>
      </w:r>
    </w:p>
    <w:p w14:paraId="71437E7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據我所見，我們今天開採的很大一部分石油，實質上是無數魔鬼生命、邪惡實體、巨型怪物的「血液」和被毀</w:t>
      </w:r>
      <w:r w:rsidRPr="00237884">
        <w:rPr>
          <w:rFonts w:ascii="Yu Gothic" w:eastAsia="Yu Gothic" w:hAnsi="Yu Gothic" w:cs="Yu Gothic" w:hint="eastAsia"/>
          <w:sz w:val="32"/>
          <w:szCs w:val="32"/>
        </w:rPr>
        <w:lastRenderedPageBreak/>
        <w:t>滅後的軀體，它們曾存在於與地球相關聯的其他空間，或就在地球這片土地上過去的文明週期中作惡多端。</w:t>
      </w:r>
    </w:p>
    <w:p w14:paraId="45582A7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正與邪、神佛與魔鬼的大戰中，那些邪惡實體在被眾神用神通消滅後，它們的軀體，那些巨大的負面能量團塊，並未完全消散。為了阻止它們繼續危害，或是為了「封印」那些壞能量，眾神便用神力將它們壓入地底極深的地質層中，將它們埋葬在那裡。</w:t>
      </w:r>
    </w:p>
    <w:p w14:paraId="62622C1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歷經漫長的歲月，可能是數百萬、數千萬年，在地球深處巨大的壓力與高</w:t>
      </w:r>
      <w:r w:rsidRPr="00237884">
        <w:rPr>
          <w:rFonts w:ascii="Yu Gothic" w:eastAsia="Yu Gothic" w:hAnsi="Yu Gothic" w:cs="Yu Gothic" w:hint="eastAsia"/>
          <w:sz w:val="32"/>
          <w:szCs w:val="32"/>
        </w:rPr>
        <w:lastRenderedPageBreak/>
        <w:t>溫下，那些軀體和負面能量便逐漸轉化，變成了我們稱之為原油的黑色、黏稠的液體。</w:t>
      </w:r>
    </w:p>
    <w:p w14:paraId="6B432B4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這個時代的人類大規模地開採和使用原油，從某個層面看，也處於某種安排之中，可能是為了給物質社會的發展提供能源。然而，我們也需要意識到，它的本質仍源於不善的實體與能量。因此，失控地使用它、爭奪它，以及過度依賴它，也可能間接放大了人性中的負面，如貪婪、自私與衝突。</w:t>
      </w:r>
    </w:p>
    <w:p w14:paraId="0AE10FD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這是一個關於原油的非常不同的視角，不是嗎，傑克？它不再僅僅是「自然的贈禮」，而是承載了一段複雜的歷史與更深層的意義。</w:t>
      </w:r>
    </w:p>
    <w:p w14:paraId="7729E0CE"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1CA22B09" w14:textId="77777777" w:rsidR="00EC6089" w:rsidRPr="00237884" w:rsidRDefault="00EC6089">
      <w:pPr>
        <w:pStyle w:val="NormalWeb"/>
        <w:jc w:val="both"/>
        <w:rPr>
          <w:rFonts w:ascii="Yu Gothic" w:eastAsia="Yu Gothic" w:hAnsi="Yu Gothic" w:cs="Yu Gothic"/>
          <w:sz w:val="32"/>
          <w:szCs w:val="32"/>
        </w:rPr>
      </w:pPr>
    </w:p>
    <w:p w14:paraId="1459B6D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0C7FCE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是的，這麼說來，原油的存在並非自然形成，而是由眾神所安排的…</w:t>
      </w:r>
    </w:p>
    <w:p w14:paraId="233EA0A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若果真如此，那如您所暗示的，海水是否也有著與神相關的來源？</w:t>
      </w:r>
    </w:p>
    <w:p w14:paraId="34A62C5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莫漢先生：</w:t>
      </w:r>
    </w:p>
    <w:p w14:paraId="65FFE1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（對傑克・沃斯的敏銳報以微笑，莫漢先生輕輕點頭。）</w:t>
      </w:r>
    </w:p>
    <w:p w14:paraId="2470E6F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是的，傑克。當我們從一個更高的層面看待事物時，地球上許多看似「自然」的東西，其實都處於一個安排之中，是眾神、是</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們為服務於更宏大目的而有意識的創造。</w:t>
      </w:r>
    </w:p>
    <w:p w14:paraId="1A5A14C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而海水也不例外。</w:t>
      </w:r>
    </w:p>
    <w:p w14:paraId="0CDB2DB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〔莫漢先生停頓了一下，他的目光望向遠方，像在回憶一件極其神聖與慈</w:t>
      </w:r>
      <w:r w:rsidRPr="00237884">
        <w:rPr>
          <w:rFonts w:ascii="Yu Gothic" w:eastAsia="Yu Gothic" w:hAnsi="Yu Gothic" w:cs="Yu Gothic" w:hint="eastAsia"/>
          <w:sz w:val="32"/>
          <w:szCs w:val="32"/>
        </w:rPr>
        <w:lastRenderedPageBreak/>
        <w:t>悲的事。他的聲音變得更為沉穩，且帶有一絲感動。〕</w:t>
      </w:r>
    </w:p>
    <w:p w14:paraId="4F74C9A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關於海水來源的故事，據我所「看到」，並不像原油那樣帶著戰爭或毀滅的色彩。它承載著完全不同的意義，一種無量慈悲、憐憫眾生的意義。</w:t>
      </w:r>
    </w:p>
    <w:p w14:paraId="4E67CF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我們所處的這個舊宇宙步入「成—住—壞—滅」週期的最後階段時，當宇宙各層次中極多生命已變得敗壞，遠離了最初的道德標準，並面臨被淘汰的危險時，無數不同層次的大覺者、佛、道、神都感到無比的痛心。</w:t>
      </w:r>
    </w:p>
    <w:p w14:paraId="7F887E1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他們看到眾生沉溺於迷惘之中，無法自拔，並將與舊宇宙一同面臨解體。他們無限的慈悲心使他們落淚。那些淚水，並非軟弱的淚水，而是深切憐憫、憂慮並渴望救度眾生的淚水。</w:t>
      </w:r>
    </w:p>
    <w:p w14:paraId="3259E5E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那無量慈悲的淚水，來自無數的覺者，匯聚在一起，形成了一個極其特殊的能量場，一種神聖的「原料」。</w:t>
      </w:r>
    </w:p>
    <w:p w14:paraId="3DD6064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之後，在一個來自極高宇宙層次的偉大意志——可能就是創世主本人或祂所指派的眾神——的安排與引領下，眾神運用了這個慈悲的能量場，結合</w:t>
      </w:r>
      <w:r w:rsidRPr="00237884">
        <w:rPr>
          <w:rFonts w:ascii="Yu Gothic" w:eastAsia="Yu Gothic" w:hAnsi="Yu Gothic" w:cs="Yu Gothic" w:hint="eastAsia"/>
          <w:sz w:val="32"/>
          <w:szCs w:val="32"/>
        </w:rPr>
        <w:lastRenderedPageBreak/>
        <w:t>宇宙中其他的物質元素，創造了三界。三界，傑克，是一個特殊的空間，一個「避難所」、一所「學校」，其被創造的主要目的，是為了讓那些來自更高宇宙層次的有緣生命，有機會降生下來，重新修煉，並在末法時期、在宇宙正經歷大更新的此刻，尋找被救度的道路。</w:t>
      </w:r>
    </w:p>
    <w:p w14:paraId="56BB4AC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而我們地球上的海水，其中很大一部分，正是那些慈悲之淚的物質化體現。它承載著眾生在輪迴中必須經歷的苦難的鹹味，但同時也蘊含著神聖者們那無垠的慈悲與救度的希望。</w:t>
      </w:r>
    </w:p>
    <w:p w14:paraId="6A2F7EBD" w14:textId="5BF9A2D6"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每當我們望向浩瀚的海洋，每當我們嚐到海水的鹹味時，那不僅僅是一個自然現象。那可能是一個時刻在提醒著我們的特殊來源，提醒著我們存在於此三界中的意義，以及眾神那無邊無際、</w:t>
      </w:r>
      <w:r w:rsidR="009713A1" w:rsidRPr="009713A1">
        <w:rPr>
          <w:rFonts w:ascii="Yu Gothic" w:eastAsia="Yu Gothic" w:hAnsi="Yu Gothic" w:cs="Yu Gothic"/>
          <w:sz w:val="32"/>
          <w:szCs w:val="32"/>
        </w:rPr>
        <w:t>正注視並等待著每一個生命覺醒的慈悲</w:t>
      </w:r>
      <w:r w:rsidRPr="00237884">
        <w:rPr>
          <w:rFonts w:ascii="Yu Gothic" w:eastAsia="Yu Gothic" w:hAnsi="Yu Gothic" w:cs="Yu Gothic" w:hint="eastAsia"/>
          <w:sz w:val="32"/>
          <w:szCs w:val="32"/>
        </w:rPr>
        <w:t>。</w:t>
      </w:r>
    </w:p>
    <w:p w14:paraId="3B1E147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〔莫漢先生沉默片刻，似乎在讓那份深沉的情感沉澱下來。〕</w:t>
      </w:r>
    </w:p>
    <w:p w14:paraId="0C030F9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這是一個非常不同的故事，不是嗎？一個不僅解釋物質，更觸及了深層心靈意義的故事。</w:t>
      </w:r>
    </w:p>
    <w:p w14:paraId="6C79D3D8"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lastRenderedPageBreak/>
        <w:t>*  *  *</w:t>
      </w:r>
    </w:p>
    <w:p w14:paraId="18C0E3F5" w14:textId="77777777" w:rsidR="00EC6089" w:rsidRPr="00237884" w:rsidRDefault="00EC6089">
      <w:pPr>
        <w:pStyle w:val="NormalWeb"/>
        <w:jc w:val="both"/>
        <w:rPr>
          <w:rFonts w:ascii="Yu Gothic" w:eastAsia="Yu Gothic" w:hAnsi="Yu Gothic" w:cs="Yu Gothic"/>
          <w:sz w:val="32"/>
          <w:szCs w:val="32"/>
        </w:rPr>
      </w:pPr>
    </w:p>
    <w:p w14:paraId="3AF5E36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622B9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這確實是另一個觸動人心的故事… 但如果我們認識到地球這一切都是由神所創造，那也就不會太過驚訝了…</w:t>
      </w:r>
    </w:p>
    <w:p w14:paraId="7D4626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0743E0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（莫漢先生輕輕一笑，那笑容溫和而富同理心。）</w:t>
      </w:r>
    </w:p>
    <w:p w14:paraId="51FFC0D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傑克說得非常對。當我們接受一個前提，即這個地球，事實上是我們所知的整個宇宙，並非無意識隨機的產物，而是一個有目的的創造，是</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們、是神的一項偉大工程時，那些看似「不可思議」的故事，便在另一個認知層面上有了它們自身的邏輯與合理性。</w:t>
      </w:r>
    </w:p>
    <w:p w14:paraId="5B96932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如果整個「舞台」都是為了某個目的而搭建，那麼舞台上的每一個「道具」、每一個「元素」，從宏觀的星系、行星，到微觀的每一粒沙、每一</w:t>
      </w:r>
      <w:r w:rsidRPr="00237884">
        <w:rPr>
          <w:rFonts w:ascii="Yu Gothic" w:eastAsia="Yu Gothic" w:hAnsi="Yu Gothic" w:cs="Yu Gothic" w:hint="eastAsia"/>
          <w:sz w:val="32"/>
          <w:szCs w:val="32"/>
        </w:rPr>
        <w:lastRenderedPageBreak/>
        <w:t>滴水，都可能承載著特殊的意義、故事和安排。</w:t>
      </w:r>
    </w:p>
    <w:p w14:paraId="3A99550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海水承載著慈悲的印記，或原油是封印負面能量的結果，當我們將它們置於一個更宏大的「劇本」、一個由超凡智慧所設計與運行的「程式」背景下時，一切都變得更容易理解了。</w:t>
      </w:r>
    </w:p>
    <w:p w14:paraId="2760D1E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〔莫漢先生用鼓勵的眼神看著傑克。〕</w:t>
      </w:r>
    </w:p>
    <w:p w14:paraId="4861604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正因如此，當我們接觸這個世界的謎團時，有時拓展我們的認知，暫時放下固有的思維模式，並用心、用直覺去聆聽，反而能幫助我們觸及更深層</w:t>
      </w:r>
      <w:r w:rsidRPr="00237884">
        <w:rPr>
          <w:rFonts w:ascii="Yu Gothic" w:eastAsia="Yu Gothic" w:hAnsi="Yu Gothic" w:cs="Yu Gothic" w:hint="eastAsia"/>
          <w:sz w:val="32"/>
          <w:szCs w:val="32"/>
        </w:rPr>
        <w:lastRenderedPageBreak/>
        <w:t>的意義，觸及那些單憑理智和實證科學方法或許不足以完全探索的真相。</w:t>
      </w:r>
    </w:p>
    <w:p w14:paraId="5AB6BFE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這個宇宙，特別是我們的地球，就像一本巨大的書，無數的書頁中隱藏著奇妙的訊息。有些書頁我們已讀過，有些仍緊閉著，還有一些是用一種我們需要學習如何解讀的語言所寫成的。</w:t>
      </w:r>
    </w:p>
    <w:p w14:paraId="2FED11C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而且說不定，即便是那些我們自以為已非常了解的現象，如大氣層及其變化，也還有其他意想不到的事物在等待我們去發現。</w:t>
      </w:r>
    </w:p>
    <w:p w14:paraId="34CEF739"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02EF24F2" w14:textId="77777777" w:rsidR="00EC6089" w:rsidRPr="00237884" w:rsidRDefault="00EC6089">
      <w:pPr>
        <w:pStyle w:val="NormalWeb"/>
        <w:jc w:val="both"/>
        <w:rPr>
          <w:rFonts w:ascii="Yu Gothic" w:eastAsia="Yu Gothic" w:hAnsi="Yu Gothic" w:cs="Yu Gothic"/>
          <w:sz w:val="32"/>
          <w:szCs w:val="32"/>
        </w:rPr>
      </w:pPr>
    </w:p>
    <w:p w14:paraId="2B69063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772075E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 那麼您所暗示的關於空氣和臭氧層又是怎麼回事呢？它想必也與神有關？</w:t>
      </w:r>
    </w:p>
    <w:p w14:paraId="3358DEF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36D6EE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（莫漢先生輕輕點頭，目光望向空中，像在觀察著無形的氣流。）</w:t>
      </w:r>
    </w:p>
    <w:p w14:paraId="4845A72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是的，傑克。包裹著地球的大氣層，我們每日賴以呼吸維生的東西，也不單純是由引力維繫住的混合氣體。它</w:t>
      </w:r>
      <w:r w:rsidRPr="00237884">
        <w:rPr>
          <w:rFonts w:ascii="Yu Gothic" w:eastAsia="Yu Gothic" w:hAnsi="Yu Gothic" w:cs="Yu Gothic" w:hint="eastAsia"/>
          <w:sz w:val="32"/>
          <w:szCs w:val="32"/>
        </w:rPr>
        <w:lastRenderedPageBreak/>
        <w:t>的存在及其特性，也處於神極其精密的安排之中，旨在為像我們這樣複雜的生命創造一個合適的環境。</w:t>
      </w:r>
    </w:p>
    <w:p w14:paraId="332B805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而當我們談到臭氧層，這個大氣層中保護我們免受太陽有害輻射的重要部分時，故事就變得更有趣了。</w:t>
      </w:r>
    </w:p>
    <w:p w14:paraId="26E6F09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〔莫漢先生稍作停頓，謹慎地斟酌著用詞。〕</w:t>
      </w:r>
    </w:p>
    <w:p w14:paraId="04A8445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現代科學告訴我們，「臭氧層破洞」，特別是在南極地區，主要是由於人類排放的人造化學物質，如氟氯碳化物(CFCs)，破壞了臭氧分子。這在某種</w:t>
      </w:r>
      <w:r w:rsidRPr="00237884">
        <w:rPr>
          <w:rFonts w:ascii="Yu Gothic" w:eastAsia="Yu Gothic" w:hAnsi="Yu Gothic" w:cs="Yu Gothic" w:hint="eastAsia"/>
          <w:sz w:val="32"/>
          <w:szCs w:val="32"/>
        </w:rPr>
        <w:lastRenderedPageBreak/>
        <w:t>程度上，可能是部分事實，反映了我們工業化文明對環境的負面影響。</w:t>
      </w:r>
    </w:p>
    <w:p w14:paraId="4652B0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然而，根據我所「看到」的，故事並非僅止於此。「破洞」那個現象，或者更準確地說，是臭氧層在某些特定區域的局部性減弱，並不完全是一個隨機的負面後果。</w:t>
      </w:r>
    </w:p>
    <w:p w14:paraId="6D5CF5F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在某些情況下，特別是在南極地區，臭氧層變得更「薄」或出現暫時的「缺口」，反而是處於眾神的一種干預、一種主動的調節之中。</w:t>
      </w:r>
    </w:p>
    <w:p w14:paraId="2255AC1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您可以這樣想像：地球，擁有數十億的生命和無數的活動，加上相關空間的變動，有時也會在大氣中積累有害氣體、負面能量場，以及無形的「廢棄物」。如果這些東西不被釋放，可能會對生命造成更嚴重的後果。</w:t>
      </w:r>
    </w:p>
    <w:p w14:paraId="4BB8161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眾神，以其無邊的慈悲與智慧，在某些情況下，會主動地在臭氧層上創造或「打開」暫時的「排氣閥」，特別是在像南極這樣人煙稀少的地區。這樣做的目的，是為了讓那些有毒氣體、汙濁能量、大氣中的「塵垢」有</w:t>
      </w:r>
      <w:r w:rsidRPr="00237884">
        <w:rPr>
          <w:rFonts w:ascii="Yu Gothic" w:eastAsia="Yu Gothic" w:hAnsi="Yu Gothic" w:cs="Yu Gothic" w:hint="eastAsia"/>
          <w:sz w:val="32"/>
          <w:szCs w:val="32"/>
        </w:rPr>
        <w:lastRenderedPageBreak/>
        <w:t>一個排向外太空的出口，幫助「淨化」和「減輕」地球大氣層的負擔。</w:t>
      </w:r>
    </w:p>
    <w:p w14:paraId="703571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這就像我們必須打開窗戶為一個被汙染的房間通風一樣。當然，這種「開閥」也必須經過極其精確的計算和控制，以免反過來對生命造成傷害。</w:t>
      </w:r>
    </w:p>
    <w:p w14:paraId="4D49D46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並不意味著我們可以完全否認人類在造成環境汙染中的責任。但它顯示了，在我們所觀察到的自然現象背後，有時還存在著無形的手，存在著神聖者們充滿智慧的干預，旨在保護和維持地球生命的平衡，即便在我們人類</w:t>
      </w:r>
      <w:r w:rsidRPr="00237884">
        <w:rPr>
          <w:rFonts w:ascii="Yu Gothic" w:eastAsia="Yu Gothic" w:hAnsi="Yu Gothic" w:cs="Yu Gothic" w:hint="eastAsia"/>
          <w:sz w:val="32"/>
          <w:szCs w:val="32"/>
        </w:rPr>
        <w:lastRenderedPageBreak/>
        <w:t>自己正無意或有意地傷害我們共同家園的時候。</w:t>
      </w:r>
    </w:p>
    <w:p w14:paraId="24670788" w14:textId="081EA4F8"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w:t>
      </w:r>
      <w:r w:rsidR="009713A1">
        <w:rPr>
          <w:rFonts w:ascii="Yu Gothic" w:eastAsia="Yu Gothic" w:hAnsi="Yu Gothic" w:cs="Yu Gothic" w:hint="eastAsia"/>
          <w:sz w:val="32"/>
          <w:szCs w:val="32"/>
        </w:rPr>
        <w:t>莫漢</w:t>
      </w:r>
      <w:r w:rsidRPr="00237884">
        <w:rPr>
          <w:rFonts w:ascii="Yu Gothic" w:eastAsia="Yu Gothic" w:hAnsi="Yu Gothic" w:cs="Yu Gothic" w:hint="eastAsia"/>
          <w:sz w:val="32"/>
          <w:szCs w:val="32"/>
        </w:rPr>
        <w:t>先生看著傑克，眼神像在說，這個宇宙確實還有太多遠超我們常規理解的事物。〕</w:t>
      </w:r>
    </w:p>
    <w:p w14:paraId="1F98AD26"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3F373BE2" w14:textId="77777777" w:rsidR="00EC6089" w:rsidRPr="00237884" w:rsidRDefault="00EC6089">
      <w:pPr>
        <w:pStyle w:val="NormalWeb"/>
        <w:jc w:val="both"/>
        <w:rPr>
          <w:rFonts w:ascii="Yu Gothic" w:eastAsia="Yu Gothic" w:hAnsi="Yu Gothic" w:cs="Yu Gothic"/>
          <w:sz w:val="32"/>
          <w:szCs w:val="32"/>
        </w:rPr>
      </w:pPr>
    </w:p>
    <w:p w14:paraId="450125F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81A5EE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是的，您說神幫助在南極打開了一個「排氣管」似乎很合理，因為，如果臭氧層是被工業廢氣所破壞，那為何</w:t>
      </w:r>
      <w:r w:rsidRPr="00237884">
        <w:rPr>
          <w:rFonts w:ascii="Yu Gothic" w:eastAsia="Yu Gothic" w:hAnsi="Yu Gothic" w:cs="Yu Gothic" w:hint="eastAsia"/>
          <w:sz w:val="32"/>
          <w:szCs w:val="32"/>
        </w:rPr>
        <w:lastRenderedPageBreak/>
        <w:t>它不直接在美國或中國的上空破洞，反而在幾乎無人居住且陽光無法直射地面的南極「破洞」呢？</w:t>
      </w:r>
    </w:p>
    <w:p w14:paraId="06B7AC8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F6233A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（莫漢先生輕輕點頭，一絲輕柔的微笑因傑克・沃斯敏銳的觀察而浮現在他唇邊。）</w:t>
      </w:r>
    </w:p>
    <w:p w14:paraId="056520A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傑克，您的問題和觀察非常細膩，觸及了一個重要的邏輯點。</w:t>
      </w:r>
    </w:p>
    <w:p w14:paraId="13A298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是的，如果我們單純地基於「臭氧層破洞」完全是人類活動產生的工業廢</w:t>
      </w:r>
      <w:r w:rsidRPr="00237884">
        <w:rPr>
          <w:rFonts w:ascii="Yu Gothic" w:eastAsia="Yu Gothic" w:hAnsi="Yu Gothic" w:cs="Yu Gothic" w:hint="eastAsia"/>
          <w:sz w:val="32"/>
          <w:szCs w:val="32"/>
        </w:rPr>
        <w:lastRenderedPageBreak/>
        <w:t>氣所致的假說，那麼它最明顯、最嚴重地出現在南極——一個幾乎沒有顯著工業活動、人口稀少，且陽光是斜射而非直射的地方——確實是一件難以完全解釋的事情。</w:t>
      </w:r>
    </w:p>
    <w:p w14:paraId="5FBAE3C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科學可能會提出關於大氣環流、關於極地特殊的化學與溫度條件更有利於臭氧破壞反應發生的解釋。那些解釋在物理機制的某個層面上可能是對的。</w:t>
      </w:r>
    </w:p>
    <w:p w14:paraId="1FC0F62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然而，正如您所察覺的，它仍未回答為何那個「弱點」會集中在一個似乎</w:t>
      </w:r>
      <w:r w:rsidRPr="00237884">
        <w:rPr>
          <w:rFonts w:ascii="Yu Gothic" w:eastAsia="Yu Gothic" w:hAnsi="Yu Gothic" w:cs="Yu Gothic" w:hint="eastAsia"/>
          <w:sz w:val="32"/>
          <w:szCs w:val="32"/>
        </w:rPr>
        <w:lastRenderedPageBreak/>
        <w:t>最少受到主要汙染源直接「攻擊」的地方。</w:t>
      </w:r>
    </w:p>
    <w:p w14:paraId="48B0EE9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我所分享的視角，關於眾神可能主動在像南極這樣的區域創造「排氣閥」，則帶來了另一種合理性。</w:t>
      </w:r>
    </w:p>
    <w:p w14:paraId="46BF0E2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關於位置：南極是一個廣闊、遙遠、人煙稀少的地區，因此在這裡「排放」有毒氣體或負面能量，將最大限度地減少對人類健康、生活以及其他密集生態系統的直接和即時影響。這就像我們選擇一個荒涼的地方來處理危險廢棄物一樣。</w:t>
      </w:r>
    </w:p>
    <w:p w14:paraId="2A8F819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第二，關於自然條件：或許極地在磁場、地球能量流方面的特殊條件，也有利於在「閥門」被打開時，更有效地將那些汙濁之物「推」出大氣層。</w:t>
      </w:r>
    </w:p>
    <w:p w14:paraId="5E6BE60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第三，關於總體安排：選擇南極可能還處於眾神更為複雜的計算與安排之中，關乎全球能量平衡或我們尚未能完全理解的其他目的。</w:t>
      </w:r>
    </w:p>
    <w:p w14:paraId="6C65A39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這並不意味著完全否定人類造成汙染的影響。工業廢氣無疑是全球臭氧層減弱的原因之一。但集中且明顯地出現在南極的「破洞」現象，可能是多</w:t>
      </w:r>
      <w:r w:rsidRPr="00237884">
        <w:rPr>
          <w:rFonts w:ascii="Yu Gothic" w:eastAsia="Yu Gothic" w:hAnsi="Yu Gothic" w:cs="Yu Gothic" w:hint="eastAsia"/>
          <w:sz w:val="32"/>
          <w:szCs w:val="32"/>
        </w:rPr>
        <w:lastRenderedPageBreak/>
        <w:t>種因素結合的結果，其中也包括了來自更高層次的主動、有目的的干預，作為一種為整個星球減輕更大危害的努力。</w:t>
      </w:r>
    </w:p>
    <w:p w14:paraId="1242B9E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它顯示了，有時，我們視為「問題」或「自然災害」的事物，背後可能隱藏著一種我們不易察覺的、在更大尺度上的調節與平衡。宇宙依循著極其複雜和精密的規律運行，而神聖者們在必要時的干預，也總是朝向著整體的保存與平衡。</w:t>
      </w:r>
    </w:p>
    <w:p w14:paraId="24E24369" w14:textId="77777777" w:rsidR="00EC6089" w:rsidRPr="00237884" w:rsidRDefault="00EC6089">
      <w:pPr>
        <w:jc w:val="both"/>
        <w:rPr>
          <w:rFonts w:ascii="Yu Gothic" w:eastAsia="Yu Gothic" w:hAnsi="Yu Gothic" w:cs="Yu Gothic"/>
          <w:sz w:val="32"/>
          <w:szCs w:val="32"/>
        </w:rPr>
      </w:pPr>
    </w:p>
    <w:p w14:paraId="1740D5FC"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lastRenderedPageBreak/>
        <w:t>*  *  *</w:t>
      </w:r>
    </w:p>
    <w:p w14:paraId="2D5DD8EC" w14:textId="77777777" w:rsidR="00EC6089" w:rsidRPr="00237884" w:rsidRDefault="00EC6089">
      <w:pPr>
        <w:jc w:val="both"/>
        <w:rPr>
          <w:rFonts w:ascii="Yu Gothic" w:eastAsia="Yu Gothic" w:hAnsi="Yu Gothic" w:cs="Yu Gothic"/>
          <w:sz w:val="32"/>
          <w:szCs w:val="32"/>
        </w:rPr>
      </w:pPr>
    </w:p>
    <w:p w14:paraId="0457AE4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32C68E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那麼，亞洲許多城市空氣重度汙染的現象又是怎麼回事？難道只是因為工業廢氣或汽機車廢氣嗎？或者有其他與神相關的來源？…</w:t>
      </w:r>
    </w:p>
    <w:p w14:paraId="064CE62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我聽說，美國和歐洲的城市，儘管車輛密集、工業發達，卻沒有這麼嚴重的汙染現象…</w:t>
      </w:r>
    </w:p>
    <w:p w14:paraId="4F262E0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06C07D7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（莫漢先生聆聽著傑克・沃斯的問題，眼中閃過一絲沉思。他明白這是一個非常現實、直接影響著數百萬人生活的問題。）</w:t>
      </w:r>
    </w:p>
    <w:p w14:paraId="219902B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傑克，您關於亞洲許多大城市空氣重度汙染，以及其與歐美一些城市差異的問題，是一個複雜、涉及多個層次原因，兼具有形與無形因素的問題。</w:t>
      </w:r>
    </w:p>
    <w:p w14:paraId="0608DAF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首先，我們無法否認有形的成因，那些科學與常規觀察所能察覺的因素。那確實是來自集中工業活動的巨量廢氣，來自數百萬輛使用化石燃料的汽</w:t>
      </w:r>
      <w:r w:rsidRPr="00237884">
        <w:rPr>
          <w:rFonts w:ascii="Yu Gothic" w:eastAsia="Yu Gothic" w:hAnsi="Yu Gothic" w:cs="Yu Gothic" w:hint="eastAsia"/>
          <w:sz w:val="32"/>
          <w:szCs w:val="32"/>
        </w:rPr>
        <w:lastRenderedPageBreak/>
        <w:t>機車等交通工具的排放，來自某些地區焚燒垃圾、燃燒固體燃料取暖或烹飪，還有來自建築工地的塵土。高人口密度、不合理的都市計畫，有時則是未能真正嚴格執行環境標準，也都是導致某些地方情況更加惡化的原因。</w:t>
      </w:r>
    </w:p>
    <w:p w14:paraId="1CC575C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亞洲城市與歐美城市的差異，部分可能源於經濟發展階段、工業類型、環保法規實施的早晚，以及每個地區的地理、自然氣候因素（如易積聚空氣汙染物的盆地地形，或特定的天氣模式）。</w:t>
      </w:r>
    </w:p>
    <w:p w14:paraId="5E43F54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〔莫漢先生稍作停頓，然後以更為深沉的語調繼續說，像要觸及更深層的意義。〕</w:t>
      </w:r>
    </w:p>
    <w:p w14:paraId="7026C35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然而，在那些有形成因之外，據我所「看到」的，還有一個更深層的原因，一個無形的因素，導致了許多大城市天空時常被濃密、混濁的霧霾所籠罩的現象，尤其是在秋冬等空氣對流較少的季節。</w:t>
      </w:r>
    </w:p>
    <w:p w14:paraId="1A21EE0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那層厚重的霧霾，不僅僅是人類從地面排放出的產物。其中不小的一部分，先生，其實是來自更高空間層次中無</w:t>
      </w:r>
      <w:r w:rsidRPr="00237884">
        <w:rPr>
          <w:rFonts w:ascii="Yu Gothic" w:eastAsia="Yu Gothic" w:hAnsi="Yu Gothic" w:cs="Yu Gothic" w:hint="eastAsia"/>
          <w:sz w:val="32"/>
          <w:szCs w:val="32"/>
        </w:rPr>
        <w:lastRenderedPageBreak/>
        <w:t>數生命被銷毀後的「灰燼」，那些邪惡實體、那些業力，正在我們肉眼無法看見的其他空間裡一場激烈無比的正邪大戰中被清除。</w:t>
      </w:r>
    </w:p>
    <w:p w14:paraId="22B5463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請想像一下，宇宙正處於一場全面的「大清洗」之中。創世主正在重新整頓整個乾坤，而真正的眾神正在執行祂的意旨，清除所有已敗壞、變異的，以及那些阻礙正法的勢力。在此過程中，無數不同層次的生命，那些犯下重罪的實體，當它們被銷毀時，其軀體和能量的「灰燼」會被分解，一部</w:t>
      </w:r>
      <w:r w:rsidRPr="00237884">
        <w:rPr>
          <w:rFonts w:ascii="Yu Gothic" w:eastAsia="Yu Gothic" w:hAnsi="Yu Gothic" w:cs="Yu Gothic" w:hint="eastAsia"/>
          <w:sz w:val="32"/>
          <w:szCs w:val="32"/>
        </w:rPr>
        <w:lastRenderedPageBreak/>
        <w:t>分可能墜落、沉降到較低的空間，其中就包括我們生活的這個空間。</w:t>
      </w:r>
    </w:p>
    <w:p w14:paraId="1F53138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這些無形的「灰燼」，當與人類活動產生的有形塵埃結合時，便會形成一層更為厚重、沉滯的汙染層，給人帶來窒息感並影響健康。這不僅僅是物理上的汙染，更攜帶著負面的能量場。</w:t>
      </w:r>
    </w:p>
    <w:p w14:paraId="5122002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至於為何亞洲某些地區似乎受到更嚴重的影響，可能涉及許多複雜的因素，可能是由於那些地區集中了巨大的業力場，或是此次正法中有我們尚不能完全理解的特殊安排。</w:t>
      </w:r>
    </w:p>
    <w:p w14:paraId="206DDD7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如此看來，我們所見的重度空氣汙染現象，不僅僅是人類造成的環境問題，它更是一種表現，是更高空間層次中正在發生的清洗與巨大變動，在這段極其特殊的宇宙歷史時期，反映到這個物質世界的一種現象。</w:t>
      </w:r>
    </w:p>
    <w:p w14:paraId="31D7237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〔莫漢先生看著傑克，眼神中帶著同情，也提醒著我們所處世界的複雜性。〕</w:t>
      </w:r>
    </w:p>
    <w:p w14:paraId="2579176D"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1848019" w14:textId="77777777" w:rsidR="00EC6089" w:rsidRPr="00237884" w:rsidRDefault="00EC6089">
      <w:pPr>
        <w:pStyle w:val="NormalWeb"/>
        <w:jc w:val="both"/>
        <w:rPr>
          <w:rFonts w:ascii="Yu Gothic" w:eastAsia="Yu Gothic" w:hAnsi="Yu Gothic" w:cs="Yu Gothic"/>
          <w:sz w:val="32"/>
          <w:szCs w:val="32"/>
        </w:rPr>
      </w:pPr>
    </w:p>
    <w:p w14:paraId="43330E3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傑克・沃斯：</w:t>
      </w:r>
    </w:p>
    <w:p w14:paraId="18B4D9E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是的，從實證科學的角度來看，確實有許多難以解釋的事情…</w:t>
      </w:r>
    </w:p>
    <w:p w14:paraId="6D1833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而且我還記得，如您之前提到的，還有外星人對地球的干預…</w:t>
      </w:r>
    </w:p>
    <w:p w14:paraId="54884B3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那麼，您是否看到了許多與外星人有關的事呢？</w:t>
      </w:r>
    </w:p>
    <w:p w14:paraId="0BBA4DA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關於外星人、關於UFO的主題仍有許多爭議，有人信，有人疑…</w:t>
      </w:r>
    </w:p>
    <w:p w14:paraId="0542D7B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05B4B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（莫漢先生輕輕點頭，他的目光望向遠方，彷彿正投向地球之外那浩瀚的宇宙。）</w:t>
      </w:r>
    </w:p>
    <w:p w14:paraId="795CC4F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傑克，我們剛才交流的這些，確實可能超出了現今實證科學所能完整解釋的範疇。但這個宇宙，及其歷史，本就蘊含著無數奇妙與複雜，而我們的認知所能觸及的，僅僅是極小的一部分。</w:t>
      </w:r>
    </w:p>
    <w:p w14:paraId="76FD0B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而正如您所說，除了自然因素、神的安排之外，那些我們常稱之為「外星人」的實體的存在與干預，也是地球</w:t>
      </w:r>
      <w:r w:rsidRPr="00237884">
        <w:rPr>
          <w:rFonts w:ascii="Yu Gothic" w:eastAsia="Yu Gothic" w:hAnsi="Yu Gothic" w:cs="Yu Gothic" w:hint="eastAsia"/>
          <w:sz w:val="32"/>
          <w:szCs w:val="32"/>
        </w:rPr>
        <w:lastRenderedPageBreak/>
        <w:t>歷史乃至現今圖景中不可忽視的一部分。</w:t>
      </w:r>
    </w:p>
    <w:p w14:paraId="64A66AA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〔莫漢先生的語氣變得嚴肅了些，但依舊平靜。〕</w:t>
      </w:r>
    </w:p>
    <w:p w14:paraId="5F5643A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關於「外星人」和UFO的主題，如您所說，仍存在許多爭議。有人信，有人疑，還有人認為那是想像力的產物。這也很容易理解，因為主流科學所能承認的、明確的有形證據依然有限，而相關資訊常被干擾或掩蓋。</w:t>
      </w:r>
    </w:p>
    <w:p w14:paraId="0B6D9C2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然而，從我所「看到」和「感受到」的，來自其他行星、恆星系，乃至其</w:t>
      </w:r>
      <w:r w:rsidRPr="00237884">
        <w:rPr>
          <w:rFonts w:ascii="Yu Gothic" w:eastAsia="Yu Gothic" w:hAnsi="Yu Gothic" w:cs="Yu Gothic" w:hint="eastAsia"/>
          <w:sz w:val="32"/>
          <w:szCs w:val="32"/>
        </w:rPr>
        <w:lastRenderedPageBreak/>
        <w:t>他星系的各類生命的存在，是一個不容否認的事實。而且不僅僅是單純的造訪，更有著複雜且長期的干預與互動，遍及地球及其上各文明的許多歷史時期。</w:t>
      </w:r>
    </w:p>
    <w:p w14:paraId="070D73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我「看到」了許多與他們有關的事情，從不同種類的形象、遠超我們的科技的宇宙飛船，到他們對這個星球的目的與行動。</w:t>
      </w:r>
    </w:p>
    <w:p w14:paraId="2A27A4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為了方便理解，我們可以將我所「看到」的「外星人」暫時依其來源和意圖，分為幾個主要群體：</w:t>
      </w:r>
    </w:p>
    <w:p w14:paraId="4DE26C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第一種情況，他們是來自遙遠宇宙的真正訪客：這些是來自宇宙中其他地方已發展文明的生命。他們的目地可能非常多樣：有些是來觀察、研究地球及其上的生命，作為一個科學對象；有些則帶著特殊的使命，可能是善意的，想提供幫助或發出警告；但也有一些帶著不甚良善的意圖，想開採資源或謀求自身利益。</w:t>
      </w:r>
    </w:p>
    <w:p w14:paraId="0274F1E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第二，他們是重返家園的地球故主：如我們曾提及的，我們稱之為「外星人」的實體中，有不小一部分，實質上是曾在地球上、在過去的大週期或</w:t>
      </w:r>
      <w:r w:rsidRPr="00237884">
        <w:rPr>
          <w:rFonts w:ascii="Yu Gothic" w:eastAsia="Yu Gothic" w:hAnsi="Yu Gothic" w:cs="Yu Gothic" w:hint="eastAsia"/>
          <w:sz w:val="32"/>
          <w:szCs w:val="32"/>
        </w:rPr>
        <w:lastRenderedPageBreak/>
        <w:t>已被毀滅的小週期文明中存在並輝煌發展過的文明的後裔。他們的文明結束後，一部分及時地遷移到了其他星球並在那裡發展，而今，在這個特殊的宇宙時期，他們試圖以不同的目的重返「故居」。</w:t>
      </w:r>
    </w:p>
    <w:p w14:paraId="5B71074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三，非由正神所造的實體：這是需要特別辨識的一個非常重要的群體。我們透過故事、綁架事件或負面干預所知的許多「外星人」種族，並非像人類一樣由真正的神所直接創造的生命。如我所分享的，他們中許多可能是由過去宇宙時期的惡神所造的產物，</w:t>
      </w:r>
      <w:r w:rsidRPr="00237884">
        <w:rPr>
          <w:rFonts w:ascii="Yu Gothic" w:eastAsia="Yu Gothic" w:hAnsi="Yu Gothic" w:cs="Yu Gothic" w:hint="eastAsia"/>
          <w:sz w:val="32"/>
          <w:szCs w:val="32"/>
        </w:rPr>
        <w:lastRenderedPageBreak/>
        <w:t>或是原本善良的人種在邪惡勢力作用下發生變異的結果，其目的是破壞神的安排。他們可能擁有極高的科技水平，卻缺乏對心靈的「悟性」，沒有符合正神標準的道德，更重要的是，神不允許他們按照宇宙的正法來修煉，因為他們的本質與之不符。這一群體通常給地球帶來最多的麻煩與危險。</w:t>
      </w:r>
    </w:p>
    <w:p w14:paraId="1A3213C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這些群體與地球的互動也極其多樣，從秘密觀察、有限的聯繫，到直接干預歷史、干預科技發展，乃至干預人類的基因。</w:t>
      </w:r>
    </w:p>
    <w:p w14:paraId="0E2CAA7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〔莫漢先生停下來，看著傑克・沃斯，像在看他是否想深入探討這個複雜主題的某個特定方面。〕</w:t>
      </w:r>
    </w:p>
    <w:p w14:paraId="6295029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這是一個非常廣泛的議題，傑克。您是否希望我們集中討論某個方面，比如他們的目的，或是與他們相關的古代戰爭？</w:t>
      </w:r>
    </w:p>
    <w:p w14:paraId="0990D610"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1470E5AD" w14:textId="77777777" w:rsidR="00EC6089" w:rsidRPr="00237884" w:rsidRDefault="00EC6089">
      <w:pPr>
        <w:pStyle w:val="NormalWeb"/>
        <w:jc w:val="both"/>
        <w:rPr>
          <w:rFonts w:ascii="Yu Gothic" w:eastAsia="Yu Gothic" w:hAnsi="Yu Gothic" w:cs="Yu Gothic"/>
          <w:sz w:val="32"/>
          <w:szCs w:val="32"/>
        </w:rPr>
      </w:pPr>
    </w:p>
    <w:p w14:paraId="4A27EAB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7864A2F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關於外星人的主題長久以來也吸引著我… 我認為，許多人不相信的原因有幾個，其中之一是，很多人覺得，如果一個外星種族在一個距離地球一萬光年的遙遠星球上，那麼，就算假設他們的飛碟有光速，也至少需要一萬年才能到達地球… 很多人否定這種可能性… 但我也讀過一篇文章，說外星人有能力穿越不同的空間維度，所以在其他維度中移動時，時間並不像我們想像的那麼長… 可能他們只需幾個月，甚至幾天就能到達地球…</w:t>
      </w:r>
    </w:p>
    <w:p w14:paraId="47CD66F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從您的視角，您看到了什麼，莫漢？</w:t>
      </w:r>
    </w:p>
    <w:p w14:paraId="2DF45EF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莫漢先生：</w:t>
      </w:r>
    </w:p>
    <w:p w14:paraId="12EBCA8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（莫漢先生輕輕點頭，當聽到傑克・沃斯的推論時，他臉上浮現出溫和而理解的微笑。）</w:t>
      </w:r>
    </w:p>
    <w:p w14:paraId="7AC64C2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傑克，您對於「外星人」穿越浩瀚宇宙距離的這些思索與假設，非常切中要點。它恰好反映了當我們將我們所知的三維空間物理規律，強加於那些發展水平遠高於我們的實體時，我們認知的局限性。</w:t>
      </w:r>
    </w:p>
    <w:p w14:paraId="24635DB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許多人基於對距離和光速的計算，而覺得來自遙遠星辰的生命難以到達地</w:t>
      </w:r>
      <w:r w:rsidRPr="00237884">
        <w:rPr>
          <w:rFonts w:ascii="Yu Gothic" w:eastAsia="Yu Gothic" w:hAnsi="Yu Gothic" w:cs="Yu Gothic" w:hint="eastAsia"/>
          <w:sz w:val="32"/>
          <w:szCs w:val="32"/>
        </w:rPr>
        <w:lastRenderedPageBreak/>
        <w:t>球，這是完全可以理解的。如果我們僅將思維局限在三維空間及我們已發現的物理定律框架內，那麼跨越數千、數萬光年的確是一件不可思議的事。</w:t>
      </w:r>
    </w:p>
    <w:p w14:paraId="130EF32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〔莫漢先生稍作停頓，目光投向一個無定的點，像在觀察著肉眼無法看見的能量流。〕</w:t>
      </w:r>
    </w:p>
    <w:p w14:paraId="3F92BF1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然而，傑克，這個宇宙不僅僅是我們所熟悉的三個空間維度。它有無數的層次、無數不同的空間維度，同時存在並以極其複雜的方式相互關聯。而那些先進的文明，特別是那些有能力</w:t>
      </w:r>
      <w:r w:rsidRPr="00237884">
        <w:rPr>
          <w:rFonts w:ascii="Yu Gothic" w:eastAsia="Yu Gothic" w:hAnsi="Yu Gothic" w:cs="Yu Gothic" w:hint="eastAsia"/>
          <w:sz w:val="32"/>
          <w:szCs w:val="32"/>
        </w:rPr>
        <w:lastRenderedPageBreak/>
        <w:t>在星際間旅行的「外星人」種族，他們並非以我們所想像的方式——即在三維空間中以一定速度直線飛行——來移動。</w:t>
      </w:r>
    </w:p>
    <w:p w14:paraId="7BB9975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我所「看到」和感受到的是，他們已掌握了其他空間維度的規律，那些我們的科學或許才剛開始揭示或仍視為科幻的規律。</w:t>
      </w:r>
    </w:p>
    <w:p w14:paraId="19F0CBF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他們有能力「穿越空間」或「摺疊空間」：他們並非以字面意義上的方式走一段漫長的距離，而是能使用先進技術來「打開」「空間門」（蟲洞、</w:t>
      </w:r>
      <w:r w:rsidRPr="00237884">
        <w:rPr>
          <w:rFonts w:ascii="Yu Gothic" w:eastAsia="Yu Gothic" w:hAnsi="Yu Gothic" w:cs="Yu Gothic" w:hint="eastAsia"/>
          <w:sz w:val="32"/>
          <w:szCs w:val="32"/>
        </w:rPr>
        <w:lastRenderedPageBreak/>
        <w:t>星門），或將空間「摺疊」起來，在宇宙中兩個遙遠的點之間創造出「捷徑」。如此一來，數萬光年的距離便能被驚人地縮短。</w:t>
      </w:r>
    </w:p>
    <w:p w14:paraId="45CD7BE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可以在其他空間維度中移動：正如您所讀到的，他們有能力將自己的飛船帶入其他空間維度，在那裡，時間與距離的概念可能與我們的維度完全不同。在那些維度中，光速可能並非最終極限，或者時間規律可能被「扭曲」。因此，一個我們計算需要數萬年的旅程，對他們而言，可能只是幾個月、幾天，甚至更快，這取決</w:t>
      </w:r>
      <w:r w:rsidRPr="00237884">
        <w:rPr>
          <w:rFonts w:ascii="Yu Gothic" w:eastAsia="Yu Gothic" w:hAnsi="Yu Gothic" w:cs="Yu Gothic" w:hint="eastAsia"/>
          <w:sz w:val="32"/>
          <w:szCs w:val="32"/>
        </w:rPr>
        <w:lastRenderedPageBreak/>
        <w:t>於他們的技術水平和所使用的空間維度。</w:t>
      </w:r>
    </w:p>
    <w:p w14:paraId="771717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他們擁有基於意識和能量的技術：一些更先進的種族可能不僅僅依賴物理機械，更會運用意識的能量、思想的力量，來影響時空並實現近乎瞬時的旅行。</w:t>
      </w:r>
    </w:p>
    <w:p w14:paraId="4BDDED2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因此，「外星人」能從宇宙極其遙遠之處來到地球，並非不可能。那只是超出了我們目前的認知與技術能力而已。</w:t>
      </w:r>
    </w:p>
    <w:p w14:paraId="1BE0C21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這就好比古人，如果看到我們的一架飛機在天上飛，他們也絕對無法理解一個如此沉重的鐵疙瘩是如何飛起來的。每一個文明層次、每一個認知層次，都有其自身的局限與可能性。</w:t>
      </w:r>
    </w:p>
    <w:p w14:paraId="1883F2E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所以，不應僅僅因為基於我們三維物理認知的距離障礙，就否定UFO及「外星人」造訪的存在。宇宙所蘊藏的奇妙遠不止於此。</w:t>
      </w:r>
    </w:p>
    <w:p w14:paraId="190996DB"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1FECFF5D" w14:textId="77777777" w:rsidR="00EC6089" w:rsidRPr="00237884" w:rsidRDefault="00EC6089">
      <w:pPr>
        <w:pStyle w:val="NormalWeb"/>
        <w:jc w:val="both"/>
        <w:rPr>
          <w:rFonts w:ascii="Yu Gothic" w:eastAsia="Yu Gothic" w:hAnsi="Yu Gothic" w:cs="Yu Gothic"/>
          <w:sz w:val="32"/>
          <w:szCs w:val="32"/>
        </w:rPr>
      </w:pPr>
    </w:p>
    <w:p w14:paraId="620D68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傑克・沃斯：</w:t>
      </w:r>
    </w:p>
    <w:p w14:paraId="37664F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是的，以他們超凡的科技進步，如果古人視他們為「神」，也沒什麼奇怪的… 正因如此，他們在無人知曉的情況下，更容易地控制著人類的發展…</w:t>
      </w:r>
    </w:p>
    <w:p w14:paraId="6AFCF8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您能再多分享一些他們是如何干預地球的嗎？不僅僅是在這五千年的文明週期裡，也包括在更早的週期中…</w:t>
      </w:r>
    </w:p>
    <w:p w14:paraId="05E32EF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78D921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（莫漢先生輕輕點頭，當傑克・沃斯提到「外星人」的干預時，他臉上顯露出一絲凝重。）</w:t>
      </w:r>
    </w:p>
    <w:p w14:paraId="0D299C4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的看法非常準確。憑藉超凡的科技水平，憑藉在較低層次文明眼中近乎「神通廣大」的能力，某些「外星人」種族被古人所崇拜、敬畏，甚至視為「神」，是完全可能發生的，且在過去許多文明週期中確已發生過。</w:t>
      </w:r>
    </w:p>
    <w:p w14:paraId="105DEED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正是這種層次上的差距，加上某些種族不甚良善的意圖，為他們創造了條件，使他們能輕易地干預、操控，乃</w:t>
      </w:r>
      <w:r w:rsidRPr="00237884">
        <w:rPr>
          <w:rFonts w:ascii="Yu Gothic" w:eastAsia="Yu Gothic" w:hAnsi="Yu Gothic" w:cs="Yu Gothic" w:hint="eastAsia"/>
          <w:sz w:val="32"/>
          <w:szCs w:val="32"/>
        </w:rPr>
        <w:lastRenderedPageBreak/>
        <w:t>至控制地球上各文明在多個歷史時期的發展，而身在其中的人類，往往毫不知情，或僅有模糊的察覺。</w:t>
      </w:r>
    </w:p>
    <w:p w14:paraId="7EA0A92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〔莫漢先生稍作停頓，似乎在讓那些關於複雜干預的記憶更清晰地浮現。〕</w:t>
      </w:r>
    </w:p>
    <w:p w14:paraId="7485874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他們對地球的干預，據我所「看到」，是以多種形式、在多個層面上進行的，不僅僅在我們這約五千年的文明週期，而是從非常久遠的過去就已開始，貫穿了這第二個大週期中無數的小週期文明。</w:t>
      </w:r>
    </w:p>
    <w:p w14:paraId="41A4318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第一，他們干預科技發展：在某些情況下，他們可能曾向地球上的文明「傳授」或「啟發」某些科技知識，但通常是那些服務於他們自身目的的技術，或是那些易於被控制、易於造成依賴，且通常與道德基礎脫節的技術。例如，他們可能推動基於物質能量的技術發展，而忽略了人類內在心靈能力的開發。</w:t>
      </w:r>
    </w:p>
    <w:p w14:paraId="530C9D1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第二，他們操控思想與信仰：這是一種極其精細且危險的干預形式。他們可能創造或使各類信仰、宗教發生變異，散播錯誤的思想，使人遠離神的</w:t>
      </w:r>
      <w:r w:rsidRPr="00237884">
        <w:rPr>
          <w:rFonts w:ascii="Yu Gothic" w:eastAsia="Yu Gothic" w:hAnsi="Yu Gothic" w:cs="Yu Gothic" w:hint="eastAsia"/>
          <w:sz w:val="32"/>
          <w:szCs w:val="32"/>
        </w:rPr>
        <w:lastRenderedPageBreak/>
        <w:t>正統教誨，摒棄傳統道德，轉而追逐物質價值、自私的慾望，甚至將那些「外星人」實體本身當作新神來崇拜。</w:t>
      </w:r>
    </w:p>
    <w:p w14:paraId="25F3A37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三，他們干預遺傳基因：在某些古代文明週期中，曾有過「外星人」與地球人之間的基因雜交、移植實驗，目的是創造出帶有他們所期望特徵的混血人種，可能是為了服務於他們，或是為了逐漸同化人類。關於「半神」、擁有神族血統的「英雄」等傳說，有時也源於此類基因干預事件，儘管已被大幅神話。</w:t>
      </w:r>
    </w:p>
    <w:p w14:paraId="0ED409B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第四，他們引發衝突與戰爭：為了更容易地控制或削弱地球上的文明，他們可能暗中挑起矛盾、製造分裂，並在各國家、各民族之間引發戰爭。當人類忙於自相殘殺時，便無暇察覺來自外部的操控。</w:t>
      </w:r>
    </w:p>
    <w:p w14:paraId="77849AD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第五，他們開採資源：地球是一個資源富饒的星球，某些「外星人」種族來此的主要目的就是開採那些資源，從稀有礦產到人類的生物能量乃至心靈能量。</w:t>
      </w:r>
    </w:p>
    <w:p w14:paraId="3536597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第六，他們進行實驗與綁架：關於綁架地球人進行實驗、植入晶片或研究的故事，儘管常被視為無稽之談，但在我看來，也確實發生過，特別是在近代，當人類的警惕性下降、而他們的技術日益精進之時。</w:t>
      </w:r>
    </w:p>
    <w:p w14:paraId="01131F3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我們這五千年的文明週期中，這種干預仍在繼續，或許變得更為精巧、更難察覺。他們不再像古代那樣以「神」的形象公開現身，而主要在暗中活動，透過操控有權力的組織、個人，引導科技朝著日益遠離道德的方向發展，並創造出一個高度物質化的</w:t>
      </w:r>
      <w:r w:rsidRPr="00237884">
        <w:rPr>
          <w:rFonts w:ascii="Yu Gothic" w:eastAsia="Yu Gothic" w:hAnsi="Yu Gothic" w:cs="Yu Gothic" w:hint="eastAsia"/>
          <w:sz w:val="32"/>
          <w:szCs w:val="32"/>
        </w:rPr>
        <w:lastRenderedPageBreak/>
        <w:t>社會，使人越來越依賴外部技術，而忘卻了內在的精神價值。</w:t>
      </w:r>
    </w:p>
    <w:p w14:paraId="55A0896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現今人工智慧（AI）的發展，若不由堅實的道德基礎所制約，也可能成為他們用以實現未來控制並取代人類的工具之一。</w:t>
      </w:r>
    </w:p>
    <w:p w14:paraId="0AC3C56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這是一場無聲的鬥爭，一場沒有硝煙卻異常激烈的戰爭，交戰的雙方，一方是想保護人類自由與修煉之路的力量，另一方則是想奴役並毀滅我們的勢力。而這場戰爭，已經持續了很久、很久了。</w:t>
      </w:r>
    </w:p>
    <w:p w14:paraId="1379D4D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〔莫漢先生停下來，目光直視傑克・沃斯，像在強調此問題的重要性與嚴肅性。〕</w:t>
      </w:r>
    </w:p>
    <w:p w14:paraId="43E6372F"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71DFD712" w14:textId="77777777" w:rsidR="00EC6089" w:rsidRPr="00237884" w:rsidRDefault="00EC6089">
      <w:pPr>
        <w:pStyle w:val="NormalWeb"/>
        <w:jc w:val="both"/>
        <w:rPr>
          <w:rFonts w:ascii="Yu Gothic" w:eastAsia="Yu Gothic" w:hAnsi="Yu Gothic" w:cs="Yu Gothic"/>
          <w:sz w:val="32"/>
          <w:szCs w:val="32"/>
        </w:rPr>
      </w:pPr>
    </w:p>
    <w:p w14:paraId="334AB4F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40C4E8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那麼在各文明週期的歷史中，想必曾有過許多抵抗這種干預的戰役，就像您在先前談到的，地心人種曾使用已受損的月球，來對抗外星人的艦隊…</w:t>
      </w:r>
    </w:p>
    <w:p w14:paraId="772C733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7F4DFD3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（莫漢先生點頭確認，眼中閃過一絲對過去那些勇敢奮戰者的敬意。）</w:t>
      </w:r>
    </w:p>
    <w:p w14:paraId="6DF741C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傑克。地球各文明週期的歷史，不僅僅是因內在因素而發展與衰敗的階段，更烙印著無數場堅決的戰鬥，來自那些心懷正念的人、真正的修煉者，以及那些仍保有道德的文明的強力反抗，以抵制邪惡「外星人」勢力的干預與操控。</w:t>
      </w:r>
    </w:p>
    <w:p w14:paraId="41A253D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我們談到的約五千年前，地心人使用月球（儘管此前已受損）抵抗「外星人」侵略艦隊的那場戰鬥，只是地球</w:t>
      </w:r>
      <w:r w:rsidRPr="00237884">
        <w:rPr>
          <w:rFonts w:ascii="Yu Gothic" w:eastAsia="Yu Gothic" w:hAnsi="Yu Gothic" w:cs="Yu Gothic" w:hint="eastAsia"/>
          <w:sz w:val="32"/>
          <w:szCs w:val="32"/>
        </w:rPr>
        <w:lastRenderedPageBreak/>
        <w:t>漫長歷史中曾發生過的眾多此類戰役之一。</w:t>
      </w:r>
    </w:p>
    <w:p w14:paraId="0B76568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〔莫漢先生以莊重的語調講述，像在重現一幕幕悲壯的史詩。〕</w:t>
      </w:r>
    </w:p>
    <w:p w14:paraId="55E1B46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許多遙遠的文明週期中，當邪惡的「外星人」種族試圖建立其統治或執行其黑暗陰謀時，曾爆發過大規模的戰爭。一方是地球人，通常是擁有特異功能的修煉者，或是得到神助的戰士，他們運用基於對宇宙規律及心靈認知而來的武器和能量。另一方則是擁有現代機械技術、宇宙飛船和毀滅</w:t>
      </w:r>
      <w:r w:rsidRPr="00237884">
        <w:rPr>
          <w:rFonts w:ascii="Yu Gothic" w:eastAsia="Yu Gothic" w:hAnsi="Yu Gothic" w:cs="Yu Gothic" w:hint="eastAsia"/>
          <w:sz w:val="32"/>
          <w:szCs w:val="32"/>
        </w:rPr>
        <w:lastRenderedPageBreak/>
        <w:t>性武器的「外星人」勢力。這些戰爭的結果並非總是倒向一方。有時，地球人成功擊退了侵略。但有時，他們也遭受重創，導致整個文明的崩潰。</w:t>
      </w:r>
    </w:p>
    <w:p w14:paraId="4ED2EB4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得比較清晰的一場典型古代戰爭，發生在約幾十萬年前，在一個小週期文明中，當時地球上的人類在科技與心靈能力發展上都取得了相當大的成就。那個文明，我們可暫稱之為「藍光」文明，因為他們能運用一種純淨的藍色能量，此能量威力巨大，是從特殊的晶體及他們自身的內在修養中開採出來的。他們與自然和</w:t>
      </w:r>
      <w:r w:rsidRPr="00237884">
        <w:rPr>
          <w:rFonts w:ascii="Yu Gothic" w:eastAsia="Yu Gothic" w:hAnsi="Yu Gothic" w:cs="Yu Gothic" w:hint="eastAsia"/>
          <w:sz w:val="32"/>
          <w:szCs w:val="32"/>
        </w:rPr>
        <w:lastRenderedPageBreak/>
        <w:t>諧共處，用潔白的石頭建造精巧的城市，並擁有能在天空中飛翔的小型飛行器。</w:t>
      </w:r>
    </w:p>
    <w:p w14:paraId="0C99A39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時，一個外形類似爬行動物、皮膚呈灰綠色鱗片的「外星人」種族，從一個遙遠的星系來到，發現了地球及其富饒。這個種族，我們可稱之為「蛇人」，擁有極高的機械技術，擁有由碟形或三角形組成的龐大太空戰艦隊，裝備著威力巨大的能量武器。他們的目的是掠奪地球資源並奴役藍光人。</w:t>
      </w:r>
    </w:p>
    <w:p w14:paraId="7D24CD2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戰爭始於蛇人對藍光人的城市及能量中心的突襲。起初，愛好和平的藍光人猝不及防，損失慘重。然而，他們的修煉者與戰士很快集結起來。他們並非用笨重的戰爭機器作戰，而主要依靠個人能力與集體力量的融合。</w:t>
      </w:r>
    </w:p>
    <w:p w14:paraId="07DF95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那些藍光修煉者，雙眼炯炯發光，能從手中或由晶體製成的法器中發射出藍色能量流，形成堅固的能量護盾或威力強大的光束，與蛇人的戰艦正面交鋒。他們也能以極快的速度移動，近乎隱形，並攻擊敵方的弱點。</w:t>
      </w:r>
    </w:p>
    <w:p w14:paraId="2781E51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戰鬥在空中、地面，甚至地底展開。蛇人，儘管在技術和數量上佔優，卻遭遇了藍光人頑強的抵抗及靈活難測的戰術。有時，一位藍光修煉者可以憑藉集中意念和操控能量，獨自摧毀一整個敵方小型戰機編隊。</w:t>
      </w:r>
    </w:p>
    <w:p w14:paraId="3D3F39A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戰爭持續了數十年，造成了可怕的破壞。許多土地變得荒蕪，許多城市被毀。藍光人，儘管英勇作戰，也付出了巨大的犧牲。最終，在眾神透過給予指引和加持力量的間接幫助下，藍光人找到了使蛇人艦隊主要能</w:t>
      </w:r>
      <w:r w:rsidRPr="00237884">
        <w:rPr>
          <w:rFonts w:ascii="Yu Gothic" w:eastAsia="Yu Gothic" w:hAnsi="Yu Gothic" w:cs="Yu Gothic" w:hint="eastAsia"/>
          <w:sz w:val="32"/>
          <w:szCs w:val="32"/>
        </w:rPr>
        <w:lastRenderedPageBreak/>
        <w:t>源失效的方法，那可能是摧毀一艘巨大的母艦或一個中央控制站。</w:t>
      </w:r>
    </w:p>
    <w:p w14:paraId="3D93139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能源被切斷後，蛇人艦隊陷入混亂。一大部分被殲滅，一部分倉皇逃離地球。藍光人贏得了勝利，但付出了極其慘重的代價。他們的文明受到重創，再也無法恢復往日的輝煌。此後一段時間，由於環境變動和人口減少，他們的文明週期也逐漸走向終結。</w:t>
      </w:r>
    </w:p>
    <w:p w14:paraId="4E630E2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這場戰爭只是歷史上無數類似對抗中的一個典型例子。有時，地球人，在神或真正的修煉者幫助下，成功擊退</w:t>
      </w:r>
      <w:r w:rsidRPr="00237884">
        <w:rPr>
          <w:rFonts w:ascii="Yu Gothic" w:eastAsia="Yu Gothic" w:hAnsi="Yu Gothic" w:cs="Yu Gothic" w:hint="eastAsia"/>
          <w:sz w:val="32"/>
          <w:szCs w:val="32"/>
        </w:rPr>
        <w:lastRenderedPageBreak/>
        <w:t>了侵略，保衛了自己的家園。但有時，他們也遭受慘敗，導致整個文明的崩潰，或被長期奴役。那些關於諸神之戰、英雄鬥惡獸，或星際戰爭的傳說，有時正是對這類真實事件的扭曲記憶，是被神話化了的結果。</w:t>
      </w:r>
    </w:p>
    <w:p w14:paraId="4922AB8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並非所有戰爭都以公開、浩大的方式進行。有無數場無聲的對抗，關於能量、關於意識的戰鬥，在其他空間，或就在人的思想中發生。那些真正的修煉者，那些堅守正念的人，他們不斷地戰鬥，以保護道德，保護人類免</w:t>
      </w:r>
      <w:r w:rsidRPr="00237884">
        <w:rPr>
          <w:rFonts w:ascii="Yu Gothic" w:eastAsia="Yu Gothic" w:hAnsi="Yu Gothic" w:cs="Yu Gothic" w:hint="eastAsia"/>
          <w:sz w:val="32"/>
          <w:szCs w:val="32"/>
        </w:rPr>
        <w:lastRenderedPageBreak/>
        <w:t>受邪惡勢力的誘惑與操控。他們的犧牲通常不為歷史所記載，卻至關重要。</w:t>
      </w:r>
    </w:p>
    <w:p w14:paraId="521B778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最危急的時刻，當邪惡似乎即將獲勝時，真正的眾神也並非完全袖手旁觀。他們可能間接干預，幫助正義的一方，或直接出手懲罰邪惡勢力，重塑平衡。我們談到的那些大洪水、大清洗，有時也是神為終結一個因魔鬼與邪惡「外星人」勢力猖獗而導致的黑暗時期所做的干預。</w:t>
      </w:r>
    </w:p>
    <w:p w14:paraId="02C5E1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正與邪的較量，守護地球生命與真正修煉之路者與意圖破壞奴役者之間的</w:t>
      </w:r>
      <w:r w:rsidRPr="00237884">
        <w:rPr>
          <w:rFonts w:ascii="Yu Gothic" w:eastAsia="Yu Gothic" w:hAnsi="Yu Gothic" w:cs="Yu Gothic" w:hint="eastAsia"/>
          <w:sz w:val="32"/>
          <w:szCs w:val="32"/>
        </w:rPr>
        <w:lastRenderedPageBreak/>
        <w:t>鬥爭，是貫穿各文明歷史的主題。它不僅發生在過去，也正在我們這個時代以可能更為精細、更複雜的形式持續著。</w:t>
      </w:r>
    </w:p>
    <w:p w14:paraId="7C7BA69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那些地心人，憑藉他們從黃金時代所保存下來的一切，加上月球的幫助，在這場長期的戰鬥中，始終是一支重要的力量，儘管他們必須默默地行動，並面對無數的艱難。他們的存在，他們的努力，就是一線希望，是正義堅韌不拔的明證。</w:t>
      </w:r>
    </w:p>
    <w:p w14:paraId="2EB2B61E" w14:textId="77777777" w:rsidR="00EC6089" w:rsidRPr="00237884" w:rsidRDefault="00EC6089">
      <w:pPr>
        <w:rPr>
          <w:rFonts w:ascii="Yu Gothic" w:eastAsia="Yu Gothic" w:hAnsi="Yu Gothic" w:cs="Yu Gothic"/>
          <w:sz w:val="24"/>
          <w:szCs w:val="24"/>
        </w:rPr>
      </w:pPr>
    </w:p>
    <w:p w14:paraId="19015D6A"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lastRenderedPageBreak/>
        <w:t>*  *  *</w:t>
      </w:r>
    </w:p>
    <w:p w14:paraId="64696E0B" w14:textId="77777777" w:rsidR="00EC6089" w:rsidRPr="00237884" w:rsidRDefault="00EC6089">
      <w:pPr>
        <w:pStyle w:val="NormalWeb"/>
        <w:jc w:val="center"/>
        <w:rPr>
          <w:rFonts w:ascii="Yu Gothic" w:eastAsia="Yu Gothic" w:hAnsi="Yu Gothic" w:cs="Yu Gothic"/>
          <w:sz w:val="32"/>
          <w:szCs w:val="32"/>
        </w:rPr>
      </w:pPr>
    </w:p>
    <w:p w14:paraId="3BAF813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56FD50C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您分享的關於古代戰爭和暗中操控的事情，確實非常發人深省。在當今的背景下，我曾讀過一些資料，有假說提出，某些「外星人」種族甚至已混入我們人類社會，秘密地活動著。同時，像百慕達三角地區的船隻或飛機失蹤之類的謎團，也常被認為可能與他們，或與遠超我們所知的科</w:t>
      </w:r>
      <w:r w:rsidRPr="00237884">
        <w:rPr>
          <w:rFonts w:ascii="Yu Gothic" w:eastAsia="Yu Gothic" w:hAnsi="Yu Gothic" w:cs="Yu Gothic" w:hint="eastAsia"/>
          <w:sz w:val="32"/>
          <w:szCs w:val="32"/>
        </w:rPr>
        <w:lastRenderedPageBreak/>
        <w:t>技有關。從您所「看到」的，這些事情在多大程度上是真實的呢，先生？</w:t>
      </w:r>
    </w:p>
    <w:p w14:paraId="4F0FEF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315B579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（當傑克・沃斯問及「外星人」在當今的干預及其深層目的時，莫漢先生的眼神變得更為嚴肅。他沉默片刻，像在為一個可能令人震驚的事實，選擇最審慎的措辭。）</w:t>
      </w:r>
    </w:p>
    <w:p w14:paraId="183C7C8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傑克，這是一個極其重要的問題，因為它直接關係到我們周遭正在發生的一切，關係到這個文明的未來，也關係到每個人的選擇。在詳述他們的干</w:t>
      </w:r>
      <w:r w:rsidRPr="00237884">
        <w:rPr>
          <w:rFonts w:ascii="Yu Gothic" w:eastAsia="Yu Gothic" w:hAnsi="Yu Gothic" w:cs="Yu Gothic" w:hint="eastAsia"/>
          <w:sz w:val="32"/>
          <w:szCs w:val="32"/>
        </w:rPr>
        <w:lastRenderedPageBreak/>
        <w:t>預形式與目的之前，我想與您分享一件我在修煉過程中直接「看到」的事，這件事或許會讓許多人難以置信，但卻是我們正身處的複雜現實的一部分。</w:t>
      </w:r>
    </w:p>
    <w:p w14:paraId="6380EDE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先生，我曾「看到」為數不少、心懷不軌的「外星人」個體，已混入了我們人類社會。他們並非乘坐容易被發現的巨型飛船前來，而是運用了極其精密的偽裝技術，甚至佔有了已失去元神（靈魂）的人類肉身，或是使用特殊生物技術所製造的軀體。他們外形與普通人無異，說著我們的語言，</w:t>
      </w:r>
      <w:r w:rsidRPr="00237884">
        <w:rPr>
          <w:rFonts w:ascii="Yu Gothic" w:eastAsia="Yu Gothic" w:hAnsi="Yu Gothic" w:cs="Yu Gothic" w:hint="eastAsia"/>
          <w:sz w:val="32"/>
          <w:szCs w:val="32"/>
        </w:rPr>
        <w:lastRenderedPageBreak/>
        <w:t>甚至能在社會中擔任某些特定的職位和角色。</w:t>
      </w:r>
    </w:p>
    <w:p w14:paraId="6433819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看到」他們出現在許多領域，但特別集中在那些能對人類發展方向產生重大影響的地方。他們可能是主導著具有突破性但潛藏危機的高科技專案的科學家，是國際組織中的政策制定者，是金融界、傳媒界有影響力的人物，甚至是在許多已開發國家的某些情報或軍事機構中。普通人，以其有限的感官，很難辨識出他們的真實本質，因為他們的偽裝太過完美，而且他們行事極其狡猾，不露破綻。</w:t>
      </w:r>
    </w:p>
    <w:p w14:paraId="27008E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種滲透的目的，是為了讓他們能直接操控、引導決策，推動有利於他們長遠陰謀的議程，同時蒐集資訊，監視那些可能阻礙他們計畫的個人或組織。他們就存在於我們中間，使得這場無聲的戰爭變得更加複雜、更加難以預料。</w:t>
      </w:r>
    </w:p>
    <w:p w14:paraId="5B5EE1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（莫漢先生稍作停頓，然後繼續說。）</w:t>
      </w:r>
    </w:p>
    <w:p w14:paraId="61F5566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至於百慕達三角與那些神秘失蹤事件，先生，那也並非完全是虛構故事，或僅僅是人為失誤及自然條件所致。那個區域，以及地球上其他幾個類似的</w:t>
      </w:r>
      <w:r w:rsidRPr="00237884">
        <w:rPr>
          <w:rFonts w:ascii="Yu Gothic" w:eastAsia="Yu Gothic" w:hAnsi="Yu Gothic" w:cs="Yu Gothic" w:hint="eastAsia"/>
          <w:sz w:val="32"/>
          <w:szCs w:val="32"/>
        </w:rPr>
        <w:lastRenderedPageBreak/>
        <w:t>區域（例如日本的龍三角），據我所「看到」，有著非常特殊的特點。</w:t>
      </w:r>
    </w:p>
    <w:p w14:paraId="1C019A8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第一，是外星勢力的基地所在地：在百慕達三角地區的海底，可能還有在隱藏的平行空間中，確實存在著某些「外星人」種族的基地和前哨站。這些基地可能已建造了很久，使用先進技術來隱藏它們的存在。</w:t>
      </w:r>
    </w:p>
    <w:p w14:paraId="0492A58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第二，那裡有流動的時空之門（蟲洞/傳送門）：更重要的是，這個區域是地球上維度間「屏障」變得較薄弱，或存在自然「弱點」的地方之一。擁</w:t>
      </w:r>
      <w:r w:rsidRPr="00237884">
        <w:rPr>
          <w:rFonts w:ascii="Yu Gothic" w:eastAsia="Yu Gothic" w:hAnsi="Yu Gothic" w:cs="Yu Gothic" w:hint="eastAsia"/>
          <w:sz w:val="32"/>
          <w:szCs w:val="32"/>
        </w:rPr>
        <w:lastRenderedPageBreak/>
        <w:t>有高科技的「外星人」勢力便利用這些點來創造或維持「時空之門」——即地球與其他星球，乃至其他空間維度之間的捷徑。這些門並非總是穩定的，它們的「開」或「關」可能取決于許多複雜的能量因素。</w:t>
      </w:r>
    </w:p>
    <w:p w14:paraId="08E42B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失蹤的原因：當一艘船或一架飛機無意中進入了某個「時空之門」正在運作或異常打開的區域時，它們可能被吸入其中，被轉移到另一個空間、另一個時間，甚至因極強的能量擾動而被摧毀。有時，這也可能是那些運營基地的「外星人」勢力的蓄意行為，</w:t>
      </w:r>
      <w:r w:rsidRPr="00237884">
        <w:rPr>
          <w:rFonts w:ascii="Yu Gothic" w:eastAsia="Yu Gothic" w:hAnsi="Yu Gothic" w:cs="Yu Gothic" w:hint="eastAsia"/>
          <w:sz w:val="32"/>
          <w:szCs w:val="32"/>
        </w:rPr>
        <w:lastRenderedPageBreak/>
        <w:t>目的可能是為了抓捕、做實驗，或阻止人類的好奇心。</w:t>
      </w:r>
    </w:p>
    <w:p w14:paraId="347878D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地球上的各國政府或秘密組織，可能早已知曉這些基地和時空門的存在，但他們通常會隱瞞資訊，以避免引起恐慌或出於其他戰略原因。</w:t>
      </w:r>
    </w:p>
    <w:p w14:paraId="0CC12B4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〔莫漢先生停頓了一下，像在強調每點。〕</w:t>
      </w:r>
    </w:p>
    <w:p w14:paraId="69A5DB5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總而言之，外星人的干預既精巧又神秘，絕大多數人類並未察覺…</w:t>
      </w:r>
    </w:p>
    <w:p w14:paraId="1ADD952B"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41B05B4D" w14:textId="77777777" w:rsidR="00EC6089" w:rsidRPr="00237884" w:rsidRDefault="00EC6089">
      <w:pPr>
        <w:pStyle w:val="NormalWeb"/>
        <w:jc w:val="both"/>
        <w:rPr>
          <w:rFonts w:ascii="Yu Gothic" w:eastAsia="Yu Gothic" w:hAnsi="Yu Gothic" w:cs="Yu Gothic"/>
          <w:sz w:val="32"/>
          <w:szCs w:val="32"/>
        </w:rPr>
      </w:pPr>
    </w:p>
    <w:p w14:paraId="25AB7A2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3E7A1A9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那麼，外星人做所有這些勾當，他們真正的目的是什麼？</w:t>
      </w:r>
    </w:p>
    <w:p w14:paraId="6D59CB7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r w:rsidRPr="00237884">
        <w:rPr>
          <w:rFonts w:ascii="Yu Gothic" w:eastAsia="Yu Gothic" w:hAnsi="Yu Gothic" w:cs="Yu Gothic" w:hint="eastAsia"/>
          <w:sz w:val="32"/>
          <w:szCs w:val="32"/>
        </w:rPr>
        <w:t>（他抬頭望向門廊外的遠方，然後緩緩說道..）</w:t>
      </w:r>
    </w:p>
    <w:p w14:paraId="28DFAD8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他們真正的目的是什麼？… 為何他們要花費如此大的力氣，這樣精細而長久地干預地球？…</w:t>
      </w:r>
    </w:p>
    <w:p w14:paraId="28112CD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據我所「看到」的，這些邪惡「外星人」勢力，特別是那些非由正神所造</w:t>
      </w:r>
      <w:r w:rsidRPr="00237884">
        <w:rPr>
          <w:rFonts w:ascii="Yu Gothic" w:eastAsia="Yu Gothic" w:hAnsi="Yu Gothic" w:cs="Yu Gothic" w:hint="eastAsia"/>
          <w:sz w:val="32"/>
          <w:szCs w:val="32"/>
        </w:rPr>
        <w:lastRenderedPageBreak/>
        <w:t>的種族，其最深層的目的，不僅僅是掠奪資源或奴役人類。他們的野心遠大於此，一個無知且充滿幻想的野心：那就是渴望「成為神」。</w:t>
      </w:r>
    </w:p>
    <w:p w14:paraId="35F15C2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他們渴望能更長久地存在，超越他們種族的生命極限。他們垂涎神那樣神通廣大的能力，以便能在宇宙中自由自在，不再受那些他們覺得不公的規律所束縛。</w:t>
      </w:r>
    </w:p>
    <w:p w14:paraId="0768A17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在尋找那條道路的過程中，他們發現了一件極其重要的事：地球上的人類，儘管在科技智慧上可能不如他們，卻</w:t>
      </w:r>
      <w:r w:rsidRPr="00237884">
        <w:rPr>
          <w:rFonts w:ascii="Yu Gothic" w:eastAsia="Yu Gothic" w:hAnsi="Yu Gothic" w:cs="Yu Gothic" w:hint="eastAsia"/>
          <w:sz w:val="32"/>
          <w:szCs w:val="32"/>
        </w:rPr>
        <w:lastRenderedPageBreak/>
        <w:t>擁有一種非凡的潛能，那就是透過修煉而達到神的境界的能力。這一點，他們自身，以其生命結構和本質，卻是無法做到的。他們沒有真正的修煉之路，他們的本質不符合宇宙高尚的法理，特別是由創世主正在開創的新宇宙的法理。</w:t>
      </w:r>
    </w:p>
    <w:p w14:paraId="54079B5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於是，一個瘋狂的念頭在他們腦中產生：想方設法獲得像人類那樣的修煉能力。</w:t>
      </w:r>
    </w:p>
    <w:p w14:paraId="42DF202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因此，他們千方百計地干預地球——這個他們感覺到具有極其特殊意義、</w:t>
      </w:r>
      <w:r w:rsidRPr="00237884">
        <w:rPr>
          <w:rFonts w:ascii="Yu Gothic" w:eastAsia="Yu Gothic" w:hAnsi="Yu Gothic" w:cs="Yu Gothic" w:hint="eastAsia"/>
          <w:sz w:val="32"/>
          <w:szCs w:val="32"/>
        </w:rPr>
        <w:lastRenderedPageBreak/>
        <w:t>有著內心懷有神聖種子的人類存在、能帶給他們巨大希望（儘管是幻想）的地方，以求能夠「升級」，能夠達到他們所渴望的境界。</w:t>
      </w:r>
    </w:p>
    <w:p w14:paraId="04E1B0A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他們的種種行徑，如試圖佔有人的肉身、進行基因雜交、或操控思想讓人們放棄正統的修煉道路而去追隨他們所創造的邪魔外道，全都圍繞著那個目標。他們想「偷師」，想「掠奪」人成神的道路。</w:t>
      </w:r>
    </w:p>
    <w:p w14:paraId="6142650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那是一個極其狂妄和無知的野心，因為他們不理解神的偉大與全能，也不</w:t>
      </w:r>
      <w:r w:rsidRPr="00237884">
        <w:rPr>
          <w:rFonts w:ascii="Yu Gothic" w:eastAsia="Yu Gothic" w:hAnsi="Yu Gothic" w:cs="Yu Gothic" w:hint="eastAsia"/>
          <w:sz w:val="32"/>
          <w:szCs w:val="32"/>
        </w:rPr>
        <w:lastRenderedPageBreak/>
        <w:t>理解宇宙不變的法理。他們不明白，真正的修煉之路要求的是修養心性，是同化宇宙「真、善、忍」的特性，而非透過掠奪或欺騙的伎倆。他們正以那些陰謀與邪惡的行徑，為自己挖掘墳墓。因為他們無論做什麼，都無法逃過神的眼睛，而神永遠不會給他們機會按照正法來修煉。</w:t>
      </w:r>
    </w:p>
    <w:p w14:paraId="4B2BD65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當前的這場戰爭，傑克，不僅僅是關於技術或資源的戰爭。它是一場關於信仰、關於道德的戰爭，是選擇走正道還是邪路，是順應神的安排還是違抗天意的戰爭。而我們的一思一念、</w:t>
      </w:r>
      <w:r w:rsidRPr="00237884">
        <w:rPr>
          <w:rFonts w:ascii="Yu Gothic" w:eastAsia="Yu Gothic" w:hAnsi="Yu Gothic" w:cs="Yu Gothic" w:hint="eastAsia"/>
          <w:sz w:val="32"/>
          <w:szCs w:val="32"/>
        </w:rPr>
        <w:lastRenderedPageBreak/>
        <w:t>一舉一動，都在為這場戰爭的最終結果添上一筆。</w:t>
      </w:r>
    </w:p>
    <w:p w14:paraId="6BCB15BB"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690D9B5F" w14:textId="77777777" w:rsidR="00EC6089" w:rsidRPr="00237884" w:rsidRDefault="00EC6089">
      <w:pPr>
        <w:pStyle w:val="NormalWeb"/>
        <w:jc w:val="both"/>
        <w:rPr>
          <w:rFonts w:ascii="Yu Gothic" w:eastAsia="Yu Gothic" w:hAnsi="Yu Gothic" w:cs="Yu Gothic"/>
          <w:sz w:val="32"/>
          <w:szCs w:val="32"/>
        </w:rPr>
      </w:pPr>
    </w:p>
    <w:p w14:paraId="4A0E6F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6E56D4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我是否可以這樣總結您的意思，看看我理解得對不對：</w:t>
      </w:r>
    </w:p>
    <w:p w14:paraId="4A9D7B3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外星人，可能源於地球遠古的許多文明時期，他們發現了人類可以透過修煉提升層次成為神或某個更高層次的生命，於是他們也想模仿人類，但他</w:t>
      </w:r>
      <w:r w:rsidRPr="00237884">
        <w:rPr>
          <w:rFonts w:ascii="Yu Gothic" w:eastAsia="Yu Gothic" w:hAnsi="Yu Gothic" w:cs="Yu Gothic" w:hint="eastAsia"/>
          <w:sz w:val="32"/>
          <w:szCs w:val="32"/>
        </w:rPr>
        <w:lastRenderedPageBreak/>
        <w:t>們又不被神允許修煉，所以便想方設法利用人類來修煉，他們用盡各種方法，如基因雜交、複製人、用唯物辯證科學迷惑人類，以及近期的如人工智慧（AI）或腦機介面等高科技… 在這一系列操作之後，等到一個合適的時機，他們會用某種方式，佔有人的肉身，以圖能夠修煉到高層次… 但所有這些都逃不過神的眼睛，對他們而言只是徒勞無功？！…</w:t>
      </w:r>
    </w:p>
    <w:p w14:paraId="168D62C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而可悲的是，人類自身卻沒有意識到這一點…？！</w:t>
      </w:r>
    </w:p>
    <w:p w14:paraId="49120AD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那麼，在當前的背景下，神會任由外星人繼續隨意橫行嗎？</w:t>
      </w:r>
    </w:p>
    <w:p w14:paraId="5436783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48AF23A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（莫漢先生專注地聽著傑克・沃斯的總結，然後輕輕點頭，眼中流露出對他深刻理解的贊同。）</w:t>
      </w:r>
    </w:p>
    <w:p w14:paraId="01F7D50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傑克，您已非常準確和完整地總結了我想分享的要點。確實如此。</w:t>
      </w:r>
    </w:p>
    <w:p w14:paraId="1BB41DB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我們所說的「外星人」，特別是那些心懷不軌的種族，他們中許多可能源於非常古老的文明，甚至可能是地球</w:t>
      </w:r>
      <w:r w:rsidRPr="00237884">
        <w:rPr>
          <w:rFonts w:ascii="Yu Gothic" w:eastAsia="Yu Gothic" w:hAnsi="Yu Gothic" w:cs="Yu Gothic" w:hint="eastAsia"/>
          <w:sz w:val="32"/>
          <w:szCs w:val="32"/>
        </w:rPr>
        <w:lastRenderedPageBreak/>
        <w:t>在過去週期中的「故主」。他們已意識到一個極其重要的事實：人類，儘管在物質科技上可能比他們弱勢，卻擁有一種非凡的潛能——那就是透過修煉提升生命層次，成為更高級的生命，乃至成為神的能力。而這一點，他們自身，以其本質和生命結構，是無法透過正道來實現的。</w:t>
      </w:r>
    </w:p>
    <w:p w14:paraId="67E5142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因為那「成神」的渴望，也因為神永遠不允許他們有機會按照正法來修煉，所以他們便千方百計地想利用人類來「走捷徑」。那些伎倆，如基因雜交、複製人、用唯物主義和與道德脫鉤的</w:t>
      </w:r>
      <w:r w:rsidRPr="00237884">
        <w:rPr>
          <w:rFonts w:ascii="Yu Gothic" w:eastAsia="Yu Gothic" w:hAnsi="Yu Gothic" w:cs="Yu Gothic" w:hint="eastAsia"/>
          <w:sz w:val="32"/>
          <w:szCs w:val="32"/>
        </w:rPr>
        <w:lastRenderedPageBreak/>
        <w:t>科技來迷惑人類，或近期以控制和替代為目標的人工智慧（AI），或像伊隆・馬斯克正在做的那樣將晶片植入大腦（實際上他是被魔鬼控制了思想）… 所有這些，最終目的都是為了在某個時刻，能夠佔有人的肉身，或製造出與人相似的「外殼」，藉此「偷」走修煉之路，「偷」走提升到高層次的機緣。</w:t>
      </w:r>
    </w:p>
    <w:p w14:paraId="5A440E9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但正如您所說，他們所有那些陰謀與行動，無論多麼精巧、持續多久，都無法逃過眾神的眼睛。那只是徒勞的努力，因為他們正逆天意而行，違背</w:t>
      </w:r>
      <w:r w:rsidRPr="00237884">
        <w:rPr>
          <w:rFonts w:ascii="Yu Gothic" w:eastAsia="Yu Gothic" w:hAnsi="Yu Gothic" w:cs="Yu Gothic" w:hint="eastAsia"/>
          <w:sz w:val="32"/>
          <w:szCs w:val="32"/>
        </w:rPr>
        <w:lastRenderedPageBreak/>
        <w:t>著宇宙不變的法理。他們正為自己的所作所為招致淘汰與毀滅。</w:t>
      </w:r>
    </w:p>
    <w:p w14:paraId="7FF1781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而最可悲的是，世間確實有許多人未能意識到這個真相。他們被捲入物質、科技的漩渦，被邪惡「外星人」所設下的誘惑所吸引，逐漸失去了善良的本性，失去了自己寶貴的修煉機緣。</w:t>
      </w:r>
    </w:p>
    <w:p w14:paraId="6D983EF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〔莫漢先生在回答傑克・沃斯最後一個問題時，語氣變得更為嚴肅。〕</w:t>
      </w:r>
    </w:p>
    <w:p w14:paraId="04B4E12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那麼，在當前的背景下，神會任由「外星人」繼續隨意橫行嗎？</w:t>
      </w:r>
    </w:p>
    <w:p w14:paraId="2A2E510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答案是不會的，傑克。</w:t>
      </w:r>
    </w:p>
    <w:p w14:paraId="4DE7A52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這個宇宙正處於一個極其特殊的階段，一個「正法」的階段——即創世主正在重新整頓整個乾坤，淨化宇宙，清除所有已敗壞、變異、不再符合新宇宙標準的一切。</w:t>
      </w:r>
    </w:p>
    <w:p w14:paraId="4AB6BB2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在這場大更新中，那些邪惡的「外星人」勢力，那些犯下無邊罪業、破壞神的安排、阻礙眾生得救的傢伙，絕對不會被容忍。真正的眾神正在執行創世主的意旨，在宇宙各個層次對這些勢力進行著全面的清洗。</w:t>
      </w:r>
    </w:p>
    <w:p w14:paraId="5F37A58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我們或許無法用肉眼直接看到那些「清洗」，但其表現可能正以多種形式反映到我們的世界中，如社會的動盪、天災、瘟疫，乃至科學無法解釋的宇宙奇異現象。</w:t>
      </w:r>
    </w:p>
    <w:p w14:paraId="74D639B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然而，清洗並非總是在所有地方立即、同步地發生。其中有著我們難以完全理解的複雜原因與精巧安排。</w:t>
      </w:r>
    </w:p>
    <w:p w14:paraId="5971A7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可能某些邪惡勢力仍被允許在一定時間內存在，因為徹底消滅它們的時機未到。這可能是為了讓它們的邪惡本質被充份曝光，為了給人類機會去辨</w:t>
      </w:r>
      <w:r w:rsidRPr="00237884">
        <w:rPr>
          <w:rFonts w:ascii="Yu Gothic" w:eastAsia="Yu Gothic" w:hAnsi="Yu Gothic" w:cs="Yu Gothic" w:hint="eastAsia"/>
          <w:sz w:val="32"/>
          <w:szCs w:val="32"/>
        </w:rPr>
        <w:lastRenderedPageBreak/>
        <w:t>識和選擇，或是為了完成正法中的其他一些安排。</w:t>
      </w:r>
    </w:p>
    <w:p w14:paraId="782B41C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邪惡與誘惑的存在，也正是考驗人的信念、考驗人心性的環境。只有在善與惡的對照中，人才能真正地展現自己的選擇，才能修煉和提高。</w:t>
      </w:r>
    </w:p>
    <w:p w14:paraId="2E88751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神佛是慈悲的，祂始終給予眾生機會。即使是那些曾被欺騙、被迷惑的人，如果他們能及時醒悟，認清真相並回頭向善，那麼依然有希望。</w:t>
      </w:r>
    </w:p>
    <w:p w14:paraId="4400097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因此，儘管清洗正在進行，我們仍會看到邪惡勢力橫行的表現。那是過程</w:t>
      </w:r>
      <w:r w:rsidRPr="00237884">
        <w:rPr>
          <w:rFonts w:ascii="Yu Gothic" w:eastAsia="Yu Gothic" w:hAnsi="Yu Gothic" w:cs="Yu Gothic" w:hint="eastAsia"/>
          <w:sz w:val="32"/>
          <w:szCs w:val="32"/>
        </w:rPr>
        <w:lastRenderedPageBreak/>
        <w:t>的一部分，是萬物被徹底淨化前的最後階段。而在這個階段，每個個體、每個生命的選擇，都變得至關重要。</w:t>
      </w:r>
    </w:p>
    <w:p w14:paraId="50789AA2"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3DD128B8" w14:textId="77777777" w:rsidR="00EC6089" w:rsidRPr="00237884" w:rsidRDefault="00EC6089">
      <w:pPr>
        <w:pStyle w:val="NormalWeb"/>
        <w:jc w:val="both"/>
        <w:rPr>
          <w:rFonts w:ascii="Yu Gothic" w:eastAsia="Yu Gothic" w:hAnsi="Yu Gothic" w:cs="Yu Gothic"/>
          <w:sz w:val="32"/>
          <w:szCs w:val="32"/>
        </w:rPr>
      </w:pPr>
    </w:p>
    <w:p w14:paraId="1C13FBF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45B582B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是的，莫漢先生，說實話，我現在感到有些困惑，腦子裡好像被您今天（還有昨天）分享的這些驚人資訊「灌爆」了… 或許我需要時間靜下心來再感受一下…</w:t>
      </w:r>
    </w:p>
    <w:p w14:paraId="5F63FCA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莫漢先生：</w:t>
      </w:r>
    </w:p>
    <w:p w14:paraId="19E11EB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（莫漢先生溫和地笑著，眼中閃爍著對傑克・沃斯狀態的深刻理解與同情。他輕輕點頭，聲音依舊平靜、從容，但充滿了尊重。）</w:t>
      </w:r>
    </w:p>
    <w:p w14:paraId="6C63155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傑克，我完全理解您此刻的感受。我們這兩天一起分享和探索的這些事情，確實是極大的資訊量，觸及了地球歷史、宇宙的深層與複雜面，也觸及了超越我們常規認知的事物。</w:t>
      </w:r>
    </w:p>
    <w:p w14:paraId="303758F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感到資訊「灌爆」或有些困惑，是我們的心靈在接收和試圖容納這些與既</w:t>
      </w:r>
      <w:r w:rsidRPr="00237884">
        <w:rPr>
          <w:rFonts w:ascii="Yu Gothic" w:eastAsia="Yu Gothic" w:hAnsi="Yu Gothic" w:cs="Yu Gothic" w:hint="eastAsia"/>
          <w:sz w:val="32"/>
          <w:szCs w:val="32"/>
        </w:rPr>
        <w:lastRenderedPageBreak/>
        <w:t>有認知截然不同的概念與畫面時，一種非常自然的反應。這就像我們在習慣了凝望一個小湖泊之後，突然間看見了整片浩瀚的海洋一樣。</w:t>
      </w:r>
    </w:p>
    <w:p w14:paraId="565BEC6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〔莫漢先生停頓了一下，用鼓勵的眼神看著傑克。〕</w:t>
      </w:r>
    </w:p>
    <w:p w14:paraId="1F88A62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重要的並非試圖立刻「消化」一切，或試圖用理智機械地分析每一個細節的對錯。如我一開始所說，這些分享的目的並非要強加某個「真理」，而只是播下一顆種子，引發一種省思，一種從不同角度看待世界的可能性。</w:t>
      </w:r>
    </w:p>
    <w:p w14:paraId="585BCAC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您說得很對，需要時間來靜心，來進一步體會，是至關重要的。就讓這些資訊自然地在您心中沉澱吧。或許有些事會隨著時間變得更清晰，或許有些事會引發您產生連我自己都未曾想到的新思維、新連結。每個人，以其自身的根基與緣分，都會有不同的感受和「悟」到之處。</w:t>
      </w:r>
    </w:p>
    <w:p w14:paraId="547E807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如果有些事您一時難以理解或接受，請不要過於擔憂。就把它當作一個故事，一個以誠摯之心分享的不同視角。如果它能幫助您在世界觀上有所拓寬，那便已是一件非常珍貴的事了。</w:t>
      </w:r>
    </w:p>
    <w:p w14:paraId="1412549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我們可以今天就先停在這裡，讓您有自己的空間和時間。日後，當您有所「消化」並產生新的問題，或想探索其他方面時，我隨時樂意繼續分享我所知道的。</w:t>
      </w:r>
    </w:p>
    <w:p w14:paraId="1E43905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〔莫漢先生微笑著，那笑容帶來了平靜與信賴。〕</w:t>
      </w:r>
    </w:p>
    <w:p w14:paraId="2104A2D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最重要的是，傑克，請保持您內心的清淨與心胸的開闊。真正的智慧有時並非來自知識的積累，而是來自於寧靜與發自內心的真切感受能力。</w:t>
      </w:r>
    </w:p>
    <w:p w14:paraId="49E7A7AF"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5718CA67" w14:textId="77777777" w:rsidR="00EC6089" w:rsidRPr="00237884" w:rsidRDefault="00EC6089">
      <w:pPr>
        <w:pStyle w:val="NormalWeb"/>
        <w:jc w:val="both"/>
        <w:rPr>
          <w:rFonts w:ascii="Yu Gothic" w:eastAsia="Yu Gothic" w:hAnsi="Yu Gothic" w:cs="Yu Gothic"/>
          <w:sz w:val="32"/>
          <w:szCs w:val="32"/>
        </w:rPr>
      </w:pPr>
    </w:p>
    <w:p w14:paraId="6D19A57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0BEE7E9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好的，感謝莫漢先生的真誠分享！</w:t>
      </w:r>
    </w:p>
    <w:p w14:paraId="577BE43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或許此刻，我靜靜地待在茶壺邊，會比絞盡腦汁或用漫無邊際的問題繼續打擾您要好…</w:t>
      </w:r>
    </w:p>
    <w:p w14:paraId="46EDE42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2F56500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（莫漢先生溫和地笑著，輕輕點頭，對傑克・沃斯的決定表示完全贊同。他為傑克的杯子添了些熱茶，也給自己倒上。）</w:t>
      </w:r>
    </w:p>
    <w:p w14:paraId="1D4A298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傑克，這是個很好的想法。有時，在茶壺邊的寧靜，比費力的思索更能帶來啟示。在那份寧靜中，我們所聽、所見的一切，可能會自行整理，自行在我們的認知中找到它們的位置。</w:t>
      </w:r>
    </w:p>
    <w:p w14:paraId="41276D2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不必刻意去想，也不必擔心那些「漫無邊際」的問題。就讓您的心靈得到休息，自由地流淌。說不定，在那份自在中，答案或新的領悟會自己找上門來。</w:t>
      </w:r>
    </w:p>
    <w:p w14:paraId="2093D7A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〔莫漢先生啜飲一口茶，目光望向窗外靜謐的空間，然後又滿懷敬意地看著傑克。〕</w:t>
      </w:r>
    </w:p>
    <w:p w14:paraId="62C4CAA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我非常珍惜我們這幾次的談話，先生。您的開放與求知精神，為這些分享能夠進行，創造了一個非常好的空間。</w:t>
      </w:r>
    </w:p>
    <w:p w14:paraId="329F503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我們不必匆忙。探索宇宙與自身奧秘的道路，是一段漫長的旅程，需要耐心，也需要一點緣分。</w:t>
      </w:r>
    </w:p>
    <w:p w14:paraId="24D54F3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就請享用這杯茶吧。無論何時，當您覺得準備好了，或有任何新的事物想交流，我的家門永遠敞開。</w:t>
      </w:r>
    </w:p>
    <w:p w14:paraId="264D70F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（莫漢先生沉默下來，與傑克・沃斯一同品味著茶香與夜晚的寧靜。房間裡的氣氛變得溫暖而平和，彷彿剛才的故事已暫時沉澱，讓位給每個人更深層的體悟。）</w:t>
      </w:r>
    </w:p>
    <w:p w14:paraId="03F26D40"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  *</w:t>
      </w:r>
    </w:p>
    <w:p w14:paraId="0655DD5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2719D33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是的，莫漢先生，我們今天的分享就先到此為止…</w:t>
      </w:r>
    </w:p>
    <w:p w14:paraId="24C9833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如果可以的話，我想再跟您約第三次的會面，不是為了追問您這兩天分享</w:t>
      </w:r>
      <w:r w:rsidRPr="00237884">
        <w:rPr>
          <w:rFonts w:ascii="Yu Gothic" w:eastAsia="Yu Gothic" w:hAnsi="Yu Gothic" w:cs="Yu Gothic" w:hint="eastAsia"/>
          <w:sz w:val="32"/>
          <w:szCs w:val="32"/>
        </w:rPr>
        <w:lastRenderedPageBreak/>
        <w:t>內容的更多細節，而是想沉下心來，聽您分享一位行者在俗世中的生活…</w:t>
      </w:r>
    </w:p>
    <w:p w14:paraId="61BB5CF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莫漢先生：</w:t>
      </w:r>
    </w:p>
    <w:p w14:paraId="6BEB8D2F"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（莫漢先生放下茶杯，眼中因傑克・沃斯的請求而閃爍著一股特別的溫暖與珍視。）</w:t>
      </w:r>
    </w:p>
    <w:p w14:paraId="4694292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傑克，我非常感激您的信任與善意。您想聆聽一位修行人在俗世中的生活，而非僅僅專注於過去或宇宙的奇聞壯麗，這確實展現了一種深刻而細膩的關懷。</w:t>
      </w:r>
    </w:p>
    <w:p w14:paraId="3CFB985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〔他微笑著，一個真誠的笑容。〕</w:t>
      </w:r>
    </w:p>
    <w:p w14:paraId="1B10B71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對我而言，我與您分享的那些「洞見」，儘管看似遙遠而宏大，卻也與每日的修煉之路密不可分，與在這平凡生活中的體驗、感悟密不可分。因為，修煉並非什麼高深、遙遠之事，而正是在日常最細微的小事中，在各種人際關係、日常摩擦中，不斷地修正自己，不斷地提高心性。</w:t>
      </w:r>
    </w:p>
    <w:p w14:paraId="6B4C097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如果您真有此意，我非常樂意再花一個晚上，讓我們一同分享那些事。或許不再是「驚天動地」的故事，但可</w:t>
      </w:r>
      <w:r w:rsidRPr="00237884">
        <w:rPr>
          <w:rFonts w:ascii="Yu Gothic" w:eastAsia="Yu Gothic" w:hAnsi="Yu Gothic" w:cs="Yu Gothic" w:hint="eastAsia"/>
          <w:sz w:val="32"/>
          <w:szCs w:val="32"/>
        </w:rPr>
        <w:lastRenderedPageBreak/>
        <w:t>能會是更貼近生活的事，一些關於在紛擾的塵世中如何保持內心平安的思考，關於在一個充滿誘惑與挑戰的現代社會中修養的意義。</w:t>
      </w:r>
    </w:p>
    <w:p w14:paraId="5F14624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〔莫漢先生輕輕點頭。〕</w:t>
      </w:r>
    </w:p>
    <w:p w14:paraId="2C0B8A2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那麼，我們今天的分享就到此告一段落。我非常期待我們的下一次會面，一同體悟生命與心靈之路的其他面向。</w:t>
      </w:r>
    </w:p>
    <w:p w14:paraId="51BEADE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祝您有一個真正寧靜、安好的夜晚。</w:t>
      </w:r>
    </w:p>
    <w:p w14:paraId="1B22BE0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（莫漢先生站起身，以一種真誠與珍視的情感送傑克・沃斯出門，如同送</w:t>
      </w:r>
      <w:r w:rsidRPr="00237884">
        <w:rPr>
          <w:rFonts w:ascii="Yu Gothic" w:eastAsia="Yu Gothic" w:hAnsi="Yu Gothic" w:cs="Yu Gothic" w:hint="eastAsia"/>
          <w:sz w:val="32"/>
          <w:szCs w:val="32"/>
        </w:rPr>
        <w:lastRenderedPageBreak/>
        <w:t>別一位剛分享完內心最深處秘密的摯友。）</w:t>
      </w:r>
    </w:p>
    <w:p w14:paraId="1EDFF79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傑克・沃斯：</w:t>
      </w:r>
    </w:p>
    <w:p w14:paraId="112A43C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好的，謝謝您，明晚再見！</w:t>
      </w:r>
    </w:p>
    <w:p w14:paraId="1D772706" w14:textId="77777777" w:rsidR="00EC6089" w:rsidRPr="00237884" w:rsidRDefault="00EC6089">
      <w:pPr>
        <w:pStyle w:val="NormalWeb"/>
        <w:jc w:val="center"/>
        <w:rPr>
          <w:rFonts w:ascii="Yu Gothic" w:eastAsia="Yu Gothic" w:hAnsi="Yu Gothic" w:cs="Yu Gothic"/>
          <w:sz w:val="32"/>
          <w:szCs w:val="32"/>
        </w:rPr>
      </w:pPr>
    </w:p>
    <w:p w14:paraId="7F20E313"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hint="eastAsia"/>
          <w:sz w:val="32"/>
          <w:szCs w:val="32"/>
        </w:rPr>
        <w:t xml:space="preserve">* </w:t>
      </w:r>
      <w:r w:rsidRPr="00237884">
        <w:rPr>
          <w:rFonts w:ascii="Yu Gothic" w:eastAsia="Yu Gothic" w:hAnsi="Yu Gothic" w:cs="Yu Gothic"/>
          <w:sz w:val="32"/>
          <w:szCs w:val="32"/>
        </w:rPr>
        <w:t xml:space="preserve"> </w:t>
      </w:r>
      <w:r w:rsidRPr="00237884">
        <w:rPr>
          <w:rFonts w:ascii="Yu Gothic" w:eastAsia="Yu Gothic" w:hAnsi="Yu Gothic" w:cs="Yu Gothic" w:hint="eastAsia"/>
          <w:sz w:val="32"/>
          <w:szCs w:val="32"/>
        </w:rPr>
        <w:t>*</w:t>
      </w:r>
      <w:r w:rsidRPr="00237884">
        <w:rPr>
          <w:rFonts w:ascii="Yu Gothic" w:eastAsia="Yu Gothic" w:hAnsi="Yu Gothic" w:cs="Yu Gothic"/>
          <w:sz w:val="32"/>
          <w:szCs w:val="32"/>
        </w:rPr>
        <w:t xml:space="preserve"> </w:t>
      </w:r>
      <w:r w:rsidRPr="00237884">
        <w:rPr>
          <w:rFonts w:ascii="Yu Gothic" w:eastAsia="Yu Gothic" w:hAnsi="Yu Gothic" w:cs="Yu Gothic" w:hint="eastAsia"/>
          <w:sz w:val="32"/>
          <w:szCs w:val="32"/>
        </w:rPr>
        <w:t xml:space="preserve"> *</w:t>
      </w:r>
      <w:r w:rsidRPr="00237884">
        <w:rPr>
          <w:rFonts w:ascii="Yu Gothic" w:eastAsia="Yu Gothic" w:hAnsi="Yu Gothic" w:cs="Yu Gothic"/>
          <w:sz w:val="32"/>
          <w:szCs w:val="32"/>
        </w:rPr>
        <w:t xml:space="preserve">  *  *</w:t>
      </w:r>
    </w:p>
    <w:p w14:paraId="2BB43E33" w14:textId="77777777" w:rsidR="00EC6089" w:rsidRPr="00237884" w:rsidRDefault="001E5658">
      <w:pPr>
        <w:rPr>
          <w:rFonts w:ascii="Yu Gothic" w:eastAsia="Yu Gothic" w:hAnsi="Yu Gothic" w:cs="Yu Gothic"/>
          <w:sz w:val="24"/>
          <w:szCs w:val="24"/>
        </w:rPr>
      </w:pPr>
      <w:r w:rsidRPr="00237884">
        <w:rPr>
          <w:rFonts w:ascii="Yu Gothic" w:eastAsia="Yu Gothic" w:hAnsi="Yu Gothic" w:cs="Yu Gothic" w:hint="eastAsia"/>
          <w:sz w:val="24"/>
          <w:szCs w:val="24"/>
        </w:rPr>
        <w:br w:type="page"/>
      </w:r>
    </w:p>
    <w:p w14:paraId="3CC2EC64" w14:textId="77777777" w:rsidR="00EC6089" w:rsidRPr="00237884" w:rsidRDefault="00EC6089">
      <w:pPr>
        <w:pStyle w:val="NormalWeb"/>
        <w:jc w:val="both"/>
        <w:rPr>
          <w:rFonts w:ascii="Yu Gothic" w:eastAsia="Yu Gothic" w:hAnsi="Yu Gothic" w:cs="Yu Gothic"/>
          <w:sz w:val="32"/>
          <w:szCs w:val="32"/>
        </w:rPr>
      </w:pPr>
    </w:p>
    <w:p w14:paraId="1CF38535"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t>結語</w:t>
      </w:r>
    </w:p>
    <w:p w14:paraId="454A03AB"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加德滿都與莫漢先生的幾次談話已然結束，但其迴響卻依然在我心中久久縈繞。他的講述帶我踏上了一段遠超我所知、所讀，乃至所能想像的旅程。有些事令我震驚到目瞪口呆，有些事讓我必須沉靜許久、反覆思索，還有一些事，似乎已觸及我意識深處的某個地方。</w:t>
      </w:r>
    </w:p>
    <w:p w14:paraId="437B808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請容我對莫漢先生所分享資訊的對錯或真實性，不作任何評判。主流科學可能會有不同的解釋，各種信仰與哲學流派也可能有各自的觀點。但我相信，這幾次會面、這些講述，其最大的價值在於，它們——以其充滿驚奇且超脫常規認知的視角——為我們的認知打開了一扇新的大門，邀請我們更遠、更深地去審視這個星球的歷史、這個宇宙的歷史，或許，最重要的，是審視我們自身。</w:t>
      </w:r>
    </w:p>
    <w:p w14:paraId="73FF7B5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聆聽著莫漢先生的話，我不禁反思在他所描繪的宏大宇宙圖景中，每個個</w:t>
      </w:r>
      <w:r w:rsidRPr="00237884">
        <w:rPr>
          <w:rFonts w:ascii="Yu Gothic" w:eastAsia="Yu Gothic" w:hAnsi="Yu Gothic" w:cs="Yu Gothic" w:hint="eastAsia"/>
          <w:sz w:val="32"/>
          <w:szCs w:val="32"/>
        </w:rPr>
        <w:lastRenderedPageBreak/>
        <w:t>體的角色與責任。如果我們果真生活在一個特殊的歷史時刻，一個如他所說的轉折點，那麼或許最有意義的事，並不在於向外進行偉大的探索，而在於向內的自省，以及努力守護每個人內心的核心價值。那是對自己、對他人以誠相待，是慈悲與包容，是在人生不斷的變動前保持堅定與平靜。或許，正是這些簡樸的品質，才是在這個充滿複雜與不定的世界中，指引我們方向的珍貴羅盤？</w:t>
      </w:r>
    </w:p>
    <w:p w14:paraId="2B2C65F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那麼，是否真曾存在過那些消失無蹤的文明，那些曾在我們之前就已存在、</w:t>
      </w:r>
      <w:r w:rsidRPr="00237884">
        <w:rPr>
          <w:rFonts w:ascii="Yu Gothic" w:eastAsia="Yu Gothic" w:hAnsi="Yu Gothic" w:cs="Yu Gothic" w:hint="eastAsia"/>
          <w:sz w:val="32"/>
          <w:szCs w:val="32"/>
        </w:rPr>
        <w:lastRenderedPageBreak/>
        <w:t>並擁有非凡能力的實體？我們常說的「神話」或「傳說」，是否真的僅僅是古人天馬行空想像力的產物，抑或是它們是一個更宏大真相的模糊記憶、殘存碎片，只是被時間的塵埃所覆蓋？而或許，對我們每個人而言，最重要的問題是：在那幅廣闊且充滿未知數的畫卷中，我們自己將選擇走上哪條路，又將留下什麼樣的印記？</w:t>
      </w:r>
    </w:p>
    <w:p w14:paraId="6150A42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離開莫漢先生那寧靜的小屋，重回加德滿都的日常節奏，我猛然抬頭望向湛藍的長空。月亮依然在那裡，皎潔、沉默而又充滿神秘，像一位見證了無</w:t>
      </w:r>
      <w:r w:rsidRPr="00237884">
        <w:rPr>
          <w:rFonts w:ascii="Yu Gothic" w:eastAsia="Yu Gothic" w:hAnsi="Yu Gothic" w:cs="Yu Gothic" w:hint="eastAsia"/>
          <w:sz w:val="32"/>
          <w:szCs w:val="32"/>
        </w:rPr>
        <w:lastRenderedPageBreak/>
        <w:t>數歷史興衰的證人，一個關於那些在我們之前就已存在的事物、關於那些創造了它的雙手的無聲提醒，或許，也關於那些從高處依然在注視著的目光。在某一刻，我自問，是否有一抹寬容的微笑，正投向地球上這些渺小的生靈——這些正站在一個重大選擇的門檻上，一個不僅能決定他們自身未來，更能決定一個即將到來時代之未來的人們？</w:t>
      </w:r>
    </w:p>
    <w:p w14:paraId="6DB6237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記者 傑克・沃斯</w:t>
      </w:r>
      <w:r w:rsidRPr="00237884">
        <w:rPr>
          <w:rFonts w:ascii="Yu Gothic" w:eastAsia="Yu Gothic" w:hAnsi="Yu Gothic" w:cs="Yu Gothic"/>
          <w:b/>
          <w:bCs/>
          <w:sz w:val="32"/>
          <w:szCs w:val="32"/>
        </w:rPr>
        <w:t xml:space="preserve"> (Jack Voss)</w:t>
      </w:r>
    </w:p>
    <w:p w14:paraId="7F7B6804" w14:textId="77777777" w:rsidR="00EC6089" w:rsidRPr="00237884" w:rsidRDefault="00EC6089">
      <w:pPr>
        <w:rPr>
          <w:rFonts w:ascii="Yu Gothic" w:eastAsia="Yu Gothic" w:hAnsi="Yu Gothic" w:cs="Yu Gothic"/>
          <w:sz w:val="24"/>
          <w:szCs w:val="24"/>
        </w:rPr>
      </w:pPr>
    </w:p>
    <w:p w14:paraId="3C524EED" w14:textId="77777777" w:rsidR="00EC6089" w:rsidRPr="00237884" w:rsidRDefault="00EC6089">
      <w:pPr>
        <w:rPr>
          <w:rFonts w:ascii="Yu Gothic" w:eastAsia="Yu Gothic" w:hAnsi="Yu Gothic" w:cs="Yu Gothic"/>
          <w:sz w:val="24"/>
          <w:szCs w:val="24"/>
        </w:rPr>
      </w:pPr>
    </w:p>
    <w:p w14:paraId="3CAA9C1C"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sz w:val="32"/>
          <w:szCs w:val="32"/>
        </w:rPr>
        <w:lastRenderedPageBreak/>
        <w:t>*  *  *</w:t>
      </w:r>
    </w:p>
    <w:p w14:paraId="7833B8FB" w14:textId="77777777" w:rsidR="00EC6089" w:rsidRPr="00237884" w:rsidRDefault="00EC6089">
      <w:pPr>
        <w:rPr>
          <w:rFonts w:ascii="Yu Gothic" w:eastAsia="Yu Gothic" w:hAnsi="Yu Gothic" w:cs="Yu Gothic"/>
          <w:sz w:val="32"/>
          <w:szCs w:val="32"/>
        </w:rPr>
      </w:pPr>
    </w:p>
    <w:p w14:paraId="734C7B14" w14:textId="77777777" w:rsidR="00EC6089" w:rsidRPr="00237884" w:rsidRDefault="00EC6089">
      <w:pPr>
        <w:rPr>
          <w:rFonts w:ascii="Yu Gothic" w:eastAsia="Yu Gothic" w:hAnsi="Yu Gothic" w:cs="Yu Gothic"/>
          <w:sz w:val="32"/>
          <w:szCs w:val="32"/>
        </w:rPr>
      </w:pPr>
    </w:p>
    <w:p w14:paraId="581A9EE2" w14:textId="77777777" w:rsidR="00EC6089" w:rsidRPr="00237884" w:rsidRDefault="001E5658">
      <w:pPr>
        <w:jc w:val="both"/>
        <w:rPr>
          <w:rFonts w:ascii="Yu Gothic" w:eastAsia="Yu Gothic" w:hAnsi="Yu Gothic" w:cs="Yu Gothic"/>
          <w:sz w:val="32"/>
          <w:szCs w:val="32"/>
        </w:rPr>
      </w:pPr>
      <w:r w:rsidRPr="00237884">
        <w:rPr>
          <w:rFonts w:ascii="Yu Gothic" w:eastAsia="Yu Gothic" w:hAnsi="Yu Gothic" w:cs="Yu Gothic" w:hint="eastAsia"/>
          <w:sz w:val="32"/>
          <w:szCs w:val="32"/>
        </w:rPr>
        <w:br w:type="page"/>
      </w:r>
    </w:p>
    <w:p w14:paraId="1FEAF7B5"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lastRenderedPageBreak/>
        <w:t>附錄</w:t>
      </w:r>
    </w:p>
    <w:p w14:paraId="142DA3AA" w14:textId="77777777" w:rsidR="00EC6089" w:rsidRPr="00237884" w:rsidRDefault="00EC6089">
      <w:pPr>
        <w:pStyle w:val="NormalWeb"/>
        <w:pBdr>
          <w:bottom w:val="single" w:sz="4" w:space="0" w:color="auto"/>
        </w:pBdr>
        <w:jc w:val="both"/>
        <w:rPr>
          <w:rFonts w:ascii="Yu Gothic" w:eastAsia="Yu Gothic" w:hAnsi="Yu Gothic" w:cs="Yu Gothic"/>
          <w:sz w:val="32"/>
          <w:szCs w:val="32"/>
        </w:rPr>
      </w:pPr>
    </w:p>
    <w:p w14:paraId="474A14ED" w14:textId="77777777" w:rsidR="00EC6089" w:rsidRPr="00237884" w:rsidRDefault="00EC6089">
      <w:pPr>
        <w:pStyle w:val="NormalWeb"/>
        <w:jc w:val="both"/>
        <w:rPr>
          <w:rFonts w:ascii="Yu Gothic" w:eastAsia="Yu Gothic" w:hAnsi="Yu Gothic" w:cs="Yu Gothic"/>
          <w:sz w:val="32"/>
          <w:szCs w:val="32"/>
        </w:rPr>
      </w:pPr>
    </w:p>
    <w:p w14:paraId="0011B4BF" w14:textId="77777777" w:rsidR="00EC6089" w:rsidRPr="00630FEC" w:rsidRDefault="001E5658">
      <w:pPr>
        <w:pStyle w:val="NormalWeb"/>
        <w:jc w:val="both"/>
        <w:rPr>
          <w:rFonts w:ascii="Yu Gothic" w:eastAsia="Yu Gothic" w:hAnsi="Yu Gothic" w:cs="Yu Gothic"/>
          <w:sz w:val="56"/>
          <w:szCs w:val="56"/>
        </w:rPr>
      </w:pPr>
      <w:r w:rsidRPr="00630FEC">
        <w:rPr>
          <w:rFonts w:ascii="Yu Gothic" w:eastAsia="Yu Gothic" w:hAnsi="Yu Gothic" w:cs="Yu Gothic" w:hint="eastAsia"/>
          <w:sz w:val="56"/>
          <w:szCs w:val="56"/>
        </w:rPr>
        <w:t>從科學角度看地球與宇宙之謎——那些懸而未解的問題</w:t>
      </w:r>
    </w:p>
    <w:p w14:paraId="424FC566" w14:textId="77777777" w:rsidR="00EC6089" w:rsidRPr="00237884" w:rsidRDefault="00EC6089">
      <w:pPr>
        <w:pStyle w:val="NormalWeb"/>
        <w:jc w:val="both"/>
        <w:rPr>
          <w:rFonts w:ascii="Yu Gothic" w:eastAsia="Yu Gothic" w:hAnsi="Yu Gothic" w:cs="Yu Gothic"/>
          <w:b/>
          <w:bCs/>
          <w:sz w:val="52"/>
          <w:szCs w:val="52"/>
        </w:rPr>
      </w:pPr>
    </w:p>
    <w:p w14:paraId="0954B4DF" w14:textId="77777777" w:rsidR="00EC6089" w:rsidRPr="00237884" w:rsidRDefault="00EC6089">
      <w:pPr>
        <w:pStyle w:val="NormalWeb"/>
        <w:jc w:val="both"/>
        <w:rPr>
          <w:rFonts w:ascii="Yu Gothic" w:eastAsia="Yu Gothic" w:hAnsi="Yu Gothic" w:cs="Yu Gothic"/>
          <w:b/>
          <w:bCs/>
          <w:sz w:val="52"/>
          <w:szCs w:val="52"/>
        </w:rPr>
      </w:pPr>
    </w:p>
    <w:p w14:paraId="11AB95D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本附錄的目的並非證明或反駁莫漢先生所分享的內容，而僅是提供一些科學數據、故事以及來自不同領域的思考，以便讀者能有更多的視角，並自行體悟我們這個世界的奧秘。</w:t>
      </w:r>
    </w:p>
    <w:p w14:paraId="7E9F65B6" w14:textId="77777777" w:rsidR="00EC6089" w:rsidRPr="00237884" w:rsidRDefault="00EC6089">
      <w:pPr>
        <w:pStyle w:val="NormalWeb"/>
        <w:jc w:val="both"/>
        <w:rPr>
          <w:rFonts w:ascii="Yu Gothic" w:eastAsia="Yu Gothic" w:hAnsi="Yu Gothic" w:cs="Yu Gothic"/>
          <w:sz w:val="32"/>
          <w:szCs w:val="32"/>
        </w:rPr>
      </w:pPr>
    </w:p>
    <w:p w14:paraId="440E01CF" w14:textId="77777777" w:rsidR="00EC6089" w:rsidRPr="00237884" w:rsidRDefault="001E5658">
      <w:pPr>
        <w:pStyle w:val="NormalWeb"/>
        <w:jc w:val="center"/>
        <w:rPr>
          <w:rFonts w:ascii="Yu Gothic" w:eastAsia="Yu Gothic" w:hAnsi="Yu Gothic" w:cs="Yu Gothic"/>
          <w:sz w:val="32"/>
          <w:szCs w:val="32"/>
        </w:rPr>
      </w:pPr>
      <w:r w:rsidRPr="00237884">
        <w:rPr>
          <w:rFonts w:ascii="Yu Gothic" w:eastAsia="Yu Gothic" w:hAnsi="Yu Gothic" w:cs="Yu Gothic"/>
          <w:sz w:val="32"/>
          <w:szCs w:val="32"/>
        </w:rPr>
        <w:t>*  *  *</w:t>
      </w:r>
    </w:p>
    <w:p w14:paraId="6868446E" w14:textId="77777777" w:rsidR="00EC6089" w:rsidRPr="00237884" w:rsidRDefault="001E5658">
      <w:pPr>
        <w:rPr>
          <w:rFonts w:ascii="Yu Gothic" w:eastAsia="Yu Gothic" w:hAnsi="Yu Gothic" w:cs="Yu Gothic"/>
          <w:sz w:val="24"/>
          <w:szCs w:val="24"/>
        </w:rPr>
      </w:pPr>
      <w:r w:rsidRPr="00237884">
        <w:rPr>
          <w:rFonts w:ascii="Yu Gothic" w:eastAsia="Yu Gothic" w:hAnsi="Yu Gothic" w:cs="Yu Gothic"/>
          <w:sz w:val="24"/>
          <w:szCs w:val="24"/>
        </w:rPr>
        <w:br w:type="page"/>
      </w:r>
    </w:p>
    <w:p w14:paraId="03160ED3" w14:textId="77777777" w:rsidR="00EC6089" w:rsidRPr="00237884" w:rsidRDefault="00EC6089">
      <w:pPr>
        <w:pStyle w:val="NormalWeb"/>
        <w:rPr>
          <w:rFonts w:ascii="Yu Gothic" w:eastAsia="Yu Gothic" w:hAnsi="Yu Gothic" w:cs="Yu Gothic"/>
          <w:b/>
          <w:bCs/>
          <w:sz w:val="32"/>
          <w:szCs w:val="32"/>
        </w:rPr>
      </w:pPr>
    </w:p>
    <w:p w14:paraId="0043667C" w14:textId="77777777" w:rsidR="00EC6089" w:rsidRPr="00237884" w:rsidRDefault="001E5658">
      <w:pPr>
        <w:pStyle w:val="Heading2"/>
        <w:spacing w:line="240" w:lineRule="auto"/>
        <w:rPr>
          <w:rFonts w:ascii="Yu Gothic" w:eastAsia="Yu Gothic" w:hAnsi="Yu Gothic" w:cs="Yu Gothic"/>
          <w:sz w:val="48"/>
          <w:szCs w:val="48"/>
        </w:rPr>
      </w:pPr>
      <w:r w:rsidRPr="00237884">
        <w:rPr>
          <w:rFonts w:ascii="Yu Gothic" w:eastAsia="Yu Gothic" w:hAnsi="Yu Gothic" w:cs="Yu Gothic" w:hint="eastAsia"/>
          <w:b w:val="0"/>
          <w:bCs w:val="0"/>
          <w:sz w:val="48"/>
          <w:szCs w:val="48"/>
        </w:rPr>
        <w:t xml:space="preserve">A部分： </w:t>
      </w:r>
      <w:r w:rsidRPr="00237884">
        <w:rPr>
          <w:rFonts w:ascii="Yu Gothic" w:eastAsia="Yu Gothic" w:hAnsi="Yu Gothic" w:cs="Yu Gothic" w:hint="eastAsia"/>
          <w:sz w:val="48"/>
          <w:szCs w:val="48"/>
        </w:rPr>
        <w:t>關於月球的一些科學數據</w:t>
      </w:r>
    </w:p>
    <w:p w14:paraId="34BF4E82"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2A33A930" w14:textId="77777777" w:rsidR="00EC6089" w:rsidRPr="00237884" w:rsidRDefault="00EC6089">
      <w:pPr>
        <w:pStyle w:val="NormalWeb"/>
        <w:jc w:val="both"/>
        <w:rPr>
          <w:rFonts w:ascii="Yu Gothic" w:eastAsia="Yu Gothic" w:hAnsi="Yu Gothic" w:cs="Yu Gothic"/>
          <w:b/>
          <w:bCs/>
          <w:sz w:val="32"/>
          <w:szCs w:val="32"/>
        </w:rPr>
      </w:pPr>
    </w:p>
    <w:p w14:paraId="1AEE6976" w14:textId="77777777" w:rsidR="00EC6089" w:rsidRPr="00237884" w:rsidRDefault="00EC6089">
      <w:pPr>
        <w:pStyle w:val="NormalWeb"/>
        <w:jc w:val="both"/>
        <w:rPr>
          <w:rFonts w:ascii="Yu Gothic" w:eastAsia="Yu Gothic" w:hAnsi="Yu Gothic" w:cs="Yu Gothic"/>
          <w:b/>
          <w:bCs/>
          <w:sz w:val="32"/>
          <w:szCs w:val="32"/>
        </w:rPr>
      </w:pPr>
    </w:p>
    <w:p w14:paraId="4750913C" w14:textId="77777777" w:rsidR="00EC6089" w:rsidRPr="00237884" w:rsidRDefault="00EC6089">
      <w:pPr>
        <w:pStyle w:val="NormalWeb"/>
        <w:jc w:val="both"/>
        <w:rPr>
          <w:rFonts w:ascii="Yu Gothic" w:eastAsia="Yu Gothic" w:hAnsi="Yu Gothic" w:cs="Yu Gothic"/>
          <w:b/>
          <w:bCs/>
          <w:sz w:val="32"/>
          <w:szCs w:val="32"/>
        </w:rPr>
      </w:pPr>
    </w:p>
    <w:p w14:paraId="78E07B91" w14:textId="77777777" w:rsidR="00EC6089" w:rsidRPr="00237884" w:rsidRDefault="00EC6089">
      <w:pPr>
        <w:pStyle w:val="NormalWeb"/>
        <w:jc w:val="both"/>
        <w:rPr>
          <w:rFonts w:ascii="Yu Gothic" w:eastAsia="Yu Gothic" w:hAnsi="Yu Gothic" w:cs="Yu Gothic"/>
          <w:b/>
          <w:bCs/>
          <w:sz w:val="32"/>
          <w:szCs w:val="32"/>
        </w:rPr>
      </w:pPr>
    </w:p>
    <w:p w14:paraId="56F16289" w14:textId="77777777" w:rsidR="00EC6089" w:rsidRPr="00237884" w:rsidRDefault="00EC6089">
      <w:pPr>
        <w:pStyle w:val="NormalWeb"/>
        <w:jc w:val="both"/>
        <w:rPr>
          <w:rFonts w:ascii="Yu Gothic" w:eastAsia="Yu Gothic" w:hAnsi="Yu Gothic" w:cs="Yu Gothic"/>
          <w:b/>
          <w:bCs/>
          <w:sz w:val="32"/>
          <w:szCs w:val="32"/>
        </w:rPr>
      </w:pPr>
    </w:p>
    <w:p w14:paraId="055DFB2A"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月球，作為地球熟悉的伴侶，至今仍隱藏著無數現代科學不斷探索的謎團。以下是一些值得注意的科學事實，它們引發了許多問題與深思：</w:t>
      </w:r>
    </w:p>
    <w:p w14:paraId="0179222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尺寸「過大」，難以成為純粹的自然衛星：</w:t>
      </w:r>
    </w:p>
    <w:p w14:paraId="1F1ECB04"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月球直徑（3,467公里）約為地球直徑（12,756公里）的27%。 </w:t>
      </w:r>
    </w:p>
    <w:p w14:paraId="7B5F246E"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與太陽系中其他行星比較：火星最大的衛星福波斯（Phobos）直徑僅23公里（為火星的0.34%）。 木星最大的衛星蓋尼米德</w:t>
      </w:r>
      <w:r w:rsidRPr="00237884">
        <w:rPr>
          <w:rFonts w:ascii="Yu Gothic" w:eastAsia="Yu Gothic" w:hAnsi="Yu Gothic" w:cs="Yu Gothic" w:hint="eastAsia"/>
          <w:sz w:val="32"/>
          <w:szCs w:val="32"/>
        </w:rPr>
        <w:lastRenderedPageBreak/>
        <w:t xml:space="preserve">（Ganymede）直徑5,000公里（為木星的3.5%）。 土星最大的衛星泰坦（Titan）直徑4,500公里（為土星的3.75%）。 </w:t>
      </w:r>
    </w:p>
    <w:p w14:paraId="0C057C59"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太陽系中沒有任何一顆自然衛星與其母星的尺寸比例超過5%（冥王星與其衛星凱倫（Charon）除外，但兩者被視為雙矮行星系統）。 月球與地球27%的比例，是一個極其反常的現象。 </w:t>
      </w:r>
    </w:p>
    <w:p w14:paraId="49801F40"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：為何月球相對於其母行星的尺寸如此之大，這一特</w:t>
      </w:r>
      <w:r w:rsidRPr="00237884">
        <w:rPr>
          <w:rFonts w:ascii="Yu Gothic" w:eastAsia="Yu Gothic" w:hAnsi="Yu Gothic" w:cs="Yu Gothic" w:hint="eastAsia"/>
          <w:sz w:val="32"/>
          <w:szCs w:val="32"/>
        </w:rPr>
        <w:lastRenderedPageBreak/>
        <w:t xml:space="preserve">點與星系中任何其他自然衛星都不同？ </w:t>
      </w:r>
    </w:p>
    <w:p w14:paraId="533BA793"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32989DA0"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隕石坑「過淺」得反常：</w:t>
      </w:r>
    </w:p>
    <w:p w14:paraId="23E3DA32"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根據科學計算，一顆巨大的隕石以高速撞擊，將會形成一個深度為其直徑4至5倍的坑洞。 這一點已在地球上的隕石坑得到驗證。 </w:t>
      </w:r>
    </w:p>
    <w:p w14:paraId="7736662F"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然而，月球上的隕石坑卻淺得奇怪。 例如，加加林隕石坑（Gagarin Crater），直徑186英里（約299</w:t>
      </w:r>
      <w:r w:rsidRPr="00237884">
        <w:rPr>
          <w:rFonts w:ascii="Yu Gothic" w:eastAsia="Yu Gothic" w:hAnsi="Yu Gothic" w:cs="Yu Gothic" w:hint="eastAsia"/>
          <w:sz w:val="32"/>
          <w:szCs w:val="32"/>
        </w:rPr>
        <w:lastRenderedPageBreak/>
        <w:t xml:space="preserve">公里），其深度理應至少有700英里（約1126公里），但實際上它僅深約4英里（約6.4公里）——深度僅為其直徑的約2%（而非按4英里深度計算的12%，或若按4-5倍直徑比例計算的更深深度）。 </w:t>
      </w:r>
    </w:p>
    <w:p w14:paraId="7CFB17D9"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許多科學家認為，這無法用現有理論解釋，除非月球表面之下有一層極其堅硬且厚實的地殼，阻止了隕石更深的穿透。 </w:t>
      </w:r>
    </w:p>
    <w:p w14:paraId="47CEECEC"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為何月球上的隕石坑如此之淺？ 在其表層塵土之下，</w:t>
      </w:r>
      <w:r w:rsidRPr="00237884">
        <w:rPr>
          <w:rFonts w:ascii="Yu Gothic" w:eastAsia="Yu Gothic" w:hAnsi="Yu Gothic" w:cs="Yu Gothic" w:hint="eastAsia"/>
          <w:sz w:val="32"/>
          <w:szCs w:val="32"/>
        </w:rPr>
        <w:lastRenderedPageBreak/>
        <w:t xml:space="preserve">是否有一層人造的「盔甲」或某種超堅固的結構？ </w:t>
      </w:r>
    </w:p>
    <w:p w14:paraId="6863F4C5"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5DB21E0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「如鐘般的震動」與內部中空的可能性：</w:t>
      </w:r>
    </w:p>
    <w:p w14:paraId="1535F08C"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在阿波羅任務期間，當太空船的登月艙或隕石撞擊其表面時，月球產生了持續異常的震動（有時長達1至4小時），被形容為「像一口大鐘般響起」。 </w:t>
      </w:r>
    </w:p>
    <w:p w14:paraId="5159D8B7"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美國國家航空暨太空總署（NASA）的科學家承認，這表明月球可能內部中空，或至少有一個非常獨特的內核結構，而非一塊均質的實心岩石。 如果是實心體，震動會快得多地平息下來。 </w:t>
      </w:r>
    </w:p>
    <w:p w14:paraId="7EDBC49C"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 xml:space="preserve">這種中空或特殊的結構有何意義？ 它究竟是自然形成過程的結果，還是隱藏著別的什麼？ </w:t>
      </w:r>
    </w:p>
    <w:p w14:paraId="50129699"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7428443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 尺寸與距離的「完美」比例造就日全食：</w:t>
      </w:r>
    </w:p>
    <w:p w14:paraId="47CE13FA"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月球的直徑比太陽小約395倍，同時它與地球的距離也比太陽近約395倍。 </w:t>
      </w:r>
    </w:p>
    <w:p w14:paraId="47E12C92"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這一驚人的「巧合」使得從地球上看，它們的視覺大小幾乎完全相同，為日全食現象的精確發生創造了條件。 </w:t>
      </w:r>
    </w:p>
    <w:p w14:paraId="2477B335"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這樣一個完美比例的「偶然」在宇宙中發生的機率</w:t>
      </w:r>
      <w:r w:rsidRPr="00237884">
        <w:rPr>
          <w:rFonts w:ascii="Yu Gothic" w:eastAsia="Yu Gothic" w:hAnsi="Yu Gothic" w:cs="Yu Gothic" w:hint="eastAsia"/>
          <w:sz w:val="32"/>
          <w:szCs w:val="32"/>
        </w:rPr>
        <w:lastRenderedPageBreak/>
        <w:t xml:space="preserve">有多大？ 在這個奇妙現象的背後，是否存在著某種安排？ </w:t>
      </w:r>
    </w:p>
    <w:p w14:paraId="1F22CDC0"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153BFBE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「反常」的軌道與其穩定性：</w:t>
      </w:r>
    </w:p>
    <w:p w14:paraId="393B3C0F"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太陽系中所有自然衛星（包括地球及其他行星的衛星）都圍繞其母行星的赤道平面運行。 然而，月球卻是圍繞地球的黃道平面（地球繞太陽運行的軌道平面）運行，這點非常不同。 </w:t>
      </w:r>
    </w:p>
    <w:p w14:paraId="307BEA4F"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月球環繞地球的軌道也是近乎最圓的軌道之一，確保了地球上許多因素的穩定性。 </w:t>
      </w:r>
    </w:p>
    <w:p w14:paraId="1CD8B0E4"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 xml:space="preserve">為何月球的軌道有如此「反常」卻又對地球生命至關重要的特點？ </w:t>
      </w:r>
    </w:p>
    <w:p w14:paraId="4006ECA6"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64B183A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永遠的「背面」與未解之謎：</w:t>
      </w:r>
    </w:p>
    <w:p w14:paraId="0913A3D7"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由於潮汐鎖定現象，月球永遠只以同一面朝向地球。 它的「遠側」</w:t>
      </w:r>
      <w:r w:rsidRPr="00237884">
        <w:rPr>
          <w:rFonts w:ascii="Yu Gothic" w:eastAsia="Yu Gothic" w:hAnsi="Yu Gothic" w:cs="Yu Gothic" w:hint="eastAsia"/>
          <w:sz w:val="32"/>
          <w:szCs w:val="32"/>
        </w:rPr>
        <w:lastRenderedPageBreak/>
        <w:t xml:space="preserve">（far side）直到太空船前去探勘之前，始終是一個謎。 </w:t>
      </w:r>
    </w:p>
    <w:p w14:paraId="5181153E"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月球遠側的表面地形遠比近側崎嶇，且「月海」（maria）也較少。 </w:t>
      </w:r>
    </w:p>
    <w:p w14:paraId="6018D6D2"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 xml:space="preserve">月球兩面截然不同的差異有何意義？ 「背面」是否隱藏著我們所不知道的事物？ </w:t>
      </w:r>
    </w:p>
    <w:p w14:paraId="33F61453"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02768C6C"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「奇特」的岩土成分與純金屬的存在：</w:t>
      </w:r>
    </w:p>
    <w:p w14:paraId="18F5BDAA"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從月球採集的岩土樣本含有許多稀有元素，如鈦、鉻、釔，其含量異常之高，在地球上難以找到。 這些金屬非常堅硬、耐高溫且抗腐蝕，常用於航太工業。 </w:t>
      </w:r>
    </w:p>
    <w:p w14:paraId="2679DF9B"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更驚人的是，科學家在岩石樣本中發現了純淨的鐵和銅的金屬顆粒，且未被氧化（生鏽），這在自然條件下幾乎不可能發生，而需要複雜的冶金過程。 </w:t>
      </w:r>
    </w:p>
    <w:p w14:paraId="2C83F44F"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月球上一些岩石的年齡被鑑定出比地球還古老（例如，有岩石年齡達</w:t>
      </w:r>
      <w:r w:rsidRPr="00237884">
        <w:rPr>
          <w:rFonts w:ascii="Yu Gothic" w:eastAsia="Yu Gothic" w:hAnsi="Yu Gothic" w:cs="Yu Gothic" w:hint="eastAsia"/>
          <w:sz w:val="32"/>
          <w:szCs w:val="32"/>
        </w:rPr>
        <w:lastRenderedPageBreak/>
        <w:t xml:space="preserve">53億年，而地球估計為45至46億年）。 </w:t>
      </w:r>
    </w:p>
    <w:p w14:paraId="5D403A9D"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 xml:space="preserve">這些高含量的純金屬和稀有元素的來源是什麼？ 它們會不會是某個文明採用人工冶金技術的產物？ 為何月球上會有比其母行星還古老的岩石？ </w:t>
      </w:r>
    </w:p>
    <w:p w14:paraId="0415708E"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458BB10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t>● 微弱的磁場與古代磁場的「幽靈」：</w:t>
      </w:r>
    </w:p>
    <w:p w14:paraId="1B144C24"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月球目前的磁場非常微弱。 然而，月球岩石樣本卻顯示，它們過去曾在一個強得多的磁場中被磁化過。 </w:t>
      </w:r>
    </w:p>
    <w:p w14:paraId="74B9C3B0"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這暗示著月球可能曾有一個活躍的熔融鐵核產生強磁場，或者它是在一個強磁場環境中被創造出來的。 </w:t>
      </w:r>
    </w:p>
    <w:p w14:paraId="15952323"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 xml:space="preserve">月球的古代磁場發生了什麼事？ 它的衰弱是否與過去的某些變故有關？ </w:t>
      </w:r>
    </w:p>
    <w:p w14:paraId="1571B448" w14:textId="77777777" w:rsidR="00EC6089" w:rsidRPr="00237884" w:rsidRDefault="00EC6089">
      <w:pPr>
        <w:pStyle w:val="NormalWeb"/>
        <w:spacing w:before="260" w:beforeAutospacing="0" w:after="180" w:afterAutospacing="0"/>
        <w:jc w:val="both"/>
        <w:rPr>
          <w:rFonts w:ascii="Yu Gothic" w:eastAsia="Yu Gothic" w:hAnsi="Yu Gothic" w:cs="Yu Gothic"/>
          <w:sz w:val="32"/>
          <w:szCs w:val="32"/>
        </w:rPr>
      </w:pPr>
    </w:p>
    <w:p w14:paraId="461DFB55"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 「質量密集區」（Mascons）——神秘的高密度區域：</w:t>
      </w:r>
    </w:p>
    <w:p w14:paraId="073FC92B"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在月球巨大的「月海」（那些較暗、較平坦的區域）之下，存在著物質密度非常高的區域，被稱為「質量密集區」（mass concentrations）。 </w:t>
      </w:r>
    </w:p>
    <w:p w14:paraId="35152F91"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它們的存在引起了重力場的異常，其確切來源至今仍是一個謎。 有假說認為那是被埋藏的巨大隕石，但也有其他看法。 </w:t>
      </w:r>
    </w:p>
    <w:p w14:paraId="08CEA951" w14:textId="77777777" w:rsidR="00EC6089" w:rsidRPr="00237884" w:rsidRDefault="001E5658">
      <w:pPr>
        <w:pStyle w:val="NormalWeb"/>
        <w:numPr>
          <w:ilvl w:val="0"/>
          <w:numId w:val="1"/>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 xml:space="preserve">這些「質量密集區」究竟是什麼？ 它們有沒有可能是被埋藏的古代人造結構？ </w:t>
      </w:r>
    </w:p>
    <w:p w14:paraId="7B424185" w14:textId="77777777" w:rsidR="00EC6089" w:rsidRPr="00237884" w:rsidRDefault="00EC6089">
      <w:pPr>
        <w:pStyle w:val="NormalWeb"/>
        <w:jc w:val="both"/>
        <w:rPr>
          <w:rFonts w:ascii="Yu Gothic" w:eastAsia="Yu Gothic" w:hAnsi="Yu Gothic" w:cs="Yu Gothic"/>
          <w:sz w:val="32"/>
          <w:szCs w:val="32"/>
        </w:rPr>
      </w:pPr>
    </w:p>
    <w:p w14:paraId="37D874E4"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以上這些科學數據，儘管只是一小部分，也顯示了月球並非僅僅是一塊無生命的岩石。 它蘊含著奇特的特徵、難以解釋的「反常」現象，使我們不得不提問：我們目前對月球的認知是否真的全面？ 是否還有其他超出科學所能衡量的真相，在等待著被發現？</w:t>
      </w:r>
    </w:p>
    <w:p w14:paraId="06092620"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sz w:val="32"/>
          <w:szCs w:val="32"/>
        </w:rPr>
        <w:t>*  *  *</w:t>
      </w:r>
    </w:p>
    <w:p w14:paraId="28083E31" w14:textId="77777777" w:rsidR="00EC6089" w:rsidRPr="00237884" w:rsidRDefault="00EC6089">
      <w:pPr>
        <w:rPr>
          <w:rFonts w:ascii="Yu Gothic" w:eastAsia="Yu Gothic" w:hAnsi="Yu Gothic" w:cs="Yu Gothic"/>
          <w:sz w:val="32"/>
          <w:szCs w:val="32"/>
        </w:rPr>
      </w:pPr>
    </w:p>
    <w:p w14:paraId="34EEF80C" w14:textId="77777777" w:rsidR="00EC6089" w:rsidRPr="00237884" w:rsidRDefault="00EC6089">
      <w:pPr>
        <w:rPr>
          <w:rFonts w:ascii="Yu Gothic" w:eastAsia="Yu Gothic" w:hAnsi="Yu Gothic" w:cs="Yu Gothic"/>
          <w:sz w:val="32"/>
          <w:szCs w:val="32"/>
        </w:rPr>
      </w:pPr>
    </w:p>
    <w:p w14:paraId="4EAEB4C2" w14:textId="77777777" w:rsidR="00EC6089" w:rsidRPr="00237884" w:rsidRDefault="001E5658">
      <w:pPr>
        <w:pStyle w:val="Heading2"/>
        <w:spacing w:line="240" w:lineRule="auto"/>
        <w:rPr>
          <w:rFonts w:ascii="Yu Gothic" w:eastAsia="Yu Gothic" w:hAnsi="Yu Gothic" w:cs="Yu Gothic"/>
          <w:sz w:val="48"/>
          <w:szCs w:val="48"/>
        </w:rPr>
      </w:pPr>
      <w:r w:rsidRPr="00237884">
        <w:rPr>
          <w:rFonts w:ascii="Yu Gothic" w:eastAsia="Yu Gothic" w:hAnsi="Yu Gothic" w:cs="Yu Gothic" w:hint="eastAsia"/>
          <w:b w:val="0"/>
          <w:bCs w:val="0"/>
          <w:sz w:val="48"/>
          <w:szCs w:val="48"/>
        </w:rPr>
        <w:t>B部分：</w:t>
      </w:r>
      <w:r w:rsidRPr="00237884">
        <w:rPr>
          <w:rFonts w:ascii="Yu Gothic" w:eastAsia="Yu Gothic" w:hAnsi="Yu Gothic" w:cs="Yu Gothic"/>
          <w:b w:val="0"/>
          <w:bCs w:val="0"/>
          <w:sz w:val="48"/>
          <w:szCs w:val="48"/>
        </w:rPr>
        <w:t xml:space="preserve"> </w:t>
      </w:r>
      <w:r w:rsidRPr="00237884">
        <w:rPr>
          <w:rFonts w:ascii="Yu Gothic" w:eastAsia="Yu Gothic" w:hAnsi="Yu Gothic" w:cs="Yu Gothic" w:hint="eastAsia"/>
          <w:sz w:val="48"/>
          <w:szCs w:val="48"/>
        </w:rPr>
        <w:t>地球與人類歷史的其他謎團</w:t>
      </w:r>
    </w:p>
    <w:p w14:paraId="1F594C7F"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3FD86BB2" w14:textId="77777777" w:rsidR="00EC6089" w:rsidRPr="00237884" w:rsidRDefault="00EC6089">
      <w:pPr>
        <w:pStyle w:val="NormalWeb"/>
        <w:jc w:val="both"/>
        <w:rPr>
          <w:rFonts w:ascii="Yu Gothic" w:eastAsia="Yu Gothic" w:hAnsi="Yu Gothic" w:cs="Yu Gothic"/>
          <w:b/>
          <w:bCs/>
          <w:sz w:val="32"/>
          <w:szCs w:val="32"/>
        </w:rPr>
      </w:pPr>
    </w:p>
    <w:p w14:paraId="6CA8510C" w14:textId="77777777" w:rsidR="00EC6089" w:rsidRPr="00237884" w:rsidRDefault="00EC6089">
      <w:pPr>
        <w:pStyle w:val="NormalWeb"/>
        <w:jc w:val="both"/>
        <w:rPr>
          <w:rFonts w:ascii="Yu Gothic" w:eastAsia="Yu Gothic" w:hAnsi="Yu Gothic" w:cs="Yu Gothic"/>
          <w:b/>
          <w:bCs/>
          <w:sz w:val="32"/>
          <w:szCs w:val="32"/>
        </w:rPr>
      </w:pPr>
    </w:p>
    <w:p w14:paraId="103A1AD8" w14:textId="77777777" w:rsidR="00EC6089" w:rsidRPr="00237884" w:rsidRDefault="00EC6089">
      <w:pPr>
        <w:pStyle w:val="NormalWeb"/>
        <w:jc w:val="both"/>
        <w:rPr>
          <w:rFonts w:ascii="Yu Gothic" w:eastAsia="Yu Gothic" w:hAnsi="Yu Gothic" w:cs="Yu Gothic"/>
          <w:b/>
          <w:bCs/>
          <w:sz w:val="32"/>
          <w:szCs w:val="32"/>
        </w:rPr>
      </w:pPr>
    </w:p>
    <w:p w14:paraId="20249016" w14:textId="77777777" w:rsidR="00EC6089" w:rsidRPr="00237884" w:rsidRDefault="00EC6089">
      <w:pPr>
        <w:pStyle w:val="NormalWeb"/>
        <w:jc w:val="both"/>
        <w:rPr>
          <w:rFonts w:ascii="Yu Gothic" w:eastAsia="Yu Gothic" w:hAnsi="Yu Gothic" w:cs="Yu Gothic"/>
          <w:b/>
          <w:bCs/>
          <w:sz w:val="32"/>
          <w:szCs w:val="32"/>
        </w:rPr>
      </w:pPr>
    </w:p>
    <w:p w14:paraId="35B857A3" w14:textId="77777777" w:rsidR="00EC6089" w:rsidRPr="00237884" w:rsidRDefault="00EC6089">
      <w:pPr>
        <w:pStyle w:val="NormalWeb"/>
        <w:jc w:val="both"/>
        <w:rPr>
          <w:rFonts w:ascii="Yu Gothic" w:eastAsia="Yu Gothic" w:hAnsi="Yu Gothic" w:cs="Yu Gothic"/>
          <w:b/>
          <w:bCs/>
          <w:sz w:val="32"/>
          <w:szCs w:val="32"/>
        </w:rPr>
      </w:pPr>
    </w:p>
    <w:p w14:paraId="7C06D22A" w14:textId="77777777" w:rsidR="00EC6089" w:rsidRPr="00237884" w:rsidRDefault="00EC6089">
      <w:pPr>
        <w:pStyle w:val="NormalWeb"/>
        <w:jc w:val="both"/>
        <w:rPr>
          <w:rFonts w:ascii="Yu Gothic" w:eastAsia="Yu Gothic" w:hAnsi="Yu Gothic" w:cs="Yu Gothic"/>
          <w:b/>
          <w:bCs/>
          <w:sz w:val="32"/>
          <w:szCs w:val="32"/>
        </w:rPr>
      </w:pPr>
    </w:p>
    <w:p w14:paraId="2CB9A02D"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1) 生命的起源與「寒武紀大爆發」：</w:t>
      </w:r>
    </w:p>
    <w:p w14:paraId="6842AF31"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關於地球生命起源的問題，是現代科學最大的謎團之一，也是最深刻的挑戰之一。儘管已進行了大量研究並提出了無數假說，一個最終的、統一的且被廣泛接受的解釋仍遙不可及。</w:t>
      </w:r>
    </w:p>
    <w:p w14:paraId="6147EAA0"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關於生命起源的主要假說：</w:t>
      </w:r>
    </w:p>
    <w:p w14:paraId="1F00F7AF"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自然發生論 (Abiogenesis):</w:t>
      </w:r>
      <w:r w:rsidRPr="00237884">
        <w:rPr>
          <w:rFonts w:ascii="Yu Gothic" w:eastAsia="Yu Gothic" w:hAnsi="Yu Gothic" w:cs="Yu Gothic" w:hint="eastAsia"/>
          <w:sz w:val="32"/>
          <w:szCs w:val="32"/>
        </w:rPr>
        <w:t xml:space="preserve"> 該假說認為，生命是從無機物質，透過在原始地球條件下發生的一系列自然化學過程而產生的。1952年著名的米勒-尤里實驗證明，在模擬早期地球的條件下，可以從簡單的無機化合物中生成胺基酸（蛋白質的基本組成部分）。然而，從單個胺基酸到一個能自我複製和進行新陳代謝的活細胞，是一個巨大的飛躍，其中包含了無數複雜的中間環節，科學至今仍無法重現或充分解釋。</w:t>
      </w:r>
      <w:r w:rsidRPr="00237884">
        <w:rPr>
          <w:rFonts w:ascii="Yu Gothic" w:eastAsia="Yu Gothic" w:hAnsi="Yu Gothic" w:cs="Yu Gothic" w:hint="eastAsia"/>
          <w:sz w:val="32"/>
          <w:szCs w:val="32"/>
        </w:rPr>
        <w:lastRenderedPageBreak/>
        <w:t>其他假說，如「RNA世界」（RNA world – 認為在生命初期，RNA而非DNA是主要的遺傳和催化物質）或生命形成於深海熱泉噴口附近 (deep-sea hydrothermal vents)，也都被提出，但每種假說都有其優點與尚未解決的問題。</w:t>
      </w:r>
    </w:p>
    <w:p w14:paraId="032ABC36"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胚種論 (Panspermia，或稱宇宙生命論):</w:t>
      </w:r>
      <w:r w:rsidRPr="00237884">
        <w:rPr>
          <w:rFonts w:ascii="Yu Gothic" w:eastAsia="Yu Gothic" w:hAnsi="Yu Gothic" w:cs="Yu Gothic" w:hint="eastAsia"/>
          <w:sz w:val="32"/>
          <w:szCs w:val="32"/>
        </w:rPr>
        <w:t xml:space="preserve"> 該假說則提出，生命的種子（微生物或複雜的有機分子）可能透過隕石、彗星或宇宙塵埃，從外太空來到地球。已有</w:t>
      </w:r>
      <w:r w:rsidRPr="00237884">
        <w:rPr>
          <w:rFonts w:ascii="Yu Gothic" w:eastAsia="Yu Gothic" w:hAnsi="Yu Gothic" w:cs="Yu Gothic" w:hint="eastAsia"/>
          <w:sz w:val="32"/>
          <w:szCs w:val="32"/>
        </w:rPr>
        <w:lastRenderedPageBreak/>
        <w:t>證據顯示，在某些隕石上存在著胺基酸和其他有機化合物。胚種論可以解釋在地球冷卻後生命相對較早出現的現象，但它實質上只是將生命起源的問題「轉移」到宇宙的另一個地方，並未解釋最初的生命在那個地方是如何形成的。</w:t>
      </w:r>
    </w:p>
    <w:p w14:paraId="1983099C"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「寒武紀大爆發」——充滿謎團的生物多樣性爆發：</w:t>
      </w:r>
    </w:p>
    <w:p w14:paraId="53145CAC"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在最初的簡單生命出現後，地球的生命史又見證了另一個驚人的事件，</w:t>
      </w:r>
      <w:r w:rsidRPr="00237884">
        <w:rPr>
          <w:rFonts w:ascii="Yu Gothic" w:eastAsia="Yu Gothic" w:hAnsi="Yu Gothic" w:cs="Yu Gothic" w:hint="eastAsia"/>
          <w:sz w:val="32"/>
          <w:szCs w:val="32"/>
        </w:rPr>
        <w:lastRenderedPageBreak/>
        <w:t>通常被稱為「寒武紀大爆發」，發生於約5.41億年前，標誌著寒武紀的開始。</w:t>
      </w:r>
    </w:p>
    <w:p w14:paraId="4F340967"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特點：</w:t>
      </w:r>
      <w:r w:rsidRPr="00237884">
        <w:rPr>
          <w:rFonts w:ascii="Yu Gothic" w:eastAsia="Yu Gothic" w:hAnsi="Yu Gothic" w:cs="Yu Gothic" w:hint="eastAsia"/>
          <w:sz w:val="32"/>
          <w:szCs w:val="32"/>
        </w:rPr>
        <w:t xml:space="preserve"> 在這個時期，我們今天所知的大多數動物「門」(phyla)（如節肢動物、軟體動物、原始脊索動物…）似乎在化石記錄中突然地、同時地出現。身體結構 (body plans) 的多樣性在一個相對短暫的地質「瞬間」（可能僅持續幾千萬年）內突然爆發。</w:t>
      </w:r>
    </w:p>
    <w:p w14:paraId="1A5982DF"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對傳統演化論的挑戰：</w:t>
      </w:r>
      <w:r w:rsidRPr="00237884">
        <w:rPr>
          <w:rFonts w:ascii="Yu Gothic" w:eastAsia="Yu Gothic" w:hAnsi="Yu Gothic" w:cs="Yu Gothic" w:hint="eastAsia"/>
          <w:sz w:val="32"/>
          <w:szCs w:val="32"/>
        </w:rPr>
        <w:t xml:space="preserve"> 令人驚訝的是，在此之前的「前寒武紀」(Precambrian) 時期的化石記錄中，卻缺乏清晰的關於過渡性生命形式的證據，即那些導致寒武紀多樣性的「缺失環節」。許多全新的、複雜的身體結構藍圖彷彿「憑空」出現，這對基於微小突變隨時間累積的漸進式演化觀點 (gradualism) 構成了巨大挑戰。</w:t>
      </w:r>
    </w:p>
    <w:p w14:paraId="76FE5F4E"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解釋性假說：</w:t>
      </w:r>
      <w:r w:rsidRPr="00237884">
        <w:rPr>
          <w:rFonts w:ascii="Yu Gothic" w:eastAsia="Yu Gothic" w:hAnsi="Yu Gothic" w:cs="Yu Gothic" w:hint="eastAsia"/>
          <w:sz w:val="32"/>
          <w:szCs w:val="32"/>
        </w:rPr>
        <w:t xml:space="preserve"> 為了試圖解釋寒武紀大爆發，許多因素被提出，</w:t>
      </w:r>
      <w:r w:rsidRPr="00237884">
        <w:rPr>
          <w:rFonts w:ascii="Yu Gothic" w:eastAsia="Yu Gothic" w:hAnsi="Yu Gothic" w:cs="Yu Gothic" w:hint="eastAsia"/>
          <w:sz w:val="32"/>
          <w:szCs w:val="32"/>
        </w:rPr>
        <w:lastRenderedPageBreak/>
        <w:t>包括大氣和海洋中氧氣濃度的增加、發育調控基因（如負責身體結構形成的Hox基因）的演化、全球性冰河時期的結束（「雪球地球」– Snowball Earth）、海洋化學成分的改變，或新的生態關係（如掠食者）的出現。然而，沒有任何一個單一假說，甚至它們的組合，能夠完全解釋在寒武紀大爆發中出現的身體結構藍圖的突然性、爆發性的多樣性及其前所未有的新穎性。</w:t>
      </w:r>
    </w:p>
    <w:p w14:paraId="179B1951"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總而言之，生命的起源和寒武紀大爆發事件，在現代科學這本關於地球生命史的書中，仍是充滿挑戰的未解篇章。它們引發了關於生命本質及其發展規律的深刻問題。</w:t>
      </w:r>
    </w:p>
    <w:p w14:paraId="3426F425" w14:textId="77777777" w:rsidR="00EC6089" w:rsidRPr="00237884" w:rsidRDefault="00EC6089">
      <w:pPr>
        <w:pStyle w:val="NormalWeb"/>
        <w:jc w:val="both"/>
        <w:rPr>
          <w:rFonts w:ascii="Yu Gothic" w:eastAsia="Yu Gothic" w:hAnsi="Yu Gothic" w:cs="Yu Gothic"/>
          <w:sz w:val="32"/>
          <w:szCs w:val="32"/>
        </w:rPr>
      </w:pPr>
    </w:p>
    <w:p w14:paraId="5571005D"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生命是否真的僅僅從地球單純的物理和化學條件中完全隨機地「萌芽」，抑或存在著有目的的「播種」或來自外部的干預？「寒武紀大爆發」，伴隨著大量複雜生命形式的突然出現，是否</w:t>
      </w:r>
      <w:r w:rsidRPr="00237884">
        <w:rPr>
          <w:rFonts w:ascii="Yu Gothic" w:eastAsia="Yu Gothic" w:hAnsi="Yu Gothic" w:cs="Yu Gothic" w:hint="eastAsia"/>
          <w:sz w:val="32"/>
          <w:szCs w:val="32"/>
        </w:rPr>
        <w:lastRenderedPageBreak/>
        <w:t>是一次特殊的「創造事件」的證據，或是如莫漢先生所揭示的，是這個星球「生命程式」中的一次有導向的重大改變？是否存在著某些現代科學尚未能觸及的規律或力量，正在操控著生命的出現與發展？</w:t>
      </w:r>
    </w:p>
    <w:p w14:paraId="6B27D037" w14:textId="77777777" w:rsidR="00EC6089" w:rsidRPr="00237884" w:rsidRDefault="00EC6089">
      <w:pPr>
        <w:pStyle w:val="NormalWeb"/>
        <w:jc w:val="both"/>
        <w:rPr>
          <w:rFonts w:ascii="Yu Gothic" w:eastAsia="Yu Gothic" w:hAnsi="Yu Gothic" w:cs="Yu Gothic"/>
          <w:sz w:val="32"/>
          <w:szCs w:val="32"/>
        </w:rPr>
      </w:pPr>
    </w:p>
    <w:p w14:paraId="716BC56A" w14:textId="77777777" w:rsidR="00EC6089" w:rsidRPr="00237884" w:rsidRDefault="001E5658">
      <w:pPr>
        <w:pStyle w:val="NormalWeb"/>
        <w:rPr>
          <w:rFonts w:ascii="Yu Gothic" w:eastAsia="Yu Gothic" w:hAnsi="Yu Gothic" w:cs="Yu Gothic"/>
          <w:sz w:val="36"/>
          <w:szCs w:val="36"/>
        </w:rPr>
      </w:pPr>
      <w:r w:rsidRPr="00237884">
        <w:rPr>
          <w:rFonts w:ascii="Yu Gothic" w:eastAsia="Yu Gothic" w:hAnsi="Yu Gothic" w:cs="Yu Gothic" w:hint="eastAsia"/>
          <w:b/>
          <w:bCs/>
          <w:sz w:val="36"/>
          <w:szCs w:val="36"/>
        </w:rPr>
        <w:t>2) 「反常」的古代文明與「時空錯置物」 (Out-of-Place Artifacts - OOPArts)：</w:t>
      </w:r>
    </w:p>
    <w:p w14:paraId="4E81620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在我們通常從書本上得知的，那幅從原始社會到現代文明看似線性發展的人類歷史畫卷之外，還存在著無數挑戰我們常規認知的古代遺跡、工程和文物。它們暗示著一個可能遠比正統歷史所承認的更為複雜和輝煌的過去。</w:t>
      </w:r>
    </w:p>
    <w:p w14:paraId="549A7D62"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偉大的古代建築工程——技術與知識的奇蹟：</w:t>
      </w:r>
    </w:p>
    <w:p w14:paraId="45C90672"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世界各地，從乾旱的沙漠到高聳的山巔，宏偉的古代建築靜靜地矗立，如同逝去時代的沉默見證，向科學家和歷史學家提出了棘手的問題：</w:t>
      </w:r>
    </w:p>
    <w:p w14:paraId="4C092831"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吉薩大金字塔 (埃及):</w:t>
      </w:r>
      <w:r w:rsidRPr="00237884">
        <w:rPr>
          <w:rFonts w:ascii="Yu Gothic" w:eastAsia="Yu Gothic" w:hAnsi="Yu Gothic" w:cs="Yu Gothic" w:hint="eastAsia"/>
          <w:sz w:val="32"/>
          <w:szCs w:val="32"/>
        </w:rPr>
        <w:t xml:space="preserve"> 不僅僅是其由數百萬塊重達數噸的巨石精確得驚人地組裝而成的宏大規模，大金字塔還展現了對數學（例如：底邊周長與高度之比約等於2π）、天文學（與地理方位和某些特定星座近乎完美的對齊），以及建築技術的深刻理解，其建造方法至今仍有許多爭議。</w:t>
      </w:r>
    </w:p>
    <w:p w14:paraId="1657C568"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普瑪彭古 (玻利維亞):</w:t>
      </w:r>
      <w:r w:rsidRPr="00237884">
        <w:rPr>
          <w:rFonts w:ascii="Yu Gothic" w:eastAsia="Yu Gothic" w:hAnsi="Yu Gothic" w:cs="Yu Gothic" w:hint="eastAsia"/>
          <w:sz w:val="32"/>
          <w:szCs w:val="32"/>
        </w:rPr>
        <w:t xml:space="preserve"> 位於蒂瓦納庫附近，普瑪彭古以其巨大的安山岩和砂岩石塊聞名，這些石塊被以近乎現代機械的精度進行</w:t>
      </w:r>
      <w:r w:rsidRPr="00237884">
        <w:rPr>
          <w:rFonts w:ascii="Yu Gothic" w:eastAsia="Yu Gothic" w:hAnsi="Yu Gothic" w:cs="Yu Gothic" w:hint="eastAsia"/>
          <w:sz w:val="32"/>
          <w:szCs w:val="32"/>
        </w:rPr>
        <w:lastRenderedPageBreak/>
        <w:t>切割，形成了筆直的凹槽、完美的直角和複雜的鑽孔。這些重達數十甚至數百噸的石塊是如何被運輸和加工的，至今仍是一個巨大的謎。</w:t>
      </w:r>
    </w:p>
    <w:p w14:paraId="403CE5F2"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巨石陣 (英國):</w:t>
      </w:r>
      <w:r w:rsidRPr="00237884">
        <w:rPr>
          <w:rFonts w:ascii="Yu Gothic" w:eastAsia="Yu Gothic" w:hAnsi="Yu Gothic" w:cs="Yu Gothic" w:hint="eastAsia"/>
          <w:sz w:val="32"/>
          <w:szCs w:val="32"/>
        </w:rPr>
        <w:t xml:space="preserve"> 這些巨石圈不僅是令人印象深刻的建築，更是一座古老的天文台，顯示了對太陽、月球運動及天文週期的精巧理解。</w:t>
      </w:r>
    </w:p>
    <w:p w14:paraId="7B4E5378"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哥貝克力石陣 (土耳其):</w:t>
      </w:r>
      <w:r w:rsidRPr="00237884">
        <w:rPr>
          <w:rFonts w:ascii="Yu Gothic" w:eastAsia="Yu Gothic" w:hAnsi="Yu Gothic" w:cs="Yu Gothic" w:hint="eastAsia"/>
          <w:sz w:val="32"/>
          <w:szCs w:val="32"/>
        </w:rPr>
        <w:t xml:space="preserve"> 年代估計高達11,000至12,000年（即按傳統觀點，其建造早於農業和</w:t>
      </w:r>
      <w:r w:rsidRPr="00237884">
        <w:rPr>
          <w:rFonts w:ascii="Yu Gothic" w:eastAsia="Yu Gothic" w:hAnsi="Yu Gothic" w:cs="Yu Gothic" w:hint="eastAsia"/>
          <w:sz w:val="32"/>
          <w:szCs w:val="32"/>
        </w:rPr>
        <w:lastRenderedPageBreak/>
        <w:t>陶器的出現），哥貝克力石陣是一個由巨大的T形石柱組成的建築群，上面精巧地雕刻著各種動物的圖像。在一個被認為是游牧狩獵採集者的時代，存在如此複雜且有組織的工程，顛覆了許多關於文明起源的觀念。</w:t>
      </w:r>
    </w:p>
    <w:p w14:paraId="06E52BA4" w14:textId="578BBA1A"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t>這些工程，以及許多其他工程（如復活節島的摩艾石像、秘魯的納斯卡線、古城薩克塞華</w:t>
      </w:r>
      <w:r w:rsidR="0065371D" w:rsidRPr="0065371D">
        <w:rPr>
          <w:rFonts w:ascii="Yu Gothic" w:eastAsia="Yu Gothic" w:hAnsi="Yu Gothic" w:cs="Yu Gothic" w:hint="eastAsia"/>
          <w:sz w:val="32"/>
          <w:szCs w:val="32"/>
        </w:rPr>
        <w:t>曼</w:t>
      </w:r>
      <w:r w:rsidRPr="00237884">
        <w:rPr>
          <w:rFonts w:ascii="Yu Gothic" w:eastAsia="Yu Gothic" w:hAnsi="Yu Gothic" w:cs="Yu Gothic" w:hint="eastAsia"/>
          <w:sz w:val="32"/>
          <w:szCs w:val="32"/>
        </w:rPr>
        <w:t>…），通常顯示出一種技術水平、勞動組織能力和對自然科學的理解，似乎遠遠超出了正統年</w:t>
      </w:r>
      <w:r w:rsidRPr="00237884">
        <w:rPr>
          <w:rFonts w:ascii="Yu Gothic" w:eastAsia="Yu Gothic" w:hAnsi="Yu Gothic" w:cs="Yu Gothic" w:hint="eastAsia"/>
          <w:sz w:val="32"/>
          <w:szCs w:val="32"/>
        </w:rPr>
        <w:lastRenderedPageBreak/>
        <w:t>代學所認為的、建造它們的文明的能力。</w:t>
      </w:r>
    </w:p>
    <w:p w14:paraId="20C7EE99" w14:textId="77777777" w:rsidR="00EC6089" w:rsidRPr="00237884" w:rsidRDefault="00EC6089">
      <w:pPr>
        <w:pStyle w:val="NormalWeb"/>
        <w:jc w:val="both"/>
        <w:rPr>
          <w:rFonts w:ascii="Yu Gothic" w:eastAsia="Yu Gothic" w:hAnsi="Yu Gothic" w:cs="Yu Gothic"/>
          <w:sz w:val="32"/>
          <w:szCs w:val="32"/>
        </w:rPr>
      </w:pPr>
    </w:p>
    <w:p w14:paraId="31192A04"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「時空錯置物」（Out-of-Place Artifacts - OOPArts）——挑戰時間的碎片：</w:t>
      </w:r>
    </w:p>
    <w:p w14:paraId="2D6DAB67"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OOPArts是一個術語，用以指代那些在考古地層或歷史背景中被發現，但其存在似乎與那個時代已知的技術水平不符的物品。</w:t>
      </w:r>
    </w:p>
    <w:p w14:paraId="635560FD"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巴格達電池 (伊拉克):</w:t>
      </w:r>
      <w:r w:rsidRPr="00237884">
        <w:rPr>
          <w:rFonts w:ascii="Yu Gothic" w:eastAsia="Yu Gothic" w:hAnsi="Yu Gothic" w:cs="Yu Gothic" w:hint="eastAsia"/>
          <w:sz w:val="32"/>
          <w:szCs w:val="32"/>
        </w:rPr>
        <w:t xml:space="preserve"> 一個約有2000年歷史的陶罐，內含一個銅管和一根鐵棒，被認為可能曾作為一種原始的電池運作，儘管沒有明確證據顯示古人曾使用過電。</w:t>
      </w:r>
    </w:p>
    <w:p w14:paraId="5D76AA31"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安提基瑟拉機械 (希臘):</w:t>
      </w:r>
      <w:r w:rsidRPr="00237884">
        <w:rPr>
          <w:rFonts w:ascii="Yu Gothic" w:eastAsia="Yu Gothic" w:hAnsi="Yu Gothic" w:cs="Yu Gothic" w:hint="eastAsia"/>
          <w:sz w:val="32"/>
          <w:szCs w:val="32"/>
        </w:rPr>
        <w:t xml:space="preserve"> 從一艘古代沉船中打撈上來，這個複雜的機械裝置包含數十個青銅齒輪，年代約為公元前2世紀。它被認為是一種古代的「天文計算機」，能夠預測太陽、月球和行星的運</w:t>
      </w:r>
      <w:r w:rsidRPr="00237884">
        <w:rPr>
          <w:rFonts w:ascii="Yu Gothic" w:eastAsia="Yu Gothic" w:hAnsi="Yu Gothic" w:cs="Yu Gothic" w:hint="eastAsia"/>
          <w:sz w:val="32"/>
          <w:szCs w:val="32"/>
        </w:rPr>
        <w:lastRenderedPageBreak/>
        <w:t>動，是那個時代一項驚人的技術成就。</w:t>
      </w:r>
    </w:p>
    <w:p w14:paraId="2C6C034D"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皮瑞・雷斯地圖 (土耳其):</w:t>
      </w:r>
      <w:r w:rsidRPr="00237884">
        <w:rPr>
          <w:rFonts w:ascii="Yu Gothic" w:eastAsia="Yu Gothic" w:hAnsi="Yu Gothic" w:cs="Yu Gothic" w:hint="eastAsia"/>
          <w:sz w:val="32"/>
          <w:szCs w:val="32"/>
        </w:rPr>
        <w:t xml:space="preserve"> 由鄂圖曼帝國海軍將領皮瑞・雷斯於1513年繪製的一幅世界地圖的一部分，這幅地圖令人驚訝之處在於，它相當準確地描繪了南美洲的海岸線，甚至一部分未被冰雪覆蓋的南極洲——這在那個時代，若無超凡的探險或地理知識，似乎是不可能的。</w:t>
      </w:r>
    </w:p>
    <w:p w14:paraId="46C77139"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克萊克斯多普球體 (南非):</w:t>
      </w:r>
      <w:r w:rsidRPr="00237884">
        <w:rPr>
          <w:rFonts w:ascii="Yu Gothic" w:eastAsia="Yu Gothic" w:hAnsi="Yu Gothic" w:cs="Yu Gothic" w:hint="eastAsia"/>
          <w:sz w:val="32"/>
          <w:szCs w:val="32"/>
        </w:rPr>
        <w:t xml:space="preserve"> 這些小金屬球，有些在圓周上帶有平行的凹槽，被發現於有數十億年歷史的沉積岩層中，引發了關於它們是否為人造物的疑問。</w:t>
      </w:r>
    </w:p>
    <w:p w14:paraId="6C4F5FC9" w14:textId="77777777"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t>這些OOPArts，儘管有些可能有自然的或常規的解釋，但許多案例仍是難解的謎題，暗示著可能存在已失傳的技術能力或知識。</w:t>
      </w:r>
    </w:p>
    <w:p w14:paraId="3C1A982F" w14:textId="77777777" w:rsidR="00EC6089" w:rsidRPr="00237884" w:rsidRDefault="00EC6089">
      <w:pPr>
        <w:pStyle w:val="NormalWeb"/>
        <w:jc w:val="both"/>
        <w:rPr>
          <w:rFonts w:ascii="Yu Gothic" w:eastAsia="Yu Gothic" w:hAnsi="Yu Gothic" w:cs="Yu Gothic"/>
          <w:sz w:val="32"/>
          <w:szCs w:val="32"/>
        </w:rPr>
      </w:pPr>
    </w:p>
    <w:p w14:paraId="634D07C8"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這些宏偉的建築和「時空錯置」的文物，當被整體看待時，似乎在講</w:t>
      </w:r>
      <w:r w:rsidRPr="00237884">
        <w:rPr>
          <w:rFonts w:ascii="Yu Gothic" w:eastAsia="Yu Gothic" w:hAnsi="Yu Gothic" w:cs="Yu Gothic" w:hint="eastAsia"/>
          <w:sz w:val="32"/>
          <w:szCs w:val="32"/>
        </w:rPr>
        <w:lastRenderedPageBreak/>
        <w:t>述一個關於人類過去的不同故事，一個關於文明週期可能曾達到巔峰而後又衰敗，為今日的我們留下模糊遺跡以供探索的故事。</w:t>
      </w:r>
    </w:p>
    <w:p w14:paraId="1D307327" w14:textId="77777777" w:rsidR="00EC6089" w:rsidRPr="00237884" w:rsidRDefault="00EC6089">
      <w:pPr>
        <w:pStyle w:val="NormalWeb"/>
        <w:ind w:leftChars="200" w:left="400"/>
        <w:jc w:val="both"/>
        <w:rPr>
          <w:rFonts w:ascii="Yu Gothic" w:eastAsia="Yu Gothic" w:hAnsi="Yu Gothic" w:cs="Yu Gothic"/>
          <w:sz w:val="32"/>
          <w:szCs w:val="32"/>
        </w:rPr>
      </w:pPr>
    </w:p>
    <w:p w14:paraId="66BE5D6E"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地球上各文明的歷史，是否真如我們通常所想的是一條簡單的直線演進？或者，是否曾存在過遠比正統史書所記載的更為先進的文明，其知識與技術是我們今日仍無法完全理解或重現的？這些建築與文物是否只是特例，抑</w:t>
      </w:r>
      <w:r w:rsidRPr="00237884">
        <w:rPr>
          <w:rFonts w:ascii="Yu Gothic" w:eastAsia="Yu Gothic" w:hAnsi="Yu Gothic" w:cs="Yu Gothic" w:hint="eastAsia"/>
          <w:sz w:val="32"/>
          <w:szCs w:val="32"/>
        </w:rPr>
        <w:lastRenderedPageBreak/>
        <w:t>或是它們正是那些「輝煌而悲壯的篇章」所遺留下來的碎片，只是被時間與一次次的文明「重置」所抹去，正如莫漢先生在其故事中所揭示的那樣？</w:t>
      </w:r>
    </w:p>
    <w:p w14:paraId="301342FE" w14:textId="77777777" w:rsidR="00EC6089" w:rsidRPr="00237884" w:rsidRDefault="00EC6089">
      <w:pPr>
        <w:pStyle w:val="NormalWeb"/>
        <w:jc w:val="both"/>
        <w:rPr>
          <w:rFonts w:ascii="Yu Gothic" w:eastAsia="Yu Gothic" w:hAnsi="Yu Gothic" w:cs="Yu Gothic"/>
          <w:sz w:val="32"/>
          <w:szCs w:val="32"/>
        </w:rPr>
      </w:pPr>
    </w:p>
    <w:p w14:paraId="6DFDD1AD"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3) 古老的預言與奇特的巧合：</w:t>
      </w:r>
    </w:p>
    <w:p w14:paraId="3D61DE0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世界各地古老文化中最吸引人也最神秘的面向之一，便是無數預言的存在。這些訊息，通常透過神聖的文獻、石刻，或經由一代代的口耳相傳而流傳下來，似乎蘊含了對世界週期、對大</w:t>
      </w:r>
      <w:r w:rsidRPr="00237884">
        <w:rPr>
          <w:rFonts w:ascii="Yu Gothic" w:eastAsia="Yu Gothic" w:hAnsi="Yu Gothic" w:cs="Yu Gothic" w:hint="eastAsia"/>
          <w:sz w:val="32"/>
          <w:szCs w:val="32"/>
        </w:rPr>
        <w:lastRenderedPageBreak/>
        <w:t>變動時期的深刻理解，且值得注意的是，它們通常預示著未來將發生一件大事，關乎一個紀元的結束與一個新紀元的開始，且常伴隨著眾神、救世主或覺者的回歸。</w:t>
      </w:r>
    </w:p>
    <w:p w14:paraId="6E8F4F8A"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關於世界週期與新時代預言的全球普遍性：</w:t>
      </w:r>
    </w:p>
    <w:p w14:paraId="0AEB464A"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令人驚訝的是，這些預言的主題不僅僅局限於少數幾個單一文化，而是幾乎出現在所有大陸和不同的心靈傳統中，儘管它們在地理上可能</w:t>
      </w:r>
      <w:r w:rsidRPr="00237884">
        <w:rPr>
          <w:rFonts w:ascii="Yu Gothic" w:eastAsia="Yu Gothic" w:hAnsi="Yu Gothic" w:cs="Yu Gothic" w:hint="eastAsia"/>
          <w:sz w:val="32"/>
          <w:szCs w:val="32"/>
        </w:rPr>
        <w:lastRenderedPageBreak/>
        <w:t>相隔數千公里，在時間上可能相隔數千年：</w:t>
      </w:r>
    </w:p>
    <w:p w14:paraId="7EF440BF"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瑪雅人 (中美洲):</w:t>
      </w:r>
      <w:r w:rsidRPr="00237884">
        <w:rPr>
          <w:rFonts w:ascii="Yu Gothic" w:eastAsia="Yu Gothic" w:hAnsi="Yu Gothic" w:cs="Yu Gothic" w:hint="eastAsia"/>
          <w:sz w:val="32"/>
          <w:szCs w:val="32"/>
        </w:rPr>
        <w:t xml:space="preserve"> 著名的瑪雅「長期積日曆」(Long Count Calendar)，其大週期約為5,125年，已於2012年12月21日結束，被許多人解讀為一個重大轉變的標誌，一個舊世界的結束與新世界的開始，而非字面意義上的世界末日。他們的文獻也談及了在此之前世界的創造與毀滅週期。</w:t>
      </w:r>
    </w:p>
    <w:p w14:paraId="7B64E49B"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霍皮族 (北美洲):</w:t>
      </w:r>
      <w:r w:rsidRPr="00237884">
        <w:rPr>
          <w:rFonts w:ascii="Yu Gothic" w:eastAsia="Yu Gothic" w:hAnsi="Yu Gothic" w:cs="Yu Gothic" w:hint="eastAsia"/>
          <w:sz w:val="32"/>
          <w:szCs w:val="32"/>
        </w:rPr>
        <w:t xml:space="preserve"> 霍皮族的傳說講述了多個因人類道德敗壞而被毀滅的「世界」(Worlds)。他們相信我們正生活在「第四世界」，也正接近一個「淨化之日」(Day of Purification)，之後將進入更和平的「第五世界」。他們也有關於「巴哈那」（Pahana，迷途的白人兄弟）或一位救世主將會回歸的預言。</w:t>
      </w:r>
    </w:p>
    <w:p w14:paraId="68A30D03"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古埃及:</w:t>
      </w:r>
      <w:r w:rsidRPr="00237884">
        <w:rPr>
          <w:rFonts w:ascii="Yu Gothic" w:eastAsia="Yu Gothic" w:hAnsi="Yu Gothic" w:cs="Yu Gothic" w:hint="eastAsia"/>
          <w:sz w:val="32"/>
          <w:szCs w:val="32"/>
        </w:rPr>
        <w:t xml:space="preserve"> 埃及文獻，儘管沒有像瑪雅那樣清晰的預言體系，也包含了宇宙週期的概念（例如：</w:t>
      </w:r>
      <w:r w:rsidRPr="00237884">
        <w:rPr>
          <w:rFonts w:ascii="Yu Gothic" w:eastAsia="Yu Gothic" w:hAnsi="Yu Gothic" w:cs="Yu Gothic" w:hint="eastAsia"/>
          <w:sz w:val="32"/>
          <w:szCs w:val="32"/>
        </w:rPr>
        <w:lastRenderedPageBreak/>
        <w:t>「Zep Tepi」——初始之時）與重生的觀念。一些研究者認為，天狼星週期 (Sothic cycles) 可能隱含了對重大歷史階段的認知。</w:t>
      </w:r>
    </w:p>
    <w:p w14:paraId="52370BEC"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《聖經》 (猶太教與基督教):</w:t>
      </w:r>
      <w:r w:rsidRPr="00237884">
        <w:rPr>
          <w:rFonts w:ascii="Yu Gothic" w:eastAsia="Yu Gothic" w:hAnsi="Yu Gothic" w:cs="Yu Gothic" w:hint="eastAsia"/>
          <w:sz w:val="32"/>
          <w:szCs w:val="32"/>
        </w:rPr>
        <w:t xml:space="preserve"> 新約中的《啟示錄》(Book of Revelation) 以象徵性的方式描述了末後時期、善惡之戰、最終審判，以及基督的再臨以建立一個「新天新地」。舊約中也包含了許多關於彌賽亞的預言。</w:t>
      </w:r>
    </w:p>
    <w:p w14:paraId="24D142CA"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印度教:</w:t>
      </w:r>
      <w:r w:rsidRPr="00237884">
        <w:rPr>
          <w:rFonts w:ascii="Yu Gothic" w:eastAsia="Yu Gothic" w:hAnsi="Yu Gothic" w:cs="Yu Gothic" w:hint="eastAsia"/>
          <w:sz w:val="32"/>
          <w:szCs w:val="32"/>
        </w:rPr>
        <w:t xml:space="preserve"> 印度教中關於「宇迦」(Yuga，時代) 的概念，描述了一個大的宇宙週期（Maha Yuga），包含四個時代：圓滿時 (Satya Yuga，黃金時代)、三相時 (Treta Yuga)、二元時 (Dvapara Yuga)，以及爭鬥時 (Kali Yuga，當前這個道德敗壞、衝突不斷的時代)。在爭鬥時結束後，一個新的週期將隨著圓滿時的重建而開始，這通常由毗濕奴的最後一個化身迦爾吉 (Kalki) 的出現所預示。</w:t>
      </w:r>
    </w:p>
    <w:p w14:paraId="0AFC01FF"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佛教:</w:t>
      </w:r>
      <w:r w:rsidRPr="00237884">
        <w:rPr>
          <w:rFonts w:ascii="Yu Gothic" w:eastAsia="Yu Gothic" w:hAnsi="Yu Gothic" w:cs="Yu Gothic" w:hint="eastAsia"/>
          <w:sz w:val="32"/>
          <w:szCs w:val="32"/>
        </w:rPr>
        <w:t xml:space="preserve"> 一些佛教經典也談及了「末法」時期（佛法衰敗的時期），之後將有一位未來佛（彌勒佛 - Maitreya Buddha）出現，以重振正法並引領眾生走向解脫。</w:t>
      </w:r>
    </w:p>
    <w:p w14:paraId="00E55979"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其他東方讖言:</w:t>
      </w:r>
      <w:r w:rsidRPr="00237884">
        <w:rPr>
          <w:rFonts w:ascii="Yu Gothic" w:eastAsia="Yu Gothic" w:hAnsi="Yu Gothic" w:cs="Yu Gothic" w:hint="eastAsia"/>
          <w:sz w:val="32"/>
          <w:szCs w:val="32"/>
        </w:rPr>
        <w:t xml:space="preserve"> 許多其他亞洲國家，如中國（例如：《推背圖》中的預言）、越南（例如：《鄭狀元讖》）也有著名的預言，預示著歷史變故、朝代更迭及未來的特殊時期。</w:t>
      </w:r>
    </w:p>
    <w:p w14:paraId="79A63585"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北歐神話 (斯堪地那維亞):</w:t>
      </w:r>
      <w:r w:rsidRPr="00237884">
        <w:rPr>
          <w:rFonts w:ascii="Yu Gothic" w:eastAsia="Yu Gothic" w:hAnsi="Yu Gothic" w:cs="Yu Gothic" w:hint="eastAsia"/>
          <w:sz w:val="32"/>
          <w:szCs w:val="32"/>
        </w:rPr>
        <w:t xml:space="preserve"> 「諸神黃昏」(Ragnarök) 描述了眾神的最後一戰，導致現有世界的毀滅，以及一個更美好的新世界的重生。</w:t>
      </w:r>
    </w:p>
    <w:p w14:paraId="786022DB" w14:textId="77777777" w:rsidR="00EC6089" w:rsidRPr="00237884" w:rsidRDefault="00EC6089">
      <w:pPr>
        <w:pStyle w:val="NormalWeb"/>
        <w:spacing w:before="260" w:beforeAutospacing="0" w:after="180" w:afterAutospacing="0"/>
        <w:ind w:left="417"/>
        <w:jc w:val="both"/>
        <w:rPr>
          <w:rFonts w:ascii="Yu Gothic" w:eastAsia="Yu Gothic" w:hAnsi="Yu Gothic" w:cs="Yu Gothic"/>
          <w:sz w:val="32"/>
          <w:szCs w:val="32"/>
        </w:rPr>
      </w:pPr>
    </w:p>
    <w:p w14:paraId="1B261463"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驚人的共同點：</w:t>
      </w:r>
    </w:p>
    <w:p w14:paraId="1EE8D1F0"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儘管以不同的語言、象徵和文化背景來表達，這些預言通常有著值得注意的共同點：</w:t>
      </w:r>
    </w:p>
    <w:p w14:paraId="64CAB1F6"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週期的觀念：</w:t>
      </w:r>
      <w:r w:rsidRPr="00237884">
        <w:rPr>
          <w:rFonts w:ascii="Yu Gothic" w:eastAsia="Yu Gothic" w:hAnsi="Yu Gothic" w:cs="Yu Gothic" w:hint="eastAsia"/>
          <w:sz w:val="32"/>
          <w:szCs w:val="32"/>
        </w:rPr>
        <w:t xml:space="preserve"> 歷史並非一條直線，而是一系列興衰起伏的週期。 </w:t>
      </w:r>
      <w:r w:rsidRPr="00237884">
        <w:rPr>
          <w:rFonts w:ascii="Yu Gothic" w:eastAsia="Yu Gothic" w:hAnsi="Yu Gothic" w:cs="Yu Gothic" w:hint="eastAsia"/>
          <w:sz w:val="32"/>
          <w:szCs w:val="32"/>
        </w:rPr>
        <w:t xml:space="preserve"> </w:t>
      </w:r>
    </w:p>
    <w:p w14:paraId="4F1A1909"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道德衰敗導致終結：</w:t>
      </w:r>
      <w:r w:rsidRPr="00237884">
        <w:rPr>
          <w:rFonts w:ascii="Yu Gothic" w:eastAsia="Yu Gothic" w:hAnsi="Yu Gothic" w:cs="Yu Gothic" w:hint="eastAsia"/>
          <w:sz w:val="32"/>
          <w:szCs w:val="32"/>
        </w:rPr>
        <w:t xml:space="preserve"> 一個週期的結束，通常與人類道德的敗壞、遠離神聖原則息息相關。 </w:t>
      </w:r>
      <w:r w:rsidRPr="00237884">
        <w:rPr>
          <w:rFonts w:ascii="Yu Gothic" w:eastAsia="Yu Gothic" w:hAnsi="Yu Gothic" w:cs="Yu Gothic" w:hint="eastAsia"/>
          <w:sz w:val="32"/>
          <w:szCs w:val="32"/>
        </w:rPr>
        <w:t xml:space="preserve"> </w:t>
      </w:r>
    </w:p>
    <w:p w14:paraId="373F52F9"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大變動與淨化的時期：</w:t>
      </w:r>
      <w:r w:rsidRPr="00237884">
        <w:rPr>
          <w:rFonts w:ascii="Yu Gothic" w:eastAsia="Yu Gothic" w:hAnsi="Yu Gothic" w:cs="Yu Gothic" w:hint="eastAsia"/>
          <w:sz w:val="32"/>
          <w:szCs w:val="32"/>
        </w:rPr>
        <w:t xml:space="preserve"> 在一個新紀元開始之前，通常會有一段混亂、天災、戰爭或巨大考驗的時期。 </w:t>
      </w:r>
      <w:r w:rsidRPr="00237884">
        <w:rPr>
          <w:rFonts w:ascii="Yu Gothic" w:eastAsia="Yu Gothic" w:hAnsi="Yu Gothic" w:cs="Yu Gothic" w:hint="eastAsia"/>
          <w:sz w:val="32"/>
          <w:szCs w:val="32"/>
        </w:rPr>
        <w:t xml:space="preserve"> </w:t>
      </w:r>
    </w:p>
    <w:p w14:paraId="135EF918"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神／救世主／覺者的回歸：</w:t>
      </w:r>
      <w:r w:rsidRPr="00237884">
        <w:rPr>
          <w:rFonts w:ascii="Yu Gothic" w:eastAsia="Yu Gothic" w:hAnsi="Yu Gothic" w:cs="Yu Gothic" w:hint="eastAsia"/>
          <w:sz w:val="32"/>
          <w:szCs w:val="32"/>
        </w:rPr>
        <w:t xml:space="preserve"> 一位神聖人物或一股神聖力量將會</w:t>
      </w:r>
      <w:r w:rsidRPr="00237884">
        <w:rPr>
          <w:rFonts w:ascii="Yu Gothic" w:eastAsia="Yu Gothic" w:hAnsi="Yu Gothic" w:cs="Yu Gothic" w:hint="eastAsia"/>
          <w:sz w:val="32"/>
          <w:szCs w:val="32"/>
        </w:rPr>
        <w:lastRenderedPageBreak/>
        <w:t xml:space="preserve">出現，以拯救好人、懲罰惡人，並引領人類進入一個更美好的新時代。 </w:t>
      </w:r>
      <w:r w:rsidRPr="00237884">
        <w:rPr>
          <w:rFonts w:ascii="Yu Gothic" w:eastAsia="Yu Gothic" w:hAnsi="Yu Gothic" w:cs="Yu Gothic" w:hint="eastAsia"/>
          <w:sz w:val="32"/>
          <w:szCs w:val="32"/>
        </w:rPr>
        <w:t xml:space="preserve"> </w:t>
      </w:r>
    </w:p>
    <w:p w14:paraId="3D86D101" w14:textId="77777777" w:rsidR="00EC6089" w:rsidRPr="00237884" w:rsidRDefault="001E5658">
      <w:pPr>
        <w:pStyle w:val="NormalWeb"/>
        <w:numPr>
          <w:ilvl w:val="0"/>
          <w:numId w:val="2"/>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人的選擇：</w:t>
      </w:r>
      <w:r w:rsidRPr="00237884">
        <w:rPr>
          <w:rFonts w:ascii="Yu Gothic" w:eastAsia="Yu Gothic" w:hAnsi="Yu Gothic" w:cs="Yu Gothic" w:hint="eastAsia"/>
          <w:sz w:val="32"/>
          <w:szCs w:val="32"/>
        </w:rPr>
        <w:t xml:space="preserve"> 許多預言都強調，在這個轉折時期，個人的選擇（在善與惡之間、在信仰與懷疑之間）至關重要。</w:t>
      </w:r>
    </w:p>
    <w:p w14:paraId="780CF18C"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這些預言的存在，及其在世界各地驚人的相似性，引發了關於古人認知能力以及時間與歷史本質的深刻問題。</w:t>
      </w:r>
    </w:p>
    <w:p w14:paraId="239B6E10"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這些預言僅僅是人類想像力的偶然巧合，還是反映了古老文明以某種方式掌握了的、關於宇宙運行規律和歷史週期的深刻理解？它們是否是擁有洞察未來能力的個人或群體——那些「先知」或已開啟特殊能力的修煉者——所傳下來的訊息？抑或它們是前幾個文明週期遺留下來的記憶，是為後代留下的警告與希望，作為一個我們正在當今這個時代——一個許多人相信也正處於歷史重大轉折點的</w:t>
      </w:r>
      <w:r w:rsidRPr="00237884">
        <w:rPr>
          <w:rFonts w:ascii="Yu Gothic" w:eastAsia="Yu Gothic" w:hAnsi="Yu Gothic" w:cs="Yu Gothic" w:hint="eastAsia"/>
          <w:sz w:val="32"/>
          <w:szCs w:val="32"/>
        </w:rPr>
        <w:lastRenderedPageBreak/>
        <w:t>時代——逐漸意識到的更大計畫的一部分？</w:t>
      </w:r>
    </w:p>
    <w:p w14:paraId="1CDA2C5D" w14:textId="77777777" w:rsidR="00EC6089" w:rsidRPr="00237884" w:rsidRDefault="00EC6089">
      <w:pPr>
        <w:pStyle w:val="NormalWeb"/>
        <w:jc w:val="both"/>
        <w:rPr>
          <w:rFonts w:ascii="Yu Gothic" w:eastAsia="Yu Gothic" w:hAnsi="Yu Gothic" w:cs="Yu Gothic"/>
          <w:sz w:val="32"/>
          <w:szCs w:val="32"/>
        </w:rPr>
      </w:pPr>
    </w:p>
    <w:p w14:paraId="78E4A960"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4) 「記憶前世」現象與死後意識研究：</w:t>
      </w:r>
    </w:p>
    <w:p w14:paraId="7742AD8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在人類奧秘的宏大畫卷中，關於肉身死亡後意識是否繼續存在，以及轉生或輪迴的可能性的問題，始終是吸引最深切關注與爭論的主題之一。儘管現代主流科學傾向於將意識視為大腦活動的產物，並隨大腦停止運作而終</w:t>
      </w:r>
      <w:r w:rsidRPr="00237884">
        <w:rPr>
          <w:rFonts w:ascii="Yu Gothic" w:eastAsia="Yu Gothic" w:hAnsi="Yu Gothic" w:cs="Yu Gothic" w:hint="eastAsia"/>
          <w:sz w:val="32"/>
          <w:szCs w:val="32"/>
        </w:rPr>
        <w:lastRenderedPageBreak/>
        <w:t>結，但仍有一些值得注意的現象與研究，暗示著另一種可能性。</w:t>
      </w:r>
    </w:p>
    <w:p w14:paraId="5408E6CB"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兒童記憶前世現象——跨越時空的記憶：</w:t>
      </w:r>
    </w:p>
    <w:p w14:paraId="748ADB3A"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世界各地，從輪迴信仰已根深蒂固的東方文化，到現代的西方社會，都已記錄了數千起兒童案例，他們通常在2至7歲之間，會自然且詳細地講述自己「前世」的生活。</w:t>
      </w:r>
    </w:p>
    <w:p w14:paraId="0E0925FA" w14:textId="77777777" w:rsidR="00EC6089" w:rsidRPr="00237884" w:rsidRDefault="001E5658">
      <w:pPr>
        <w:pStyle w:val="NormalWeb"/>
        <w:numPr>
          <w:ilvl w:val="0"/>
          <w:numId w:val="3"/>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案例的共同特點：</w:t>
      </w:r>
    </w:p>
    <w:p w14:paraId="10029C80"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具體的細節：</w:t>
      </w:r>
      <w:r w:rsidRPr="00237884">
        <w:rPr>
          <w:rFonts w:ascii="Yu Gothic" w:eastAsia="Yu Gothic" w:hAnsi="Yu Gothic" w:cs="Yu Gothic" w:hint="eastAsia"/>
          <w:sz w:val="32"/>
          <w:szCs w:val="32"/>
        </w:rPr>
        <w:t xml:space="preserve"> 這些孩子通常能提供非常具體的資訊，關於他們「前世」的姓名、地點、家庭成員、職業、重要事件，甚至死亡的方式。 </w:t>
      </w:r>
      <w:r w:rsidRPr="00237884">
        <w:rPr>
          <w:rFonts w:ascii="Yu Gothic" w:eastAsia="Yu Gothic" w:hAnsi="Yu Gothic" w:cs="Yu Gothic" w:hint="eastAsia"/>
          <w:sz w:val="32"/>
          <w:szCs w:val="32"/>
        </w:rPr>
        <w:t></w:t>
      </w:r>
    </w:p>
    <w:p w14:paraId="4F3A8236"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 </w:t>
      </w:r>
      <w:r w:rsidRPr="00237884">
        <w:rPr>
          <w:rFonts w:ascii="Yu Gothic" w:eastAsia="Yu Gothic" w:hAnsi="Yu Gothic" w:cs="Yu Gothic" w:hint="eastAsia"/>
          <w:b/>
          <w:bCs/>
          <w:sz w:val="32"/>
          <w:szCs w:val="32"/>
        </w:rPr>
        <w:t>強烈的情感：</w:t>
      </w:r>
      <w:r w:rsidRPr="00237884">
        <w:rPr>
          <w:rFonts w:ascii="Yu Gothic" w:eastAsia="Yu Gothic" w:hAnsi="Yu Gothic" w:cs="Yu Gothic" w:hint="eastAsia"/>
          <w:sz w:val="32"/>
          <w:szCs w:val="32"/>
        </w:rPr>
        <w:t xml:space="preserve"> 他們常對自己前世記憶中的人與地，表現出強烈的情感（如思念、恐懼或愛）。 </w:t>
      </w:r>
      <w:r w:rsidRPr="00237884">
        <w:rPr>
          <w:rFonts w:ascii="Yu Gothic" w:eastAsia="Yu Gothic" w:hAnsi="Yu Gothic" w:cs="Yu Gothic" w:hint="eastAsia"/>
          <w:sz w:val="32"/>
          <w:szCs w:val="32"/>
        </w:rPr>
        <w:t xml:space="preserve"> </w:t>
      </w:r>
    </w:p>
    <w:p w14:paraId="12A235CD"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異常的行為：</w:t>
      </w:r>
      <w:r w:rsidRPr="00237884">
        <w:rPr>
          <w:rFonts w:ascii="Yu Gothic" w:eastAsia="Yu Gothic" w:hAnsi="Yu Gothic" w:cs="Yu Gothic" w:hint="eastAsia"/>
          <w:sz w:val="32"/>
          <w:szCs w:val="32"/>
        </w:rPr>
        <w:t xml:space="preserve"> 有些孩子可能表現出與其年齡或當前教育環境不符的行為、喜好或技能，卻與他</w:t>
      </w:r>
      <w:r w:rsidRPr="00237884">
        <w:rPr>
          <w:rFonts w:ascii="Yu Gothic" w:eastAsia="Yu Gothic" w:hAnsi="Yu Gothic" w:cs="Yu Gothic" w:hint="eastAsia"/>
          <w:sz w:val="32"/>
          <w:szCs w:val="32"/>
        </w:rPr>
        <w:lastRenderedPageBreak/>
        <w:t xml:space="preserve">們所講述的人生相符（例如：一個從未學過開車的孩子，卻能詳細描述如何操作一輛古董車；或一個今生從未遇過溺水意外卻怕水的孩子，記得自己前世是溺死的）。 </w:t>
      </w:r>
      <w:r w:rsidRPr="00237884">
        <w:rPr>
          <w:rFonts w:ascii="Yu Gothic" w:eastAsia="Yu Gothic" w:hAnsi="Yu Gothic" w:cs="Yu Gothic" w:hint="eastAsia"/>
          <w:sz w:val="32"/>
          <w:szCs w:val="32"/>
        </w:rPr>
        <w:t xml:space="preserve"> </w:t>
      </w:r>
    </w:p>
    <w:p w14:paraId="73F6A753"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相應的胎記或先天缺陷：</w:t>
      </w:r>
      <w:r w:rsidRPr="00237884">
        <w:rPr>
          <w:rFonts w:ascii="Yu Gothic" w:eastAsia="Yu Gothic" w:hAnsi="Yu Gothic" w:cs="Yu Gothic" w:hint="eastAsia"/>
          <w:sz w:val="32"/>
          <w:szCs w:val="32"/>
        </w:rPr>
        <w:t xml:space="preserve"> 在一些引人注目的案例中，孩子身上的胎記或先天缺陷，與他們所自稱的前世逝者的傷口或身份特徵，有著驚人的一致性。</w:t>
      </w:r>
    </w:p>
    <w:p w14:paraId="587E21A6" w14:textId="77777777" w:rsidR="00EC6089" w:rsidRPr="00237884" w:rsidRDefault="001E5658">
      <w:pPr>
        <w:pStyle w:val="NormalWeb"/>
        <w:numPr>
          <w:ilvl w:val="0"/>
          <w:numId w:val="3"/>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科學研究：</w:t>
      </w:r>
      <w:r w:rsidRPr="00237884">
        <w:rPr>
          <w:rFonts w:ascii="Yu Gothic" w:eastAsia="Yu Gothic" w:hAnsi="Yu Gothic" w:cs="Yu Gothic" w:hint="eastAsia"/>
          <w:sz w:val="32"/>
          <w:szCs w:val="32"/>
        </w:rPr>
        <w:t xml:space="preserve"> 已故的精神病學家伊恩・史蒂文森博士（Dr. Ian Stevenson），以及後來他在美國維吉尼亞大學的同事們，花費了數十年時間，系統性地研究了全球數千起兒童記憶前世的案例。他們的研究成果，記錄於多本著作與科學論文中，已盡力排除了如幻想、欺騙，或孩子無意中獲取資訊等常規解釋的可能性。其中許多案例，經過調查後，已被證實其細節與某位具體的逝者生</w:t>
      </w:r>
      <w:r w:rsidRPr="00237884">
        <w:rPr>
          <w:rFonts w:ascii="Yu Gothic" w:eastAsia="Yu Gothic" w:hAnsi="Yu Gothic" w:cs="Yu Gothic" w:hint="eastAsia"/>
          <w:sz w:val="32"/>
          <w:szCs w:val="32"/>
        </w:rPr>
        <w:lastRenderedPageBreak/>
        <w:t>平相符，而孩子現有的家庭在此之前對此毫不知情。</w:t>
      </w:r>
    </w:p>
    <w:p w14:paraId="79DDB8F0"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瀕死體驗 (Near-Death Experiences - NDEs)——窺見「彼岸」的視窗：</w:t>
      </w:r>
    </w:p>
    <w:p w14:paraId="4A0CD502"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NDEs是由那些曾瀕臨死亡或被宣告臨床死亡後又被救活的人所報告的體驗。儘管存在個體差異，許多NDEs卻有著驚人共通的元素，無論體驗者的文化背景、宗教信仰或年齡為何：</w:t>
      </w:r>
    </w:p>
    <w:p w14:paraId="69549773"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離體體驗 (Out-of-Body Experience - OBE):</w:t>
      </w:r>
      <w:r w:rsidRPr="00237884">
        <w:rPr>
          <w:rFonts w:ascii="Yu Gothic" w:eastAsia="Yu Gothic" w:hAnsi="Yu Gothic" w:cs="Yu Gothic" w:hint="eastAsia"/>
          <w:sz w:val="32"/>
          <w:szCs w:val="32"/>
        </w:rPr>
        <w:t xml:space="preserve"> 許多人描述自己的意識離開了肉體，可能漂浮在上方並觀察周遭發生的一切（例如：看到醫生正努力搶救自己、聽到對話）。值得注意的是，有些人在這種狀態下能夠描述出一些他們若意識僅限於體內則絕無可能得知的準確細節。 </w:t>
      </w:r>
      <w:r w:rsidRPr="00237884">
        <w:rPr>
          <w:rFonts w:ascii="Yu Gothic" w:eastAsia="Yu Gothic" w:hAnsi="Yu Gothic" w:cs="Yu Gothic" w:hint="eastAsia"/>
          <w:sz w:val="32"/>
          <w:szCs w:val="32"/>
        </w:rPr>
        <w:t xml:space="preserve"> </w:t>
      </w:r>
    </w:p>
    <w:p w14:paraId="6D42FBEE"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穿越黑暗隧道朝向光芒：</w:t>
      </w:r>
      <w:r w:rsidRPr="00237884">
        <w:rPr>
          <w:rFonts w:ascii="Yu Gothic" w:eastAsia="Yu Gothic" w:hAnsi="Yu Gothic" w:cs="Yu Gothic" w:hint="eastAsia"/>
          <w:sz w:val="32"/>
          <w:szCs w:val="32"/>
        </w:rPr>
        <w:t xml:space="preserve"> 一個普遍的體驗是感覺自己快速穿過一個黑暗的空間，通常被描述為</w:t>
      </w:r>
      <w:r w:rsidRPr="00237884">
        <w:rPr>
          <w:rFonts w:ascii="Yu Gothic" w:eastAsia="Yu Gothic" w:hAnsi="Yu Gothic" w:cs="Yu Gothic" w:hint="eastAsia"/>
          <w:sz w:val="32"/>
          <w:szCs w:val="32"/>
        </w:rPr>
        <w:lastRenderedPageBreak/>
        <w:t xml:space="preserve">一條隧道，朝向盡頭一個明亮、溫暖且充滿愛的源頭。 </w:t>
      </w:r>
      <w:r w:rsidRPr="00237884">
        <w:rPr>
          <w:rFonts w:ascii="Yu Gothic" w:eastAsia="Yu Gothic" w:hAnsi="Yu Gothic" w:cs="Yu Gothic" w:hint="eastAsia"/>
          <w:sz w:val="32"/>
          <w:szCs w:val="32"/>
        </w:rPr>
        <w:t xml:space="preserve"> </w:t>
      </w:r>
    </w:p>
    <w:p w14:paraId="3DC7BB8B"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遇見「光之存有」或已故親人：</w:t>
      </w:r>
      <w:r w:rsidRPr="00237884">
        <w:rPr>
          <w:rFonts w:ascii="Yu Gothic" w:eastAsia="Yu Gothic" w:hAnsi="Yu Gothic" w:cs="Yu Gothic" w:hint="eastAsia"/>
          <w:sz w:val="32"/>
          <w:szCs w:val="32"/>
        </w:rPr>
        <w:t xml:space="preserve"> 許多人報告曾遇見發光的生命體，通常被感覺為指導靈、天使，或已故的摯愛親人，並從這些相遇中感受到平靜與無條件的愛。 </w:t>
      </w:r>
      <w:r w:rsidRPr="00237884">
        <w:rPr>
          <w:rFonts w:ascii="Yu Gothic" w:eastAsia="Yu Gothic" w:hAnsi="Yu Gothic" w:cs="Yu Gothic" w:hint="eastAsia"/>
          <w:sz w:val="32"/>
          <w:szCs w:val="32"/>
        </w:rPr>
        <w:t xml:space="preserve"> </w:t>
      </w:r>
    </w:p>
    <w:p w14:paraId="3272947F"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人生回顧 (Life Review):</w:t>
      </w:r>
      <w:r w:rsidRPr="00237884">
        <w:rPr>
          <w:rFonts w:ascii="Yu Gothic" w:eastAsia="Yu Gothic" w:hAnsi="Yu Gothic" w:cs="Yu Gothic" w:hint="eastAsia"/>
          <w:sz w:val="32"/>
          <w:szCs w:val="32"/>
        </w:rPr>
        <w:t xml:space="preserve"> 有些人會經歷回顧自己一生的全部或重要片段，通常以快轉電影的形</w:t>
      </w:r>
      <w:r w:rsidRPr="00237884">
        <w:rPr>
          <w:rFonts w:ascii="Yu Gothic" w:eastAsia="Yu Gothic" w:hAnsi="Yu Gothic" w:cs="Yu Gothic" w:hint="eastAsia"/>
          <w:sz w:val="32"/>
          <w:szCs w:val="32"/>
        </w:rPr>
        <w:lastRenderedPageBreak/>
        <w:t xml:space="preserve">式呈現，並且能感受到自己的行為對他人造成的影響。 </w:t>
      </w:r>
      <w:r w:rsidRPr="00237884">
        <w:rPr>
          <w:rFonts w:ascii="Yu Gothic" w:eastAsia="Yu Gothic" w:hAnsi="Yu Gothic" w:cs="Yu Gothic" w:hint="eastAsia"/>
          <w:sz w:val="32"/>
          <w:szCs w:val="32"/>
        </w:rPr>
        <w:t xml:space="preserve"> </w:t>
      </w:r>
    </w:p>
    <w:p w14:paraId="70B78D2C"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感到平靜、幸福且不想回來：</w:t>
      </w:r>
      <w:r w:rsidRPr="00237884">
        <w:rPr>
          <w:rFonts w:ascii="Yu Gothic" w:eastAsia="Yu Gothic" w:hAnsi="Yu Gothic" w:cs="Yu Gothic" w:hint="eastAsia"/>
          <w:sz w:val="32"/>
          <w:szCs w:val="32"/>
        </w:rPr>
        <w:t xml:space="preserve"> 大多數經歷過正面NDE的人都描述了一種深刻的平靜、安詳與幸福感，以至於他們通常不想再回到自己的肉體中。 </w:t>
      </w:r>
      <w:r w:rsidRPr="00237884">
        <w:rPr>
          <w:rFonts w:ascii="Yu Gothic" w:eastAsia="Yu Gothic" w:hAnsi="Yu Gothic" w:cs="Yu Gothic" w:hint="eastAsia"/>
          <w:sz w:val="32"/>
          <w:szCs w:val="32"/>
        </w:rPr>
        <w:t xml:space="preserve"> </w:t>
      </w:r>
    </w:p>
    <w:p w14:paraId="4CAFC44C" w14:textId="77777777" w:rsidR="00EC6089" w:rsidRPr="00237884" w:rsidRDefault="001E5658">
      <w:pPr>
        <w:pStyle w:val="NormalWeb"/>
        <w:numPr>
          <w:ilvl w:val="0"/>
          <w:numId w:val="4"/>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體驗後的深刻改變：</w:t>
      </w:r>
      <w:r w:rsidRPr="00237884">
        <w:rPr>
          <w:rFonts w:ascii="Yu Gothic" w:eastAsia="Yu Gothic" w:hAnsi="Yu Gothic" w:cs="Yu Gothic" w:hint="eastAsia"/>
          <w:sz w:val="32"/>
          <w:szCs w:val="32"/>
        </w:rPr>
        <w:t xml:space="preserve"> 經歷過NDE的人通常會報告，在體驗過後，他們的人生態度、價值觀和心靈信仰發生了長期的改變，例如對死亡的恐懼減少、同情心</w:t>
      </w:r>
      <w:r w:rsidRPr="00237884">
        <w:rPr>
          <w:rFonts w:ascii="Yu Gothic" w:eastAsia="Yu Gothic" w:hAnsi="Yu Gothic" w:cs="Yu Gothic" w:hint="eastAsia"/>
          <w:sz w:val="32"/>
          <w:szCs w:val="32"/>
        </w:rPr>
        <w:lastRenderedPageBreak/>
        <w:t>增強，以及對生命意義有了更深刻的體會。</w:t>
      </w:r>
    </w:p>
    <w:p w14:paraId="0E0A866F"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關於NDEs的科學研究，如雷蒙・穆迪博士（Dr. Raymond Moody）、肯尼斯・林博士（Dr. Kenneth Ring），或皮姆・范・勞美爾博士（Dr. Pim van Lommel）的研究，都試圖理解這些現象。儘管一些基於大腦生理學的解釋（如缺氧、腦內啡釋放）已被提出，但它們通常無法解釋NDE的所有面向，特別是在大腦被認為沒有活動或活動極</w:t>
      </w:r>
      <w:r w:rsidRPr="00237884">
        <w:rPr>
          <w:rFonts w:ascii="Yu Gothic" w:eastAsia="Yu Gothic" w:hAnsi="Yu Gothic" w:cs="Yu Gothic" w:hint="eastAsia"/>
          <w:sz w:val="32"/>
          <w:szCs w:val="32"/>
        </w:rPr>
        <w:lastRenderedPageBreak/>
        <w:t>其微弱時，仍能有清晰的感知並獲取準確資訊的能力。</w:t>
      </w:r>
    </w:p>
    <w:p w14:paraId="44D3F63D"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無論是記憶前世的現象還是瀕死體驗，都暗示著意識可能並非完全依賴於肉體，並可能在死後繼續存在，也可能「攜帶」著來自前幾世的記憶與經驗。</w:t>
      </w:r>
    </w:p>
    <w:p w14:paraId="129A588E"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意識是否真的在肉體死亡時終結，或者是否存在著某種超越此生物質生命的存有，正如世界各地許多古老心靈傳統中提到的輪迴、轉生等概念？如果記憶</w:t>
      </w:r>
      <w:r w:rsidRPr="00237884">
        <w:rPr>
          <w:rFonts w:ascii="Yu Gothic" w:eastAsia="Yu Gothic" w:hAnsi="Yu Gothic" w:cs="Yu Gothic" w:hint="eastAsia"/>
          <w:sz w:val="32"/>
          <w:szCs w:val="32"/>
        </w:rPr>
        <w:lastRenderedPageBreak/>
        <w:t>可以跨越多個生命週期而存在，這對於「自我」的真實本質及存在的目的，又說明了什麼？這些體驗是否正是證據，顯示人類不僅僅是單純的生物實體，更是一個在多個生命週期中學習與演進的靈魂，正如莫漢先生在其分享中所暗示的那樣？</w:t>
      </w:r>
    </w:p>
    <w:p w14:paraId="4644039F" w14:textId="77777777" w:rsidR="00EC6089" w:rsidRPr="00237884" w:rsidRDefault="00EC6089">
      <w:pPr>
        <w:pStyle w:val="NormalWeb"/>
        <w:jc w:val="both"/>
        <w:rPr>
          <w:rFonts w:ascii="Yu Gothic" w:eastAsia="Yu Gothic" w:hAnsi="Yu Gothic" w:cs="Yu Gothic"/>
          <w:sz w:val="32"/>
          <w:szCs w:val="32"/>
        </w:rPr>
      </w:pPr>
    </w:p>
    <w:p w14:paraId="3A4BC1E7"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5) 地質記錄與神話中全球性大災難的痕跡：</w:t>
      </w:r>
    </w:p>
    <w:p w14:paraId="075A9E4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莫漢先生所提及的關於文明「大清洗」或「重置」的觀念，不僅僅是一個純</w:t>
      </w:r>
      <w:r w:rsidRPr="00237884">
        <w:rPr>
          <w:rFonts w:ascii="Yu Gothic" w:eastAsia="Yu Gothic" w:hAnsi="Yu Gothic" w:cs="Yu Gothic" w:hint="eastAsia"/>
          <w:sz w:val="32"/>
          <w:szCs w:val="32"/>
        </w:rPr>
        <w:lastRenderedPageBreak/>
        <w:t>粹的心靈思想。當我們審視地球的地質記錄和人類豐富的神話寶庫時，似乎有跡象暗示著，在遙遠的過去曾發生過災難性的全球變故，重塑了行星的表面，並可能已抹去了曾經存在的文明。</w:t>
      </w:r>
    </w:p>
    <w:p w14:paraId="3A76B7BA"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來自地質記錄的證據：</w:t>
      </w:r>
    </w:p>
    <w:p w14:paraId="77731B4E"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地質學家已發現多項證據，顯示地球曾歷經劇烈的變動時期，其事件有能力引發大規模物種滅絕或全球範圍內突發的環境變遷：</w:t>
      </w:r>
    </w:p>
    <w:p w14:paraId="15EB7D25" w14:textId="77777777" w:rsidR="00EC6089" w:rsidRPr="00237884" w:rsidRDefault="001E5658">
      <w:pPr>
        <w:pStyle w:val="NormalWeb"/>
        <w:numPr>
          <w:ilvl w:val="0"/>
          <w:numId w:val="5"/>
        </w:numPr>
        <w:spacing w:before="260" w:beforeAutospacing="0" w:after="180" w:afterAutospacing="0"/>
        <w:ind w:left="83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大規模滅絕事件：</w:t>
      </w:r>
      <w:r w:rsidRPr="00237884">
        <w:rPr>
          <w:rFonts w:ascii="Yu Gothic" w:eastAsia="Yu Gothic" w:hAnsi="Yu Gothic" w:cs="Yu Gothic" w:hint="eastAsia"/>
          <w:sz w:val="32"/>
          <w:szCs w:val="32"/>
        </w:rPr>
        <w:t xml:space="preserve"> 地球的生命史被標記了至少五次大規模滅絕事件（The "Big Five" mass extinctions），在這些事件中，相當比例的物種在相對短的地質時間內消失。最著名的是約6600萬年前的白堊紀-古近紀界線滅絕事件（K-Pg extinction），被認為消滅了恐龍（鳥類的祖先除外）及許多其他生命形式，通常與一次巨大的隕石撞擊（希克蘇魯伯撞擊體 - Chicxulub impactor）聯繫在一起。其他滅</w:t>
      </w:r>
      <w:r w:rsidRPr="00237884">
        <w:rPr>
          <w:rFonts w:ascii="Yu Gothic" w:eastAsia="Yu Gothic" w:hAnsi="Yu Gothic" w:cs="Yu Gothic" w:hint="eastAsia"/>
          <w:sz w:val="32"/>
          <w:szCs w:val="32"/>
        </w:rPr>
        <w:lastRenderedPageBreak/>
        <w:t>絕事件，如約2.52億年前的二疊紀-三疊紀滅絕事件（Permi-Trias extinction，又稱「大死亡」– The Great Dying），甚至更為慘烈，消滅了高達96%的海洋物種和70%的陸地脊椎動物。這些事件的成因仍是爭論的主題，可能包括隕石撞擊、大規模火山噴發（大型火成岩區域 - large igneous provinces）、極端氣候變化或海平面變動。</w:t>
      </w:r>
    </w:p>
    <w:p w14:paraId="062CA706" w14:textId="77777777" w:rsidR="00EC6089" w:rsidRPr="00237884" w:rsidRDefault="001E5658">
      <w:pPr>
        <w:pStyle w:val="NormalWeb"/>
        <w:numPr>
          <w:ilvl w:val="0"/>
          <w:numId w:val="5"/>
        </w:numPr>
        <w:spacing w:before="260" w:beforeAutospacing="0" w:after="180" w:afterAutospacing="0"/>
        <w:ind w:left="83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超級洪水（Megafloods）的痕跡：</w:t>
      </w:r>
      <w:r w:rsidRPr="00237884">
        <w:rPr>
          <w:rFonts w:ascii="Yu Gothic" w:eastAsia="Yu Gothic" w:hAnsi="Yu Gothic" w:cs="Yu Gothic" w:hint="eastAsia"/>
          <w:sz w:val="32"/>
          <w:szCs w:val="32"/>
        </w:rPr>
        <w:t xml:space="preserve"> 在世界許多地方，地質學</w:t>
      </w:r>
      <w:r w:rsidRPr="00237884">
        <w:rPr>
          <w:rFonts w:ascii="Yu Gothic" w:eastAsia="Yu Gothic" w:hAnsi="Yu Gothic" w:cs="Yu Gothic" w:hint="eastAsia"/>
          <w:sz w:val="32"/>
          <w:szCs w:val="32"/>
        </w:rPr>
        <w:lastRenderedPageBreak/>
        <w:t>家已找到規模與威力超乎想像的洪水證據，遠遠超過現代史中記錄的任何洪水。例如：</w:t>
      </w:r>
    </w:p>
    <w:p w14:paraId="7A103597"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通道疤地 (美國西北部):</w:t>
      </w:r>
      <w:r w:rsidRPr="00237884">
        <w:rPr>
          <w:rFonts w:ascii="Yu Gothic" w:eastAsia="Yu Gothic" w:hAnsi="Yu Gothic" w:cs="Yu Gothic" w:hint="eastAsia"/>
          <w:sz w:val="32"/>
          <w:szCs w:val="32"/>
        </w:rPr>
        <w:t xml:space="preserve"> 該地區有著巨大的峽谷、乾涸的瀑布和巨大的沙礫波紋（giant current ripples），被認為是在最後一個冰河時期末期，因巨大的冰川湖（如米蘇拉湖）突然潰決，在短時間內釋放出巨量湖水而形成。 </w:t>
      </w:r>
      <w:r w:rsidRPr="00237884">
        <w:rPr>
          <w:rFonts w:ascii="Yu Gothic" w:eastAsia="Yu Gothic" w:hAnsi="Yu Gothic" w:cs="Yu Gothic" w:hint="eastAsia"/>
          <w:sz w:val="32"/>
          <w:szCs w:val="32"/>
        </w:rPr>
        <w:t xml:space="preserve"> </w:t>
      </w:r>
    </w:p>
    <w:p w14:paraId="5AE4ECB2"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英吉利海峽:</w:t>
      </w:r>
      <w:r w:rsidRPr="00237884">
        <w:rPr>
          <w:rFonts w:ascii="Yu Gothic" w:eastAsia="Yu Gothic" w:hAnsi="Yu Gothic" w:cs="Yu Gothic" w:hint="eastAsia"/>
          <w:sz w:val="32"/>
          <w:szCs w:val="32"/>
        </w:rPr>
        <w:t xml:space="preserve"> 有假說認為該海峽是在約45萬和16萬年前，因北海的天然冰壩兩次潰決而引發的超級洪水所形成。 </w:t>
      </w:r>
      <w:r w:rsidRPr="00237884">
        <w:rPr>
          <w:rFonts w:ascii="Yu Gothic" w:eastAsia="Yu Gothic" w:hAnsi="Yu Gothic" w:cs="Yu Gothic" w:hint="eastAsia"/>
          <w:sz w:val="32"/>
          <w:szCs w:val="32"/>
        </w:rPr>
        <w:t></w:t>
      </w:r>
    </w:p>
    <w:p w14:paraId="1B5958D6"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 </w:t>
      </w:r>
      <w:r w:rsidRPr="00237884">
        <w:rPr>
          <w:rFonts w:ascii="Yu Gothic" w:eastAsia="Yu Gothic" w:hAnsi="Yu Gothic" w:cs="Yu Gothic" w:hint="eastAsia"/>
          <w:b/>
          <w:bCs/>
          <w:sz w:val="32"/>
          <w:szCs w:val="32"/>
        </w:rPr>
        <w:t>黑海:</w:t>
      </w:r>
      <w:r w:rsidRPr="00237884">
        <w:rPr>
          <w:rFonts w:ascii="Yu Gothic" w:eastAsia="Yu Gothic" w:hAnsi="Yu Gothic" w:cs="Yu Gothic" w:hint="eastAsia"/>
          <w:sz w:val="32"/>
          <w:szCs w:val="32"/>
        </w:rPr>
        <w:t xml:space="preserve"> 研究顯示，約7500年前，當地中海的海水湧過博斯普魯斯海峽時，黑海的水位曾迅速上升，這可能是某些大洪水傳說的靈感來源。</w:t>
      </w:r>
    </w:p>
    <w:p w14:paraId="4DB1B9FF" w14:textId="77777777" w:rsidR="00EC6089" w:rsidRPr="00237884" w:rsidRDefault="001E5658">
      <w:pPr>
        <w:pStyle w:val="NormalWeb"/>
        <w:numPr>
          <w:ilvl w:val="0"/>
          <w:numId w:val="5"/>
        </w:numPr>
        <w:spacing w:before="260" w:beforeAutospacing="0" w:after="180" w:afterAutospacing="0"/>
        <w:ind w:left="83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突發的氣候變化：</w:t>
      </w:r>
      <w:r w:rsidRPr="00237884">
        <w:rPr>
          <w:rFonts w:ascii="Yu Gothic" w:eastAsia="Yu Gothic" w:hAnsi="Yu Gothic" w:cs="Yu Gothic" w:hint="eastAsia"/>
          <w:sz w:val="32"/>
          <w:szCs w:val="32"/>
        </w:rPr>
        <w:t xml:space="preserve"> 冰芯記錄、深海沉積物及其他古氣候數據顯</w:t>
      </w:r>
      <w:r w:rsidRPr="00237884">
        <w:rPr>
          <w:rFonts w:ascii="Yu Gothic" w:eastAsia="Yu Gothic" w:hAnsi="Yu Gothic" w:cs="Yu Gothic" w:hint="eastAsia"/>
          <w:sz w:val="32"/>
          <w:szCs w:val="32"/>
        </w:rPr>
        <w:lastRenderedPageBreak/>
        <w:t>示，地球在過去曾歷經非常迅速且極端的氣候變化階段，溫度可能在短短幾十年或幾百年內上升或下降好幾度C。新仙女木事件（Younger Dryas，約12,900至11,700年前）就是一個突然變冷而後又迅速變暖的例子，可能與大型冰蓋的融化或一次彗星／隕石撞擊有關。</w:t>
      </w:r>
    </w:p>
    <w:p w14:paraId="36394494"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全球性大洪水傳說的相似性：</w:t>
      </w:r>
    </w:p>
    <w:p w14:paraId="4E08AC8B"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正如傑克・沃斯與莫漢先生的對話中已提及的，世界各地文化神話中</w:t>
      </w:r>
      <w:r w:rsidRPr="00237884">
        <w:rPr>
          <w:rFonts w:ascii="Yu Gothic" w:eastAsia="Yu Gothic" w:hAnsi="Yu Gothic" w:cs="Yu Gothic" w:hint="eastAsia"/>
          <w:sz w:val="32"/>
          <w:szCs w:val="32"/>
        </w:rPr>
        <w:lastRenderedPageBreak/>
        <w:t>最驚人的相似點之一，就是關於一場全球性大洪水的故事，這場洪水毀滅了幾乎所有生命，只有少數人（和動物）在一位神或神聖存有的指引下，靠著一艘船或其他救難工具而倖存。</w:t>
      </w:r>
    </w:p>
    <w:p w14:paraId="3DD034FA" w14:textId="77777777" w:rsidR="00EC6089" w:rsidRPr="00237884" w:rsidRDefault="001E5658">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全球範圍：</w:t>
      </w:r>
      <w:r w:rsidRPr="00237884">
        <w:rPr>
          <w:rFonts w:ascii="Yu Gothic" w:eastAsia="Yu Gothic" w:hAnsi="Yu Gothic" w:cs="Yu Gothic" w:hint="eastAsia"/>
          <w:sz w:val="32"/>
          <w:szCs w:val="32"/>
        </w:rPr>
        <w:t xml:space="preserve"> 這些故事不僅限於中東地區（如《聖經》中的諾亞故事或蘇美《吉爾伽美什史詩》中的烏特納皮什提姆），在希臘（杜卡利翁與皮拉）、印度（摩奴與魚化身）、中國（大禹治水，儘管更偏向於控制洪水而非完全</w:t>
      </w:r>
      <w:r w:rsidRPr="00237884">
        <w:rPr>
          <w:rFonts w:ascii="Yu Gothic" w:eastAsia="Yu Gothic" w:hAnsi="Yu Gothic" w:cs="Yu Gothic" w:hint="eastAsia"/>
          <w:sz w:val="32"/>
          <w:szCs w:val="32"/>
        </w:rPr>
        <w:lastRenderedPageBreak/>
        <w:t xml:space="preserve">毀滅）、美洲原住民族（如霍皮族、阿茲特克、印加）、澳洲及許多其他地方都能找到。 </w:t>
      </w:r>
      <w:r w:rsidRPr="00237884">
        <w:rPr>
          <w:rFonts w:ascii="Yu Gothic" w:eastAsia="Yu Gothic" w:hAnsi="Yu Gothic" w:cs="Yu Gothic" w:hint="eastAsia"/>
          <w:sz w:val="32"/>
          <w:szCs w:val="32"/>
        </w:rPr>
        <w:t xml:space="preserve"> </w:t>
      </w:r>
    </w:p>
    <w:p w14:paraId="778D248C" w14:textId="77777777" w:rsidR="00EC6089" w:rsidRPr="00237884" w:rsidRDefault="001E5658">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原因：</w:t>
      </w:r>
      <w:r w:rsidRPr="00237884">
        <w:rPr>
          <w:rFonts w:ascii="Yu Gothic" w:eastAsia="Yu Gothic" w:hAnsi="Yu Gothic" w:cs="Yu Gothic" w:hint="eastAsia"/>
          <w:sz w:val="32"/>
          <w:szCs w:val="32"/>
        </w:rPr>
        <w:t xml:space="preserve"> 洪水的原因通常被歸咎為神靈對人類道德敗壞的懲罰。 </w:t>
      </w:r>
      <w:r w:rsidRPr="00237884">
        <w:rPr>
          <w:rFonts w:ascii="Yu Gothic" w:eastAsia="Yu Gothic" w:hAnsi="Yu Gothic" w:cs="Yu Gothic" w:hint="eastAsia"/>
          <w:sz w:val="32"/>
          <w:szCs w:val="32"/>
        </w:rPr>
        <w:t xml:space="preserve"> </w:t>
      </w:r>
    </w:p>
    <w:p w14:paraId="7CC004DE" w14:textId="77777777" w:rsidR="00EC6089" w:rsidRPr="00237884" w:rsidRDefault="001E5658">
      <w:pPr>
        <w:pStyle w:val="NormalWeb"/>
        <w:numPr>
          <w:ilvl w:val="0"/>
          <w:numId w:val="7"/>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倖存與重建：</w:t>
      </w:r>
      <w:r w:rsidRPr="00237884">
        <w:rPr>
          <w:rFonts w:ascii="Yu Gothic" w:eastAsia="Yu Gothic" w:hAnsi="Yu Gothic" w:cs="Yu Gothic" w:hint="eastAsia"/>
          <w:sz w:val="32"/>
          <w:szCs w:val="32"/>
        </w:rPr>
        <w:t xml:space="preserve"> 總會有一位（或幾位）因其公義而被選中的人，他們被預先告知災難的來臨，並被指導如何倖存，之後他們成為新人類的祖先。</w:t>
      </w:r>
    </w:p>
    <w:p w14:paraId="6D87BC25" w14:textId="77777777"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大洪水傳說的普遍性及其核心的相似之處，儘管因文化背景不同而在細節上有所差異，已使許多研究者提出疑問，它們是否為人類對一件曾真實發生事件的集體記憶。</w:t>
      </w:r>
    </w:p>
    <w:p w14:paraId="0B49CF41"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來自地質的痕跡與來自神話的迴響，似乎共同指向一個充滿變動的過去，在那裡，大災難可能曾週期性地「清理」地球表面，為新的開始創造條件。</w:t>
      </w:r>
    </w:p>
    <w:p w14:paraId="29A0B52D"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莫漢先生所說的文明「重置」，是否留下了科學正透過滅絕事件、突發氣候變化或這些超級洪水而逐漸發現的物理痕跡？那些關於大洪水的傳說，是否不僅僅是想像的產物，而是隨時間被扭曲的歷史記憶，記錄了地球歷次的「大清洗」？如果這樣的災難曾經發生，它們是否遵循某種週期，而我們又能從過去的教訓中學到什麼，以面對未來？</w:t>
      </w:r>
    </w:p>
    <w:p w14:paraId="15533A8B" w14:textId="77777777" w:rsidR="00EC6089" w:rsidRPr="00237884" w:rsidRDefault="00EC6089">
      <w:pPr>
        <w:pStyle w:val="NormalWeb"/>
        <w:jc w:val="both"/>
        <w:rPr>
          <w:rFonts w:ascii="Yu Gothic" w:eastAsia="Yu Gothic" w:hAnsi="Yu Gothic" w:cs="Yu Gothic"/>
          <w:sz w:val="32"/>
          <w:szCs w:val="32"/>
        </w:rPr>
      </w:pPr>
    </w:p>
    <w:p w14:paraId="34F9AD01"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sz w:val="32"/>
          <w:szCs w:val="32"/>
        </w:rPr>
        <w:lastRenderedPageBreak/>
        <w:t>*  *  *</w:t>
      </w:r>
    </w:p>
    <w:p w14:paraId="696ED647" w14:textId="77777777" w:rsidR="00EC6089" w:rsidRPr="00237884" w:rsidRDefault="00EC6089">
      <w:pPr>
        <w:rPr>
          <w:rFonts w:ascii="Yu Gothic" w:eastAsia="Yu Gothic" w:hAnsi="Yu Gothic" w:cs="Yu Gothic"/>
          <w:sz w:val="32"/>
          <w:szCs w:val="32"/>
        </w:rPr>
      </w:pPr>
    </w:p>
    <w:p w14:paraId="5C1F569B" w14:textId="77777777" w:rsidR="00EC6089" w:rsidRPr="00237884" w:rsidRDefault="001E5658">
      <w:pPr>
        <w:jc w:val="both"/>
        <w:rPr>
          <w:rFonts w:ascii="Yu Gothic" w:eastAsia="Yu Gothic" w:hAnsi="Yu Gothic" w:cs="Yu Gothic"/>
          <w:sz w:val="32"/>
          <w:szCs w:val="32"/>
        </w:rPr>
      </w:pPr>
      <w:r w:rsidRPr="00237884">
        <w:rPr>
          <w:rFonts w:ascii="Yu Gothic" w:eastAsia="Yu Gothic" w:hAnsi="Yu Gothic" w:cs="Yu Gothic" w:hint="eastAsia"/>
          <w:sz w:val="32"/>
          <w:szCs w:val="32"/>
        </w:rPr>
        <w:br w:type="page"/>
      </w:r>
    </w:p>
    <w:p w14:paraId="394A58F8" w14:textId="77777777" w:rsidR="00EC6089" w:rsidRPr="00237884" w:rsidRDefault="00EC6089">
      <w:pPr>
        <w:jc w:val="both"/>
        <w:rPr>
          <w:rFonts w:ascii="Yu Gothic" w:eastAsia="Yu Gothic" w:hAnsi="Yu Gothic" w:cs="Yu Gothic"/>
          <w:sz w:val="32"/>
          <w:szCs w:val="32"/>
        </w:rPr>
      </w:pPr>
    </w:p>
    <w:p w14:paraId="7443E1B4" w14:textId="77777777" w:rsidR="00EC6089" w:rsidRPr="00237884" w:rsidRDefault="001E5658">
      <w:pPr>
        <w:pStyle w:val="Heading2"/>
        <w:spacing w:line="240" w:lineRule="auto"/>
        <w:rPr>
          <w:rFonts w:ascii="Yu Gothic" w:eastAsia="Yu Gothic" w:hAnsi="Yu Gothic" w:cs="Yu Gothic"/>
          <w:sz w:val="48"/>
          <w:szCs w:val="48"/>
        </w:rPr>
      </w:pPr>
      <w:r w:rsidRPr="00237884">
        <w:rPr>
          <w:rFonts w:ascii="Yu Gothic" w:eastAsia="Yu Gothic" w:hAnsi="Yu Gothic" w:cs="Yu Gothic" w:hint="eastAsia"/>
          <w:b w:val="0"/>
          <w:bCs w:val="0"/>
          <w:sz w:val="48"/>
          <w:szCs w:val="48"/>
        </w:rPr>
        <w:t>C部分：</w:t>
      </w:r>
      <w:r w:rsidRPr="00237884">
        <w:rPr>
          <w:rFonts w:ascii="Yu Gothic" w:eastAsia="Yu Gothic" w:hAnsi="Yu Gothic" w:cs="Yu Gothic"/>
          <w:b w:val="0"/>
          <w:bCs w:val="0"/>
          <w:sz w:val="48"/>
          <w:szCs w:val="48"/>
        </w:rPr>
        <w:t xml:space="preserve"> </w:t>
      </w:r>
      <w:r w:rsidRPr="00237884">
        <w:rPr>
          <w:rFonts w:ascii="Yu Gothic" w:eastAsia="Yu Gothic" w:hAnsi="Yu Gothic" w:cs="Yu Gothic" w:hint="eastAsia"/>
          <w:sz w:val="48"/>
          <w:szCs w:val="48"/>
        </w:rPr>
        <w:t>宇宙的奧秘</w:t>
      </w:r>
    </w:p>
    <w:p w14:paraId="6B36BEC2"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2E4108CC" w14:textId="77777777" w:rsidR="00EC6089" w:rsidRPr="00237884" w:rsidRDefault="00EC6089">
      <w:pPr>
        <w:pStyle w:val="NormalWeb"/>
        <w:jc w:val="both"/>
        <w:rPr>
          <w:rFonts w:ascii="Yu Gothic" w:eastAsia="Yu Gothic" w:hAnsi="Yu Gothic" w:cs="Yu Gothic"/>
          <w:b/>
          <w:bCs/>
          <w:sz w:val="32"/>
          <w:szCs w:val="32"/>
        </w:rPr>
      </w:pPr>
    </w:p>
    <w:p w14:paraId="0FFB3861" w14:textId="77777777" w:rsidR="00EC6089" w:rsidRPr="00237884" w:rsidRDefault="00EC6089">
      <w:pPr>
        <w:pStyle w:val="NormalWeb"/>
        <w:jc w:val="both"/>
        <w:rPr>
          <w:rFonts w:ascii="Yu Gothic" w:eastAsia="Yu Gothic" w:hAnsi="Yu Gothic" w:cs="Yu Gothic"/>
          <w:b/>
          <w:bCs/>
          <w:sz w:val="32"/>
          <w:szCs w:val="32"/>
        </w:rPr>
      </w:pPr>
    </w:p>
    <w:p w14:paraId="33AE928B" w14:textId="77777777" w:rsidR="00EC6089" w:rsidRPr="00237884" w:rsidRDefault="00EC6089">
      <w:pPr>
        <w:pStyle w:val="NormalWeb"/>
        <w:jc w:val="both"/>
        <w:rPr>
          <w:rFonts w:ascii="Yu Gothic" w:eastAsia="Yu Gothic" w:hAnsi="Yu Gothic" w:cs="Yu Gothic"/>
          <w:b/>
          <w:bCs/>
          <w:sz w:val="32"/>
          <w:szCs w:val="32"/>
        </w:rPr>
      </w:pPr>
    </w:p>
    <w:p w14:paraId="4B38A5E7" w14:textId="77777777" w:rsidR="00EC6089" w:rsidRPr="00237884" w:rsidRDefault="00EC6089">
      <w:pPr>
        <w:pStyle w:val="NormalWeb"/>
        <w:jc w:val="both"/>
        <w:rPr>
          <w:rFonts w:ascii="Yu Gothic" w:eastAsia="Yu Gothic" w:hAnsi="Yu Gothic" w:cs="Yu Gothic"/>
          <w:b/>
          <w:bCs/>
          <w:sz w:val="32"/>
          <w:szCs w:val="32"/>
        </w:rPr>
      </w:pPr>
    </w:p>
    <w:p w14:paraId="57416CBA" w14:textId="77777777" w:rsidR="00EC6089" w:rsidRPr="00237884" w:rsidRDefault="00EC6089">
      <w:pPr>
        <w:pStyle w:val="NormalWeb"/>
        <w:jc w:val="both"/>
        <w:rPr>
          <w:rFonts w:ascii="Yu Gothic" w:eastAsia="Yu Gothic" w:hAnsi="Yu Gothic" w:cs="Yu Gothic"/>
          <w:b/>
          <w:bCs/>
          <w:sz w:val="32"/>
          <w:szCs w:val="32"/>
        </w:rPr>
      </w:pPr>
    </w:p>
    <w:p w14:paraId="03F5054C" w14:textId="77777777" w:rsidR="00EC6089" w:rsidRPr="00237884" w:rsidRDefault="00EC6089">
      <w:pPr>
        <w:pStyle w:val="NormalWeb"/>
        <w:jc w:val="both"/>
        <w:rPr>
          <w:rFonts w:ascii="Yu Gothic" w:eastAsia="Yu Gothic" w:hAnsi="Yu Gothic" w:cs="Yu Gothic"/>
          <w:b/>
          <w:bCs/>
          <w:sz w:val="32"/>
          <w:szCs w:val="32"/>
        </w:rPr>
      </w:pPr>
    </w:p>
    <w:p w14:paraId="69D8F366"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lastRenderedPageBreak/>
        <w:t>1) 暗物質與暗能量：</w:t>
      </w:r>
    </w:p>
    <w:p w14:paraId="42FE722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現代天文物理學與宇宙學最令人驚訝且最具挑戰性的發現之一，是認知到我們所能觀測到的宇宙，包含所有恆星、星系、行星乃至人類，僅佔宇宙總質能的極小一部分。絕大部分似乎是由完全無形且神秘的物質所構成，被科學家們命名為「暗物質」和「暗能量」。</w:t>
      </w:r>
    </w:p>
    <w:p w14:paraId="366D79A3"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暗物質 (Dark Matter):</w:t>
      </w:r>
    </w:p>
    <w:p w14:paraId="20E042A6"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存在的證據：</w:t>
      </w:r>
      <w:r w:rsidRPr="00237884">
        <w:rPr>
          <w:rFonts w:ascii="Yu Gothic" w:eastAsia="Yu Gothic" w:hAnsi="Yu Gothic" w:cs="Yu Gothic" w:hint="eastAsia"/>
          <w:sz w:val="32"/>
          <w:szCs w:val="32"/>
        </w:rPr>
        <w:t xml:space="preserve"> 暗物質的存在最早是在1930年代，由天文學家</w:t>
      </w:r>
      <w:r w:rsidRPr="00237884">
        <w:rPr>
          <w:rFonts w:ascii="Yu Gothic" w:eastAsia="Yu Gothic" w:hAnsi="Yu Gothic" w:cs="Yu Gothic" w:hint="eastAsia"/>
          <w:sz w:val="32"/>
          <w:szCs w:val="32"/>
        </w:rPr>
        <w:lastRenderedPageBreak/>
        <w:t>弗里茨・茲威基（Fritz Zwicky）在觀測后髮座星系團時所提出。他注意到，星系團邊緣的星系移動速度過快，遠超過可見物質（恆星、氣體）的引力所能束縛的程度。這意味著必須存在大量「隱藏」的物質，它們不發出光或任何電磁輻射，卻能提供額外所需的引力。</w:t>
      </w:r>
    </w:p>
    <w:p w14:paraId="5669AB60" w14:textId="77777777"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t>後來，許多其他證據也鞏固了暗物質的存在：</w:t>
      </w:r>
    </w:p>
    <w:p w14:paraId="2EE0703F"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螺旋星系的自轉曲線：</w:t>
      </w:r>
      <w:r w:rsidRPr="00237884">
        <w:rPr>
          <w:rFonts w:ascii="Yu Gothic" w:eastAsia="Yu Gothic" w:hAnsi="Yu Gothic" w:cs="Yu Gothic" w:hint="eastAsia"/>
          <w:sz w:val="32"/>
          <w:szCs w:val="32"/>
        </w:rPr>
        <w:t xml:space="preserve"> 在螺旋星系（如我們的銀河系）邊緣的恆星，其圍繞星系中心的旋轉速度幾乎是恆定的，而非像牛頓引力定律在只考慮可見物質時所預測的那樣，隨距離增加而減慢。這顯示了有一個巨大的暗物質暈環繞著各個星系。</w:t>
      </w:r>
    </w:p>
    <w:p w14:paraId="733EE9B7"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重力透鏡效應 (Gravitational lensing):</w:t>
      </w:r>
      <w:r w:rsidRPr="00237884">
        <w:rPr>
          <w:rFonts w:ascii="Yu Gothic" w:eastAsia="Yu Gothic" w:hAnsi="Yu Gothic" w:cs="Yu Gothic" w:hint="eastAsia"/>
          <w:sz w:val="32"/>
          <w:szCs w:val="32"/>
        </w:rPr>
        <w:t xml:space="preserve"> 來自遙遠星系的光線在穿過大型星系團時會被彎曲，產生</w:t>
      </w:r>
      <w:r w:rsidRPr="00237884">
        <w:rPr>
          <w:rFonts w:ascii="Yu Gothic" w:eastAsia="Yu Gothic" w:hAnsi="Yu Gothic" w:cs="Yu Gothic" w:hint="eastAsia"/>
          <w:sz w:val="32"/>
          <w:szCs w:val="32"/>
        </w:rPr>
        <w:lastRenderedPageBreak/>
        <w:t>扭曲或雙重的影像。這種彎曲的程度通常大於星系團中可見物質所能造成的，顯示了大量暗物質的存在。</w:t>
      </w:r>
    </w:p>
    <w:p w14:paraId="4F990099"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宇宙微波背景輻射 (Cosmic Microwave Background - CMB):</w:t>
      </w:r>
      <w:r w:rsidRPr="00237884">
        <w:rPr>
          <w:rFonts w:ascii="Yu Gothic" w:eastAsia="Yu Gothic" w:hAnsi="Yu Gothic" w:cs="Yu Gothic" w:hint="eastAsia"/>
          <w:sz w:val="32"/>
          <w:szCs w:val="32"/>
        </w:rPr>
        <w:t xml:space="preserve"> CMB溫度的微小波動提供了關於早期宇宙物質成分的資訊，而與觀測數據最吻合的模型，都需要暗物質的存在。</w:t>
      </w:r>
    </w:p>
    <w:p w14:paraId="3BB8D5CF"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神秘的本質：</w:t>
      </w:r>
      <w:r w:rsidRPr="00237884">
        <w:rPr>
          <w:rFonts w:ascii="Yu Gothic" w:eastAsia="Yu Gothic" w:hAnsi="Yu Gothic" w:cs="Yu Gothic" w:hint="eastAsia"/>
          <w:sz w:val="32"/>
          <w:szCs w:val="32"/>
        </w:rPr>
        <w:t xml:space="preserve"> 儘管有許多間接證據顯示其存在，暗物質的真實本質仍是現代物理學最大的謎題之一。它不與光及其他形式的電磁輻射相互作用（或作用極其微弱），使其變得「黑暗」且無法被直接觀測。它也不是由像質子、中子等重子構成的普通物質。</w:t>
      </w:r>
    </w:p>
    <w:p w14:paraId="3CEF3313" w14:textId="77777777"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t>科學家們已為暗物質粒子提出了許多候選者，如大質量弱交互作用粒子（WIMPs – Weakly Interacting Massive Particles）、軸子（axion）或</w:t>
      </w:r>
      <w:r w:rsidRPr="00237884">
        <w:rPr>
          <w:rFonts w:ascii="Yu Gothic" w:eastAsia="Yu Gothic" w:hAnsi="Yu Gothic" w:cs="Yu Gothic" w:hint="eastAsia"/>
          <w:sz w:val="32"/>
          <w:szCs w:val="32"/>
        </w:rPr>
        <w:lastRenderedPageBreak/>
        <w:t>惰性中微子，但至今尚未找到任何直接的實驗證據。</w:t>
      </w:r>
    </w:p>
    <w:p w14:paraId="3F8747AE"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在宇宙中的佔比：</w:t>
      </w:r>
      <w:r w:rsidRPr="00237884">
        <w:rPr>
          <w:rFonts w:ascii="Yu Gothic" w:eastAsia="Yu Gothic" w:hAnsi="Yu Gothic" w:cs="Yu Gothic" w:hint="eastAsia"/>
          <w:sz w:val="32"/>
          <w:szCs w:val="32"/>
        </w:rPr>
        <w:t xml:space="preserve"> 根據目前的估計，暗物質約佔宇宙總質能的</w:t>
      </w:r>
      <w:r w:rsidRPr="00237884">
        <w:rPr>
          <w:rFonts w:ascii="Yu Gothic" w:eastAsia="Yu Gothic" w:hAnsi="Yu Gothic" w:cs="Yu Gothic" w:hint="eastAsia"/>
          <w:b/>
          <w:bCs/>
          <w:sz w:val="32"/>
          <w:szCs w:val="32"/>
        </w:rPr>
        <w:t>27%</w:t>
      </w:r>
      <w:r w:rsidRPr="00237884">
        <w:rPr>
          <w:rFonts w:ascii="Yu Gothic" w:eastAsia="Yu Gothic" w:hAnsi="Yu Gothic" w:cs="Yu Gothic" w:hint="eastAsia"/>
          <w:sz w:val="32"/>
          <w:szCs w:val="32"/>
        </w:rPr>
        <w:t>，是普通物質（約5%）的5倍多。</w:t>
      </w:r>
    </w:p>
    <w:p w14:paraId="43D5A7A4" w14:textId="77777777" w:rsidR="00EC6089" w:rsidRPr="00237884" w:rsidRDefault="00EC6089">
      <w:pPr>
        <w:pStyle w:val="NormalWeb"/>
        <w:ind w:left="420"/>
        <w:jc w:val="both"/>
        <w:rPr>
          <w:rFonts w:ascii="Yu Gothic" w:eastAsia="Yu Gothic" w:hAnsi="Yu Gothic" w:cs="Yu Gothic"/>
          <w:sz w:val="32"/>
          <w:szCs w:val="32"/>
        </w:rPr>
      </w:pPr>
    </w:p>
    <w:p w14:paraId="768D18B7"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暗能量 (Dark Energy):</w:t>
      </w:r>
    </w:p>
    <w:p w14:paraId="1DFA1207"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存在的證據：</w:t>
      </w:r>
      <w:r w:rsidRPr="00237884">
        <w:rPr>
          <w:rFonts w:ascii="Yu Gothic" w:eastAsia="Yu Gothic" w:hAnsi="Yu Gothic" w:cs="Yu Gothic" w:hint="eastAsia"/>
          <w:sz w:val="32"/>
          <w:szCs w:val="32"/>
        </w:rPr>
        <w:t xml:space="preserve"> 在1990年代末，兩個獨立的天文學家團隊在觀測遙遠的Ia型超新星（Type Ia </w:t>
      </w:r>
      <w:r w:rsidRPr="00237884">
        <w:rPr>
          <w:rFonts w:ascii="Yu Gothic" w:eastAsia="Yu Gothic" w:hAnsi="Yu Gothic" w:cs="Yu Gothic" w:hint="eastAsia"/>
          <w:sz w:val="32"/>
          <w:szCs w:val="32"/>
        </w:rPr>
        <w:lastRenderedPageBreak/>
        <w:t>supernovae）時，有了一個驚人的發現：宇宙的膨脹不僅沒有因引力而減速，反而正在加速。</w:t>
      </w:r>
    </w:p>
    <w:p w14:paraId="1D925F9A" w14:textId="77777777" w:rsidR="00EC6089" w:rsidRPr="00237884" w:rsidRDefault="001E5658">
      <w:pPr>
        <w:pStyle w:val="NormalWeb"/>
        <w:ind w:leftChars="400" w:left="800"/>
        <w:jc w:val="both"/>
        <w:rPr>
          <w:rFonts w:ascii="Yu Gothic" w:eastAsia="Yu Gothic" w:hAnsi="Yu Gothic" w:cs="Yu Gothic"/>
          <w:sz w:val="32"/>
          <w:szCs w:val="32"/>
        </w:rPr>
      </w:pPr>
      <w:r w:rsidRPr="00237884">
        <w:rPr>
          <w:rFonts w:ascii="Yu Gothic" w:eastAsia="Yu Gothic" w:hAnsi="Yu Gothic" w:cs="Yu Gothic" w:hint="eastAsia"/>
          <w:sz w:val="32"/>
          <w:szCs w:val="32"/>
        </w:rPr>
        <w:t>為了解釋這種加速膨脹，科學家們提出了「暗能量」的概念——一種神秘的能量形式，均勻地分佈在整個空間，具有負壓強，作用如同一種反引力，推動宇宙越來越快地膨脹。</w:t>
      </w:r>
    </w:p>
    <w:p w14:paraId="136A4E3F"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更為神秘的本質：</w:t>
      </w:r>
      <w:r w:rsidRPr="00237884">
        <w:rPr>
          <w:rFonts w:ascii="Yu Gothic" w:eastAsia="Yu Gothic" w:hAnsi="Yu Gothic" w:cs="Yu Gothic" w:hint="eastAsia"/>
          <w:sz w:val="32"/>
          <w:szCs w:val="32"/>
        </w:rPr>
        <w:t xml:space="preserve"> 如果說暗物質已是一個謎，那麼暗能量則更是謎中之謎。它的本質是什麼，</w:t>
      </w:r>
      <w:r w:rsidRPr="00237884">
        <w:rPr>
          <w:rFonts w:ascii="Yu Gothic" w:eastAsia="Yu Gothic" w:hAnsi="Yu Gothic" w:cs="Yu Gothic" w:hint="eastAsia"/>
          <w:sz w:val="32"/>
          <w:szCs w:val="32"/>
        </w:rPr>
        <w:lastRenderedPageBreak/>
        <w:t>至今仍完全超乎理解。一些假說包括：</w:t>
      </w:r>
    </w:p>
    <w:p w14:paraId="70487C4F"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宇宙學常數 (Cosmological constant):</w:t>
      </w:r>
      <w:r w:rsidRPr="00237884">
        <w:rPr>
          <w:rFonts w:ascii="Yu Gothic" w:eastAsia="Yu Gothic" w:hAnsi="Yu Gothic" w:cs="Yu Gothic" w:hint="eastAsia"/>
          <w:sz w:val="32"/>
          <w:szCs w:val="32"/>
        </w:rPr>
        <w:t xml:space="preserve"> 由愛因斯坦引入其廣義相對論方程式而後又移除的常數，可能代表了真空本身的內在能量。</w:t>
      </w:r>
    </w:p>
    <w:p w14:paraId="27D5D019"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純量場 (Scalar fields) 或「第五元素」(Quintessence):</w:t>
      </w:r>
      <w:r w:rsidRPr="00237884">
        <w:rPr>
          <w:rFonts w:ascii="Yu Gothic" w:eastAsia="Yu Gothic" w:hAnsi="Yu Gothic" w:cs="Yu Gothic" w:hint="eastAsia"/>
          <w:sz w:val="32"/>
          <w:szCs w:val="32"/>
        </w:rPr>
        <w:t xml:space="preserve"> 一種動態的能量場，隨時間和空間而變化。</w:t>
      </w:r>
    </w:p>
    <w:p w14:paraId="509D0A0D"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可能需要一種新的引力理論</w:t>
      </w:r>
      <w:r w:rsidRPr="00237884">
        <w:rPr>
          <w:rFonts w:ascii="Yu Gothic" w:eastAsia="Yu Gothic" w:hAnsi="Yu Gothic" w:cs="Yu Gothic" w:hint="eastAsia"/>
          <w:sz w:val="32"/>
          <w:szCs w:val="32"/>
        </w:rPr>
        <w:t>來解釋此現象。</w:t>
      </w:r>
    </w:p>
    <w:p w14:paraId="33976CB1" w14:textId="77777777" w:rsidR="00EC6089" w:rsidRPr="00237884" w:rsidRDefault="001E5658">
      <w:pPr>
        <w:pStyle w:val="NormalWeb"/>
        <w:numPr>
          <w:ilvl w:val="0"/>
          <w:numId w:val="8"/>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在宇宙中的佔比：</w:t>
      </w:r>
      <w:r w:rsidRPr="00237884">
        <w:rPr>
          <w:rFonts w:ascii="Yu Gothic" w:eastAsia="Yu Gothic" w:hAnsi="Yu Gothic" w:cs="Yu Gothic" w:hint="eastAsia"/>
          <w:sz w:val="32"/>
          <w:szCs w:val="32"/>
        </w:rPr>
        <w:t xml:space="preserve"> 暗能量被認為是宇宙中的主導成分，約佔總質能的</w:t>
      </w:r>
      <w:r w:rsidRPr="00237884">
        <w:rPr>
          <w:rFonts w:ascii="Yu Gothic" w:eastAsia="Yu Gothic" w:hAnsi="Yu Gothic" w:cs="Yu Gothic" w:hint="eastAsia"/>
          <w:b/>
          <w:bCs/>
          <w:sz w:val="32"/>
          <w:szCs w:val="32"/>
        </w:rPr>
        <w:t>68%</w:t>
      </w:r>
      <w:r w:rsidRPr="00237884">
        <w:rPr>
          <w:rFonts w:ascii="Yu Gothic" w:eastAsia="Yu Gothic" w:hAnsi="Yu Gothic" w:cs="Yu Gothic" w:hint="eastAsia"/>
          <w:sz w:val="32"/>
          <w:szCs w:val="32"/>
        </w:rPr>
        <w:t>。</w:t>
      </w:r>
    </w:p>
    <w:p w14:paraId="53317F37"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暗物質與暗能量的存在顯示，我們所知的宇宙僅僅是一座巨大冰山的浮出水面部分。我們生活在一個其95%的成分是我們看不見、摸不著，且對其本質幾乎一無所知的宇宙中。這對宇宙的結構、演化及最終命運，提出了極其深刻的問題。</w:t>
      </w:r>
    </w:p>
    <w:p w14:paraId="2CEA54AC"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暗物質和暗能量究竟是什麼？它們會不會是存在於其他空間層次、我們現有感官和科學工具尚無法感知或測量的維度中的物質和能量形式？它們的存在，是否正是一個跡象，顯示這個宇宙遠比我們所熟悉的物理三維模型更為複雜和多層次，並且存在著一些我們才剛開始揭示的宇宙規律與力量，正如莫漢先生所分享的關於不同空間層次和生命形式那樣？</w:t>
      </w:r>
    </w:p>
    <w:p w14:paraId="34BF0F58" w14:textId="77777777" w:rsidR="00EC6089" w:rsidRPr="00237884" w:rsidRDefault="00EC6089">
      <w:pPr>
        <w:pStyle w:val="NormalWeb"/>
        <w:jc w:val="both"/>
        <w:rPr>
          <w:rFonts w:ascii="Yu Gothic" w:eastAsia="Yu Gothic" w:hAnsi="Yu Gothic" w:cs="Yu Gothic"/>
          <w:sz w:val="32"/>
          <w:szCs w:val="32"/>
        </w:rPr>
      </w:pPr>
    </w:p>
    <w:p w14:paraId="20BC7A0A"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lastRenderedPageBreak/>
        <w:t>2) 地球外生命存在的可能性與費米悖論：</w:t>
      </w:r>
    </w:p>
    <w:p w14:paraId="79A287A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我們在宇宙中是否孤單的問題，數千年來一直縈繞在人類的想像中。隨著對宇宙浩瀚規模的認知日益增加，地球之外存在生命與其他文明的可能性似乎也日益合理。然而，來自宇宙那令人驚訝的寂靜，卻提出了一個難解的悖論。</w:t>
      </w:r>
    </w:p>
    <w:p w14:paraId="6B3B1072"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浩瀚的宇宙與生命的機率：</w:t>
      </w:r>
    </w:p>
    <w:p w14:paraId="53F2CC24"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宇宙的規模：</w:t>
      </w:r>
      <w:r w:rsidRPr="00237884">
        <w:rPr>
          <w:rFonts w:ascii="Yu Gothic" w:eastAsia="Yu Gothic" w:hAnsi="Yu Gothic" w:cs="Yu Gothic" w:hint="eastAsia"/>
          <w:sz w:val="32"/>
          <w:szCs w:val="32"/>
        </w:rPr>
        <w:t xml:space="preserve"> 可觀測宇宙包含著數千億，乃至數萬億個星系。</w:t>
      </w:r>
      <w:r w:rsidRPr="00237884">
        <w:rPr>
          <w:rFonts w:ascii="Yu Gothic" w:eastAsia="Yu Gothic" w:hAnsi="Yu Gothic" w:cs="Yu Gothic" w:hint="eastAsia"/>
          <w:sz w:val="32"/>
          <w:szCs w:val="32"/>
        </w:rPr>
        <w:lastRenderedPageBreak/>
        <w:t>每個星系，如我們的銀河系，又包含數千億顆恆星。近年來，數千顆系外行星（exoplanets）的發現，其中許多位於「適居帶」（habitable zone）——溫度允許液態水存在的區域——更增加了生命可能已在許多其他地方萌芽的可能性。</w:t>
      </w:r>
    </w:p>
    <w:p w14:paraId="248E5C1E"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德雷克方程式：</w:t>
      </w:r>
      <w:r w:rsidRPr="00237884">
        <w:rPr>
          <w:rFonts w:ascii="Yu Gothic" w:eastAsia="Yu Gothic" w:hAnsi="Yu Gothic" w:cs="Yu Gothic" w:hint="eastAsia"/>
          <w:sz w:val="32"/>
          <w:szCs w:val="32"/>
        </w:rPr>
        <w:t xml:space="preserve"> 1961年，天文學家法蘭克・德雷克（Frank Drake）建立了一個著名的方程式，用以估算我們銀河系中可能存在的可通訊文明的數量。該方</w:t>
      </w:r>
      <w:r w:rsidRPr="00237884">
        <w:rPr>
          <w:rFonts w:ascii="Yu Gothic" w:eastAsia="Yu Gothic" w:hAnsi="Yu Gothic" w:cs="Yu Gothic" w:hint="eastAsia"/>
          <w:sz w:val="32"/>
          <w:szCs w:val="32"/>
        </w:rPr>
        <w:lastRenderedPageBreak/>
        <w:t>程式包含了恆星形成速率、恆星擁有行星的比例、每個星系中適居行星的數量、行星發展出生命的比例、生命演化成智慧文明的比例、文明發展出可通訊技術的比例，以及這些文明的平均壽命等因素。儘管德雷克方程式中的許多因素仍具高度推測性，但即便用保守的估計，結果通常也顯示，僅在銀河系中就可能存在數千，乃至數百萬個文明。</w:t>
      </w:r>
    </w:p>
    <w:p w14:paraId="0470B8FA"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費米悖論——「他們到底在哪裡？」：</w:t>
      </w:r>
    </w:p>
    <w:p w14:paraId="73750CA2"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面對存在眾多外星文明的高機率，物理學家恩里科・費米（Enrico Fermi）在1950年的一次非正式談話中，提出了一個簡單卻深刻的問題，現今被稱為費米悖論：「如果存在這麼多外星文明，其中一些可能已比我們存在了數百萬，甚至數十億年，擁有卓越的技術，那為何我們沒有看到任何他們存在的明確證據——沒有太空船、沒有無線電信號、沒有大規模工程的痕跡？」</w:t>
      </w:r>
    </w:p>
    <w:p w14:paraId="6C729D6F"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宇宙的這片寂靜，這種缺乏外星文明無可辯駁證據的狀態，與機率計算之間形成了巨大的矛盾。</w:t>
      </w:r>
    </w:p>
    <w:p w14:paraId="040E8B76" w14:textId="77777777" w:rsidR="00EC6089" w:rsidRPr="00237884" w:rsidRDefault="001E5658">
      <w:pPr>
        <w:pStyle w:val="NormalWeb"/>
        <w:numPr>
          <w:ilvl w:val="0"/>
          <w:numId w:val="1"/>
        </w:numPr>
        <w:jc w:val="both"/>
        <w:rPr>
          <w:rFonts w:ascii="Yu Gothic" w:eastAsia="Yu Gothic" w:hAnsi="Yu Gothic" w:cs="Yu Gothic"/>
          <w:b/>
          <w:bCs/>
          <w:sz w:val="32"/>
          <w:szCs w:val="32"/>
        </w:rPr>
      </w:pPr>
      <w:r w:rsidRPr="00237884">
        <w:rPr>
          <w:rFonts w:ascii="Yu Gothic" w:eastAsia="Yu Gothic" w:hAnsi="Yu Gothic" w:cs="Yu Gothic" w:hint="eastAsia"/>
          <w:b/>
          <w:bCs/>
          <w:sz w:val="32"/>
          <w:szCs w:val="32"/>
        </w:rPr>
        <w:t>對費米悖論的可能解釋：</w:t>
      </w:r>
    </w:p>
    <w:p w14:paraId="3D08E324"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為試圖解釋費米悖論，許多假說被提出，可歸為幾個主要類別：</w:t>
      </w:r>
    </w:p>
    <w:p w14:paraId="18FEBB8A"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他們不存在（或非常稀有）：</w:t>
      </w:r>
    </w:p>
    <w:p w14:paraId="7F6D6057"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稀有地球假說 (Rare Earth Hypothesis):</w:t>
      </w:r>
      <w:r w:rsidRPr="00237884">
        <w:rPr>
          <w:rFonts w:ascii="Yu Gothic" w:eastAsia="Yu Gothic" w:hAnsi="Yu Gothic" w:cs="Yu Gothic" w:hint="eastAsia"/>
          <w:sz w:val="32"/>
          <w:szCs w:val="32"/>
        </w:rPr>
        <w:t xml:space="preserve"> 認為複雜生命與智慧文明的形成，需要多種天文與地質因素極其罕見</w:t>
      </w:r>
      <w:r w:rsidRPr="00237884">
        <w:rPr>
          <w:rFonts w:ascii="Yu Gothic" w:eastAsia="Yu Gothic" w:hAnsi="Yu Gothic" w:cs="Yu Gothic" w:hint="eastAsia"/>
          <w:sz w:val="32"/>
          <w:szCs w:val="32"/>
        </w:rPr>
        <w:lastRenderedPageBreak/>
        <w:t>的組合，使得地球可能是宇宙中獨一無二或極其罕見的案例。</w:t>
      </w:r>
    </w:p>
    <w:p w14:paraId="2215E730"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大過濾器 (Great Filter):</w:t>
      </w:r>
      <w:r w:rsidRPr="00237884">
        <w:rPr>
          <w:rFonts w:ascii="Yu Gothic" w:eastAsia="Yu Gothic" w:hAnsi="Yu Gothic" w:cs="Yu Gothic" w:hint="eastAsia"/>
          <w:sz w:val="32"/>
          <w:szCs w:val="32"/>
        </w:rPr>
        <w:t xml:space="preserve"> 該假說認為，在生命從簡單形式發展到能進行星際旅行的文明的道路上，存在著某個難以逾越的障礙（一個「過濾器」）。這個過濾器可能在我們的過去（例如：生命的形成極其困難），或者，更令人擔憂地，在我們的未來（例如：文明在達到某個</w:t>
      </w:r>
      <w:r w:rsidRPr="00237884">
        <w:rPr>
          <w:rFonts w:ascii="Yu Gothic" w:eastAsia="Yu Gothic" w:hAnsi="Yu Gothic" w:cs="Yu Gothic" w:hint="eastAsia"/>
          <w:sz w:val="32"/>
          <w:szCs w:val="32"/>
        </w:rPr>
        <w:lastRenderedPageBreak/>
        <w:t>技術水平後，傾向於自我毀滅）。</w:t>
      </w:r>
    </w:p>
    <w:p w14:paraId="3D52E066"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他們存在但我們尚未發現（或他們不希望被我們發現）：</w:t>
      </w:r>
    </w:p>
    <w:p w14:paraId="2F77793B"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距離太過遙遠：</w:t>
      </w:r>
      <w:r w:rsidRPr="00237884">
        <w:rPr>
          <w:rFonts w:ascii="Yu Gothic" w:eastAsia="Yu Gothic" w:hAnsi="Yu Gothic" w:cs="Yu Gothic" w:hint="eastAsia"/>
          <w:sz w:val="32"/>
          <w:szCs w:val="32"/>
        </w:rPr>
        <w:t xml:space="preserve"> 宇宙太過浩瀚，跨越星際的旅行或通訊可能太過困難或昂貴，即使對先進文明而言也是如此。</w:t>
      </w:r>
    </w:p>
    <w:p w14:paraId="15728D8D"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存在時間的差異：</w:t>
      </w:r>
      <w:r w:rsidRPr="00237884">
        <w:rPr>
          <w:rFonts w:ascii="Yu Gothic" w:eastAsia="Yu Gothic" w:hAnsi="Yu Gothic" w:cs="Yu Gothic" w:hint="eastAsia"/>
          <w:sz w:val="32"/>
          <w:szCs w:val="32"/>
        </w:rPr>
        <w:t xml:space="preserve"> 文明可能在不同時間出現和消失，兩個文明同時存在且有能力通</w:t>
      </w:r>
      <w:r w:rsidRPr="00237884">
        <w:rPr>
          <w:rFonts w:ascii="Yu Gothic" w:eastAsia="Yu Gothic" w:hAnsi="Yu Gothic" w:cs="Yu Gothic" w:hint="eastAsia"/>
          <w:sz w:val="32"/>
          <w:szCs w:val="32"/>
        </w:rPr>
        <w:lastRenderedPageBreak/>
        <w:t>訊的「時間窗口」可能非常短暫。</w:t>
      </w:r>
    </w:p>
    <w:p w14:paraId="66AD07C7"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技術的差異：</w:t>
      </w:r>
      <w:r w:rsidRPr="00237884">
        <w:rPr>
          <w:rFonts w:ascii="Yu Gothic" w:eastAsia="Yu Gothic" w:hAnsi="Yu Gothic" w:cs="Yu Gothic" w:hint="eastAsia"/>
          <w:sz w:val="32"/>
          <w:szCs w:val="32"/>
        </w:rPr>
        <w:t xml:space="preserve"> 他們的通訊技術可能太過先進，或與我們正在尋找的完全不同（例如：他們不使用無線電波）。</w:t>
      </w:r>
    </w:p>
    <w:p w14:paraId="171047EB"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動物園假說 (Zoo Hypothesis) 或最高指導原則 (Prime Directive):</w:t>
      </w:r>
      <w:r w:rsidRPr="00237884">
        <w:rPr>
          <w:rFonts w:ascii="Yu Gothic" w:eastAsia="Yu Gothic" w:hAnsi="Yu Gothic" w:cs="Yu Gothic" w:hint="eastAsia"/>
          <w:sz w:val="32"/>
          <w:szCs w:val="32"/>
        </w:rPr>
        <w:t xml:space="preserve"> 先進文明可能知道我們的存在，但刻意不干預，以讓我們自</w:t>
      </w:r>
      <w:r w:rsidRPr="00237884">
        <w:rPr>
          <w:rFonts w:ascii="Yu Gothic" w:eastAsia="Yu Gothic" w:hAnsi="Yu Gothic" w:cs="Yu Gothic" w:hint="eastAsia"/>
          <w:sz w:val="32"/>
          <w:szCs w:val="32"/>
        </w:rPr>
        <w:lastRenderedPageBreak/>
        <w:t>然發展，就像我們在保護區觀察動物一樣。</w:t>
      </w:r>
    </w:p>
    <w:p w14:paraId="66A3C80D"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他們已經在這裡 (They are already here) 或正在隱藏其存在：</w:t>
      </w:r>
      <w:r w:rsidRPr="00237884">
        <w:rPr>
          <w:rFonts w:ascii="Yu Gothic" w:eastAsia="Yu Gothic" w:hAnsi="Yu Gothic" w:cs="Yu Gothic" w:hint="eastAsia"/>
          <w:sz w:val="32"/>
          <w:szCs w:val="32"/>
        </w:rPr>
        <w:t xml:space="preserve"> 可能他們已經來到地球或正在秘密觀察我們，而他們的存在被他們自己或地球上的某些勢力所隱瞞。</w:t>
      </w:r>
    </w:p>
    <w:p w14:paraId="343E9814"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他們的本質太過不同：</w:t>
      </w:r>
    </w:p>
    <w:p w14:paraId="605D0CAF"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sz w:val="32"/>
          <w:szCs w:val="32"/>
        </w:rPr>
        <w:t>他們的智慧可能與我們截然不同，以至於我們無法識別</w:t>
      </w:r>
      <w:r w:rsidRPr="00237884">
        <w:rPr>
          <w:rFonts w:ascii="Yu Gothic" w:eastAsia="Yu Gothic" w:hAnsi="Yu Gothic" w:cs="Yu Gothic" w:hint="eastAsia"/>
          <w:sz w:val="32"/>
          <w:szCs w:val="32"/>
        </w:rPr>
        <w:lastRenderedPageBreak/>
        <w:t>他們的跡象，也無法理解他們的意圖。</w:t>
      </w:r>
    </w:p>
    <w:p w14:paraId="6CBC721C"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費米悖論至今仍是未解的重大問題之一，迫使我們深刻反思我們在宇宙中的位置，以及生命與智慧的本質。</w:t>
      </w:r>
    </w:p>
    <w:p w14:paraId="14728287"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外星生命是否真如機率計算所暗示的那樣普遍？如果是，為何他們不與我們聯繫或公開現身？是否有哪些我們所不知的深層原因、宇宙規則或干預，使得接觸受到限制或被隱瞞？或者，如</w:t>
      </w:r>
      <w:r w:rsidRPr="00237884">
        <w:rPr>
          <w:rFonts w:ascii="Yu Gothic" w:eastAsia="Yu Gothic" w:hAnsi="Yu Gothic" w:cs="Yu Gothic" w:hint="eastAsia"/>
          <w:sz w:val="32"/>
          <w:szCs w:val="32"/>
        </w:rPr>
        <w:lastRenderedPageBreak/>
        <w:t>莫漢先生所分享的，不同文明間的互動，包括「外星人」與地球人類，早已並正在以一種複雜的方式進行著，伴隨著主流歷史與現代科學尚無法完全掌握的目的與無聲的鬥爭？</w:t>
      </w:r>
    </w:p>
    <w:p w14:paraId="08062D51" w14:textId="77777777" w:rsidR="00EC6089" w:rsidRPr="00237884" w:rsidRDefault="00EC6089">
      <w:pPr>
        <w:pStyle w:val="NormalWeb"/>
        <w:jc w:val="both"/>
        <w:rPr>
          <w:rFonts w:ascii="Yu Gothic" w:eastAsia="Yu Gothic" w:hAnsi="Yu Gothic" w:cs="Yu Gothic"/>
          <w:sz w:val="32"/>
          <w:szCs w:val="32"/>
        </w:rPr>
      </w:pPr>
    </w:p>
    <w:p w14:paraId="70053FB5"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3) 宇宙的起源與命運：</w:t>
      </w:r>
    </w:p>
    <w:p w14:paraId="146A074E"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除了關於其成分和生命存在可能性的謎團外，關於宇宙本身最根本的問題——它從何而來，又將去向何方——仍是人類認知所面臨的最大挑戰。儘管科學在建立宇宙學模型方面已取得</w:t>
      </w:r>
      <w:r w:rsidRPr="00237884">
        <w:rPr>
          <w:rFonts w:ascii="Yu Gothic" w:eastAsia="Yu Gothic" w:hAnsi="Yu Gothic" w:cs="Yu Gothic" w:hint="eastAsia"/>
          <w:sz w:val="32"/>
          <w:szCs w:val="32"/>
        </w:rPr>
        <w:lastRenderedPageBreak/>
        <w:t>長足的進步，許多核心問題仍懸而未解。</w:t>
      </w:r>
    </w:p>
    <w:p w14:paraId="42A6FB40" w14:textId="77777777" w:rsidR="00EC6089" w:rsidRPr="00237884" w:rsidRDefault="001E5658">
      <w:pPr>
        <w:pStyle w:val="NormalWeb"/>
        <w:numPr>
          <w:ilvl w:val="0"/>
          <w:numId w:val="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宇宙的起源——大霹靂理論 (Big Bang) 與未知之謎：</w:t>
      </w:r>
    </w:p>
    <w:p w14:paraId="1B019DC5"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大霹靂模型：</w:t>
      </w:r>
      <w:r w:rsidRPr="00237884">
        <w:rPr>
          <w:rFonts w:ascii="Yu Gothic" w:eastAsia="Yu Gothic" w:hAnsi="Yu Gothic" w:cs="Yu Gothic" w:hint="eastAsia"/>
          <w:sz w:val="32"/>
          <w:szCs w:val="32"/>
        </w:rPr>
        <w:t xml:space="preserve"> 目前，大霹靂模型是描述宇宙起源及早期演化最被廣泛接受的理論。根據此模型，宇宙始於約138億年前一個極度炎熱且緻密的狀態，通常被稱為一個「奇異點」(singularity)。從這個初始狀態，宇宙經歷了一段極速膨脹的時期（暴脹 – </w:t>
      </w:r>
      <w:r w:rsidRPr="00237884">
        <w:rPr>
          <w:rFonts w:ascii="Yu Gothic" w:eastAsia="Yu Gothic" w:hAnsi="Yu Gothic" w:cs="Yu Gothic" w:hint="eastAsia"/>
          <w:sz w:val="32"/>
          <w:szCs w:val="32"/>
        </w:rPr>
        <w:lastRenderedPageBreak/>
        <w:t>inflation），隨後繼續膨脹與冷卻，導致了基本粒子、原子（主要是氫和氦），最終是我們今日所觀測到的恆星、星系及更大結構的形成。</w:t>
      </w:r>
    </w:p>
    <w:p w14:paraId="280E480A"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支持大霹靂的證據：</w:t>
      </w:r>
      <w:r w:rsidRPr="00237884">
        <w:rPr>
          <w:rFonts w:ascii="Yu Gothic" w:eastAsia="Yu Gothic" w:hAnsi="Yu Gothic" w:cs="Yu Gothic" w:hint="eastAsia"/>
          <w:sz w:val="32"/>
          <w:szCs w:val="32"/>
        </w:rPr>
        <w:t xml:space="preserve"> 有三大主要證據支柱支持著大霹靂模型：</w:t>
      </w:r>
    </w:p>
    <w:p w14:paraId="46EE6752"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宇宙的膨脹 (哈伯-勒梅特定律):</w:t>
      </w:r>
      <w:r w:rsidRPr="00237884">
        <w:rPr>
          <w:rFonts w:ascii="Yu Gothic" w:eastAsia="Yu Gothic" w:hAnsi="Yu Gothic" w:cs="Yu Gothic" w:hint="eastAsia"/>
          <w:sz w:val="32"/>
          <w:szCs w:val="32"/>
        </w:rPr>
        <w:t xml:space="preserve"> 觀測顯示，遙遠的星系正在遠離我們，且其遠離的速度與距離成正比，這意味</w:t>
      </w:r>
      <w:r w:rsidRPr="00237884">
        <w:rPr>
          <w:rFonts w:ascii="Yu Gothic" w:eastAsia="Yu Gothic" w:hAnsi="Yu Gothic" w:cs="Yu Gothic" w:hint="eastAsia"/>
          <w:sz w:val="32"/>
          <w:szCs w:val="32"/>
        </w:rPr>
        <w:lastRenderedPageBreak/>
        <w:t>著宇宙在過去是從一個共同點膨脹開來的。</w:t>
      </w:r>
    </w:p>
    <w:p w14:paraId="42FE9DC4"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宇宙微波背景輻射 (CMB):</w:t>
      </w:r>
      <w:r w:rsidRPr="00237884">
        <w:rPr>
          <w:rFonts w:ascii="Yu Gothic" w:eastAsia="Yu Gothic" w:hAnsi="Yu Gothic" w:cs="Yu Gothic" w:hint="eastAsia"/>
          <w:sz w:val="32"/>
          <w:szCs w:val="32"/>
        </w:rPr>
        <w:t xml:space="preserve"> 這是宇宙在非常年輕且炎熱時期（約大霹靂後38萬年）所遺留下來的輻射餘暉，當時質子與電子結合形成中性的氫原子，使得光線首次得以自由傳播。CMB於1964年被發現，是大霹靂模型最成功的預測之一。</w:t>
      </w:r>
    </w:p>
    <w:p w14:paraId="3CF72E09"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輕元素的豐度：</w:t>
      </w:r>
      <w:r w:rsidRPr="00237884">
        <w:rPr>
          <w:rFonts w:ascii="Yu Gothic" w:eastAsia="Yu Gothic" w:hAnsi="Yu Gothic" w:cs="Yu Gothic" w:hint="eastAsia"/>
          <w:sz w:val="32"/>
          <w:szCs w:val="32"/>
        </w:rPr>
        <w:t xml:space="preserve"> 大霹靂模型精準預測了宇宙誕生後最初幾分鐘內形成的輕元素（如氫、氦、鋰）的比例，與今日在宇宙中觀測到的情況相符。</w:t>
      </w:r>
    </w:p>
    <w:p w14:paraId="71ADF432"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懸而未解的問題：</w:t>
      </w:r>
      <w:r w:rsidRPr="00237884">
        <w:rPr>
          <w:rFonts w:ascii="Yu Gothic" w:eastAsia="Yu Gothic" w:hAnsi="Yu Gothic" w:cs="Yu Gothic" w:hint="eastAsia"/>
          <w:sz w:val="32"/>
          <w:szCs w:val="32"/>
        </w:rPr>
        <w:t xml:space="preserve"> 儘管成功，大霹靂模型仍有其局限與未解之謎：</w:t>
      </w:r>
    </w:p>
    <w:p w14:paraId="397E15B4"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大霹靂「之前」發生了什麼？</w:t>
      </w:r>
      <w:r w:rsidRPr="00237884">
        <w:rPr>
          <w:rFonts w:ascii="Yu Gothic" w:eastAsia="Yu Gothic" w:hAnsi="Yu Gothic" w:cs="Yu Gothic" w:hint="eastAsia"/>
          <w:sz w:val="32"/>
          <w:szCs w:val="32"/>
        </w:rPr>
        <w:t xml:space="preserve"> 大霹靂模型描述的是宇宙從初始時刻</w:t>
      </w:r>
      <w:r w:rsidRPr="00237884">
        <w:rPr>
          <w:rFonts w:ascii="Yu Gothic" w:eastAsia="Yu Gothic" w:hAnsi="Yu Gothic" w:cs="Yu Gothic" w:hint="eastAsia"/>
          <w:b/>
          <w:bCs/>
          <w:sz w:val="32"/>
          <w:szCs w:val="32"/>
        </w:rPr>
        <w:t>之後</w:t>
      </w:r>
      <w:r w:rsidRPr="00237884">
        <w:rPr>
          <w:rFonts w:ascii="Yu Gothic" w:eastAsia="Yu Gothic" w:hAnsi="Yu Gothic" w:cs="Yu Gothic" w:hint="eastAsia"/>
          <w:sz w:val="32"/>
          <w:szCs w:val="32"/>
        </w:rPr>
        <w:t>的演化，但無</w:t>
      </w:r>
      <w:r w:rsidRPr="00237884">
        <w:rPr>
          <w:rFonts w:ascii="Yu Gothic" w:eastAsia="Yu Gothic" w:hAnsi="Yu Gothic" w:cs="Yu Gothic" w:hint="eastAsia"/>
          <w:sz w:val="32"/>
          <w:szCs w:val="32"/>
        </w:rPr>
        <w:lastRenderedPageBreak/>
        <w:t>法解釋在此之前存在著什麼，或 是什麼引發了大霹靂。「大霹靂之前」這個概念，在廣義相對論的框架下可能沒有意義，因為時間與空間被認為是從那個奇異點才開始的。</w:t>
      </w:r>
    </w:p>
    <w:p w14:paraId="351377D4"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初始奇異點的本質：</w:t>
      </w:r>
      <w:r w:rsidRPr="00237884">
        <w:rPr>
          <w:rFonts w:ascii="Yu Gothic" w:eastAsia="Yu Gothic" w:hAnsi="Yu Gothic" w:cs="Yu Gothic" w:hint="eastAsia"/>
          <w:sz w:val="32"/>
          <w:szCs w:val="32"/>
        </w:rPr>
        <w:t xml:space="preserve"> 奇異點是我們現有物理定律（如廣義相對論）不再適用的一個點。要理解它，或許需要一個統一的量子引力 (quantum gravity) 理論。</w:t>
      </w:r>
    </w:p>
    <w:p w14:paraId="46E8C6E6" w14:textId="77777777" w:rsidR="00EC6089" w:rsidRPr="00237884" w:rsidRDefault="001E5658">
      <w:pPr>
        <w:pStyle w:val="NormalWeb"/>
        <w:numPr>
          <w:ilvl w:val="0"/>
          <w:numId w:val="6"/>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視界問題 (horizon problem) 與平坦性問題 (flatness problem):</w:t>
      </w:r>
      <w:r w:rsidRPr="00237884">
        <w:rPr>
          <w:rFonts w:ascii="Yu Gothic" w:eastAsia="Yu Gothic" w:hAnsi="Yu Gothic" w:cs="Yu Gothic" w:hint="eastAsia"/>
          <w:sz w:val="32"/>
          <w:szCs w:val="32"/>
        </w:rPr>
        <w:t xml:space="preserve"> 為何宇宙在相距遙遠的區域（視界）之間具有驚人的一致性？又為何它的幾何結構近乎完美地平坦？暴脹時期被提出來解決這些問題，但暴脹場 (inflaton field) 的本質仍是假說。</w:t>
      </w:r>
    </w:p>
    <w:p w14:paraId="6B2338F3" w14:textId="77777777" w:rsidR="00EC6089" w:rsidRPr="00237884" w:rsidRDefault="001E5658">
      <w:pPr>
        <w:pStyle w:val="NormalWeb"/>
        <w:numPr>
          <w:ilvl w:val="0"/>
          <w:numId w:val="9"/>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宇宙的最終命運——可能的劇本：</w:t>
      </w:r>
    </w:p>
    <w:p w14:paraId="414CA27C"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宇宙的命運取決於多種因素，包括物質與能量的平均密度、宇宙的幾</w:t>
      </w:r>
      <w:r w:rsidRPr="00237884">
        <w:rPr>
          <w:rFonts w:ascii="Yu Gothic" w:eastAsia="Yu Gothic" w:hAnsi="Yu Gothic" w:cs="Yu Gothic" w:hint="eastAsia"/>
          <w:sz w:val="32"/>
          <w:szCs w:val="32"/>
        </w:rPr>
        <w:lastRenderedPageBreak/>
        <w:t>何形狀，特別是暗能量的本質。主要劇本包括：</w:t>
      </w:r>
    </w:p>
    <w:p w14:paraId="34025194"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大擠壓 (Big Crunch):</w:t>
      </w:r>
      <w:r w:rsidRPr="00237884">
        <w:rPr>
          <w:rFonts w:ascii="Yu Gothic" w:eastAsia="Yu Gothic" w:hAnsi="Yu Gothic" w:cs="Yu Gothic" w:hint="eastAsia"/>
          <w:sz w:val="32"/>
          <w:szCs w:val="32"/>
        </w:rPr>
        <w:t xml:space="preserve"> 如果物質與能量的密度足夠大，引力最終將會勝出，導致膨脹減速、停止，然後宇宙將開始收縮，最終崩塌回一個類似起點的奇異點——一個「封閉式」的劇本。</w:t>
      </w:r>
    </w:p>
    <w:p w14:paraId="58006F22"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永遠膨脹 (Big Freeze 或 Heat Death，大凍結或熱寂):</w:t>
      </w:r>
      <w:r w:rsidRPr="00237884">
        <w:rPr>
          <w:rFonts w:ascii="Yu Gothic" w:eastAsia="Yu Gothic" w:hAnsi="Yu Gothic" w:cs="Yu Gothic" w:hint="eastAsia"/>
          <w:sz w:val="32"/>
          <w:szCs w:val="32"/>
        </w:rPr>
        <w:t xml:space="preserve"> 如果密度不夠大，或者如果暗能量持續主導，宇宙將永遠持續膨脹。恆</w:t>
      </w:r>
      <w:r w:rsidRPr="00237884">
        <w:rPr>
          <w:rFonts w:ascii="Yu Gothic" w:eastAsia="Yu Gothic" w:hAnsi="Yu Gothic" w:cs="Yu Gothic" w:hint="eastAsia"/>
          <w:sz w:val="32"/>
          <w:szCs w:val="32"/>
        </w:rPr>
        <w:lastRenderedPageBreak/>
        <w:t>星將耗盡燃料並熄滅，星系將日益遠離彼此，最終宇宙將變得寒冷、黑暗且空無一物，達到熵極大的狀態——一個「開放式」或「平坦式」的劇本。</w:t>
      </w:r>
    </w:p>
    <w:p w14:paraId="23B4596C"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大撕裂 (Big Rip):</w:t>
      </w:r>
      <w:r w:rsidRPr="00237884">
        <w:rPr>
          <w:rFonts w:ascii="Yu Gothic" w:eastAsia="Yu Gothic" w:hAnsi="Yu Gothic" w:cs="Yu Gothic" w:hint="eastAsia"/>
          <w:sz w:val="32"/>
          <w:szCs w:val="32"/>
        </w:rPr>
        <w:t xml:space="preserve"> 如果暗能量是一種其密度隨時間增加的「幽靈能量」(phantom energy)，其反引力將會變得越來越強，以至於能撕裂宇宙中所有束縛的結構，從星系團、星系、恆星系統、行星，乃至原子與基本粒子——一個災難性的終結劇本。</w:t>
      </w:r>
    </w:p>
    <w:p w14:paraId="58D7578E"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循環宇宙 (Cyclic Universe):</w:t>
      </w:r>
      <w:r w:rsidRPr="00237884">
        <w:rPr>
          <w:rFonts w:ascii="Yu Gothic" w:eastAsia="Yu Gothic" w:hAnsi="Yu Gothic" w:cs="Yu Gothic" w:hint="eastAsia"/>
          <w:sz w:val="32"/>
          <w:szCs w:val="32"/>
        </w:rPr>
        <w:t xml:space="preserve"> 某些模型（如火劫宇宙論或循環量宇宙模型）提出，宇宙可能經歷著反覆的膨脹與收縮週期，或是在每個坍縮階段後觸發新的「大霹靂」。在這些模型中，大霹靂並非絕對的開端，而僅是一個無盡宇宙鏈中的一個過渡階段。</w:t>
      </w:r>
    </w:p>
    <w:p w14:paraId="5846BBD3"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目前，關於宇宙加速膨脹的觀測似乎支持永遠膨脹甚至大撕裂的劇本，但暗能量的真實本質仍是未知的決定性因素。</w:t>
      </w:r>
    </w:p>
    <w:p w14:paraId="2CA0744E"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關於宇宙起源與命運的問題，不僅僅是純粹的科學問題，更觸及了關於人類在浩瀚宇宙圖景中的位置與意義最深刻的哲學與心靈層面。</w:t>
      </w:r>
    </w:p>
    <w:p w14:paraId="229AA855" w14:textId="77777777" w:rsidR="00EC6089" w:rsidRPr="00237884" w:rsidRDefault="001E5658">
      <w:pPr>
        <w:pStyle w:val="NormalWeb"/>
        <w:numPr>
          <w:ilvl w:val="0"/>
          <w:numId w:val="10"/>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宇宙是否真的始於一次單一的「大霹靂」並正走向一個單一的終結，或者，它是一個更大週期的一部分，一個如古代哲學與莫漢先生的講述中所暗示的、關於「大週期」與「成、住、壞、滅」規律的不斷重複的形成、發展、衰敗與重生的過程？是否存在著某些空間層次或實在，存在於我們所</w:t>
      </w:r>
      <w:r w:rsidRPr="00237884">
        <w:rPr>
          <w:rFonts w:ascii="Yu Gothic" w:eastAsia="Yu Gothic" w:hAnsi="Yu Gothic" w:cs="Yu Gothic" w:hint="eastAsia"/>
          <w:sz w:val="32"/>
          <w:szCs w:val="32"/>
        </w:rPr>
        <w:lastRenderedPageBreak/>
        <w:t>知宇宙的「之外」或「平行」於其中？又是否存在著某些超凡的規律，正在支配這一切的運行，遠遠超出了現代科學所能探索的範圍？</w:t>
      </w:r>
    </w:p>
    <w:p w14:paraId="2238901C" w14:textId="77777777" w:rsidR="00EC6089" w:rsidRPr="00237884" w:rsidRDefault="00EC6089">
      <w:pPr>
        <w:pStyle w:val="NormalWeb"/>
        <w:jc w:val="both"/>
        <w:rPr>
          <w:rFonts w:ascii="Yu Gothic" w:eastAsia="Yu Gothic" w:hAnsi="Yu Gothic" w:cs="Yu Gothic"/>
          <w:sz w:val="32"/>
          <w:szCs w:val="32"/>
        </w:rPr>
      </w:pPr>
    </w:p>
    <w:p w14:paraId="6EFD43BB" w14:textId="77777777" w:rsidR="00EC6089" w:rsidRPr="00237884" w:rsidRDefault="001E5658">
      <w:pPr>
        <w:spacing w:before="260" w:after="180" w:line="240" w:lineRule="atLeast"/>
        <w:jc w:val="center"/>
        <w:rPr>
          <w:rFonts w:ascii="Palatino Linotype" w:eastAsia="sans-serif" w:hAnsi="Palatino Linotype" w:cs="Palatino Linotype"/>
          <w:sz w:val="32"/>
          <w:szCs w:val="32"/>
        </w:rPr>
      </w:pPr>
      <w:r w:rsidRPr="00237884">
        <w:rPr>
          <w:rFonts w:ascii="Palatino Linotype" w:eastAsia="sans-serif" w:hAnsi="Palatino Linotype" w:cs="Palatino Linotype"/>
          <w:sz w:val="32"/>
          <w:szCs w:val="32"/>
        </w:rPr>
        <w:t>*  *  *</w:t>
      </w:r>
    </w:p>
    <w:p w14:paraId="051C5AAB" w14:textId="77777777" w:rsidR="00EC6089" w:rsidRPr="00237884" w:rsidRDefault="001E5658">
      <w:pPr>
        <w:jc w:val="both"/>
        <w:rPr>
          <w:rFonts w:ascii="Yu Gothic" w:eastAsia="Yu Gothic" w:hAnsi="Yu Gothic" w:cs="Yu Gothic"/>
          <w:sz w:val="32"/>
          <w:szCs w:val="32"/>
        </w:rPr>
      </w:pPr>
      <w:r w:rsidRPr="00237884">
        <w:rPr>
          <w:rFonts w:ascii="Yu Gothic" w:eastAsia="Yu Gothic" w:hAnsi="Yu Gothic" w:cs="Yu Gothic" w:hint="eastAsia"/>
          <w:sz w:val="32"/>
          <w:szCs w:val="32"/>
        </w:rPr>
        <w:br w:type="page"/>
      </w:r>
    </w:p>
    <w:p w14:paraId="2BCEFDCE" w14:textId="77777777" w:rsidR="00EC6089" w:rsidRPr="00237884" w:rsidRDefault="00EC6089">
      <w:pPr>
        <w:pStyle w:val="NormalWeb"/>
        <w:jc w:val="both"/>
        <w:rPr>
          <w:rFonts w:ascii="Yu Gothic" w:eastAsia="Yu Gothic" w:hAnsi="Yu Gothic" w:cs="Yu Gothic"/>
          <w:sz w:val="32"/>
          <w:szCs w:val="32"/>
        </w:rPr>
      </w:pPr>
    </w:p>
    <w:p w14:paraId="3EEB9DB4" w14:textId="77777777" w:rsidR="00EC6089" w:rsidRPr="00237884" w:rsidRDefault="001E5658">
      <w:pPr>
        <w:pStyle w:val="Heading2"/>
        <w:spacing w:line="240" w:lineRule="auto"/>
        <w:rPr>
          <w:rFonts w:ascii="Yu Gothic" w:eastAsia="Yu Gothic" w:hAnsi="Yu Gothic" w:cs="Yu Gothic"/>
          <w:sz w:val="48"/>
          <w:szCs w:val="48"/>
        </w:rPr>
      </w:pPr>
      <w:r w:rsidRPr="00237884">
        <w:rPr>
          <w:rFonts w:ascii="Yu Gothic" w:eastAsia="Yu Gothic" w:hAnsi="Yu Gothic" w:cs="Yu Gothic" w:hint="eastAsia"/>
          <w:b w:val="0"/>
          <w:bCs w:val="0"/>
          <w:sz w:val="48"/>
          <w:szCs w:val="48"/>
        </w:rPr>
        <w:t>D部分：</w:t>
      </w:r>
      <w:r w:rsidRPr="00237884">
        <w:rPr>
          <w:rFonts w:ascii="Yu Gothic" w:eastAsia="Yu Gothic" w:hAnsi="Yu Gothic" w:cs="Yu Gothic"/>
          <w:b w:val="0"/>
          <w:bCs w:val="0"/>
          <w:sz w:val="48"/>
          <w:szCs w:val="48"/>
        </w:rPr>
        <w:t xml:space="preserve"> </w:t>
      </w:r>
      <w:r w:rsidRPr="00237884">
        <w:rPr>
          <w:rFonts w:ascii="Yu Gothic" w:eastAsia="Yu Gothic" w:hAnsi="Yu Gothic" w:cs="Yu Gothic" w:hint="eastAsia"/>
          <w:sz w:val="48"/>
          <w:szCs w:val="48"/>
        </w:rPr>
        <w:t>關於</w:t>
      </w:r>
      <w:r w:rsidRPr="00237884">
        <w:rPr>
          <w:rFonts w:ascii="Yu Gothic" w:eastAsia="Yu Gothic" w:hAnsi="Yu Gothic" w:cs="Yu Gothic"/>
          <w:sz w:val="48"/>
          <w:szCs w:val="48"/>
        </w:rPr>
        <w:t>創世主</w:t>
      </w:r>
      <w:r w:rsidRPr="00237884">
        <w:rPr>
          <w:rFonts w:ascii="Yu Gothic" w:eastAsia="Yu Gothic" w:hAnsi="Yu Gothic" w:cs="Yu Gothic" w:hint="eastAsia"/>
          <w:sz w:val="48"/>
          <w:szCs w:val="48"/>
        </w:rPr>
        <w:t>與超凡智慧的思考</w:t>
      </w:r>
    </w:p>
    <w:p w14:paraId="700DE25F"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5FB24A80" w14:textId="77777777" w:rsidR="00EC6089" w:rsidRPr="00237884" w:rsidRDefault="00EC6089">
      <w:pPr>
        <w:pStyle w:val="NormalWeb"/>
        <w:jc w:val="both"/>
        <w:rPr>
          <w:rFonts w:ascii="Yu Gothic" w:eastAsia="Yu Gothic" w:hAnsi="Yu Gothic" w:cs="Yu Gothic"/>
          <w:b/>
          <w:bCs/>
          <w:sz w:val="32"/>
          <w:szCs w:val="32"/>
        </w:rPr>
      </w:pPr>
    </w:p>
    <w:p w14:paraId="55E0F13B" w14:textId="77777777" w:rsidR="00EC6089" w:rsidRPr="00237884" w:rsidRDefault="00EC6089">
      <w:pPr>
        <w:pStyle w:val="NormalWeb"/>
        <w:jc w:val="both"/>
        <w:rPr>
          <w:rFonts w:ascii="Yu Gothic" w:eastAsia="Yu Gothic" w:hAnsi="Yu Gothic" w:cs="Yu Gothic"/>
          <w:b/>
          <w:bCs/>
          <w:sz w:val="32"/>
          <w:szCs w:val="32"/>
        </w:rPr>
      </w:pPr>
    </w:p>
    <w:p w14:paraId="31935161" w14:textId="77777777" w:rsidR="00EC6089" w:rsidRPr="00237884" w:rsidRDefault="00EC6089">
      <w:pPr>
        <w:pStyle w:val="NormalWeb"/>
        <w:jc w:val="both"/>
        <w:rPr>
          <w:rFonts w:ascii="Yu Gothic" w:eastAsia="Yu Gothic" w:hAnsi="Yu Gothic" w:cs="Yu Gothic"/>
          <w:b/>
          <w:bCs/>
          <w:sz w:val="32"/>
          <w:szCs w:val="32"/>
        </w:rPr>
      </w:pPr>
    </w:p>
    <w:p w14:paraId="7BA5D41F" w14:textId="77777777" w:rsidR="00EC6089" w:rsidRPr="00237884" w:rsidRDefault="00EC6089">
      <w:pPr>
        <w:pStyle w:val="NormalWeb"/>
        <w:jc w:val="both"/>
        <w:rPr>
          <w:rFonts w:ascii="Yu Gothic" w:eastAsia="Yu Gothic" w:hAnsi="Yu Gothic" w:cs="Yu Gothic"/>
          <w:b/>
          <w:bCs/>
          <w:sz w:val="32"/>
          <w:szCs w:val="32"/>
        </w:rPr>
      </w:pPr>
    </w:p>
    <w:p w14:paraId="23C799F5" w14:textId="77777777" w:rsidR="00EC6089" w:rsidRPr="00237884" w:rsidRDefault="00EC6089">
      <w:pPr>
        <w:pStyle w:val="NormalWeb"/>
        <w:jc w:val="both"/>
        <w:rPr>
          <w:rFonts w:ascii="Yu Gothic" w:eastAsia="Yu Gothic" w:hAnsi="Yu Gothic" w:cs="Yu Gothic"/>
          <w:b/>
          <w:bCs/>
          <w:sz w:val="32"/>
          <w:szCs w:val="32"/>
        </w:rPr>
      </w:pPr>
    </w:p>
    <w:p w14:paraId="3B6A06AC" w14:textId="77777777" w:rsidR="00EC6089" w:rsidRPr="00237884" w:rsidRDefault="00EC6089">
      <w:pPr>
        <w:pStyle w:val="NormalWeb"/>
        <w:jc w:val="both"/>
        <w:rPr>
          <w:rFonts w:ascii="Yu Gothic" w:eastAsia="Yu Gothic" w:hAnsi="Yu Gothic" w:cs="Yu Gothic"/>
          <w:b/>
          <w:bCs/>
          <w:sz w:val="32"/>
          <w:szCs w:val="32"/>
        </w:rPr>
      </w:pPr>
    </w:p>
    <w:p w14:paraId="6D8ED6F0"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1) 牛頓、哈雷與太陽系模型——一個關於</w:t>
      </w:r>
      <w:r w:rsidRPr="00237884">
        <w:rPr>
          <w:rFonts w:ascii="Yu Gothic" w:eastAsia="Yu Gothic" w:hAnsi="Yu Gothic" w:cs="Yu Gothic"/>
          <w:b/>
          <w:bCs/>
          <w:sz w:val="36"/>
          <w:szCs w:val="36"/>
        </w:rPr>
        <w:t>創世主</w:t>
      </w:r>
      <w:r w:rsidRPr="00237884">
        <w:rPr>
          <w:rFonts w:ascii="Yu Gothic" w:eastAsia="Yu Gothic" w:hAnsi="Yu Gothic" w:cs="Yu Gothic" w:hint="eastAsia"/>
          <w:b/>
          <w:bCs/>
          <w:sz w:val="36"/>
          <w:szCs w:val="36"/>
        </w:rPr>
        <w:t>的啟示：</w:t>
      </w:r>
    </w:p>
    <w:p w14:paraId="1BD8A8F4" w14:textId="77777777" w:rsidR="00EC6089" w:rsidRPr="00237884" w:rsidRDefault="001E5658">
      <w:pPr>
        <w:pStyle w:val="NormalWeb"/>
        <w:numPr>
          <w:ilvl w:val="0"/>
          <w:numId w:val="10"/>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牛頓與哈雷的故事：</w:t>
      </w:r>
    </w:p>
    <w:p w14:paraId="61D6648B"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著名的天文學家愛德蒙・哈雷（Edmond Halley），曾精準計算出以其命名的彗星的軌道，他是史上最偉大的科學家之一艾薩克・牛頓（Isaac Newton）的摯友。然而，與對神有著虔誠信仰的牛頓不同，哈雷最初並不相信這個複雜的宇宙是由一位</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所安排的。</w:t>
      </w:r>
    </w:p>
    <w:p w14:paraId="78DC0268"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有一天，哈雷到牛頓家拜訪時，看到一個由牛頓製作的太陽系機械模型。這個模型極其精巧：中心是一個象徵太陽的鍍金球體，周圍是按正確位置和比例佈置的各個行星。只要拉動一根轉柄，所有行星便立刻依各自的軌道和諧且精準地運轉起來，構成一幅極其美妙的景象。</w:t>
      </w:r>
    </w:p>
    <w:p w14:paraId="2B554EC9"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哈雷讚嘆不已，問牛頓是誰設計並製造了這個絕妙的模型。牛頓面無表情地回答說：「哦，這個模型沒有任何人設計和製造。它純粹是各</w:t>
      </w:r>
      <w:r w:rsidRPr="00237884">
        <w:rPr>
          <w:rFonts w:ascii="Yu Gothic" w:eastAsia="Yu Gothic" w:hAnsi="Yu Gothic" w:cs="Yu Gothic" w:hint="eastAsia"/>
          <w:sz w:val="32"/>
          <w:szCs w:val="32"/>
        </w:rPr>
        <w:lastRenderedPageBreak/>
        <w:t>種材料隨機碰撞並組合在一起的結果。」</w:t>
      </w:r>
    </w:p>
    <w:p w14:paraId="02BC4A5E"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哈雷顯得不信，說：「不可能！無論如何，也必定有某個人創造了它，而且那個人肯定是一位天才。」</w:t>
      </w:r>
    </w:p>
    <w:p w14:paraId="0C7DA75B"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時，牛頓才微笑起來，拍著哈雷的肩膀說：「我的朋友，這個模型雖然精巧，但與我們真實的太陽系相比，實在算不了什麼。既然你都相信這個簡單的模型必定有製造者，那麼，比這個模型複雜精巧上億倍的太陽系，難道不也是由一位全能</w:t>
      </w:r>
      <w:r w:rsidRPr="00237884">
        <w:rPr>
          <w:rFonts w:ascii="Yu Gothic" w:eastAsia="Yu Gothic" w:hAnsi="Yu Gothic" w:cs="Yu Gothic" w:hint="eastAsia"/>
          <w:sz w:val="32"/>
          <w:szCs w:val="32"/>
        </w:rPr>
        <w:lastRenderedPageBreak/>
        <w:t>的神，以其無邊的智慧所創造出來的嗎？」</w:t>
      </w:r>
    </w:p>
    <w:p w14:paraId="4B8A122C"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聽了這番話，哈雷如夢初醒，心中長久以來的疑雲煙消雲散。最終，他也相信一位</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的存在是不可否認的。</w:t>
      </w:r>
    </w:p>
    <w:p w14:paraId="0AE7F0BA" w14:textId="77777777" w:rsidR="00EC6089" w:rsidRPr="00237884" w:rsidRDefault="001E5658">
      <w:pPr>
        <w:pStyle w:val="NormalWeb"/>
        <w:numPr>
          <w:ilvl w:val="0"/>
          <w:numId w:val="10"/>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宇宙的複雜、有序與美麗，是否正是證明一位超凡智慧存在的最有力證據？</w:t>
      </w:r>
    </w:p>
    <w:p w14:paraId="7F0AD673" w14:textId="77777777" w:rsidR="00EC6089" w:rsidRPr="00237884" w:rsidRDefault="00EC6089">
      <w:pPr>
        <w:pStyle w:val="NormalWeb"/>
        <w:jc w:val="both"/>
        <w:rPr>
          <w:rFonts w:ascii="Yu Gothic" w:eastAsia="Yu Gothic" w:hAnsi="Yu Gothic" w:cs="Yu Gothic"/>
          <w:sz w:val="32"/>
          <w:szCs w:val="32"/>
        </w:rPr>
      </w:pPr>
    </w:p>
    <w:p w14:paraId="5DD1F389"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lastRenderedPageBreak/>
        <w:t>2) 宇宙常數的「精細微調」(Fine-Tuning of the Universe)——安排的印記？</w:t>
      </w:r>
    </w:p>
    <w:p w14:paraId="5A78AF0D"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當科學家們更深入地鑽研支配宇宙的基本規律時，他們發現了一件驚人的事：我們的宇宙似乎被極其精確地「微調」過，以允許複雜結構，以及最重要的——生命的存在。許多基本的物理常數，其數值若與現實稍有偏差，宇宙就會變得截然不同、混亂不堪，且絕不可能容納我們所知的生命。</w:t>
      </w:r>
    </w:p>
    <w:p w14:paraId="62E06F38" w14:textId="77777777" w:rsidR="00EC6089" w:rsidRPr="00237884" w:rsidRDefault="001E5658">
      <w:pPr>
        <w:pStyle w:val="NormalWeb"/>
        <w:numPr>
          <w:ilvl w:val="0"/>
          <w:numId w:val="10"/>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「精細微調」的概念：</w:t>
      </w:r>
    </w:p>
    <w:p w14:paraId="5717ADF4"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「精細微調」指的是，一些基本物理常數的數值及宇宙的初始條件，都落在一個允許生命存在的極其狹窄的範圍內。如果這些數值超出那個範圍，哪怕只是一點點，後果都將極其嚴重：</w:t>
      </w:r>
    </w:p>
    <w:p w14:paraId="42795816"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引力常數 (G):</w:t>
      </w:r>
      <w:r w:rsidRPr="00237884">
        <w:rPr>
          <w:rFonts w:ascii="Yu Gothic" w:eastAsia="Yu Gothic" w:hAnsi="Yu Gothic" w:cs="Yu Gothic" w:hint="eastAsia"/>
          <w:sz w:val="32"/>
          <w:szCs w:val="32"/>
        </w:rPr>
        <w:t xml:space="preserve"> 如果稍強一點，宇宙可能在大霹靂後收縮得太快，沒有足夠的時間讓恆星和星系形成。如果稍弱一點，物質可能無法聚集形成恆星和星系。</w:t>
      </w:r>
    </w:p>
    <w:p w14:paraId="443513CA"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精細結構常數 (α):</w:t>
      </w:r>
      <w:r w:rsidRPr="00237884">
        <w:rPr>
          <w:rFonts w:ascii="Yu Gothic" w:eastAsia="Yu Gothic" w:hAnsi="Yu Gothic" w:cs="Yu Gothic" w:hint="eastAsia"/>
          <w:sz w:val="32"/>
          <w:szCs w:val="32"/>
        </w:rPr>
        <w:t xml:space="preserve"> 這個常數支配著電磁力的強度。如果它不同，原子可能不穩定，或者恆星內部的核合成過程（產生生命必需的碳、氧等重元素）將無法發生。</w:t>
      </w:r>
    </w:p>
    <w:p w14:paraId="43451761"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質子與中子的質量比：</w:t>
      </w:r>
      <w:r w:rsidRPr="00237884">
        <w:rPr>
          <w:rFonts w:ascii="Yu Gothic" w:eastAsia="Yu Gothic" w:hAnsi="Yu Gothic" w:cs="Yu Gothic" w:hint="eastAsia"/>
          <w:sz w:val="32"/>
          <w:szCs w:val="32"/>
        </w:rPr>
        <w:t xml:space="preserve"> 這兩種粒子間微小的質量差異（中子比質子稍重）至關重要。如果這個比例不同，宇宙可能只充滿氫，或者沒有氫來形成水和有機化合物。</w:t>
      </w:r>
    </w:p>
    <w:p w14:paraId="4C9ECCC3"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強核力與弱核力的強度：</w:t>
      </w:r>
      <w:r w:rsidRPr="00237884">
        <w:rPr>
          <w:rFonts w:ascii="Yu Gothic" w:eastAsia="Yu Gothic" w:hAnsi="Yu Gothic" w:cs="Yu Gothic" w:hint="eastAsia"/>
          <w:sz w:val="32"/>
          <w:szCs w:val="32"/>
        </w:rPr>
        <w:t xml:space="preserve"> 這些力支配著原子核的穩定性和放射性衰變過程。它們強度的微小改變，可能導致一個沒有重元素的宇宙，或恆星無法穩定地「燃燒」數十億年。</w:t>
      </w:r>
    </w:p>
    <w:p w14:paraId="03223D98"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暗能量密度或宇宙學常數：</w:t>
      </w:r>
      <w:r w:rsidRPr="00237884">
        <w:rPr>
          <w:rFonts w:ascii="Yu Gothic" w:eastAsia="Yu Gothic" w:hAnsi="Yu Gothic" w:cs="Yu Gothic" w:hint="eastAsia"/>
          <w:sz w:val="32"/>
          <w:szCs w:val="32"/>
        </w:rPr>
        <w:t xml:space="preserve"> 如前所述，暗能量的數值與理論預測相比極其微小，但如果它大得多，宇宙將膨脹得過快，導致結構無法形成。</w:t>
      </w:r>
    </w:p>
    <w:p w14:paraId="53A1A125"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空間維度的數量：</w:t>
      </w:r>
      <w:r w:rsidRPr="00237884">
        <w:rPr>
          <w:rFonts w:ascii="Yu Gothic" w:eastAsia="Yu Gothic" w:hAnsi="Yu Gothic" w:cs="Yu Gothic" w:hint="eastAsia"/>
          <w:sz w:val="32"/>
          <w:szCs w:val="32"/>
        </w:rPr>
        <w:t xml:space="preserve"> 我們生活在一個三維空間（及一維時間）的宇宙中。物理學家已指出，如果空間維度不同（例如2或4維），行星圍繞恆星的穩定軌道或原子的穩定結構可能就不復存在。</w:t>
      </w:r>
    </w:p>
    <w:p w14:paraId="7AAFF9BB"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這些常數所允許的範圍，常被比喻為在數十億光年的距離外，用一支箭射中一個極小的目標，或是將一個旋鈕以精確到幾十位小數的精度進行調整。</w:t>
      </w:r>
    </w:p>
    <w:p w14:paraId="4C0C845A" w14:textId="77777777" w:rsidR="00EC6089" w:rsidRPr="00237884" w:rsidRDefault="001E5658">
      <w:pPr>
        <w:pStyle w:val="NormalWeb"/>
        <w:numPr>
          <w:ilvl w:val="0"/>
          <w:numId w:val="11"/>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科學家們的觀點：</w:t>
      </w:r>
    </w:p>
    <w:p w14:paraId="173E4FA2"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這種「精細微調」已使許多科學家與哲學家進行深刻的思考。</w:t>
      </w:r>
    </w:p>
    <w:p w14:paraId="4C81B2A6"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理論物理學家保羅・戴維斯（Paul Davies）就此問題撰寫了大量文章，認為宇宙的微調是證明其存在背後有著某種「設計」或「目的」的最有力證據之一。他曾說：「對我而言，有強烈的證據表明，這一切背後有某些事情正在發生… 這個宇宙似乎是被有目的地設計出來的。」</w:t>
      </w:r>
    </w:p>
    <w:p w14:paraId="26AF5802"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物理學家兼神學家約翰・波金霍恩（John Polkinghorne）也將精細微調視為「</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的標記」，認為宇宙被如此精巧地調整以使生命得以存在，不可能是純粹的偶然。</w:t>
      </w:r>
    </w:p>
    <w:p w14:paraId="2FD00611"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即便沒有宗教傾向的科學家也承認此現象的驚人之處。一些人試圖用如「多重宇宙」(multiverse) 的假說來解釋——認為存在著無數個擁有不同物理常數的其他宇宙，而我們只是碰巧生活在一個常數適合生命存在的宇宙中（人</w:t>
      </w:r>
      <w:r w:rsidRPr="00237884">
        <w:rPr>
          <w:rFonts w:ascii="Yu Gothic" w:eastAsia="Yu Gothic" w:hAnsi="Yu Gothic" w:cs="Yu Gothic" w:hint="eastAsia"/>
          <w:sz w:val="32"/>
          <w:szCs w:val="32"/>
        </w:rPr>
        <w:lastRenderedPageBreak/>
        <w:t>擇原理 – anthropic principle）。然而，多重宇宙假說目前仍無直接的實驗證據，也引發了許多其他的哲學問題。</w:t>
      </w:r>
    </w:p>
    <w:p w14:paraId="5A857CA3"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宇宙常數的「精細微調」是現代科學最驚人的發現之一，這件事讓人越是了解，越能感受到我們所處宇宙的奇妙與神秘。</w:t>
      </w:r>
    </w:p>
    <w:p w14:paraId="4E0B5779" w14:textId="77777777" w:rsidR="00EC6089" w:rsidRPr="00237884" w:rsidRDefault="001E5658">
      <w:pPr>
        <w:pStyle w:val="NormalWeb"/>
        <w:numPr>
          <w:ilvl w:val="0"/>
          <w:numId w:val="12"/>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宇宙常數被極其精確地微調以允許生命存在，這可能僅僅是無數可能性中一個幸運的偶然，抑或它是一個不容否認的跡</w:t>
      </w:r>
      <w:r w:rsidRPr="00237884">
        <w:rPr>
          <w:rFonts w:ascii="Yu Gothic" w:eastAsia="Yu Gothic" w:hAnsi="Yu Gothic" w:cs="Yu Gothic" w:hint="eastAsia"/>
          <w:sz w:val="32"/>
          <w:szCs w:val="32"/>
        </w:rPr>
        <w:lastRenderedPageBreak/>
        <w:t>象，證明了一種有目的的創造，一位以某種目的設計了宇宙的超凡智慧？如果宇宙是為生命而「設計」的，那麼生命，特別是像人類這樣的意識生命，在這宏偉的宇宙圖景中，又扮演著什麼角色、有何意義？</w:t>
      </w:r>
    </w:p>
    <w:p w14:paraId="2427AA21" w14:textId="77777777" w:rsidR="00EC6089" w:rsidRPr="00237884" w:rsidRDefault="00EC6089">
      <w:pPr>
        <w:pStyle w:val="NormalWeb"/>
        <w:jc w:val="both"/>
        <w:rPr>
          <w:rFonts w:ascii="Yu Gothic" w:eastAsia="Yu Gothic" w:hAnsi="Yu Gothic" w:cs="Yu Gothic"/>
          <w:sz w:val="32"/>
          <w:szCs w:val="32"/>
        </w:rPr>
      </w:pPr>
    </w:p>
    <w:p w14:paraId="20B6806B"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3) 偉大的科學家們與對</w:t>
      </w:r>
      <w:r w:rsidRPr="00237884">
        <w:rPr>
          <w:rFonts w:ascii="Yu Gothic" w:eastAsia="Yu Gothic" w:hAnsi="Yu Gothic" w:cs="Yu Gothic"/>
          <w:b/>
          <w:bCs/>
          <w:sz w:val="36"/>
          <w:szCs w:val="36"/>
        </w:rPr>
        <w:t>創世主</w:t>
      </w:r>
      <w:r w:rsidRPr="00237884">
        <w:rPr>
          <w:rFonts w:ascii="Yu Gothic" w:eastAsia="Yu Gothic" w:hAnsi="Yu Gothic" w:cs="Yu Gothic" w:hint="eastAsia"/>
          <w:b/>
          <w:bCs/>
          <w:sz w:val="36"/>
          <w:szCs w:val="36"/>
        </w:rPr>
        <w:t>的信仰：</w:t>
      </w:r>
    </w:p>
    <w:p w14:paraId="146946D7"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牛頓與哈雷的故事並非個例。在整個科學史上，許多傑出的頭腦，那些為我們理解自然世界奠定基礎的人，也</w:t>
      </w:r>
      <w:r w:rsidRPr="00237884">
        <w:rPr>
          <w:rFonts w:ascii="Yu Gothic" w:eastAsia="Yu Gothic" w:hAnsi="Yu Gothic" w:cs="Yu Gothic" w:hint="eastAsia"/>
          <w:sz w:val="32"/>
          <w:szCs w:val="32"/>
        </w:rPr>
        <w:lastRenderedPageBreak/>
        <w:t>曾對一個超凡的秩序、一位</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，或一個在宇宙和諧運行與精妙規律背後的宇宙智慧，表達過深刻的信仰或敬仰。</w:t>
      </w:r>
    </w:p>
    <w:p w14:paraId="25CF61E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這種信仰不一定採取某個特定有組織宗教的形式，而常常源於科學探索的過程本身，當他們越是深入地了解自然的複雜與美麗，就越能感受到某種更宏大、超越純粹隨機性的事物。</w:t>
      </w:r>
    </w:p>
    <w:p w14:paraId="1FEB8C73"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以下是一些典型的例子（簡要提及）：</w:t>
      </w:r>
    </w:p>
    <w:p w14:paraId="2A77CDBA" w14:textId="77777777" w:rsidR="00EC6089" w:rsidRPr="00237884" w:rsidRDefault="001E5658">
      <w:pPr>
        <w:pStyle w:val="NormalWeb"/>
        <w:numPr>
          <w:ilvl w:val="0"/>
          <w:numId w:val="12"/>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阿爾伯特・愛因斯坦 (Albert Einstein, 1879-1955):</w:t>
      </w:r>
      <w:r w:rsidRPr="00237884">
        <w:rPr>
          <w:rFonts w:ascii="Yu Gothic" w:eastAsia="Yu Gothic" w:hAnsi="Yu Gothic" w:cs="Yu Gothic" w:hint="eastAsia"/>
          <w:sz w:val="32"/>
          <w:szCs w:val="32"/>
        </w:rPr>
        <w:t xml:space="preserve"> 相對論之</w:t>
      </w:r>
      <w:r w:rsidRPr="00237884">
        <w:rPr>
          <w:rFonts w:ascii="Yu Gothic" w:eastAsia="Yu Gothic" w:hAnsi="Yu Gothic" w:cs="Yu Gothic" w:hint="eastAsia"/>
          <w:sz w:val="32"/>
          <w:szCs w:val="32"/>
        </w:rPr>
        <w:lastRenderedPageBreak/>
        <w:t>父，史上最具影響力的物理學家之一。儘管不相信一個會干預人生的個人化神，愛因斯坦卻時常對「展現在自然中的智慧」及「斯賓諾莎的上帝」——一個與宇宙秩序及規律合一的上帝——表達深刻的敬佩。他曾說：「我想知道上帝的想法；其餘的都只是細節。」又或「沒有宗教的科學是跛足的，沒有科學的宗教是盲目的。」對他而言，探索物理定律正是觸及創造宇宙的那個「心智」的和諧與美麗的一種方式。</w:t>
      </w:r>
    </w:p>
    <w:p w14:paraId="511C2A04" w14:textId="77777777" w:rsidR="00EC6089" w:rsidRPr="00237884" w:rsidRDefault="001E5658">
      <w:pPr>
        <w:pStyle w:val="NormalWeb"/>
        <w:numPr>
          <w:ilvl w:val="0"/>
          <w:numId w:val="12"/>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馬克斯・普朗克 (Max Planck, 1858-1947):</w:t>
      </w:r>
      <w:r w:rsidRPr="00237884">
        <w:rPr>
          <w:rFonts w:ascii="Yu Gothic" w:eastAsia="Yu Gothic" w:hAnsi="Yu Gothic" w:cs="Yu Gothic" w:hint="eastAsia"/>
          <w:sz w:val="32"/>
          <w:szCs w:val="32"/>
        </w:rPr>
        <w:t xml:space="preserve"> 量子力學的創始人，物理學的一場革命。普朗克是一位有宗教信仰的人。他相信科學與宗教並不矛盾，而是相輔相成，共同致力於探索真理。他曾發表言論：「宗教與自然科學都需要對上帝的信仰。對信徒而言，上帝立於開端；對物理學家而言，祂立於所有思考的終點。」</w:t>
      </w:r>
    </w:p>
    <w:p w14:paraId="4084C64D" w14:textId="77777777" w:rsidR="00EC6089" w:rsidRPr="00237884" w:rsidRDefault="001E5658">
      <w:pPr>
        <w:pStyle w:val="NormalWeb"/>
        <w:numPr>
          <w:ilvl w:val="0"/>
          <w:numId w:val="12"/>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約翰內斯・克卜勒 (Johannes Kepler, 1571-1630):</w:t>
      </w:r>
      <w:r w:rsidRPr="00237884">
        <w:rPr>
          <w:rFonts w:ascii="Yu Gothic" w:eastAsia="Yu Gothic" w:hAnsi="Yu Gothic" w:cs="Yu Gothic" w:hint="eastAsia"/>
          <w:sz w:val="32"/>
          <w:szCs w:val="32"/>
        </w:rPr>
        <w:t xml:space="preserve"> 德國傑出的天文學家，發現了行星運動定律。</w:t>
      </w:r>
      <w:r w:rsidRPr="00237884">
        <w:rPr>
          <w:rFonts w:ascii="Yu Gothic" w:eastAsia="Yu Gothic" w:hAnsi="Yu Gothic" w:cs="Yu Gothic" w:hint="eastAsia"/>
          <w:sz w:val="32"/>
          <w:szCs w:val="32"/>
        </w:rPr>
        <w:lastRenderedPageBreak/>
        <w:t>克卜勒是一位虔誠的信徒，並視其科學工作為探索上帝所創造的「世界和諧」的一種方式。他相信宇宙是依循完美的數學與幾何原則所設計，反映了</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的智慧。</w:t>
      </w:r>
    </w:p>
    <w:p w14:paraId="40B85290" w14:textId="77777777" w:rsidR="00EC6089" w:rsidRPr="00237884" w:rsidRDefault="001E5658">
      <w:pPr>
        <w:pStyle w:val="NormalWeb"/>
        <w:numPr>
          <w:ilvl w:val="0"/>
          <w:numId w:val="12"/>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麥可・法拉第 (Michael Faraday, 1791-1867):</w:t>
      </w:r>
      <w:r w:rsidRPr="00237884">
        <w:rPr>
          <w:rFonts w:ascii="Yu Gothic" w:eastAsia="Yu Gothic" w:hAnsi="Yu Gothic" w:cs="Yu Gothic" w:hint="eastAsia"/>
          <w:sz w:val="32"/>
          <w:szCs w:val="32"/>
        </w:rPr>
        <w:t xml:space="preserve"> 英國物理學家與化學家，對電磁學與電化學領域有巨大貢獻。法拉第是桑地馬尼安教會的虔誠成員。他的宗教信仰在其生活與科學工作中扮演了重要角色，帶給他一種對自然界秩序與統一性的感受。</w:t>
      </w:r>
    </w:p>
    <w:p w14:paraId="7A4428F0" w14:textId="77777777" w:rsidR="00EC6089" w:rsidRPr="00237884" w:rsidRDefault="001E5658">
      <w:pPr>
        <w:pStyle w:val="NormalWeb"/>
        <w:numPr>
          <w:ilvl w:val="0"/>
          <w:numId w:val="12"/>
        </w:numPr>
        <w:spacing w:before="260" w:beforeAutospacing="0" w:after="180" w:afterAutospacing="0"/>
        <w:ind w:left="418"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艾薩克・牛頓爵士 (Sir Isaac Newton, 1643-1727):</w:t>
      </w:r>
      <w:r w:rsidRPr="00237884">
        <w:rPr>
          <w:rFonts w:ascii="Yu Gothic" w:eastAsia="Yu Gothic" w:hAnsi="Yu Gothic" w:cs="Yu Gothic" w:hint="eastAsia"/>
          <w:sz w:val="32"/>
          <w:szCs w:val="32"/>
        </w:rPr>
        <w:t xml:space="preserve"> 如前所述，牛頓不僅是一位偉大的科學家，也是一位神學家。他相信太陽系的有序與美麗不可能隨機出現，而必定是一位智慧且全能的</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的傑作。</w:t>
      </w:r>
    </w:p>
    <w:p w14:paraId="23E37C18"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這份名單還可以繼續延伸，包含科學史上許多其他的名字。值得注意的是，對這些科學家中的許多人而言，發現自然界複雜而精密的規律，並未減損他們對一個超凡來源的信仰，反而更鞏固了他們對宇宙中所蘊含的偉大與智慧的敬佩與讚嘆。</w:t>
      </w:r>
    </w:p>
    <w:p w14:paraId="691C76C3" w14:textId="77777777" w:rsidR="00EC6089" w:rsidRPr="00237884" w:rsidRDefault="001E5658">
      <w:pPr>
        <w:pStyle w:val="NormalWeb"/>
        <w:numPr>
          <w:ilvl w:val="0"/>
          <w:numId w:val="12"/>
        </w:numPr>
        <w:spacing w:before="260" w:beforeAutospacing="0" w:after="180" w:afterAutospacing="0"/>
        <w:ind w:left="418" w:hanging="418"/>
        <w:jc w:val="both"/>
        <w:rPr>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為何許多偉大的科學頭腦，這些奉獻一生以理智與實驗來探索宇宙的人，最終卻都達到一個相似的信仰，相信一個超凡的源頭、一位</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或一種宇宙智慧？是否當科學越是前進，它非但沒有排除</w:t>
      </w:r>
      <w:r w:rsidRPr="00237884">
        <w:rPr>
          <w:rFonts w:ascii="Yu Gothic" w:eastAsia="Yu Gothic" w:hAnsi="Yu Gothic" w:cs="Yu Gothic"/>
          <w:sz w:val="32"/>
          <w:szCs w:val="32"/>
        </w:rPr>
        <w:t>創世主</w:t>
      </w:r>
      <w:r w:rsidRPr="00237884">
        <w:rPr>
          <w:rFonts w:ascii="Yu Gothic" w:eastAsia="Yu Gothic" w:hAnsi="Yu Gothic" w:cs="Yu Gothic" w:hint="eastAsia"/>
          <w:sz w:val="32"/>
          <w:szCs w:val="32"/>
        </w:rPr>
        <w:t>的角色，反而更揭示了一種智能設計的印記，以及宇宙與我們自身存在背後更深遠的目的？</w:t>
      </w:r>
    </w:p>
    <w:p w14:paraId="04051313" w14:textId="77777777" w:rsidR="00EC6089" w:rsidRPr="00237884" w:rsidRDefault="00EC6089">
      <w:pPr>
        <w:pStyle w:val="NormalWeb"/>
        <w:jc w:val="both"/>
        <w:rPr>
          <w:rFonts w:ascii="Yu Gothic" w:eastAsia="Yu Gothic" w:hAnsi="Yu Gothic" w:cs="Yu Gothic"/>
          <w:sz w:val="32"/>
          <w:szCs w:val="32"/>
        </w:rPr>
      </w:pPr>
    </w:p>
    <w:p w14:paraId="51B97985" w14:textId="77777777" w:rsidR="00EC6089" w:rsidRPr="00237884" w:rsidRDefault="00EC6089">
      <w:pPr>
        <w:pStyle w:val="NormalWeb"/>
        <w:jc w:val="both"/>
        <w:rPr>
          <w:rFonts w:ascii="Yu Gothic" w:eastAsia="Yu Gothic" w:hAnsi="Yu Gothic"/>
          <w:sz w:val="32"/>
          <w:szCs w:val="32"/>
        </w:rPr>
      </w:pPr>
    </w:p>
    <w:p w14:paraId="5377D74E" w14:textId="77777777" w:rsidR="00EC6089" w:rsidRPr="00237884" w:rsidRDefault="001E5658">
      <w:pPr>
        <w:pStyle w:val="NormalWeb"/>
        <w:jc w:val="center"/>
        <w:rPr>
          <w:rFonts w:ascii="Yu Gothic" w:eastAsia="Yu Gothic" w:hAnsi="Yu Gothic"/>
          <w:sz w:val="32"/>
          <w:szCs w:val="32"/>
        </w:rPr>
      </w:pPr>
      <w:r w:rsidRPr="00237884">
        <w:rPr>
          <w:rFonts w:ascii="Yu Gothic" w:eastAsia="Yu Gothic" w:hAnsi="Yu Gothic" w:hint="eastAsia"/>
          <w:sz w:val="32"/>
          <w:szCs w:val="32"/>
        </w:rPr>
        <w:lastRenderedPageBreak/>
        <w:t>* * *</w:t>
      </w:r>
    </w:p>
    <w:p w14:paraId="378BAC12" w14:textId="77777777" w:rsidR="00EC6089" w:rsidRPr="00237884" w:rsidRDefault="001E5658">
      <w:pPr>
        <w:rPr>
          <w:rFonts w:ascii="Yu Gothic" w:eastAsia="Yu Gothic" w:hAnsi="Yu Gothic" w:cs="Yu Gothic"/>
          <w:sz w:val="32"/>
          <w:szCs w:val="32"/>
        </w:rPr>
      </w:pPr>
      <w:r w:rsidRPr="00237884">
        <w:rPr>
          <w:rFonts w:ascii="Yu Gothic" w:eastAsia="Yu Gothic" w:hAnsi="Yu Gothic" w:cs="Yu Gothic"/>
          <w:sz w:val="32"/>
          <w:szCs w:val="32"/>
        </w:rPr>
        <w:br w:type="page"/>
      </w:r>
    </w:p>
    <w:p w14:paraId="0454F520" w14:textId="77777777" w:rsidR="00EC6089" w:rsidRPr="00237884" w:rsidRDefault="00EC6089">
      <w:pPr>
        <w:rPr>
          <w:rFonts w:ascii="Yu Gothic" w:eastAsia="Yu Gothic" w:hAnsi="Yu Gothic" w:cs="Yu Gothic"/>
          <w:sz w:val="32"/>
          <w:szCs w:val="32"/>
        </w:rPr>
      </w:pPr>
    </w:p>
    <w:p w14:paraId="4A4C8426" w14:textId="77777777" w:rsidR="00EC6089" w:rsidRPr="00237884" w:rsidRDefault="001E5658">
      <w:pPr>
        <w:pStyle w:val="Heading2"/>
        <w:spacing w:line="240" w:lineRule="auto"/>
        <w:rPr>
          <w:rFonts w:ascii="Yu Gothic" w:eastAsia="Yu Gothic" w:hAnsi="Yu Gothic" w:cs="Yu Gothic"/>
          <w:sz w:val="48"/>
          <w:szCs w:val="48"/>
        </w:rPr>
      </w:pPr>
      <w:r w:rsidRPr="00237884">
        <w:rPr>
          <w:rFonts w:ascii="Yu Gothic" w:eastAsia="Yu Gothic" w:hAnsi="Yu Gothic" w:cs="Yu Gothic" w:hint="eastAsia"/>
          <w:b w:val="0"/>
          <w:bCs w:val="0"/>
          <w:sz w:val="48"/>
          <w:szCs w:val="48"/>
        </w:rPr>
        <w:t>E部分：</w:t>
      </w:r>
      <w:r w:rsidRPr="00237884">
        <w:rPr>
          <w:rFonts w:ascii="Yu Gothic" w:eastAsia="Yu Gothic" w:hAnsi="Yu Gothic" w:cs="Yu Gothic"/>
          <w:b w:val="0"/>
          <w:bCs w:val="0"/>
          <w:sz w:val="48"/>
          <w:szCs w:val="48"/>
        </w:rPr>
        <w:t xml:space="preserve"> </w:t>
      </w:r>
      <w:r w:rsidRPr="00237884">
        <w:rPr>
          <w:rFonts w:ascii="Yu Gothic" w:eastAsia="Yu Gothic" w:hAnsi="Yu Gothic" w:cs="Yu Gothic" w:hint="eastAsia"/>
          <w:sz w:val="48"/>
          <w:szCs w:val="48"/>
        </w:rPr>
        <w:t>外星人——假說、證據與未解之謎</w:t>
      </w:r>
    </w:p>
    <w:p w14:paraId="74767021" w14:textId="77777777" w:rsidR="00EC6089" w:rsidRPr="00237884" w:rsidRDefault="00EC6089">
      <w:pPr>
        <w:pStyle w:val="NormalWeb"/>
        <w:pBdr>
          <w:bottom w:val="single" w:sz="4" w:space="0" w:color="auto"/>
        </w:pBdr>
        <w:jc w:val="both"/>
        <w:rPr>
          <w:rFonts w:ascii="Yu Gothic" w:eastAsia="Yu Gothic" w:hAnsi="Yu Gothic" w:cs="Yu Gothic"/>
          <w:b/>
          <w:bCs/>
          <w:sz w:val="32"/>
          <w:szCs w:val="32"/>
        </w:rPr>
      </w:pPr>
    </w:p>
    <w:p w14:paraId="7EB8A961" w14:textId="77777777" w:rsidR="00EC6089" w:rsidRPr="00237884" w:rsidRDefault="00EC6089">
      <w:pPr>
        <w:pStyle w:val="NormalWeb"/>
        <w:jc w:val="both"/>
        <w:rPr>
          <w:rFonts w:ascii="Yu Gothic" w:eastAsia="Yu Gothic" w:hAnsi="Yu Gothic" w:cs="Yu Gothic"/>
          <w:b/>
          <w:bCs/>
          <w:sz w:val="32"/>
          <w:szCs w:val="32"/>
        </w:rPr>
      </w:pPr>
    </w:p>
    <w:p w14:paraId="0D46F723" w14:textId="77777777" w:rsidR="00EC6089" w:rsidRPr="00237884" w:rsidRDefault="00EC6089">
      <w:pPr>
        <w:pStyle w:val="NormalWeb"/>
        <w:jc w:val="both"/>
        <w:rPr>
          <w:rFonts w:ascii="Yu Gothic" w:eastAsia="Yu Gothic" w:hAnsi="Yu Gothic" w:cs="Yu Gothic"/>
          <w:b/>
          <w:bCs/>
          <w:sz w:val="32"/>
          <w:szCs w:val="32"/>
        </w:rPr>
      </w:pPr>
    </w:p>
    <w:p w14:paraId="7683A7CB" w14:textId="77777777" w:rsidR="00EC6089" w:rsidRPr="00237884" w:rsidRDefault="00EC6089">
      <w:pPr>
        <w:pStyle w:val="NormalWeb"/>
        <w:jc w:val="both"/>
        <w:rPr>
          <w:rFonts w:ascii="Yu Gothic" w:eastAsia="Yu Gothic" w:hAnsi="Yu Gothic" w:cs="Yu Gothic"/>
          <w:b/>
          <w:bCs/>
          <w:sz w:val="32"/>
          <w:szCs w:val="32"/>
        </w:rPr>
      </w:pPr>
    </w:p>
    <w:p w14:paraId="33C90BC9" w14:textId="77777777" w:rsidR="00EC6089" w:rsidRPr="00237884" w:rsidRDefault="00EC6089">
      <w:pPr>
        <w:pStyle w:val="NormalWeb"/>
        <w:jc w:val="both"/>
        <w:rPr>
          <w:rFonts w:ascii="Yu Gothic" w:eastAsia="Yu Gothic" w:hAnsi="Yu Gothic" w:cs="Yu Gothic"/>
          <w:b/>
          <w:bCs/>
          <w:sz w:val="32"/>
          <w:szCs w:val="32"/>
        </w:rPr>
      </w:pPr>
    </w:p>
    <w:p w14:paraId="42D5ED5E" w14:textId="77777777" w:rsidR="00EC6089" w:rsidRPr="00237884" w:rsidRDefault="00EC6089">
      <w:pPr>
        <w:pStyle w:val="NormalWeb"/>
        <w:jc w:val="both"/>
        <w:rPr>
          <w:rFonts w:ascii="Yu Gothic" w:eastAsia="Yu Gothic" w:hAnsi="Yu Gothic" w:cs="Yu Gothic"/>
          <w:b/>
          <w:bCs/>
          <w:sz w:val="32"/>
          <w:szCs w:val="32"/>
        </w:rPr>
      </w:pPr>
    </w:p>
    <w:p w14:paraId="240016B4" w14:textId="77777777" w:rsidR="00EC6089" w:rsidRPr="00237884" w:rsidRDefault="00EC6089">
      <w:pPr>
        <w:pStyle w:val="NormalWeb"/>
        <w:jc w:val="both"/>
        <w:rPr>
          <w:rFonts w:ascii="Yu Gothic" w:eastAsia="Yu Gothic" w:hAnsi="Yu Gothic" w:cs="Yu Gothic"/>
          <w:b/>
          <w:bCs/>
          <w:sz w:val="32"/>
          <w:szCs w:val="32"/>
        </w:rPr>
      </w:pPr>
    </w:p>
    <w:p w14:paraId="3273ABEB" w14:textId="77777777" w:rsidR="00EC6089" w:rsidRPr="00237884" w:rsidRDefault="00EC6089">
      <w:pPr>
        <w:pStyle w:val="NormalWeb"/>
        <w:jc w:val="both"/>
        <w:rPr>
          <w:rFonts w:ascii="Yu Gothic" w:eastAsia="Yu Gothic" w:hAnsi="Yu Gothic" w:cs="Yu Gothic"/>
          <w:b/>
          <w:bCs/>
          <w:sz w:val="32"/>
          <w:szCs w:val="32"/>
        </w:rPr>
      </w:pPr>
    </w:p>
    <w:p w14:paraId="1A971683"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1) 官方報告與近期揭露（例如：五角大廈關於UAP的報告）：</w:t>
      </w:r>
    </w:p>
    <w:p w14:paraId="314765A6"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近年來，圍繞著「不明空中現象」（Unidentified Aerial Phenomena - UAP）——一個比「不明飛行物」（Unidentified Flying Objects - UFO）更受青睞的新術語——的神秘面紗，似乎正逐漸被揭開，至少在某些國家是如此。政府與軍事機構從否認或沉默，轉變為公開承認並進行研究的態</w:t>
      </w:r>
      <w:r w:rsidRPr="00237884">
        <w:rPr>
          <w:rFonts w:ascii="Yu Gothic" w:eastAsia="Yu Gothic" w:hAnsi="Yu Gothic" w:cs="Yu Gothic" w:hint="eastAsia"/>
          <w:sz w:val="32"/>
          <w:szCs w:val="32"/>
        </w:rPr>
        <w:lastRenderedPageBreak/>
        <w:t>度轉變，已引起公眾與科學界的極大關注。</w:t>
      </w:r>
    </w:p>
    <w:p w14:paraId="1B1364C7" w14:textId="77777777" w:rsidR="00EC6089" w:rsidRPr="00237884" w:rsidRDefault="001E5658">
      <w:pPr>
        <w:pStyle w:val="NormalWeb"/>
        <w:numPr>
          <w:ilvl w:val="0"/>
          <w:numId w:val="13"/>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美國政府與軍方的態度轉變：</w:t>
      </w:r>
    </w:p>
    <w:p w14:paraId="520DE71B"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解密影片與文件：</w:t>
      </w:r>
      <w:r w:rsidRPr="00237884">
        <w:rPr>
          <w:rFonts w:ascii="Yu Gothic" w:eastAsia="Yu Gothic" w:hAnsi="Yu Gothic" w:cs="Yu Gothic" w:hint="eastAsia"/>
          <w:sz w:val="32"/>
          <w:szCs w:val="32"/>
        </w:rPr>
        <w:t xml:space="preserve"> 從大約2017年起，特別是在2020-2023年間，五角大廈（美國國防部）已正式解密並公布了數段由美國海軍飛行員所錄製的影片，顯示一些飛行物體具有似乎遠超任何已知人類科技的氣動力學特性與移動能力。這些物體通常沒有機翼、沒有明顯的推進引擎，卻能突然</w:t>
      </w:r>
      <w:r w:rsidRPr="00237884">
        <w:rPr>
          <w:rFonts w:ascii="Yu Gothic" w:eastAsia="Yu Gothic" w:hAnsi="Yu Gothic" w:cs="Yu Gothic" w:hint="eastAsia"/>
          <w:sz w:val="32"/>
          <w:szCs w:val="32"/>
        </w:rPr>
        <w:lastRenderedPageBreak/>
        <w:t>加速、瞬間改變方向，或在不產生音爆的情況下以超音速移動。</w:t>
      </w:r>
    </w:p>
    <w:p w14:paraId="7A67D537"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國家情報總監辦公室（ODNI）的報告：</w:t>
      </w:r>
      <w:r w:rsidRPr="00237884">
        <w:rPr>
          <w:rFonts w:ascii="Yu Gothic" w:eastAsia="Yu Gothic" w:hAnsi="Yu Gothic" w:cs="Yu Gothic" w:hint="eastAsia"/>
          <w:sz w:val="32"/>
          <w:szCs w:val="32"/>
        </w:rPr>
        <w:t xml:space="preserve"> 2021年6月，ODNI公布了一份備受期待的關於UAP的初步報告。這份報告，儘管未對其分析的大多數UAP案例（2004年至2021年間的144起案例）的來源作出最終結論，但已承認：</w:t>
      </w:r>
    </w:p>
    <w:p w14:paraId="7C6B9A16" w14:textId="77777777" w:rsidR="00EC6089" w:rsidRPr="00237884" w:rsidRDefault="001E5658">
      <w:pPr>
        <w:pStyle w:val="NormalWeb"/>
        <w:numPr>
          <w:ilvl w:val="0"/>
          <w:numId w:val="14"/>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大多數UAP可能是實體物件。 </w:t>
      </w:r>
      <w:r w:rsidRPr="00237884">
        <w:rPr>
          <w:rFonts w:ascii="Yu Gothic" w:eastAsia="Yu Gothic" w:hAnsi="Yu Gothic" w:cs="Yu Gothic" w:hint="eastAsia"/>
          <w:sz w:val="32"/>
          <w:szCs w:val="32"/>
        </w:rPr>
        <w:t xml:space="preserve"> </w:t>
      </w:r>
    </w:p>
    <w:p w14:paraId="4703289D" w14:textId="77777777" w:rsidR="00EC6089" w:rsidRPr="00237884" w:rsidRDefault="001E5658">
      <w:pPr>
        <w:pStyle w:val="NormalWeb"/>
        <w:numPr>
          <w:ilvl w:val="0"/>
          <w:numId w:val="14"/>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一些UAP似乎展現了先進技術，具有不尋常的飛行特點，如能在風中懸停、逆風移動、突然機動或在沒有明顯推進裝置的情況下以高速移動。 </w:t>
      </w:r>
      <w:r w:rsidRPr="00237884">
        <w:rPr>
          <w:rFonts w:ascii="Yu Gothic" w:eastAsia="Yu Gothic" w:hAnsi="Yu Gothic" w:cs="Yu Gothic" w:hint="eastAsia"/>
          <w:sz w:val="32"/>
          <w:szCs w:val="32"/>
        </w:rPr>
        <w:t xml:space="preserve"> </w:t>
      </w:r>
    </w:p>
    <w:p w14:paraId="5F39FB28" w14:textId="77777777" w:rsidR="00EC6089" w:rsidRPr="00237884" w:rsidRDefault="001E5658">
      <w:pPr>
        <w:pStyle w:val="NormalWeb"/>
        <w:numPr>
          <w:ilvl w:val="0"/>
          <w:numId w:val="14"/>
        </w:numPr>
        <w:spacing w:before="260" w:beforeAutospacing="0" w:after="180" w:afterAutospacing="0"/>
        <w:ind w:left="1253" w:hanging="418"/>
        <w:jc w:val="both"/>
        <w:rPr>
          <w:rFonts w:ascii="Yu Gothic" w:eastAsia="Yu Gothic" w:hAnsi="Yu Gothic" w:cs="Yu Gothic"/>
          <w:sz w:val="32"/>
          <w:szCs w:val="32"/>
        </w:rPr>
      </w:pPr>
      <w:r w:rsidRPr="00237884">
        <w:rPr>
          <w:rFonts w:ascii="Yu Gothic" w:eastAsia="Yu Gothic" w:hAnsi="Yu Gothic" w:cs="Yu Gothic" w:hint="eastAsia"/>
          <w:sz w:val="32"/>
          <w:szCs w:val="32"/>
        </w:rPr>
        <w:t>報告排除了這些UAP是美國或其他國家秘密技術的可能性（對大多數案例而言），但未排除它們來自「其他」來源的可能性。</w:t>
      </w:r>
    </w:p>
    <w:p w14:paraId="4E650B7E"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成立專責機構：</w:t>
      </w:r>
      <w:r w:rsidRPr="00237884">
        <w:rPr>
          <w:rFonts w:ascii="Yu Gothic" w:eastAsia="Yu Gothic" w:hAnsi="Yu Gothic" w:cs="Yu Gothic" w:hint="eastAsia"/>
          <w:sz w:val="32"/>
          <w:szCs w:val="32"/>
        </w:rPr>
        <w:t xml:space="preserve"> 美國已成立了如「不明空中現象特遣隊」（UAPTF），以及後來的「全領域異常解決辦公室」（AARO），以更系統化地收集、分析和調查關於UAP的報告。</w:t>
      </w:r>
    </w:p>
    <w:p w14:paraId="1576B213"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國會聽證會：</w:t>
      </w:r>
      <w:r w:rsidRPr="00237884">
        <w:rPr>
          <w:rFonts w:ascii="Yu Gothic" w:eastAsia="Yu Gothic" w:hAnsi="Yu Gothic" w:cs="Yu Gothic" w:hint="eastAsia"/>
          <w:sz w:val="32"/>
          <w:szCs w:val="32"/>
        </w:rPr>
        <w:t xml:space="preserve"> 美國國會已舉行了公開及非公開的聽證會，情報、軍事官員及目擊者（包括前飛行員）在會上提供了關於與UAP遭遇的資訊。</w:t>
      </w:r>
    </w:p>
    <w:p w14:paraId="059A3974" w14:textId="77777777" w:rsidR="00EC6089" w:rsidRPr="00237884" w:rsidRDefault="001E5658">
      <w:pPr>
        <w:pStyle w:val="NormalWeb"/>
        <w:numPr>
          <w:ilvl w:val="0"/>
          <w:numId w:val="15"/>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「超越現有技術」的特性：</w:t>
      </w:r>
    </w:p>
    <w:p w14:paraId="089AD39D"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使UAP變得特別引人注目且難以解釋的，不僅僅是它們的出現，更是被報告的運作特性：</w:t>
      </w:r>
    </w:p>
    <w:p w14:paraId="36B4D18D"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瞬間加速與極高機動能力： 遠超飛機結構與人類飛行員所能承受的極限。 </w:t>
      </w:r>
      <w:r w:rsidRPr="00237884">
        <w:rPr>
          <w:rFonts w:ascii="Yu Gothic" w:eastAsia="Yu Gothic" w:hAnsi="Yu Gothic" w:cs="Yu Gothic" w:hint="eastAsia"/>
          <w:sz w:val="32"/>
          <w:szCs w:val="32"/>
        </w:rPr>
        <w:t></w:t>
      </w:r>
    </w:p>
    <w:p w14:paraId="51D7EBCF"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超音速飛行卻無音爆或巨大熱量跡象。 </w:t>
      </w:r>
      <w:r w:rsidRPr="00237884">
        <w:rPr>
          <w:rFonts w:ascii="Yu Gothic" w:eastAsia="Yu Gothic" w:hAnsi="Yu Gothic" w:cs="Yu Gothic" w:hint="eastAsia"/>
          <w:sz w:val="32"/>
          <w:szCs w:val="32"/>
        </w:rPr>
        <w:t xml:space="preserve"> </w:t>
      </w:r>
    </w:p>
    <w:p w14:paraId="637E3904"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「隱形」或突然出現、消失的能力。 </w:t>
      </w:r>
      <w:r w:rsidRPr="00237884">
        <w:rPr>
          <w:rFonts w:ascii="Yu Gothic" w:eastAsia="Yu Gothic" w:hAnsi="Yu Gothic" w:cs="Yu Gothic" w:hint="eastAsia"/>
          <w:sz w:val="32"/>
          <w:szCs w:val="32"/>
        </w:rPr>
        <w:t xml:space="preserve"> </w:t>
      </w:r>
    </w:p>
    <w:p w14:paraId="7C5E3FF7"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在多種環境中活動（空中、水下、太空）。 </w:t>
      </w:r>
      <w:r w:rsidRPr="00237884">
        <w:rPr>
          <w:rFonts w:ascii="Yu Gothic" w:eastAsia="Yu Gothic" w:hAnsi="Yu Gothic" w:cs="Yu Gothic" w:hint="eastAsia"/>
          <w:sz w:val="32"/>
          <w:szCs w:val="32"/>
        </w:rPr>
        <w:t xml:space="preserve"> </w:t>
      </w:r>
    </w:p>
    <w:p w14:paraId="46C8EE0D"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沒有明顯的推進系統或氣動控制面。</w:t>
      </w:r>
    </w:p>
    <w:p w14:paraId="2561445D" w14:textId="77777777" w:rsidR="00EC6089" w:rsidRPr="00237884" w:rsidRDefault="00EC6089">
      <w:pPr>
        <w:pStyle w:val="NormalWeb"/>
        <w:ind w:left="420"/>
        <w:jc w:val="both"/>
        <w:rPr>
          <w:rFonts w:ascii="Yu Gothic" w:eastAsia="Yu Gothic" w:hAnsi="Yu Gothic" w:cs="Yu Gothic"/>
          <w:sz w:val="32"/>
          <w:szCs w:val="32"/>
        </w:rPr>
      </w:pPr>
    </w:p>
    <w:p w14:paraId="1F885CE2" w14:textId="77777777" w:rsidR="00EC6089" w:rsidRPr="00237884" w:rsidRDefault="001E5658">
      <w:pPr>
        <w:pStyle w:val="NormalWeb"/>
        <w:numPr>
          <w:ilvl w:val="0"/>
          <w:numId w:val="15"/>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意義與懸而未解的問題：</w:t>
      </w:r>
    </w:p>
    <w:p w14:paraId="4D600D50"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這些官方的揭露與報告，儘管仍有許多限制且未對UAP的來源給出確定答案，卻標誌著一個重要的轉折點。它們顯示了這些現象是真實的，被經驗豐富的軍事飛行員和先進的</w:t>
      </w:r>
      <w:r w:rsidRPr="00237884">
        <w:rPr>
          <w:rFonts w:ascii="Yu Gothic" w:eastAsia="Yu Gothic" w:hAnsi="Yu Gothic" w:cs="Yu Gothic" w:hint="eastAsia"/>
          <w:sz w:val="32"/>
          <w:szCs w:val="32"/>
        </w:rPr>
        <w:lastRenderedPageBreak/>
        <w:t>感應系統所記錄，並且它們展現了目前人類無法解釋或重現的技術特性。</w:t>
      </w:r>
    </w:p>
    <w:p w14:paraId="78EB8D47"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這並不自動意味著所有UAP都是外星人的太空船。對於不同的案例，可能有不同的解釋，包括罕見的自然現象、其他國家的先進監視技術（儘管ODNI報告已試圖對大多數案例排除此點），甚至可能是美國自身尚未公布的突破性技術。</w:t>
      </w:r>
    </w:p>
    <w:p w14:paraId="7F97C71D"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然而，某些UAP源自地球之外的可能性，仍是一個被許多人嚴肅考慮</w:t>
      </w:r>
      <w:r w:rsidRPr="00237884">
        <w:rPr>
          <w:rFonts w:ascii="Yu Gothic" w:eastAsia="Yu Gothic" w:hAnsi="Yu Gothic" w:cs="Yu Gothic" w:hint="eastAsia"/>
          <w:sz w:val="32"/>
          <w:szCs w:val="32"/>
        </w:rPr>
        <w:lastRenderedPageBreak/>
        <w:t>的假說，特別是當常規解釋顯得不充分時。</w:t>
      </w:r>
    </w:p>
    <w:p w14:paraId="7CBE9A25" w14:textId="77777777" w:rsidR="00EC6089" w:rsidRPr="00237884" w:rsidRDefault="001E5658">
      <w:pPr>
        <w:pStyle w:val="NormalWeb"/>
        <w:numPr>
          <w:ilvl w:val="0"/>
          <w:numId w:val="15"/>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引人深思的問題：</w:t>
      </w:r>
      <w:r w:rsidRPr="00237884">
        <w:rPr>
          <w:rFonts w:ascii="Yu Gothic" w:eastAsia="Yu Gothic" w:hAnsi="Yu Gothic" w:cs="Yu Gothic" w:hint="eastAsia"/>
          <w:sz w:val="32"/>
          <w:szCs w:val="32"/>
        </w:rPr>
        <w:t>這些官方的揭露對我們理解世界及自身在其中位置有何意義？我們是否正站在關於地外生命，或至少是關於存在遠超我們所知技術的更大發現的門檻上？各國政府這種謹慎的公開，是為未來更大的揭露做準備，抑或只是為了控制資訊流並評估潛在威脅的一種努力？而像莫漢先生那樣的人的「洞見」，是否能為這些主流科學</w:t>
      </w:r>
      <w:r w:rsidRPr="00237884">
        <w:rPr>
          <w:rFonts w:ascii="Yu Gothic" w:eastAsia="Yu Gothic" w:hAnsi="Yu Gothic" w:cs="Yu Gothic" w:hint="eastAsia"/>
          <w:sz w:val="32"/>
          <w:szCs w:val="32"/>
        </w:rPr>
        <w:lastRenderedPageBreak/>
        <w:t>才剛開始承認和研究的現象，提供一個補充的視角，一個不同的深度？</w:t>
      </w:r>
    </w:p>
    <w:p w14:paraId="372C6BF6" w14:textId="77777777" w:rsidR="00EC6089" w:rsidRPr="00237884" w:rsidRDefault="00EC6089">
      <w:pPr>
        <w:pStyle w:val="NormalWeb"/>
        <w:jc w:val="both"/>
        <w:rPr>
          <w:rFonts w:ascii="Yu Gothic" w:eastAsia="Yu Gothic" w:hAnsi="Yu Gothic" w:cs="Yu Gothic"/>
          <w:sz w:val="32"/>
          <w:szCs w:val="32"/>
        </w:rPr>
      </w:pPr>
    </w:p>
    <w:p w14:paraId="3E369336" w14:textId="77777777" w:rsidR="00EC6089" w:rsidRPr="00237884" w:rsidRDefault="001E5658">
      <w:pPr>
        <w:pStyle w:val="NormalWeb"/>
        <w:jc w:val="both"/>
        <w:rPr>
          <w:rFonts w:ascii="Yu Gothic" w:eastAsia="Yu Gothic" w:hAnsi="Yu Gothic" w:cs="Yu Gothic"/>
          <w:sz w:val="36"/>
          <w:szCs w:val="36"/>
        </w:rPr>
      </w:pPr>
      <w:r w:rsidRPr="00237884">
        <w:rPr>
          <w:rFonts w:ascii="Yu Gothic" w:eastAsia="Yu Gothic" w:hAnsi="Yu Gothic" w:cs="Yu Gothic" w:hint="eastAsia"/>
          <w:b/>
          <w:bCs/>
          <w:sz w:val="36"/>
          <w:szCs w:val="36"/>
        </w:rPr>
        <w:t>2) 古代遺跡與「古代太空人理論」(Ancient Astronaut Theory)：</w:t>
      </w:r>
    </w:p>
    <w:p w14:paraId="4EBA4619"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除了現代的「不明空中現象」(UAP)之外，另一種思潮則透過重新詮釋考古遺跡、古代建築工程，以及古文明的文獻、神話，來尋找外星人在遙遠過去與地球互動的證據。這正是「古代太空人理論」的核心。</w:t>
      </w:r>
    </w:p>
    <w:p w14:paraId="5B2011DC" w14:textId="77777777" w:rsidR="00EC6089" w:rsidRPr="00237884" w:rsidRDefault="001E5658">
      <w:pPr>
        <w:pStyle w:val="NormalWeb"/>
        <w:numPr>
          <w:ilvl w:val="0"/>
          <w:numId w:val="15"/>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「古代太空人理論」的主要內容：</w:t>
      </w:r>
    </w:p>
    <w:p w14:paraId="785A0A86"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此假說，經由艾利希・馮・丹尼肯（Erich von Däniken，著有《諸神的戰車？》）、羅伯特・坦普爾（Robert Temple）、撒迦利亞・西琴（Zecharia Sitchin）等多位作者的推廣而廣為人知，認為外星智慧實體曾在古代及史前時期造訪地球，並對人類的文化、技術、宗教乃至生物學的發展產生了重要影響。</w:t>
      </w:r>
    </w:p>
    <w:p w14:paraId="31529C35"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此假說的支持者通常提出以下「證據」或「線索」：</w:t>
      </w:r>
    </w:p>
    <w:p w14:paraId="493F7BE3"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 xml:space="preserve">「不可能」的巨石建築工程與建造技術： </w:t>
      </w:r>
      <w:r w:rsidRPr="00237884">
        <w:rPr>
          <w:rFonts w:ascii="Yu Gothic" w:eastAsia="Yu Gothic" w:hAnsi="Yu Gothic" w:cs="Yu Gothic" w:hint="eastAsia"/>
          <w:sz w:val="32"/>
          <w:szCs w:val="32"/>
        </w:rPr>
        <w:t>如前述關於反常古代文明的部分所提及（吉薩金字塔、普瑪彭古、薩克塞華マン…），此假說的追隨者認為，以如此高的精度建造和運輸那些巨石塊的技術，超出了古人當時被認為擁有的工具和知識的能力，可能是有來自擁有更先進技術的生命的協助或指導。</w:t>
      </w:r>
    </w:p>
    <w:p w14:paraId="23809D1E"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古代文獻與藝術中關於「飛行物體」或「來自天上的生命」的描繪：</w:t>
      </w:r>
    </w:p>
    <w:p w14:paraId="18183FB9"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印度的古代文獻（如《摩訶婆羅多》、《羅摩衍那》）中有關於「維摩那」（Vimana）的詳細描述——一種能在空中、城市間，甚至飛往其他行星的飛行戰車，以及使用毀滅性武器的空戰。 </w:t>
      </w:r>
      <w:r w:rsidRPr="00237884">
        <w:rPr>
          <w:rFonts w:ascii="Yu Gothic" w:eastAsia="Yu Gothic" w:hAnsi="Yu Gothic" w:cs="Yu Gothic" w:hint="eastAsia"/>
          <w:sz w:val="32"/>
          <w:szCs w:val="32"/>
        </w:rPr>
        <w:t xml:space="preserve"> </w:t>
      </w:r>
    </w:p>
    <w:p w14:paraId="75515C0B"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t xml:space="preserve">《聖經》中有描述「輪中套輪」、長滿眼睛的飛行物（《以西結書》），或用火戰車將先知接上天的段落。 </w:t>
      </w:r>
      <w:r w:rsidRPr="00237884">
        <w:rPr>
          <w:rFonts w:ascii="Yu Gothic" w:eastAsia="Yu Gothic" w:hAnsi="Yu Gothic" w:cs="Yu Gothic" w:hint="eastAsia"/>
          <w:sz w:val="32"/>
          <w:szCs w:val="32"/>
        </w:rPr>
        <w:t xml:space="preserve"> </w:t>
      </w:r>
    </w:p>
    <w:p w14:paraId="4D4508E8" w14:textId="77777777" w:rsidR="00EC6089" w:rsidRPr="00237884" w:rsidRDefault="001E5658">
      <w:pPr>
        <w:pStyle w:val="NormalWeb"/>
        <w:numPr>
          <w:ilvl w:val="0"/>
          <w:numId w:val="16"/>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sz w:val="32"/>
          <w:szCs w:val="32"/>
        </w:rPr>
        <w:lastRenderedPageBreak/>
        <w:t>世界多地（例如：義大利的瓦爾卡莫尼卡、阿爾及利亞的塔西里・阿傑爾）的許多古代岩畫或洞穴壁畫，似乎描繪了穿著類似太空人奇特防護服的人形，或碟形的飛行物體。</w:t>
      </w:r>
    </w:p>
    <w:p w14:paraId="6C73904F"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某些古代文明卓越的天文、數學知識：</w:t>
      </w:r>
      <w:r w:rsidRPr="00237884">
        <w:rPr>
          <w:rFonts w:ascii="Yu Gothic" w:eastAsia="Yu Gothic" w:hAnsi="Yu Gothic" w:cs="Yu Gothic" w:hint="eastAsia"/>
          <w:sz w:val="32"/>
          <w:szCs w:val="32"/>
        </w:rPr>
        <w:t xml:space="preserve"> 在蘇美、埃及、瑪雅等文明的工程或文獻中發現的對天文週期、太陽系結構或數學常數（如圓周率、黃金比例）的精確理解，被認為可能源自一個外部的知識來源。</w:t>
      </w:r>
    </w:p>
    <w:p w14:paraId="28741359"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關於「從天而降的眾神」的神話故事：</w:t>
      </w:r>
      <w:r w:rsidRPr="00237884">
        <w:rPr>
          <w:rFonts w:ascii="Yu Gothic" w:eastAsia="Yu Gothic" w:hAnsi="Yu Gothic" w:cs="Yu Gothic" w:hint="eastAsia"/>
          <w:sz w:val="32"/>
          <w:szCs w:val="32"/>
        </w:rPr>
        <w:t xml:space="preserve"> 幾乎所有古代文化都有關於眾神、文明開創者或文化英雄從「天堂」或「星辰」而來，為人類帶來知識、技術和律法的故事。此假說認為，那些「神」可能正是古代的太空人，是因其卓越技術而被古人所崇拜的外星人。</w:t>
      </w:r>
    </w:p>
    <w:p w14:paraId="0816FF7F" w14:textId="77777777" w:rsidR="00EC6089" w:rsidRPr="00237884" w:rsidRDefault="001E5658">
      <w:pPr>
        <w:pStyle w:val="NormalWeb"/>
        <w:numPr>
          <w:ilvl w:val="0"/>
          <w:numId w:val="8"/>
        </w:numPr>
        <w:spacing w:before="260" w:beforeAutospacing="0" w:after="180" w:afterAutospacing="0"/>
        <w:ind w:left="835" w:hanging="418"/>
        <w:jc w:val="both"/>
        <w:rPr>
          <w:rFonts w:ascii="Yu Gothic" w:eastAsia="Yu Gothic" w:hAnsi="Yu Gothic" w:cs="Yu Gothic"/>
          <w:sz w:val="32"/>
          <w:szCs w:val="32"/>
        </w:rPr>
      </w:pPr>
      <w:r w:rsidRPr="00237884">
        <w:rPr>
          <w:rFonts w:ascii="Yu Gothic" w:eastAsia="Yu Gothic" w:hAnsi="Yu Gothic" w:cs="Yu Gothic" w:hint="eastAsia"/>
          <w:b/>
          <w:bCs/>
          <w:sz w:val="32"/>
          <w:szCs w:val="32"/>
        </w:rPr>
        <w:t>對人類演化過程的干預（根據此假說的某些分支）：</w:t>
      </w:r>
      <w:r w:rsidRPr="00237884">
        <w:rPr>
          <w:rFonts w:ascii="Yu Gothic" w:eastAsia="Yu Gothic" w:hAnsi="Yu Gothic" w:cs="Yu Gothic" w:hint="eastAsia"/>
          <w:sz w:val="32"/>
          <w:szCs w:val="32"/>
        </w:rPr>
        <w:t xml:space="preserve"> 一些更極端的研究者甚至認為，外星人可能曾干預早期古猿的基因以創造</w:t>
      </w:r>
      <w:r w:rsidRPr="00237884">
        <w:rPr>
          <w:rFonts w:ascii="Yu Gothic" w:eastAsia="Yu Gothic" w:hAnsi="Yu Gothic" w:cs="Yu Gothic" w:hint="eastAsia"/>
          <w:sz w:val="32"/>
          <w:szCs w:val="32"/>
        </w:rPr>
        <w:lastRenderedPageBreak/>
        <w:t>出智人，或曾與人類混血以創造出「半神」的後代。</w:t>
      </w:r>
    </w:p>
    <w:p w14:paraId="75546D85" w14:textId="77777777" w:rsidR="00EC6089" w:rsidRPr="00237884" w:rsidRDefault="001E5658">
      <w:pPr>
        <w:pStyle w:val="NormalWeb"/>
        <w:numPr>
          <w:ilvl w:val="0"/>
          <w:numId w:val="17"/>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t>客觀性與反駁：</w:t>
      </w:r>
    </w:p>
    <w:p w14:paraId="42FA84F9"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必須強調，「古代太空人理論」通常不被主流科學界廣泛接受。支持者提出的許多「證據」，常被考古學家、歷史學家及其他科學家以自然因素、古代人類的聰明才智與創造力，或是對文獻和圖像的錯誤解讀來解釋。</w:t>
      </w:r>
    </w:p>
    <w:p w14:paraId="1FCC0F76"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例如，巨石工程的建造技術可能已透過運用人力、簡單工具及對力學</w:t>
      </w:r>
      <w:r w:rsidRPr="00237884">
        <w:rPr>
          <w:rFonts w:ascii="Yu Gothic" w:eastAsia="Yu Gothic" w:hAnsi="Yu Gothic" w:cs="Yu Gothic" w:hint="eastAsia"/>
          <w:sz w:val="32"/>
          <w:szCs w:val="32"/>
        </w:rPr>
        <w:lastRenderedPageBreak/>
        <w:t>的理解等巧妙方法來完成。古代文獻中的描述可能更具象徵性、宗教隱喻性，而非對機器的寫實描繪。</w:t>
      </w:r>
    </w:p>
    <w:p w14:paraId="7279F4E3" w14:textId="77777777" w:rsidR="00EC6089" w:rsidRPr="00237884" w:rsidRDefault="001E5658">
      <w:pPr>
        <w:pStyle w:val="NormalWeb"/>
        <w:ind w:leftChars="200" w:left="400"/>
        <w:jc w:val="both"/>
        <w:rPr>
          <w:rFonts w:ascii="Yu Gothic" w:eastAsia="Yu Gothic" w:hAnsi="Yu Gothic" w:cs="Yu Gothic"/>
          <w:sz w:val="32"/>
          <w:szCs w:val="32"/>
        </w:rPr>
      </w:pPr>
      <w:r w:rsidRPr="00237884">
        <w:rPr>
          <w:rFonts w:ascii="Yu Gothic" w:eastAsia="Yu Gothic" w:hAnsi="Yu Gothic" w:cs="Yu Gothic" w:hint="eastAsia"/>
          <w:sz w:val="32"/>
          <w:szCs w:val="32"/>
        </w:rPr>
        <w:t>然而，這並不意味著所有謎團都已得到滿意的解釋。仍有一些問題、一些遺跡和文物，使我們必須停下腳步、深入思考。</w:t>
      </w:r>
    </w:p>
    <w:p w14:paraId="4BB48C32" w14:textId="77777777" w:rsidR="00EC6089" w:rsidRPr="00237884" w:rsidRDefault="001E5658">
      <w:pPr>
        <w:pStyle w:val="NormalWeb"/>
        <w:jc w:val="both"/>
        <w:rPr>
          <w:rFonts w:ascii="Yu Gothic" w:eastAsia="Yu Gothic" w:hAnsi="Yu Gothic" w:cs="Yu Gothic"/>
          <w:sz w:val="32"/>
          <w:szCs w:val="32"/>
        </w:rPr>
      </w:pPr>
      <w:r w:rsidRPr="00237884">
        <w:rPr>
          <w:rFonts w:ascii="Yu Gothic" w:eastAsia="Yu Gothic" w:hAnsi="Yu Gothic" w:cs="Yu Gothic" w:hint="eastAsia"/>
          <w:sz w:val="32"/>
          <w:szCs w:val="32"/>
        </w:rPr>
        <w:t>「古代太空人理論」，儘管仍有許多爭議，卻也激發了公眾對過去的好奇心，並開闢了新的思維方向，挑戰了關於人類歷史的傳統觀點。</w:t>
      </w:r>
    </w:p>
    <w:p w14:paraId="68732B02" w14:textId="77777777" w:rsidR="00EC6089" w:rsidRPr="00237884" w:rsidRDefault="001E5658">
      <w:pPr>
        <w:pStyle w:val="NormalWeb"/>
        <w:numPr>
          <w:ilvl w:val="0"/>
          <w:numId w:val="17"/>
        </w:numPr>
        <w:jc w:val="both"/>
        <w:rPr>
          <w:rFonts w:ascii="Yu Gothic" w:eastAsia="Yu Gothic" w:hAnsi="Yu Gothic" w:cs="Yu Gothic"/>
          <w:sz w:val="32"/>
          <w:szCs w:val="32"/>
        </w:rPr>
      </w:pPr>
      <w:r w:rsidRPr="00237884">
        <w:rPr>
          <w:rFonts w:ascii="Yu Gothic" w:eastAsia="Yu Gothic" w:hAnsi="Yu Gothic" w:cs="Yu Gothic" w:hint="eastAsia"/>
          <w:b/>
          <w:bCs/>
          <w:sz w:val="32"/>
          <w:szCs w:val="32"/>
        </w:rPr>
        <w:lastRenderedPageBreak/>
        <w:t>引人深思的問題：</w:t>
      </w:r>
      <w:r w:rsidRPr="00237884">
        <w:rPr>
          <w:rFonts w:ascii="Yu Gothic" w:eastAsia="Yu Gothic" w:hAnsi="Yu Gothic" w:cs="Yu Gothic" w:hint="eastAsia"/>
          <w:sz w:val="32"/>
          <w:szCs w:val="32"/>
        </w:rPr>
        <w:t>古代神話中的「神」，那些為人類帶來知識與文明的存有，有沒有可能其實是來自星際的訪客，因其擁有古人無法理解的卓越技術，而被神化了？古代文獻中關於「飛行戰車」或「來自天上的生命」的描述，是否不完全是想像的產物，而是對過去真實接觸的模糊記憶，經由多代流傳下來？如果那是真的，那麼這些「古代太空人」留給人類的遺產是什麼，它是否還在影響著今日的我們，正如</w:t>
      </w:r>
      <w:r w:rsidRPr="00237884">
        <w:rPr>
          <w:rFonts w:ascii="Yu Gothic" w:eastAsia="Yu Gothic" w:hAnsi="Yu Gothic" w:cs="Yu Gothic" w:hint="eastAsia"/>
          <w:sz w:val="32"/>
          <w:szCs w:val="32"/>
        </w:rPr>
        <w:lastRenderedPageBreak/>
        <w:t>莫漢先生所暗示的，關於外星勢力對各文明週期的干預那樣？</w:t>
      </w:r>
    </w:p>
    <w:p w14:paraId="2545EB8E" w14:textId="77777777" w:rsidR="00EC6089" w:rsidRPr="00237884" w:rsidRDefault="00EC6089">
      <w:pPr>
        <w:rPr>
          <w:rFonts w:ascii="Yu Gothic" w:eastAsia="Yu Gothic" w:hAnsi="Yu Gothic" w:cs="Yu Gothic"/>
          <w:sz w:val="32"/>
          <w:szCs w:val="32"/>
        </w:rPr>
      </w:pPr>
    </w:p>
    <w:p w14:paraId="066A7BC9" w14:textId="77777777" w:rsidR="00EC6089" w:rsidRPr="00237884" w:rsidRDefault="001E5658">
      <w:pPr>
        <w:jc w:val="center"/>
        <w:rPr>
          <w:rFonts w:ascii="Yu Gothic" w:eastAsia="Yu Gothic" w:hAnsi="Yu Gothic" w:cs="Yu Gothic"/>
          <w:sz w:val="32"/>
          <w:szCs w:val="32"/>
        </w:rPr>
      </w:pPr>
      <w:r w:rsidRPr="00237884">
        <w:rPr>
          <w:rFonts w:ascii="Yu Gothic" w:eastAsia="Yu Gothic" w:hAnsi="Yu Gothic" w:cs="Yu Gothic"/>
          <w:sz w:val="32"/>
          <w:szCs w:val="32"/>
        </w:rPr>
        <w:t>*  *  *</w:t>
      </w:r>
    </w:p>
    <w:p w14:paraId="3E1B6F4A" w14:textId="77777777" w:rsidR="00EC6089" w:rsidRPr="00237884" w:rsidRDefault="00EC6089">
      <w:pPr>
        <w:rPr>
          <w:rFonts w:ascii="Yu Gothic" w:eastAsia="Yu Gothic" w:hAnsi="Yu Gothic" w:cs="Yu Gothic"/>
          <w:sz w:val="32"/>
          <w:szCs w:val="32"/>
        </w:rPr>
      </w:pPr>
    </w:p>
    <w:p w14:paraId="3D89363C" w14:textId="77777777" w:rsidR="00EC6089" w:rsidRPr="00237884" w:rsidRDefault="00EC6089">
      <w:pPr>
        <w:rPr>
          <w:rFonts w:ascii="Yu Gothic" w:eastAsia="Yu Gothic" w:hAnsi="Yu Gothic" w:cs="Yu Gothic"/>
          <w:sz w:val="32"/>
          <w:szCs w:val="32"/>
        </w:rPr>
      </w:pPr>
    </w:p>
    <w:p w14:paraId="53F27928" w14:textId="77777777" w:rsidR="00EC6089" w:rsidRPr="00237884" w:rsidRDefault="001E5658">
      <w:pPr>
        <w:rPr>
          <w:rFonts w:ascii="Yu Gothic" w:eastAsia="Yu Gothic" w:hAnsi="Yu Gothic" w:cs="Yu Gothic"/>
          <w:sz w:val="32"/>
          <w:szCs w:val="32"/>
        </w:rPr>
      </w:pPr>
      <w:r w:rsidRPr="00237884">
        <w:rPr>
          <w:rFonts w:ascii="Yu Gothic" w:eastAsia="Yu Gothic" w:hAnsi="Yu Gothic" w:cs="Yu Gothic"/>
          <w:sz w:val="32"/>
          <w:szCs w:val="32"/>
        </w:rPr>
        <w:br w:type="page"/>
      </w:r>
    </w:p>
    <w:p w14:paraId="181ED9D0" w14:textId="77777777" w:rsidR="00EC6089" w:rsidRPr="00237884" w:rsidRDefault="001E5658">
      <w:pPr>
        <w:pStyle w:val="Heading1"/>
        <w:spacing w:line="240" w:lineRule="auto"/>
        <w:rPr>
          <w:rFonts w:ascii="Yu Gothic" w:eastAsia="Yu Gothic" w:hAnsi="Yu Gothic" w:cs="Yu Gothic"/>
          <w:sz w:val="52"/>
          <w:szCs w:val="52"/>
        </w:rPr>
      </w:pPr>
      <w:r w:rsidRPr="00237884">
        <w:rPr>
          <w:rFonts w:ascii="Yu Gothic" w:eastAsia="Yu Gothic" w:hAnsi="Yu Gothic" w:cs="Yu Gothic" w:hint="eastAsia"/>
          <w:sz w:val="52"/>
          <w:szCs w:val="52"/>
        </w:rPr>
        <w:lastRenderedPageBreak/>
        <w:t xml:space="preserve">關於作者與 THE </w:t>
      </w:r>
      <w:r w:rsidRPr="00237884">
        <w:rPr>
          <w:rFonts w:ascii="Yu Gothic" w:eastAsia="Yu Gothic" w:hAnsi="Yu Gothic" w:cs="Yu Gothic"/>
          <w:sz w:val="52"/>
          <w:szCs w:val="52"/>
        </w:rPr>
        <w:t>LIVES</w:t>
      </w:r>
      <w:r w:rsidRPr="00237884">
        <w:rPr>
          <w:rFonts w:ascii="Yu Gothic" w:eastAsia="Yu Gothic" w:hAnsi="Yu Gothic" w:cs="Yu Gothic" w:hint="eastAsia"/>
          <w:sz w:val="52"/>
          <w:szCs w:val="52"/>
        </w:rPr>
        <w:t xml:space="preserve"> MEDIA 計畫</w:t>
      </w:r>
    </w:p>
    <w:p w14:paraId="7296B1B6" w14:textId="77777777" w:rsidR="00EC6089" w:rsidRPr="00237884" w:rsidRDefault="00EC6089">
      <w:pPr>
        <w:pStyle w:val="NormalWeb"/>
        <w:rPr>
          <w:rFonts w:ascii="Yu Gothic" w:eastAsia="Yu Gothic" w:hAnsi="Yu Gothic" w:cs="Yu Gothic"/>
          <w:b/>
          <w:bCs/>
          <w:sz w:val="40"/>
          <w:szCs w:val="40"/>
        </w:rPr>
      </w:pPr>
    </w:p>
    <w:p w14:paraId="1A2C9951"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b/>
          <w:bCs/>
          <w:sz w:val="32"/>
          <w:szCs w:val="32"/>
        </w:rPr>
        <w:t>關於作者</w:t>
      </w:r>
      <w:r w:rsidRPr="00237884">
        <w:rPr>
          <w:rFonts w:ascii="Yu Gothic" w:eastAsia="Yu Gothic" w:hAnsi="Yu Gothic" w:cs="Yu Gothic" w:hint="eastAsia"/>
          <w:sz w:val="32"/>
          <w:szCs w:val="32"/>
        </w:rPr>
        <w:t xml:space="preserve"> </w:t>
      </w:r>
    </w:p>
    <w:p w14:paraId="3C027831"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Jack Voss 是一位獨立作家，致力於撰寫有關文化、社會、科學與靈性的主題，旨在追尋真理、喚醒良知，並反思人類的命運。</w:t>
      </w:r>
      <w:r w:rsidRPr="00237884">
        <w:rPr>
          <w:rFonts w:ascii="Yu Gothic" w:eastAsia="Yu Gothic" w:hAnsi="Yu Gothic" w:cs="Yu Gothic" w:hint="eastAsia"/>
          <w:sz w:val="32"/>
          <w:szCs w:val="32"/>
        </w:rPr>
        <w:br/>
        <w:t>他的作品多源自真實訪談，內容以誠</w:t>
      </w:r>
      <w:r w:rsidRPr="00237884">
        <w:rPr>
          <w:rFonts w:ascii="Yu Gothic" w:eastAsia="Yu Gothic" w:hAnsi="Yu Gothic" w:cs="Yu Gothic" w:hint="eastAsia"/>
          <w:sz w:val="32"/>
          <w:szCs w:val="32"/>
        </w:rPr>
        <w:lastRenderedPageBreak/>
        <w:t>實、情感深度以及啟蒙的精神記錄而成。</w:t>
      </w:r>
    </w:p>
    <w:p w14:paraId="45C9B961" w14:textId="77777777" w:rsidR="00EC6089" w:rsidRPr="00237884" w:rsidRDefault="00EC6089">
      <w:pPr>
        <w:pStyle w:val="NormalWeb"/>
        <w:rPr>
          <w:rFonts w:ascii="Yu Gothic" w:eastAsia="Yu Gothic" w:hAnsi="Yu Gothic" w:cs="Yu Gothic"/>
          <w:sz w:val="32"/>
          <w:szCs w:val="32"/>
        </w:rPr>
      </w:pPr>
    </w:p>
    <w:p w14:paraId="66D9A650" w14:textId="77777777" w:rsidR="00EC6089" w:rsidRPr="00237884" w:rsidRDefault="001E5658">
      <w:pPr>
        <w:pStyle w:val="NormalWeb"/>
        <w:rPr>
          <w:rFonts w:ascii="Yu Gothic" w:eastAsia="Yu Gothic" w:hAnsi="Yu Gothic" w:cs="Yu Gothic"/>
          <w:sz w:val="36"/>
          <w:szCs w:val="36"/>
        </w:rPr>
      </w:pPr>
      <w:r w:rsidRPr="00237884">
        <w:rPr>
          <w:rFonts w:ascii="Yu Gothic" w:eastAsia="Yu Gothic" w:hAnsi="Yu Gothic" w:cs="Yu Gothic" w:hint="eastAsia"/>
          <w:b/>
          <w:bCs/>
          <w:sz w:val="36"/>
          <w:szCs w:val="36"/>
        </w:rPr>
        <w:t>關於計畫</w:t>
      </w:r>
      <w:r w:rsidRPr="00237884">
        <w:rPr>
          <w:rFonts w:ascii="Yu Gothic" w:eastAsia="Yu Gothic" w:hAnsi="Yu Gothic" w:cs="Yu Gothic" w:hint="eastAsia"/>
          <w:sz w:val="36"/>
          <w:szCs w:val="36"/>
        </w:rPr>
        <w:t xml:space="preserve"> </w:t>
      </w:r>
    </w:p>
    <w:p w14:paraId="46CE305E"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本書是由 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 出版系列作品的一部分。THE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 是一項具備全球視野的獨立出版計畫，其使命為保存並傳播那些跨越時空的回響。 我們不追逐每日的新聞潮流，而是致力於出版能夠深刻觸動人心的書籍。</w:t>
      </w:r>
    </w:p>
    <w:p w14:paraId="6F224FCD" w14:textId="77777777" w:rsidR="00EC6089" w:rsidRPr="00237884" w:rsidRDefault="00EC6089">
      <w:pPr>
        <w:pStyle w:val="NormalWeb"/>
        <w:rPr>
          <w:rFonts w:ascii="Yu Gothic" w:eastAsia="Yu Gothic" w:hAnsi="Yu Gothic" w:cs="Yu Gothic"/>
          <w:sz w:val="32"/>
          <w:szCs w:val="32"/>
        </w:rPr>
      </w:pPr>
    </w:p>
    <w:p w14:paraId="125C5A85" w14:textId="77777777" w:rsidR="00EC6089" w:rsidRPr="00237884" w:rsidRDefault="001E5658">
      <w:pPr>
        <w:pStyle w:val="NormalWeb"/>
        <w:rPr>
          <w:rFonts w:ascii="Yu Gothic" w:eastAsia="Yu Gothic" w:hAnsi="Yu Gothic" w:cs="Yu Gothic"/>
          <w:sz w:val="36"/>
          <w:szCs w:val="36"/>
        </w:rPr>
      </w:pPr>
      <w:r w:rsidRPr="00237884">
        <w:rPr>
          <w:rFonts w:ascii="Yu Gothic" w:eastAsia="Yu Gothic" w:hAnsi="Yu Gothic" w:cs="Yu Gothic" w:hint="eastAsia"/>
          <w:b/>
          <w:bCs/>
          <w:sz w:val="36"/>
          <w:szCs w:val="36"/>
        </w:rPr>
        <w:t>聯絡方式</w:t>
      </w:r>
    </w:p>
    <w:p w14:paraId="7C095B48" w14:textId="77777777" w:rsidR="00EC6089" w:rsidRPr="00237884" w:rsidRDefault="001E5658">
      <w:pPr>
        <w:pStyle w:val="NormalWeb"/>
        <w:numPr>
          <w:ilvl w:val="0"/>
          <w:numId w:val="18"/>
        </w:numPr>
        <w:rPr>
          <w:rFonts w:ascii="Palatino Linotype" w:hAnsi="Palatino Linotype" w:cs="Palatino Linotype"/>
          <w:sz w:val="32"/>
          <w:szCs w:val="32"/>
        </w:rPr>
      </w:pPr>
      <w:r w:rsidRPr="00237884">
        <w:rPr>
          <w:rFonts w:ascii="Palatino Linotype" w:hAnsi="Palatino Linotype" w:cs="Palatino Linotype"/>
          <w:sz w:val="32"/>
          <w:szCs w:val="32"/>
        </w:rPr>
        <w:t xml:space="preserve">Website: </w:t>
      </w:r>
      <w:r w:rsidRPr="00237884">
        <w:rPr>
          <w:rFonts w:ascii="Palatino Linotype" w:hAnsi="Palatino Linotype" w:cs="Palatino Linotype"/>
          <w:sz w:val="32"/>
          <w:szCs w:val="32"/>
        </w:rPr>
        <w:tab/>
      </w:r>
      <w:r w:rsidRPr="00237884">
        <w:rPr>
          <w:rFonts w:ascii="Palatino Linotype" w:hAnsi="Palatino Linotype" w:cs="Palatino Linotype"/>
          <w:sz w:val="32"/>
          <w:szCs w:val="32"/>
        </w:rPr>
        <w:tab/>
        <w:t>www.thelivesmedia.com</w:t>
      </w:r>
    </w:p>
    <w:p w14:paraId="0DFFD77D" w14:textId="77777777" w:rsidR="00EC6089" w:rsidRPr="00237884" w:rsidRDefault="001E5658">
      <w:pPr>
        <w:pStyle w:val="NormalWeb"/>
        <w:numPr>
          <w:ilvl w:val="0"/>
          <w:numId w:val="18"/>
        </w:numPr>
        <w:rPr>
          <w:rFonts w:ascii="Palatino Linotype" w:hAnsi="Palatino Linotype" w:cs="Palatino Linotype"/>
          <w:sz w:val="32"/>
          <w:szCs w:val="32"/>
        </w:rPr>
      </w:pPr>
      <w:r w:rsidRPr="00237884">
        <w:rPr>
          <w:rFonts w:ascii="Palatino Linotype" w:hAnsi="Palatino Linotype" w:cs="Palatino Linotype"/>
          <w:sz w:val="32"/>
          <w:szCs w:val="32"/>
        </w:rPr>
        <w:t xml:space="preserve">Email: </w:t>
      </w:r>
      <w:r w:rsidRPr="00237884">
        <w:rPr>
          <w:rFonts w:ascii="Palatino Linotype" w:hAnsi="Palatino Linotype" w:cs="Palatino Linotype"/>
          <w:sz w:val="32"/>
          <w:szCs w:val="32"/>
        </w:rPr>
        <w:tab/>
      </w:r>
      <w:r w:rsidRPr="00237884">
        <w:rPr>
          <w:rFonts w:ascii="Palatino Linotype" w:hAnsi="Palatino Linotype" w:cs="Palatino Linotype"/>
          <w:sz w:val="32"/>
          <w:szCs w:val="32"/>
        </w:rPr>
        <w:tab/>
        <w:t>editor@thelivesmedia.com</w:t>
      </w:r>
    </w:p>
    <w:p w14:paraId="2AFA937A" w14:textId="77777777" w:rsidR="00EC6089" w:rsidRPr="00237884" w:rsidRDefault="001E5658">
      <w:pPr>
        <w:pStyle w:val="NormalWeb"/>
        <w:numPr>
          <w:ilvl w:val="0"/>
          <w:numId w:val="18"/>
        </w:numPr>
        <w:rPr>
          <w:rFonts w:ascii="Palatino Linotype" w:hAnsi="Palatino Linotype" w:cs="Palatino Linotype"/>
          <w:sz w:val="32"/>
          <w:szCs w:val="32"/>
        </w:rPr>
      </w:pPr>
      <w:r w:rsidRPr="00237884">
        <w:rPr>
          <w:rFonts w:ascii="Palatino Linotype" w:hAnsi="Palatino Linotype" w:cs="Palatino Linotype"/>
          <w:sz w:val="32"/>
          <w:szCs w:val="32"/>
        </w:rPr>
        <w:t>QR Code:</w:t>
      </w:r>
      <w:r w:rsidRPr="00237884">
        <w:rPr>
          <w:rFonts w:ascii="Palatino Linotype" w:hAnsi="Palatino Linotype" w:cs="Palatino Linotype"/>
          <w:sz w:val="32"/>
          <w:szCs w:val="32"/>
        </w:rPr>
        <w:tab/>
      </w:r>
    </w:p>
    <w:p w14:paraId="69F88A95" w14:textId="77777777" w:rsidR="00EC6089" w:rsidRPr="00237884" w:rsidRDefault="001E5658">
      <w:pPr>
        <w:pStyle w:val="NormalWeb"/>
        <w:rPr>
          <w:rFonts w:ascii="Palatino Linotype" w:hAnsi="Palatino Linotype" w:cs="Palatino Linotype"/>
          <w:sz w:val="32"/>
          <w:szCs w:val="32"/>
        </w:rPr>
      </w:pPr>
      <w:r w:rsidRPr="00237884">
        <w:rPr>
          <w:rFonts w:ascii="Palatino Linotype" w:hAnsi="Palatino Linotype" w:cs="Palatino Linotype"/>
          <w:sz w:val="32"/>
          <w:szCs w:val="32"/>
        </w:rPr>
        <w:tab/>
      </w:r>
      <w:r w:rsidRPr="00237884">
        <w:rPr>
          <w:rFonts w:ascii="Palatino Linotype" w:hAnsi="Palatino Linotype" w:cs="Palatino Linotype"/>
          <w:sz w:val="32"/>
          <w:szCs w:val="32"/>
        </w:rPr>
        <w:tab/>
      </w:r>
      <w:r w:rsidRPr="00237884">
        <w:rPr>
          <w:rFonts w:ascii="Palatino Linotype" w:hAnsi="Palatino Linotype" w:cs="Palatino Linotype"/>
          <w:sz w:val="32"/>
          <w:szCs w:val="32"/>
        </w:rPr>
        <w:tab/>
      </w:r>
      <w:r w:rsidRPr="00237884">
        <w:rPr>
          <w:noProof/>
          <w:sz w:val="32"/>
          <w:szCs w:val="32"/>
          <w:lang w:eastAsia="en-US"/>
        </w:rPr>
        <w:drawing>
          <wp:inline distT="0" distB="0" distL="114300" distR="114300" wp14:anchorId="4380C290" wp14:editId="3DB4F96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EE9591B" w14:textId="77777777" w:rsidR="00EC6089" w:rsidRPr="00237884" w:rsidRDefault="00EC6089" w:rsidP="00630FEC">
      <w:pPr>
        <w:tabs>
          <w:tab w:val="left" w:pos="720"/>
        </w:tabs>
        <w:spacing w:beforeAutospacing="1" w:afterAutospacing="1"/>
        <w:rPr>
          <w:rFonts w:ascii="Yu Gothic" w:eastAsia="Yu Gothic" w:hAnsi="Yu Gothic" w:cs="Yu Gothic"/>
          <w:sz w:val="32"/>
          <w:szCs w:val="32"/>
        </w:rPr>
      </w:pPr>
    </w:p>
    <w:p w14:paraId="590C5EFD" w14:textId="77777777" w:rsidR="00EC6089" w:rsidRPr="00237884" w:rsidRDefault="001E5658">
      <w:pPr>
        <w:pStyle w:val="NormalWeb"/>
        <w:rPr>
          <w:rFonts w:ascii="Yu Gothic" w:eastAsia="Yu Gothic" w:hAnsi="Yu Gothic" w:cs="Yu Gothic"/>
          <w:sz w:val="36"/>
          <w:szCs w:val="36"/>
        </w:rPr>
      </w:pPr>
      <w:r w:rsidRPr="00237884">
        <w:rPr>
          <w:rFonts w:ascii="Yu Gothic" w:eastAsia="Yu Gothic" w:hAnsi="Yu Gothic" w:cs="Yu Gothic" w:hint="eastAsia"/>
          <w:b/>
          <w:bCs/>
          <w:sz w:val="36"/>
          <w:szCs w:val="36"/>
        </w:rPr>
        <w:lastRenderedPageBreak/>
        <w:t>同一計畫的其他作品</w:t>
      </w:r>
      <w:r w:rsidRPr="00237884">
        <w:rPr>
          <w:rFonts w:ascii="Yu Gothic" w:eastAsia="Yu Gothic" w:hAnsi="Yu Gothic" w:cs="Yu Gothic" w:hint="eastAsia"/>
          <w:sz w:val="36"/>
          <w:szCs w:val="36"/>
        </w:rPr>
        <w:t xml:space="preserve"> </w:t>
      </w:r>
    </w:p>
    <w:p w14:paraId="4AA4E541"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您可以閱讀 THE </w:t>
      </w:r>
      <w:r w:rsidRPr="00237884">
        <w:rPr>
          <w:rFonts w:ascii="Yu Gothic" w:eastAsia="Yu Gothic" w:hAnsi="Yu Gothic" w:cs="Yu Gothic"/>
          <w:sz w:val="32"/>
          <w:szCs w:val="32"/>
        </w:rPr>
        <w:t>LIVES</w:t>
      </w:r>
      <w:r w:rsidRPr="00237884">
        <w:rPr>
          <w:rFonts w:ascii="Yu Gothic" w:eastAsia="Yu Gothic" w:hAnsi="Yu Gothic" w:cs="Yu Gothic" w:hint="eastAsia"/>
          <w:sz w:val="32"/>
          <w:szCs w:val="32"/>
        </w:rPr>
        <w:t xml:space="preserve"> MEDIA 的其他出版物： </w:t>
      </w:r>
    </w:p>
    <w:p w14:paraId="32FBC42F"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紅塵，金光 (Red Dust, Golden Light) </w:t>
      </w:r>
    </w:p>
    <w:p w14:paraId="7FA2032E"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後政壇：遺產 (After Power: The Legacy) </w:t>
      </w:r>
    </w:p>
    <w:p w14:paraId="05610030"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科學的黃昏與黎明 (Sunset and Sunrise of Science) </w:t>
      </w:r>
    </w:p>
    <w:p w14:paraId="7550EA4E"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w:t>
      </w:r>
      <w:r w:rsidRPr="00237884">
        <w:rPr>
          <w:rFonts w:ascii="Yu Gothic" w:eastAsia="Yu Gothic" w:hAnsi="Yu Gothic" w:cs="Yu Gothic" w:hint="eastAsia"/>
          <w:color w:val="1A1C1E"/>
          <w:sz w:val="32"/>
          <w:szCs w:val="32"/>
          <w:shd w:val="clear" w:color="auto" w:fill="FFFFFF"/>
        </w:rPr>
        <w:t>紅色的帷幕</w:t>
      </w:r>
      <w:r w:rsidRPr="00237884">
        <w:rPr>
          <w:rFonts w:ascii="Yu Gothic" w:eastAsia="Yu Gothic" w:hAnsi="Yu Gothic" w:cs="Yu Gothic" w:hint="eastAsia"/>
          <w:sz w:val="32"/>
          <w:szCs w:val="32"/>
        </w:rPr>
        <w:t xml:space="preserve"> (The Red Veil) </w:t>
      </w:r>
    </w:p>
    <w:p w14:paraId="3C39AD5E"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lastRenderedPageBreak/>
        <w:t xml:space="preserve">– </w:t>
      </w:r>
      <w:r w:rsidRPr="00237884">
        <w:rPr>
          <w:rFonts w:ascii="Yu Gothic" w:eastAsia="Yu Gothic" w:hAnsi="Yu Gothic" w:cs="Yu Gothic" w:hint="eastAsia"/>
          <w:color w:val="1A1C1E"/>
          <w:sz w:val="32"/>
          <w:szCs w:val="32"/>
          <w:shd w:val="clear" w:color="auto" w:fill="FFFFFF"/>
        </w:rPr>
        <w:t>時間之前的迴響</w:t>
      </w:r>
      <w:r w:rsidRPr="00237884">
        <w:rPr>
          <w:rFonts w:ascii="Yu Gothic" w:eastAsia="Yu Gothic" w:hAnsi="Yu Gothic" w:cs="Yu Gothic" w:hint="eastAsia"/>
          <w:sz w:val="32"/>
          <w:szCs w:val="32"/>
        </w:rPr>
        <w:t xml:space="preserve"> (Echoes Before Time) </w:t>
      </w:r>
    </w:p>
    <w:p w14:paraId="0BBCD2E2"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入世間 (Entering The World) </w:t>
      </w:r>
    </w:p>
    <w:p w14:paraId="65F2D282"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最後的鐘聲 (The Last Bells) </w:t>
      </w:r>
    </w:p>
    <w:p w14:paraId="2F82BE16"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我們之前 (Before Us) </w:t>
      </w:r>
      <w:r w:rsidRPr="00237884">
        <w:rPr>
          <w:rFonts w:ascii="Yu Gothic" w:eastAsia="Yu Gothic" w:hAnsi="Yu Gothic" w:cs="Yu Gothic"/>
          <w:sz w:val="32"/>
          <w:szCs w:val="32"/>
        </w:rPr>
        <w:t xml:space="preserve"> </w:t>
      </w:r>
      <w:r w:rsidRPr="00237884">
        <w:rPr>
          <w:rFonts w:ascii="Yu Gothic" w:eastAsia="Yu Gothic" w:hAnsi="Yu Gothic" w:cs="Yu Gothic" w:hint="eastAsia"/>
          <w:sz w:val="32"/>
          <w:szCs w:val="32"/>
        </w:rPr>
        <w:t>→ 即本書</w:t>
      </w:r>
    </w:p>
    <w:p w14:paraId="45C32B4F" w14:textId="77638EAD" w:rsidR="00EC6089" w:rsidRDefault="001E5658">
      <w:pPr>
        <w:pStyle w:val="NormalWeb"/>
        <w:rPr>
          <w:rFonts w:ascii="Yu Gothic" w:eastAsia="Yu Gothic" w:hAnsi="Yu Gothic" w:cs="Yu Gothic"/>
          <w:sz w:val="32"/>
          <w:szCs w:val="32"/>
        </w:rPr>
      </w:pPr>
      <w:r w:rsidRPr="00237884">
        <w:rPr>
          <w:rFonts w:ascii="Yu Gothic" w:eastAsia="Yu Gothic" w:hAnsi="Yu Gothic" w:cs="Yu Gothic" w:hint="eastAsia"/>
          <w:sz w:val="32"/>
          <w:szCs w:val="32"/>
        </w:rPr>
        <w:t xml:space="preserve">– 千劫已過 (Thousand Lives) </w:t>
      </w:r>
    </w:p>
    <w:p w14:paraId="41657CC2" w14:textId="654FA345" w:rsidR="00AE7A4F" w:rsidRDefault="00AE7A4F">
      <w:pPr>
        <w:pStyle w:val="NormalWeb"/>
        <w:rPr>
          <w:rFonts w:ascii="Yu Gothic" w:eastAsia="Yu Gothic" w:hAnsi="Yu Gothic" w:cs="Yu Gothic"/>
          <w:sz w:val="32"/>
          <w:szCs w:val="32"/>
        </w:rPr>
      </w:pPr>
      <w:r w:rsidRPr="00AE7A4F">
        <w:rPr>
          <w:rFonts w:ascii="Yu Gothic" w:eastAsia="Yu Gothic" w:hAnsi="Yu Gothic" w:cs="Yu Gothic" w:hint="eastAsia"/>
          <w:sz w:val="32"/>
          <w:szCs w:val="32"/>
        </w:rPr>
        <w:t>– 大霹靂之外的宇宙 (The Universe Beyond The Big Bang)</w:t>
      </w:r>
    </w:p>
    <w:p w14:paraId="3B3784FA" w14:textId="77777777" w:rsidR="00AE7A4F" w:rsidRPr="00237884" w:rsidRDefault="00AE7A4F">
      <w:pPr>
        <w:pStyle w:val="NormalWeb"/>
        <w:rPr>
          <w:rFonts w:ascii="Yu Gothic" w:eastAsia="Yu Gothic" w:hAnsi="Yu Gothic" w:cs="Yu Gothic"/>
          <w:sz w:val="32"/>
          <w:szCs w:val="32"/>
        </w:rPr>
      </w:pPr>
    </w:p>
    <w:p w14:paraId="6B613CF4" w14:textId="77777777" w:rsidR="00EC6089" w:rsidRPr="00237884" w:rsidRDefault="00EC6089">
      <w:pPr>
        <w:pStyle w:val="NormalWeb"/>
        <w:pBdr>
          <w:bottom w:val="single" w:sz="4" w:space="0" w:color="auto"/>
        </w:pBdr>
        <w:rPr>
          <w:rFonts w:ascii="Yu Gothic" w:eastAsia="Yu Gothic" w:hAnsi="Yu Gothic" w:cs="Yu Gothic"/>
          <w:sz w:val="32"/>
          <w:szCs w:val="32"/>
        </w:rPr>
      </w:pPr>
    </w:p>
    <w:p w14:paraId="0C6C52E2" w14:textId="322E07A8" w:rsidR="00EC6089" w:rsidRDefault="00EC6089">
      <w:pPr>
        <w:pStyle w:val="NormalWeb"/>
        <w:rPr>
          <w:rFonts w:ascii="Yu Gothic" w:eastAsia="Yu Gothic" w:hAnsi="Yu Gothic" w:cs="Yu Gothic"/>
          <w:sz w:val="32"/>
          <w:szCs w:val="32"/>
        </w:rPr>
      </w:pPr>
    </w:p>
    <w:p w14:paraId="2AE893D2" w14:textId="377BA652" w:rsidR="00630FEC" w:rsidRDefault="00630FEC">
      <w:pPr>
        <w:pStyle w:val="NormalWeb"/>
        <w:rPr>
          <w:rFonts w:ascii="Yu Gothic" w:eastAsia="Yu Gothic" w:hAnsi="Yu Gothic" w:cs="Yu Gothic"/>
          <w:sz w:val="32"/>
          <w:szCs w:val="32"/>
        </w:rPr>
      </w:pPr>
    </w:p>
    <w:p w14:paraId="1DA87920" w14:textId="77777777" w:rsidR="00630FEC" w:rsidRPr="00237884" w:rsidRDefault="00630FEC">
      <w:pPr>
        <w:pStyle w:val="NormalWeb"/>
        <w:rPr>
          <w:rFonts w:ascii="Yu Gothic" w:eastAsia="Yu Gothic" w:hAnsi="Yu Gothic" w:cs="Yu Gothic"/>
          <w:sz w:val="32"/>
          <w:szCs w:val="32"/>
        </w:rPr>
      </w:pPr>
    </w:p>
    <w:p w14:paraId="32B44D7E" w14:textId="77777777" w:rsidR="00EC6089" w:rsidRPr="00237884" w:rsidRDefault="001E5658">
      <w:pPr>
        <w:pStyle w:val="NormalWeb"/>
        <w:rPr>
          <w:rFonts w:ascii="Yu Gothic" w:eastAsia="Yu Gothic" w:hAnsi="Yu Gothic" w:cs="Yu Gothic"/>
          <w:sz w:val="32"/>
          <w:szCs w:val="32"/>
        </w:rPr>
      </w:pPr>
      <w:r w:rsidRPr="00237884">
        <w:rPr>
          <w:rFonts w:ascii="Yu Gothic" w:eastAsia="Yu Gothic" w:hAnsi="Yu Gothic" w:cs="Yu Gothic" w:hint="eastAsia"/>
          <w:b/>
          <w:bCs/>
          <w:sz w:val="32"/>
          <w:szCs w:val="32"/>
        </w:rPr>
        <w:t>誠摯感謝您撥冗閱讀本書！</w:t>
      </w:r>
      <w:r w:rsidRPr="00237884">
        <w:rPr>
          <w:rFonts w:ascii="Yu Gothic" w:eastAsia="Yu Gothic" w:hAnsi="Yu Gothic" w:cs="Yu Gothic" w:hint="eastAsia"/>
          <w:sz w:val="32"/>
          <w:szCs w:val="32"/>
        </w:rPr>
        <w:t xml:space="preserve"> </w:t>
      </w:r>
      <w:r w:rsidRPr="00237884">
        <w:rPr>
          <w:rFonts w:ascii="Yu Gothic" w:eastAsia="Yu Gothic" w:hAnsi="Yu Gothic" w:cs="Yu Gothic" w:hint="eastAsia"/>
          <w:b/>
          <w:bCs/>
          <w:sz w:val="32"/>
          <w:szCs w:val="32"/>
        </w:rPr>
        <w:t>願神、願佛在您探索真理的旅程中賜福予您。</w:t>
      </w:r>
    </w:p>
    <w:p w14:paraId="4A0DA6C0" w14:textId="77777777" w:rsidR="00EC6089" w:rsidRPr="00237884" w:rsidRDefault="00EC6089">
      <w:pPr>
        <w:pStyle w:val="NormalWeb"/>
        <w:rPr>
          <w:rFonts w:ascii="Yu Gothic" w:eastAsia="Yu Gothic" w:hAnsi="Yu Gothic" w:cs="Yu Gothic"/>
          <w:sz w:val="32"/>
          <w:szCs w:val="32"/>
        </w:rPr>
      </w:pPr>
    </w:p>
    <w:p w14:paraId="08C2F4A3" w14:textId="77777777" w:rsidR="00EC6089" w:rsidRPr="00237884" w:rsidRDefault="00EC6089">
      <w:pPr>
        <w:rPr>
          <w:rFonts w:ascii="Yu Gothic" w:eastAsia="Yu Gothic" w:hAnsi="Yu Gothic" w:cs="Yu Gothic"/>
          <w:sz w:val="32"/>
          <w:szCs w:val="32"/>
        </w:rPr>
      </w:pPr>
    </w:p>
    <w:p w14:paraId="3A2FBF5F" w14:textId="77777777" w:rsidR="00EC6089" w:rsidRPr="00237884" w:rsidRDefault="00EC6089">
      <w:pPr>
        <w:rPr>
          <w:rFonts w:ascii="Yu Gothic" w:eastAsia="Yu Gothic" w:hAnsi="Yu Gothic" w:cs="Yu Gothic"/>
          <w:sz w:val="32"/>
          <w:szCs w:val="32"/>
        </w:rPr>
      </w:pPr>
    </w:p>
    <w:p w14:paraId="54CD7527" w14:textId="77777777" w:rsidR="00EC6089" w:rsidRPr="00237884" w:rsidRDefault="00EC6089">
      <w:pPr>
        <w:rPr>
          <w:rFonts w:ascii="Yu Gothic" w:eastAsia="Yu Gothic" w:hAnsi="Yu Gothic" w:cs="Yu Gothic"/>
          <w:sz w:val="32"/>
          <w:szCs w:val="32"/>
        </w:rPr>
      </w:pPr>
    </w:p>
    <w:sectPr w:rsidR="00EC6089" w:rsidRPr="00237884" w:rsidSect="00237884">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D81DA" w14:textId="77777777" w:rsidR="00C466C4" w:rsidRDefault="00C466C4" w:rsidP="00237884">
      <w:r>
        <w:separator/>
      </w:r>
    </w:p>
  </w:endnote>
  <w:endnote w:type="continuationSeparator" w:id="0">
    <w:p w14:paraId="79D7B77D" w14:textId="77777777" w:rsidR="00C466C4" w:rsidRDefault="00C466C4" w:rsidP="00237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908421511"/>
      <w:docPartObj>
        <w:docPartGallery w:val="Page Numbers (Bottom of Page)"/>
        <w:docPartUnique/>
      </w:docPartObj>
    </w:sdtPr>
    <w:sdtEndPr>
      <w:rPr>
        <w:noProof/>
      </w:rPr>
    </w:sdtEndPr>
    <w:sdtContent>
      <w:p w14:paraId="52F0219C" w14:textId="2A53DE3C" w:rsidR="00237884" w:rsidRPr="00237884" w:rsidRDefault="00237884">
        <w:pPr>
          <w:pStyle w:val="Footer"/>
          <w:jc w:val="center"/>
          <w:rPr>
            <w:sz w:val="24"/>
            <w:szCs w:val="24"/>
          </w:rPr>
        </w:pPr>
        <w:r w:rsidRPr="00237884">
          <w:rPr>
            <w:sz w:val="24"/>
            <w:szCs w:val="24"/>
          </w:rPr>
          <w:fldChar w:fldCharType="begin"/>
        </w:r>
        <w:r w:rsidRPr="00237884">
          <w:rPr>
            <w:sz w:val="24"/>
            <w:szCs w:val="24"/>
          </w:rPr>
          <w:instrText xml:space="preserve"> PAGE   \* MERGEFORMAT </w:instrText>
        </w:r>
        <w:r w:rsidRPr="00237884">
          <w:rPr>
            <w:sz w:val="24"/>
            <w:szCs w:val="24"/>
          </w:rPr>
          <w:fldChar w:fldCharType="separate"/>
        </w:r>
        <w:r w:rsidR="005943DE">
          <w:rPr>
            <w:noProof/>
            <w:sz w:val="24"/>
            <w:szCs w:val="24"/>
          </w:rPr>
          <w:t>119</w:t>
        </w:r>
        <w:r w:rsidRPr="00237884">
          <w:rPr>
            <w:noProof/>
            <w:sz w:val="24"/>
            <w:szCs w:val="24"/>
          </w:rPr>
          <w:fldChar w:fldCharType="end"/>
        </w:r>
      </w:p>
    </w:sdtContent>
  </w:sdt>
  <w:p w14:paraId="74BC5CC0" w14:textId="77777777" w:rsidR="00237884" w:rsidRDefault="0023788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A980CB" w14:textId="77777777" w:rsidR="00C466C4" w:rsidRDefault="00C466C4" w:rsidP="00237884">
      <w:r>
        <w:separator/>
      </w:r>
    </w:p>
  </w:footnote>
  <w:footnote w:type="continuationSeparator" w:id="0">
    <w:p w14:paraId="4D5E60C9" w14:textId="77777777" w:rsidR="00C466C4" w:rsidRDefault="00C466C4" w:rsidP="002378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0DE51C"/>
    <w:multiLevelType w:val="singleLevel"/>
    <w:tmpl w:val="890DE51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AA981CA5"/>
    <w:multiLevelType w:val="singleLevel"/>
    <w:tmpl w:val="AA981CA5"/>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AFED725F"/>
    <w:multiLevelType w:val="singleLevel"/>
    <w:tmpl w:val="AFED725F"/>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B5665AD5"/>
    <w:multiLevelType w:val="singleLevel"/>
    <w:tmpl w:val="B5665AD5"/>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B9EB63B9"/>
    <w:multiLevelType w:val="singleLevel"/>
    <w:tmpl w:val="B9EB63B9"/>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BD74B9B8"/>
    <w:multiLevelType w:val="singleLevel"/>
    <w:tmpl w:val="BD74B9B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B83B27A"/>
    <w:multiLevelType w:val="singleLevel"/>
    <w:tmpl w:val="CB83B27A"/>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D0565471"/>
    <w:multiLevelType w:val="singleLevel"/>
    <w:tmpl w:val="D0565471"/>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8D37D3D"/>
    <w:multiLevelType w:val="singleLevel"/>
    <w:tmpl w:val="D8D37D3D"/>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02294C1"/>
    <w:multiLevelType w:val="singleLevel"/>
    <w:tmpl w:val="002294C1"/>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5BFD309F"/>
    <w:multiLevelType w:val="singleLevel"/>
    <w:tmpl w:val="5BFD309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62657B7F"/>
    <w:multiLevelType w:val="singleLevel"/>
    <w:tmpl w:val="62657B7F"/>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7145F40C"/>
    <w:multiLevelType w:val="singleLevel"/>
    <w:tmpl w:val="7145F40C"/>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7718D8FA"/>
    <w:multiLevelType w:val="singleLevel"/>
    <w:tmpl w:val="7718D8FA"/>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B618A9A"/>
    <w:multiLevelType w:val="singleLevel"/>
    <w:tmpl w:val="7B618A9A"/>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7CB2A414"/>
    <w:multiLevelType w:val="singleLevel"/>
    <w:tmpl w:val="7CB2A414"/>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7E060C12"/>
    <w:multiLevelType w:val="singleLevel"/>
    <w:tmpl w:val="7E060C12"/>
    <w:lvl w:ilvl="0">
      <w:start w:val="1"/>
      <w:numFmt w:val="bullet"/>
      <w:lvlText w:val=""/>
      <w:lvlJc w:val="left"/>
      <w:pPr>
        <w:tabs>
          <w:tab w:val="left" w:pos="420"/>
        </w:tabs>
        <w:ind w:left="420" w:hanging="420"/>
      </w:pPr>
      <w:rPr>
        <w:rFonts w:ascii="Wingdings" w:hAnsi="Wingdings" w:hint="default"/>
      </w:rPr>
    </w:lvl>
  </w:abstractNum>
  <w:num w:numId="1">
    <w:abstractNumId w:val="12"/>
  </w:num>
  <w:num w:numId="2">
    <w:abstractNumId w:val="2"/>
  </w:num>
  <w:num w:numId="3">
    <w:abstractNumId w:val="10"/>
  </w:num>
  <w:num w:numId="4">
    <w:abstractNumId w:val="14"/>
  </w:num>
  <w:num w:numId="5">
    <w:abstractNumId w:val="0"/>
  </w:num>
  <w:num w:numId="6">
    <w:abstractNumId w:val="3"/>
  </w:num>
  <w:num w:numId="7">
    <w:abstractNumId w:val="13"/>
  </w:num>
  <w:num w:numId="8">
    <w:abstractNumId w:val="1"/>
  </w:num>
  <w:num w:numId="9">
    <w:abstractNumId w:val="17"/>
  </w:num>
  <w:num w:numId="10">
    <w:abstractNumId w:val="16"/>
  </w:num>
  <w:num w:numId="11">
    <w:abstractNumId w:val="5"/>
  </w:num>
  <w:num w:numId="12">
    <w:abstractNumId w:val="8"/>
  </w:num>
  <w:num w:numId="13">
    <w:abstractNumId w:val="18"/>
  </w:num>
  <w:num w:numId="14">
    <w:abstractNumId w:val="7"/>
  </w:num>
  <w:num w:numId="15">
    <w:abstractNumId w:val="6"/>
  </w:num>
  <w:num w:numId="16">
    <w:abstractNumId w:val="4"/>
  </w:num>
  <w:num w:numId="17">
    <w:abstractNumId w:val="15"/>
  </w:num>
  <w:num w:numId="18">
    <w:abstractNumId w:val="11"/>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240154"/>
    <w:rsid w:val="00066EBC"/>
    <w:rsid w:val="001E5658"/>
    <w:rsid w:val="00237884"/>
    <w:rsid w:val="00476FF8"/>
    <w:rsid w:val="005943DE"/>
    <w:rsid w:val="00630FEC"/>
    <w:rsid w:val="0065371D"/>
    <w:rsid w:val="00656AB2"/>
    <w:rsid w:val="007A54ED"/>
    <w:rsid w:val="009713A1"/>
    <w:rsid w:val="00A43972"/>
    <w:rsid w:val="00A541CB"/>
    <w:rsid w:val="00AE7A4F"/>
    <w:rsid w:val="00B11130"/>
    <w:rsid w:val="00C466C4"/>
    <w:rsid w:val="00EC6089"/>
    <w:rsid w:val="01683978"/>
    <w:rsid w:val="01BE5DEA"/>
    <w:rsid w:val="03056101"/>
    <w:rsid w:val="037A1943"/>
    <w:rsid w:val="039F62FF"/>
    <w:rsid w:val="03B84CAB"/>
    <w:rsid w:val="04153D40"/>
    <w:rsid w:val="04C32BDF"/>
    <w:rsid w:val="077F2133"/>
    <w:rsid w:val="07EF7893"/>
    <w:rsid w:val="089944A9"/>
    <w:rsid w:val="08B65FD7"/>
    <w:rsid w:val="0C5C2956"/>
    <w:rsid w:val="0EAA5A1E"/>
    <w:rsid w:val="0FC90073"/>
    <w:rsid w:val="135E3453"/>
    <w:rsid w:val="14717A98"/>
    <w:rsid w:val="18240154"/>
    <w:rsid w:val="183171BE"/>
    <w:rsid w:val="186D4ACE"/>
    <w:rsid w:val="18846FC8"/>
    <w:rsid w:val="18B770C7"/>
    <w:rsid w:val="193F76FB"/>
    <w:rsid w:val="1A4B0B32"/>
    <w:rsid w:val="1B651EB9"/>
    <w:rsid w:val="1B6723F2"/>
    <w:rsid w:val="1C656C23"/>
    <w:rsid w:val="1DBB1753"/>
    <w:rsid w:val="1DE17414"/>
    <w:rsid w:val="1E3C6829"/>
    <w:rsid w:val="1E780C0D"/>
    <w:rsid w:val="20C703C4"/>
    <w:rsid w:val="20DA2975"/>
    <w:rsid w:val="20EF1296"/>
    <w:rsid w:val="21060EBB"/>
    <w:rsid w:val="22027E59"/>
    <w:rsid w:val="2221070E"/>
    <w:rsid w:val="22E771D2"/>
    <w:rsid w:val="2363679C"/>
    <w:rsid w:val="23C742C2"/>
    <w:rsid w:val="245A12B2"/>
    <w:rsid w:val="24EE26FA"/>
    <w:rsid w:val="252D708C"/>
    <w:rsid w:val="28B121D1"/>
    <w:rsid w:val="29B53FFD"/>
    <w:rsid w:val="2DCD6330"/>
    <w:rsid w:val="2F781BEF"/>
    <w:rsid w:val="2F837F80"/>
    <w:rsid w:val="327C0F63"/>
    <w:rsid w:val="32990513"/>
    <w:rsid w:val="3491064E"/>
    <w:rsid w:val="35F63798"/>
    <w:rsid w:val="36C450EA"/>
    <w:rsid w:val="374C5617"/>
    <w:rsid w:val="37B44FBD"/>
    <w:rsid w:val="39327634"/>
    <w:rsid w:val="3A7A067E"/>
    <w:rsid w:val="3E37139E"/>
    <w:rsid w:val="3E9F7AC9"/>
    <w:rsid w:val="3EDB572F"/>
    <w:rsid w:val="40EC7EBE"/>
    <w:rsid w:val="43835153"/>
    <w:rsid w:val="44D84400"/>
    <w:rsid w:val="48445526"/>
    <w:rsid w:val="4888388C"/>
    <w:rsid w:val="488A4B91"/>
    <w:rsid w:val="49155047"/>
    <w:rsid w:val="49BE2DDB"/>
    <w:rsid w:val="4B3B1EFC"/>
    <w:rsid w:val="4B863275"/>
    <w:rsid w:val="4CA84651"/>
    <w:rsid w:val="4EB04A26"/>
    <w:rsid w:val="4F144D58"/>
    <w:rsid w:val="513C75D3"/>
    <w:rsid w:val="53A75A14"/>
    <w:rsid w:val="555649EC"/>
    <w:rsid w:val="55902DF0"/>
    <w:rsid w:val="561220C4"/>
    <w:rsid w:val="56586FB6"/>
    <w:rsid w:val="58055D78"/>
    <w:rsid w:val="59145F35"/>
    <w:rsid w:val="5BED535D"/>
    <w:rsid w:val="5E103D5E"/>
    <w:rsid w:val="62C52A98"/>
    <w:rsid w:val="634B0772"/>
    <w:rsid w:val="63B4491F"/>
    <w:rsid w:val="642207D6"/>
    <w:rsid w:val="653F1EA7"/>
    <w:rsid w:val="663F30CF"/>
    <w:rsid w:val="66D841C7"/>
    <w:rsid w:val="683A638D"/>
    <w:rsid w:val="68665F57"/>
    <w:rsid w:val="688C0519"/>
    <w:rsid w:val="6A2F1235"/>
    <w:rsid w:val="6A4F12CD"/>
    <w:rsid w:val="6A5C730C"/>
    <w:rsid w:val="6C09284A"/>
    <w:rsid w:val="6D326E35"/>
    <w:rsid w:val="6DE90B62"/>
    <w:rsid w:val="71444FD4"/>
    <w:rsid w:val="757C314C"/>
    <w:rsid w:val="77000D49"/>
    <w:rsid w:val="78C5192F"/>
    <w:rsid w:val="7D9B444F"/>
    <w:rsid w:val="7E820E9B"/>
    <w:rsid w:val="7F0E0B39"/>
    <w:rsid w:val="7FDE5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39FC158"/>
  <w15:docId w15:val="{2BD00D12-32C6-495D-8E09-5B884FF0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237884"/>
    <w:pPr>
      <w:tabs>
        <w:tab w:val="center" w:pos="4680"/>
        <w:tab w:val="right" w:pos="9360"/>
      </w:tabs>
    </w:pPr>
  </w:style>
  <w:style w:type="character" w:customStyle="1" w:styleId="HeaderChar">
    <w:name w:val="Header Char"/>
    <w:basedOn w:val="DefaultParagraphFont"/>
    <w:link w:val="Header"/>
    <w:rsid w:val="00237884"/>
    <w:rPr>
      <w:rFonts w:asciiTheme="minorHAnsi" w:eastAsiaTheme="minorEastAsia" w:hAnsiTheme="minorHAnsi" w:cstheme="minorBidi"/>
      <w:lang w:eastAsia="zh-CN"/>
    </w:rPr>
  </w:style>
  <w:style w:type="paragraph" w:styleId="Footer">
    <w:name w:val="footer"/>
    <w:basedOn w:val="Normal"/>
    <w:link w:val="FooterChar"/>
    <w:uiPriority w:val="99"/>
    <w:rsid w:val="00237884"/>
    <w:pPr>
      <w:tabs>
        <w:tab w:val="center" w:pos="4680"/>
        <w:tab w:val="right" w:pos="9360"/>
      </w:tabs>
    </w:pPr>
  </w:style>
  <w:style w:type="character" w:customStyle="1" w:styleId="FooterChar">
    <w:name w:val="Footer Char"/>
    <w:basedOn w:val="DefaultParagraphFont"/>
    <w:link w:val="Footer"/>
    <w:uiPriority w:val="99"/>
    <w:rsid w:val="00237884"/>
    <w:rPr>
      <w:rFonts w:asciiTheme="minorHAnsi" w:eastAsiaTheme="minorEastAsia" w:hAnsiTheme="minorHAnsi" w:cstheme="minorBidi"/>
      <w:lang w:eastAsia="zh-CN"/>
    </w:rPr>
  </w:style>
  <w:style w:type="character" w:customStyle="1" w:styleId="ng-star-inserted">
    <w:name w:val="ng-star-inserted"/>
    <w:basedOn w:val="DefaultParagraphFont"/>
    <w:rsid w:val="00971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427</Pages>
  <Words>10249</Words>
  <Characters>58422</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10</cp:revision>
  <cp:lastPrinted>2026-02-09T15:28:00Z</cp:lastPrinted>
  <dcterms:created xsi:type="dcterms:W3CDTF">2025-07-05T10:13:00Z</dcterms:created>
  <dcterms:modified xsi:type="dcterms:W3CDTF">2026-02-14T05:59:00Z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22FEC02096504DA3821FD05DE996A595_11</vt:lpwstr>
  </property>
</Properties>
</file>