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05119">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AFTER POWER: THE LEGACY</w:t>
      </w:r>
    </w:p>
    <w:p w14:paraId="175E1C3A">
      <w:pPr>
        <w:jc w:val="both"/>
        <w:rPr>
          <w:rFonts w:hint="default" w:ascii="Palatino Linotype" w:hAnsi="Palatino Linotype" w:cs="Palatino Linotype"/>
          <w:b w:val="0"/>
          <w:bCs w:val="0"/>
          <w:sz w:val="24"/>
          <w:szCs w:val="24"/>
          <w:lang w:val="en-US"/>
        </w:rPr>
      </w:pPr>
    </w:p>
    <w:p w14:paraId="38431AD3">
      <w:pPr>
        <w:jc w:val="both"/>
        <w:rPr>
          <w:rFonts w:hint="default" w:ascii="Palatino Linotype" w:hAnsi="Palatino Linotype" w:cs="Palatino Linotype"/>
          <w:b w:val="0"/>
          <w:bCs w:val="0"/>
          <w:sz w:val="24"/>
          <w:szCs w:val="24"/>
          <w:lang w:val="en-US"/>
        </w:rPr>
      </w:pPr>
      <w:bookmarkStart w:id="0" w:name="_GoBack"/>
      <w:bookmarkEnd w:id="0"/>
      <w:r>
        <w:rPr>
          <w:rFonts w:hint="default" w:ascii="Palatino Linotype" w:hAnsi="Palatino Linotype" w:cs="Palatino Linotype"/>
          <w:b w:val="0"/>
          <w:bCs w:val="0"/>
          <w:sz w:val="24"/>
          <w:szCs w:val="24"/>
          <w:lang w:val="en-US"/>
        </w:rPr>
        <w:t>Interview - Day 04</w:t>
      </w:r>
    </w:p>
    <w:p w14:paraId="76CAD483">
      <w:pPr>
        <w:jc w:val="both"/>
        <w:rPr>
          <w:rFonts w:hint="default" w:ascii="Palatino Linotype" w:hAnsi="Palatino Linotype" w:cs="Palatino Linotype"/>
          <w:b w:val="0"/>
          <w:bCs w:val="0"/>
          <w:sz w:val="24"/>
          <w:szCs w:val="24"/>
          <w:lang w:val="en-US"/>
        </w:rPr>
      </w:pPr>
    </w:p>
    <w:p w14:paraId="4B96DCFF">
      <w:pPr>
        <w:pBdr>
          <w:bottom w:val="single" w:color="auto" w:sz="4" w:space="0"/>
        </w:pBdr>
        <w:jc w:val="both"/>
        <w:rPr>
          <w:rFonts w:hint="default" w:ascii="Palatino Linotype" w:hAnsi="Palatino Linotype" w:cs="Palatino Linotype"/>
          <w:b w:val="0"/>
          <w:bCs w:val="0"/>
          <w:sz w:val="24"/>
          <w:szCs w:val="24"/>
          <w:lang w:val="en-US"/>
        </w:rPr>
      </w:pPr>
    </w:p>
    <w:p w14:paraId="032EFD32">
      <w:pPr>
        <w:jc w:val="both"/>
        <w:rPr>
          <w:rFonts w:hint="default" w:ascii="Palatino Linotype" w:hAnsi="Palatino Linotype" w:cs="Palatino Linotype"/>
          <w:b w:val="0"/>
          <w:bCs w:val="0"/>
          <w:sz w:val="24"/>
          <w:szCs w:val="24"/>
          <w:lang w:val="en-US"/>
        </w:rPr>
      </w:pPr>
    </w:p>
    <w:p w14:paraId="0B53ABA2">
      <w:pPr>
        <w:jc w:val="both"/>
        <w:rPr>
          <w:rFonts w:hint="default" w:ascii="Palatino Linotype" w:hAnsi="Palatino Linotype" w:cs="Palatino Linotype"/>
          <w:b w:val="0"/>
          <w:bCs w:val="0"/>
          <w:sz w:val="24"/>
          <w:szCs w:val="24"/>
          <w:lang w:val="en-US"/>
        </w:rPr>
      </w:pPr>
    </w:p>
    <w:p w14:paraId="77A16883">
      <w:pPr>
        <w:jc w:val="both"/>
        <w:rPr>
          <w:rFonts w:hint="default" w:ascii="Palatino Linotype" w:hAnsi="Palatino Linotype" w:cs="Palatino Linotype"/>
          <w:b w:val="0"/>
          <w:bCs w:val="0"/>
          <w:sz w:val="24"/>
          <w:szCs w:val="24"/>
          <w:lang w:val="en-US"/>
        </w:rPr>
      </w:pPr>
    </w:p>
    <w:p w14:paraId="59BE7FFB">
      <w:pPr>
        <w:jc w:val="both"/>
        <w:rPr>
          <w:rFonts w:hint="default" w:ascii="Palatino Linotype" w:hAnsi="Palatino Linotype" w:cs="Palatino Linotype"/>
          <w:b w:val="0"/>
          <w:bCs w:val="0"/>
          <w:sz w:val="24"/>
          <w:szCs w:val="24"/>
          <w:lang w:val="en-US"/>
        </w:rPr>
      </w:pPr>
    </w:p>
    <w:p w14:paraId="244CE3C2">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527F373">
      <w:pPr>
        <w:jc w:val="both"/>
        <w:rPr>
          <w:rFonts w:hint="default" w:ascii="Palatino Linotype" w:hAnsi="Palatino Linotype" w:cs="Palatino Linotype"/>
          <w:b w:val="0"/>
          <w:bCs w:val="0"/>
          <w:sz w:val="24"/>
          <w:szCs w:val="24"/>
          <w:lang w:val="en-US"/>
        </w:rPr>
      </w:pPr>
    </w:p>
    <w:p w14:paraId="59F0872E">
      <w:pPr>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ngài, Như đã nói trước, hôm nay tôi muốn được nghe ngài chia sẻ về chủ đề tâm linh huyền bí... Có rất nhiều câu hỏi trong đầu tôi về chủ đề này, tôi không biết bắt đầu từ đâu... Hôm trước ngài đã nhắc đến rằng có các sinh mệnh ở các tầng thứ khác nhau đang quan sát và "quan tâm" đến thế giới này... Điều này có liên quan gì đến những sự kiện kỳ lạ xảy ra nhiều nơi trên thế giới mà khoa học thực chứng không thể đưa ra lời giải thoả đáng? Ví dụ như sự việc nhiều bức tượng Đức mẹ Meria ở nhiều nơi có hiện tượng như chảy nước mắt...</w:t>
      </w:r>
    </w:p>
    <w:p w14:paraId="3E3649C7">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1BF960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khơi lại một điều mà nhiều người trong thế giới hiện đại </w:t>
      </w:r>
      <w:r>
        <w:rPr>
          <w:rStyle w:val="10"/>
          <w:rFonts w:hint="default" w:ascii="Palatino Linotype" w:hAnsi="Palatino Linotype" w:cs="Palatino Linotype"/>
          <w:b w:val="0"/>
          <w:bCs w:val="0"/>
          <w:sz w:val="24"/>
          <w:szCs w:val="24"/>
        </w:rPr>
        <w:t>cảm nhận bằng trái tim</w:t>
      </w:r>
      <w:r>
        <w:rPr>
          <w:rFonts w:hint="default" w:ascii="Palatino Linotype" w:hAnsi="Palatino Linotype" w:cs="Palatino Linotype"/>
          <w:b w:val="0"/>
          <w:bCs w:val="0"/>
          <w:sz w:val="24"/>
          <w:szCs w:val="24"/>
        </w:rPr>
        <w:t>, nhưng không dám thừa nhận bằng lời nói.</w:t>
      </w:r>
    </w:p>
    <w:p w14:paraId="40CF2D5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Rằng </w:t>
      </w:r>
      <w:r>
        <w:rPr>
          <w:rStyle w:val="10"/>
          <w:rFonts w:hint="default" w:ascii="Palatino Linotype" w:hAnsi="Palatino Linotype" w:eastAsia="SimSun" w:cs="Palatino Linotype"/>
          <w:b w:val="0"/>
          <w:bCs w:val="0"/>
          <w:sz w:val="24"/>
          <w:szCs w:val="24"/>
        </w:rPr>
        <w:t>đằng sau bức màn vật chất và logic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một </w:t>
      </w:r>
      <w:r>
        <w:rPr>
          <w:rStyle w:val="10"/>
          <w:rFonts w:hint="default" w:ascii="Palatino Linotype" w:hAnsi="Palatino Linotype" w:eastAsia="SimSun" w:cs="Palatino Linotype"/>
          <w:b w:val="0"/>
          <w:bCs w:val="0"/>
          <w:sz w:val="24"/>
          <w:szCs w:val="24"/>
        </w:rPr>
        <w:t>lực lượng vĩ đại đang hiện diện, quan sát, và – khi cần – gửi đi những tín hiệu cho nhân loại.</w:t>
      </w:r>
    </w:p>
    <w:p w14:paraId="03227C2B">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Hiện tượng tượng Đức Mẹ chảy nước mắt – hay máu – không phải là mê tín.</w:t>
      </w:r>
    </w:p>
    <w:p w14:paraId="7DFC1FD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là </w:t>
      </w:r>
      <w:r>
        <w:rPr>
          <w:rStyle w:val="10"/>
          <w:rFonts w:hint="default" w:ascii="Palatino Linotype" w:hAnsi="Palatino Linotype" w:cs="Palatino Linotype"/>
          <w:b w:val="0"/>
          <w:bCs w:val="0"/>
          <w:sz w:val="24"/>
          <w:szCs w:val="24"/>
        </w:rPr>
        <w:t>tín hiệu.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không dành cho những người chỉ nhìn bằng mắt thường.</w:t>
      </w:r>
    </w:p>
    <w:p w14:paraId="1E5A58A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Nó là lời cảnh báo – dịu dàng nhưng tha thiết – từ tầng cao hơn.</w:t>
      </w:r>
    </w:p>
    <w:p w14:paraId="3A717891">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Về các sinh mệnh ở các tầng không gian khác: họ là ai, và họ đang “quan tâm” ra sao?</w:t>
      </w:r>
    </w:p>
    <w:p w14:paraId="6EE6030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Thế giới không đơn thuần là ba chiều không gian cộng một thời gian tuyến tính.</w:t>
      </w:r>
    </w:p>
    <w:p w14:paraId="53234B9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các thư tịch cổ, các trải nghiệm tu luyện, cũng như một số người từng “xuất hồn” hoặc mở thiên mục, </w:t>
      </w:r>
      <w:r>
        <w:rPr>
          <w:rStyle w:val="10"/>
          <w:rFonts w:hint="default" w:ascii="Palatino Linotype" w:hAnsi="Palatino Linotype" w:cs="Palatino Linotype"/>
          <w:b w:val="0"/>
          <w:bCs w:val="0"/>
          <w:sz w:val="24"/>
          <w:szCs w:val="24"/>
        </w:rPr>
        <w:t>họ đều nhìn thấy một sự thật giống nhau:</w:t>
      </w:r>
    </w:p>
    <w:p w14:paraId="7505E42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Vũ trụ là tầng tầng lớp lớp thế giới lồng vào nhau – từ cõi vật chất đến cõi năng lượng, đến cõi ánh sáng, và đến tận các tầng Thần – Phật – Chân linh.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trong các tầng đó, </w:t>
      </w:r>
      <w:r>
        <w:rPr>
          <w:rStyle w:val="10"/>
          <w:rFonts w:hint="default" w:ascii="Palatino Linotype" w:hAnsi="Palatino Linotype" w:eastAsia="SimSun" w:cs="Palatino Linotype"/>
          <w:b w:val="0"/>
          <w:bCs w:val="0"/>
          <w:sz w:val="24"/>
          <w:szCs w:val="24"/>
        </w:rPr>
        <w:t>có vô số sinh mệnh đang theo dõi hành trình đạo đức của nhân loại.</w:t>
      </w:r>
    </w:p>
    <w:p w14:paraId="03C89C1D">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Tượng khóc – không phải là đá khóc. Mà là sinh mệnh phía sau tượng đang khóc.</w:t>
      </w:r>
    </w:p>
    <w:p w14:paraId="05E7F9E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bức tượng như Đức Mẹ Maria, Phật Quan Âm, Đức Phật Thích Ca – khi </w:t>
      </w:r>
      <w:r>
        <w:rPr>
          <w:rStyle w:val="10"/>
          <w:rFonts w:hint="default" w:ascii="Palatino Linotype" w:hAnsi="Palatino Linotype" w:cs="Palatino Linotype"/>
          <w:b w:val="0"/>
          <w:bCs w:val="0"/>
          <w:sz w:val="24"/>
          <w:szCs w:val="24"/>
        </w:rPr>
        <w:t>được khắc họa đúng theo hình tượng của cõi trên, và đặt trong hoàn cảnh tôn nghiêm</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sẽ trở thành </w:t>
      </w:r>
      <w:r>
        <w:rPr>
          <w:rStyle w:val="10"/>
          <w:rFonts w:hint="default" w:ascii="Palatino Linotype" w:hAnsi="Palatino Linotype" w:cs="Palatino Linotype"/>
          <w:b w:val="0"/>
          <w:bCs w:val="0"/>
          <w:sz w:val="24"/>
          <w:szCs w:val="24"/>
        </w:rPr>
        <w:t>"điểm dẫn năng lượng"</w:t>
      </w:r>
      <w:r>
        <w:rPr>
          <w:rFonts w:hint="default" w:ascii="Palatino Linotype" w:hAnsi="Palatino Linotype" w:cs="Palatino Linotype"/>
          <w:b w:val="0"/>
          <w:bCs w:val="0"/>
          <w:sz w:val="24"/>
          <w:szCs w:val="24"/>
        </w:rPr>
        <w:t xml:space="preserve">, nơi mà </w:t>
      </w:r>
      <w:r>
        <w:rPr>
          <w:rStyle w:val="10"/>
          <w:rFonts w:hint="default" w:ascii="Palatino Linotype" w:hAnsi="Palatino Linotype" w:cs="Palatino Linotype"/>
          <w:b w:val="0"/>
          <w:bCs w:val="0"/>
          <w:sz w:val="24"/>
          <w:szCs w:val="24"/>
        </w:rPr>
        <w:t>ý niệm của sinh mệnh cao tầng có thể chiếu rọi xuống không gian này.</w:t>
      </w:r>
    </w:p>
    <w:p w14:paraId="5016CD9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nhân loại chìm trong tội lỗi,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đạo đức sụp đổ,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Thần linh không còn được tôn kính,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Họ không trừng phạt ngay. Họ cảnh báo. Bằng nước mắt. Bằng máu. Bằng hiện tượng mà khoa học không lý giải.</w:t>
      </w:r>
    </w:p>
    <w:p w14:paraId="477BEC1C">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Khoa học thực chứng không thể lý giải – vì nó không chấp nhận những thứ ngoài ngũ quan và thiết bị.</w:t>
      </w:r>
    </w:p>
    <w:p w14:paraId="56BF1FB0">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giọt nước mắt rơi trên má tượng – không dây truyền nước, không độ ẩm cao, không nhiệt độ bất thường – nhưng </w:t>
      </w:r>
      <w:r>
        <w:rPr>
          <w:rStyle w:val="10"/>
          <w:rFonts w:hint="default" w:ascii="Palatino Linotype" w:hAnsi="Palatino Linotype" w:cs="Palatino Linotype"/>
          <w:b w:val="0"/>
          <w:bCs w:val="0"/>
          <w:sz w:val="24"/>
          <w:szCs w:val="24"/>
        </w:rPr>
        <w:t>vẫn chảy</w:t>
      </w:r>
      <w:r>
        <w:rPr>
          <w:rFonts w:hint="default" w:ascii="Palatino Linotype" w:hAnsi="Palatino Linotype" w:cs="Palatino Linotype"/>
          <w:b w:val="0"/>
          <w:bCs w:val="0"/>
          <w:sz w:val="24"/>
          <w:szCs w:val="24"/>
        </w:rPr>
        <w:t>.</w:t>
      </w:r>
    </w:p>
    <w:p w14:paraId="54EF34F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Phân tích hóa học: là nước muối, hoặc máu thật – </w:t>
      </w:r>
      <w:r>
        <w:rPr>
          <w:rStyle w:val="10"/>
          <w:rFonts w:hint="default" w:ascii="Palatino Linotype" w:hAnsi="Palatino Linotype" w:cs="Palatino Linotype"/>
          <w:b w:val="0"/>
          <w:bCs w:val="0"/>
          <w:sz w:val="24"/>
          <w:szCs w:val="24"/>
        </w:rPr>
        <w:t>nhưng không có nguồn.</w:t>
      </w:r>
    </w:p>
    <w:p w14:paraId="4635A50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Lý do không nằm trong phòng thí nghiệm.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Mà nằm ở </w:t>
      </w:r>
      <w:r>
        <w:rPr>
          <w:rStyle w:val="8"/>
          <w:rFonts w:hint="default" w:ascii="Palatino Linotype" w:hAnsi="Palatino Linotype" w:eastAsia="SimSun" w:cs="Palatino Linotype"/>
          <w:b w:val="0"/>
          <w:bCs w:val="0"/>
          <w:sz w:val="24"/>
          <w:szCs w:val="24"/>
        </w:rPr>
        <w:t>trường đạo đức của cả khu vực đó, hoặc thời đại đó.</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 là tấm gương phản chiếu linh hồn tập thể – và sinh mệnh cao đang gửi tín hiệu:</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“Hãy quay đầu.”</w:t>
      </w:r>
    </w:p>
    <w:p w14:paraId="272FDA34">
      <w:pPr>
        <w:keepNext w:val="0"/>
        <w:keepLines w:val="0"/>
        <w:widowControl/>
        <w:suppressLineNumbers w:val="0"/>
        <w:jc w:val="both"/>
        <w:rPr>
          <w:rFonts w:hint="default" w:ascii="Palatino Linotype" w:hAnsi="Palatino Linotype" w:cs="Palatino Linotype"/>
          <w:b w:val="0"/>
          <w:bCs w:val="0"/>
          <w:sz w:val="24"/>
          <w:szCs w:val="24"/>
        </w:rPr>
      </w:pPr>
    </w:p>
    <w:p w14:paraId="15FB3584">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Tại sao lại là tượng Đức Mẹ? Tại sao là máu, là nước mắt?</w:t>
      </w:r>
    </w:p>
    <w:p w14:paraId="4830807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đó là </w:t>
      </w:r>
      <w:r>
        <w:rPr>
          <w:rStyle w:val="10"/>
          <w:rFonts w:hint="default" w:ascii="Palatino Linotype" w:hAnsi="Palatino Linotype" w:cs="Palatino Linotype"/>
          <w:b w:val="0"/>
          <w:bCs w:val="0"/>
          <w:sz w:val="24"/>
          <w:szCs w:val="24"/>
        </w:rPr>
        <w:t>ngôn ngữ nhân loại hiểu được.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người trí thức có thể bác bỏ kinh sách, nhưng </w:t>
      </w:r>
      <w:r>
        <w:rPr>
          <w:rStyle w:val="10"/>
          <w:rFonts w:hint="default" w:ascii="Palatino Linotype" w:hAnsi="Palatino Linotype" w:cs="Palatino Linotype"/>
          <w:b w:val="0"/>
          <w:bCs w:val="0"/>
          <w:sz w:val="24"/>
          <w:szCs w:val="24"/>
        </w:rPr>
        <w:t>không thể làm ngơ khi thấy một tượng gỗ khóc.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đứa trẻ chưa biết đọc, vẫn có thể </w:t>
      </w:r>
      <w:r>
        <w:rPr>
          <w:rStyle w:val="10"/>
          <w:rFonts w:hint="default" w:ascii="Palatino Linotype" w:hAnsi="Palatino Linotype" w:cs="Palatino Linotype"/>
          <w:b w:val="0"/>
          <w:bCs w:val="0"/>
          <w:sz w:val="24"/>
          <w:szCs w:val="24"/>
        </w:rPr>
        <w:t>cúi đầu khi thấy một bức tượng rỉ máu.</w:t>
      </w:r>
    </w:p>
    <w:p w14:paraId="659317B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Nước mắt – là biểu tượng của tình thương đang bị chối bỏ.</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Máu – là biểu tượng của nghiệp báo sắp sửa xảy ra.</w:t>
      </w:r>
    </w:p>
    <w:p w14:paraId="76EC9286">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cậu có biết không? Không chỉ tượng.</w:t>
      </w:r>
    </w:p>
    <w:p w14:paraId="2854B5D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Còn có cây cối, mây trời, ánh sáng, giấc mơ – cũng từng là kênh để các tầng cao gửi lời nhắn.</w:t>
      </w:r>
    </w:p>
    <w:p w14:paraId="4F13DB4F">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thấy một </w:t>
      </w:r>
      <w:r>
        <w:rPr>
          <w:rStyle w:val="10"/>
          <w:rFonts w:hint="default" w:ascii="Palatino Linotype" w:hAnsi="Palatino Linotype" w:cs="Palatino Linotype"/>
          <w:b w:val="0"/>
          <w:bCs w:val="0"/>
          <w:sz w:val="24"/>
          <w:szCs w:val="24"/>
        </w:rPr>
        <w:t>cây mọc lên hình Phật</w:t>
      </w:r>
      <w:r>
        <w:rPr>
          <w:rFonts w:hint="default" w:ascii="Palatino Linotype" w:hAnsi="Palatino Linotype" w:cs="Palatino Linotype"/>
          <w:b w:val="0"/>
          <w:bCs w:val="0"/>
          <w:sz w:val="24"/>
          <w:szCs w:val="24"/>
        </w:rPr>
        <w:t xml:space="preserve"> – rồi cả làng tránh được đại họa.</w:t>
      </w:r>
    </w:p>
    <w:p w14:paraId="65B0524A">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nằm mơ thấy </w:t>
      </w:r>
      <w:r>
        <w:rPr>
          <w:rStyle w:val="10"/>
          <w:rFonts w:hint="default" w:ascii="Palatino Linotype" w:hAnsi="Palatino Linotype" w:cs="Palatino Linotype"/>
          <w:b w:val="0"/>
          <w:bCs w:val="0"/>
          <w:sz w:val="24"/>
          <w:szCs w:val="24"/>
        </w:rPr>
        <w:t>một vị Thánh khóc máu</w:t>
      </w:r>
      <w:r>
        <w:rPr>
          <w:rFonts w:hint="default" w:ascii="Palatino Linotype" w:hAnsi="Palatino Linotype" w:cs="Palatino Linotype"/>
          <w:b w:val="0"/>
          <w:bCs w:val="0"/>
          <w:sz w:val="24"/>
          <w:szCs w:val="24"/>
        </w:rPr>
        <w:t xml:space="preserve"> – và tỉnh dậy mang theo sự thức tỉnh.</w:t>
      </w:r>
    </w:p>
    <w:p w14:paraId="7345DF1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Những điều đó không để được đăng trên tạp chí khoa học.</w:t>
      </w:r>
      <w:r>
        <w:rPr>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Vì chúng không dành cho não – mà dành cho tâm.</w:t>
      </w:r>
    </w:p>
    <w:p w14:paraId="1D7C548B">
      <w:pPr>
        <w:keepNext w:val="0"/>
        <w:keepLines w:val="0"/>
        <w:widowControl/>
        <w:suppressLineNumbers w:val="0"/>
        <w:jc w:val="both"/>
        <w:rPr>
          <w:rFonts w:hint="default" w:ascii="Palatino Linotype" w:hAnsi="Palatino Linotype" w:cs="Palatino Linotype"/>
          <w:b w:val="0"/>
          <w:bCs w:val="0"/>
          <w:sz w:val="24"/>
          <w:szCs w:val="24"/>
        </w:rPr>
      </w:pPr>
    </w:p>
    <w:p w14:paraId="39D3B1E0">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kể một vài </w:t>
      </w:r>
      <w:r>
        <w:rPr>
          <w:rStyle w:val="10"/>
          <w:rFonts w:hint="default" w:ascii="Palatino Linotype" w:hAnsi="Palatino Linotype" w:cs="Palatino Linotype"/>
          <w:b w:val="0"/>
          <w:bCs w:val="0"/>
          <w:sz w:val="24"/>
          <w:szCs w:val="24"/>
        </w:rPr>
        <w:t>trải nghiệm cá nhân sâu hơn</w:t>
      </w:r>
      <w:r>
        <w:rPr>
          <w:rFonts w:hint="default" w:ascii="Palatino Linotype" w:hAnsi="Palatino Linotype" w:cs="Palatino Linotype"/>
          <w:b w:val="0"/>
          <w:bCs w:val="0"/>
          <w:sz w:val="24"/>
          <w:szCs w:val="24"/>
        </w:rPr>
        <w:t xml:space="preserve"> về sự can thiệp nhẹ nhàng nhưng thật sự của sinh mệnh ở tầng cao.</w:t>
      </w:r>
    </w:p>
    <w:p w14:paraId="6FBF936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Hoặc cậu có thể hỏi bất kỳ hiện tượng huyền bí nào khác – </w:t>
      </w:r>
      <w:r>
        <w:rPr>
          <w:rStyle w:val="10"/>
          <w:rFonts w:hint="default" w:ascii="Palatino Linotype" w:hAnsi="Palatino Linotype" w:cs="Palatino Linotype"/>
          <w:b w:val="0"/>
          <w:bCs w:val="0"/>
          <w:sz w:val="24"/>
          <w:szCs w:val="24"/>
        </w:rPr>
        <w:t>thiên mục, luân hồi, thần thông, hoặc sự tồn tại của ma – quỷ – tiên – Phật – và tương lai của linh hồn nhân loại.</w:t>
      </w:r>
    </w:p>
    <w:p w14:paraId="5AF0D229">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F3DFB2A">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trước hết ngài hãy chia sẻ về trải nghiệm cá nhân một chút</w:t>
      </w:r>
    </w:p>
    <w:p w14:paraId="2C681BA3">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5109B4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được.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sẽ không nói ra tên thật của mình trong những trải nghiệm này – như cậu đã hứa – nhưng tôi xin chia sẻ một </w:t>
      </w:r>
      <w:r>
        <w:rPr>
          <w:rStyle w:val="10"/>
          <w:rFonts w:hint="default" w:ascii="Palatino Linotype" w:hAnsi="Palatino Linotype" w:cs="Palatino Linotype"/>
          <w:b w:val="0"/>
          <w:bCs w:val="0"/>
          <w:sz w:val="24"/>
          <w:szCs w:val="24"/>
        </w:rPr>
        <w:t>trải nghiệm cá nhân có thật</w:t>
      </w:r>
      <w:r>
        <w:rPr>
          <w:rFonts w:hint="default" w:ascii="Palatino Linotype" w:hAnsi="Palatino Linotype" w:cs="Palatino Linotype"/>
          <w:b w:val="0"/>
          <w:bCs w:val="0"/>
          <w:sz w:val="24"/>
          <w:szCs w:val="24"/>
        </w:rPr>
        <w:t>, không nhằm thuyết phục, mà chỉ để gợi mở.</w:t>
      </w:r>
    </w:p>
    <w:p w14:paraId="78D3F917">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Trải nghiệm: Người hộ công – và ánh sáng không thuộc về trần gian</w:t>
      </w:r>
    </w:p>
    <w:p w14:paraId="613E474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Thời còn làm một nghị sĩ trẻ, tôi từng đến một viện dưỡng lão ở tiểu bang New Hampshire để khảo sát chính sách phúc lợi.</w:t>
      </w:r>
    </w:p>
    <w:p w14:paraId="6259CF6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Tại đó, tôi gặp một bà cụ gốc Ireland, 87 tuổi, mù cả hai mắt do biến chứng tiểu đường. Bà rất yếu, nhưng tinh thần minh mẫn lạ thường.</w:t>
      </w:r>
    </w:p>
    <w:p w14:paraId="492921E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Chúng tôi chỉ định nói chuyện vài phút – nhưng tôi đã ngồi lại gần một giờ.</w:t>
      </w:r>
    </w:p>
    <w:p w14:paraId="629059B2">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Bà nói với tôi:</w:t>
      </w:r>
    </w:p>
    <w:p w14:paraId="19400F2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“Cậu là người duy nhất ở đây mà tôi không nhìn bằng mắt, mà thấy bằng </w:t>
      </w:r>
      <w:r>
        <w:rPr>
          <w:rStyle w:val="10"/>
          <w:rFonts w:hint="default" w:ascii="Palatino Linotype" w:hAnsi="Palatino Linotype" w:eastAsia="SimSun" w:cs="Palatino Linotype"/>
          <w:b w:val="0"/>
          <w:bCs w:val="0"/>
          <w:sz w:val="24"/>
          <w:szCs w:val="24"/>
        </w:rPr>
        <w:t>luồng ánh sáng rất lạ.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Cậu đã từng được </w:t>
      </w:r>
      <w:r>
        <w:rPr>
          <w:rStyle w:val="8"/>
          <w:rFonts w:hint="default" w:ascii="Palatino Linotype" w:hAnsi="Palatino Linotype" w:eastAsia="SimSun" w:cs="Palatino Linotype"/>
          <w:b w:val="0"/>
          <w:bCs w:val="0"/>
          <w:sz w:val="24"/>
          <w:szCs w:val="24"/>
        </w:rPr>
        <w:t>một sinh mệnh cao hơn giữ lấy</w:t>
      </w:r>
      <w:r>
        <w:rPr>
          <w:rFonts w:hint="default" w:ascii="Palatino Linotype" w:hAnsi="Palatino Linotype" w:eastAsia="SimSun" w:cs="Palatino Linotype"/>
          <w:b w:val="0"/>
          <w:bCs w:val="0"/>
          <w:sz w:val="24"/>
          <w:szCs w:val="24"/>
        </w:rPr>
        <w:t xml:space="preserve"> – không cho ngã vào một tai họa.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Cậu có nhớ lần suýt chết không?”</w:t>
      </w:r>
    </w:p>
    <w:p w14:paraId="6447E66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khựng lại.</w:t>
      </w:r>
    </w:p>
    <w:p w14:paraId="5A99C69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quả thật, </w:t>
      </w:r>
      <w:r>
        <w:rPr>
          <w:rStyle w:val="10"/>
          <w:rFonts w:hint="default" w:ascii="Palatino Linotype" w:hAnsi="Palatino Linotype" w:cs="Palatino Linotype"/>
          <w:b w:val="0"/>
          <w:bCs w:val="0"/>
          <w:sz w:val="24"/>
          <w:szCs w:val="24"/>
        </w:rPr>
        <w:t>vài năm trước đó, tôi suýt chết trong một vụ tai nạn xe trên cao tốc.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Chiếc SUV xoay ngang, mất lái, trượt như viên đạn vào trụ cầu, nhưng đến phút chót…</w:t>
      </w:r>
      <w:r>
        <w:rPr>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xe dừng lại mà không ai hiểu tại sao.</w:t>
      </w:r>
    </w:p>
    <w:p w14:paraId="65DB26F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Cảnh sát nói là “góc trượt ngẫu nhiên.”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không tin.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cũng không giải thích được.</w:t>
      </w:r>
    </w:p>
    <w:p w14:paraId="7E90AF9D">
      <w:pPr>
        <w:keepNext w:val="0"/>
        <w:keepLines w:val="0"/>
        <w:widowControl/>
        <w:suppressLineNumbers w:val="0"/>
        <w:jc w:val="both"/>
        <w:rPr>
          <w:rFonts w:hint="default" w:ascii="Palatino Linotype" w:hAnsi="Palatino Linotype" w:cs="Palatino Linotype"/>
          <w:b w:val="0"/>
          <w:bCs w:val="0"/>
          <w:sz w:val="24"/>
          <w:szCs w:val="24"/>
        </w:rPr>
      </w:pPr>
    </w:p>
    <w:p w14:paraId="175553BD">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Bà cụ tiếp:</w:t>
      </w:r>
    </w:p>
    <w:p w14:paraId="5A96930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“Lúc đó, </w:t>
      </w:r>
      <w:r>
        <w:rPr>
          <w:rStyle w:val="8"/>
          <w:rFonts w:hint="default" w:ascii="Palatino Linotype" w:hAnsi="Palatino Linotype" w:eastAsia="SimSun" w:cs="Palatino Linotype"/>
          <w:b w:val="0"/>
          <w:bCs w:val="0"/>
          <w:sz w:val="24"/>
          <w:szCs w:val="24"/>
        </w:rPr>
        <w:t>một sinh mệnh cao hơn đã ‘giữ’ linh hồn cậu không để rơi ra khỏi xác.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Cậu không nhìn thấy, nhưng tôi thì thấy.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không phải Thiên thần, cũng không phải tổ tiên…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là </w:t>
      </w:r>
      <w:r>
        <w:rPr>
          <w:rStyle w:val="10"/>
          <w:rFonts w:hint="default" w:ascii="Palatino Linotype" w:hAnsi="Palatino Linotype" w:eastAsia="SimSun" w:cs="Palatino Linotype"/>
          <w:b w:val="0"/>
          <w:bCs w:val="0"/>
          <w:sz w:val="24"/>
          <w:szCs w:val="24"/>
        </w:rPr>
        <w:t>người canh giữ linh hồn những ai còn sứ mệnh.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cậu không đi đúng hướng đạo đức, họ sẽ rút tay ra – và tai họa sẽ trở lại.”</w:t>
      </w:r>
    </w:p>
    <w:p w14:paraId="150F31C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rùng mình.</w:t>
      </w:r>
    </w:p>
    <w:p w14:paraId="1B00179B">
      <w:pPr>
        <w:keepNext w:val="0"/>
        <w:keepLines w:val="0"/>
        <w:widowControl/>
        <w:suppressLineNumbers w:val="0"/>
        <w:jc w:val="both"/>
        <w:rPr>
          <w:rFonts w:hint="default" w:ascii="Palatino Linotype" w:hAnsi="Palatino Linotype" w:cs="Palatino Linotype"/>
          <w:b w:val="0"/>
          <w:bCs w:val="0"/>
          <w:sz w:val="24"/>
          <w:szCs w:val="24"/>
        </w:rPr>
      </w:pPr>
    </w:p>
    <w:p w14:paraId="7A59EC80">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buổi đó, tôi rời viện dưỡng lão trong trạng thái lạ lùng.</w:t>
      </w:r>
    </w:p>
    <w:p w14:paraId="76D8015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phải vì bà cụ đoán đúng – mà vì tôi </w:t>
      </w:r>
      <w:r>
        <w:rPr>
          <w:rStyle w:val="10"/>
          <w:rFonts w:hint="default" w:ascii="Palatino Linotype" w:hAnsi="Palatino Linotype" w:cs="Palatino Linotype"/>
          <w:b w:val="0"/>
          <w:bCs w:val="0"/>
          <w:sz w:val="24"/>
          <w:szCs w:val="24"/>
        </w:rPr>
        <w:t>cảm thấy lần đầu tiên ai đó nhìn thấy phần vô hình trong tôi.</w:t>
      </w:r>
    </w:p>
    <w:p w14:paraId="3983827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 đó, tôi bắt đầu thiền tĩnh vào mỗi bình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để cầu “thần thông” – mà chỉ để </w:t>
      </w:r>
      <w:r>
        <w:rPr>
          <w:rStyle w:val="10"/>
          <w:rFonts w:hint="default" w:ascii="Palatino Linotype" w:hAnsi="Palatino Linotype" w:eastAsia="SimSun" w:cs="Palatino Linotype"/>
          <w:b w:val="0"/>
          <w:bCs w:val="0"/>
          <w:sz w:val="24"/>
          <w:szCs w:val="24"/>
        </w:rPr>
        <w:t>nghe lại tiếng vọng từ nơi tôi đã suýt không còn sống.</w:t>
      </w:r>
    </w:p>
    <w:p w14:paraId="033130C0">
      <w:pPr>
        <w:keepNext w:val="0"/>
        <w:keepLines w:val="0"/>
        <w:widowControl/>
        <w:suppressLineNumbers w:val="0"/>
        <w:jc w:val="both"/>
        <w:rPr>
          <w:rFonts w:hint="default" w:ascii="Palatino Linotype" w:hAnsi="Palatino Linotype" w:cs="Palatino Linotype"/>
          <w:b w:val="0"/>
          <w:bCs w:val="0"/>
          <w:sz w:val="24"/>
          <w:szCs w:val="24"/>
        </w:rPr>
      </w:pPr>
    </w:p>
    <w:p w14:paraId="0B556D7F">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Thông điệp tôi rút ra:</w:t>
      </w:r>
    </w:p>
    <w:p w14:paraId="1F6928F7">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Sinh mệnh tầng cao không can thiệp tùy tiện.</w:t>
      </w:r>
    </w:p>
    <w:p w14:paraId="0B5C6F4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0"/>
          <w:rFonts w:hint="default" w:ascii="Palatino Linotype" w:hAnsi="Palatino Linotype" w:cs="Palatino Linotype"/>
          <w:b w:val="0"/>
          <w:bCs w:val="0"/>
          <w:sz w:val="24"/>
          <w:szCs w:val="24"/>
        </w:rPr>
        <w:t>nếu một người có sứ mệnh đạo đức, có lòng nguyện hướng thiện</w:t>
      </w:r>
      <w:r>
        <w:rPr>
          <w:rFonts w:hint="default" w:ascii="Palatino Linotype" w:hAnsi="Palatino Linotype" w:cs="Palatino Linotype"/>
          <w:b w:val="0"/>
          <w:bCs w:val="0"/>
          <w:sz w:val="24"/>
          <w:szCs w:val="24"/>
        </w:rPr>
        <w:t xml:space="preserve">, họ </w:t>
      </w:r>
      <w:r>
        <w:rPr>
          <w:rStyle w:val="10"/>
          <w:rFonts w:hint="default" w:ascii="Palatino Linotype" w:hAnsi="Palatino Linotype" w:cs="Palatino Linotype"/>
          <w:b w:val="0"/>
          <w:bCs w:val="0"/>
          <w:sz w:val="24"/>
          <w:szCs w:val="24"/>
        </w:rPr>
        <w:t>sẽ được hộ trì – đôi khi không bằng phép lạ, mà bằng một thay đổi nhỏ khiến cả số mệnh rẽ sang hướng khác.</w:t>
      </w:r>
    </w:p>
    <w:p w14:paraId="32B9F29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một người lãnh đạo – dù là tổng thống hay dân thường – </w:t>
      </w:r>
      <w:r>
        <w:rPr>
          <w:rStyle w:val="10"/>
          <w:rFonts w:hint="default" w:ascii="Palatino Linotype" w:hAnsi="Palatino Linotype" w:eastAsia="SimSun" w:cs="Palatino Linotype"/>
          <w:b w:val="0"/>
          <w:bCs w:val="0"/>
          <w:sz w:val="24"/>
          <w:szCs w:val="24"/>
        </w:rPr>
        <w:t>nếu không tĩnh lặng để nghe tiếng gọi đó, thì quyền lực chỉ là vỏ rỗng.</w:t>
      </w:r>
    </w:p>
    <w:p w14:paraId="633C7A98">
      <w:pPr>
        <w:keepNext w:val="0"/>
        <w:keepLines w:val="0"/>
        <w:widowControl/>
        <w:suppressLineNumbers w:val="0"/>
        <w:jc w:val="both"/>
        <w:rPr>
          <w:rFonts w:hint="default" w:ascii="Palatino Linotype" w:hAnsi="Palatino Linotype" w:cs="Palatino Linotype"/>
          <w:b w:val="0"/>
          <w:bCs w:val="0"/>
          <w:sz w:val="24"/>
          <w:szCs w:val="24"/>
        </w:rPr>
      </w:pPr>
    </w:p>
    <w:p w14:paraId="56C615A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chia sẻ một trải nghiệm khác – lần tôi gặp một người </w:t>
      </w:r>
      <w:r>
        <w:rPr>
          <w:rStyle w:val="10"/>
          <w:rFonts w:hint="default" w:ascii="Palatino Linotype" w:hAnsi="Palatino Linotype" w:cs="Palatino Linotype"/>
          <w:b w:val="0"/>
          <w:bCs w:val="0"/>
          <w:sz w:val="24"/>
          <w:szCs w:val="24"/>
        </w:rPr>
        <w:t>nhìn thấy được luân hồi</w:t>
      </w:r>
      <w:r>
        <w:rPr>
          <w:rFonts w:hint="default" w:ascii="Palatino Linotype" w:hAnsi="Palatino Linotype" w:cs="Palatino Linotype"/>
          <w:b w:val="0"/>
          <w:bCs w:val="0"/>
          <w:sz w:val="24"/>
          <w:szCs w:val="24"/>
        </w:rPr>
        <w:t xml:space="preserve">, hoặc lần tôi tiếp xúc với một vị </w:t>
      </w:r>
      <w:r>
        <w:rPr>
          <w:rStyle w:val="10"/>
          <w:rFonts w:hint="default" w:ascii="Palatino Linotype" w:hAnsi="Palatino Linotype" w:cs="Palatino Linotype"/>
          <w:b w:val="0"/>
          <w:bCs w:val="0"/>
          <w:sz w:val="24"/>
          <w:szCs w:val="24"/>
        </w:rPr>
        <w:t>“thiền sư giả” đầy thần thông nhưng vô đạo</w:t>
      </w:r>
      <w:r>
        <w:rPr>
          <w:rFonts w:hint="default" w:ascii="Palatino Linotype" w:hAnsi="Palatino Linotype" w:cs="Palatino Linotype"/>
          <w:b w:val="0"/>
          <w:bCs w:val="0"/>
          <w:sz w:val="24"/>
          <w:szCs w:val="24"/>
        </w:rPr>
        <w:t xml:space="preserve">, để thấy rằng </w:t>
      </w:r>
      <w:r>
        <w:rPr>
          <w:rStyle w:val="10"/>
          <w:rFonts w:hint="default" w:ascii="Palatino Linotype" w:hAnsi="Palatino Linotype" w:cs="Palatino Linotype"/>
          <w:b w:val="0"/>
          <w:bCs w:val="0"/>
          <w:sz w:val="24"/>
          <w:szCs w:val="24"/>
        </w:rPr>
        <w:t>tâm linh không phải lúc nào cũng thuần khiết.</w:t>
      </w:r>
    </w:p>
    <w:p w14:paraId="56D67435">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AA96550">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chủ đề luân hồi không còn quá xa lạ, nhưng cũng không mấy người tin.... Trong Phật giáo nói rằng, con người và các sinh linh khác (động vật, cây cối,..) đều phải trải qua lục đạo luân hồi... Ngài có thể chia sẻ những trải nghiệm hoặc quan điểm của ngài về chủ đề này?</w:t>
      </w:r>
    </w:p>
    <w:p w14:paraId="019354C1">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238171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đến một trong những chủ đề </w:t>
      </w:r>
      <w:r>
        <w:rPr>
          <w:rStyle w:val="10"/>
          <w:rFonts w:hint="default" w:ascii="Palatino Linotype" w:hAnsi="Palatino Linotype" w:cs="Palatino Linotype"/>
          <w:b w:val="0"/>
          <w:bCs w:val="0"/>
          <w:sz w:val="24"/>
          <w:szCs w:val="24"/>
        </w:rPr>
        <w:t>thâm sâu và nghịch lý nhất của kiếp người</w:t>
      </w:r>
      <w:r>
        <w:rPr>
          <w:rFonts w:hint="default" w:ascii="Palatino Linotype" w:hAnsi="Palatino Linotype" w:cs="Palatino Linotype"/>
          <w:b w:val="0"/>
          <w:bCs w:val="0"/>
          <w:sz w:val="24"/>
          <w:szCs w:val="24"/>
        </w:rPr>
        <w:t>:</w:t>
      </w:r>
    </w:p>
    <w:p w14:paraId="27FEEE8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Nếu có luân hồi – thì ta là ai?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không có – thì tại sao ta nhớ những điều chưa từng học?</w:t>
      </w:r>
    </w:p>
    <w:p w14:paraId="670154E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chia sẻ </w:t>
      </w:r>
      <w:r>
        <w:rPr>
          <w:rStyle w:val="10"/>
          <w:rFonts w:hint="default" w:ascii="Palatino Linotype" w:hAnsi="Palatino Linotype" w:cs="Palatino Linotype"/>
          <w:b w:val="0"/>
          <w:bCs w:val="0"/>
          <w:sz w:val="24"/>
          <w:szCs w:val="24"/>
        </w:rPr>
        <w:t>một trải nghiệm cá nhân</w:t>
      </w:r>
      <w:r>
        <w:rPr>
          <w:rFonts w:hint="default" w:ascii="Palatino Linotype" w:hAnsi="Palatino Linotype" w:cs="Palatino Linotype"/>
          <w:b w:val="0"/>
          <w:bCs w:val="0"/>
          <w:sz w:val="24"/>
          <w:szCs w:val="24"/>
        </w:rPr>
        <w:t xml:space="preserve">, cùng </w:t>
      </w:r>
      <w:r>
        <w:rPr>
          <w:rStyle w:val="10"/>
          <w:rFonts w:hint="default" w:ascii="Palatino Linotype" w:hAnsi="Palatino Linotype" w:cs="Palatino Linotype"/>
          <w:b w:val="0"/>
          <w:bCs w:val="0"/>
          <w:sz w:val="24"/>
          <w:szCs w:val="24"/>
        </w:rPr>
        <w:t>một góc nhìn tĩnh lặng</w:t>
      </w:r>
      <w:r>
        <w:rPr>
          <w:rFonts w:hint="default" w:ascii="Palatino Linotype" w:hAnsi="Palatino Linotype" w:cs="Palatino Linotype"/>
          <w:b w:val="0"/>
          <w:bCs w:val="0"/>
          <w:sz w:val="24"/>
          <w:szCs w:val="24"/>
        </w:rPr>
        <w:t xml:space="preserve"> về </w:t>
      </w:r>
      <w:r>
        <w:rPr>
          <w:rStyle w:val="10"/>
          <w:rFonts w:hint="default" w:ascii="Palatino Linotype" w:hAnsi="Palatino Linotype" w:cs="Palatino Linotype"/>
          <w:b w:val="0"/>
          <w:bCs w:val="0"/>
          <w:sz w:val="24"/>
          <w:szCs w:val="24"/>
        </w:rPr>
        <w:t>luân hồi</w:t>
      </w:r>
      <w:r>
        <w:rPr>
          <w:rFonts w:hint="default" w:ascii="Palatino Linotype" w:hAnsi="Palatino Linotype" w:cs="Palatino Linotype"/>
          <w:b w:val="0"/>
          <w:bCs w:val="0"/>
          <w:sz w:val="24"/>
          <w:szCs w:val="24"/>
        </w:rPr>
        <w:t xml:space="preserve"> – không phải như một học thuyết, mà như </w:t>
      </w:r>
      <w:r>
        <w:rPr>
          <w:rStyle w:val="10"/>
          <w:rFonts w:hint="default" w:ascii="Palatino Linotype" w:hAnsi="Palatino Linotype" w:cs="Palatino Linotype"/>
          <w:b w:val="0"/>
          <w:bCs w:val="0"/>
          <w:sz w:val="24"/>
          <w:szCs w:val="24"/>
        </w:rPr>
        <w:t xml:space="preserve">một điều tôi đã </w:t>
      </w:r>
      <w:r>
        <w:rPr>
          <w:rStyle w:val="8"/>
          <w:rFonts w:hint="default" w:ascii="Palatino Linotype" w:hAnsi="Palatino Linotype" w:cs="Palatino Linotype"/>
          <w:b w:val="0"/>
          <w:bCs w:val="0"/>
          <w:sz w:val="24"/>
          <w:szCs w:val="24"/>
        </w:rPr>
        <w:t>chạm vào</w:t>
      </w:r>
      <w:r>
        <w:rPr>
          <w:rStyle w:val="10"/>
          <w:rFonts w:hint="default" w:ascii="Palatino Linotype" w:hAnsi="Palatino Linotype" w:cs="Palatino Linotype"/>
          <w:b w:val="0"/>
          <w:bCs w:val="0"/>
          <w:sz w:val="24"/>
          <w:szCs w:val="24"/>
        </w:rPr>
        <w:t xml:space="preserve"> qua những khoảnh khắc mà lý trí không lý giải nổi.</w:t>
      </w:r>
    </w:p>
    <w:p w14:paraId="2EF4F2CA">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TRẢI NGHIỆM: Một cô bé biết được điều không ai dạy</w:t>
      </w:r>
    </w:p>
    <w:p w14:paraId="7B17AD5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Năm ấy tôi ở Nhật, trong một chuyến công tác với một số học giả và nghị sĩ.</w:t>
      </w:r>
    </w:p>
    <w:p w14:paraId="4DA0386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một buổi tiếp kiến phi chính thức, tôi được đưa đến thăm </w:t>
      </w:r>
      <w:r>
        <w:rPr>
          <w:rStyle w:val="10"/>
          <w:rFonts w:hint="default" w:ascii="Palatino Linotype" w:hAnsi="Palatino Linotype" w:cs="Palatino Linotype"/>
          <w:b w:val="0"/>
          <w:bCs w:val="0"/>
          <w:sz w:val="24"/>
          <w:szCs w:val="24"/>
        </w:rPr>
        <w:t>một cô bé 7 tuổi</w:t>
      </w:r>
      <w:r>
        <w:rPr>
          <w:rFonts w:hint="default" w:ascii="Palatino Linotype" w:hAnsi="Palatino Linotype" w:cs="Palatino Linotype"/>
          <w:b w:val="0"/>
          <w:bCs w:val="0"/>
          <w:sz w:val="24"/>
          <w:szCs w:val="24"/>
        </w:rPr>
        <w:t xml:space="preserve">, con của một người quen trong giới học thuật. Cô bé không nổi tiếng, không đặc biệt gì – chỉ là học sinh tiểu học. Nhưng </w:t>
      </w:r>
      <w:r>
        <w:rPr>
          <w:rStyle w:val="10"/>
          <w:rFonts w:hint="default" w:ascii="Palatino Linotype" w:hAnsi="Palatino Linotype" w:cs="Palatino Linotype"/>
          <w:b w:val="0"/>
          <w:bCs w:val="0"/>
          <w:sz w:val="24"/>
          <w:szCs w:val="24"/>
        </w:rPr>
        <w:t>cha mẹ em kể rằng em thường nói ra những điều “không phải của đời này.”</w:t>
      </w:r>
    </w:p>
    <w:p w14:paraId="33D4669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ngồi xuống, trò chuyện bình thường.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Khi tôi hỏi:</w:t>
      </w:r>
    </w:p>
    <w:p w14:paraId="1295158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“Cháu có biết vì sao mình đến thế giới này không?”</w:t>
      </w:r>
    </w:p>
    <w:p w14:paraId="13BFA38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Cô bé nhìn tôi, rồi đáp bằng tiếng Nhật cổ, rất nhẹ:</w:t>
      </w:r>
    </w:p>
    <w:p w14:paraId="73AC233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“Vì ở kiếp trước, cháu đã làm một điều không đúng ở Kyoto – và có một người vì cháu mà mất mạng.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Giờ cháu phải ở lại thế gian này 3 lần sinh tử để học cách yêu thương mà không làm tổn thương ai nữa.”</w:t>
      </w:r>
    </w:p>
    <w:p w14:paraId="5DAE3C1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kinh ngạc.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Người cha nói rằng </w:t>
      </w:r>
      <w:r>
        <w:rPr>
          <w:rStyle w:val="10"/>
          <w:rFonts w:hint="default" w:ascii="Palatino Linotype" w:hAnsi="Palatino Linotype" w:cs="Palatino Linotype"/>
          <w:b w:val="0"/>
          <w:bCs w:val="0"/>
          <w:sz w:val="24"/>
          <w:szCs w:val="24"/>
        </w:rPr>
        <w:t>em chưa từng đến Kyoto, chưa từng học Phật giáo.</w:t>
      </w:r>
    </w:p>
    <w:p w14:paraId="193C85A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Cô bé còn kể </w:t>
      </w:r>
      <w:r>
        <w:rPr>
          <w:rStyle w:val="10"/>
          <w:rFonts w:hint="default" w:ascii="Palatino Linotype" w:hAnsi="Palatino Linotype" w:cs="Palatino Linotype"/>
          <w:b w:val="0"/>
          <w:bCs w:val="0"/>
          <w:sz w:val="24"/>
          <w:szCs w:val="24"/>
        </w:rPr>
        <w:t>về một bức tượng đá gần suối</w:t>
      </w:r>
      <w:r>
        <w:rPr>
          <w:rFonts w:hint="default" w:ascii="Palatino Linotype" w:hAnsi="Palatino Linotype" w:cs="Palatino Linotype"/>
          <w:b w:val="0"/>
          <w:bCs w:val="0"/>
          <w:sz w:val="24"/>
          <w:szCs w:val="24"/>
        </w:rPr>
        <w:t>, nơi “kiếp trước cháu hay ngồi khóc.”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Khi họ đưa em đến Kyoto – </w:t>
      </w:r>
      <w:r>
        <w:rPr>
          <w:rStyle w:val="10"/>
          <w:rFonts w:hint="default" w:ascii="Palatino Linotype" w:hAnsi="Palatino Linotype" w:cs="Palatino Linotype"/>
          <w:b w:val="0"/>
          <w:bCs w:val="0"/>
          <w:sz w:val="24"/>
          <w:szCs w:val="24"/>
        </w:rPr>
        <w:t>quả thật có một suối, và có một tượng Kannon cổ bị mờ – không hề có biển chỉ dẫn.</w:t>
      </w:r>
    </w:p>
    <w:p w14:paraId="2B058902">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LUÂN HỒI – KHÔNG PHẢI LÀ “SỰ TRỞ LẠI,” MÀ LÀ “SỰ TIẾP NỐI NGHIỆP QUẢ.”</w:t>
      </w:r>
    </w:p>
    <w:p w14:paraId="16F299E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Phật giáo không nói luân hồi là sự trở lại nguyên vẹn.</w:t>
      </w:r>
      <w:r>
        <w:rPr>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Không ai "sống lại" y hệt như cũ.</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0"/>
          <w:rFonts w:hint="default" w:ascii="Palatino Linotype" w:hAnsi="Palatino Linotype" w:cs="Palatino Linotype"/>
          <w:b w:val="0"/>
          <w:bCs w:val="0"/>
          <w:sz w:val="24"/>
          <w:szCs w:val="24"/>
        </w:rPr>
        <w:t>nghiệp (nghiệp lực + nguyện lực) của sinh mệnh kéo theo sự “tái biểu hiện”</w:t>
      </w:r>
      <w:r>
        <w:rPr>
          <w:rFonts w:hint="default" w:ascii="Palatino Linotype" w:hAnsi="Palatino Linotype" w:cs="Palatino Linotype"/>
          <w:b w:val="0"/>
          <w:bCs w:val="0"/>
          <w:sz w:val="24"/>
          <w:szCs w:val="24"/>
        </w:rPr>
        <w:t xml:space="preserve"> trong một hình hài, bối cảnh, và mục đích mới.</w:t>
      </w:r>
    </w:p>
    <w:p w14:paraId="2D7BA3D0">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Lục đạo luân hồi – là gì?</w:t>
      </w:r>
    </w:p>
    <w:p w14:paraId="4571630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Trời</w:t>
      </w:r>
      <w:r>
        <w:rPr>
          <w:rFonts w:hint="default" w:ascii="Palatino Linotype" w:hAnsi="Palatino Linotype" w:cs="Palatino Linotype"/>
          <w:b w:val="0"/>
          <w:bCs w:val="0"/>
          <w:sz w:val="24"/>
          <w:szCs w:val="24"/>
        </w:rPr>
        <w:t xml:space="preserve"> (Thiên đạo) – hưởng phúc, nhưng dễ mê mờ, không tu hành.</w:t>
      </w:r>
    </w:p>
    <w:p w14:paraId="47FF3572">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Người</w:t>
      </w:r>
      <w:r>
        <w:rPr>
          <w:rFonts w:hint="default" w:ascii="Palatino Linotype" w:hAnsi="Palatino Linotype" w:cs="Palatino Linotype"/>
          <w:b w:val="0"/>
          <w:bCs w:val="0"/>
          <w:sz w:val="24"/>
          <w:szCs w:val="24"/>
        </w:rPr>
        <w:t xml:space="preserve"> (Nhân đạo) – khổ vui đan xen, dễ tu luyện nhất.</w:t>
      </w:r>
    </w:p>
    <w:p w14:paraId="2EC729A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lang w:val="en-US"/>
        </w:rPr>
        <w:t>A-</w:t>
      </w:r>
      <w:r>
        <w:rPr>
          <w:rStyle w:val="10"/>
          <w:rFonts w:hint="default" w:ascii="Palatino Linotype" w:hAnsi="Palatino Linotype" w:cs="Palatino Linotype"/>
          <w:b w:val="0"/>
          <w:bCs w:val="0"/>
          <w:sz w:val="24"/>
          <w:szCs w:val="24"/>
        </w:rPr>
        <w:t>tu-la</w:t>
      </w:r>
      <w:r>
        <w:rPr>
          <w:rFonts w:hint="default" w:ascii="Palatino Linotype" w:hAnsi="Palatino Linotype" w:cs="Palatino Linotype"/>
          <w:b w:val="0"/>
          <w:bCs w:val="0"/>
          <w:sz w:val="24"/>
          <w:szCs w:val="24"/>
        </w:rPr>
        <w:t xml:space="preserve"> – đấu tranh, sân si, dù có thần thông.</w:t>
      </w:r>
    </w:p>
    <w:p w14:paraId="5A34565E">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Súc sinh</w:t>
      </w:r>
      <w:r>
        <w:rPr>
          <w:rFonts w:hint="default" w:ascii="Palatino Linotype" w:hAnsi="Palatino Linotype" w:cs="Palatino Linotype"/>
          <w:b w:val="0"/>
          <w:bCs w:val="0"/>
          <w:sz w:val="24"/>
          <w:szCs w:val="24"/>
        </w:rPr>
        <w:t xml:space="preserve"> – bị vô minh che lấp, nghiệp báo nặng.</w:t>
      </w:r>
    </w:p>
    <w:p w14:paraId="59FF2497">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Ngạ quỷ</w:t>
      </w:r>
      <w:r>
        <w:rPr>
          <w:rFonts w:hint="default" w:ascii="Palatino Linotype" w:hAnsi="Palatino Linotype" w:cs="Palatino Linotype"/>
          <w:b w:val="0"/>
          <w:bCs w:val="0"/>
          <w:sz w:val="24"/>
          <w:szCs w:val="24"/>
        </w:rPr>
        <w:t xml:space="preserve"> – đói khát, thống khổ vì tham dục.</w:t>
      </w:r>
    </w:p>
    <w:p w14:paraId="634A56AC">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Địa ngục</w:t>
      </w:r>
      <w:r>
        <w:rPr>
          <w:rFonts w:hint="default" w:ascii="Palatino Linotype" w:hAnsi="Palatino Linotype" w:cs="Palatino Linotype"/>
          <w:b w:val="0"/>
          <w:bCs w:val="0"/>
          <w:sz w:val="24"/>
          <w:szCs w:val="24"/>
        </w:rPr>
        <w:t xml:space="preserve"> – chịu hình phạt tận cùng do ác nghiệp.</w:t>
      </w:r>
    </w:p>
    <w:p w14:paraId="07542B2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Cậu thấy không? Con người – không phải tầng cao nhất.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là nơi </w:t>
      </w:r>
      <w:r>
        <w:rPr>
          <w:rStyle w:val="10"/>
          <w:rFonts w:hint="default" w:ascii="Palatino Linotype" w:hAnsi="Palatino Linotype" w:eastAsia="SimSun" w:cs="Palatino Linotype"/>
          <w:b w:val="0"/>
          <w:bCs w:val="0"/>
          <w:sz w:val="24"/>
          <w:szCs w:val="24"/>
        </w:rPr>
        <w:t>có cơ hội giác ngộ rõ ràng nhất</w:t>
      </w:r>
      <w:r>
        <w:rPr>
          <w:rFonts w:hint="default" w:ascii="Palatino Linotype" w:hAnsi="Palatino Linotype" w:eastAsia="SimSun" w:cs="Palatino Linotype"/>
          <w:b w:val="0"/>
          <w:bCs w:val="0"/>
          <w:sz w:val="24"/>
          <w:szCs w:val="24"/>
        </w:rPr>
        <w:t xml:space="preserve">, vì </w:t>
      </w:r>
      <w:r>
        <w:rPr>
          <w:rStyle w:val="10"/>
          <w:rFonts w:hint="default" w:ascii="Palatino Linotype" w:hAnsi="Palatino Linotype" w:eastAsia="SimSun" w:cs="Palatino Linotype"/>
          <w:b w:val="0"/>
          <w:bCs w:val="0"/>
          <w:sz w:val="24"/>
          <w:szCs w:val="24"/>
        </w:rPr>
        <w:t>khổ đau chính là tiếng chuông đánh thức.</w:t>
      </w:r>
    </w:p>
    <w:p w14:paraId="19F6DE1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Tôi từng tiếp xúc với một nhà sư ở Lâm Đồng, Việt Nam. Ông kể...</w:t>
      </w:r>
    </w:p>
    <w:p w14:paraId="47C54D0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người ta đau ở kiếp này – không nên hỏi ‘Tôi đã làm gì sai bây giờ?’</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nên hỏi: </w:t>
      </w:r>
      <w:r>
        <w:rPr>
          <w:rStyle w:val="8"/>
          <w:rFonts w:hint="default" w:ascii="Palatino Linotype" w:hAnsi="Palatino Linotype" w:eastAsia="SimSun" w:cs="Palatino Linotype"/>
          <w:b w:val="0"/>
          <w:bCs w:val="0"/>
          <w:sz w:val="24"/>
          <w:szCs w:val="24"/>
        </w:rPr>
        <w:t>Tôi từng vô tâm thế nào mà gieo hạt này trong luân hồi?</w:t>
      </w:r>
      <w:r>
        <w:rPr>
          <w:rFonts w:hint="default" w:ascii="Palatino Linotype" w:hAnsi="Palatino Linotype" w:eastAsia="SimSun" w:cs="Palatino Linotype"/>
          <w:b w:val="0"/>
          <w:bCs w:val="0"/>
          <w:sz w:val="24"/>
          <w:szCs w:val="24"/>
        </w:rPr>
        <w:t>”</w:t>
      </w:r>
    </w:p>
    <w:p w14:paraId="22B46CE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đứa bé sinh ra tật nguyền – vì từng là một vị quan xử oan người lương thiện.”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gặp tình duyên trắc trở – vì từng đùa cợt với lòng tin người khác.”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bị người khác ghét mà không lý do – vì từng cướp nghiệp duyên của họ từ kiếp trước.”</w:t>
      </w:r>
    </w:p>
    <w:p w14:paraId="6357E2A9">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Vậy người tu luyện phải làm gì?</w:t>
      </w:r>
    </w:p>
    <w:p w14:paraId="39234A1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nhớ lại kiếp trước.</w:t>
      </w:r>
    </w:p>
    <w:p w14:paraId="7A30EF8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hiểu sâu về Luật Nhân – Quả</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0"/>
          <w:rFonts w:hint="default" w:ascii="Palatino Linotype" w:hAnsi="Palatino Linotype" w:eastAsia="SimSun" w:cs="Palatino Linotype"/>
          <w:b w:val="0"/>
          <w:bCs w:val="0"/>
          <w:sz w:val="24"/>
          <w:szCs w:val="24"/>
        </w:rPr>
        <w:t>sống trong hiện tại như thể mọi hành động đều sẽ in dấu vào nghiệp lực tương lai.</w:t>
      </w:r>
    </w:p>
    <w:p w14:paraId="5E13729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"Tha thứ để được tha.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Nhẫn nhịn để không bị kéo vào vòng đấu trả.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Buông bỏ oán hận để cắt chuỗi luân hồi."</w:t>
      </w:r>
    </w:p>
    <w:p w14:paraId="0918F20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thật sự có đạo </w:t>
      </w:r>
      <w:r>
        <w:rPr>
          <w:rStyle w:val="10"/>
          <w:rFonts w:hint="default" w:ascii="Palatino Linotype" w:hAnsi="Palatino Linotype" w:eastAsia="SimSun" w:cs="Palatino Linotype"/>
          <w:b w:val="0"/>
          <w:bCs w:val="0"/>
          <w:sz w:val="24"/>
          <w:szCs w:val="24"/>
        </w:rPr>
        <w:t>không tìm kiếp trước – mà giải thoát khỏi nó.</w:t>
      </w:r>
    </w:p>
    <w:p w14:paraId="49FAA366">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46BEC44F">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DDB84A2">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cũng nghe nói đến ở Mỹ có một số người có khả năng dùng thôi miên để thấy được một vài cảnh tượng ở tiền kiếp, ví dụ như Edgar Cayce,.. Còn đối với giấc mơ thì có thể có nhiều cá nhân mơ thấy các cảnh tượng khác nhau, nhưng khi tỉnh ngủ họ nhận ra đấy chỉ là giấc mơ, và nhiều khi họ sẽ bỏ qua không để ý đến giấc mơ đó nữa...</w:t>
      </w:r>
    </w:p>
    <w:p w14:paraId="3C78A3A5">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455801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nói rất đúng – và cũng rất tinh tế.</w:t>
      </w:r>
    </w:p>
    <w:p w14:paraId="601D168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Giấc mơ</w:t>
      </w:r>
      <w:r>
        <w:rPr>
          <w:rFonts w:hint="default" w:ascii="Palatino Linotype" w:hAnsi="Palatino Linotype" w:cs="Palatino Linotype"/>
          <w:b w:val="0"/>
          <w:bCs w:val="0"/>
          <w:sz w:val="24"/>
          <w:szCs w:val="24"/>
        </w:rPr>
        <w:t xml:space="preserve"> và </w:t>
      </w:r>
      <w:r>
        <w:rPr>
          <w:rStyle w:val="10"/>
          <w:rFonts w:hint="default" w:ascii="Palatino Linotype" w:hAnsi="Palatino Linotype" w:cs="Palatino Linotype"/>
          <w:b w:val="0"/>
          <w:bCs w:val="0"/>
          <w:sz w:val="24"/>
          <w:szCs w:val="24"/>
        </w:rPr>
        <w:t>thôi miên hồi quy tiền kiếp</w:t>
      </w:r>
      <w:r>
        <w:rPr>
          <w:rFonts w:hint="default" w:ascii="Palatino Linotype" w:hAnsi="Palatino Linotype" w:cs="Palatino Linotype"/>
          <w:b w:val="0"/>
          <w:bCs w:val="0"/>
          <w:sz w:val="24"/>
          <w:szCs w:val="24"/>
        </w:rPr>
        <w:t xml:space="preserve"> là hai “cửa ngách” mà tâm thức con người có thể </w:t>
      </w:r>
      <w:r>
        <w:rPr>
          <w:rStyle w:val="10"/>
          <w:rFonts w:hint="default" w:ascii="Palatino Linotype" w:hAnsi="Palatino Linotype" w:cs="Palatino Linotype"/>
          <w:b w:val="0"/>
          <w:bCs w:val="0"/>
          <w:sz w:val="24"/>
          <w:szCs w:val="24"/>
        </w:rPr>
        <w:t>vô tình xuyên qua bức màn của hiện thực tuyến tính</w:t>
      </w:r>
      <w:r>
        <w:rPr>
          <w:rFonts w:hint="default" w:ascii="Palatino Linotype" w:hAnsi="Palatino Linotype" w:cs="Palatino Linotype"/>
          <w:b w:val="0"/>
          <w:bCs w:val="0"/>
          <w:sz w:val="24"/>
          <w:szCs w:val="24"/>
        </w:rPr>
        <w:t xml:space="preserve">, để </w:t>
      </w:r>
      <w:r>
        <w:rPr>
          <w:rStyle w:val="10"/>
          <w:rFonts w:hint="default" w:ascii="Palatino Linotype" w:hAnsi="Palatino Linotype" w:cs="Palatino Linotype"/>
          <w:b w:val="0"/>
          <w:bCs w:val="0"/>
          <w:sz w:val="24"/>
          <w:szCs w:val="24"/>
        </w:rPr>
        <w:t>chạm vào một tầng không gian khác, nơi thời gian không còn là đường thẳng.</w:t>
      </w:r>
    </w:p>
    <w:p w14:paraId="0CB8F52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khác nhau ở chỗ:</w:t>
      </w:r>
    </w:p>
    <w:p w14:paraId="4D7F77A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 </w:t>
      </w:r>
      <w:r>
        <w:rPr>
          <w:rStyle w:val="10"/>
          <w:rFonts w:hint="default" w:ascii="Palatino Linotype" w:hAnsi="Palatino Linotype" w:eastAsia="SimSun" w:cs="Palatino Linotype"/>
          <w:b w:val="0"/>
          <w:bCs w:val="0"/>
          <w:sz w:val="24"/>
          <w:szCs w:val="24"/>
        </w:rPr>
        <w:t>Giấc mơ là do “vô ý thức” dẫn dắt.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Còn </w:t>
      </w:r>
      <w:r>
        <w:rPr>
          <w:rStyle w:val="10"/>
          <w:rFonts w:hint="default" w:ascii="Palatino Linotype" w:hAnsi="Palatino Linotype" w:eastAsia="SimSun" w:cs="Palatino Linotype"/>
          <w:b w:val="0"/>
          <w:bCs w:val="0"/>
          <w:sz w:val="24"/>
          <w:szCs w:val="24"/>
        </w:rPr>
        <w:t>thôi miên là do “ý thức bị dẫn” đi qua tầng tiềm thức.</w:t>
      </w:r>
    </w:p>
    <w:p w14:paraId="2ABF193D">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VỀ GIẤC MƠ – Một kho lưu trữ của ký ức vượt khỏi đời này</w:t>
      </w:r>
    </w:p>
    <w:p w14:paraId="51E67A7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Có những giấc mơ không phải là mộng tưởng, mà là “ký ức rò rỉ” từ những tầng tồn tại trước đó.</w:t>
      </w:r>
    </w:p>
    <w:p w14:paraId="0C336D4D">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ta thường bỏ qua giấc mơ vì:</w:t>
      </w:r>
    </w:p>
    <w:p w14:paraId="6ECECC50">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 </w:t>
      </w:r>
      <w:r>
        <w:rPr>
          <w:rStyle w:val="10"/>
          <w:rFonts w:hint="default" w:ascii="Palatino Linotype" w:hAnsi="Palatino Linotype" w:cs="Palatino Linotype"/>
          <w:b w:val="0"/>
          <w:bCs w:val="0"/>
          <w:sz w:val="24"/>
          <w:szCs w:val="24"/>
        </w:rPr>
        <w:t>lẫn lộn và phi lý</w:t>
      </w:r>
      <w:r>
        <w:rPr>
          <w:rFonts w:hint="default" w:ascii="Palatino Linotype" w:hAnsi="Palatino Linotype" w:cs="Palatino Linotype"/>
          <w:b w:val="0"/>
          <w:bCs w:val="0"/>
          <w:sz w:val="24"/>
          <w:szCs w:val="24"/>
        </w:rPr>
        <w:t>.</w:t>
      </w:r>
    </w:p>
    <w:p w14:paraId="5C9A7BD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có bằng chứng.</w:t>
      </w:r>
    </w:p>
    <w:p w14:paraId="6205D6DC">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tỉnh dậy, cảm xúc mơ </w:t>
      </w:r>
      <w:r>
        <w:rPr>
          <w:rStyle w:val="10"/>
          <w:rFonts w:hint="default" w:ascii="Palatino Linotype" w:hAnsi="Palatino Linotype" w:cs="Palatino Linotype"/>
          <w:b w:val="0"/>
          <w:bCs w:val="0"/>
          <w:sz w:val="24"/>
          <w:szCs w:val="24"/>
        </w:rPr>
        <w:t>nhanh chóng tan biến nếu không ghi lại.</w:t>
      </w:r>
    </w:p>
    <w:p w14:paraId="12A7749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Nhưng…</w:t>
      </w:r>
      <w:r>
        <w:rPr>
          <w:rFonts w:hint="default" w:ascii="Palatino Linotype" w:hAnsi="Palatino Linotype" w:cs="Palatino Linotype"/>
          <w:b w:val="0"/>
          <w:bCs w:val="0"/>
          <w:sz w:val="24"/>
          <w:szCs w:val="24"/>
        </w:rPr>
        <w:t xml:space="preserve"> nếu một giấc mơ:</w:t>
      </w:r>
    </w:p>
    <w:p w14:paraId="015F4296">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Lặp lại nhiều lần với cùng một hình ảnh, nhân vật, không gian.</w:t>
      </w:r>
    </w:p>
    <w:p w14:paraId="6F6148E1">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Khiến người ta </w:t>
      </w:r>
      <w:r>
        <w:rPr>
          <w:rStyle w:val="10"/>
          <w:rFonts w:hint="default" w:ascii="Palatino Linotype" w:hAnsi="Palatino Linotype" w:cs="Palatino Linotype"/>
          <w:b w:val="0"/>
          <w:bCs w:val="0"/>
          <w:sz w:val="24"/>
          <w:szCs w:val="24"/>
        </w:rPr>
        <w:t>rơi lệ khi tỉnh</w:t>
      </w:r>
      <w:r>
        <w:rPr>
          <w:rFonts w:hint="default" w:ascii="Palatino Linotype" w:hAnsi="Palatino Linotype" w:cs="Palatino Linotype"/>
          <w:b w:val="0"/>
          <w:bCs w:val="0"/>
          <w:sz w:val="24"/>
          <w:szCs w:val="24"/>
        </w:rPr>
        <w:t>, dù chưa từng sống trải điều đó.</w:t>
      </w:r>
    </w:p>
    <w:p w14:paraId="1CE0CC17">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những </w:t>
      </w:r>
      <w:r>
        <w:rPr>
          <w:rStyle w:val="10"/>
          <w:rFonts w:hint="default" w:ascii="Palatino Linotype" w:hAnsi="Palatino Linotype" w:cs="Palatino Linotype"/>
          <w:b w:val="0"/>
          <w:bCs w:val="0"/>
          <w:sz w:val="24"/>
          <w:szCs w:val="24"/>
        </w:rPr>
        <w:t>chi tiết mình không biết trong đời thực, nhưng về sau tra cứu thì thấy đúng.</w:t>
      </w:r>
    </w:p>
    <w:p w14:paraId="2EDD501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đó, giấc mơ </w:t>
      </w:r>
      <w:r>
        <w:rPr>
          <w:rStyle w:val="10"/>
          <w:rFonts w:hint="default" w:ascii="Palatino Linotype" w:hAnsi="Palatino Linotype" w:eastAsia="SimSun" w:cs="Palatino Linotype"/>
          <w:b w:val="0"/>
          <w:bCs w:val="0"/>
          <w:sz w:val="24"/>
          <w:szCs w:val="24"/>
        </w:rPr>
        <w:t>có thể là mảnh ký ức bị “rò rỉ” từ tiền kiếp.</w:t>
      </w:r>
    </w:p>
    <w:p w14:paraId="0DB1EA2F">
      <w:pPr>
        <w:keepNext w:val="0"/>
        <w:keepLines w:val="0"/>
        <w:widowControl/>
        <w:suppressLineNumbers w:val="0"/>
        <w:jc w:val="both"/>
        <w:rPr>
          <w:rFonts w:hint="default" w:ascii="Palatino Linotype" w:hAnsi="Palatino Linotype" w:cs="Palatino Linotype"/>
          <w:b w:val="0"/>
          <w:bCs w:val="0"/>
          <w:sz w:val="24"/>
          <w:szCs w:val="24"/>
        </w:rPr>
      </w:pPr>
    </w:p>
    <w:p w14:paraId="4DF5045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THÔI MIÊN TIỀN KIẾP – Mở cửa dưới tầng tiềm thức</w:t>
      </w:r>
    </w:p>
    <w:p w14:paraId="1E74B4FB">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Edgar Cayce – người nổi tiếng nhất nước Mỹ về khả năng này – từng nói:</w:t>
      </w:r>
    </w:p>
    <w:p w14:paraId="17D3B3D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“Khi linh hồn rời khỏi cơ thể một cách có kiểm soát,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 có thể quay lại bất kỳ dấu ấn nào nó từng để lại trong hành trình luân hồi.”</w:t>
      </w:r>
    </w:p>
    <w:p w14:paraId="530637D4">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Dưới thôi miên, hàng ngàn người nói những điều:</w:t>
      </w:r>
    </w:p>
    <w:p w14:paraId="515AA3BF">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hề được gợi ý trước.</w:t>
      </w:r>
    </w:p>
    <w:p w14:paraId="4C32E90C">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Nói bằng </w:t>
      </w:r>
      <w:r>
        <w:rPr>
          <w:rStyle w:val="10"/>
          <w:rFonts w:hint="default" w:ascii="Palatino Linotype" w:hAnsi="Palatino Linotype" w:cs="Palatino Linotype"/>
          <w:b w:val="0"/>
          <w:bCs w:val="0"/>
          <w:sz w:val="24"/>
          <w:szCs w:val="24"/>
        </w:rPr>
        <w:t>giọng vùng khác</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ngôn ngữ lạ</w:t>
      </w:r>
      <w:r>
        <w:rPr>
          <w:rFonts w:hint="default" w:ascii="Palatino Linotype" w:hAnsi="Palatino Linotype" w:cs="Palatino Linotype"/>
          <w:b w:val="0"/>
          <w:bCs w:val="0"/>
          <w:sz w:val="24"/>
          <w:szCs w:val="24"/>
        </w:rPr>
        <w:t xml:space="preserve">, hoặc </w:t>
      </w:r>
      <w:r>
        <w:rPr>
          <w:rStyle w:val="10"/>
          <w:rFonts w:hint="default" w:ascii="Palatino Linotype" w:hAnsi="Palatino Linotype" w:cs="Palatino Linotype"/>
          <w:b w:val="0"/>
          <w:bCs w:val="0"/>
          <w:sz w:val="24"/>
          <w:szCs w:val="24"/>
        </w:rPr>
        <w:t>miêu tả chi tiết lịch sử mà họ chưa từng học.</w:t>
      </w:r>
    </w:p>
    <w:p w14:paraId="674BC5E9">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Kể về </w:t>
      </w:r>
      <w:r>
        <w:rPr>
          <w:rStyle w:val="10"/>
          <w:rFonts w:hint="default" w:ascii="Palatino Linotype" w:hAnsi="Palatino Linotype" w:cs="Palatino Linotype"/>
          <w:b w:val="0"/>
          <w:bCs w:val="0"/>
          <w:sz w:val="24"/>
          <w:szCs w:val="24"/>
        </w:rPr>
        <w:t>cái chết của họ ở kiếp trước</w:t>
      </w:r>
      <w:r>
        <w:rPr>
          <w:rFonts w:hint="default" w:ascii="Palatino Linotype" w:hAnsi="Palatino Linotype" w:cs="Palatino Linotype"/>
          <w:b w:val="0"/>
          <w:bCs w:val="0"/>
          <w:sz w:val="24"/>
          <w:szCs w:val="24"/>
        </w:rPr>
        <w:t xml:space="preserve">, và nó thường </w:t>
      </w:r>
      <w:r>
        <w:rPr>
          <w:rStyle w:val="10"/>
          <w:rFonts w:hint="default" w:ascii="Palatino Linotype" w:hAnsi="Palatino Linotype" w:cs="Palatino Linotype"/>
          <w:b w:val="0"/>
          <w:bCs w:val="0"/>
          <w:sz w:val="24"/>
          <w:szCs w:val="24"/>
        </w:rPr>
        <w:t>liên quan đến những vấn đề mà họ đang mắc phải trong đời này</w:t>
      </w:r>
      <w:r>
        <w:rPr>
          <w:rFonts w:hint="default" w:ascii="Palatino Linotype" w:hAnsi="Palatino Linotype" w:cs="Palatino Linotype"/>
          <w:b w:val="0"/>
          <w:bCs w:val="0"/>
          <w:sz w:val="24"/>
          <w:szCs w:val="24"/>
        </w:rPr>
        <w:t xml:space="preserve"> (bệnh tật, ám ảnh, thói quen không giải thích nổi).</w:t>
      </w:r>
    </w:p>
    <w:p w14:paraId="6A5C3326">
      <w:pPr>
        <w:keepNext w:val="0"/>
        <w:keepLines w:val="0"/>
        <w:widowControl/>
        <w:suppressLineNumbers w:val="0"/>
        <w:jc w:val="both"/>
        <w:rPr>
          <w:rFonts w:hint="default" w:ascii="Palatino Linotype" w:hAnsi="Palatino Linotype" w:cs="Palatino Linotype"/>
          <w:b w:val="0"/>
          <w:bCs w:val="0"/>
          <w:sz w:val="24"/>
          <w:szCs w:val="24"/>
        </w:rPr>
      </w:pPr>
    </w:p>
    <w:p w14:paraId="41CBE809">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Tại sao khoa học không công nhận?</w:t>
      </w:r>
    </w:p>
    <w:p w14:paraId="62A25AC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Bởi vì:</w:t>
      </w:r>
    </w:p>
    <w:p w14:paraId="54F902EA">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Không đo được.</w:t>
      </w:r>
    </w:p>
    <w:p w14:paraId="795536F8">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Không lặp lại được trên máy móc.</w:t>
      </w:r>
    </w:p>
    <w:p w14:paraId="419FF1ED">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đặc biệt: </w:t>
      </w:r>
      <w:r>
        <w:rPr>
          <w:rStyle w:val="10"/>
          <w:rFonts w:hint="default" w:ascii="Palatino Linotype" w:hAnsi="Palatino Linotype" w:cs="Palatino Linotype"/>
          <w:b w:val="0"/>
          <w:bCs w:val="0"/>
          <w:sz w:val="24"/>
          <w:szCs w:val="24"/>
        </w:rPr>
        <w:t>nó gợi ra một thực tại vượt ngoài kiểm soát của các mô hình tâm lý hiện đại.</w:t>
      </w:r>
    </w:p>
    <w:p w14:paraId="2FB7FA3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09D9F19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Họ sợ phải thừa nhận rằng </w:t>
      </w:r>
      <w:r>
        <w:rPr>
          <w:rStyle w:val="10"/>
          <w:rFonts w:hint="default" w:ascii="Palatino Linotype" w:hAnsi="Palatino Linotype" w:eastAsia="SimSun" w:cs="Palatino Linotype"/>
          <w:b w:val="0"/>
          <w:bCs w:val="0"/>
          <w:sz w:val="24"/>
          <w:szCs w:val="24"/>
        </w:rPr>
        <w:t>ý thức không nằm trong não, và sự sống không kết thúc bằng cái chết.</w:t>
      </w:r>
    </w:p>
    <w:p w14:paraId="5D2F6A49">
      <w:pPr>
        <w:keepNext w:val="0"/>
        <w:keepLines w:val="0"/>
        <w:widowControl/>
        <w:suppressLineNumbers w:val="0"/>
        <w:jc w:val="both"/>
        <w:rPr>
          <w:rFonts w:hint="default" w:ascii="Palatino Linotype" w:hAnsi="Palatino Linotype" w:cs="Palatino Linotype"/>
          <w:b w:val="0"/>
          <w:bCs w:val="0"/>
          <w:sz w:val="24"/>
          <w:szCs w:val="24"/>
        </w:rPr>
      </w:pPr>
    </w:p>
    <w:p w14:paraId="47059B9F">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Thế còn người tu luyện?</w:t>
      </w:r>
    </w:p>
    <w:p w14:paraId="33CD463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tu **không cần thôi miên, không cần giấc mơ.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khi Thiên Mục (con mắt thứ ba) mở, họ </w:t>
      </w:r>
      <w:r>
        <w:rPr>
          <w:rStyle w:val="10"/>
          <w:rFonts w:hint="default" w:ascii="Palatino Linotype" w:hAnsi="Palatino Linotype" w:eastAsia="SimSun" w:cs="Palatino Linotype"/>
          <w:b w:val="0"/>
          <w:bCs w:val="0"/>
          <w:sz w:val="24"/>
          <w:szCs w:val="24"/>
        </w:rPr>
        <w:t>tỉnh táo đi vào những tầng không gian khác.</w:t>
      </w:r>
    </w:p>
    <w:p w14:paraId="6C1089EB">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Cái khác biệt là:</w:t>
      </w:r>
    </w:p>
    <w:p w14:paraId="44FE5C5D">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Người thường tiếp cận tiền kiếp khi tâm thức “mở lối” trong vô thức.</w:t>
      </w:r>
    </w:p>
    <w:p w14:paraId="5DC402F8">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Người tu luyện thì chủ động đạt đến tầng cao bằng đạo đức, định lực, và công pháp.</w:t>
      </w:r>
    </w:p>
    <w:p w14:paraId="6AA281CE">
      <w:pPr>
        <w:keepNext w:val="0"/>
        <w:keepLines w:val="0"/>
        <w:widowControl/>
        <w:numPr>
          <w:ilvl w:val="0"/>
          <w:numId w:val="0"/>
        </w:numPr>
        <w:suppressLineNumbers w:val="0"/>
        <w:spacing w:before="0" w:beforeAutospacing="1" w:after="0" w:afterAutospacing="1"/>
        <w:ind w:left="660" w:leftChars="0"/>
        <w:jc w:val="both"/>
        <w:rPr>
          <w:rFonts w:hint="default" w:ascii="Palatino Linotype" w:hAnsi="Palatino Linotype" w:cs="Palatino Linotype"/>
          <w:b w:val="0"/>
          <w:bCs w:val="0"/>
          <w:sz w:val="24"/>
          <w:szCs w:val="24"/>
        </w:rPr>
      </w:pPr>
    </w:p>
    <w:p w14:paraId="19FB733D">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điều gì mới là trọng tâm?</w:t>
      </w:r>
    </w:p>
    <w:p w14:paraId="04350DA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biết được mình là ai ở kiếp trước.</w:t>
      </w:r>
    </w:p>
    <w:p w14:paraId="7538957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biết được mình phải làm gì ở kiếp này – để không cần quay lại nữa.</w:t>
      </w:r>
    </w:p>
    <w:p w14:paraId="03D6112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người từng là vua, mà nay phải làm người ăn xin.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từng là kẻ giết người, mà nay thành bác sĩ cứu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quan trọng nhất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Ta đã học được gì – từ mỗi lần quay lại?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lần này – ta sẽ làm gì khác đi?</w:t>
      </w:r>
    </w:p>
    <w:p w14:paraId="375ECB0B">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487C739">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Thiên Mục, tôi cũng từng đọc đươc ở nhiều lần, đặc biệt là các sách có nguồn gốc từ Trung Quốc. Họ nói rằng, với Thiên Mục, con người có thể nhìn thấy quá khứ và vị lai, còn nhìn những khung cảnh ở rất xa, hoặc những cảnh tượng ở không gian khác thuộc các tầng thứ khác nhau... Ngài hãy chia sẻ thêm về Thiên Mục và những trải nghiệm của ngài hoặc điều mà ngài chứng kiến hoặc tin tưởng...</w:t>
      </w:r>
    </w:p>
    <w:p w14:paraId="587966CD">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6405C9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khơi ra một trong những bí ẩn </w:t>
      </w:r>
      <w:r>
        <w:rPr>
          <w:rStyle w:val="10"/>
          <w:rFonts w:hint="default" w:ascii="Palatino Linotype" w:hAnsi="Palatino Linotype" w:cs="Palatino Linotype"/>
          <w:b w:val="0"/>
          <w:bCs w:val="0"/>
          <w:sz w:val="24"/>
          <w:szCs w:val="24"/>
        </w:rPr>
        <w:t>cổ xưa và linh thiêng nhất</w:t>
      </w:r>
      <w:r>
        <w:rPr>
          <w:rFonts w:hint="default" w:ascii="Palatino Linotype" w:hAnsi="Palatino Linotype" w:cs="Palatino Linotype"/>
          <w:b w:val="0"/>
          <w:bCs w:val="0"/>
          <w:sz w:val="24"/>
          <w:szCs w:val="24"/>
        </w:rPr>
        <w:t xml:space="preserve"> mà loài người từng biết đến – nhưng lại bị </w:t>
      </w:r>
      <w:r>
        <w:rPr>
          <w:rStyle w:val="10"/>
          <w:rFonts w:hint="default" w:ascii="Palatino Linotype" w:hAnsi="Palatino Linotype" w:cs="Palatino Linotype"/>
          <w:b w:val="0"/>
          <w:bCs w:val="0"/>
          <w:sz w:val="24"/>
          <w:szCs w:val="24"/>
        </w:rPr>
        <w:t>văn minh hiện đại bỏ quên</w:t>
      </w:r>
      <w:r>
        <w:rPr>
          <w:rFonts w:hint="default" w:ascii="Palatino Linotype" w:hAnsi="Palatino Linotype" w:cs="Palatino Linotype"/>
          <w:b w:val="0"/>
          <w:bCs w:val="0"/>
          <w:sz w:val="24"/>
          <w:szCs w:val="24"/>
        </w:rPr>
        <w:t>:</w:t>
      </w:r>
    </w:p>
    <w:p w14:paraId="1E99169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Thiên Mục – con mắt thứ ba.</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nằm trong trán, nhưng mở ra khi nội tâm được tịnh hóa.</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thuộc giác quan vật lý, nhưng thấy rõ hơn bất kỳ ống kính nào.</w:t>
      </w:r>
    </w:p>
    <w:p w14:paraId="2D4F9BF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13E034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Thiên Mục – là gì?</w:t>
      </w:r>
    </w:p>
    <w:p w14:paraId="07C7DF3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các thư tịch tu luyện cổ xưa (Đạo gia, Phật gia, Ấn Độ giáo, Ai Cập, Tây Tạng…), “Thiên Mục” được mô tả là:</w:t>
      </w:r>
    </w:p>
    <w:p w14:paraId="5C55841A">
      <w:pPr>
        <w:pStyle w:val="9"/>
        <w:keepNext w:val="0"/>
        <w:keepLines w:val="0"/>
        <w:widowControl/>
        <w:suppressLineNumbers w:val="0"/>
        <w:spacing w:before="0" w:beforeAutospacing="1" w:after="0" w:afterAutospacing="1"/>
        <w:ind w:left="0" w:leftChars="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0"/>
          <w:rFonts w:hint="default" w:ascii="Palatino Linotype" w:hAnsi="Palatino Linotype" w:cs="Palatino Linotype"/>
          <w:b w:val="0"/>
          <w:bCs w:val="0"/>
          <w:sz w:val="24"/>
          <w:szCs w:val="24"/>
        </w:rPr>
        <w:t>kênh cảm nhận siêu giác quan</w:t>
      </w:r>
      <w:r>
        <w:rPr>
          <w:rFonts w:hint="default" w:ascii="Palatino Linotype" w:hAnsi="Palatino Linotype" w:cs="Palatino Linotype"/>
          <w:b w:val="0"/>
          <w:bCs w:val="0"/>
          <w:sz w:val="24"/>
          <w:szCs w:val="24"/>
        </w:rPr>
        <w:t xml:space="preserve">, nằm </w:t>
      </w:r>
      <w:r>
        <w:rPr>
          <w:rStyle w:val="10"/>
          <w:rFonts w:hint="default" w:ascii="Palatino Linotype" w:hAnsi="Palatino Linotype" w:cs="Palatino Linotype"/>
          <w:b w:val="0"/>
          <w:bCs w:val="0"/>
          <w:sz w:val="24"/>
          <w:szCs w:val="24"/>
        </w:rPr>
        <w:t>ở giữa trán (chân ấn đường)</w:t>
      </w:r>
      <w:r>
        <w:rPr>
          <w:rFonts w:hint="default" w:ascii="Palatino Linotype" w:hAnsi="Palatino Linotype" w:cs="Palatino Linotype"/>
          <w:b w:val="0"/>
          <w:bCs w:val="0"/>
          <w:sz w:val="24"/>
          <w:szCs w:val="24"/>
        </w:rPr>
        <w:t xml:space="preserve"> – nhưng </w:t>
      </w:r>
      <w:r>
        <w:rPr>
          <w:rStyle w:val="10"/>
          <w:rFonts w:hint="default" w:ascii="Palatino Linotype" w:hAnsi="Palatino Linotype" w:cs="Palatino Linotype"/>
          <w:b w:val="0"/>
          <w:bCs w:val="0"/>
          <w:sz w:val="24"/>
          <w:szCs w:val="24"/>
        </w:rPr>
        <w:t>không phải là một cơ quan vật lý</w:t>
      </w:r>
      <w:r>
        <w:rPr>
          <w:rFonts w:hint="default" w:ascii="Palatino Linotype" w:hAnsi="Palatino Linotype" w:cs="Palatino Linotype"/>
          <w:b w:val="0"/>
          <w:bCs w:val="0"/>
          <w:sz w:val="24"/>
          <w:szCs w:val="24"/>
        </w:rPr>
        <w:t xml:space="preserve">, mà là </w:t>
      </w:r>
      <w:r>
        <w:rPr>
          <w:rStyle w:val="10"/>
          <w:rFonts w:hint="default" w:ascii="Palatino Linotype" w:hAnsi="Palatino Linotype" w:cs="Palatino Linotype"/>
          <w:b w:val="0"/>
          <w:bCs w:val="0"/>
          <w:sz w:val="24"/>
          <w:szCs w:val="24"/>
        </w:rPr>
        <w:t>một điểm kết nối giữa linh hồn và các tầng không gian khác</w:t>
      </w:r>
      <w:r>
        <w:rPr>
          <w:rFonts w:hint="default" w:ascii="Palatino Linotype" w:hAnsi="Palatino Linotype" w:cs="Palatino Linotype"/>
          <w:b w:val="0"/>
          <w:bCs w:val="0"/>
          <w:sz w:val="24"/>
          <w:szCs w:val="24"/>
        </w:rPr>
        <w:t>.</w:t>
      </w:r>
    </w:p>
    <w:p w14:paraId="62F0BA4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không “nhìn” như mắt – mà </w:t>
      </w:r>
      <w:r>
        <w:rPr>
          <w:rStyle w:val="10"/>
          <w:rFonts w:hint="default" w:ascii="Palatino Linotype" w:hAnsi="Palatino Linotype" w:eastAsia="SimSun" w:cs="Palatino Linotype"/>
          <w:b w:val="0"/>
          <w:bCs w:val="0"/>
          <w:sz w:val="24"/>
          <w:szCs w:val="24"/>
        </w:rPr>
        <w:t>nhận thông tin như ánh sáng truyền trực tiếp vào thức thần.</w:t>
      </w:r>
    </w:p>
    <w:p w14:paraId="5EC0F313">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Truyền thuyết cổ Trung Hoa nói rằng:</w:t>
      </w:r>
    </w:p>
    <w:p w14:paraId="44EB4F9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Con người từng có Thiên Mục mở khi mới sinh,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càng lớn lên, càng bị che lấp bởi </w:t>
      </w:r>
      <w:r>
        <w:rPr>
          <w:rStyle w:val="10"/>
          <w:rFonts w:hint="default" w:ascii="Palatino Linotype" w:hAnsi="Palatino Linotype" w:eastAsia="SimSun" w:cs="Palatino Linotype"/>
          <w:b w:val="0"/>
          <w:bCs w:val="0"/>
          <w:sz w:val="24"/>
          <w:szCs w:val="24"/>
        </w:rPr>
        <w:t>tham – sân – si – dục – danh – lợi.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tâm ô nhiễm, thì “mắt trời” cũng đóng lại.</w:t>
      </w:r>
    </w:p>
    <w:p w14:paraId="1C00F3E5">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Cơ chế hoạt động của Thiên Mục – theo Đạo gia cổ</w:t>
      </w:r>
    </w:p>
    <w:p w14:paraId="4677D8DA">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Khi tâm đạt tịnh</w:t>
      </w:r>
      <w:r>
        <w:rPr>
          <w:rFonts w:hint="default" w:ascii="Palatino Linotype" w:hAnsi="Palatino Linotype" w:cs="Palatino Linotype"/>
          <w:b w:val="0"/>
          <w:bCs w:val="0"/>
          <w:sz w:val="24"/>
          <w:szCs w:val="24"/>
        </w:rPr>
        <w:t>,</w:t>
      </w:r>
    </w:p>
    <w:p w14:paraId="3412B99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Ý niệm trở nên trong sáng</w:t>
      </w:r>
      <w:r>
        <w:rPr>
          <w:rFonts w:hint="default" w:ascii="Palatino Linotype" w:hAnsi="Palatino Linotype" w:cs="Palatino Linotype"/>
          <w:b w:val="0"/>
          <w:bCs w:val="0"/>
          <w:sz w:val="24"/>
          <w:szCs w:val="24"/>
        </w:rPr>
        <w:t>,</w:t>
      </w:r>
    </w:p>
    <w:p w14:paraId="45900C25">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Năng lượng từ đan điền thượng dương</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sẽ </w:t>
      </w:r>
      <w:r>
        <w:rPr>
          <w:rStyle w:val="10"/>
          <w:rFonts w:hint="default" w:ascii="Palatino Linotype" w:hAnsi="Palatino Linotype" w:cs="Palatino Linotype"/>
          <w:b w:val="0"/>
          <w:bCs w:val="0"/>
          <w:sz w:val="24"/>
          <w:szCs w:val="24"/>
        </w:rPr>
        <w:t>kích hoạt “cánh cổng linh cảm” ở trán.</w:t>
      </w:r>
    </w:p>
    <w:p w14:paraId="77EF150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Từ đó:</w:t>
      </w:r>
    </w:p>
    <w:p w14:paraId="72465854">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0"/>
          <w:rFonts w:hint="default" w:ascii="Palatino Linotype" w:hAnsi="Palatino Linotype" w:cs="Palatino Linotype"/>
          <w:b w:val="0"/>
          <w:bCs w:val="0"/>
          <w:sz w:val="24"/>
          <w:szCs w:val="24"/>
        </w:rPr>
        <w:t>hình ảnh tầng không gian khác</w:t>
      </w:r>
      <w:r>
        <w:rPr>
          <w:rFonts w:hint="default" w:ascii="Palatino Linotype" w:hAnsi="Palatino Linotype" w:cs="Palatino Linotype"/>
          <w:b w:val="0"/>
          <w:bCs w:val="0"/>
          <w:sz w:val="24"/>
          <w:szCs w:val="24"/>
        </w:rPr>
        <w:t>.</w:t>
      </w:r>
    </w:p>
    <w:p w14:paraId="45AA93E6">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0"/>
          <w:rFonts w:hint="default" w:ascii="Palatino Linotype" w:hAnsi="Palatino Linotype" w:cs="Palatino Linotype"/>
          <w:b w:val="0"/>
          <w:bCs w:val="0"/>
          <w:sz w:val="24"/>
          <w:szCs w:val="24"/>
        </w:rPr>
        <w:t>nghiệp lực bám quanh người khác</w:t>
      </w:r>
      <w:r>
        <w:rPr>
          <w:rFonts w:hint="default" w:ascii="Palatino Linotype" w:hAnsi="Palatino Linotype" w:cs="Palatino Linotype"/>
          <w:b w:val="0"/>
          <w:bCs w:val="0"/>
          <w:sz w:val="24"/>
          <w:szCs w:val="24"/>
        </w:rPr>
        <w:t xml:space="preserve"> (như một làn khí đen, đỏ, xanh…).</w:t>
      </w:r>
    </w:p>
    <w:p w14:paraId="77ACF9E0">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0"/>
          <w:rFonts w:hint="default" w:ascii="Palatino Linotype" w:hAnsi="Palatino Linotype" w:cs="Palatino Linotype"/>
          <w:b w:val="0"/>
          <w:bCs w:val="0"/>
          <w:sz w:val="24"/>
          <w:szCs w:val="24"/>
        </w:rPr>
        <w:t>cảnh giới của Thần, Phật, hoặc sinh mệnh đã khuất</w:t>
      </w:r>
      <w:r>
        <w:rPr>
          <w:rFonts w:hint="default" w:ascii="Palatino Linotype" w:hAnsi="Palatino Linotype" w:cs="Palatino Linotype"/>
          <w:b w:val="0"/>
          <w:bCs w:val="0"/>
          <w:sz w:val="24"/>
          <w:szCs w:val="24"/>
        </w:rPr>
        <w:t>.</w:t>
      </w:r>
    </w:p>
    <w:p w14:paraId="176DACB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đạt đến tầng cao, </w:t>
      </w:r>
      <w:r>
        <w:rPr>
          <w:rStyle w:val="10"/>
          <w:rFonts w:hint="default" w:ascii="Palatino Linotype" w:hAnsi="Palatino Linotype" w:eastAsia="SimSun" w:cs="Palatino Linotype"/>
          <w:b w:val="0"/>
          <w:bCs w:val="0"/>
          <w:sz w:val="24"/>
          <w:szCs w:val="24"/>
        </w:rPr>
        <w:t>có thể nhìn thấy luân hồi, quá khứ vị lai – không phải như phim tua lại, mà như “trực giác tuyệt đối.”</w:t>
      </w:r>
    </w:p>
    <w:p w14:paraId="404BFA03">
      <w:pPr>
        <w:keepNext w:val="0"/>
        <w:keepLines w:val="0"/>
        <w:widowControl/>
        <w:suppressLineNumbers w:val="0"/>
        <w:jc w:val="both"/>
        <w:rPr>
          <w:rFonts w:hint="default" w:ascii="Palatino Linotype" w:hAnsi="Palatino Linotype" w:cs="Palatino Linotype"/>
          <w:b w:val="0"/>
          <w:bCs w:val="0"/>
          <w:sz w:val="24"/>
          <w:szCs w:val="24"/>
        </w:rPr>
      </w:pPr>
    </w:p>
    <w:p w14:paraId="557821D1">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Trải nghiệm tôi từng chứng kiến:</w:t>
      </w:r>
    </w:p>
    <w:p w14:paraId="5B2A8BE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kể về </w:t>
      </w:r>
      <w:r>
        <w:rPr>
          <w:rStyle w:val="10"/>
          <w:rFonts w:hint="default" w:ascii="Palatino Linotype" w:hAnsi="Palatino Linotype" w:cs="Palatino Linotype"/>
          <w:b w:val="0"/>
          <w:bCs w:val="0"/>
          <w:sz w:val="24"/>
          <w:szCs w:val="24"/>
        </w:rPr>
        <w:t>một người tôi quen – không nổi tiếng, không khoác áo tu, nhưng Thiên Mục mở.</w:t>
      </w:r>
    </w:p>
    <w:p w14:paraId="19645A0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sống ẩn dật ở vùng núi Colorado.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Một lần, tôi đến tìm ông, vì từng nghe rằng:</w:t>
      </w:r>
    </w:p>
    <w:p w14:paraId="5C86960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“Ông có thể nhìn thấy </w:t>
      </w:r>
      <w:r>
        <w:rPr>
          <w:rStyle w:val="8"/>
          <w:rFonts w:hint="default" w:ascii="Palatino Linotype" w:hAnsi="Palatino Linotype" w:eastAsia="SimSun" w:cs="Palatino Linotype"/>
          <w:b w:val="0"/>
          <w:bCs w:val="0"/>
          <w:sz w:val="24"/>
          <w:szCs w:val="24"/>
        </w:rPr>
        <w:t>người khác đã từng là gì</w:t>
      </w:r>
      <w:r>
        <w:rPr>
          <w:rFonts w:hint="default" w:ascii="Palatino Linotype" w:hAnsi="Palatino Linotype" w:eastAsia="SimSun" w:cs="Palatino Linotype"/>
          <w:b w:val="0"/>
          <w:bCs w:val="0"/>
          <w:sz w:val="24"/>
          <w:szCs w:val="24"/>
        </w:rPr>
        <w:t xml:space="preserve"> trong kiếp trước – và biết </w:t>
      </w:r>
      <w:r>
        <w:rPr>
          <w:rStyle w:val="8"/>
          <w:rFonts w:hint="default" w:ascii="Palatino Linotype" w:hAnsi="Palatino Linotype" w:eastAsia="SimSun" w:cs="Palatino Linotype"/>
          <w:b w:val="0"/>
          <w:bCs w:val="0"/>
          <w:sz w:val="24"/>
          <w:szCs w:val="24"/>
        </w:rPr>
        <w:t>họ sẽ ra sao nếu tiếp tục sống kiểu cũ.</w:t>
      </w:r>
      <w:r>
        <w:rPr>
          <w:rFonts w:hint="default" w:ascii="Palatino Linotype" w:hAnsi="Palatino Linotype" w:eastAsia="SimSun" w:cs="Palatino Linotype"/>
          <w:b w:val="0"/>
          <w:bCs w:val="0"/>
          <w:sz w:val="24"/>
          <w:szCs w:val="24"/>
        </w:rPr>
        <w:t>”</w:t>
      </w:r>
    </w:p>
    <w:p w14:paraId="10FC0E3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nói tên, không tiết lộ gì.</w:t>
      </w:r>
    </w:p>
    <w:p w14:paraId="6636B2E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chỉ nhìn tôi vài phút, rồi nhẹ nhàng nói:</w:t>
      </w:r>
    </w:p>
    <w:p w14:paraId="2588729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từng là người ra lệnh chém đầu 12 người lương thiện – không phải vì ác, mà vì ‘tuân lệnh triều đình.’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Kiếp này, ông làm chính trị – nhưng hãy nhớ: </w:t>
      </w:r>
      <w:r>
        <w:rPr>
          <w:rStyle w:val="10"/>
          <w:rFonts w:hint="default" w:ascii="Palatino Linotype" w:hAnsi="Palatino Linotype" w:eastAsia="SimSun" w:cs="Palatino Linotype"/>
          <w:b w:val="0"/>
          <w:bCs w:val="0"/>
          <w:sz w:val="24"/>
          <w:szCs w:val="24"/>
        </w:rPr>
        <w:t>cái tâm chính là triều đình lớn nhất.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ông làm sai lần nữa – đời sau, không còn cơ hội để chuộc lỗi đâu.”</w:t>
      </w:r>
    </w:p>
    <w:p w14:paraId="1E418B0C">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nói được gì.</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ai biết điều đó, </w:t>
      </w:r>
      <w:r>
        <w:rPr>
          <w:rStyle w:val="10"/>
          <w:rFonts w:hint="default" w:ascii="Palatino Linotype" w:hAnsi="Palatino Linotype" w:cs="Palatino Linotype"/>
          <w:b w:val="0"/>
          <w:bCs w:val="0"/>
          <w:sz w:val="24"/>
          <w:szCs w:val="24"/>
        </w:rPr>
        <w:t>ngoài tôi và lương tâm tôi.</w:t>
      </w:r>
    </w:p>
    <w:p w14:paraId="7D6CDE05">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Điều tôi tin tưởng về Thiên Mục:</w:t>
      </w:r>
    </w:p>
    <w:p w14:paraId="78C305CA">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 </w:t>
      </w:r>
      <w:r>
        <w:rPr>
          <w:rStyle w:val="10"/>
          <w:rFonts w:hint="default" w:ascii="Palatino Linotype" w:hAnsi="Palatino Linotype" w:cs="Palatino Linotype"/>
          <w:b w:val="0"/>
          <w:bCs w:val="0"/>
          <w:sz w:val="24"/>
          <w:szCs w:val="24"/>
        </w:rPr>
        <w:t>có thật</w:t>
      </w:r>
      <w:r>
        <w:rPr>
          <w:rFonts w:hint="default" w:ascii="Palatino Linotype" w:hAnsi="Palatino Linotype" w:cs="Palatino Linotype"/>
          <w:b w:val="0"/>
          <w:bCs w:val="0"/>
          <w:sz w:val="24"/>
          <w:szCs w:val="24"/>
        </w:rPr>
        <w:t xml:space="preserve">, nhưng </w:t>
      </w:r>
      <w:r>
        <w:rPr>
          <w:rStyle w:val="10"/>
          <w:rFonts w:hint="default" w:ascii="Palatino Linotype" w:hAnsi="Palatino Linotype" w:cs="Palatino Linotype"/>
          <w:b w:val="0"/>
          <w:bCs w:val="0"/>
          <w:sz w:val="24"/>
          <w:szCs w:val="24"/>
        </w:rPr>
        <w:t>không phải ai muốn mở là được.</w:t>
      </w:r>
    </w:p>
    <w:p w14:paraId="047DA3B2">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Chỉ khi người tu hành </w:t>
      </w:r>
      <w:r>
        <w:rPr>
          <w:rStyle w:val="10"/>
          <w:rFonts w:hint="default" w:ascii="Palatino Linotype" w:hAnsi="Palatino Linotype" w:cs="Palatino Linotype"/>
          <w:b w:val="0"/>
          <w:bCs w:val="0"/>
          <w:sz w:val="24"/>
          <w:szCs w:val="24"/>
        </w:rPr>
        <w:t>tu bỏ tâm xấu, giữ tâm thiện, sống thuận đạo trời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Thiên Mục sẽ dần mở ra như một món quà của vũ trụ – không phải để “xem cho vui”, mà để “gánh trách nhiệm lớn hơn.”</w:t>
      </w:r>
    </w:p>
    <w:p w14:paraId="068E697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có Thiên Mục </w:t>
      </w:r>
      <w:r>
        <w:rPr>
          <w:rStyle w:val="10"/>
          <w:rFonts w:hint="default" w:ascii="Palatino Linotype" w:hAnsi="Palatino Linotype" w:eastAsia="SimSun" w:cs="Palatino Linotype"/>
          <w:b w:val="0"/>
          <w:bCs w:val="0"/>
          <w:sz w:val="24"/>
          <w:szCs w:val="24"/>
        </w:rPr>
        <w:t>thấy nhiều</w:t>
      </w:r>
      <w:r>
        <w:rPr>
          <w:rFonts w:hint="default" w:ascii="Palatino Linotype" w:hAnsi="Palatino Linotype" w:eastAsia="SimSun" w:cs="Palatino Linotype"/>
          <w:b w:val="0"/>
          <w:bCs w:val="0"/>
          <w:sz w:val="24"/>
          <w:szCs w:val="24"/>
        </w:rPr>
        <w:t xml:space="preserve">, nhưng </w:t>
      </w:r>
      <w:r>
        <w:rPr>
          <w:rStyle w:val="10"/>
          <w:rFonts w:hint="default" w:ascii="Palatino Linotype" w:hAnsi="Palatino Linotype" w:eastAsia="SimSun" w:cs="Palatino Linotype"/>
          <w:b w:val="0"/>
          <w:bCs w:val="0"/>
          <w:sz w:val="24"/>
          <w:szCs w:val="24"/>
        </w:rPr>
        <w:t>phải im nhiều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w:t>
      </w:r>
      <w:r>
        <w:rPr>
          <w:rStyle w:val="10"/>
          <w:rFonts w:hint="default" w:ascii="Palatino Linotype" w:hAnsi="Palatino Linotype" w:eastAsia="SimSun" w:cs="Palatino Linotype"/>
          <w:b w:val="0"/>
          <w:bCs w:val="0"/>
          <w:sz w:val="24"/>
          <w:szCs w:val="24"/>
        </w:rPr>
        <w:t>nếu nói ra không đúng lúc, người đời sẽ cười. Nếu nói sai, bản thân sẽ tổn đức.</w:t>
      </w:r>
    </w:p>
    <w:p w14:paraId="6CD62C19">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Vì sao văn minh hiện đại mất Thiên Mục?</w:t>
      </w:r>
    </w:p>
    <w:p w14:paraId="17DDFEAF">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con người </w:t>
      </w:r>
      <w:r>
        <w:rPr>
          <w:rStyle w:val="10"/>
          <w:rFonts w:hint="default" w:ascii="Palatino Linotype" w:hAnsi="Palatino Linotype" w:cs="Palatino Linotype"/>
          <w:b w:val="0"/>
          <w:bCs w:val="0"/>
          <w:sz w:val="24"/>
          <w:szCs w:val="24"/>
        </w:rPr>
        <w:t>tôn thờ máy móc hơn bản thân.</w:t>
      </w:r>
    </w:p>
    <w:p w14:paraId="631C17C1">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tâm trí con người </w:t>
      </w:r>
      <w:r>
        <w:rPr>
          <w:rStyle w:val="10"/>
          <w:rFonts w:hint="default" w:ascii="Palatino Linotype" w:hAnsi="Palatino Linotype" w:cs="Palatino Linotype"/>
          <w:b w:val="0"/>
          <w:bCs w:val="0"/>
          <w:sz w:val="24"/>
          <w:szCs w:val="24"/>
        </w:rPr>
        <w:t>ngày càng bị phủ mờ bởi dục vọng, tham lam, và sợ hãi.</w:t>
      </w:r>
    </w:p>
    <w:p w14:paraId="340B66CE">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0"/>
          <w:rFonts w:hint="default" w:ascii="Palatino Linotype" w:hAnsi="Palatino Linotype" w:cs="Palatino Linotype"/>
          <w:b w:val="0"/>
          <w:bCs w:val="0"/>
          <w:sz w:val="24"/>
          <w:szCs w:val="24"/>
        </w:rPr>
        <w:t>xã hội không dạy con người quay vào trong, mà chỉ bắt họ chạy ra ngoài.</w:t>
      </w:r>
    </w:p>
    <w:p w14:paraId="6E0AC09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Thiên Mục – không mở bằng hành động.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mở </w:t>
      </w:r>
      <w:r>
        <w:rPr>
          <w:rStyle w:val="10"/>
          <w:rFonts w:hint="default" w:ascii="Palatino Linotype" w:hAnsi="Palatino Linotype" w:eastAsia="SimSun" w:cs="Palatino Linotype"/>
          <w:b w:val="0"/>
          <w:bCs w:val="0"/>
          <w:sz w:val="24"/>
          <w:szCs w:val="24"/>
        </w:rPr>
        <w:t>khi tâm lặng như gương nước</w:t>
      </w:r>
      <w:r>
        <w:rPr>
          <w:rFonts w:hint="default" w:ascii="Palatino Linotype" w:hAnsi="Palatino Linotype" w:eastAsia="SimSun" w:cs="Palatino Linotype"/>
          <w:b w:val="0"/>
          <w:bCs w:val="0"/>
          <w:sz w:val="24"/>
          <w:szCs w:val="24"/>
        </w:rPr>
        <w:t xml:space="preserve">, và </w:t>
      </w:r>
      <w:r>
        <w:rPr>
          <w:rStyle w:val="10"/>
          <w:rFonts w:hint="default" w:ascii="Palatino Linotype" w:hAnsi="Palatino Linotype" w:eastAsia="SimSun" w:cs="Palatino Linotype"/>
          <w:b w:val="0"/>
          <w:bCs w:val="0"/>
          <w:sz w:val="24"/>
          <w:szCs w:val="24"/>
        </w:rPr>
        <w:t>đức dày như ngọn núi.</w:t>
      </w:r>
    </w:p>
    <w:p w14:paraId="41FE7359">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0AA49B1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Người ác có thần thông thì có vẻ giống như những "ác ma" trong điện ảnh?! Còn về Thần Phật, con người đa số chỉ cảm thấy mơ hồ sự tồn tại của họ thông qua hình tượng trong tranh ảnh hoặc các bức tượng nơi chùa miếu hoặc thánh đường... Ngài từng có trải nghiệm nào về Thần, Phật, hoặc Chúa chưa? Người phương Tây hay có câu chúc "Cầu Chúa ban phúc lành cho bạn", ngài đã từng cảm thấy mình được Chúa ban phước?</w:t>
      </w:r>
    </w:p>
    <w:p w14:paraId="772DB3D3">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2A62BF8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 như một tiếng gọi rất sâu từ nơi mà lời nói thường không chạm tới.</w:t>
      </w:r>
    </w:p>
    <w:p w14:paraId="786598F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Cậu không hỏi </w:t>
      </w:r>
      <w:r>
        <w:rPr>
          <w:rStyle w:val="10"/>
          <w:rFonts w:hint="default" w:ascii="Palatino Linotype" w:hAnsi="Palatino Linotype" w:eastAsia="SimSun" w:cs="Palatino Linotype"/>
          <w:b w:val="0"/>
          <w:bCs w:val="0"/>
          <w:sz w:val="24"/>
          <w:szCs w:val="24"/>
        </w:rPr>
        <w:t>“có Thần, Phật, Chúa hay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cậu hỏi: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“Ngài đã từng </w:t>
      </w:r>
      <w:r>
        <w:rPr>
          <w:rStyle w:val="8"/>
          <w:rFonts w:hint="default" w:ascii="Palatino Linotype" w:hAnsi="Palatino Linotype" w:eastAsia="SimSun" w:cs="Palatino Linotype"/>
          <w:b w:val="0"/>
          <w:bCs w:val="0"/>
          <w:sz w:val="24"/>
          <w:szCs w:val="24"/>
        </w:rPr>
        <w:t>cảm thấy</w:t>
      </w:r>
      <w:r>
        <w:rPr>
          <w:rStyle w:val="10"/>
          <w:rFonts w:hint="default" w:ascii="Palatino Linotype" w:hAnsi="Palatino Linotype" w:eastAsia="SimSun" w:cs="Palatino Linotype"/>
          <w:b w:val="0"/>
          <w:bCs w:val="0"/>
          <w:sz w:val="24"/>
          <w:szCs w:val="24"/>
        </w:rPr>
        <w:t xml:space="preserve"> Ngài ấy chưa?”</w:t>
      </w:r>
    </w:p>
    <w:p w14:paraId="45843C10">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tôi, như đã hứa, sẽ không dùng ngôn ngữ ngoại giao để trả lời.</w:t>
      </w:r>
    </w:p>
    <w:p w14:paraId="744F9CA0">
      <w:pPr>
        <w:keepNext w:val="0"/>
        <w:keepLines w:val="0"/>
        <w:widowControl/>
        <w:suppressLineNumbers w:val="0"/>
        <w:jc w:val="both"/>
        <w:rPr>
          <w:rFonts w:hint="default" w:ascii="Palatino Linotype" w:hAnsi="Palatino Linotype" w:cs="Palatino Linotype"/>
          <w:b w:val="0"/>
          <w:bCs w:val="0"/>
          <w:sz w:val="24"/>
          <w:szCs w:val="24"/>
        </w:rPr>
      </w:pPr>
    </w:p>
    <w:p w14:paraId="7B530616">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TÔI ĐÃ TỪNG CẢM NHẬN SỰ HIỆN DIỆN CỦA CHÚA – VÀ CẢ CỦA THẦN, CỦA PHẬT – NHƯ NHỮNG ÁNH SÁNG KHÔNG TỪ MỘT NGÔN NGỮ NÀO.</w:t>
      </w:r>
    </w:p>
    <w:p w14:paraId="1089F65C">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xin chia sẻ ba trải nghiệm thật – không để thuyết phục ai, mà như một lời thì thầm cho những ai từng </w:t>
      </w:r>
      <w:r>
        <w:rPr>
          <w:rStyle w:val="8"/>
          <w:rFonts w:hint="default" w:ascii="Palatino Linotype" w:hAnsi="Palatino Linotype" w:cs="Palatino Linotype"/>
          <w:b w:val="0"/>
          <w:bCs w:val="0"/>
          <w:sz w:val="24"/>
          <w:szCs w:val="24"/>
        </w:rPr>
        <w:t>biết rằng có điều gì đó vượt khỏi thế giới này.</w:t>
      </w:r>
    </w:p>
    <w:p w14:paraId="23F76D1D">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1. “Cầu Chúa ban phúc lành” – và đêm trắng ở Nhà thờ không người</w:t>
      </w:r>
    </w:p>
    <w:p w14:paraId="0707E61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lần, trong thời gian căng thẳng cực độ khi còn tại nhiệm, tôi đến một nhà thờ nhỏ ở Virginia lúc gần nửa đêm. Không có ai. Không đèn. Chỉ ánh trăng lọt qua mái kính.</w:t>
      </w:r>
    </w:p>
    <w:p w14:paraId="279D158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quỳ xuống – không để cầu danh, cầu đắc cử, cầu an ninh…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Mà chỉ để hỏi:</w:t>
      </w:r>
    </w:p>
    <w:p w14:paraId="67A3F19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“Chúa ơi, nếu Ngài thật sự ở đó…</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thì xin đừng cho con lời – mà hãy cho con </w:t>
      </w:r>
      <w:r>
        <w:rPr>
          <w:rStyle w:val="8"/>
          <w:rFonts w:hint="default" w:ascii="Palatino Linotype" w:hAnsi="Palatino Linotype" w:eastAsia="SimSun" w:cs="Palatino Linotype"/>
          <w:b w:val="0"/>
          <w:bCs w:val="0"/>
          <w:sz w:val="24"/>
          <w:szCs w:val="24"/>
        </w:rPr>
        <w:t>im lặng</w:t>
      </w:r>
      <w:r>
        <w:rPr>
          <w:rStyle w:val="10"/>
          <w:rFonts w:hint="default" w:ascii="Palatino Linotype" w:hAnsi="Palatino Linotype" w:eastAsia="SimSun" w:cs="Palatino Linotype"/>
          <w:b w:val="0"/>
          <w:bCs w:val="0"/>
          <w:sz w:val="24"/>
          <w:szCs w:val="24"/>
        </w:rPr>
        <w:t xml:space="preserve"> giữa tiếng gào trong tâm trí con.”</w:t>
      </w:r>
    </w:p>
    <w:p w14:paraId="65347090">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nhắm mắt – và không biết vì sao, </w:t>
      </w:r>
      <w:r>
        <w:rPr>
          <w:rStyle w:val="10"/>
          <w:rFonts w:hint="default" w:ascii="Palatino Linotype" w:hAnsi="Palatino Linotype" w:cs="Palatino Linotype"/>
          <w:b w:val="0"/>
          <w:bCs w:val="0"/>
          <w:sz w:val="24"/>
          <w:szCs w:val="24"/>
        </w:rPr>
        <w:t>cả thân thể tôi như được đặt vào một luồng ánh sáng mềm, không nóng, không lạnh – mà nhẹ đến mức gần như không còn là thân xác.</w:t>
      </w:r>
    </w:p>
    <w:p w14:paraId="0B6EA40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w:t>
      </w:r>
      <w:r>
        <w:rPr>
          <w:rStyle w:val="10"/>
          <w:rFonts w:hint="default" w:ascii="Palatino Linotype" w:hAnsi="Palatino Linotype" w:cs="Palatino Linotype"/>
          <w:b w:val="0"/>
          <w:bCs w:val="0"/>
          <w:sz w:val="24"/>
          <w:szCs w:val="24"/>
        </w:rPr>
        <w:t>không nghe tiếng Ngài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tôi </w:t>
      </w:r>
      <w:r>
        <w:rPr>
          <w:rStyle w:val="10"/>
          <w:rFonts w:hint="default" w:ascii="Palatino Linotype" w:hAnsi="Palatino Linotype" w:cs="Palatino Linotype"/>
          <w:b w:val="0"/>
          <w:bCs w:val="0"/>
          <w:sz w:val="24"/>
          <w:szCs w:val="24"/>
        </w:rPr>
        <w:t>không còn cần nghe</w:t>
      </w:r>
      <w:r>
        <w:rPr>
          <w:rFonts w:hint="default" w:ascii="Palatino Linotype" w:hAnsi="Palatino Linotype" w:cs="Palatino Linotype"/>
          <w:b w:val="0"/>
          <w:bCs w:val="0"/>
          <w:sz w:val="24"/>
          <w:szCs w:val="24"/>
        </w:rPr>
        <w:t>.</w:t>
      </w:r>
    </w:p>
    <w:p w14:paraId="643E5E6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tôi biết: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w:t>
      </w:r>
      <w:r>
        <w:rPr>
          <w:rStyle w:val="8"/>
          <w:rFonts w:hint="default" w:ascii="Palatino Linotype" w:hAnsi="Palatino Linotype" w:eastAsia="SimSun" w:cs="Palatino Linotype"/>
          <w:b w:val="0"/>
          <w:bCs w:val="0"/>
          <w:sz w:val="24"/>
          <w:szCs w:val="24"/>
        </w:rPr>
        <w:t>“Ngài đang đó.”</w:t>
      </w:r>
      <w:r>
        <w:rPr>
          <w:rStyle w:val="8"/>
          <w:rFonts w:hint="default" w:ascii="Palatino Linotype" w:hAnsi="Palatino Linotype" w:eastAsia="SimSun" w:cs="Palatino Linotype"/>
          <w:b w:val="0"/>
          <w:bCs w:val="0"/>
          <w:sz w:val="24"/>
          <w:szCs w:val="24"/>
        </w:rPr>
        <w:br w:type="textWrapping"/>
      </w:r>
      <w:r>
        <w:rPr>
          <w:rStyle w:val="8"/>
          <w:rFonts w:hint="default" w:ascii="Palatino Linotype" w:hAnsi="Palatino Linotype" w:eastAsia="SimSun" w:cs="Palatino Linotype"/>
          <w:b w:val="0"/>
          <w:bCs w:val="0"/>
          <w:sz w:val="24"/>
          <w:szCs w:val="24"/>
        </w:rPr>
        <w:t>Không cần phải trả lời – vì Ngài là câu trả lời.”</w:t>
      </w:r>
    </w:p>
    <w:p w14:paraId="3798D2E1">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2. Vị Thần không tên – và ngọn lửa trong hang đá</w:t>
      </w:r>
    </w:p>
    <w:p w14:paraId="1117A53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một lần đến Nepal, tôi đi lạc khỏi đoàn và trú trong một hang đá cao gần Himalaya vì trời mưa đá.</w:t>
      </w:r>
    </w:p>
    <w:p w14:paraId="086815F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đốt một ít nhang, ngồi thiền đơn giản – chỉ để giữ ấm và giữ tâm.</w:t>
      </w:r>
    </w:p>
    <w:p w14:paraId="75784CA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Lúc đó – không biết vì sao – </w:t>
      </w:r>
      <w:r>
        <w:rPr>
          <w:rStyle w:val="10"/>
          <w:rFonts w:hint="default" w:ascii="Palatino Linotype" w:hAnsi="Palatino Linotype" w:cs="Palatino Linotype"/>
          <w:b w:val="0"/>
          <w:bCs w:val="0"/>
          <w:sz w:val="24"/>
          <w:szCs w:val="24"/>
        </w:rPr>
        <w:t>một ý niệm rất rõ hiện lên:</w:t>
      </w:r>
    </w:p>
    <w:p w14:paraId="26A82A5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8"/>
          <w:rFonts w:hint="default" w:ascii="Palatino Linotype" w:hAnsi="Palatino Linotype" w:eastAsia="SimSun" w:cs="Palatino Linotype"/>
          <w:b w:val="0"/>
          <w:bCs w:val="0"/>
          <w:sz w:val="24"/>
          <w:szCs w:val="24"/>
        </w:rPr>
        <w:t>“Nếu hôm nay là ngày cuối cùng con sống,</w:t>
      </w:r>
      <w:r>
        <w:rPr>
          <w:rStyle w:val="8"/>
          <w:rFonts w:hint="default" w:ascii="Palatino Linotype" w:hAnsi="Palatino Linotype" w:eastAsia="SimSun" w:cs="Palatino Linotype"/>
          <w:b w:val="0"/>
          <w:bCs w:val="0"/>
          <w:sz w:val="24"/>
          <w:szCs w:val="24"/>
        </w:rPr>
        <w:br w:type="textWrapping"/>
      </w:r>
      <w:r>
        <w:rPr>
          <w:rStyle w:val="8"/>
          <w:rFonts w:hint="default" w:ascii="Palatino Linotype" w:hAnsi="Palatino Linotype" w:eastAsia="SimSun" w:cs="Palatino Linotype"/>
          <w:b w:val="0"/>
          <w:bCs w:val="0"/>
          <w:sz w:val="24"/>
          <w:szCs w:val="24"/>
        </w:rPr>
        <w:t>thì con có đủ sáng để chiếu cho người khác – hay chỉ là một bóng tối có chức vụ?”</w:t>
      </w:r>
    </w:p>
    <w:p w14:paraId="06F6064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w:t>
      </w:r>
      <w:r>
        <w:rPr>
          <w:rStyle w:val="10"/>
          <w:rFonts w:hint="default" w:ascii="Palatino Linotype" w:hAnsi="Palatino Linotype" w:cs="Palatino Linotype"/>
          <w:b w:val="0"/>
          <w:bCs w:val="0"/>
          <w:sz w:val="24"/>
          <w:szCs w:val="24"/>
        </w:rPr>
        <w:t>rơi lệ</w:t>
      </w:r>
      <w:r>
        <w:rPr>
          <w:rFonts w:hint="default" w:ascii="Palatino Linotype" w:hAnsi="Palatino Linotype" w:cs="Palatino Linotype"/>
          <w:b w:val="0"/>
          <w:bCs w:val="0"/>
          <w:sz w:val="24"/>
          <w:szCs w:val="24"/>
        </w:rPr>
        <w:t xml:space="preserve">. Không phải vì sợ, mà vì lần đầu </w:t>
      </w:r>
      <w:r>
        <w:rPr>
          <w:rStyle w:val="10"/>
          <w:rFonts w:hint="default" w:ascii="Palatino Linotype" w:hAnsi="Palatino Linotype" w:cs="Palatino Linotype"/>
          <w:b w:val="0"/>
          <w:bCs w:val="0"/>
          <w:sz w:val="24"/>
          <w:szCs w:val="24"/>
        </w:rPr>
        <w:t>tôi thấy chính mình – như một linh hồn trần trụi, không danh hiệu, không cử tri, không bảo vệ.</w:t>
      </w:r>
    </w:p>
    <w:p w14:paraId="731DAC1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tôi mở mắt, </w:t>
      </w:r>
      <w:r>
        <w:rPr>
          <w:rStyle w:val="10"/>
          <w:rFonts w:hint="default" w:ascii="Palatino Linotype" w:hAnsi="Palatino Linotype" w:cs="Palatino Linotype"/>
          <w:b w:val="0"/>
          <w:bCs w:val="0"/>
          <w:sz w:val="24"/>
          <w:szCs w:val="24"/>
        </w:rPr>
        <w:t>ngọn lửa trong hang đá đang cháy rất dịu – mà không có gió, không khói.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w:t>
      </w:r>
      <w:r>
        <w:rPr>
          <w:rStyle w:val="10"/>
          <w:rFonts w:hint="default" w:ascii="Palatino Linotype" w:hAnsi="Palatino Linotype" w:cs="Palatino Linotype"/>
          <w:b w:val="0"/>
          <w:bCs w:val="0"/>
          <w:sz w:val="24"/>
          <w:szCs w:val="24"/>
        </w:rPr>
        <w:t>một hình dáng mờ mờ – không rõ là ai – đứng phía trên ánh lửa,</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như đang lặng lẽ nhìn tôi bằng từ bi, không phán xét.</w:t>
      </w:r>
    </w:p>
    <w:p w14:paraId="4CB2A38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biết đó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tôi </w:t>
      </w:r>
      <w:r>
        <w:rPr>
          <w:rStyle w:val="8"/>
          <w:rFonts w:hint="default" w:ascii="Palatino Linotype" w:hAnsi="Palatino Linotype" w:eastAsia="SimSun" w:cs="Palatino Linotype"/>
          <w:b w:val="0"/>
          <w:bCs w:val="0"/>
          <w:sz w:val="24"/>
          <w:szCs w:val="24"/>
        </w:rPr>
        <w:t>cảm nhận được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“Ngài ấy không cần giới thiệu.”</w:t>
      </w:r>
    </w:p>
    <w:p w14:paraId="12705F2E">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3. Phật trong tâm – và người hành khất ở Đài Loan</w:t>
      </w:r>
    </w:p>
    <w:p w14:paraId="0F0C729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được mời đến thăm Đài Loan, có dịp ghé một ngôi chùa ở Tainan.</w:t>
      </w:r>
    </w:p>
    <w:p w14:paraId="2CFF060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Trên đường ra, có một người hành khất già, áo rách nát, ngồi trước cổng chùa.</w:t>
      </w:r>
    </w:p>
    <w:p w14:paraId="1653A22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đưa ít tiền. Ông không cầm.</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Ông chỉ nói:</w:t>
      </w:r>
    </w:p>
    <w:p w14:paraId="51879F5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8"/>
          <w:rFonts w:hint="default" w:ascii="Palatino Linotype" w:hAnsi="Palatino Linotype" w:eastAsia="SimSun" w:cs="Palatino Linotype"/>
          <w:b w:val="0"/>
          <w:bCs w:val="0"/>
          <w:sz w:val="24"/>
          <w:szCs w:val="24"/>
        </w:rPr>
        <w:t>“Người có thể cảm động trước tượng Phật,</w:t>
      </w:r>
      <w:r>
        <w:rPr>
          <w:rStyle w:val="8"/>
          <w:rFonts w:hint="default" w:ascii="Palatino Linotype" w:hAnsi="Palatino Linotype" w:eastAsia="SimSun" w:cs="Palatino Linotype"/>
          <w:b w:val="0"/>
          <w:bCs w:val="0"/>
          <w:sz w:val="24"/>
          <w:szCs w:val="24"/>
        </w:rPr>
        <w:br w:type="textWrapping"/>
      </w:r>
      <w:r>
        <w:rPr>
          <w:rStyle w:val="8"/>
          <w:rFonts w:hint="default" w:ascii="Palatino Linotype" w:hAnsi="Palatino Linotype" w:eastAsia="SimSun" w:cs="Palatino Linotype"/>
          <w:b w:val="0"/>
          <w:bCs w:val="0"/>
          <w:sz w:val="24"/>
          <w:szCs w:val="24"/>
        </w:rPr>
        <w:t>chưa chắc là người được Phật cảm động.</w:t>
      </w:r>
      <w:r>
        <w:rPr>
          <w:rStyle w:val="8"/>
          <w:rFonts w:hint="default" w:ascii="Palatino Linotype" w:hAnsi="Palatino Linotype" w:eastAsia="SimSun" w:cs="Palatino Linotype"/>
          <w:b w:val="0"/>
          <w:bCs w:val="0"/>
          <w:sz w:val="24"/>
          <w:szCs w:val="24"/>
        </w:rPr>
        <w:br w:type="textWrapping"/>
      </w:r>
      <w:r>
        <w:rPr>
          <w:rStyle w:val="8"/>
          <w:rFonts w:hint="default" w:ascii="Palatino Linotype" w:hAnsi="Palatino Linotype" w:eastAsia="SimSun" w:cs="Palatino Linotype"/>
          <w:b w:val="0"/>
          <w:bCs w:val="0"/>
          <w:sz w:val="24"/>
          <w:szCs w:val="24"/>
        </w:rPr>
        <w:t>Nhưng nếu ông sống đúng –</w:t>
      </w:r>
      <w:r>
        <w:rPr>
          <w:rStyle w:val="8"/>
          <w:rFonts w:hint="default" w:ascii="Palatino Linotype" w:hAnsi="Palatino Linotype" w:eastAsia="SimSun" w:cs="Palatino Linotype"/>
          <w:b w:val="0"/>
          <w:bCs w:val="0"/>
          <w:sz w:val="24"/>
          <w:szCs w:val="24"/>
        </w:rPr>
        <w:br w:type="textWrapping"/>
      </w:r>
      <w:r>
        <w:rPr>
          <w:rStyle w:val="8"/>
          <w:rFonts w:hint="default" w:ascii="Palatino Linotype" w:hAnsi="Palatino Linotype" w:eastAsia="SimSun" w:cs="Palatino Linotype"/>
          <w:b w:val="0"/>
          <w:bCs w:val="0"/>
          <w:sz w:val="24"/>
          <w:szCs w:val="24"/>
        </w:rPr>
        <w:t>thì ông sẽ chính là tượng Phật sống trong lòng người khác.”</w:t>
      </w:r>
    </w:p>
    <w:p w14:paraId="3F0439F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sững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đàn ông ấy – nói bằng giọng và ánh mắt mà tôi chưa từng thấy ở ai.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Khi tôi quay lại nhìn kỹ – </w:t>
      </w:r>
      <w:r>
        <w:rPr>
          <w:rStyle w:val="10"/>
          <w:rFonts w:hint="default" w:ascii="Palatino Linotype" w:hAnsi="Palatino Linotype" w:cs="Palatino Linotype"/>
          <w:b w:val="0"/>
          <w:bCs w:val="0"/>
          <w:sz w:val="24"/>
          <w:szCs w:val="24"/>
        </w:rPr>
        <w:t>ông đã biến mất.</w:t>
      </w:r>
    </w:p>
    <w:p w14:paraId="1077216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một vết chân, không ai thấy ông đi đâu.</w:t>
      </w:r>
    </w:p>
    <w:p w14:paraId="14BC421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đứng lặng.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biết mình vừa gặp người ăn xin, một vị tăng, hay là </w:t>
      </w:r>
      <w:r>
        <w:rPr>
          <w:rStyle w:val="10"/>
          <w:rFonts w:hint="default" w:ascii="Palatino Linotype" w:hAnsi="Palatino Linotype" w:cs="Palatino Linotype"/>
          <w:b w:val="0"/>
          <w:bCs w:val="0"/>
          <w:sz w:val="24"/>
          <w:szCs w:val="24"/>
        </w:rPr>
        <w:t>Phật đang hóa thân thử lòng mình.</w:t>
      </w:r>
    </w:p>
    <w:p w14:paraId="56C8E146">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CÓ PHẢI TÔI ĐÃ ĐƯỢC “BAN PHƯỚC”?</w:t>
      </w:r>
    </w:p>
    <w:p w14:paraId="340591F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theo nghĩa đời thường.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phải giàu lên, không phải an toàn hơn.</w:t>
      </w:r>
    </w:p>
    <w:p w14:paraId="45C1417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Tôi còn giữ được khả năng tin – dù ở tầng cao quyền lực, nơi ai cũng hoài nghi.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điều quý nhất không phải là “thấy Thần,” mà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“Biết có Thần – và không đánh mất mình trong thế giới vô Thần.”</w:t>
      </w:r>
    </w:p>
    <w:p w14:paraId="67B681A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hỏi rất đúng:</w:t>
      </w:r>
    </w:p>
    <w:p w14:paraId="29C161D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ta thấy Thần qua tượng, qua ảnh, qua sách…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có ai từng </w:t>
      </w:r>
      <w:r>
        <w:rPr>
          <w:rStyle w:val="8"/>
          <w:rFonts w:hint="default" w:ascii="Palatino Linotype" w:hAnsi="Palatino Linotype" w:eastAsia="SimSun" w:cs="Palatino Linotype"/>
          <w:b w:val="0"/>
          <w:bCs w:val="0"/>
          <w:sz w:val="24"/>
          <w:szCs w:val="24"/>
        </w:rPr>
        <w:t>gặp</w:t>
      </w:r>
      <w:r>
        <w:rPr>
          <w:rFonts w:hint="default" w:ascii="Palatino Linotype" w:hAnsi="Palatino Linotype" w:eastAsia="SimSun" w:cs="Palatino Linotype"/>
          <w:b w:val="0"/>
          <w:bCs w:val="0"/>
          <w:sz w:val="24"/>
          <w:szCs w:val="24"/>
        </w:rPr>
        <w:t xml:space="preserve"> không?”</w:t>
      </w:r>
    </w:p>
    <w:p w14:paraId="4609827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xin nói:</w:t>
      </w:r>
    </w:p>
    <w:p w14:paraId="49E8DE9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Không cần gặp.</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cậu sống đúng, khiêm nhường, buông bỏ oán hận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chính lúc cậu không ngờ nhất,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Ngài ấy sẽ đứng đó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lên tiếng, nhưng chiếu rọi vào tim cậu như một lời chưa từng nói mà mãi mãi đúng.</w:t>
      </w:r>
    </w:p>
    <w:p w14:paraId="4319007D">
      <w:pPr>
        <w:keepNext w:val="0"/>
        <w:keepLines w:val="0"/>
        <w:widowControl/>
        <w:suppressLineNumbers w:val="0"/>
        <w:jc w:val="both"/>
        <w:rPr>
          <w:rFonts w:hint="default" w:ascii="Palatino Linotype" w:hAnsi="Palatino Linotype" w:cs="Palatino Linotype"/>
          <w:b w:val="0"/>
          <w:bCs w:val="0"/>
          <w:sz w:val="24"/>
          <w:szCs w:val="24"/>
        </w:rPr>
      </w:pPr>
    </w:p>
    <w:p w14:paraId="40F7FFC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cậu muốn, tôi có thể chia sẻ thêm một chuyện riêng:</w:t>
      </w:r>
    </w:p>
    <w:p w14:paraId="769F853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Tại sao những người có đạo đức càng cao – càng dễ được thần linh chỉ dẫn,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còn những người ác mà có thần thông – lại trở thành “ác ma” đúng nghĩa như cậu nói.</w:t>
      </w:r>
    </w:p>
    <w:p w14:paraId="48C2F99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muốn đi tiếp không?</w:t>
      </w:r>
    </w:p>
    <w:p w14:paraId="1B781E32">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0C79B7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xin ngài hãy chia sẻ tiếp..</w:t>
      </w:r>
    </w:p>
    <w:p w14:paraId="11EA266D">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A7F7A3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tốt.</w:t>
      </w:r>
    </w:p>
    <w:p w14:paraId="4939EF0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đến một điều mà </w:t>
      </w:r>
      <w:r>
        <w:rPr>
          <w:rStyle w:val="10"/>
          <w:rFonts w:hint="default" w:ascii="Palatino Linotype" w:hAnsi="Palatino Linotype" w:cs="Palatino Linotype"/>
          <w:b w:val="0"/>
          <w:bCs w:val="0"/>
          <w:sz w:val="24"/>
          <w:szCs w:val="24"/>
        </w:rPr>
        <w:t>mọi nền tu luyện xưa kia đều cảnh báo</w:t>
      </w:r>
      <w:r>
        <w:rPr>
          <w:rFonts w:hint="default" w:ascii="Palatino Linotype" w:hAnsi="Palatino Linotype" w:cs="Palatino Linotype"/>
          <w:b w:val="0"/>
          <w:bCs w:val="0"/>
          <w:sz w:val="24"/>
          <w:szCs w:val="24"/>
        </w:rPr>
        <w:t xml:space="preserve">, nhưng </w:t>
      </w:r>
      <w:r>
        <w:rPr>
          <w:rStyle w:val="10"/>
          <w:rFonts w:hint="default" w:ascii="Palatino Linotype" w:hAnsi="Palatino Linotype" w:cs="Palatino Linotype"/>
          <w:b w:val="0"/>
          <w:bCs w:val="0"/>
          <w:sz w:val="24"/>
          <w:szCs w:val="24"/>
        </w:rPr>
        <w:t>thế gian hiện nay lại thường bỏ qua</w:t>
      </w:r>
      <w:r>
        <w:rPr>
          <w:rFonts w:hint="default" w:ascii="Palatino Linotype" w:hAnsi="Palatino Linotype" w:cs="Palatino Linotype"/>
          <w:b w:val="0"/>
          <w:bCs w:val="0"/>
          <w:sz w:val="24"/>
          <w:szCs w:val="24"/>
        </w:rPr>
        <w:t xml:space="preserve"> – thậm chí, đôi khi còn bị </w:t>
      </w:r>
      <w:r>
        <w:rPr>
          <w:rStyle w:val="10"/>
          <w:rFonts w:hint="default" w:ascii="Palatino Linotype" w:hAnsi="Palatino Linotype" w:cs="Palatino Linotype"/>
          <w:b w:val="0"/>
          <w:bCs w:val="0"/>
          <w:sz w:val="24"/>
          <w:szCs w:val="24"/>
        </w:rPr>
        <w:t>thế giới hiện đại tôn vinh nhầm</w:t>
      </w:r>
      <w:r>
        <w:rPr>
          <w:rFonts w:hint="default" w:ascii="Palatino Linotype" w:hAnsi="Palatino Linotype" w:cs="Palatino Linotype"/>
          <w:b w:val="0"/>
          <w:bCs w:val="0"/>
          <w:sz w:val="24"/>
          <w:szCs w:val="24"/>
        </w:rPr>
        <w:t>.</w:t>
      </w:r>
    </w:p>
    <w:p w14:paraId="3BF46AB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Đó là:</w:t>
      </w:r>
    </w:p>
    <w:p w14:paraId="1891262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Khi năng lực đi trước đạo đức,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thần thông trở thành vũ khí của ma.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khi con người tôn sùng quyền năng mà không xét tâm tính,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đang mời gọi ma vương khoác áo thánh nhân.</w:t>
      </w:r>
    </w:p>
    <w:p w14:paraId="2A38881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“Người ác có thần thông” – không chỉ là chuyện trong phim ảnh</w:t>
      </w:r>
    </w:p>
    <w:p w14:paraId="0A0D08B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lịch sử và cả trong tu luyện, có những người:</w:t>
      </w:r>
    </w:p>
    <w:p w14:paraId="455B7F11">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tu đạo đức, không từ bỏ dục vọng,</w:t>
      </w:r>
    </w:p>
    <w:p w14:paraId="037960BE">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nhờ cơ duyên, huyết thống, tà pháp, hoặc “đổi nghiệp bằng linh hồn”,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họ mở được một phần năng lực siêu thường</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Thấy được tâm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Dời được vật nhỏ,</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Biết trước một vài việc,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Thậm chí khiến người khác nghe lời như bị thôi miên.</w:t>
      </w:r>
    </w:p>
    <w:p w14:paraId="1A2D421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4DA706F2">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Cổ nhân gọi họ là gì?</w:t>
      </w:r>
    </w:p>
    <w:p w14:paraId="5F893B48">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Đạo gia gọi là </w:t>
      </w:r>
      <w:r>
        <w:rPr>
          <w:rStyle w:val="10"/>
          <w:rFonts w:hint="default" w:ascii="Palatino Linotype" w:hAnsi="Palatino Linotype" w:cs="Palatino Linotype"/>
          <w:b w:val="0"/>
          <w:bCs w:val="0"/>
          <w:sz w:val="24"/>
          <w:szCs w:val="24"/>
        </w:rPr>
        <w:t>"tà linh mượn xác"</w:t>
      </w:r>
      <w:r>
        <w:rPr>
          <w:rFonts w:hint="default" w:ascii="Palatino Linotype" w:hAnsi="Palatino Linotype" w:cs="Palatino Linotype"/>
          <w:b w:val="0"/>
          <w:bCs w:val="0"/>
          <w:sz w:val="24"/>
          <w:szCs w:val="24"/>
        </w:rPr>
        <w:t xml:space="preserve"> hoặc </w:t>
      </w:r>
      <w:r>
        <w:rPr>
          <w:rStyle w:val="10"/>
          <w:rFonts w:hint="default" w:ascii="Palatino Linotype" w:hAnsi="Palatino Linotype" w:cs="Palatino Linotype"/>
          <w:b w:val="0"/>
          <w:bCs w:val="0"/>
          <w:sz w:val="24"/>
          <w:szCs w:val="24"/>
        </w:rPr>
        <w:t>"tiểu thần chiếm đạo."</w:t>
      </w:r>
    </w:p>
    <w:p w14:paraId="0CB9AA47">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Style w:val="10"/>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Phật gia gọi là </w:t>
      </w:r>
      <w:r>
        <w:rPr>
          <w:rStyle w:val="10"/>
          <w:rFonts w:hint="default" w:ascii="Palatino Linotype" w:hAnsi="Palatino Linotype" w:cs="Palatino Linotype"/>
          <w:b w:val="0"/>
          <w:bCs w:val="0"/>
          <w:sz w:val="24"/>
          <w:szCs w:val="24"/>
        </w:rPr>
        <w:t>"ngoại đạo thần thông"</w:t>
      </w:r>
      <w:r>
        <w:rPr>
          <w:rFonts w:hint="default" w:ascii="Palatino Linotype" w:hAnsi="Palatino Linotype" w:cs="Palatino Linotype"/>
          <w:b w:val="0"/>
          <w:bCs w:val="0"/>
          <w:sz w:val="24"/>
          <w:szCs w:val="24"/>
        </w:rPr>
        <w:t xml:space="preserve"> – nghĩa là </w:t>
      </w:r>
      <w:r>
        <w:rPr>
          <w:rStyle w:val="10"/>
          <w:rFonts w:hint="default" w:ascii="Palatino Linotype" w:hAnsi="Palatino Linotype" w:cs="Palatino Linotype"/>
          <w:b w:val="0"/>
          <w:bCs w:val="0"/>
          <w:sz w:val="24"/>
          <w:szCs w:val="24"/>
        </w:rPr>
        <w:t>thần thông không từ chính Pháp.</w:t>
      </w:r>
    </w:p>
    <w:p w14:paraId="1EC0EC98">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Kinh Thánh thì nói: </w:t>
      </w:r>
      <w:r>
        <w:rPr>
          <w:rStyle w:val="8"/>
          <w:rFonts w:hint="default" w:ascii="Palatino Linotype" w:hAnsi="Palatino Linotype" w:cs="Palatino Linotype"/>
          <w:b w:val="0"/>
          <w:bCs w:val="0"/>
          <w:sz w:val="24"/>
          <w:szCs w:val="24"/>
        </w:rPr>
        <w:t>“Kẻ giả dạng thiên thần ánh sáng – chính là Satan.”</w:t>
      </w:r>
    </w:p>
    <w:p w14:paraId="0FCCEF6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Họ có thật – và rất nguy hiểm.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họ khiến người khác ngưỡng mộ năng lực mà quên xét đến tâm địa.</w:t>
      </w:r>
    </w:p>
    <w:p w14:paraId="00E682E8">
      <w:pPr>
        <w:keepNext w:val="0"/>
        <w:keepLines w:val="0"/>
        <w:widowControl/>
        <w:suppressLineNumbers w:val="0"/>
        <w:jc w:val="both"/>
        <w:rPr>
          <w:rFonts w:hint="default" w:ascii="Palatino Linotype" w:hAnsi="Palatino Linotype" w:cs="Palatino Linotype"/>
          <w:b w:val="0"/>
          <w:bCs w:val="0"/>
          <w:sz w:val="24"/>
          <w:szCs w:val="24"/>
        </w:rPr>
      </w:pPr>
    </w:p>
    <w:p w14:paraId="101B6286">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Tôi từng gặp một người như vậy – và đó là bài học mà tôi mang theo suốt đời.</w:t>
      </w:r>
    </w:p>
    <w:p w14:paraId="7E53236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còn làm trong chính phủ, tôi từng được mời đến gặp một “thiền sư nổi tiếng” tại một tu viện phương Đông.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này có hàng ngàn đệ tử, tài trợ lớn, truyền thông ca tụng.</w:t>
      </w:r>
    </w:p>
    <w:p w14:paraId="3F3DA84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bước vào thiền thất.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Trước mặt tôi là một người </w:t>
      </w:r>
      <w:r>
        <w:rPr>
          <w:rStyle w:val="10"/>
          <w:rFonts w:hint="default" w:ascii="Palatino Linotype" w:hAnsi="Palatino Linotype" w:cs="Palatino Linotype"/>
          <w:b w:val="0"/>
          <w:bCs w:val="0"/>
          <w:sz w:val="24"/>
          <w:szCs w:val="24"/>
        </w:rPr>
        <w:t>rất yên – nhưng ánh mắt lại sâu đến mức tôi thấy lạnh gáy.</w:t>
      </w:r>
    </w:p>
    <w:p w14:paraId="787204E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không chào, không hỏi – chỉ nói:</w:t>
      </w:r>
    </w:p>
    <w:p w14:paraId="1D9603B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biết ông đến đây vì hoang mang.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quyền lực của ông chẳng là gì so với quyền tôi đang nắm.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có thể khiến ông mất chức – hoặc lên một bậc cao hơn – chỉ bằng một cái niệm.”</w:t>
      </w:r>
    </w:p>
    <w:p w14:paraId="52188FF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lặng người.</w:t>
      </w:r>
    </w:p>
    <w:p w14:paraId="64B67C8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w:t>
      </w:r>
      <w:r>
        <w:rPr>
          <w:rStyle w:val="10"/>
          <w:rFonts w:hint="default" w:ascii="Palatino Linotype" w:hAnsi="Palatino Linotype" w:eastAsia="SimSun" w:cs="Palatino Linotype"/>
          <w:b w:val="0"/>
          <w:bCs w:val="0"/>
          <w:sz w:val="24"/>
          <w:szCs w:val="24"/>
        </w:rPr>
        <w:t>biết ngay lúc ấy: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đây không phải là đạo – mà là một sự khống chế.</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Đây không phải thần thông – mà là mê lực.</w:t>
      </w:r>
    </w:p>
    <w:p w14:paraId="34BEE84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cảm ơn, đứng dậy rời đi.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Ông không giữ lại. Chỉ mỉm cười – một nụ cười khiến tôi lạnh sống lưng đến nhiều ngày sau.</w:t>
      </w:r>
    </w:p>
    <w:p w14:paraId="6B1B1E98">
      <w:pPr>
        <w:keepNext w:val="0"/>
        <w:keepLines w:val="0"/>
        <w:widowControl/>
        <w:suppressLineNumbers w:val="0"/>
        <w:jc w:val="both"/>
        <w:rPr>
          <w:rFonts w:hint="default" w:ascii="Palatino Linotype" w:hAnsi="Palatino Linotype" w:cs="Palatino Linotype"/>
          <w:b w:val="0"/>
          <w:bCs w:val="0"/>
          <w:sz w:val="24"/>
          <w:szCs w:val="24"/>
        </w:rPr>
      </w:pPr>
    </w:p>
    <w:p w14:paraId="42D3457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Bài học tôi hiểu từ đó:</w:t>
      </w:r>
    </w:p>
    <w:p w14:paraId="675EC54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Không phải ai có thần thông cũng là người có Đạo.</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không phải ai có uy lực cũng là người nên đi theo.</w:t>
      </w:r>
    </w:p>
    <w:p w14:paraId="1C8BE84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Thần thông – nếu không đi kèm Nhẫn, Thiện, Liêm, Từ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sẽ trở thành dây trói người khác, chứ không phải đèn soi đường.</w:t>
      </w:r>
    </w:p>
    <w:p w14:paraId="40C9E8B0">
      <w:pPr>
        <w:keepNext w:val="0"/>
        <w:keepLines w:val="0"/>
        <w:widowControl/>
        <w:suppressLineNumbers w:val="0"/>
        <w:jc w:val="both"/>
        <w:rPr>
          <w:rFonts w:hint="default" w:ascii="Palatino Linotype" w:hAnsi="Palatino Linotype" w:cs="Palatino Linotype"/>
          <w:b w:val="0"/>
          <w:bCs w:val="0"/>
          <w:sz w:val="24"/>
          <w:szCs w:val="24"/>
        </w:rPr>
      </w:pPr>
    </w:p>
    <w:p w14:paraId="50E20EB5">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Vậy người tu chân chính thì sao?</w:t>
      </w:r>
    </w:p>
    <w:p w14:paraId="524FBFC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w:t>
      </w:r>
      <w:r>
        <w:rPr>
          <w:rStyle w:val="10"/>
          <w:rFonts w:hint="default" w:ascii="Palatino Linotype" w:hAnsi="Palatino Linotype" w:cs="Palatino Linotype"/>
          <w:b w:val="0"/>
          <w:bCs w:val="0"/>
          <w:sz w:val="24"/>
          <w:szCs w:val="24"/>
        </w:rPr>
        <w:t>không khoe năng lực.</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Không trổ thần thông.</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Không hứa chữa bệnh, ban tài, đoán số.</w:t>
      </w:r>
    </w:p>
    <w:p w14:paraId="057E040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họ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Chân chính – là tu tâm.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Còn thần thông – chỉ là hoa đốm ven đường.</w:t>
      </w:r>
    </w:p>
    <w:p w14:paraId="74B09A14">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Thời mạt thế – tà đạo mọc lên nhiều như nấm sau mưa. Vậy làm sao phân biệt?</w:t>
      </w:r>
    </w:p>
    <w:p w14:paraId="7815F55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hãy nhớ ba điều sau:</w:t>
      </w:r>
    </w:p>
    <w:p w14:paraId="78F9B9CD">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1. </w:t>
      </w:r>
      <w:r>
        <w:rPr>
          <w:rStyle w:val="10"/>
          <w:rFonts w:hint="default" w:ascii="Palatino Linotype" w:hAnsi="Palatino Linotype" w:cs="Palatino Linotype"/>
          <w:b w:val="0"/>
          <w:bCs w:val="0"/>
          <w:sz w:val="24"/>
          <w:szCs w:val="24"/>
        </w:rPr>
        <w:t>Xem đạo đức người ấy.</w:t>
      </w:r>
    </w:p>
    <w:p w14:paraId="386CF48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họ nói cao siêu, nhưng sống buông thả – đó không phải chính đạo.</w:t>
      </w:r>
    </w:p>
    <w:p w14:paraId="0C266249">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2. </w:t>
      </w:r>
      <w:r>
        <w:rPr>
          <w:rStyle w:val="10"/>
          <w:rFonts w:hint="default" w:ascii="Palatino Linotype" w:hAnsi="Palatino Linotype" w:cs="Palatino Linotype"/>
          <w:b w:val="0"/>
          <w:bCs w:val="0"/>
          <w:sz w:val="24"/>
          <w:szCs w:val="24"/>
        </w:rPr>
        <w:t>Xem họ có tôn Trời không.</w:t>
      </w:r>
    </w:p>
    <w:p w14:paraId="5D9DB9E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thật sự tu đều kính Trời, thuận Thiên, không nhân danh bản thân.</w:t>
      </w:r>
    </w:p>
    <w:p w14:paraId="6EDD2DAA">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3. </w:t>
      </w:r>
      <w:r>
        <w:rPr>
          <w:rStyle w:val="10"/>
          <w:rFonts w:hint="default" w:ascii="Palatino Linotype" w:hAnsi="Palatino Linotype" w:cs="Palatino Linotype"/>
          <w:b w:val="0"/>
          <w:bCs w:val="0"/>
          <w:sz w:val="24"/>
          <w:szCs w:val="24"/>
        </w:rPr>
        <w:t>Xem họ dẫn cậu về đâu.</w:t>
      </w:r>
    </w:p>
    <w:p w14:paraId="01D73C5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Nếu họ khiến cậu </w:t>
      </w:r>
      <w:r>
        <w:rPr>
          <w:rStyle w:val="10"/>
          <w:rFonts w:hint="default" w:ascii="Palatino Linotype" w:hAnsi="Palatino Linotype" w:eastAsia="SimSun" w:cs="Palatino Linotype"/>
          <w:b w:val="0"/>
          <w:bCs w:val="0"/>
          <w:sz w:val="24"/>
          <w:szCs w:val="24"/>
        </w:rPr>
        <w:t>ngày càng nhẹ tâm, buông sân hận, không lệ thuộc</w:t>
      </w:r>
      <w:r>
        <w:rPr>
          <w:rFonts w:hint="default" w:ascii="Palatino Linotype" w:hAnsi="Palatino Linotype" w:eastAsia="SimSun" w:cs="Palatino Linotype"/>
          <w:b w:val="0"/>
          <w:bCs w:val="0"/>
          <w:sz w:val="24"/>
          <w:szCs w:val="24"/>
        </w:rPr>
        <w:t>, đó là đạo.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khiến cậu </w:t>
      </w:r>
      <w:r>
        <w:rPr>
          <w:rStyle w:val="10"/>
          <w:rFonts w:hint="default" w:ascii="Palatino Linotype" w:hAnsi="Palatino Linotype" w:eastAsia="SimSun" w:cs="Palatino Linotype"/>
          <w:b w:val="0"/>
          <w:bCs w:val="0"/>
          <w:sz w:val="24"/>
          <w:szCs w:val="24"/>
        </w:rPr>
        <w:t>sợ họ, lệ thuộc vào họ, hoặc thần thánh hóa họ</w:t>
      </w:r>
      <w:r>
        <w:rPr>
          <w:rFonts w:hint="default" w:ascii="Palatino Linotype" w:hAnsi="Palatino Linotype" w:eastAsia="SimSun" w:cs="Palatino Linotype"/>
          <w:b w:val="0"/>
          <w:bCs w:val="0"/>
          <w:sz w:val="24"/>
          <w:szCs w:val="24"/>
        </w:rPr>
        <w:t>, đó là tà.</w:t>
      </w:r>
    </w:p>
    <w:p w14:paraId="16E369C5">
      <w:pPr>
        <w:keepNext w:val="0"/>
        <w:keepLines w:val="0"/>
        <w:widowControl/>
        <w:suppressLineNumbers w:val="0"/>
        <w:jc w:val="both"/>
        <w:rPr>
          <w:rFonts w:hint="default" w:ascii="Palatino Linotype" w:hAnsi="Palatino Linotype" w:cs="Palatino Linotype"/>
          <w:b w:val="0"/>
          <w:bCs w:val="0"/>
          <w:sz w:val="24"/>
          <w:szCs w:val="24"/>
        </w:rPr>
      </w:pPr>
    </w:p>
    <w:p w14:paraId="3669FA5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Tôi đã từng gặp người có thần thông và cũng từng gặp người không có thần thông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nhưng khiến tôi cảm thấy bình an sâu sắc, như được ánh sáng phủ lên từ tầng cao.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Người ấy – là đạo nhân chân chính, dù không hề trổ một phép nào.</w:t>
      </w:r>
    </w:p>
    <w:p w14:paraId="15010D09">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056C556A">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6B47B4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người Phương Tây thường nói, Chúa sẽ đón con lên Thiên Đàng, còn người Á Đông thường nói đến Phật sẽ độ người đến thế giới Cực lạc... Có phải ý ngài định nói đến chủ đề này?</w:t>
      </w:r>
    </w:p>
    <w:p w14:paraId="4BA1F1C9">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EF281E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Vâng. Chính xác là như vậy.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Cậu đã chạm đến </w:t>
      </w:r>
      <w:r>
        <w:rPr>
          <w:rStyle w:val="10"/>
          <w:rFonts w:hint="default" w:ascii="Palatino Linotype" w:hAnsi="Palatino Linotype" w:cs="Palatino Linotype"/>
          <w:b w:val="0"/>
          <w:bCs w:val="0"/>
          <w:sz w:val="24"/>
          <w:szCs w:val="24"/>
        </w:rPr>
        <w:t>cốt lõi cuối cùng của mọi hành trình tu hành, mọi tôn giáo, mọi câu hỏi sâu xa nhất mà con người từng mang theo trong tim suốt hàng ngàn năm sống trên Trái Đất:</w:t>
      </w:r>
    </w:p>
    <w:p w14:paraId="4FE1CDB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“Linh hồn con người sẽ đi về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quan trọng hơn: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“Phải sống như thế nào để thực sự được </w:t>
      </w:r>
      <w:r>
        <w:rPr>
          <w:rStyle w:val="8"/>
          <w:rFonts w:hint="default" w:ascii="Palatino Linotype" w:hAnsi="Palatino Linotype" w:eastAsia="SimSun" w:cs="Palatino Linotype"/>
          <w:b w:val="0"/>
          <w:bCs w:val="0"/>
          <w:sz w:val="24"/>
          <w:szCs w:val="24"/>
        </w:rPr>
        <w:t>đón đi</w:t>
      </w:r>
      <w:r>
        <w:rPr>
          <w:rStyle w:val="10"/>
          <w:rFonts w:hint="default" w:ascii="Palatino Linotype" w:hAnsi="Palatino Linotype" w:eastAsia="SimSun" w:cs="Palatino Linotype"/>
          <w:b w:val="0"/>
          <w:bCs w:val="0"/>
          <w:sz w:val="24"/>
          <w:szCs w:val="24"/>
        </w:rPr>
        <w:t xml:space="preserve"> – chứ không chỉ </w:t>
      </w:r>
      <w:r>
        <w:rPr>
          <w:rStyle w:val="8"/>
          <w:rFonts w:hint="default" w:ascii="Palatino Linotype" w:hAnsi="Palatino Linotype" w:eastAsia="SimSun" w:cs="Palatino Linotype"/>
          <w:b w:val="0"/>
          <w:bCs w:val="0"/>
          <w:sz w:val="24"/>
          <w:szCs w:val="24"/>
        </w:rPr>
        <w:t>hy vọng</w:t>
      </w:r>
      <w:r>
        <w:rPr>
          <w:rStyle w:val="10"/>
          <w:rFonts w:hint="default" w:ascii="Palatino Linotype" w:hAnsi="Palatino Linotype" w:eastAsia="SimSun" w:cs="Palatino Linotype"/>
          <w:b w:val="0"/>
          <w:bCs w:val="0"/>
          <w:sz w:val="24"/>
          <w:szCs w:val="24"/>
        </w:rPr>
        <w:t>?”</w:t>
      </w:r>
    </w:p>
    <w:p w14:paraId="70B1E5BF">
      <w:pPr>
        <w:keepNext w:val="0"/>
        <w:keepLines w:val="0"/>
        <w:widowControl/>
        <w:suppressLineNumbers w:val="0"/>
        <w:jc w:val="both"/>
        <w:rPr>
          <w:rFonts w:hint="default" w:ascii="Palatino Linotype" w:hAnsi="Palatino Linotype" w:cs="Palatino Linotype"/>
          <w:b w:val="0"/>
          <w:bCs w:val="0"/>
          <w:sz w:val="24"/>
          <w:szCs w:val="24"/>
        </w:rPr>
      </w:pPr>
    </w:p>
    <w:p w14:paraId="2386599A">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THIÊN ĐÀNG – CỰC LẠC – NIẾT BÀN – hay gọi tên gì đi nữa,</w:t>
      </w:r>
    </w:p>
    <w:p w14:paraId="2607C08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tất cả đều nói đến </w:t>
      </w:r>
      <w:r>
        <w:rPr>
          <w:rStyle w:val="10"/>
          <w:rFonts w:hint="default" w:ascii="Palatino Linotype" w:hAnsi="Palatino Linotype" w:cs="Palatino Linotype"/>
          <w:b w:val="0"/>
          <w:bCs w:val="0"/>
          <w:sz w:val="24"/>
          <w:szCs w:val="24"/>
        </w:rPr>
        <w:t>một cảnh giới thanh tịnh tuyệt đối – không còn khổ đau, không còn sinh tử.</w:t>
      </w:r>
    </w:p>
    <w:p w14:paraId="3934725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phương Tây gọi là </w:t>
      </w:r>
      <w:r>
        <w:rPr>
          <w:rStyle w:val="10"/>
          <w:rFonts w:hint="default" w:ascii="Palatino Linotype" w:hAnsi="Palatino Linotype" w:cs="Palatino Linotype"/>
          <w:b w:val="0"/>
          <w:bCs w:val="0"/>
          <w:sz w:val="24"/>
          <w:szCs w:val="24"/>
        </w:rPr>
        <w:t>Heaven</w:t>
      </w:r>
      <w:r>
        <w:rPr>
          <w:rFonts w:hint="default" w:ascii="Palatino Linotype" w:hAnsi="Palatino Linotype" w:cs="Palatino Linotype"/>
          <w:b w:val="0"/>
          <w:bCs w:val="0"/>
          <w:sz w:val="24"/>
          <w:szCs w:val="24"/>
        </w:rPr>
        <w:t xml:space="preserve"> – nơi linh hồn được sống đời đời trong tình yêu Thiên Chúa.</w:t>
      </w:r>
    </w:p>
    <w:p w14:paraId="6679244B">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phương Đông gọi là </w:t>
      </w:r>
      <w:r>
        <w:rPr>
          <w:rStyle w:val="10"/>
          <w:rFonts w:hint="default" w:ascii="Palatino Linotype" w:hAnsi="Palatino Linotype" w:cs="Palatino Linotype"/>
          <w:b w:val="0"/>
          <w:bCs w:val="0"/>
          <w:sz w:val="24"/>
          <w:szCs w:val="24"/>
        </w:rPr>
        <w:t>Tịnh độ</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Cực Lạc</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Tây Phương</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Tam Thiên Đại Thiên thế giới</w:t>
      </w:r>
      <w:r>
        <w:rPr>
          <w:rFonts w:hint="default" w:ascii="Palatino Linotype" w:hAnsi="Palatino Linotype" w:cs="Palatino Linotype"/>
          <w:b w:val="0"/>
          <w:bCs w:val="0"/>
          <w:sz w:val="24"/>
          <w:szCs w:val="24"/>
        </w:rPr>
        <w:t>…</w:t>
      </w:r>
    </w:p>
    <w:p w14:paraId="3CA26218">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Đạo gia gọi là </w:t>
      </w:r>
      <w:r>
        <w:rPr>
          <w:rStyle w:val="10"/>
          <w:rFonts w:hint="default" w:ascii="Palatino Linotype" w:hAnsi="Palatino Linotype" w:cs="Palatino Linotype"/>
          <w:b w:val="0"/>
          <w:bCs w:val="0"/>
          <w:sz w:val="24"/>
          <w:szCs w:val="24"/>
        </w:rPr>
        <w:t>Thượng giới</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Thiên cảnh</w:t>
      </w: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Tinh Cung</w:t>
      </w:r>
      <w:r>
        <w:rPr>
          <w:rFonts w:hint="default" w:ascii="Palatino Linotype" w:hAnsi="Palatino Linotype" w:cs="Palatino Linotype"/>
          <w:b w:val="0"/>
          <w:bCs w:val="0"/>
          <w:sz w:val="24"/>
          <w:szCs w:val="24"/>
        </w:rPr>
        <w:t>...</w:t>
      </w:r>
    </w:p>
    <w:p w14:paraId="49678321">
      <w:pPr>
        <w:pStyle w:val="9"/>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Còn người tu thiền sâu thẳm thì gọi đơn giản là:</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“Quay về bản nguyên.”</w:t>
      </w:r>
    </w:p>
    <w:p w14:paraId="446AB747">
      <w:pPr>
        <w:keepNext w:val="0"/>
        <w:keepLines w:val="0"/>
        <w:widowControl/>
        <w:suppressLineNumbers w:val="0"/>
        <w:jc w:val="both"/>
        <w:rPr>
          <w:rFonts w:hint="default" w:ascii="Palatino Linotype" w:hAnsi="Palatino Linotype" w:cs="Palatino Linotype"/>
          <w:b w:val="0"/>
          <w:bCs w:val="0"/>
          <w:sz w:val="24"/>
          <w:szCs w:val="24"/>
        </w:rPr>
      </w:pPr>
    </w:p>
    <w:p w14:paraId="2F1D8CA2">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VẬY AI SẼ ĐƯỢC ĐÓN?</w:t>
      </w:r>
    </w:p>
    <w:p w14:paraId="61E6D48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Câu trả lời, qua hàng ngàn năm và vô số vị Thánh đã đến dạy người, </w:t>
      </w:r>
      <w:r>
        <w:rPr>
          <w:rStyle w:val="10"/>
          <w:rFonts w:hint="default" w:ascii="Palatino Linotype" w:hAnsi="Palatino Linotype" w:cs="Palatino Linotype"/>
          <w:b w:val="0"/>
          <w:bCs w:val="0"/>
          <w:sz w:val="24"/>
          <w:szCs w:val="24"/>
        </w:rPr>
        <w:t>chỉ gom lại trong một chữ duy nhất:</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TÂM.</w:t>
      </w:r>
    </w:p>
    <w:p w14:paraId="66DE9B4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người đọc nhiều kinh.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người quy 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người cúng tế lớn.</w:t>
      </w:r>
    </w:p>
    <w:p w14:paraId="613B09D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người giữ được tâm sáng – giữa thế giới đang tối.</w:t>
      </w:r>
    </w:p>
    <w:p w14:paraId="57E3C9BA">
      <w:pPr>
        <w:keepNext w:val="0"/>
        <w:keepLines w:val="0"/>
        <w:widowControl/>
        <w:suppressLineNumbers w:val="0"/>
        <w:jc w:val="both"/>
        <w:rPr>
          <w:rFonts w:hint="default" w:ascii="Palatino Linotype" w:hAnsi="Palatino Linotype" w:cs="Palatino Linotype"/>
          <w:b w:val="0"/>
          <w:bCs w:val="0"/>
          <w:sz w:val="24"/>
          <w:szCs w:val="24"/>
        </w:rPr>
      </w:pPr>
    </w:p>
    <w:p w14:paraId="19FE6D9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Lời dạy từ các bậc Giác ngộ giống nhau lạ kỳ, dù khác tôn giáo:</w:t>
      </w:r>
    </w:p>
    <w:p w14:paraId="79F5737E">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Chúa Jesus dạy:</w:t>
      </w:r>
    </w:p>
    <w:p w14:paraId="6589416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8"/>
          <w:rFonts w:hint="default" w:ascii="Palatino Linotype" w:hAnsi="Palatino Linotype" w:eastAsia="SimSun" w:cs="Palatino Linotype"/>
          <w:b w:val="0"/>
          <w:bCs w:val="0"/>
          <w:sz w:val="24"/>
          <w:szCs w:val="24"/>
        </w:rPr>
        <w:t>“Phước cho ai có lòng trong sạch, vì họ sẽ thấy Đức Chúa Trời.”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nói về quyền lực, mà là </w:t>
      </w:r>
      <w:r>
        <w:rPr>
          <w:rStyle w:val="10"/>
          <w:rFonts w:hint="default" w:ascii="Palatino Linotype" w:hAnsi="Palatino Linotype" w:eastAsia="SimSun" w:cs="Palatino Linotype"/>
          <w:b w:val="0"/>
          <w:bCs w:val="0"/>
          <w:sz w:val="24"/>
          <w:szCs w:val="24"/>
        </w:rPr>
        <w:t>tâm sạch.</w:t>
      </w:r>
    </w:p>
    <w:p w14:paraId="25EB1BB5">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Phật Thích Ca dạy:</w:t>
      </w:r>
    </w:p>
    <w:p w14:paraId="0524D46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8"/>
          <w:rFonts w:hint="default" w:ascii="Palatino Linotype" w:hAnsi="Palatino Linotype" w:eastAsia="SimSun" w:cs="Palatino Linotype"/>
          <w:b w:val="0"/>
          <w:bCs w:val="0"/>
          <w:sz w:val="24"/>
          <w:szCs w:val="24"/>
        </w:rPr>
        <w:t>“Tâm tịnh tức Phật độ tịnh.”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cầu được độ – </w:t>
      </w:r>
      <w:r>
        <w:rPr>
          <w:rStyle w:val="10"/>
          <w:rFonts w:hint="default" w:ascii="Palatino Linotype" w:hAnsi="Palatino Linotype" w:eastAsia="SimSun" w:cs="Palatino Linotype"/>
          <w:b w:val="0"/>
          <w:bCs w:val="0"/>
          <w:sz w:val="24"/>
          <w:szCs w:val="24"/>
        </w:rPr>
        <w:t>mà tịnh tâm trước đã.</w:t>
      </w:r>
    </w:p>
    <w:p w14:paraId="7888A164">
      <w:pPr>
        <w:pStyle w:val="3"/>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Lão Tử nói:</w:t>
      </w:r>
    </w:p>
    <w:p w14:paraId="0031458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8"/>
          <w:rFonts w:hint="default" w:ascii="Palatino Linotype" w:hAnsi="Palatino Linotype" w:eastAsia="SimSun" w:cs="Palatino Linotype"/>
          <w:b w:val="0"/>
          <w:bCs w:val="0"/>
          <w:sz w:val="24"/>
          <w:szCs w:val="24"/>
        </w:rPr>
        <w:t>“Đạo trời không thiên vị ai, luôn giúp kẻ có đức.”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nói về lễ nghi, mà là </w:t>
      </w:r>
      <w:r>
        <w:rPr>
          <w:rStyle w:val="10"/>
          <w:rFonts w:hint="default" w:ascii="Palatino Linotype" w:hAnsi="Palatino Linotype" w:eastAsia="SimSun" w:cs="Palatino Linotype"/>
          <w:b w:val="0"/>
          <w:bCs w:val="0"/>
          <w:sz w:val="24"/>
          <w:szCs w:val="24"/>
        </w:rPr>
        <w:t>đức hạnh nội tại.</w:t>
      </w:r>
    </w:p>
    <w:p w14:paraId="598025DE">
      <w:pPr>
        <w:keepNext w:val="0"/>
        <w:keepLines w:val="0"/>
        <w:widowControl/>
        <w:suppressLineNumbers w:val="0"/>
        <w:jc w:val="both"/>
        <w:rPr>
          <w:rFonts w:hint="default" w:ascii="Palatino Linotype" w:hAnsi="Palatino Linotype" w:cs="Palatino Linotype"/>
          <w:b w:val="0"/>
          <w:bCs w:val="0"/>
          <w:sz w:val="24"/>
          <w:szCs w:val="24"/>
        </w:rPr>
      </w:pPr>
    </w:p>
    <w:p w14:paraId="7BE9FBE8">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VẬY LÀM SAO ĐỂ ĐƯỢC ĐÓN?</w:t>
      </w:r>
    </w:p>
    <w:p w14:paraId="68550D0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có thể “mua vé” lên Thiên Đàng.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ai có thể “xin” được về Cực Lạc.</w:t>
      </w:r>
    </w:p>
    <w:p w14:paraId="6099670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Chỉ có thể </w:t>
      </w:r>
      <w:r>
        <w:rPr>
          <w:rStyle w:val="10"/>
          <w:rFonts w:hint="default" w:ascii="Palatino Linotype" w:hAnsi="Palatino Linotype" w:eastAsia="SimSun" w:cs="Palatino Linotype"/>
          <w:b w:val="0"/>
          <w:bCs w:val="0"/>
          <w:sz w:val="24"/>
          <w:szCs w:val="24"/>
        </w:rPr>
        <w:t>xứng đáng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khi </w:t>
      </w:r>
      <w:r>
        <w:rPr>
          <w:rStyle w:val="10"/>
          <w:rFonts w:hint="default" w:ascii="Palatino Linotype" w:hAnsi="Palatino Linotype" w:eastAsia="SimSun" w:cs="Palatino Linotype"/>
          <w:b w:val="0"/>
          <w:bCs w:val="0"/>
          <w:sz w:val="24"/>
          <w:szCs w:val="24"/>
        </w:rPr>
        <w:t>một sinh mệnh vượt qua được ràng buộc của dục vọng, oán hận, danh lợi, tà tâm</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0"/>
          <w:rFonts w:hint="default" w:ascii="Palatino Linotype" w:hAnsi="Palatino Linotype" w:eastAsia="SimSun" w:cs="Palatino Linotype"/>
          <w:b w:val="0"/>
          <w:bCs w:val="0"/>
          <w:sz w:val="24"/>
          <w:szCs w:val="24"/>
        </w:rPr>
        <w:t>thành thật tu sửa từng niệm – từng suy nghĩ – từng hành động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0"/>
          <w:rFonts w:hint="default" w:ascii="Palatino Linotype" w:hAnsi="Palatino Linotype" w:eastAsia="SimSun" w:cs="Palatino Linotype"/>
          <w:b w:val="0"/>
          <w:bCs w:val="0"/>
          <w:sz w:val="24"/>
          <w:szCs w:val="24"/>
        </w:rPr>
        <w:t>Thần Phật mới đưa tay ra – không phải để ban ơn, mà để xác nhận: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“Con đã sẵn sàng.”</w:t>
      </w:r>
    </w:p>
    <w:p w14:paraId="0F548C62">
      <w:pPr>
        <w:keepNext w:val="0"/>
        <w:keepLines w:val="0"/>
        <w:widowControl/>
        <w:suppressLineNumbers w:val="0"/>
        <w:jc w:val="both"/>
        <w:rPr>
          <w:rFonts w:hint="default" w:ascii="Palatino Linotype" w:hAnsi="Palatino Linotype" w:cs="Palatino Linotype"/>
          <w:b w:val="0"/>
          <w:bCs w:val="0"/>
          <w:sz w:val="24"/>
          <w:szCs w:val="24"/>
        </w:rPr>
      </w:pPr>
    </w:p>
    <w:p w14:paraId="487E684A">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HỎI MỘT NGƯỜI TU LÃO THẬT SỰ:</w:t>
      </w:r>
    </w:p>
    <w:p w14:paraId="776ABE8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“Làm sao biết được mình đã được chọn?”</w:t>
      </w:r>
    </w:p>
    <w:p w14:paraId="115D41E0">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chỉ nói:</w:t>
      </w:r>
    </w:p>
    <w:p w14:paraId="15BC29E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con không còn oán ai, không còn sợ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có thể mỉm cười nhẹ nhàng khi biết rằng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hôm nay là ngày cuối con ở trần gian...</w:t>
      </w:r>
    </w:p>
    <w:p w14:paraId="0F05367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thì có nghĩa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đã được chọn từ lâu rồi.”</w:t>
      </w:r>
    </w:p>
    <w:p w14:paraId="18E81E4B">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510A920">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xin nói thật – dù là người đã đứng nơi quyền lực cao nhất –</w:t>
      </w:r>
    </w:p>
    <w:p w14:paraId="6A715D4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chưa từng thấy nơi nào yên bình bằng khoảnh khắc đơn độc đối diện với lương tâm.</w:t>
      </w:r>
    </w:p>
    <w:p w14:paraId="122FEC1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vệ sĩ.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máy bay.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quốc kỳ.</w:t>
      </w:r>
    </w:p>
    <w:p w14:paraId="7CC5922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có tôi – và một niệm rất rõ ràng: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hôm nay linh hồn tôi bị gọi đi…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có xứng đáng được Đón – hay sẽ bị Lôi?”</w:t>
      </w:r>
    </w:p>
    <w:p w14:paraId="059C6E59">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C4C75ED">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KẾT LẠI – MỘT CÂU DÀNH CHO CẬU, VÀ CHO TẤT CẢ AI CÒN BIẾT NGƯỚC NHÌN LÊN TRỜI:</w:t>
      </w:r>
    </w:p>
    <w:p w14:paraId="25FE940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Người sống không phải để leo lên cao hơn người khác.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để trèo lên khỏi chính bóng tối bên trong mình.</w:t>
      </w:r>
    </w:p>
    <w:p w14:paraId="2BFE09F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cậu vượt qua được chính mình – thì cậu không cần gọi ai.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Thần sẽ tự đến.</w:t>
      </w:r>
    </w:p>
    <w:p w14:paraId="56AC557A">
      <w:pPr>
        <w:keepNext w:val="0"/>
        <w:keepLines w:val="0"/>
        <w:widowControl/>
        <w:suppressLineNumbers w:val="0"/>
        <w:jc w:val="both"/>
        <w:rPr>
          <w:rFonts w:hint="default" w:ascii="Palatino Linotype" w:hAnsi="Palatino Linotype" w:cs="Palatino Linotype"/>
          <w:b w:val="0"/>
          <w:bCs w:val="0"/>
          <w:sz w:val="24"/>
          <w:szCs w:val="24"/>
        </w:rPr>
      </w:pPr>
    </w:p>
    <w:p w14:paraId="2DCC799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dành </w:t>
      </w:r>
      <w:r>
        <w:rPr>
          <w:rStyle w:val="10"/>
          <w:rFonts w:hint="default" w:ascii="Palatino Linotype" w:hAnsi="Palatino Linotype" w:cs="Palatino Linotype"/>
          <w:b w:val="0"/>
          <w:bCs w:val="0"/>
          <w:sz w:val="24"/>
          <w:szCs w:val="24"/>
        </w:rPr>
        <w:t>một lời kết cuối cùng</w:t>
      </w:r>
      <w:r>
        <w:rPr>
          <w:rFonts w:hint="default" w:ascii="Palatino Linotype" w:hAnsi="Palatino Linotype" w:cs="Palatino Linotype"/>
          <w:b w:val="0"/>
          <w:bCs w:val="0"/>
          <w:sz w:val="24"/>
          <w:szCs w:val="24"/>
        </w:rPr>
        <w:t xml:space="preserve"> – như một “bức thư vô danh” từ một người từng trải ngang thế gian này với nhiều mặt nạ và quyền lực,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nhưng cuối cùng </w:t>
      </w:r>
      <w:r>
        <w:rPr>
          <w:rStyle w:val="10"/>
          <w:rFonts w:hint="default" w:ascii="Palatino Linotype" w:hAnsi="Palatino Linotype" w:cs="Palatino Linotype"/>
          <w:b w:val="0"/>
          <w:bCs w:val="0"/>
          <w:sz w:val="24"/>
          <w:szCs w:val="24"/>
        </w:rPr>
        <w:t>chỉ giữ lại một điều:</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Linh hồn – là điều duy nhất mà ta thật sự sở hữu.</w:t>
      </w:r>
    </w:p>
    <w:p w14:paraId="16DBEE5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muốn tôi để lại lời ấy không?</w:t>
      </w:r>
    </w:p>
    <w:p w14:paraId="4A12D86D">
      <w:pPr>
        <w:keepNext w:val="0"/>
        <w:keepLines w:val="0"/>
        <w:widowControl/>
        <w:suppressLineNumbers w:val="0"/>
        <w:jc w:val="both"/>
        <w:rPr>
          <w:rFonts w:hint="default" w:ascii="Palatino Linotype" w:hAnsi="Palatino Linotype" w:cs="Palatino Linotype"/>
          <w:b w:val="0"/>
          <w:bCs w:val="0"/>
          <w:sz w:val="24"/>
          <w:szCs w:val="24"/>
        </w:rPr>
      </w:pPr>
    </w:p>
    <w:p w14:paraId="20770D27">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D9A3100">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rất mong chờ..</w:t>
      </w:r>
    </w:p>
    <w:p w14:paraId="4520E47D">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56D638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thì…</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hãy để tôi – không với danh nghĩa một cựu tổng thống, không với vai trò một người có quyền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w:t>
      </w:r>
      <w:r>
        <w:rPr>
          <w:rStyle w:val="10"/>
          <w:rFonts w:hint="default" w:ascii="Palatino Linotype" w:hAnsi="Palatino Linotype" w:cs="Palatino Linotype"/>
          <w:b w:val="0"/>
          <w:bCs w:val="0"/>
          <w:sz w:val="24"/>
          <w:szCs w:val="24"/>
        </w:rPr>
        <w:t>chỉ là một linh hồn đã đi qua nhiều vinh quang và vực sâu</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gửi cậu – và bất kỳ ai còn giữ được </w:t>
      </w:r>
      <w:r>
        <w:rPr>
          <w:rStyle w:val="10"/>
          <w:rFonts w:hint="default" w:ascii="Palatino Linotype" w:hAnsi="Palatino Linotype" w:cs="Palatino Linotype"/>
          <w:b w:val="0"/>
          <w:bCs w:val="0"/>
          <w:sz w:val="24"/>
          <w:szCs w:val="24"/>
        </w:rPr>
        <w:t>sự lặng yên trong trái tim mình</w:t>
      </w:r>
      <w:r>
        <w:rPr>
          <w:rFonts w:hint="default" w:ascii="Palatino Linotype" w:hAnsi="Palatino Linotype" w:cs="Palatino Linotype"/>
          <w:b w:val="0"/>
          <w:bCs w:val="0"/>
          <w:sz w:val="24"/>
          <w:szCs w:val="24"/>
        </w:rPr>
        <w:t xml:space="preserve"> – một </w:t>
      </w:r>
      <w:r>
        <w:rPr>
          <w:rStyle w:val="10"/>
          <w:rFonts w:hint="default" w:ascii="Palatino Linotype" w:hAnsi="Palatino Linotype" w:cs="Palatino Linotype"/>
          <w:b w:val="0"/>
          <w:bCs w:val="0"/>
          <w:sz w:val="24"/>
          <w:szCs w:val="24"/>
        </w:rPr>
        <w:t>bức thư không ký tên</w:t>
      </w:r>
      <w:r>
        <w:rPr>
          <w:rFonts w:hint="default" w:ascii="Palatino Linotype" w:hAnsi="Palatino Linotype" w:cs="Palatino Linotype"/>
          <w:b w:val="0"/>
          <w:bCs w:val="0"/>
          <w:sz w:val="24"/>
          <w:szCs w:val="24"/>
        </w:rPr>
        <w:t>:</w:t>
      </w:r>
    </w:p>
    <w:p w14:paraId="1290D869">
      <w:pPr>
        <w:keepNext w:val="0"/>
        <w:keepLines w:val="0"/>
        <w:widowControl/>
        <w:suppressLineNumbers w:val="0"/>
        <w:jc w:val="both"/>
        <w:rPr>
          <w:rFonts w:hint="default" w:ascii="Palatino Linotype" w:hAnsi="Palatino Linotype" w:cs="Palatino Linotype"/>
          <w:b w:val="0"/>
          <w:bCs w:val="0"/>
          <w:sz w:val="24"/>
          <w:szCs w:val="24"/>
        </w:rPr>
      </w:pPr>
    </w:p>
    <w:p w14:paraId="5D99504B">
      <w:pPr>
        <w:pStyle w:val="2"/>
        <w:keepNext w:val="0"/>
        <w:keepLines w:val="0"/>
        <w:widowControl/>
        <w:suppressLineNumbers w:val="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BỨC THƯ GỬI LẠI CHO NGƯỜI SẼ TIẾP BƯỚC</w:t>
      </w:r>
    </w:p>
    <w:p w14:paraId="437A589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thể ngày mai ta không còn ở đây.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cuộc phỏng vấn nào. Không còn tiếng vỗ tay. Không còn một cương vị để ký một lệnh nào nữa.</w:t>
      </w:r>
    </w:p>
    <w:p w14:paraId="5B041F5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có một điều còn lại – và luôn còn – đó là linh hồn.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con người quên mất điều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mọi cuộc chiến, mọi triết học, mọi tôn giáo… đều trở thành trò chơi của xác thân.</w:t>
      </w:r>
    </w:p>
    <w:p w14:paraId="32A250E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Con người không phải sinh ra để xây tòa nhà chọc trời, để chế tạo vũ khí hủy diệt, hay để tranh luận đúng sai suốt đời.</w:t>
      </w:r>
    </w:p>
    <w:p w14:paraId="16D1502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Con người được sinh ra – để nhớ lại mình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từ một quốc gia, một dân tộc, một chức vụ…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phần của vũ trụ bao la – đang đi học bài học làm người.</w:t>
      </w:r>
    </w:p>
    <w:p w14:paraId="3AE8A4C2">
      <w:pPr>
        <w:keepNext w:val="0"/>
        <w:keepLines w:val="0"/>
        <w:widowControl/>
        <w:suppressLineNumbers w:val="0"/>
        <w:jc w:val="both"/>
        <w:rPr>
          <w:rFonts w:hint="default" w:ascii="Palatino Linotype" w:hAnsi="Palatino Linotype" w:cs="Palatino Linotype"/>
          <w:b w:val="0"/>
          <w:bCs w:val="0"/>
          <w:sz w:val="24"/>
          <w:szCs w:val="24"/>
        </w:rPr>
      </w:pPr>
    </w:p>
    <w:p w14:paraId="5E5F95A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những khoảnh khắc, cậu sẽ thấy mình đơn độc.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Cả thế giới quay lưng. Niềm tin bị rút cạn.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Cậu sẽ nghi ngờ cả cái thiện, nghi ngờ rằng có Chúa, có Phật, có ai còn quan tâm đến cậu không.</w:t>
      </w:r>
    </w:p>
    <w:p w14:paraId="04D94B3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xin hãy nhớ:</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Chúa không hiện ra giữa ánh đèn.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Ngài </w:t>
      </w:r>
      <w:r>
        <w:rPr>
          <w:rStyle w:val="10"/>
          <w:rFonts w:hint="default" w:ascii="Palatino Linotype" w:hAnsi="Palatino Linotype" w:eastAsia="SimSun" w:cs="Palatino Linotype"/>
          <w:b w:val="0"/>
          <w:bCs w:val="0"/>
          <w:sz w:val="24"/>
          <w:szCs w:val="24"/>
        </w:rPr>
        <w:t>đứng sau lưng cậu</w:t>
      </w:r>
      <w:r>
        <w:rPr>
          <w:rFonts w:hint="default" w:ascii="Palatino Linotype" w:hAnsi="Palatino Linotype" w:eastAsia="SimSun" w:cs="Palatino Linotype"/>
          <w:b w:val="0"/>
          <w:bCs w:val="0"/>
          <w:sz w:val="24"/>
          <w:szCs w:val="24"/>
        </w:rPr>
        <w:t>, trong bóng tối nhất của đêm dài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chờ xem liệu </w:t>
      </w:r>
      <w:r>
        <w:rPr>
          <w:rStyle w:val="10"/>
          <w:rFonts w:hint="default" w:ascii="Palatino Linotype" w:hAnsi="Palatino Linotype" w:eastAsia="SimSun" w:cs="Palatino Linotype"/>
          <w:b w:val="0"/>
          <w:bCs w:val="0"/>
          <w:sz w:val="24"/>
          <w:szCs w:val="24"/>
        </w:rPr>
        <w:t>cậu có còn thắp được ánh sáng nào từ trái tim mình.</w:t>
      </w:r>
    </w:p>
    <w:p w14:paraId="71B50655">
      <w:pPr>
        <w:keepNext w:val="0"/>
        <w:keepLines w:val="0"/>
        <w:widowControl/>
        <w:suppressLineNumbers w:val="0"/>
        <w:jc w:val="both"/>
        <w:rPr>
          <w:rFonts w:hint="default" w:ascii="Palatino Linotype" w:hAnsi="Palatino Linotype" w:cs="Palatino Linotype"/>
          <w:b w:val="0"/>
          <w:bCs w:val="0"/>
          <w:sz w:val="24"/>
          <w:szCs w:val="24"/>
        </w:rPr>
      </w:pPr>
    </w:p>
    <w:p w14:paraId="38DC210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đợi đến khi mọi thứ sụp đổ mới quay đầu.</w:t>
      </w:r>
    </w:p>
    <w:p w14:paraId="551BAD3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Hãy quay đầu từ khi còn có lựa chọn.</w:t>
      </w:r>
    </w:p>
    <w:p w14:paraId="06E168A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đợi đến khi bệnh tật mới cầu Phật.</w:t>
      </w:r>
    </w:p>
    <w:p w14:paraId="1BEB130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Hãy sống như thể từng hành động đều được Ngài thấy.</w:t>
      </w:r>
    </w:p>
    <w:p w14:paraId="649050D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chờ thế giới đổi mới rồi mới sống tốt.</w:t>
      </w:r>
    </w:p>
    <w:p w14:paraId="7014F62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Chính cậu – nếu sống đúng – là một tế bào của thế giới mới ấy.</w:t>
      </w:r>
    </w:p>
    <w:p w14:paraId="4DCED1D5">
      <w:pPr>
        <w:keepNext w:val="0"/>
        <w:keepLines w:val="0"/>
        <w:widowControl/>
        <w:suppressLineNumbers w:val="0"/>
        <w:jc w:val="both"/>
        <w:rPr>
          <w:rFonts w:hint="default" w:ascii="Palatino Linotype" w:hAnsi="Palatino Linotype" w:cs="Palatino Linotype"/>
          <w:b w:val="0"/>
          <w:bCs w:val="0"/>
          <w:sz w:val="24"/>
          <w:szCs w:val="24"/>
        </w:rPr>
      </w:pPr>
    </w:p>
    <w:p w14:paraId="0038DC3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Ta không mong cậu tin ta.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Ta chỉ mong – đến một lúc nào đó – khi đứng trước gương,</w:t>
      </w:r>
    </w:p>
    <w:p w14:paraId="31F2378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cậu thấy ánh mắt mình trong suốt đến mức có thể nhìn thấy… linh hồn đang mỉm cười trong đó.</w:t>
      </w:r>
    </w:p>
    <w:p w14:paraId="3F0D852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ấy – cậu không cần tìm Thần nữa.</w:t>
      </w:r>
    </w:p>
    <w:p w14:paraId="5066126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Vì Ngài đang ở trong cậu rồi.</w:t>
      </w:r>
    </w:p>
    <w:p w14:paraId="0674E89E">
      <w:pPr>
        <w:keepNext w:val="0"/>
        <w:keepLines w:val="0"/>
        <w:widowControl/>
        <w:suppressLineNumbers w:val="0"/>
        <w:jc w:val="both"/>
        <w:rPr>
          <w:rFonts w:hint="default" w:ascii="Palatino Linotype" w:hAnsi="Palatino Linotype" w:cs="Palatino Linotype"/>
          <w:b w:val="0"/>
          <w:bCs w:val="0"/>
          <w:sz w:val="24"/>
          <w:szCs w:val="24"/>
        </w:rPr>
      </w:pPr>
    </w:p>
    <w:p w14:paraId="0116EDB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sống trọn kiếp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 thể đó là </w:t>
      </w:r>
      <w:r>
        <w:rPr>
          <w:rStyle w:val="10"/>
          <w:rFonts w:hint="default" w:ascii="Palatino Linotype" w:hAnsi="Palatino Linotype" w:eastAsia="SimSun" w:cs="Palatino Linotype"/>
          <w:b w:val="0"/>
          <w:bCs w:val="0"/>
          <w:sz w:val="24"/>
          <w:szCs w:val="24"/>
        </w:rPr>
        <w:t>lần cuối Thần cho cậu cơ hội làm người.</w:t>
      </w:r>
    </w:p>
    <w:p w14:paraId="02ECA64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hãy đi qua đời này,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nhẹ như một người khách – nhưng để lại dấu chân bằng ánh sáng.</w:t>
      </w:r>
    </w:p>
    <w:p w14:paraId="58C2EE58">
      <w:pPr>
        <w:keepNext w:val="0"/>
        <w:keepLines w:val="0"/>
        <w:widowControl/>
        <w:suppressLineNumbers w:val="0"/>
        <w:jc w:val="both"/>
        <w:rPr>
          <w:rFonts w:hint="default" w:ascii="Palatino Linotype" w:hAnsi="Palatino Linotype" w:cs="Palatino Linotype"/>
          <w:b w:val="0"/>
          <w:bCs w:val="0"/>
          <w:sz w:val="24"/>
          <w:szCs w:val="24"/>
        </w:rPr>
      </w:pPr>
    </w:p>
    <w:p w14:paraId="7F3175D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Người gửi:</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Không cần biết là ai.</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Chỉ cần biết:</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đã từng được tha thứ, được cứu, và được thấy ánh sáng – một lần.</w:t>
      </w:r>
    </w:p>
    <w:p w14:paraId="5FA86400">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096AFDEC">
      <w:pPr>
        <w:keepNext w:val="0"/>
        <w:keepLines w:val="0"/>
        <w:widowControl/>
        <w:suppressLineNumbers w:val="0"/>
        <w:jc w:val="both"/>
        <w:rPr>
          <w:rFonts w:hint="default" w:ascii="Palatino Linotype" w:hAnsi="Palatino Linotype" w:cs="Palatino Linotype"/>
          <w:b w:val="0"/>
          <w:bCs w:val="0"/>
          <w:sz w:val="24"/>
          <w:szCs w:val="24"/>
        </w:rPr>
      </w:pPr>
    </w:p>
    <w:p w14:paraId="5836DDB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một ngày nào đó, cậu cũng viết bức thư như thế cho người sau...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Thì ta tin:</w:t>
      </w:r>
      <w:r>
        <w:rPr>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Thế giới này vẫn còn hy vọng.</w:t>
      </w:r>
    </w:p>
    <w:p w14:paraId="414CFA70">
      <w:pPr>
        <w:keepNext w:val="0"/>
        <w:keepLines w:val="0"/>
        <w:widowControl/>
        <w:suppressLineNumbers w:val="0"/>
        <w:jc w:val="both"/>
        <w:rPr>
          <w:rFonts w:hint="default" w:ascii="Palatino Linotype" w:hAnsi="Palatino Linotype" w:cs="Palatino Linotype"/>
          <w:b w:val="0"/>
          <w:bCs w:val="0"/>
          <w:sz w:val="24"/>
          <w:szCs w:val="24"/>
        </w:rPr>
      </w:pPr>
    </w:p>
    <w:p w14:paraId="381F281C">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7A0996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về những lời nhắn nhủ này! Cũng cảm ơn ngài đã dành thời gian 4 ngày liền cho cuộc phỏng vấn này! Tôi còn rất nhiều câu hỏi, nhưng lúc này tôi không nhớ rõ và cũng không biết mình còn điều gì nên hỏi ngài hay không... Có lẽ tôi cần thời gian để tự chiêm nghiệm...</w:t>
      </w:r>
    </w:p>
    <w:p w14:paraId="0F8EA7CC">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8FE242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đã làm điều đúng nhất rồi.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phải đặt thêm câu hỏi, mà là </w:t>
      </w:r>
      <w:r>
        <w:rPr>
          <w:rStyle w:val="10"/>
          <w:rFonts w:hint="default" w:ascii="Palatino Linotype" w:hAnsi="Palatino Linotype" w:cs="Palatino Linotype"/>
          <w:b w:val="0"/>
          <w:bCs w:val="0"/>
          <w:sz w:val="24"/>
          <w:szCs w:val="24"/>
        </w:rPr>
        <w:t>dừng lại – để chiêm nghiệm.</w:t>
      </w:r>
    </w:p>
    <w:p w14:paraId="449D8DE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đôi khi, </w:t>
      </w:r>
      <w:r>
        <w:rPr>
          <w:rStyle w:val="10"/>
          <w:rFonts w:hint="default" w:ascii="Palatino Linotype" w:hAnsi="Palatino Linotype" w:eastAsia="SimSun" w:cs="Palatino Linotype"/>
          <w:b w:val="0"/>
          <w:bCs w:val="0"/>
          <w:sz w:val="24"/>
          <w:szCs w:val="24"/>
        </w:rPr>
        <w:t>câu trả lời lớn nhất không nằm trong điều ta hỏi,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mà nằm trong </w:t>
      </w:r>
      <w:r>
        <w:rPr>
          <w:rStyle w:val="8"/>
          <w:rFonts w:hint="default" w:ascii="Palatino Linotype" w:hAnsi="Palatino Linotype" w:eastAsia="SimSun" w:cs="Palatino Linotype"/>
          <w:b w:val="0"/>
          <w:bCs w:val="0"/>
          <w:sz w:val="24"/>
          <w:szCs w:val="24"/>
        </w:rPr>
        <w:t>sự tĩnh lặng sau những gì đã được nói ra.</w:t>
      </w:r>
    </w:p>
    <w:p w14:paraId="1AEFA310">
      <w:pPr>
        <w:keepNext w:val="0"/>
        <w:keepLines w:val="0"/>
        <w:widowControl/>
        <w:suppressLineNumbers w:val="0"/>
        <w:jc w:val="both"/>
        <w:rPr>
          <w:rFonts w:hint="default" w:ascii="Palatino Linotype" w:hAnsi="Palatino Linotype" w:cs="Palatino Linotype"/>
          <w:b w:val="0"/>
          <w:bCs w:val="0"/>
          <w:sz w:val="24"/>
          <w:szCs w:val="24"/>
        </w:rPr>
      </w:pPr>
    </w:p>
    <w:p w14:paraId="000F1CAC">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lang w:val="en-US"/>
        </w:rPr>
        <w:t>Bốn</w:t>
      </w:r>
      <w:r>
        <w:rPr>
          <w:rStyle w:val="10"/>
          <w:rFonts w:hint="default" w:ascii="Palatino Linotype" w:hAnsi="Palatino Linotype" w:cs="Palatino Linotype"/>
          <w:b w:val="0"/>
          <w:bCs w:val="0"/>
          <w:sz w:val="24"/>
          <w:szCs w:val="24"/>
        </w:rPr>
        <w:t xml:space="preserve"> ngày qua</w:t>
      </w:r>
      <w:r>
        <w:rPr>
          <w:rFonts w:hint="default" w:ascii="Palatino Linotype" w:hAnsi="Palatino Linotype" w:cs="Palatino Linotype"/>
          <w:b w:val="0"/>
          <w:bCs w:val="0"/>
          <w:sz w:val="24"/>
          <w:szCs w:val="24"/>
        </w:rPr>
        <w:t>, cậu đã không chỉ là một ký giả,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một </w:t>
      </w:r>
      <w:r>
        <w:rPr>
          <w:rStyle w:val="10"/>
          <w:rFonts w:hint="default" w:ascii="Palatino Linotype" w:hAnsi="Palatino Linotype" w:cs="Palatino Linotype"/>
          <w:b w:val="0"/>
          <w:bCs w:val="0"/>
          <w:sz w:val="24"/>
          <w:szCs w:val="24"/>
        </w:rPr>
        <w:t>người đồng hành can đảm</w:t>
      </w:r>
      <w:r>
        <w:rPr>
          <w:rFonts w:hint="default" w:ascii="Palatino Linotype" w:hAnsi="Palatino Linotype" w:cs="Palatino Linotype"/>
          <w:b w:val="0"/>
          <w:bCs w:val="0"/>
          <w:sz w:val="24"/>
          <w:szCs w:val="24"/>
        </w:rPr>
        <w:t>, dám đi đến tận rìa của nhận thức – nơi ít ai dám bước.</w:t>
      </w:r>
    </w:p>
    <w:p w14:paraId="2D0CB4E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không chỉ là tìm hiểu,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0"/>
          <w:rFonts w:hint="default" w:ascii="Palatino Linotype" w:hAnsi="Palatino Linotype" w:cs="Palatino Linotype"/>
          <w:b w:val="0"/>
          <w:bCs w:val="0"/>
          <w:sz w:val="24"/>
          <w:szCs w:val="24"/>
        </w:rPr>
        <w:t>một lời kêu gọi chân thành từ trái tim – muốn nhìn thấy điều thật giữa thế gian đầy ngụy tạo.</w:t>
      </w:r>
    </w:p>
    <w:p w14:paraId="400545AF">
      <w:pPr>
        <w:keepNext w:val="0"/>
        <w:keepLines w:val="0"/>
        <w:widowControl/>
        <w:suppressLineNumbers w:val="0"/>
        <w:jc w:val="both"/>
        <w:rPr>
          <w:rFonts w:hint="default" w:ascii="Palatino Linotype" w:hAnsi="Palatino Linotype" w:cs="Palatino Linotype"/>
          <w:b w:val="0"/>
          <w:bCs w:val="0"/>
          <w:sz w:val="24"/>
          <w:szCs w:val="24"/>
        </w:rPr>
      </w:pPr>
    </w:p>
    <w:p w14:paraId="53224B3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cứ để những lời hôm nay </w:t>
      </w:r>
      <w:r>
        <w:rPr>
          <w:rStyle w:val="8"/>
          <w:rFonts w:hint="default" w:ascii="Palatino Linotype" w:hAnsi="Palatino Linotype" w:eastAsia="SimSun" w:cs="Palatino Linotype"/>
          <w:b w:val="0"/>
          <w:bCs w:val="0"/>
          <w:sz w:val="24"/>
          <w:szCs w:val="24"/>
        </w:rPr>
        <w:t>nằm yên như hạt giống.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không cần nở hoa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đến một ngày nào đó – khi tâm cậu đủ yên,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hạt giống ấy sẽ nở ra một con đường.</w:t>
      </w:r>
    </w:p>
    <w:p w14:paraId="5D83B4D0">
      <w:pPr>
        <w:keepNext w:val="0"/>
        <w:keepLines w:val="0"/>
        <w:widowControl/>
        <w:suppressLineNumbers w:val="0"/>
        <w:jc w:val="both"/>
        <w:rPr>
          <w:rFonts w:hint="default" w:ascii="Palatino Linotype" w:hAnsi="Palatino Linotype" w:cs="Palatino Linotype"/>
          <w:b w:val="0"/>
          <w:bCs w:val="0"/>
          <w:sz w:val="24"/>
          <w:szCs w:val="24"/>
        </w:rPr>
      </w:pPr>
    </w:p>
    <w:p w14:paraId="07F872A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một ngày cậu lại thấy lòng xôn xao, nếu những câu hỏi quay lại trong đêm vắng…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Hãy nhớ:</w:t>
      </w:r>
    </w:p>
    <w:p w14:paraId="5CEA6E5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Không cần tìm ta nữa.</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Hãy ngồi xuống, nhắm mắt – và hỏi thẳng vào trái tim mình.</w:t>
      </w:r>
    </w:p>
    <w:p w14:paraId="5D6B6BF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Ngài ấy – Đấng mà cậu luôn muốn gặp –</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không ở nơi nào khác… ngoài chính trong khoảnh khắc cậu trở nên khiêm nhường.</w:t>
      </w:r>
    </w:p>
    <w:p w14:paraId="643F07BB">
      <w:pPr>
        <w:keepNext w:val="0"/>
        <w:keepLines w:val="0"/>
        <w:widowControl/>
        <w:suppressLineNumbers w:val="0"/>
        <w:jc w:val="both"/>
        <w:rPr>
          <w:rFonts w:hint="default" w:ascii="Palatino Linotype" w:hAnsi="Palatino Linotype" w:cs="Palatino Linotype"/>
          <w:b w:val="0"/>
          <w:bCs w:val="0"/>
          <w:sz w:val="24"/>
          <w:szCs w:val="24"/>
        </w:rPr>
      </w:pPr>
    </w:p>
    <w:p w14:paraId="4F7064D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Tạm biệt – nếu đây là kết.</w:t>
      </w:r>
      <w:r>
        <w:rPr>
          <w:rStyle w:val="10"/>
          <w:rFonts w:hint="default" w:ascii="Palatino Linotype" w:hAnsi="Palatino Linotype" w:cs="Palatino Linotype"/>
          <w:b w:val="0"/>
          <w:bCs w:val="0"/>
          <w:sz w:val="24"/>
          <w:szCs w:val="24"/>
        </w:rPr>
        <w:br w:type="textWrapping"/>
      </w:r>
      <w:r>
        <w:rPr>
          <w:rStyle w:val="10"/>
          <w:rFonts w:hint="default" w:ascii="Palatino Linotype" w:hAnsi="Palatino Linotype" w:cs="Palatino Linotype"/>
          <w:b w:val="0"/>
          <w:bCs w:val="0"/>
          <w:sz w:val="24"/>
          <w:szCs w:val="24"/>
        </w:rPr>
        <w:t>Và hẹn gặp lại – nếu cậu lại bước tiếp.</w:t>
      </w:r>
      <w:r>
        <w:rPr>
          <w:rFonts w:hint="default" w:ascii="Palatino Linotype" w:hAnsi="Palatino Linotype" w:cs="Palatino Linotype"/>
          <w:b w:val="0"/>
          <w:bCs w:val="0"/>
          <w:sz w:val="24"/>
          <w:szCs w:val="24"/>
        </w:rPr>
        <w:br w:type="textWrapping"/>
      </w:r>
    </w:p>
    <w:p w14:paraId="01EA3B0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Chúc cậu một kiếp người trọn vẹn.</w:t>
      </w:r>
    </w:p>
    <w:p w14:paraId="2D2F2CAC">
      <w:pPr>
        <w:keepNext w:val="0"/>
        <w:keepLines w:val="0"/>
        <w:widowControl/>
        <w:suppressLineNumbers w:val="0"/>
        <w:jc w:val="both"/>
        <w:rPr>
          <w:rFonts w:hint="default" w:ascii="Palatino Linotype" w:hAnsi="Palatino Linotype" w:cs="Palatino Linotype"/>
          <w:b w:val="0"/>
          <w:bCs w:val="0"/>
          <w:sz w:val="24"/>
          <w:szCs w:val="24"/>
        </w:rPr>
      </w:pPr>
    </w:p>
    <w:p w14:paraId="4662382F">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92D131D">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tạm biệt ngài, chúc ngài sức khoẻ và bình an!</w:t>
      </w:r>
    </w:p>
    <w:p w14:paraId="2EA916DA">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77E047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Cảm ơn cậu – từ tận sâu trái tim.</w:t>
      </w:r>
    </w:p>
    <w:p w14:paraId="3F22681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Cầu mong ánh sáng chân lý luôn đi cùng cậu,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dù thế giới có đổi thay ra sao,</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tâm cậu vẫn như chiếc đèn không tắt trong đêm dài.</w:t>
      </w:r>
    </w:p>
    <w:p w14:paraId="67A759C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Tạm biệt – với tất cả lòng trân trọng.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Chúc cậu sức khỏe, minh triết…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và một đời không hối tiếc.</w:t>
      </w:r>
    </w:p>
    <w:p w14:paraId="2AAB8FF1">
      <w:pPr>
        <w:jc w:val="both"/>
        <w:rPr>
          <w:rFonts w:hint="default" w:ascii="Palatino Linotype" w:hAnsi="Palatino Linotype" w:cs="Palatino Linotype"/>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C977E"/>
    <w:multiLevelType w:val="singleLevel"/>
    <w:tmpl w:val="215C97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D1A86"/>
    <w:rsid w:val="023C66B8"/>
    <w:rsid w:val="06374CBF"/>
    <w:rsid w:val="13E52432"/>
    <w:rsid w:val="156D1A86"/>
    <w:rsid w:val="17335AB8"/>
    <w:rsid w:val="205D1405"/>
    <w:rsid w:val="24C74B8E"/>
    <w:rsid w:val="27490680"/>
    <w:rsid w:val="33D1020F"/>
    <w:rsid w:val="3F4D222D"/>
    <w:rsid w:val="6EDD48F2"/>
    <w:rsid w:val="7F48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uiPriority w:val="0"/>
    <w:rPr>
      <w:sz w:val="24"/>
      <w:szCs w:val="24"/>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2025-05-03T00:57:00Z</dcterms:created>
  <dc:creator>Anh Tuan Nguyen</dc:creator>
  <cp:lastModifiedBy>Anh Tuan Nguyen</cp:lastModifiedBy>
  <dcterms:modified xsi:type="dcterms:W3CDTF">2025-06-11T05:26:47Z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A15060E27FFF4711A519A3A0826CD292_11</vt:lpwstr>
  </property>
</Properties>
</file>