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B0C8" w14:textId="1025F941" w:rsidR="004E2AFF" w:rsidRPr="004F0862" w:rsidRDefault="004F0862" w:rsidP="004F0862">
      <w:pPr>
        <w:spacing w:before="260" w:after="180"/>
        <w:rPr>
          <w:rFonts w:ascii="Yu Gothic" w:eastAsia="Yu Gothic" w:hAnsi="Yu Gothic" w:cs="Yu Gothic"/>
          <w:sz w:val="24"/>
          <w:szCs w:val="24"/>
        </w:rPr>
      </w:pPr>
      <w:r w:rsidRPr="004F0862">
        <w:rPr>
          <w:rFonts w:ascii="Yu Gothic" w:eastAsia="Yu Gothic" w:hAnsi="Yu Gothic" w:cs="Yu Gothic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219BFDB" wp14:editId="7FEA7958">
            <wp:simplePos x="0" y="0"/>
            <wp:positionH relativeFrom="column">
              <wp:posOffset>196850</wp:posOffset>
            </wp:positionH>
            <wp:positionV relativeFrom="paragraph">
              <wp:posOffset>-56606</wp:posOffset>
            </wp:positionV>
            <wp:extent cx="3034625" cy="4855028"/>
            <wp:effectExtent l="0" t="0" r="0" b="3175"/>
            <wp:wrapNone/>
            <wp:docPr id="3" name="Picture 3" descr="08-BEFORE-US-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8-BEFORE-US-k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4625" cy="4855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97D59A" w14:textId="758BD2E1" w:rsidR="004E2AFF" w:rsidRPr="004F0862" w:rsidRDefault="00C7306E" w:rsidP="004F0862">
      <w:pPr>
        <w:rPr>
          <w:rFonts w:ascii="Yu Gothic" w:eastAsia="Yu Gothic" w:hAnsi="Yu Gothic" w:cs="Yu Gothic"/>
          <w:sz w:val="24"/>
          <w:szCs w:val="24"/>
        </w:rPr>
      </w:pPr>
      <w:r w:rsidRPr="004F0862">
        <w:rPr>
          <w:rFonts w:ascii="Yu Gothic" w:eastAsia="Yu Gothic" w:hAnsi="Yu Gothic" w:cs="Yu Gothic" w:hint="eastAsia"/>
          <w:sz w:val="24"/>
          <w:szCs w:val="24"/>
        </w:rPr>
        <w:br w:type="page"/>
      </w:r>
    </w:p>
    <w:p w14:paraId="19EA52D5" w14:textId="77777777" w:rsidR="004E2AFF" w:rsidRPr="004F0862" w:rsidRDefault="004E2AFF" w:rsidP="004F0862">
      <w:pPr>
        <w:spacing w:before="260" w:after="180"/>
        <w:rPr>
          <w:rFonts w:ascii="Yu Gothic" w:eastAsia="Yu Gothic" w:hAnsi="Yu Gothic" w:cs="Yu Gothic"/>
        </w:rPr>
      </w:pPr>
    </w:p>
    <w:p w14:paraId="4D787FB5" w14:textId="77777777" w:rsidR="004E2AFF" w:rsidRPr="004F0862" w:rsidRDefault="00C7306E" w:rsidP="004F0862">
      <w:pPr>
        <w:spacing w:before="260" w:after="180"/>
        <w:rPr>
          <w:rFonts w:ascii="Yu Gothic" w:eastAsia="Yu Gothic" w:hAnsi="Yu Gothic" w:cs="Yu Gothic"/>
          <w:b/>
          <w:bCs/>
          <w:sz w:val="96"/>
          <w:szCs w:val="96"/>
        </w:rPr>
      </w:pPr>
      <w:r w:rsidRPr="004F0862">
        <w:rPr>
          <w:rFonts w:ascii="Yu Gothic" w:eastAsia="Yu Gothic" w:hAnsi="Yu Gothic" w:cs="Yu Gothic" w:hint="eastAsia"/>
          <w:b/>
          <w:bCs/>
          <w:sz w:val="96"/>
          <w:szCs w:val="96"/>
        </w:rPr>
        <w:t>우리</w:t>
      </w:r>
      <w:r w:rsidRPr="004F0862">
        <w:rPr>
          <w:rFonts w:ascii="Yu Gothic" w:eastAsia="Yu Gothic" w:hAnsi="Yu Gothic" w:cs="Yu Gothic" w:hint="eastAsia"/>
          <w:b/>
          <w:bCs/>
          <w:sz w:val="96"/>
          <w:szCs w:val="96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96"/>
          <w:szCs w:val="96"/>
        </w:rPr>
        <w:t>이전</w:t>
      </w:r>
    </w:p>
    <w:p w14:paraId="22C823CA" w14:textId="77777777" w:rsidR="004E2AFF" w:rsidRPr="004F0862" w:rsidRDefault="00C7306E" w:rsidP="004F0862">
      <w:pPr>
        <w:spacing w:before="260" w:after="180"/>
        <w:rPr>
          <w:rFonts w:ascii="Yu Gothic" w:eastAsia="Yu Gothic" w:hAnsi="Yu Gothic" w:cs="Yu Gothic"/>
          <w:sz w:val="44"/>
          <w:szCs w:val="44"/>
        </w:rPr>
      </w:pPr>
      <w:r w:rsidRPr="004F0862">
        <w:rPr>
          <w:rFonts w:ascii="Yu Gothic" w:eastAsia="Yu Gothic" w:hAnsi="Yu Gothic" w:cs="Yu Gothic" w:hint="eastAsia"/>
          <w:sz w:val="44"/>
          <w:szCs w:val="44"/>
        </w:rPr>
        <w:t>(</w:t>
      </w:r>
      <w:r w:rsidRPr="004F0862">
        <w:rPr>
          <w:rFonts w:ascii="Yu Gothic" w:eastAsia="Yu Gothic" w:hAnsi="Yu Gothic" w:cs="Yu Gothic" w:hint="eastAsia"/>
          <w:sz w:val="44"/>
          <w:szCs w:val="44"/>
        </w:rPr>
        <w:t>BEFORE US</w:t>
      </w:r>
      <w:r w:rsidRPr="004F0862">
        <w:rPr>
          <w:rFonts w:ascii="Yu Gothic" w:eastAsia="Yu Gothic" w:hAnsi="Yu Gothic" w:cs="Yu Gothic" w:hint="eastAsia"/>
          <w:sz w:val="44"/>
          <w:szCs w:val="44"/>
        </w:rPr>
        <w:t>)</w:t>
      </w:r>
    </w:p>
    <w:p w14:paraId="7311B879" w14:textId="77777777" w:rsidR="004E2AFF" w:rsidRPr="004F0862" w:rsidRDefault="004E2AFF" w:rsidP="004F0862">
      <w:pPr>
        <w:spacing w:before="260" w:after="180"/>
        <w:rPr>
          <w:rFonts w:ascii="Yu Gothic" w:eastAsia="Yu Gothic" w:hAnsi="Yu Gothic" w:cs="Yu Gothic"/>
        </w:rPr>
      </w:pPr>
    </w:p>
    <w:p w14:paraId="09DEEDBA" w14:textId="77777777" w:rsidR="004E2AFF" w:rsidRPr="004F0862" w:rsidRDefault="004E2AFF" w:rsidP="004F0862">
      <w:pPr>
        <w:spacing w:before="260" w:after="180"/>
        <w:rPr>
          <w:rFonts w:ascii="Yu Gothic" w:eastAsia="Yu Gothic" w:hAnsi="Yu Gothic" w:cs="Yu Gothic"/>
        </w:rPr>
      </w:pPr>
    </w:p>
    <w:p w14:paraId="48529E1C" w14:textId="77777777" w:rsidR="004E2AFF" w:rsidRPr="004F0862" w:rsidRDefault="004E2AFF" w:rsidP="004F0862">
      <w:pPr>
        <w:spacing w:before="260" w:after="180"/>
        <w:rPr>
          <w:rFonts w:ascii="Yu Gothic" w:eastAsia="Yu Gothic" w:hAnsi="Yu Gothic" w:cs="Yu Gothic"/>
        </w:rPr>
      </w:pPr>
    </w:p>
    <w:p w14:paraId="24887216" w14:textId="77777777" w:rsidR="004E2AFF" w:rsidRPr="004F0862" w:rsidRDefault="00C7306E" w:rsidP="004F0862">
      <w:pPr>
        <w:pStyle w:val="NormalWeb"/>
        <w:spacing w:before="260" w:beforeAutospacing="0" w:after="180" w:afterAutospacing="0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지구라는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무대에서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펼쳐진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연극</w:t>
      </w:r>
    </w:p>
    <w:p w14:paraId="218D8EA2" w14:textId="77777777" w:rsidR="004E2AFF" w:rsidRPr="004F0862" w:rsidRDefault="004E2AFF" w:rsidP="004F0862">
      <w:pPr>
        <w:spacing w:before="260" w:after="180"/>
        <w:rPr>
          <w:rFonts w:ascii="Yu Gothic" w:eastAsia="Yu Gothic" w:hAnsi="Yu Gothic" w:cs="Yu Gothic"/>
          <w:sz w:val="32"/>
          <w:szCs w:val="32"/>
        </w:rPr>
      </w:pPr>
    </w:p>
    <w:p w14:paraId="6A196F84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b/>
          <w:bCs/>
          <w:sz w:val="32"/>
          <w:szCs w:val="32"/>
        </w:rPr>
        <w:lastRenderedPageBreak/>
        <w:t>저자</w:t>
      </w: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보스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기자가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천목</w:t>
      </w:r>
      <w:r w:rsidRPr="004F0862">
        <w:rPr>
          <w:rFonts w:ascii="Yu Gothic" w:eastAsia="Yu Gothic" w:hAnsi="Yu Gothic" w:hint="eastAsia"/>
          <w:sz w:val="32"/>
          <w:szCs w:val="32"/>
        </w:rPr>
        <w:t>(</w:t>
      </w:r>
      <w:r w:rsidRPr="004F0862">
        <w:rPr>
          <w:rFonts w:ascii="Yu Gothic" w:eastAsia="Yu Gothic" w:hAnsi="Yu Gothic" w:hint="eastAsia"/>
          <w:sz w:val="32"/>
          <w:szCs w:val="32"/>
        </w:rPr>
        <w:t>天目</w:t>
      </w:r>
      <w:r w:rsidRPr="004F0862">
        <w:rPr>
          <w:rFonts w:ascii="Yu Gothic" w:eastAsia="Yu Gothic" w:hAnsi="Yu Gothic" w:hint="eastAsia"/>
          <w:sz w:val="32"/>
          <w:szCs w:val="32"/>
        </w:rPr>
        <w:t>)</w:t>
      </w:r>
      <w:r w:rsidRPr="004F0862">
        <w:rPr>
          <w:rFonts w:ascii="Yu Gothic" w:eastAsia="Yu Gothic" w:hAnsi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열린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수련인의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구술을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바탕으로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집필했습니다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6CD7F8B0" w14:textId="6F623994" w:rsidR="004E2AFF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2647D854" w14:textId="2D42E835" w:rsidR="004F0862" w:rsidRDefault="004F0862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AD2FCFC" w14:textId="77777777" w:rsidR="004F0862" w:rsidRPr="004F0862" w:rsidRDefault="004F0862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346C5AB2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3BE021BA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07AA5DA" w14:textId="77777777" w:rsidR="004E2AFF" w:rsidRPr="004F0862" w:rsidRDefault="00C7306E" w:rsidP="004F0862">
      <w:pPr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Copyright © 2025 THE </w:t>
      </w:r>
      <w:r w:rsidRPr="004F0862">
        <w:rPr>
          <w:rFonts w:ascii="Yu Gothic" w:eastAsia="Yu Gothic" w:hAnsi="Yu Gothic" w:cs="Yu Gothic"/>
          <w:sz w:val="32"/>
          <w:szCs w:val="32"/>
        </w:rPr>
        <w:t>LIVES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MEDIA.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BE96D7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lastRenderedPageBreak/>
        <w:t>편집자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주</w:t>
      </w:r>
    </w:p>
    <w:p w14:paraId="24AD8CE0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책은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실화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배경을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바탕으로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저술되었습니다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인물의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사생활을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존중하고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미치지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않도록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등장인물의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이름과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신상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문학적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형태로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변경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축약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재구성했습니다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31022DE4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책의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내용은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당사자의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개인적인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관점에서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서술되었으며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각자의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경험과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인식을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반영합니다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관점들이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반드시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THE </w:t>
      </w:r>
      <w:r w:rsidRPr="004F0862">
        <w:rPr>
          <w:rFonts w:ascii="Yu Gothic" w:eastAsia="Yu Gothic" w:hAnsi="Yu Gothic"/>
          <w:sz w:val="32"/>
          <w:szCs w:val="32"/>
        </w:rPr>
        <w:t>LIVES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MEDIA</w:t>
      </w:r>
      <w:r w:rsidRPr="004F0862">
        <w:rPr>
          <w:rFonts w:ascii="Yu Gothic" w:eastAsia="Yu Gothic" w:hAnsi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입장과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일치하는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3BA7465D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문체에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있어서는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편집부에서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필요한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수정을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거쳤으나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인물의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개성을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존중하고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이야기의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정신과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생동감을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보존하기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저희는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인물의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소박함과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본래의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어조를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최대한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유지하고자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노력했습니다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1B434304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E6EB323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b/>
          <w:bCs/>
          <w:sz w:val="32"/>
          <w:szCs w:val="32"/>
        </w:rPr>
      </w:pP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>편집부</w:t>
      </w: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</w:p>
    <w:p w14:paraId="77DB38E0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b/>
          <w:bCs/>
          <w:sz w:val="32"/>
          <w:szCs w:val="32"/>
        </w:rPr>
      </w:pPr>
    </w:p>
    <w:p w14:paraId="3021F09F" w14:textId="77777777" w:rsidR="004E2AFF" w:rsidRPr="004F0862" w:rsidRDefault="00C7306E" w:rsidP="004F0862">
      <w:pPr>
        <w:spacing w:before="260" w:after="180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4F0862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65309736" wp14:editId="1425D18E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8D85C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b/>
          <w:bCs/>
          <w:sz w:val="32"/>
          <w:szCs w:val="32"/>
        </w:rPr>
      </w:pPr>
    </w:p>
    <w:p w14:paraId="5130F7AB" w14:textId="77777777" w:rsidR="004E2AFF" w:rsidRPr="004F0862" w:rsidRDefault="00C7306E" w:rsidP="004F0862">
      <w:pPr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br w:type="page"/>
      </w:r>
    </w:p>
    <w:p w14:paraId="5E9A4871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5FD9F16A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t>서문</w:t>
      </w:r>
    </w:p>
    <w:p w14:paraId="470F4B98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고고학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설명되지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현상들을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전문으로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다루는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국제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기자로서의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삶은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저를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땅으로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이끌었고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기이한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이야기와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거부하는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유적들과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마주하게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이집트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사막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한가운데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우뚝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솟은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피라미드부터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유럽의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스톤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서클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남미의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정글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도시들에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여정은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제게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답보다는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질문을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남겼습니다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파편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속으로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들어갈수록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한계를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뚜렷하게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느꼈으며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인류가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장엄하고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시간들을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겪었을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것이라는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번민에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사로잡혔습니다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30D3E920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비밀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시대를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앞서간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황당무계해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보이지만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부인할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진실의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씨앗을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전설들이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저를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사로잡았고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탐구하도록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이끌었습니다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 </w:t>
      </w:r>
      <w:r w:rsidRPr="004F0862">
        <w:rPr>
          <w:rFonts w:ascii="Yu Gothic" w:eastAsia="Yu Gothic" w:hAnsi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이끌림이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동료들과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열정적인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연구가들로부터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얻은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단서들과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발걸음을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네팔의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카트만두로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향하게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했습니</w:t>
      </w:r>
      <w:r w:rsidRPr="004F0862">
        <w:rPr>
          <w:rFonts w:ascii="Yu Gothic" w:eastAsia="Yu Gothic" w:hAnsi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그곳은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히말라야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땅의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심장부이자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지식과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남아있다고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전해지는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곳이었습니다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4CA34179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이끼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사원들과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나직이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울려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퍼지는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염불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사이로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멈춘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고풍스러운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도시의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기이한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인연을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만났습니다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깊이에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닿아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이야기들을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얻게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만남은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시끌벅적한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거리에서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벗어난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조용한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골목길에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자리한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집에서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이루어졌습니다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내부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소박했고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약초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차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향과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은은한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침향이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감돌며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이상하리만치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분위기를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자아냈습니다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앉아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남자를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감히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‘모한’이라는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친근한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별명으로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부르고자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현지어로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본명은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외국인에게는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길고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복잡했으며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자신이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세간의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주목을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받는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원치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듯했다는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2E13986C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t>오십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대가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넘은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씨는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평범하지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과거를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지니고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영국에서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의학을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공부했던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시절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중국에서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20</w:t>
      </w:r>
      <w:r w:rsidRPr="004F0862">
        <w:rPr>
          <w:rFonts w:ascii="Yu Gothic" w:eastAsia="Yu Gothic" w:hAnsi="Yu Gothic" w:hint="eastAsia"/>
          <w:sz w:val="32"/>
          <w:szCs w:val="32"/>
        </w:rPr>
        <w:t>년간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일하</w:t>
      </w:r>
      <w:r w:rsidRPr="004F0862">
        <w:rPr>
          <w:rFonts w:ascii="Yu Gothic" w:eastAsia="Yu Gothic" w:hAnsi="Yu Gothic" w:hint="eastAsia"/>
          <w:sz w:val="32"/>
          <w:szCs w:val="32"/>
        </w:rPr>
        <w:t>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경험을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쌓았던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거쳐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살의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나이에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고향인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네팔로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돌아오기로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결심했습니다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평범한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삶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수련하며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소박한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삶을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선택했습니다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 </w:t>
      </w:r>
      <w:r w:rsidRPr="004F0862">
        <w:rPr>
          <w:rFonts w:ascii="Yu Gothic" w:eastAsia="Yu Gothic" w:hAnsi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특별하게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소유한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능력이었습니다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천목이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열려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책이나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추측을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통해서가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수억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걸친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hint="eastAsia"/>
          <w:sz w:val="32"/>
          <w:szCs w:val="32"/>
        </w:rPr>
        <w:t>목격</w:t>
      </w:r>
      <w:r w:rsidRPr="004F0862">
        <w:rPr>
          <w:rFonts w:ascii="Yu Gothic" w:eastAsia="Yu Gothic" w:hAnsi="Yu Gothic" w:hint="eastAsia"/>
          <w:sz w:val="32"/>
          <w:szCs w:val="32"/>
        </w:rPr>
        <w:t>'</w:t>
      </w:r>
      <w:r w:rsidRPr="004F0862">
        <w:rPr>
          <w:rFonts w:ascii="Yu Gothic" w:eastAsia="Yu Gothic" w:hAnsi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한때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번성했다가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흔적도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없이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행성에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형태들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오래전부터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존재해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비밀들을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40CB3C6E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태도는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동서양의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문화를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접해본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특유의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개방적이고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현대적인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면모를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간직하고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있었지만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하늘을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비추면서도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잔물결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하나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일지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호수처럼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형언할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고요함과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깊이를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대화를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나누는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내내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그가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들려주는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경천동지할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만큼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충격적이라도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언제나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차분하고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평온했습니다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4FDA0F97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lastRenderedPageBreak/>
        <w:t>다음에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내용은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씨가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드러낸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그대로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옮긴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학설이나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신념과도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옳고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그름을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논쟁하려는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목적이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나눔이자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성찰로의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초대이며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hint="eastAsia"/>
          <w:sz w:val="32"/>
          <w:szCs w:val="32"/>
        </w:rPr>
        <w:t>독자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각자가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느끼고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자신만의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의미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메시지를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찾을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. </w:t>
      </w:r>
    </w:p>
    <w:p w14:paraId="7B950691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1F29EC67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/>
          <w:sz w:val="32"/>
          <w:szCs w:val="32"/>
        </w:rPr>
        <w:t xml:space="preserve"> (Jack Voss)</w:t>
      </w:r>
    </w:p>
    <w:p w14:paraId="265EEB7C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 w:hint="eastAsia"/>
          <w:sz w:val="32"/>
          <w:szCs w:val="32"/>
        </w:rPr>
        <w:lastRenderedPageBreak/>
        <w:t xml:space="preserve">THE </w:t>
      </w:r>
      <w:r w:rsidRPr="004F0862">
        <w:rPr>
          <w:rFonts w:ascii="Yu Gothic" w:eastAsia="Yu Gothic" w:hAnsi="Yu Gothic"/>
          <w:sz w:val="32"/>
          <w:szCs w:val="32"/>
        </w:rPr>
        <w:t>LIVES</w:t>
      </w:r>
      <w:r w:rsidRPr="004F0862">
        <w:rPr>
          <w:rFonts w:ascii="Yu Gothic" w:eastAsia="Yu Gothic" w:hAnsi="Yu Gothic" w:hint="eastAsia"/>
          <w:sz w:val="32"/>
          <w:szCs w:val="32"/>
        </w:rPr>
        <w:t xml:space="preserve"> MEDIA </w:t>
      </w:r>
    </w:p>
    <w:p w14:paraId="227CB323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24F11D4F" w14:textId="77777777" w:rsidR="004E2AFF" w:rsidRPr="004F0862" w:rsidRDefault="00C7306E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/>
          <w:sz w:val="32"/>
          <w:szCs w:val="32"/>
        </w:rPr>
        <w:t>*  *  *</w:t>
      </w:r>
    </w:p>
    <w:p w14:paraId="50FE2023" w14:textId="77777777" w:rsidR="004E2AFF" w:rsidRPr="004F0862" w:rsidRDefault="00C7306E" w:rsidP="004F0862">
      <w:pPr>
        <w:rPr>
          <w:rFonts w:ascii="Yu Gothic" w:eastAsia="Yu Gothic" w:hAnsi="Yu Gothic"/>
          <w:sz w:val="32"/>
          <w:szCs w:val="32"/>
        </w:rPr>
      </w:pPr>
      <w:r w:rsidRPr="004F0862">
        <w:rPr>
          <w:rFonts w:ascii="Yu Gothic" w:eastAsia="Yu Gothic" w:hAnsi="Yu Gothic"/>
          <w:sz w:val="32"/>
          <w:szCs w:val="32"/>
        </w:rPr>
        <w:br w:type="page"/>
      </w:r>
    </w:p>
    <w:p w14:paraId="4023C0A5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0EC7F690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t>첫째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284A9C46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sz w:val="36"/>
          <w:szCs w:val="36"/>
        </w:rPr>
      </w:pPr>
    </w:p>
    <w:p w14:paraId="5159F87A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039E525D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6BCA7ECB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526F16C0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0AC897E6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4C78055B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337253BE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44037824" w14:textId="77777777" w:rsidR="004E2AFF" w:rsidRPr="004F0862" w:rsidRDefault="004E2AFF" w:rsidP="004F0862">
      <w:pPr>
        <w:rPr>
          <w:rFonts w:ascii="Yu Gothic" w:eastAsia="Yu Gothic" w:hAnsi="Yu Gothic" w:cs="Yu Gothic"/>
          <w:sz w:val="36"/>
          <w:szCs w:val="36"/>
        </w:rPr>
      </w:pPr>
    </w:p>
    <w:p w14:paraId="5424C7E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선생님의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이야기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시작</w:t>
      </w:r>
    </w:p>
    <w:p w14:paraId="2216E0E9" w14:textId="77777777" w:rsidR="004E2AFF" w:rsidRPr="004F0862" w:rsidRDefault="00C7306E" w:rsidP="004F0862">
      <w:pPr>
        <w:rPr>
          <w:rFonts w:ascii="Yu Gothic" w:eastAsia="Yu Gothic" w:hAnsi="Yu Gothic" w:cs="Yu Gothic"/>
          <w:sz w:val="36"/>
          <w:szCs w:val="36"/>
        </w:rPr>
      </w:pPr>
      <w:r w:rsidRPr="004F0862">
        <w:rPr>
          <w:rFonts w:ascii="Yu Gothic" w:eastAsia="Yu Gothic" w:hAnsi="Yu Gothic" w:cs="Yu Gothic"/>
          <w:sz w:val="36"/>
          <w:szCs w:val="36"/>
        </w:rPr>
        <w:pict w14:anchorId="09E4ED63">
          <v:rect id="_x0000_i1025" style="width:6in;height:1.5pt" o:hrstd="t" o:hr="t" fillcolor="#a0a0a0" stroked="f"/>
        </w:pict>
      </w:r>
    </w:p>
    <w:p w14:paraId="62BF104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/>
          <w:sz w:val="32"/>
          <w:szCs w:val="32"/>
        </w:rPr>
        <w:t>(Jack Voss)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6DF5DA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안녕하세요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52180F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지난번에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약속드렸듯이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천목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天目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보셨거나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찾아왔습니다…</w:t>
      </w:r>
    </w:p>
    <w:p w14:paraId="00213B4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/>
          <w:sz w:val="32"/>
          <w:szCs w:val="32"/>
        </w:rPr>
        <w:t>(Mr Mohan)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5EBD64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나지막하고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따라주었는데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네팔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3893B1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안녕하세요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앉으시지요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우려낸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카트만두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필요한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적합하지요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2ABBD0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곧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천목이라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7F3D8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968C98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전에도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누군가를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학설과도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옳고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들려주는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성찰할지는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각자에게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082FC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좋겠습니까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91D1F02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6D3B818A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1EE588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6A0B9A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되었습니까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3F001E1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28EC54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마시며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A31F5E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오래전부터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성주괴멸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成住壞滅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벽돌이나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고목의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B2731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DF6D6C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형성되고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99A54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創造主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671FC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활성화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무대인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3A5CC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B06D99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보시다시피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교과서에서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D6941A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52FC9B43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3FDD2F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37FE33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말씀이시군요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것이고요…</w:t>
      </w:r>
    </w:p>
    <w:p w14:paraId="7C3C14E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7FB126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5FCBDB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파악하셨습니다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073BA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벽돌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나이에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있으니까요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890AA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불어넣어진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6B7CD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임의의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A136D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01C0F3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500D94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425E4A6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CC184C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70FA34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동식물도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DF7C49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53DC0F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탁자에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내려놓았다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D2114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270DF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한꺼번에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역동적입니다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4F268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골랐다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986D20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大週期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小週期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352C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식물과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말하자면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잡힌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나타났다가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공룡들이나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무작위적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0ADD5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유의해야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巨人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小人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초인적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내주었습니다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D9413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따라서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동식물을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한꺼번에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순차적으로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뿌려지고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뿌리고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A8D90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잊힌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9B3598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1463BD7F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1696A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41D43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연속적인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거쳤다는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뜻이군요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?!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01A07AF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49959E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A19B68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파악하셨습니다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단조롭고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연속적인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짜인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그림이며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7D0B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웅장함인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시리도록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비장함입니다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스러지는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셈이지요…</w:t>
      </w:r>
    </w:p>
    <w:p w14:paraId="333BC55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大週期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0DD01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기이하다고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식물들로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짐승이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F58E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압도하게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大淨化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)',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청소로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맺었습니다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미미함과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엄격함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7227A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0680B9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부활시키셨습니다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912BC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거목의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계절마다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바뀌듯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번성했다가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스러져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존속했더라도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無常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덧없음과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그것이야말로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영속하거나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48F9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8A5555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말하자면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천태만상입니다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대다수는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10,000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공경심에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C7D9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공통된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E4574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깨우침입니다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수련인의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전수받는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순박함에서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F4881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예술뿐만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15E9F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풍요로워지고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가르침에서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무너지며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BE970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닥쳐옵니다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자연재해일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B5CF9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나타났다가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잇는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비물질적이든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남기지만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유실되었습니다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E90C0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7E2E8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궁금한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0CA9773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57210466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8B2986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68D1E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10,000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전부터라고만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주는군요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?!</w:t>
      </w:r>
    </w:p>
    <w:p w14:paraId="4ECF5D7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4425A2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08876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뛰어나십니다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250D2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10,000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재설정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겪는다는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붕괴이든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75D7B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덧붙여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49E0C72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45128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재앙이었다면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유실됩니다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극소수만이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E4024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전승의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구전되면서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왜곡된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38641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삭제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성공이나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받지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백지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자유롭게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63A6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접근하기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041E4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그러므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희미해진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機緣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0B89E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매번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B533A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떠오르기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18BB9B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증인이기도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600A08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676D8E00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0ED7F9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244019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형태였던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5FEF4B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0FF2D6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아득해지며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87CC9B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수메르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중국에서부터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아메리카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원주민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53456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9A502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자세히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201591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언급하는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대사건이었기에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선명하게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C44D7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무작위적이거나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죄악과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빠져들었을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마련하기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DC438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노아와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하느님께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선택받아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선량함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지켰던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상징입니다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태워진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16F9C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들어섰습니다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생존자들은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민족들의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78B3B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해석되거나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덧붙여졌을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상기시켜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9423D8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652FC259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43FC8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E0D968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튀르키예의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아라라트산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A53A68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62991A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3C61F2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검증하기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A68A9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튀르키예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아라라트산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말씀드리자면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1E9D4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차올라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잠기게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이미지에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무시무시한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가로막는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휩쓸고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산봉우리들만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망망대해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솟아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84033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아라라트산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7BE95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세월이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만년설과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겹치면서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촬영할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변형되거나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B457D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탐험가들과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연구가들이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9AE91D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1CEDC9BD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961271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F253F2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아이패드를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검색해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보겠습니다…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튀르키예의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아라라트산에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흡사한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사진입니다…</w:t>
      </w:r>
    </w:p>
    <w:p w14:paraId="62F46B9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5CFA6E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훑어보았다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얼굴에는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A4347E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산비탈에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놓인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수년간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받아왔지요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2A748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1C488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비바람의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묻혔다가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드러나기를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반복하면서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변형되거나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ACD89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사진들에서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연상시키는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뒤섞이고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높습니다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화석화되었거나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대체되었을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알아볼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FE200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과학계에서는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대홍수를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이겨낸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연결고리가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희미해졌지만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1F7A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상승했던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9BC47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CCD93C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확증하려면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가져다주기도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AA0A5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75B5A0F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069AE2F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F01FEC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접어두고…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올라가서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?!</w:t>
      </w:r>
    </w:p>
    <w:p w14:paraId="0A97614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C7C6E2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아련함이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C9AF4A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건드리셨군요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A8C23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30D66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광경들을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49E46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조명이나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공급뿐만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용도에도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바닷속을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자유자재로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0BF31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초기의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자만심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심각해진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오만함이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몰아넣었습니다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7A531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깨우침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공통된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추락했을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가려버렸을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바닷속으로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D24BA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아틀란티스에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경고로서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AC5B1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아틀란티스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경고로서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C3082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192084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B0145AF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ADB53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B2696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아이패드로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해봤는데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7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8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6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지나갔다는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나오네요…</w:t>
      </w:r>
    </w:p>
    <w:p w14:paraId="227126E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9EF254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67593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파악하려는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7A36C0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균일하지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않아서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짧았고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아니니까요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74B53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카트만두의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낮아졌다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F59DDC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기나긴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교훈을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필요하겠지만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받았던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9E9F8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다녔던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체구의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체격에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걸맞은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공룡들은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애완동물이거나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탈것에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잊어버렸을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5A850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치중하지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주파수를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최고조로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발전시켰습니다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이용해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옮기고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주파수를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이용해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빚어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절대적으로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AD99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자세히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있었습니다…</w:t>
      </w:r>
    </w:p>
    <w:p w14:paraId="26F26C3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빼놓을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2F82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모습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피부색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풍요로운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공동체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B8061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48CEBAB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발하다가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스러져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들려드린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스케치에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DD927D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8498BFD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388C6D2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E44884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말씀하셨는데…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있겠군요…</w:t>
      </w:r>
    </w:p>
    <w:p w14:paraId="262DB39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25046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C9A888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인어공주에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자라면서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사람은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오락이나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꾸며낸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73852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그렇지만은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인물들은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C8A75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단호해졌다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5C7F9C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족적을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드리고자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C67DA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거인에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</w:t>
      </w:r>
    </w:p>
    <w:p w14:paraId="20CFE74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체격은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대여섯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E9819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옮기고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설치했는지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공룡들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애완동물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탈것에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브론토사우루스나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티라노사우루스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렉스의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올라탄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1E3B8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동반되었는데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순박했던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성주괴멸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成住壞滅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발견되는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유골이나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DF700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소인에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</w:t>
      </w:r>
    </w:p>
    <w:p w14:paraId="7BDAAF2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거인과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거인이나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공존하거나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센티미터에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어린아이만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7DBA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접근하기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눈치채지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숲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동식물과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6FDE3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소인의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남기지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정신생활의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민족의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숲의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난쟁이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근래에도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외진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검증하기는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AC832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30383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밑에서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존재시키고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발전시켜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E9C0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대양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인어들의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세계</w:t>
      </w:r>
    </w:p>
    <w:p w14:paraId="4E85B1E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</w:t>
      </w:r>
    </w:p>
    <w:p w14:paraId="7A080B3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A344A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잠기거나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8E78E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발전시키기에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갖추도록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C086B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FFCE3A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덮인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꼬리를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B79C2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상반신은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같고—얼굴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녹조류색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금속성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머리카락을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가졌지만—허리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물고기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꼬리가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덮여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손가락과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발가락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물갈퀴가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아가미가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호흡할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EF17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미끄럽고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꼬리가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지느러미로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66843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돌고래나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E9FF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0457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밑바닥에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건설하는데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발광석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바다에서만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A4E1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온도차로부터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아틀란티스인들과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비슷하지만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장치보다는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주파수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치중되어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7D91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텔레파시로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생물들과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맺고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협력할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3854E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역사적으로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교류하거나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협력했던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1CFF4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성주괴멸의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번성했다가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윤회를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79070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누군가를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윤회합니다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105E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공동체들이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예전만큼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신중합니다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0754F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겨우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5314C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65094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보시다시피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잠재의식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바라본다면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엿볼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54F8A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창조주께서는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온갖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만드셨고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D3F37C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830CD8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34AEE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말씀해주신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놀랍습니다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싶으신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유달리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찬란했거나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CA3A8B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D8BE0D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폴더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재정리하는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A3DE57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있습니다…</w:t>
      </w:r>
    </w:p>
    <w:p w14:paraId="13999B2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黃金時代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탄생했던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첫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가깝게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물질적으로나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정신적으로나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E2814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장엄해졌다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A869DF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자비심으로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大法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시기였습니다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공식적이고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훗날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순박함을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心性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내면으로부터의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깨우침을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통해서였습니다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순수해지면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法理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스며들어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67F64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선량함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인내심으로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속임수나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쟁탈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동행한다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가르쳤습니다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숲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시냇가에서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앉아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질문하며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法會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5F2BC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정신세계가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융합되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물질세계만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1F370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덕분에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수련함으로써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특이공능의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옮길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8FCBB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원리에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활공기를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증폭하는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없었고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조립되게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85C9D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순응하여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열렸습니다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만사만물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통찰했으며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9E4CE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슬픔이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7F9DC9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자만하게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남용하기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시작했습니다…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성주괴멸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成住壞滅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응험하여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8F70A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오늘날까지도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E0B51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낮인데도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올려다보았다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B91179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탄생에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들어보시겠습니까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841DD1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lastRenderedPageBreak/>
        <w:t>*  *  *</w:t>
      </w:r>
    </w:p>
    <w:p w14:paraId="01CB4C71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F404E6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10CF74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397817C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F34AF6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의미심장하게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자신이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확인시켜주는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3396C7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회의적으로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말해주는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02E29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사람들—지구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단계였던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걸작입니다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BC11D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404AA5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공사였으며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무엇보다도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087C0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정신세계를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미시적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거시적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에너지원을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8B65C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밝히기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CC242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드리겠습니다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95155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첫째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조수간만을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패턴에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리듬에도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분배하여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양육하는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5F69A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둘째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렌즈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변압기처럼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작동하여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끌어모은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주파수와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유용하게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65832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셋째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엔진이나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둡니다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65A50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넷째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바꾸거나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不善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영향까지도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무력화할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7884A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증거인데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월경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놀랍도록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동기화되어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862B0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밀접하게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연관성에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돕고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2E5B8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올려다볼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떠다니는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무생물의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기억하십시오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짙게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유산이며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7A20A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43CC5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전체를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02CA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멸망하기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예지력과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실행했습니다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달—그들의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요새—은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정수와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純善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90FE62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깨끗한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조절하는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표류했던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번성하여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많아졌습니다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허락되지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이동하도록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인도받았습니다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놓은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FDC53A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2F843889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E7999F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A155DE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인터넷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어디에선가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탄두를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울리는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반응을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보였다는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납니다…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있겠고요…</w:t>
      </w:r>
    </w:p>
    <w:p w14:paraId="40C0E68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357861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FBF955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인터넷에서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인정받지는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못했을지라도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D10FE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5C274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85C7D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설득력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덧붙여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F4D50D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황금시대의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빚어낸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견고한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23853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만들어졌던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연구를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BAC73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덧씌워지기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둥근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타원형이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골격과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79EF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충격이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가해졌을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진동하는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D311F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661730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C946514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3F6858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36DA7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놀랍습니다…</w:t>
      </w:r>
    </w:p>
    <w:p w14:paraId="60BAAFB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쌓인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킬로미터에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있겠군요…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겉모습이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암석층인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F4E9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2B89A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F01B2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기나긴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덧씌워진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376B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두꺼워졌을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킬로미터라는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갑옷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퇴적층처럼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덮어버렸습니다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1B55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피복층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착륙하더라도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바깥쪽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샘플을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BDB02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시설이나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숨겨져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1CD18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피복층이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두껍더라도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특성들—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등—은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수집할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데이터에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9F8C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노출되거나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가깝게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E39D4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요컨대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14EED3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B1B0C8A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7BCECA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5D00A2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유람선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멸망했습니까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미쳤나요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9215BB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FC78EF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선명하게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떠올리려는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들이마셨다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5C532C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정확해지도록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드리겠습니다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3A2FC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센터이자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운용되었으며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468D5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황금시대가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막바지에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자연재해가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타락한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A97CC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멸망하기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현자들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예지력과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실행했습니다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이동시킨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씨앗들까지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25ACC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61FBC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전성기처럼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있었는지의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04BE9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약화되거나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10,000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수호자로서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침략하거나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벌여야만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작동할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1061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덧씌워져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74746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파란만장한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A21C5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425DA65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B3835A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66EFCC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0AE4C9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60A278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정리하려는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E9AEF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풍화나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전투들뿐만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EDBD0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보존되었던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맞았는데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7962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B9224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不善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생겨나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잔혹한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조율자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휘말려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수밖에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저하되었다는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국토와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백성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밑으로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수리하기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기울여야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재조정해야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640EC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닥쳐왔습니다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침략하고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통제하려는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황금시대만큼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않았을지라도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싸워야만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최전선에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요새이자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치열했을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96AE4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지녔던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감소시켰습니다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제외하고서도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고풍스럽게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감추게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A780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이정표들을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EE1225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33B0BA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B3BDD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2B958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하셨지요…</w:t>
      </w:r>
    </w:p>
    <w:p w14:paraId="5B96E4D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6D6795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CF9683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호기심을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71F60D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가는군요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고뇌해왔던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D2082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990362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말씀드리자면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7A82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FBF69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2FB43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엄격한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출입구들이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봉쇄되거나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방해받고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211551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lastRenderedPageBreak/>
        <w:t>*  *  *</w:t>
      </w:r>
    </w:p>
    <w:p w14:paraId="4C3BA9E1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7F0F47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1DFE10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기나긴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족적을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4C9D62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E28E6D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학구열을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마시고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22B9B3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물론입니다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드리겠습니다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DED9AA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1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항해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문명</w:t>
      </w:r>
    </w:p>
    <w:p w14:paraId="6F52588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1AE97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마스터했고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항성계까지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'.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로켓이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초경량·초강력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합금으로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제작되었을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날렵한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비행선이었습니다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채취하는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포인트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깨끗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가속과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방사선과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7A691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화성이나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식민지를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마스터하지는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못했을지라도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71E9DC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정신생활과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존경심을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마찬가지로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자부심이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오만하게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핵심적인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97AF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막바지에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다다랐을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소용돌이에서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버려져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폐허가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43741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타락한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문명</w:t>
      </w:r>
    </w:p>
    <w:p w14:paraId="20C8EA3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넘어가서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슬픈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훗날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CE672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이루었습니다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개조하며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자신까지도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57D97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느리지만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되돌릴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욕구가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전사까지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부자연스럽게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연장했지만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공허해지고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부패해갔습니다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학습할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3FBBE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격화되어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자멸하여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남겼습니다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191DF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탐욕스러우며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부도덕한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본성은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발전시켰습니다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적대감을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훗날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음모를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9F15F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자멸하거나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쓰라린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19CBF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내다보며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밤하늘을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08B1AD1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늦었군요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다음번에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4A7C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의미심장한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B854AF2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3991269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264209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642D72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!...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저녁에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뵙고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3D4604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안녕히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42353D2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F778A6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문밖까지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카트만두의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고요하고도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분위기를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자아냈다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804B88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가져다줄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이해합니다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28E91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당신과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기뻤습니다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괜찮으시다면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흥미로워할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82F88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평안한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되시길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뵙겠습니다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85902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골목으로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지켜보았다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1F8606B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2097B573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718C8AD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81C96F8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t>둘째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7BD89D0E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400E10C1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6A5A0E4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B1A306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6C0D17D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E3186F8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D13BAC5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8F1204F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5716392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A05AF07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7189B53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160B9BB1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24C165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C02EF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7B8B15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안녕하세요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찾아왔습니다…</w:t>
      </w:r>
    </w:p>
    <w:p w14:paraId="737888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2245E9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따랐다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어제의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분위기를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84E6D8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안녕하세요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반갑습니다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한잔하시지요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호기심을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자극하는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3CD7CD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마시고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D3AE3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언뜻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비쳤듯이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터전이라는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3C434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1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대피하여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보존되었던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번성하여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많아졌기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허락되지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인도받았습니다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EDCAD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발전했습니다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뛰어나다고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8A8D7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세심하게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축소된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61EA7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잃어버렸을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젊음을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6CC81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F44498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모르는가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9C4DA83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FFFCF12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3B7CC9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D2FA72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가로세로로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얽힌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존재한다고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..</w:t>
      </w:r>
    </w:p>
    <w:p w14:paraId="382C39C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세계는—본래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속하는데—저는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어렴풋이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들어보기만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했습니다…</w:t>
      </w:r>
    </w:p>
    <w:p w14:paraId="13B1E42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말씀대로라면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막혀서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..</w:t>
      </w:r>
    </w:p>
    <w:p w14:paraId="2A8BA4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A3F5D5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BECA3E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육안으로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다층적입니다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58B1D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보일지라도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드물지만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출입구나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만남에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AAF4D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덧붙여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A7FF2B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8F0DB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생활을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엄격한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부여받았습니다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제멋대로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0D873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둘째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현실적인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외부로부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출입구들을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위협이나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병탄의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동원하여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감시하거나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막으려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08EDC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최소화했을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967F8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메아리처럼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기연으로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걷히기를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A7132A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5F972A24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53898E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74E5FA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궁금한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햇살을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B8A16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A14991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현실적인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이야기하더라도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첫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척도임을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34151A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E584A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F1DC09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땅속의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光源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메커니즘이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736D1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핵융합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직사광선처럼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뜨겁지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부드럽고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2C5F8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효율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밝혀질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농업을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지원하기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스펙트럼을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59678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동굴과는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축소된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E67E3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계곡이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형성되었거나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개조되고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83DBD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지하수원이나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효율적으로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재사용하는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95B0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계절이나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토네이도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극단적인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압력차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습도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방식으로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농업에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969B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요컨대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조성되고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복사판이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최적화된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CCF69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앎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스케치에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불과합니다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이로울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1C59C3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EAC9169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3D5367D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3C3CFA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12,700km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10,935m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마리아나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해구도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겨우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해당할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뿐이겠지요…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두께가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0.3cm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가정하면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킬로미터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맞먹고요…</w:t>
      </w:r>
    </w:p>
    <w:p w14:paraId="4A0292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흥미롭긴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저로서는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어렵군요…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등록하는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5FC6F82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렌즈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명백히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밝혀진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같군요…</w:t>
      </w:r>
    </w:p>
    <w:p w14:paraId="6F2B9C2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71375A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과제라는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동의했다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094E1D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상관관계를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느끼게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불과하다는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A8665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걷히면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6B202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DBC438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조명된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자원들조차도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76FB4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색채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92312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바닷물처럼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성분만을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07469B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대기권조차도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내놓지만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전부일까요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D08E62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보아야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71467F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19AA4D0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355AE08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A64C86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언급하시니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인터넷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내용은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생성된다면…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시도했는데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거쳐야만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숫자는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말했습니다…</w:t>
      </w:r>
    </w:p>
    <w:p w14:paraId="0769E39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44C607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낯설지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11E45F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인터넷에서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과학계에서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인정받는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들여다볼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건드립니다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6F1B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채굴해왔고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석유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매장량을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게다가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과정이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조건들—압력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혐기성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시간—또한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동기화되어야만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7FDB1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A05E16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매장량의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A5134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석유의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연관된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끼쳤던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괴물들의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육신입니다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E09D3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邪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대전쟁에서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소멸시킨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끼치는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지질층으로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압축하여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묻어버리셨습니다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FBF4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압력과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육신들과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끈적끈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액체로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E6D62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공급하기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쟁탈하며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간접적으로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B1BA2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관점이지요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3F6845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1E9013CF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18549F8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178C1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말씀하시니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것이군요…</w:t>
      </w:r>
    </w:p>
    <w:p w14:paraId="10AED0E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D91E19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087A2B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예리함에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E798A7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봉사하도록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신들과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C32E0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CA726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나지막하고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따뜻해졌으며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묻어났다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292BBE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바닷물의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훼멸의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색채를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띠고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가엾게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40078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성–주–괴–멸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成–住–壞–滅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가까워졌을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도태될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대각자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大覺者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부처님들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道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가엾게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6E9C9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해체될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흘리게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나약함의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구도하고자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7B1E8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원재료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50208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의지—아마도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그분께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위임받은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三界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창조하셨습니다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末法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대개조를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구도될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피난처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학교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FCA7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고통과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짠맛을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희망과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A32B9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망망대해를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바닷물의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짠맛을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삼계에서의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깨어남을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지켜보며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상기일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CB507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CD9AE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12FD2F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2187B557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E4486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5D94F7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이야기군요…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창조되었다고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아닙니다…</w:t>
      </w:r>
    </w:p>
    <w:p w14:paraId="0CCA4EB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83B7F9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D9A1F3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공사라는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AC61A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세워졌다면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모래알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2A903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바닷물이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봉인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운용되는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맥락에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EA89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격려하는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BB5942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기울이는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방법만으로는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00180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메시지를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페이지를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페이지도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닫혀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페이지도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배워야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쓰인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페이지도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B409E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ECD4CF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DACE6A2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D18C21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9DB0C7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암시하시는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어떻습니까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37A849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E3DF17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96472A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감싸고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붙들려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혼합물이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8FABD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방사선으로부터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말하자면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흥미로워집니다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C026E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신중하게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골랐다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25A156E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CFC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90378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감소는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AF452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얇아지거나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FCE6D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연관된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쓰레기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축적합니다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초래할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2FF7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밸브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빠져나갈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열어주어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덜어주기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3CBB0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환기시키기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밸브를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끼치지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통제되어야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E0C57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이면에는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무심코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고의로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03C3E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3B7FBA81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2E22C02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06336BF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DC1D8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도왔다고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합리적으로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들립니다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뚫린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상공에서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뚫리지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햇빛이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내리쬐지도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뚫렸을까요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"?</w:t>
      </w:r>
    </w:p>
    <w:p w14:paraId="10AD6DB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8562A2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띠며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C9B972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건드립니다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0342A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희박하며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햇빛이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직접적이기보다는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비스듬히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남극에서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201DE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과학계에서는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격렬하게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극지방의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메커니즘의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28646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알아차렸듯이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오염원으로부터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공격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집중되는지에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답하지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A0F82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밸브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5C902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건강과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생태계에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폐기물을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처리하기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외딴곳을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13643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둘째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극지방의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밸브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오염물들을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효과적으로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밀어내는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유리하게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F94ED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셋째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52E11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오존층을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약화시키는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최소화하려는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노력으로서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주도적이고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928F7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자연재해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간주하는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96C417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lastRenderedPageBreak/>
        <w:t xml:space="preserve">*  * </w:t>
      </w:r>
      <w:r w:rsidRPr="004F0862">
        <w:rPr>
          <w:rFonts w:ascii="Yu Gothic" w:eastAsia="Yu Gothic" w:hAnsi="Yu Gothic" w:cs="Yu Gothic"/>
          <w:sz w:val="32"/>
          <w:szCs w:val="32"/>
        </w:rPr>
        <w:t xml:space="preserve"> *</w:t>
      </w:r>
    </w:p>
    <w:p w14:paraId="39ED637F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30EE15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CE8B2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아시아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자동차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오토바이의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배기가스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…</w:t>
      </w:r>
    </w:p>
    <w:p w14:paraId="1601CEE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듣기로는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붐비고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발달했음에도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하던데요…</w:t>
      </w:r>
    </w:p>
    <w:p w14:paraId="5E6BDF3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B5E422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현실적인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A1BB1F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아시아의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대도시에서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차이에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876A1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부인할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자동차와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오토바이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교통수단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쓰레기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난방이나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취사를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나오는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비합리적인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미온적인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FE87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아시아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정체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패턴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8F86C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건드리려는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4C32CC7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순환되지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가을이나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겨울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대도시의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뒤덮는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짙고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스모그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DB16B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지상에서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소멸하며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육안으로는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격렬하게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邪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제거되고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업력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業力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04809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상상해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소멸될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분해되어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쌓일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C60D9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짙고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무겁게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답답함을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동반합니다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03AFB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아시아의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업력장이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7A091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대숙청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BB242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1679902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E65A037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BC04A8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0AF8E4A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967D36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변증법적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많군요…</w:t>
      </w:r>
    </w:p>
    <w:p w14:paraId="6F26B56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언급하셨듯이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기억합니다…</w:t>
      </w:r>
    </w:p>
    <w:p w14:paraId="3B09B16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보셨습니까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UFO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있습니다만…</w:t>
      </w:r>
    </w:p>
    <w:p w14:paraId="7DE7311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953A23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883D84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겨우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0DC92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빼놓을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EACC7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진지해졌지만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6B1B46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UFO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산물이라고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제한적이고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교란되거나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은폐되기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63042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부인할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방문하는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A3F8A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8620D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그룹으로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A799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손님인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대상으로서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연구하러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돕거나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경고하려는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착취하거나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찾으려는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그다지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A9339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번성했던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이주하여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옛집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2DFE9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그룹입니다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납치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공유했듯이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악신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惡神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悟性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허락하지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않는다는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그룹이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8C46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그룹들의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연락에서부터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875C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08EA3C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1AC26F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26A1DF76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2B06821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3BA80F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외계인이라는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끌어왔습니다…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때문인데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가정하면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광속과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도착하기까지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필요하다는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생각입니다…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부정하지요…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거기서는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넘나들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것만큼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며칠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릅니다…</w:t>
      </w:r>
    </w:p>
    <w:p w14:paraId="14F2ECF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보셨는지요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67A442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B96813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부드럽고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띠며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7E8C38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가로지르는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고뇌와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타당합니다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A2A92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근거하여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어려워하는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제한한다면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넘어선다는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40081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육안으로는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183732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여행할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방식—즉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직선으로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비행하는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방식—으로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E4C73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BAE64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웜홀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스타게이트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단축될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217AE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이동시킬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최종적인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왜곡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걸린다고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며칠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74B77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시공간에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미치고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AF88B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1C42E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도저히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층차마다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3E4AE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따라서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UFO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섣불리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부정되어서는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CCCE0D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11097083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322E166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D1D30F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비약적으로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여겼다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없겠군요…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쉬웠을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테고요…</w:t>
      </w:r>
    </w:p>
    <w:p w14:paraId="53ECA0F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개입했는지에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말씀해주실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말입니다…</w:t>
      </w:r>
    </w:p>
    <w:p w14:paraId="37E7FBC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9B29ED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나타났다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483812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판단은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낮은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신통력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숭배받고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FDBA9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그다지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뿐이었습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EBE0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선명하게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떠오르기를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EFEA76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2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6967C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쉬우며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기술들이었습니다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촉진할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BFD2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둘째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신앙이나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변질시키고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퍼뜨려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가르침에서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버리게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욕망을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좇거나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숭배하게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F0E21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셋째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이식하는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실험들이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부리거나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동화시키려는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半神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혈통을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신화화되었지만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기원하기도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1EA98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넷째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통제하거나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약화시키기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암암리에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몰두해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5B899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다섯째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착취합니다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광물에서부터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자원들을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착취하려는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B98FE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여섯째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납치를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자행합니다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납치하여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이식하거나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허무맹랑한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경계심이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D2D0B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어려워졌을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유도하며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잊게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99E962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(AI)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대체하려는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F28E7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자유와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투쟁이자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총성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50254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강조하려는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똑바로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CB3CC0B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8A7B05E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6425CF0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9851BD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있었겠군요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초반에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싸웠던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말입니다…</w:t>
      </w:r>
    </w:p>
    <w:p w14:paraId="2288B8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21075B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확인해주었다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용감하게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싸웠던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존경심이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C80D5D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개입과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굳건한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저항으로도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5990D7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싸웠던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A5B4F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페이지를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어조로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F1D41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확립하거나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음모를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실행하려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발발했습니다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특이공능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特異功能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전사들인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지구인들이었고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종류의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한쪽으로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물리쳤습니다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패배를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붕괴되기도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61D63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일어났습니다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양쪽에서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비행선들을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62F93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회녹색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파충류와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닮은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풍요로움을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원반형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삼각형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빼앗고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40027B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전쟁은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공격하면서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사랑했던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신속하게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집결했습니다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싸우지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집단적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FFBAA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法器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방출하여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견고한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방패나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정면으로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A823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전투는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벌어졌습니다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끈질긴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저항과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부딪혔습니다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염력을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소규모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편대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737E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끔찍한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낳았습니다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황폐해졌고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용감하게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싸웠지만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치렀습니다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더해주는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무력화하는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D01DB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에너지원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차단되자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뱀인간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섬멸되었고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도망쳐야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승리했지만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치렀습니다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회복할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내렸습니다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12133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지켜냈습니다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패배를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노예가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왜곡되고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신화화된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78BF6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의식에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굳게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유혹과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싸웁니다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53039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위태로운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승리할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방관하지는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간접적으로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정의로운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돕거나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징벌하고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바로잡으실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횡포로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BDB4C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正邪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CC6ED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황금시대로부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직면해야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싸움에서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희망이자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끈기를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C3F07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lastRenderedPageBreak/>
        <w:t>*  *  *</w:t>
      </w:r>
    </w:p>
    <w:p w14:paraId="4CECC2F9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320097B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BC8DF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암암리에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섞여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삼각지대에서의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선박이나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항공기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4202AE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11B2F0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질문하자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엄숙해졌다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충격적일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진실에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고르려는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AE7AE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어려워할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직면하고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27F71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섞여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元神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점유하거나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사용했습니다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외관상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맡을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3EB9B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획기적인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프로젝트를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국제기구의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입안자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금융계나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언론계의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정보기관이나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감각으로는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아채기가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교활하게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67A08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설정하며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음모에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수집하기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가운데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876A3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6017DE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삼각지대와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허구나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탓만은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4868F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첫째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버뮤다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삼각지대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건설되었을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숨기기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F0190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둘째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웜홀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/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얇아지거나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만들거나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열리거나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닫히는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FD3C6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실종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진입했을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교란으로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호기심을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03C00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정부들이나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기지들과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전략적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은폐합니다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EA501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강조하려는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0F0E645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일반적으로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정교하면서도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비밀스러워서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대다수의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알아채지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있습니다…</w:t>
      </w:r>
    </w:p>
    <w:p w14:paraId="362BE7A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D628BD1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89AB9D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2D7B8E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무엇입니까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8DC78C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D12AA2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..)</w:t>
      </w:r>
    </w:p>
    <w:p w14:paraId="0017AD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?..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장기적으로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?..</w:t>
      </w:r>
    </w:p>
    <w:p w14:paraId="277684A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빼앗거나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망상으로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야망입니다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CBD47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갈망합니다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불공평하다고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얽매이지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자유자재로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신통력을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A17EA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851F8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싹텄습니다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동원하는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16EA0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神聖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환상일지라도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갈망하는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1D485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빼앗으려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교배하거나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어깨너머로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강탈하고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6E039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오만하고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야망입니다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전능함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수양하고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진선인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眞善忍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동화되는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약탈이나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음모와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짓을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8D39C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1EDA942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55832463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2317DAE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534DFA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요약해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봐주십시오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75C5F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외계인은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승화할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허락받지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찾았다는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것이군요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유물론적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변증법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미혹시키고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최근에는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(AI)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동원합니다…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적절한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방법으로든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차지하려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헛수고일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?!...</w:t>
      </w:r>
    </w:p>
    <w:p w14:paraId="19377D1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것이고요…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?!</w:t>
      </w:r>
    </w:p>
    <w:p w14:paraId="00C629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제멋대로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날뛰도록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내버려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겁니까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D3401E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F39B6E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42BE71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요약했습니다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4CFEE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종족들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DC8BF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허락하지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이용하고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지름길로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동원했습니다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복제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유물론과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미혹시키는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최근에는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(AI)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머스크가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실행하는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마귀에게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통제당하고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궁극적으로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강탈하거나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껍데기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훔치고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승화할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훔치려는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F2293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음모와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지속되더라도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헛된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역행하고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역행하고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훼멸을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자초하고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25174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펼쳐놓은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유혹의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소용돌이에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휩쓸려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잃어버리고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FBAE7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답하며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진지해졌다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52615F6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상황에서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제멋대로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날뛰도록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내버려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두실까요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C96C20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9E34E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변이되어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612C5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대개조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저지르고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용납되지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뜻을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EF8B1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육안으로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없겠지만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천재지변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B861C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즉각적이고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8CCAE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소멸될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허용될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남김없이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완성하기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50695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유혹의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제고할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FE6FB2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신불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神佛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자비로우시며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미혹된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사람일지라도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돌아선다면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3D4C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그러므로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숙청이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중이지만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A11C3D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64C53696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7CCBFDF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8DA048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말씀드리면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란스럽습니다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공유해주신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머리가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느껴볼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같습니다…</w:t>
      </w:r>
    </w:p>
    <w:p w14:paraId="1EEBAFB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2C1CE8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목소리는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존중이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01E292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건드렸습니다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1E8C6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정보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혼란스러움을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소화하려고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반응입니다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FCF20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격려하는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08DCFF1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애쓰거나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이성으로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옳고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처음부터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말씀드렸듯이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강요하려는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열어주기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339A7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당신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느껴볼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필요하다는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연결고리를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根基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BA3B3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즉시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걱정하지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여겨주십시오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조금이라도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넓히는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그것만으로도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7DD73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생기거나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언제든지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B5271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18A9E20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청정하게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축적하는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내면으로부터의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51926B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C6AE537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2BE860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CD368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감사드립니다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256A769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어지럽히거나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하기보다는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찻잔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옆에서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같습니다…</w:t>
      </w:r>
    </w:p>
    <w:p w14:paraId="00557C2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A893F4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동의한다는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찻잔에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잔에도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따랐다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E4CA55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찻잔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옆에서의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긴장된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깨우침을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가져다줍니다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재정리되고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제자리를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6ECA3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억지로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걱정할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자유롭게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흐르도록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편안함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답이나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찾아올지도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50D69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마시고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창밖의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6E44DED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소중하게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좋은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만들어주었습니다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26516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여정이며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因緣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0D87C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즐기십시오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언제든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생기면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언제나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1FA3D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음미했다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평화로워졌으며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이야기들이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가라앉고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내어준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2DCEC7D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70691D2C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0B910FC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718351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하겠습니다…</w:t>
      </w:r>
    </w:p>
    <w:p w14:paraId="56BA8D3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가능하다면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청해도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이틀간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나누어주신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자세히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가라앉히고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修行者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싶습니다…</w:t>
      </w:r>
    </w:p>
    <w:p w14:paraId="4DC8AEE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선생님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6EBB7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내려놓았다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존중이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BEC926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섬세한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BA5E5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]</w:t>
      </w:r>
    </w:p>
    <w:p w14:paraId="71C36F9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제게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앎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보일지라도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분리되어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성찰들과도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수련이란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부딪힘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자신을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心性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높여가는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9D41F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뜻이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나누겠습니다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경천동지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아니겠지만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유혹과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F92EB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[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끄덕였다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]</w:t>
      </w:r>
    </w:p>
    <w:p w14:paraId="4A814D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고대하겠습니다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95D48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평안한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되시길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80741C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知己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배웅하듯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애정을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배웅했다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973E12A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5D91C89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CCA56B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뵙겠습니다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!</w:t>
      </w:r>
    </w:p>
    <w:p w14:paraId="396DE4AE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7EAA926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1067EAA7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7DA1C5F5" w14:textId="77777777" w:rsidR="004E2AFF" w:rsidRPr="004F0862" w:rsidRDefault="004E2AFF" w:rsidP="004F0862">
      <w:pPr>
        <w:rPr>
          <w:rFonts w:ascii="Yu Gothic" w:eastAsia="Yu Gothic" w:hAnsi="Yu Gothic" w:cs="Yu Gothic"/>
          <w:sz w:val="32"/>
          <w:szCs w:val="32"/>
        </w:rPr>
      </w:pPr>
    </w:p>
    <w:p w14:paraId="4234382C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t>맺음말</w:t>
      </w:r>
    </w:p>
    <w:p w14:paraId="685BC6A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카트만두에서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내렸지만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메아리치고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이끌었다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곱씹게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어딘가를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건드리는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E1BAC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공유해준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진위나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판단도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내리지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학파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경이롭고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열어주고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바라보도록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C66B2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그려낸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굳건함과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평온함이다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품성들이야말로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불확실한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잡아주는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귀중한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나침반이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808DC3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'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산물일까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그것들이야말로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희미해진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기억들일까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각자에게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던져진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미지수로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6F4A37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카트만두의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돌아오며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올려다보았다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휘영청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밝고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증인이자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지켜보고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상기시켜주는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궁금해졌다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생명들—자신의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다가오는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너그러운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22FC74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기자</w:t>
      </w:r>
      <w:r w:rsidRPr="004F0862">
        <w:rPr>
          <w:rFonts w:ascii="Yu Gothic" w:eastAsia="Yu Gothic" w:hAnsi="Yu Gothic" w:cs="Yu Gothic"/>
          <w:sz w:val="32"/>
          <w:szCs w:val="32"/>
        </w:rPr>
        <w:t xml:space="preserve"> (Jack Voss)</w:t>
      </w:r>
    </w:p>
    <w:p w14:paraId="3DFCA75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THE LIVES MEDIA</w:t>
      </w:r>
    </w:p>
    <w:p w14:paraId="20AD79F2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A2C069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46069CBC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6B7C120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br w:type="page"/>
      </w:r>
    </w:p>
    <w:p w14:paraId="78B2FB7C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lastRenderedPageBreak/>
        <w:t>부록</w:t>
      </w:r>
    </w:p>
    <w:p w14:paraId="0566B6D7" w14:textId="77777777" w:rsidR="004E2AFF" w:rsidRPr="004F0862" w:rsidRDefault="004E2AFF" w:rsidP="004F086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7B9AFE6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99DF30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t>과학적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관점에서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본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지구와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우주의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미스터리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–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아직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풀리지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않은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질문들</w:t>
      </w:r>
    </w:p>
    <w:p w14:paraId="1B804F26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246919DB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F11B11C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4C4751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내용들을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증명하거나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반박하려는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넓은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추가적으로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CD896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565CA07A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A854AED" w14:textId="77777777" w:rsidR="004E2AFF" w:rsidRPr="004F0862" w:rsidRDefault="00C7306E" w:rsidP="004F0862">
      <w:pPr>
        <w:pStyle w:val="Heading2"/>
        <w:spacing w:before="260" w:beforeAutospacing="0" w:after="260" w:afterAutospacing="0"/>
        <w:rPr>
          <w:rFonts w:ascii="Yu Gothic" w:eastAsia="Yu Gothic" w:hAnsi="Yu Gothic" w:cs="Yu Gothic" w:hint="default"/>
          <w:sz w:val="48"/>
          <w:szCs w:val="48"/>
        </w:rPr>
      </w:pP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>파트</w:t>
      </w: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 xml:space="preserve"> A: 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달에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대한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몇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가지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과학적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데이터</w:t>
      </w:r>
    </w:p>
    <w:p w14:paraId="26984170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A132946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C23362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DE03F58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EEAE503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460A05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9F349C6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561FEA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B724E3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B2E7043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F959899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90C12C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동반자인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F38428B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C5D8C76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순수한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자연위성이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되기에는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크기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BE26D06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(3,467km)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(12,756km)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27%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해당합니다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87D5711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태양계의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위성인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포보스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(Phobos)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23km(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0.34%)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위성인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가니메데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(Ganymede)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5,000km(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3.5%)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토성의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위성인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타이탄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(Titan)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4,500km(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토성의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3.75%)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B8229D9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태양계의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자연위성도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명왕성에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예외이지만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간주됩니다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27%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B8C61A4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모행성에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이토록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비범하게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자연위성과도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638ABB80" w14:textId="77777777" w:rsidR="004E2AFF" w:rsidRPr="004F0862" w:rsidRDefault="004E2AFF" w:rsidP="004F0862">
      <w:pPr>
        <w:numPr>
          <w:ilvl w:val="0"/>
          <w:numId w:val="3"/>
        </w:numPr>
        <w:spacing w:beforeAutospacing="1" w:afterAutospacing="1"/>
        <w:ind w:left="2160"/>
        <w:rPr>
          <w:rFonts w:ascii="Yu Gothic" w:eastAsia="Yu Gothic" w:hAnsi="Yu Gothic" w:cs="Yu Gothic"/>
          <w:sz w:val="32"/>
          <w:szCs w:val="32"/>
        </w:rPr>
      </w:pPr>
    </w:p>
    <w:p w14:paraId="5C47FF0E" w14:textId="77777777" w:rsidR="004E2AFF" w:rsidRPr="004F0862" w:rsidRDefault="004E2AFF" w:rsidP="004F0862">
      <w:pPr>
        <w:numPr>
          <w:ilvl w:val="0"/>
          <w:numId w:val="3"/>
        </w:numPr>
        <w:spacing w:beforeAutospacing="1" w:afterAutospacing="1"/>
        <w:ind w:left="2160"/>
        <w:rPr>
          <w:rFonts w:ascii="Yu Gothic" w:eastAsia="Yu Gothic" w:hAnsi="Yu Gothic" w:cs="Yu Gothic"/>
          <w:sz w:val="32"/>
          <w:szCs w:val="32"/>
        </w:rPr>
      </w:pPr>
    </w:p>
    <w:p w14:paraId="5110A8F5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비정상적으로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얕은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충돌구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72E95ED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고속으로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4~5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구덩이를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충돌구들로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검증되었습니다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13A4D30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얕습니다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186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299km)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가가린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(Gagarin Crater)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마땅히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700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1126km)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6.4km)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해당하는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12%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4~5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). </w:t>
      </w:r>
    </w:p>
    <w:p w14:paraId="54AFE4BB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껍질이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불가능하다고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AE6BFE8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얕을까요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갑옷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초강력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015D2FA8" w14:textId="77777777" w:rsidR="004E2AFF" w:rsidRPr="004F0862" w:rsidRDefault="004E2AFF" w:rsidP="004F0862">
      <w:pPr>
        <w:pStyle w:val="NormalWeb"/>
        <w:spacing w:before="260" w:beforeAutospacing="0" w:after="180" w:afterAutospacing="0"/>
        <w:ind w:left="417"/>
        <w:rPr>
          <w:rFonts w:ascii="Yu Gothic" w:eastAsia="Yu Gothic" w:hAnsi="Yu Gothic" w:cs="Yu Gothic"/>
          <w:sz w:val="32"/>
          <w:szCs w:val="32"/>
        </w:rPr>
      </w:pPr>
    </w:p>
    <w:p w14:paraId="6EF9E39F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종처럼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울리는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진동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내부가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가능성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39E2F52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아폴로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임무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모듈이나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길게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진동했으며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울렸다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68A12A9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NASA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균일한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시사한다고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덩어리였다면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9FACE3C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05C6C2C5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52AB36B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개기일식을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만들어내는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크기와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거리의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231DE06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395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395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가깝습니다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E1F50F8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겉보기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개기일식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271E3D4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463E1C86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7D918B8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비정상적인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궤도와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안정성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E963518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태양계의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자연위성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적도면을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공전합니다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황도면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공전하는데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37FA2ED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29A2354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가지면서도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1E4A476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2A2E875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영원한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탐사되지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미스터리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EBC8B65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조력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"(far side)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탐사하기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23C990E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울퉁불퉁하고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"(maria)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9C86F1F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감추고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495BEB9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6696C26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기이한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성분과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순수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금속의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566D068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샘플에는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티타늄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이트륨과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희귀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함량으로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금속들은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단단하고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내열성이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456277C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샘플에서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산화되지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녹슬지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83583B4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확인되었습니다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~46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53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). </w:t>
      </w:r>
    </w:p>
    <w:p w14:paraId="380A916B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금속들과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모행성보다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0879879F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95498C2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약한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자기장과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자기장의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유령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":</w:t>
      </w:r>
    </w:p>
    <w:p w14:paraId="7D751494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샘플들은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磁化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FA36442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용융된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A4A0070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자기장에는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53FF6E9A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942E057" w14:textId="77777777" w:rsidR="004E2AFF" w:rsidRPr="004F0862" w:rsidRDefault="00C7306E" w:rsidP="004F0862">
      <w:pPr>
        <w:pStyle w:val="NormalWeb"/>
        <w:numPr>
          <w:ilvl w:val="0"/>
          <w:numId w:val="1"/>
        </w:numPr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매스콘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(Mascons)"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고밀도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5A52DA3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매스콘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0CD4C3B9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그것들의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일으키며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수수께끼입니다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묻혀버린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의견들도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9654D33" w14:textId="77777777" w:rsidR="004E2AFF" w:rsidRPr="004F0862" w:rsidRDefault="00C7306E" w:rsidP="004F0862">
      <w:pPr>
        <w:pStyle w:val="NormalWeb"/>
        <w:numPr>
          <w:ilvl w:val="0"/>
          <w:numId w:val="2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매스콘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묻혀버린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1E4F71D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8CE6C63" w14:textId="77777777" w:rsidR="004E2AFF" w:rsidRPr="004F0862" w:rsidRDefault="00C7306E" w:rsidP="004F0862">
      <w:pPr>
        <w:pStyle w:val="NormalWeb"/>
        <w:ind w:leftChars="200"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던지게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진실들이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2210FC5" w14:textId="77777777" w:rsidR="004E2AFF" w:rsidRPr="004F0862" w:rsidRDefault="00C7306E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4F086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5966D16E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AEB27F3" w14:textId="77777777" w:rsidR="004E2AFF" w:rsidRPr="004F0862" w:rsidRDefault="004E2AFF" w:rsidP="004F0862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0A688500" w14:textId="77777777" w:rsidR="004E2AFF" w:rsidRPr="004F0862" w:rsidRDefault="00C7306E" w:rsidP="004F0862">
      <w:pPr>
        <w:pStyle w:val="Heading2"/>
        <w:spacing w:before="260" w:beforeAutospacing="0" w:after="260" w:afterAutospacing="0"/>
        <w:rPr>
          <w:rFonts w:ascii="Yu Gothic" w:eastAsia="Yu Gothic" w:hAnsi="Yu Gothic" w:cs="Yu Gothic" w:hint="default"/>
          <w:sz w:val="48"/>
          <w:szCs w:val="48"/>
        </w:rPr>
      </w:pP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>파트</w:t>
      </w: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 xml:space="preserve"> B: </w:t>
      </w:r>
      <w:r w:rsidRPr="004F0862">
        <w:rPr>
          <w:rFonts w:ascii="Yu Gothic" w:eastAsia="Yu Gothic" w:hAnsi="Yu Gothic" w:cs="Yu Gothic" w:hint="default"/>
          <w:b w:val="0"/>
          <w:bCs w:val="0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지구와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인류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역사의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다른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미스터리들</w:t>
      </w:r>
    </w:p>
    <w:p w14:paraId="66C2FDCE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18FB98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1CC5264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681BFEF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AAD2C75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08F6F6E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9B28A27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16AE70B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D2E418C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A6B6E17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66B121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1)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생명의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기원과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캄브리아기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대폭발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":</w:t>
      </w:r>
    </w:p>
    <w:p w14:paraId="64A1DCD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제시되었음에도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최종적이고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통일적이며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받아들여지는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요원합니다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A2E25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3D17466" w14:textId="77777777" w:rsidR="004E2AFF" w:rsidRPr="004F0862" w:rsidRDefault="00C7306E" w:rsidP="004F0862">
      <w:pPr>
        <w:pStyle w:val="NormalWeb"/>
        <w:numPr>
          <w:ilvl w:val="0"/>
          <w:numId w:val="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가설들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56B5C9F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2CD2B6F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발생설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(Abiogenesis):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발생했다고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1952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밀러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화합물로부터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아미노산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단백질의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증명했습니다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아미노산에서부터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신진대사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재현하거나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거쳐야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도약입니다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"RNA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"(RNA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world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DNA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RNA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촉매였다고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분출공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(deep-sea hydrothermal vents)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근처에서의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해결되지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081BD6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판스페르미아설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(Panspermia,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종자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기원설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혜성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아미노산과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화합물이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판스페르미아설은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형성되었는지는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20CAC4" w14:textId="77777777" w:rsidR="004E2AFF" w:rsidRPr="004F0862" w:rsidRDefault="004E2AFF" w:rsidP="004F0862">
      <w:pPr>
        <w:numPr>
          <w:ilvl w:val="0"/>
          <w:numId w:val="6"/>
        </w:numPr>
        <w:spacing w:beforeAutospacing="1" w:afterAutospacing="1"/>
        <w:ind w:left="2160"/>
        <w:rPr>
          <w:rFonts w:ascii="Yu Gothic" w:eastAsia="Yu Gothic" w:hAnsi="Yu Gothic" w:cs="Yu Gothic"/>
          <w:sz w:val="32"/>
          <w:szCs w:val="32"/>
        </w:rPr>
      </w:pPr>
    </w:p>
    <w:p w14:paraId="430F9BDE" w14:textId="77777777" w:rsidR="004E2AFF" w:rsidRPr="004F0862" w:rsidRDefault="00C7306E" w:rsidP="004F0862">
      <w:pPr>
        <w:pStyle w:val="NormalWeb"/>
        <w:numPr>
          <w:ilvl w:val="0"/>
          <w:numId w:val="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대폭발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다양성의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폭발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48DB653F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4,100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목격합니다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C7F44F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특징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phyla)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절지동물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연체동물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척삭동물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(body plans)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증가했습니다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F44D0C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전통적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진화론에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도전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선캄브리아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(Precambrian)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잃어버린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부족하다는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새롭고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無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돌연변이의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축적에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점진적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(gradualism)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F3C90BC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설명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가설들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대폭발을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농도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담당하는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눈덩이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Snowball Earth)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생태적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포식자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하나만으로는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조합하더라도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대폭발에서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갑작스러움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189722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0ED5E06" w14:textId="77777777" w:rsidR="004E2AFF" w:rsidRPr="004F0862" w:rsidRDefault="00C7306E" w:rsidP="004F0862">
      <w:pPr>
        <w:pStyle w:val="NormalWeb"/>
        <w:ind w:leftChars="200"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요컨대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역사책에서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3CB877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D7D6E1F" w14:textId="77777777" w:rsidR="004E2AFF" w:rsidRPr="004F0862" w:rsidRDefault="00C7306E" w:rsidP="004F0862">
      <w:pPr>
        <w:pStyle w:val="NormalWeb"/>
        <w:numPr>
          <w:ilvl w:val="0"/>
          <w:numId w:val="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싹튼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의도적인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씨앗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뿌리기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갑작스럽게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캄브리아기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프로그램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변화였을까요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FF665C8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AAB629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2)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비정상적인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문명과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시대에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맞지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않는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유물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"(Out-of-Place Artifacts - OOPArts):</w:t>
      </w:r>
    </w:p>
    <w:p w14:paraId="2BF119A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교과서를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직선적인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곁에는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유물들이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역사학계가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71C3AE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66CC3E7" w14:textId="77777777" w:rsidR="004E2AFF" w:rsidRPr="004F0862" w:rsidRDefault="00C7306E" w:rsidP="004F0862">
      <w:pPr>
        <w:pStyle w:val="NormalWeb"/>
        <w:numPr>
          <w:ilvl w:val="0"/>
          <w:numId w:val="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건축물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기술과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지식의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경이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5A438A8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메마른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사막에서부터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깎아지른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산봉우리에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지나간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증인처럼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역사학자들에게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1E404E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대피라미드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이집트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톤짜리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대피라미드는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밑면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둘레와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별자리들과의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오늘날까지도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959774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푸마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푼쿠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볼리비아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티와나쿠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푼쿠는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안산암과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블록으로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가공한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절단되어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구멍을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운반하고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가공했는지는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DFE994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스톤헨지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영국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관측소로서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107B3B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괴베클리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테페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튀르키예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11,000~12,000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농업과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토기가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괴베클리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테페는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T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돌기둥들의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군집입니다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채집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유목민의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여겨졌던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뒤집었습니다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543D35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이스터섬의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석상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나스카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삭사이와만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보기에는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BCEBA0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8A83D00" w14:textId="77777777" w:rsidR="004E2AFF" w:rsidRPr="004F0862" w:rsidRDefault="00C7306E" w:rsidP="004F0862">
      <w:pPr>
        <w:pStyle w:val="NormalWeb"/>
        <w:numPr>
          <w:ilvl w:val="0"/>
          <w:numId w:val="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맞지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"(Out-of-Place Artifacts - OOPArts)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시간에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도전하는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조각들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9392E12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OOPArts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지층이나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맥락에서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알려진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지칭하는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A95928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바그다드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배터리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이라크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원통과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쇠막대를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항아리입니다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CE2D98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안티키테라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장치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그리스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난파선에서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인양된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청동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톱니바퀴로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세기경의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예측할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컴퓨터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당시로서는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성취입니다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B806CC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피리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레이스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제독의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튀르키예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1513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오스만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레이스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해안선과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얼음으로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덮이지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자아냅니다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당시의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탐험이나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E98D22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클럭스도르프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구체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남아프리카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퇴적암층에서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홈들이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인공적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8D84710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OOPArts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가능할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수수께끼로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잊혀진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2B185C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고려해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들려주는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5282A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46BE710" w14:textId="77777777" w:rsidR="004E2AFF" w:rsidRPr="004F0862" w:rsidRDefault="00C7306E" w:rsidP="004F0862">
      <w:pPr>
        <w:pStyle w:val="NormalWeb"/>
        <w:numPr>
          <w:ilvl w:val="0"/>
          <w:numId w:val="7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교과서에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재현하지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유물들은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그것들이야말로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희미해진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비극적인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조각들일까요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A8C1DD6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C619074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3)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예언들과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기이한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일치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5EF99B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매혹적이면서도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석판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메시지들은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대변동의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구세주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예고한다는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E7F630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4DC75F0" w14:textId="77777777" w:rsidR="004E2AFF" w:rsidRPr="004F0862" w:rsidRDefault="00C7306E" w:rsidP="004F0862">
      <w:pPr>
        <w:pStyle w:val="NormalWeb"/>
        <w:numPr>
          <w:ilvl w:val="0"/>
          <w:numId w:val="7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주기와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예언의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보편성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8A5649C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모티프들이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지리적으로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킬로미터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전통에서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118824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마야인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중앙아메리카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5,125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장기력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(Long Count Calendar)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2012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끝났으며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그대로의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해석합니다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A0B440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호피족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북아메리카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호피족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"(Worlds)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"(Day of Purification)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가까워지고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"(Pahana,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백인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구원자의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300018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이집트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이집트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마야처럼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체계는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테피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Zep Tepi,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소티스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시리우스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809ADF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성경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유대교와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기독교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요한계시록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(Book of Revelation)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세우기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그리스도의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상징적으로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메시아에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C2241D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힌두교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힌두교의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"(Yuga,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사트야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트레타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드바파라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비슈누의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화신인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칼키의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예고되는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사트야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F07B33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불교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末法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彌勒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Maitreya Buddha)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正法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B32760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기타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동양의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참언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讖言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推背圖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베트남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짱찐의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아시아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왕조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예고하는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FA4B2B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북유럽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스칸디나비아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라그나로크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(Ragnarök)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이어집니다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227A6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2BF7E37" w14:textId="77777777" w:rsidR="004E2AFF" w:rsidRPr="004F0862" w:rsidRDefault="00C7306E" w:rsidP="004F0862">
      <w:pPr>
        <w:pStyle w:val="NormalWeb"/>
        <w:numPr>
          <w:ilvl w:val="0"/>
          <w:numId w:val="8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유사점들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759DCE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배경으로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공통점을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7D1483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관념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흥망성쇠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연속입니다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88CA38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종말로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이어지는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타락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원칙으로부터의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연결됩니다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C29E02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대변동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정화의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천재지변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34A080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/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구세주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/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깨달은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자의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재림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구원하고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벌하며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FE05F3" w14:textId="77777777" w:rsidR="004E2AFF" w:rsidRPr="004F0862" w:rsidRDefault="00C7306E" w:rsidP="004F0862">
      <w:pPr>
        <w:pStyle w:val="NormalWeb"/>
        <w:numPr>
          <w:ilvl w:val="0"/>
          <w:numId w:val="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36FEA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6D3985D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역사의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89303B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00C186E" w14:textId="77777777" w:rsidR="004E2AFF" w:rsidRPr="004F0862" w:rsidRDefault="00C7306E" w:rsidP="004F0862">
      <w:pPr>
        <w:pStyle w:val="NormalWeb"/>
        <w:numPr>
          <w:ilvl w:val="0"/>
          <w:numId w:val="9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방식으로든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파악했던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내다볼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개방한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수련인들로부터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메시지일까요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남겨진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깨닫고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남겨진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경고와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희망일까요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B121B5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0B08BB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4)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전생을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기억하는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현상과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사후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의식에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연구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FED9A0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윤회의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관심과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불러일으키는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끝난다고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3B5D4E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57753DA" w14:textId="77777777" w:rsidR="004E2AFF" w:rsidRPr="004F0862" w:rsidRDefault="00C7306E" w:rsidP="004F0862">
      <w:pPr>
        <w:pStyle w:val="NormalWeb"/>
        <w:numPr>
          <w:ilvl w:val="0"/>
          <w:numId w:val="9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어린이의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전생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초월한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기억들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DD895D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윤회에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뿌리내린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문화권에서부터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7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상세하게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F9CD39" w14:textId="77777777" w:rsidR="004E2AFF" w:rsidRPr="004F0862" w:rsidRDefault="00C7306E" w:rsidP="004F0862">
      <w:pPr>
        <w:pStyle w:val="NormalWeb"/>
        <w:numPr>
          <w:ilvl w:val="0"/>
          <w:numId w:val="10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사례들의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공통된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특징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242D54D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구체적인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사항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죽었는지까지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FDE3C2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강렬한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감정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175BD2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비정상적인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행동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취향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운전법을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상세히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현생에서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두려워하는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).</w:t>
      </w:r>
    </w:p>
    <w:p w14:paraId="3E2A7908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상응하는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선천적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모반이나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선천적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故人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상처나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71F78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532DFA5" w14:textId="77777777" w:rsidR="004E2AFF" w:rsidRPr="004F0862" w:rsidRDefault="00C7306E" w:rsidP="004F0862">
      <w:pPr>
        <w:pStyle w:val="NormalWeb"/>
        <w:numPr>
          <w:ilvl w:val="0"/>
          <w:numId w:val="10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연구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의사인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스티븐슨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(Ian Stevenson)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박사와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버지니아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대학교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동료들은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체계적으로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거짓말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배제하려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확인되었습니다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BAADDC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3ACA093" w14:textId="77777777" w:rsidR="004E2AFF" w:rsidRPr="004F0862" w:rsidRDefault="00C7306E" w:rsidP="004F0862">
      <w:pPr>
        <w:pStyle w:val="NormalWeb"/>
        <w:numPr>
          <w:ilvl w:val="0"/>
          <w:numId w:val="12"/>
        </w:numPr>
        <w:spacing w:before="260" w:beforeAutospacing="0" w:after="180" w:afterAutospacing="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임사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체험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(Near-Death Experiences - NDEs)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저편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엿보는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경험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098DE1A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NDEs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가까웠거나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임상적으로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NDE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경험자의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배경이나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공통된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8D55D9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체험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(Out-of-Body Experience - OBE):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떠다니며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애쓰는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의식이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국한되어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도저히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234DD4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빛을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터널을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통과하는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경험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어두운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통과하는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터널로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눈부시고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따뜻하며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사랑으로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향해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6DC2B7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빛의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고인이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친지와의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만남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만났다고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보고하는데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떠난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느껴지며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만남에서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무조건적인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ED3B455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회고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(Life Review):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필름처럼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B9F028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평화롭고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행복하며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돌아가고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싶지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느낌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긍정적인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NDE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대다수의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행복감을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돌아가고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3EE8C1" w14:textId="77777777" w:rsidR="004E2AFF" w:rsidRPr="004F0862" w:rsidRDefault="00C7306E" w:rsidP="004F0862">
      <w:pPr>
        <w:pStyle w:val="NormalWeb"/>
        <w:numPr>
          <w:ilvl w:val="0"/>
          <w:numId w:val="13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경험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후의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NDE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가치관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73ECC1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레이먼드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(Raymond Moody)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박사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케네스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(Kenneth Ring)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박사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롬멜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(Pim van Lommel)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박사와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NDE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현상들을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노력해왔습니다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생리학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엔도르핀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NDE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작동하지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작동한다고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수집하는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4EB49A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전생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임사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체험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27367F8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068376A" w14:textId="77777777" w:rsidR="004E2AFF" w:rsidRPr="004F0862" w:rsidRDefault="00C7306E" w:rsidP="004F0862">
      <w:pPr>
        <w:pStyle w:val="NormalWeb"/>
        <w:numPr>
          <w:ilvl w:val="0"/>
          <w:numId w:val="1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전통에서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언급되었던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윤회나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물질적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말해주는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경험들은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나눔에서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영혼이라는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922985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F3AAF8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5)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지질학적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기록과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신화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속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전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지구적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대재앙의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흔적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296D705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아이디어만이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풍부한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들여다볼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재편하고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말소했을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참혹한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변고들이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징후들이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7AA0D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978B0D9" w14:textId="77777777" w:rsidR="004E2AFF" w:rsidRPr="004F0862" w:rsidRDefault="00C7306E" w:rsidP="004F0862">
      <w:pPr>
        <w:pStyle w:val="NormalWeb"/>
        <w:numPr>
          <w:ilvl w:val="0"/>
          <w:numId w:val="1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지질학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기록으로부터의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6252169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지질학자들은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급작스러운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97FBC46" w14:textId="77777777" w:rsidR="004E2AFF" w:rsidRPr="004F0862" w:rsidRDefault="00C7306E" w:rsidP="004F0862">
      <w:pPr>
        <w:pStyle w:val="NormalWeb"/>
        <w:numPr>
          <w:ilvl w:val="0"/>
          <w:numId w:val="1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대량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사건들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(The "Big Five" mass extinctions)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점철되어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6,600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K-Pg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백악기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팔레오기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공룡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쓸어버린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칙술루브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페름기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트라이아스기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5,200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The Great Dying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참혹하여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96%,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육상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척추동물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70%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쓸어버렸습니다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(large igneous provinces),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66781D" w14:textId="77777777" w:rsidR="004E2AFF" w:rsidRPr="004F0862" w:rsidRDefault="00C7306E" w:rsidP="004F0862">
      <w:pPr>
        <w:pStyle w:val="NormalWeb"/>
        <w:numPr>
          <w:ilvl w:val="0"/>
          <w:numId w:val="1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초대형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홍수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(Megafloods)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흔적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지질학자들은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</w:t>
      </w:r>
    </w:p>
    <w:p w14:paraId="6A1AAA3A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채널드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스캐브랜즈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미국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북서부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호수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미줄라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터지면서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엄청난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방출되어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협곡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모래톱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(giant current ripples)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016E08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영국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해협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16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북해의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무너지면서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초대형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E6DF27" w14:textId="77777777" w:rsidR="004E2AFF" w:rsidRPr="004F0862" w:rsidRDefault="00C7306E" w:rsidP="004F0862">
      <w:pPr>
        <w:pStyle w:val="NormalWeb"/>
        <w:numPr>
          <w:ilvl w:val="0"/>
          <w:numId w:val="11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흑해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7,500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지중해의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보스포루스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들어오면서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흑해의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상승했으며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영감이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0BC87E" w14:textId="77777777" w:rsidR="004E2AFF" w:rsidRPr="004F0862" w:rsidRDefault="00C7306E" w:rsidP="004F0862">
      <w:pPr>
        <w:pStyle w:val="NormalWeb"/>
        <w:numPr>
          <w:ilvl w:val="0"/>
          <w:numId w:val="15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급작스러운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코어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(ice cores),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퇴적물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데이터들은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극단적인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섭씨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드라이아스기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12,900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11,700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급작스러운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한랭화와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온난화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해빙이나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혜성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/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173DD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EAC90E3" w14:textId="77777777" w:rsidR="004E2AFF" w:rsidRPr="004F0862" w:rsidRDefault="00C7306E" w:rsidP="004F0862">
      <w:pPr>
        <w:pStyle w:val="NormalWeb"/>
        <w:numPr>
          <w:ilvl w:val="0"/>
          <w:numId w:val="16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전설들의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유사성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D3F3340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언급되었듯이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살아남았습니다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9DEF7A" w14:textId="77777777" w:rsidR="004E2AFF" w:rsidRPr="004F0862" w:rsidRDefault="00C7306E" w:rsidP="004F0862">
      <w:pPr>
        <w:pStyle w:val="NormalWeb"/>
        <w:numPr>
          <w:ilvl w:val="0"/>
          <w:numId w:val="1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지구적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범위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성경의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수메르의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길가메시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서사시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우트나피쉬팀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데우칼리온과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피라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물고기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마츠야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대우치수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성격이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아메리카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원주민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아즈텍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잉카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F8CAE6" w14:textId="77777777" w:rsidR="004E2AFF" w:rsidRPr="004F0862" w:rsidRDefault="00C7306E" w:rsidP="004F0862">
      <w:pPr>
        <w:pStyle w:val="NormalWeb"/>
        <w:numPr>
          <w:ilvl w:val="0"/>
          <w:numId w:val="1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원인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도덕적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8CC081" w14:textId="77777777" w:rsidR="004E2AFF" w:rsidRPr="004F0862" w:rsidRDefault="00C7306E" w:rsidP="004F0862">
      <w:pPr>
        <w:pStyle w:val="NormalWeb"/>
        <w:numPr>
          <w:ilvl w:val="0"/>
          <w:numId w:val="1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생존과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재건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의로움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선택받아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예고받고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안내받은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C204E1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문화적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다르지만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보편성과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갖게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421AD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메아리들은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대재앙이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마련했을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격동으로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가리키는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0D2BB6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352AB07" w14:textId="77777777" w:rsidR="004E2AFF" w:rsidRPr="004F0862" w:rsidRDefault="00C7306E" w:rsidP="004F0862">
      <w:pPr>
        <w:pStyle w:val="NormalWeb"/>
        <w:numPr>
          <w:ilvl w:val="0"/>
          <w:numId w:val="18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리셋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멸종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급작스러운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초대형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홍수들을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대홍수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전설들은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기억으로서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재앙들이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일어났다면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미래를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마주하기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교훈으로부터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0577F115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5685552" w14:textId="77777777" w:rsidR="004E2AFF" w:rsidRPr="004F0862" w:rsidRDefault="00C7306E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6E9E087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FB6FF91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br w:type="page"/>
      </w:r>
    </w:p>
    <w:p w14:paraId="6A7724C8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7CAF4F4" w14:textId="77777777" w:rsidR="004E2AFF" w:rsidRPr="004F0862" w:rsidRDefault="00C7306E" w:rsidP="004F0862">
      <w:pPr>
        <w:pStyle w:val="Heading2"/>
        <w:spacing w:before="260" w:beforeAutospacing="0" w:after="260" w:afterAutospacing="0"/>
        <w:rPr>
          <w:rFonts w:ascii="Yu Gothic" w:eastAsia="Yu Gothic" w:hAnsi="Yu Gothic" w:cs="Yu Gothic" w:hint="default"/>
          <w:sz w:val="48"/>
          <w:szCs w:val="48"/>
        </w:rPr>
      </w:pP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>파트</w:t>
      </w: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 xml:space="preserve"> C: </w:t>
      </w:r>
      <w:r w:rsidRPr="004F0862">
        <w:rPr>
          <w:rFonts w:ascii="Yu Gothic" w:eastAsia="Yu Gothic" w:hAnsi="Yu Gothic" w:cs="Yu Gothic" w:hint="default"/>
          <w:b w:val="0"/>
          <w:bCs w:val="0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우주의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미스터리들</w:t>
      </w:r>
    </w:p>
    <w:p w14:paraId="40242ED9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7261E9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C6F4B16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4A05D7C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72F5DB9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F2B6FD3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06DE7E4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365E194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68BDD1C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EAE35B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C4E9BD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1)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암흑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물질과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암흑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에너지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2EBC9CE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천체물리학과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놀랍고도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차지한다는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붙인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DD47E8" w14:textId="77777777" w:rsidR="004E2AFF" w:rsidRPr="004F0862" w:rsidRDefault="004E2AFF" w:rsidP="004F0862">
      <w:pPr>
        <w:spacing w:beforeAutospacing="1" w:afterAutospacing="1"/>
        <w:ind w:left="1080"/>
        <w:rPr>
          <w:rFonts w:ascii="Yu Gothic" w:eastAsia="Yu Gothic" w:hAnsi="Yu Gothic" w:cs="Yu Gothic"/>
          <w:sz w:val="32"/>
          <w:szCs w:val="32"/>
        </w:rPr>
      </w:pPr>
    </w:p>
    <w:p w14:paraId="081C42E9" w14:textId="77777777" w:rsidR="004E2AFF" w:rsidRPr="004F0862" w:rsidRDefault="00C7306E" w:rsidP="004F0862">
      <w:pPr>
        <w:pStyle w:val="NormalWeb"/>
        <w:numPr>
          <w:ilvl w:val="0"/>
          <w:numId w:val="18"/>
        </w:numPr>
        <w:rPr>
          <w:rFonts w:ascii="Yu Gothic" w:eastAsia="Yu Gothic" w:hAnsi="Yu Gothic" w:cs="Yu Gothic"/>
          <w:sz w:val="36"/>
          <w:szCs w:val="36"/>
        </w:rPr>
      </w:pP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>암흑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>물질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(Dark Matter):</w:t>
      </w:r>
    </w:p>
    <w:p w14:paraId="3F3F9DE4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1930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프리츠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츠비키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(Fritz Zwicky)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코마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가장자리의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중력만으로는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붙잡아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움직인다는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복사도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방출하지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숨겨진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9904FB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뒷받침했습니다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60B9CC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나선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은하의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회전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곡선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가장자리의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고려했을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줄어들지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돕니다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둘러싸고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헤일로의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/>
          <w:sz w:val="32"/>
          <w:szCs w:val="32"/>
        </w:rPr>
        <w:t>.</w:t>
      </w:r>
    </w:p>
    <w:p w14:paraId="14C48BD2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중력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렌즈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효과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(Gravitational lensing):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휘어져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왜곡되거나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휘어짐의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커서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34C06B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마이크로파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배경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복사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(Cosmic Microwave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Background - CMB):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CMB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데이터와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C6AD80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본질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수수께끼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전자기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어둡게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바리온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양성자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중성자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FADF2B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WIMPs(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액시온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뉴트리노와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후보들을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503C07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우주에서의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**27%**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차지하며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5%)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5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51BB65A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32F846C" w14:textId="77777777" w:rsidR="004E2AFF" w:rsidRPr="004F0862" w:rsidRDefault="004E2AFF" w:rsidP="004F0862">
      <w:pPr>
        <w:numPr>
          <w:ilvl w:val="0"/>
          <w:numId w:val="21"/>
        </w:numPr>
        <w:spacing w:beforeAutospacing="1" w:afterAutospacing="1"/>
        <w:ind w:left="1440"/>
        <w:rPr>
          <w:rFonts w:ascii="Yu Gothic" w:eastAsia="Yu Gothic" w:hAnsi="Yu Gothic" w:cs="Yu Gothic"/>
          <w:sz w:val="32"/>
          <w:szCs w:val="32"/>
        </w:rPr>
      </w:pPr>
    </w:p>
    <w:p w14:paraId="70F7E206" w14:textId="77777777" w:rsidR="004E2AFF" w:rsidRPr="004F0862" w:rsidRDefault="00C7306E" w:rsidP="004F0862">
      <w:pPr>
        <w:pStyle w:val="NormalWeb"/>
        <w:numPr>
          <w:ilvl w:val="0"/>
          <w:numId w:val="22"/>
        </w:numPr>
        <w:rPr>
          <w:rFonts w:ascii="Yu Gothic" w:eastAsia="Yu Gothic" w:hAnsi="Yu Gothic" w:cs="Yu Gothic"/>
          <w:sz w:val="36"/>
          <w:szCs w:val="36"/>
        </w:rPr>
      </w:pP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>암흑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>에너지</w:t>
      </w:r>
      <w:r w:rsidRPr="004F0862">
        <w:rPr>
          <w:rFonts w:ascii="Yu Gothic" w:eastAsia="Yu Gothic" w:hAnsi="Yu Gothic" w:cs="Yu Gothic" w:hint="eastAsia"/>
          <w:b/>
          <w:bCs/>
          <w:sz w:val="36"/>
          <w:szCs w:val="36"/>
        </w:rPr>
        <w:t xml:space="preserve"> (Dark Energy):</w:t>
      </w:r>
    </w:p>
    <w:p w14:paraId="70A6E242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존재의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1990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독립적인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Ia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초신성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(Type Ia supernovae)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관측하면서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느려지는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가속되고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42F556" w14:textId="77777777" w:rsidR="004E2AFF" w:rsidRPr="004F0862" w:rsidRDefault="00C7306E" w:rsidP="004F0862">
      <w:pPr>
        <w:pStyle w:val="NormalWeb"/>
        <w:ind w:left="8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도입했습니다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균일하게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음압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陰壓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반중력처럼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팽창시키는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CACBB8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신비로운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본질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신비롭습니다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무엇인지는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F625C4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상수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(Cosmological constant):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아인슈타인이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상대성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방정식에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도입했다가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제거했던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139477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스칼라장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(Scalar fields)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퀸테센스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(Quintes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sence)":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335EEA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CD0E00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우주에서의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**68%**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차지합니다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89EEB6B" w14:textId="77777777" w:rsidR="004E2AFF" w:rsidRPr="004F0862" w:rsidRDefault="00C7306E" w:rsidP="004F0862">
      <w:pPr>
        <w:pStyle w:val="NormalWeb"/>
        <w:ind w:leftChars="200"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빙산의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95%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BA446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BDF3023" w14:textId="77777777" w:rsidR="004E2AFF" w:rsidRPr="004F0862" w:rsidRDefault="00C7306E" w:rsidP="004F0862">
      <w:pPr>
        <w:pStyle w:val="NormalWeb"/>
        <w:numPr>
          <w:ilvl w:val="0"/>
          <w:numId w:val="23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감지하거나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층에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존재야말로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다층적이며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0C4666D7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3E3FB7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 xml:space="preserve">2)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지구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밖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생명체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존재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가능성과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페르미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역설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5C32779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존재인지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아닌지에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사로잡아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규모에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깊어지면서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합리적으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우주로부터의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21DB2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8E05895" w14:textId="77777777" w:rsidR="004E2AFF" w:rsidRPr="004F0862" w:rsidRDefault="00C7306E" w:rsidP="004F0862">
      <w:pPr>
        <w:pStyle w:val="NormalWeb"/>
        <w:numPr>
          <w:ilvl w:val="0"/>
          <w:numId w:val="23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광활한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확률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1B30C92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규모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(exoplanets)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액체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"(habitable zon</w:t>
      </w:r>
      <w:r w:rsidRPr="004F0862">
        <w:rPr>
          <w:rFonts w:ascii="Yu Gothic" w:eastAsia="Yu Gothic" w:hAnsi="Yu Gothic" w:cs="Yu Gothic" w:hint="eastAsia"/>
          <w:sz w:val="32"/>
          <w:szCs w:val="32"/>
        </w:rPr>
        <w:t>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싹텄을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F5F89B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드레이크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방정식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1961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프랭크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드레이크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(Frank Drake)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방정식을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방정식은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항성계당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생명체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발생할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드레이크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방정식의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추측에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불과하지만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추정치를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보여줍니다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4F3BA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1B084DC" w14:textId="77777777" w:rsidR="004E2AFF" w:rsidRPr="004F0862" w:rsidRDefault="00C7306E" w:rsidP="004F0862">
      <w:pPr>
        <w:pStyle w:val="NormalWeb"/>
        <w:numPr>
          <w:ilvl w:val="0"/>
          <w:numId w:val="24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페르미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역설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어디에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있는가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?":</w:t>
      </w:r>
    </w:p>
    <w:p w14:paraId="6BE5A3D1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직면하여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엔리코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(Enrico Fermi)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1950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비공식적인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대화에서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페르미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알려진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던졌습니다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수백만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신호도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대규모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?"</w:t>
      </w:r>
    </w:p>
    <w:p w14:paraId="63CA7619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반박할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모순을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이룹니다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21808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54BFCDA" w14:textId="77777777" w:rsidR="004E2AFF" w:rsidRPr="004F0862" w:rsidRDefault="00C7306E" w:rsidP="004F0862">
      <w:pPr>
        <w:pStyle w:val="NormalWeb"/>
        <w:numPr>
          <w:ilvl w:val="0"/>
          <w:numId w:val="24"/>
        </w:numPr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페르미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역설에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설명들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0F301A2E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페르미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제시되었으며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분류될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69082A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존재하지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않는다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드물다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</w:p>
    <w:p w14:paraId="2F6B089A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희귀한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(Rare Earth Hypothesis):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희귀한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지질학적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유일하거나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35D184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거대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필터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(Great Filter):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우려스럽게도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자멸하는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).</w:t>
      </w:r>
    </w:p>
    <w:p w14:paraId="03B37911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73838ED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존재하지만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발견하지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못했다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우리가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발견하기를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원치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않는다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</w:p>
    <w:p w14:paraId="62EC94F7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거리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문명에게조차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비용이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1BC2C4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나타났다가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교신할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짧을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90B966C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).</w:t>
      </w:r>
    </w:p>
    <w:p w14:paraId="3C967012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동물원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(Zoo Hypothesis)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프라임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디렉티브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(Prime Directive):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563D46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여기에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(They are already here)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숨기고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왔거나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관찰하고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은폐되고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79A55B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2C988DF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본질이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다르다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894B3BE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달라서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인지하지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C06CF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02143F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페르미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해답이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만듭니다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39BE8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D4E88A0" w14:textId="77777777" w:rsidR="004E2AFF" w:rsidRPr="004F0862" w:rsidRDefault="00C7306E" w:rsidP="004F0862">
      <w:pPr>
        <w:pStyle w:val="NormalWeb"/>
        <w:numPr>
          <w:ilvl w:val="0"/>
          <w:numId w:val="25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확률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연락하거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제한되거나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은폐되는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규칙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공유했듯이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파악하지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투쟁과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38DC1E38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F8017BE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 xml:space="preserve">3)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우주의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기원과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운명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201BC63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근본적인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질문들—그것은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것인가—은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과제입니다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이루었음에도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미해결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8FFEE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333A6DD" w14:textId="77777777" w:rsidR="004E2AFF" w:rsidRPr="004F0862" w:rsidRDefault="00C7306E" w:rsidP="004F0862">
      <w:pPr>
        <w:pStyle w:val="NormalWeb"/>
        <w:numPr>
          <w:ilvl w:val="0"/>
          <w:numId w:val="25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이론과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알려지지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F951AD0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모델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받아들여지는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138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"(singularity)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뜨겁고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인플레이션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inflation)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식어가며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수소와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헬륨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32960D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DB33E47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우주의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팽창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허블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-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르메트르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비례합니다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공통점에서부터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68DD33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마이크로파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배경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복사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(CMB):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양성자와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빛이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자유롭게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뜨거웠던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38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잔광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CMB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1964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FA91DE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가벼운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원소의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풍부함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첫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헬륨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리튬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일치합니다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BACF2A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풀리지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성공에도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미해결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AA3421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무슨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일이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있었는가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?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이후이후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진화를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무엇이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일으켰는지는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상대성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특이점에서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시작되었다고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여겨지기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59EC6D4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특이점의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본질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상대성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적용되지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(quantum gravity)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통일된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73EA1FD" w14:textId="77777777" w:rsidR="004E2AFF" w:rsidRPr="004F0862" w:rsidRDefault="00C7306E" w:rsidP="004F0862">
      <w:pPr>
        <w:pStyle w:val="NormalWeb"/>
        <w:numPr>
          <w:ilvl w:val="0"/>
          <w:numId w:val="20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지평선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(horizon problem)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편평도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(flatness problem):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지역들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지평선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균일하며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기하학은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평평할까요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인플레이션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해결하기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인플레이션장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(inflaton field)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8D91AC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BE478FE" w14:textId="77777777" w:rsidR="004E2AFF" w:rsidRPr="004F0862" w:rsidRDefault="00C7306E" w:rsidP="004F0862">
      <w:pPr>
        <w:pStyle w:val="NormalWeb"/>
        <w:numPr>
          <w:ilvl w:val="0"/>
          <w:numId w:val="26"/>
        </w:numPr>
        <w:spacing w:before="260" w:beforeAutospacing="0" w:after="180" w:afterAutospacing="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최종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운명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가능한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시나리오들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27026D0F" w14:textId="77777777" w:rsidR="004E2AFF" w:rsidRPr="004F0862" w:rsidRDefault="00C7306E" w:rsidP="004F0862">
      <w:pPr>
        <w:pStyle w:val="NormalWeb"/>
        <w:ind w:left="72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기하학적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달라집니다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31EA88D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크런치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(Big Crunch):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우세해져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느려지고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수축하기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특이점으로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닫힌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34E35D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영원한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팽창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프리즈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열죽음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, Big Freeze or Heat Death):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스러져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멀어지고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차갑고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엔트로피가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최대인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평평한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036531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(Big Rip):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유령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"(phantom energy)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반중력은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강해져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항성계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행성에서부터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이르기까지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찢어버릴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파국적인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F4DCCB0" w14:textId="77777777" w:rsidR="004E2AFF" w:rsidRPr="004F0862" w:rsidRDefault="00C7306E" w:rsidP="004F0862">
      <w:pPr>
        <w:pStyle w:val="NormalWeb"/>
        <w:numPr>
          <w:ilvl w:val="0"/>
          <w:numId w:val="19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순환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(Cyclic Universe):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에크피로틱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수축의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겪거나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촉발될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제안합니다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모델들에서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단계일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B24525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01361AD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관측은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시나리오를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지지하는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보이지만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본질은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알려지지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요소입니다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96FD65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측면에까지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83D37A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D54A33E" w14:textId="77777777" w:rsidR="004E2AFF" w:rsidRPr="004F0862" w:rsidRDefault="00C7306E" w:rsidP="004F0862">
      <w:pPr>
        <w:pStyle w:val="NormalWeb"/>
        <w:numPr>
          <w:ilvl w:val="0"/>
          <w:numId w:val="27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종말로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성–주–괴–멸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쇠퇴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33077D0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1537664" w14:textId="77777777" w:rsidR="004E2AFF" w:rsidRPr="004F0862" w:rsidRDefault="00C7306E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9F1AAC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7325776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br w:type="page"/>
      </w:r>
    </w:p>
    <w:p w14:paraId="31520D4E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3D52F18" w14:textId="77777777" w:rsidR="004E2AFF" w:rsidRPr="004F0862" w:rsidRDefault="00C7306E" w:rsidP="004F0862">
      <w:pPr>
        <w:pStyle w:val="Heading2"/>
        <w:spacing w:before="260" w:beforeAutospacing="0" w:after="260" w:afterAutospacing="0"/>
        <w:rPr>
          <w:rFonts w:ascii="Yu Gothic" w:eastAsia="Yu Gothic" w:hAnsi="Yu Gothic" w:cs="Yu Gothic" w:hint="default"/>
          <w:sz w:val="48"/>
          <w:szCs w:val="48"/>
        </w:rPr>
      </w:pP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>파트</w:t>
      </w: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 xml:space="preserve"> D: </w:t>
      </w:r>
      <w:r w:rsidRPr="004F0862">
        <w:rPr>
          <w:rFonts w:ascii="Yu Gothic" w:eastAsia="Yu Gothic" w:hAnsi="Yu Gothic" w:cs="Yu Gothic" w:hint="default"/>
          <w:b w:val="0"/>
          <w:bCs w:val="0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창조주와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초월적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지혜에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대한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성찰</w:t>
      </w:r>
    </w:p>
    <w:p w14:paraId="147C89AF" w14:textId="77777777" w:rsidR="004E2AFF" w:rsidRPr="004F0862" w:rsidRDefault="004E2AFF" w:rsidP="004F086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8BAA983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C05BD22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335CA8D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1A826D0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6AE5DE1E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F870C9A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4AFB3268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21C99E0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1)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뉴턴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,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핼리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그리고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태양계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모형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창조주에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가지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교훈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4EC0D2CE" w14:textId="77777777" w:rsidR="004E2AFF" w:rsidRPr="004F0862" w:rsidRDefault="004E2AFF" w:rsidP="004F0862">
      <w:pPr>
        <w:numPr>
          <w:ilvl w:val="0"/>
          <w:numId w:val="28"/>
        </w:numPr>
        <w:spacing w:beforeAutospacing="1" w:afterAutospacing="1"/>
        <w:ind w:left="10088"/>
        <w:rPr>
          <w:rFonts w:ascii="Yu Gothic" w:eastAsia="Yu Gothic" w:hAnsi="Yu Gothic" w:cs="Yu Gothic"/>
          <w:sz w:val="32"/>
          <w:szCs w:val="32"/>
        </w:rPr>
      </w:pPr>
    </w:p>
    <w:p w14:paraId="5663F543" w14:textId="77777777" w:rsidR="004E2AFF" w:rsidRPr="004F0862" w:rsidRDefault="00C7306E" w:rsidP="004F0862">
      <w:pPr>
        <w:pStyle w:val="NormalWeb"/>
        <w:numPr>
          <w:ilvl w:val="0"/>
          <w:numId w:val="29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뉴턴과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핼리에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3C4EFA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혜성의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에드먼드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(Edmond Halley)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역사상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아이작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(Isaac Newton)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친구였습니다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처음에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52B5547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어느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방문했을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중앙에는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태양을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금도금된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주위에는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배치되어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손잡이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당기기만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조화롭고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움직이며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광경을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만들어냈습니다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A735CAF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핼리는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크게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감탄하며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멋진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제작했는지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대답했습니다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제작하지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재료들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부딪히고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</w:p>
    <w:p w14:paraId="26B781E3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핼리는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불가능합니다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!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누군가가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틀림없고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천재일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</w:p>
    <w:p w14:paraId="68FEB2E9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그때서야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어깨를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두드리고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이보게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친구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모형이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비교하면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자네조차도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제작자가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믿는데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모형보다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전능하신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신께서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아니겠는가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?" </w:t>
      </w:r>
    </w:p>
    <w:p w14:paraId="0E227F7F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듣고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얻은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괴롭혔던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사라졌습니다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마침내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부인할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C81DF5C" w14:textId="77777777" w:rsidR="004E2AFF" w:rsidRPr="004F0862" w:rsidRDefault="004E2AFF" w:rsidP="004F0862">
      <w:pPr>
        <w:numPr>
          <w:ilvl w:val="0"/>
          <w:numId w:val="28"/>
        </w:numPr>
        <w:spacing w:beforeAutospacing="1" w:afterAutospacing="1"/>
        <w:ind w:left="2882"/>
        <w:rPr>
          <w:rFonts w:ascii="Yu Gothic" w:eastAsia="Yu Gothic" w:hAnsi="Yu Gothic" w:cs="Yu Gothic"/>
          <w:sz w:val="32"/>
          <w:szCs w:val="32"/>
        </w:rPr>
      </w:pPr>
    </w:p>
    <w:p w14:paraId="7D62BD69" w14:textId="77777777" w:rsidR="004E2AFF" w:rsidRPr="004F0862" w:rsidRDefault="00C7306E" w:rsidP="004F0862">
      <w:pPr>
        <w:pStyle w:val="NormalWeb"/>
        <w:numPr>
          <w:ilvl w:val="0"/>
          <w:numId w:val="30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5009620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3035EC6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3578170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>2)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미세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조정된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상수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(Fine-Tuning of t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he Universe)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–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안배의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흔적인가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?</w:t>
      </w:r>
    </w:p>
    <w:p w14:paraId="4F0D5F4F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과학자들이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파고들면서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중요하게는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허용하도록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보인다는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값이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실제와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달랐더라도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달라지고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혼란스러워지며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F0E275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D077BE2" w14:textId="77777777" w:rsidR="004E2AFF" w:rsidRPr="004F0862" w:rsidRDefault="00C7306E" w:rsidP="004F0862">
      <w:pPr>
        <w:pStyle w:val="NormalWeb"/>
        <w:numPr>
          <w:ilvl w:val="0"/>
          <w:numId w:val="30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조정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개념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53287A0C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값과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좁은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의미합니다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값들이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조금이라도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벗어난다면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심각할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2DEFC65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중력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상수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(G):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빅뱅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수축하여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뭉치지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못했을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F8586F5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미세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상수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α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전자기력의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값이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불안정해지거나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내부에서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핵융합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탄소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산소와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0973DCB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양성자와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중성자의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중성자가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양성자보다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수소로만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화합물을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52A77F3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강한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핵력과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약한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핵력의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강도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힘들은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원자핵의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방사성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붕괴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원소가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낳았을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94891FF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에너지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밀도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상수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에너지의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예측에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컸다면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너무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빨리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팽창하여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형성될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015D2FB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물리학자들은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달랐다면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: 2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차원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궤도나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안정적인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04BBDDF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4C01A49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허용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범위는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광년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떨어진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화살로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맞추는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십진수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다이얼을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비유됩니다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78BD292C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BE18834" w14:textId="77777777" w:rsidR="004E2AFF" w:rsidRPr="004F0862" w:rsidRDefault="00C7306E" w:rsidP="004F0862">
      <w:pPr>
        <w:pStyle w:val="NormalWeb"/>
        <w:numPr>
          <w:ilvl w:val="0"/>
          <w:numId w:val="32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과학자들의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관점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632F93F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철학자들을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사색에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잠기게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C90D53B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데이비스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(Paul Davies)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저술했으며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하나라고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제게는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일어나고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강력한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있습니다…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</w:p>
    <w:p w14:paraId="6B510F20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물리학자이자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신학자인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폴킹혼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(John Polkinghorne)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이토록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1FBE1E89" w14:textId="77777777" w:rsidR="004E2AFF" w:rsidRPr="004F0862" w:rsidRDefault="00C7306E" w:rsidP="004F0862">
      <w:pPr>
        <w:pStyle w:val="NormalWeb"/>
        <w:numPr>
          <w:ilvl w:val="0"/>
          <w:numId w:val="31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종교적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성향이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과학자들조차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"(multiverse)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시도합니다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anthropic princi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ple).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철학적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문제들도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제기합니다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5BA6346D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2361E74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하나이며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알수록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경이로움과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13B0E5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1A24DBE" w14:textId="77777777" w:rsidR="004E2AFF" w:rsidRPr="004F0862" w:rsidRDefault="00C7306E" w:rsidP="004F0862">
      <w:pPr>
        <w:pStyle w:val="NormalWeb"/>
        <w:numPr>
          <w:ilvl w:val="0"/>
          <w:numId w:val="33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허용하도록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조정된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의도적인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부인할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흔적일까요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되었다면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1A8D2A9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4A7E86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3)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위대한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과학자들과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창조주에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믿음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</w:t>
      </w:r>
    </w:p>
    <w:p w14:paraId="288A9EF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뉴턴과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핼리의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예외적인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걸쳐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닦은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조화로운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경외심을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90044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형태를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띠어야만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순수한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넘어서는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A5FA14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아래는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간략하게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).</w:t>
      </w:r>
    </w:p>
    <w:p w14:paraId="51BB722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F16BC40" w14:textId="77777777" w:rsidR="004E2AFF" w:rsidRPr="004F0862" w:rsidRDefault="00C7306E" w:rsidP="004F0862">
      <w:pPr>
        <w:pStyle w:val="NormalWeb"/>
        <w:numPr>
          <w:ilvl w:val="0"/>
          <w:numId w:val="33"/>
        </w:numPr>
        <w:spacing w:before="260" w:beforeAutospacing="0" w:after="180" w:afterAutospacing="0"/>
        <w:ind w:left="418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알베르트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아인슈타인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(1879-1955):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상대성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아버지이자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인격적인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아인슈타인은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스피노자의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—우주의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동일시되는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신—에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경외심을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표현했습니다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싶다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나머지는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사항일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절름발이이고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장님이다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4640AFAD" w14:textId="77777777" w:rsidR="004E2AFF" w:rsidRPr="004F0862" w:rsidRDefault="00C7306E" w:rsidP="004F0862">
      <w:pPr>
        <w:pStyle w:val="NormalWeb"/>
        <w:numPr>
          <w:ilvl w:val="0"/>
          <w:numId w:val="33"/>
        </w:numPr>
        <w:spacing w:before="260" w:beforeAutospacing="0" w:after="180" w:afterAutospacing="0"/>
        <w:ind w:left="418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막스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플랑크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(1858-1947):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양자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창시자이자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혁명을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인물입니다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플랑크는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모순되지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보완하며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함께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나아간다고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요구한다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신자들에게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계시고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물리학자들에게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끝에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계신다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." </w:t>
      </w:r>
    </w:p>
    <w:p w14:paraId="3AA0642D" w14:textId="77777777" w:rsidR="004E2AFF" w:rsidRPr="004F0862" w:rsidRDefault="00C7306E" w:rsidP="004F0862">
      <w:pPr>
        <w:pStyle w:val="NormalWeb"/>
        <w:numPr>
          <w:ilvl w:val="0"/>
          <w:numId w:val="33"/>
        </w:numPr>
        <w:spacing w:before="260" w:beforeAutospacing="0" w:after="180" w:afterAutospacing="0"/>
        <w:ind w:left="418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요하네스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케플러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(1571-1630):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천문학자입니다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케플러는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신앙심이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여겼습니다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반영하는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완벽한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기하학적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설계되었다고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62FF481" w14:textId="77777777" w:rsidR="004E2AFF" w:rsidRPr="004F0862" w:rsidRDefault="00C7306E" w:rsidP="004F0862">
      <w:pPr>
        <w:pStyle w:val="NormalWeb"/>
        <w:numPr>
          <w:ilvl w:val="0"/>
          <w:numId w:val="33"/>
        </w:numPr>
        <w:spacing w:before="260" w:beforeAutospacing="0" w:after="180" w:afterAutospacing="0"/>
        <w:ind w:left="418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마이클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패러데이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(1791-1867):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전자기학과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전기화학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영국의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물리학자이자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화학자입니다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패러데이는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샌디맨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독실한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신자였습니다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통일성에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감각을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68C3D0C1" w14:textId="77777777" w:rsidR="004E2AFF" w:rsidRPr="004F0862" w:rsidRDefault="00C7306E" w:rsidP="004F0862">
      <w:pPr>
        <w:pStyle w:val="NormalWeb"/>
        <w:numPr>
          <w:ilvl w:val="0"/>
          <w:numId w:val="33"/>
        </w:numPr>
        <w:spacing w:before="260" w:beforeAutospacing="0" w:after="180" w:afterAutospacing="0"/>
        <w:ind w:left="418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아이작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뉴턴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(1643-1727):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뉴턴은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신학자이기도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태양계의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아름다움이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지혜롭고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전능하신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결과물임에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틀림없다고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3B2C586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명단은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이름들로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길어질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복잡하고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법칙들을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약화시키기는커녕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경외와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굳건하게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</w:p>
    <w:p w14:paraId="2F491F0C" w14:textId="77777777" w:rsidR="004E2AFF" w:rsidRPr="004F0862" w:rsidRDefault="00C7306E" w:rsidP="004F0862">
      <w:pPr>
        <w:pStyle w:val="NormalWeb"/>
        <w:numPr>
          <w:ilvl w:val="0"/>
          <w:numId w:val="33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실험으로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평생을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믿음에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도달했을까요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발전할수록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흔적들을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드러내는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</w:p>
    <w:p w14:paraId="2338D3D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623E00E" w14:textId="77777777" w:rsidR="004E2AFF" w:rsidRPr="004F0862" w:rsidRDefault="00C7306E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t>*  *  *</w:t>
      </w:r>
    </w:p>
    <w:p w14:paraId="39576A1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98D57CE" w14:textId="77777777" w:rsidR="004E2AFF" w:rsidRPr="004F0862" w:rsidRDefault="00C7306E" w:rsidP="004F0862">
      <w:p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/>
          <w:sz w:val="32"/>
          <w:szCs w:val="32"/>
        </w:rPr>
        <w:br w:type="page"/>
      </w:r>
    </w:p>
    <w:p w14:paraId="6E6E722B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E1ED0E3" w14:textId="77777777" w:rsidR="004E2AFF" w:rsidRPr="004F0862" w:rsidRDefault="00C7306E" w:rsidP="004F0862">
      <w:pPr>
        <w:pStyle w:val="Heading2"/>
        <w:spacing w:before="260" w:beforeAutospacing="0" w:after="260" w:afterAutospacing="0"/>
        <w:rPr>
          <w:rFonts w:ascii="Yu Gothic" w:eastAsia="Yu Gothic" w:hAnsi="Yu Gothic" w:cs="Yu Gothic" w:hint="default"/>
          <w:sz w:val="48"/>
          <w:szCs w:val="48"/>
        </w:rPr>
      </w:pP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>파트</w:t>
      </w:r>
      <w:r w:rsidRPr="004F0862">
        <w:rPr>
          <w:rFonts w:ascii="Yu Gothic" w:eastAsia="Yu Gothic" w:hAnsi="Yu Gothic" w:cs="Yu Gothic"/>
          <w:b w:val="0"/>
          <w:bCs w:val="0"/>
          <w:sz w:val="48"/>
          <w:szCs w:val="48"/>
        </w:rPr>
        <w:t xml:space="preserve"> E: </w:t>
      </w:r>
      <w:r w:rsidRPr="004F0862">
        <w:rPr>
          <w:rFonts w:ascii="Yu Gothic" w:eastAsia="Yu Gothic" w:hAnsi="Yu Gothic" w:cs="Yu Gothic" w:hint="default"/>
          <w:b w:val="0"/>
          <w:bCs w:val="0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외계인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–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가설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, </w:t>
      </w:r>
      <w:r w:rsidRPr="004F0862">
        <w:rPr>
          <w:rFonts w:ascii="Yu Gothic" w:eastAsia="Yu Gothic" w:hAnsi="Yu Gothic" w:cs="Yu Gothic"/>
          <w:sz w:val="48"/>
          <w:szCs w:val="48"/>
        </w:rPr>
        <w:t>증거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, </w:t>
      </w:r>
      <w:r w:rsidRPr="004F0862">
        <w:rPr>
          <w:rFonts w:ascii="Yu Gothic" w:eastAsia="Yu Gothic" w:hAnsi="Yu Gothic" w:cs="Yu Gothic"/>
          <w:sz w:val="48"/>
          <w:szCs w:val="48"/>
        </w:rPr>
        <w:t>그리고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미해결</w:t>
      </w:r>
      <w:r w:rsidRPr="004F0862">
        <w:rPr>
          <w:rFonts w:ascii="Yu Gothic" w:eastAsia="Yu Gothic" w:hAnsi="Yu Gothic" w:cs="Yu Gothic"/>
          <w:sz w:val="48"/>
          <w:szCs w:val="48"/>
        </w:rPr>
        <w:t xml:space="preserve"> </w:t>
      </w:r>
      <w:r w:rsidRPr="004F0862">
        <w:rPr>
          <w:rFonts w:ascii="Yu Gothic" w:eastAsia="Yu Gothic" w:hAnsi="Yu Gothic" w:cs="Yu Gothic"/>
          <w:sz w:val="48"/>
          <w:szCs w:val="48"/>
        </w:rPr>
        <w:t>질문들</w:t>
      </w:r>
    </w:p>
    <w:p w14:paraId="1F405248" w14:textId="77777777" w:rsidR="004E2AFF" w:rsidRPr="004F0862" w:rsidRDefault="004E2AFF" w:rsidP="004F0862">
      <w:pPr>
        <w:pBdr>
          <w:bottom w:val="single" w:sz="4" w:space="0" w:color="auto"/>
        </w:pBd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1A1686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282E0B03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969274B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221525E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205AD85C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82AF25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029EC1B1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F795E32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57527E20" w14:textId="77777777" w:rsidR="004E2AFF" w:rsidRPr="004F0862" w:rsidRDefault="004E2AFF" w:rsidP="004F0862">
      <w:pPr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2BD7D3A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1)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공식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보고서들과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최근의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폭로들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예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: UAP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에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펜타곤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보고서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):</w:t>
      </w:r>
    </w:p>
    <w:p w14:paraId="0A79C74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최근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몇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미확인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"(UFO)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선호되는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용어인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미확인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"(Unidentified Aerial Phenomena - UAP)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둘러싼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장막이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걷히고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부인이나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침묵에서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변화는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대중과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DDD064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4908CFA" w14:textId="77777777" w:rsidR="004E2AFF" w:rsidRPr="004F0862" w:rsidRDefault="00C7306E" w:rsidP="004F0862">
      <w:pPr>
        <w:pStyle w:val="NormalWeb"/>
        <w:numPr>
          <w:ilvl w:val="0"/>
          <w:numId w:val="33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미국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정부와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군의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태도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변화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87D4E61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영상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해제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2017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2020-2023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펜타곤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국방부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촬영한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영상들을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공식적으로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영상들은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알려진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어떠한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공기역학적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보통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충격파를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생성하지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않으면서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급가속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초음속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34A6DF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국가정보국장실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(ODNI)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보고서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2021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6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 ODNI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기다려온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발표했습니다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(2004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2021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년까지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144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최종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결론을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내리지는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F2855C" w14:textId="77777777" w:rsidR="004E2AFF" w:rsidRPr="004F0862" w:rsidRDefault="00C7306E" w:rsidP="004F0862">
      <w:pPr>
        <w:pStyle w:val="NormalWeb"/>
        <w:numPr>
          <w:ilvl w:val="0"/>
          <w:numId w:val="35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F31E26" w14:textId="77777777" w:rsidR="004E2AFF" w:rsidRPr="004F0862" w:rsidRDefault="00C7306E" w:rsidP="004F0862">
      <w:pPr>
        <w:pStyle w:val="NormalWeb"/>
        <w:numPr>
          <w:ilvl w:val="0"/>
          <w:numId w:val="35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유지하거나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급작스럽게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기동하거나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상당한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듯했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3D857DE" w14:textId="77777777" w:rsidR="004E2AFF" w:rsidRPr="004F0862" w:rsidRDefault="00C7306E" w:rsidP="004F0862">
      <w:pPr>
        <w:pStyle w:val="NormalWeb"/>
        <w:numPr>
          <w:ilvl w:val="0"/>
          <w:numId w:val="35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보고서는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경우에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배제했지만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배제하지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AFC519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B294E09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전담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설립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UAPTF(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미확인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태스크포스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AARO(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전영역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사무소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기관들을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설립하여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UAP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보고서들을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체계적으로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분석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A39625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의회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청문회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앞에서는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비공개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청문회들이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열렸으며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이곳에서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관계자들과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0C3F257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834D8D6" w14:textId="77777777" w:rsidR="004E2AFF" w:rsidRPr="004F0862" w:rsidRDefault="00C7306E" w:rsidP="004F0862">
      <w:pPr>
        <w:pStyle w:val="NormalWeb"/>
        <w:numPr>
          <w:ilvl w:val="0"/>
          <w:numId w:val="36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특징들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E6F4C6D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주목하게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어렵게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출현뿐만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때문입니다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D3E4C3" w14:textId="77777777" w:rsidR="004E2AFF" w:rsidRPr="004F0862" w:rsidRDefault="00C7306E" w:rsidP="004F0862">
      <w:pPr>
        <w:pStyle w:val="NormalWeb"/>
        <w:numPr>
          <w:ilvl w:val="0"/>
          <w:numId w:val="3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즉각적인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기동성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항공기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내구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한계를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1FBEDB8" w14:textId="77777777" w:rsidR="004E2AFF" w:rsidRPr="004F0862" w:rsidRDefault="00C7306E" w:rsidP="004F0862">
      <w:pPr>
        <w:pStyle w:val="NormalWeb"/>
        <w:numPr>
          <w:ilvl w:val="0"/>
          <w:numId w:val="3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충격파나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열량의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징후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초음속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DBA6BB" w14:textId="77777777" w:rsidR="004E2AFF" w:rsidRPr="004F0862" w:rsidRDefault="00C7306E" w:rsidP="004F0862">
      <w:pPr>
        <w:pStyle w:val="NormalWeb"/>
        <w:numPr>
          <w:ilvl w:val="0"/>
          <w:numId w:val="3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투명화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갑작스러운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소멸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능력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D980337" w14:textId="77777777" w:rsidR="004E2AFF" w:rsidRPr="004F0862" w:rsidRDefault="00C7306E" w:rsidP="004F0862">
      <w:pPr>
        <w:pStyle w:val="NormalWeb"/>
        <w:numPr>
          <w:ilvl w:val="0"/>
          <w:numId w:val="3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환경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활동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C02010" w14:textId="77777777" w:rsidR="004E2AFF" w:rsidRPr="004F0862" w:rsidRDefault="00C7306E" w:rsidP="004F0862">
      <w:pPr>
        <w:pStyle w:val="NormalWeb"/>
        <w:numPr>
          <w:ilvl w:val="0"/>
          <w:numId w:val="37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공기역학적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표면이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없음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9AB970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1EC8DD4C" w14:textId="77777777" w:rsidR="004E2AFF" w:rsidRPr="004F0862" w:rsidRDefault="00C7306E" w:rsidP="004F0862">
      <w:pPr>
        <w:pStyle w:val="NormalWeb"/>
        <w:numPr>
          <w:ilvl w:val="0"/>
          <w:numId w:val="36"/>
        </w:numPr>
        <w:rPr>
          <w:rFonts w:ascii="Yu Gothic" w:eastAsia="Yu Gothic" w:hAnsi="Yu Gothic" w:cs="Yu Gothic"/>
          <w:b/>
          <w:bCs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의미와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아직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풀리지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않은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1ADE7DC2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공식적인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보고서들은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한계가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전환점을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마련했습니다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실재하며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숙련된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조종사들과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센서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시스템에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기록되었고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재현할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특성들을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보여준다는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나타냅니다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48B4A73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우주선이라는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자동적으로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의미하지는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국가의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첨단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ODNI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보고서가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경우에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배제하려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미공개된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획기적인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포함하여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각기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B408D9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UAP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가졌을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특히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불충분해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진지하게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고려하는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BC45C5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716C0C7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EEE9065" w14:textId="77777777" w:rsidR="004E2AFF" w:rsidRPr="004F0862" w:rsidRDefault="00C7306E" w:rsidP="004F0862">
      <w:pPr>
        <w:pStyle w:val="NormalWeb"/>
        <w:numPr>
          <w:ilvl w:val="0"/>
          <w:numId w:val="36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공식적인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폭로들은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세계와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속에서의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위치에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어떤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가질까요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밖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적어도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이제껏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훨씬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존재에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정부들의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폭로를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준비일까요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통제하고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잠재적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위협을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평가하려는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노력일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뿐일까요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앎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인정하고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탐구하기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보충적인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제공할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5126676E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95AC0C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 xml:space="preserve">2)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유적과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우주비행사설</w:t>
      </w:r>
      <w:r w:rsidRPr="004F0862">
        <w:rPr>
          <w:rFonts w:ascii="Yu Gothic" w:eastAsia="Yu Gothic" w:hAnsi="Yu Gothic" w:cs="Yu Gothic" w:hint="eastAsia"/>
          <w:b/>
          <w:bCs/>
          <w:sz w:val="40"/>
          <w:szCs w:val="40"/>
        </w:rPr>
        <w:t>"(Ancient Astronaut Theory):</w:t>
      </w:r>
    </w:p>
    <w:p w14:paraId="39A34A2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현대의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미확인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현상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(UAP)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사상의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흐름은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재해석함으로써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상호작용에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우주비행사설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"(Ancient Astronaut Theory)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핵심입니다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6046D5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08A279B" w14:textId="77777777" w:rsidR="004E2AFF" w:rsidRPr="004F0862" w:rsidRDefault="00C7306E" w:rsidP="004F0862">
      <w:pPr>
        <w:pStyle w:val="NormalWeb"/>
        <w:numPr>
          <w:ilvl w:val="0"/>
          <w:numId w:val="36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우주비행사설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주요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내용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3F1E3110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에리히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데니켄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(Erich von Däniken,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?"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Chariots of the Gods?),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로버트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템플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(Robert Temple),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제카리아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(Zecharia Sitchin)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작가들에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알려진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고대와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방문했으며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생물학적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발전에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미쳤다고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4CFECB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지지자들은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다음과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D76C45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거석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건축물과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불가능한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건축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비정상적인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부분에서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언급했듯이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대피라미드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푸마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푼쿠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삭사이와만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가설을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따르는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돌덩이를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높은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정밀도로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운반하고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건설하는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수준을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진보된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생명체의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도움이나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지도가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61413A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문서와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예술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작품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물체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"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하늘에서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묘사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7D0FFD59" w14:textId="77777777" w:rsidR="004E2AFF" w:rsidRPr="004F0862" w:rsidRDefault="00C7306E" w:rsidP="004F0862">
      <w:pPr>
        <w:pStyle w:val="NormalWeb"/>
        <w:numPr>
          <w:ilvl w:val="0"/>
          <w:numId w:val="38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인도의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마하바라타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라마야나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>,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행성까지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이동할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마차인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비마나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"(Vimana)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파괴적인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무기를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공중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전쟁에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7730C5" w14:textId="77777777" w:rsidR="004E2AFF" w:rsidRPr="004F0862" w:rsidRDefault="00C7306E" w:rsidP="004F0862">
      <w:pPr>
        <w:pStyle w:val="NormalWeb"/>
        <w:numPr>
          <w:ilvl w:val="0"/>
          <w:numId w:val="38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성경에는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눈이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가득한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날아다니는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에스겔서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예언자들을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데려가는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불수레에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구절들이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96F612" w14:textId="77777777" w:rsidR="004E2AFF" w:rsidRPr="004F0862" w:rsidRDefault="00C7306E" w:rsidP="004F0862">
      <w:pPr>
        <w:pStyle w:val="NormalWeb"/>
        <w:numPr>
          <w:ilvl w:val="0"/>
          <w:numId w:val="38"/>
        </w:numPr>
        <w:spacing w:before="260" w:beforeAutospacing="0" w:after="180" w:afterAutospacing="0"/>
        <w:ind w:left="1253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암각화나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동굴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벽화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이탈리아의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카모니카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알제리의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타실리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나제르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우주비행사와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닮은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기묘한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보호복을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인물상이나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원반형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물체들이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6AD7B8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일부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문명의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천문학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수학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수메르인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이집트인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마야인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건축물이나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발견되는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태양계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구조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원주율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파이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등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정확한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원천에서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여겨집니다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BE29D1D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하늘에서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내려온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이야기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천국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와서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법률을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가져다준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창시자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웅들에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옛사람들에게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숭배받았던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우주비행사들이었을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B23143" w14:textId="77777777" w:rsidR="004E2AFF" w:rsidRPr="004F0862" w:rsidRDefault="00C7306E" w:rsidP="004F0862">
      <w:pPr>
        <w:pStyle w:val="NormalWeb"/>
        <w:numPr>
          <w:ilvl w:val="0"/>
          <w:numId w:val="34"/>
        </w:numPr>
        <w:spacing w:before="260" w:beforeAutospacing="0" w:after="180" w:afterAutospacing="0"/>
        <w:ind w:left="835" w:hanging="418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진화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과정에의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개입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(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가설의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일부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분파에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따름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):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일부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극단적인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연구자들은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외계인이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유인원의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유전자에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개입하여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사피엔스를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혹은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교배하여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반신</w:t>
      </w:r>
      <w:r w:rsidRPr="004F0862">
        <w:rPr>
          <w:rFonts w:ascii="Yu Gothic" w:eastAsia="Yu Gothic" w:hAnsi="Yu Gothic" w:cs="Yu Gothic" w:hint="eastAsia"/>
          <w:sz w:val="32"/>
          <w:szCs w:val="32"/>
        </w:rPr>
        <w:t>(</w:t>
      </w:r>
      <w:r w:rsidRPr="004F0862">
        <w:rPr>
          <w:rFonts w:ascii="Yu Gothic" w:eastAsia="Yu Gothic" w:hAnsi="Yu Gothic" w:cs="Yu Gothic" w:hint="eastAsia"/>
          <w:sz w:val="32"/>
          <w:szCs w:val="32"/>
        </w:rPr>
        <w:t>半神</w:t>
      </w:r>
      <w:r w:rsidRPr="004F0862">
        <w:rPr>
          <w:rFonts w:ascii="Yu Gothic" w:eastAsia="Yu Gothic" w:hAnsi="Yu Gothic" w:cs="Yu Gothic" w:hint="eastAsia"/>
          <w:sz w:val="32"/>
          <w:szCs w:val="32"/>
        </w:rPr>
        <w:t>)"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혈통을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만들었다고까지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189501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4193402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35ED191A" w14:textId="77777777" w:rsidR="004E2AFF" w:rsidRPr="004F0862" w:rsidRDefault="00C7306E" w:rsidP="004F0862">
      <w:pPr>
        <w:pStyle w:val="NormalWeb"/>
        <w:numPr>
          <w:ilvl w:val="0"/>
          <w:numId w:val="39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객관성과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반론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14:paraId="63E8D542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우주비행사설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과학계에서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널리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받아들여지지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않는다는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점을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강조할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필요가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지지자들이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제시하는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증거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고고학자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역사학자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과학자들에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자연적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요인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기교와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창의성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또는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이미지의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해석으로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64A2482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예를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들어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건축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역학에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이해를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활용한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지혜로운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방법으로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수행되었을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기계를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것이라기보다는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상징적이거나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종교적인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677FC6" w14:textId="77777777" w:rsidR="004E2AFF" w:rsidRPr="004F0862" w:rsidRDefault="00C7306E" w:rsidP="004F0862">
      <w:pPr>
        <w:pStyle w:val="NormalWeb"/>
        <w:ind w:left="400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그렇다고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미스터리가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만족스럽게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설명되었다는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멈추어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서서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생각하게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질문들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유적들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유물들이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9D7BD0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AA3ACD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우주비행사설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많은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논란이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대중의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호기심을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자극하고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역사에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전통적인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관점에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도전하는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사고의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기여했습니다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2A5227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569E75C9" w14:textId="77777777" w:rsidR="004E2AFF" w:rsidRPr="004F0862" w:rsidRDefault="00C7306E" w:rsidP="004F0862">
      <w:pPr>
        <w:pStyle w:val="NormalWeb"/>
        <w:numPr>
          <w:ilvl w:val="0"/>
          <w:numId w:val="39"/>
        </w:numPr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생각해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질문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",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가져다준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옛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뛰어난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기술을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별들로부터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방문객들이어서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신격화한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가능성은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없을까요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비행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마차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하늘에서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온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존재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묘사들이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전적으로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상상력의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산물이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거쳐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전해진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접촉에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모호한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기억들은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만약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사실이라면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고대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우주비행사들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"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남긴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유산은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무엇이며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모한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선생님이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외계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세력의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주기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개입에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암시했던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오늘날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우리에게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미치고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아닐까요</w:t>
      </w:r>
      <w:r w:rsidRPr="004F0862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8199523" w14:textId="77777777" w:rsidR="004E2AFF" w:rsidRPr="004F0862" w:rsidRDefault="004E2AFF" w:rsidP="004F0862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287B0F85" w14:textId="77777777" w:rsidR="004E2AFF" w:rsidRPr="004F0862" w:rsidRDefault="00C7306E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4F086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140F36D0" w14:textId="77777777" w:rsidR="004E2AFF" w:rsidRPr="004F0862" w:rsidRDefault="004E2AFF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6B686B5" w14:textId="77777777" w:rsidR="004E2AFF" w:rsidRPr="004F0862" w:rsidRDefault="004E2AFF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35A899F" w14:textId="77777777" w:rsidR="004E2AFF" w:rsidRPr="004F0862" w:rsidRDefault="00C7306E" w:rsidP="004F0862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4F086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035E77A0" w14:textId="77777777" w:rsidR="004E2AFF" w:rsidRPr="004F0862" w:rsidRDefault="00C7306E" w:rsidP="004F0862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4F0862">
        <w:rPr>
          <w:rFonts w:ascii="Yu Gothic" w:eastAsia="Yu Gothic" w:hAnsi="Yu Gothic" w:cs="Yu Gothic" w:hint="eastAsia"/>
          <w:sz w:val="52"/>
          <w:szCs w:val="52"/>
        </w:rPr>
        <w:lastRenderedPageBreak/>
        <w:t>저자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및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THE </w:t>
      </w:r>
      <w:r w:rsidRPr="004F0862">
        <w:rPr>
          <w:rFonts w:ascii="Yu Gothic" w:eastAsia="Yu Gothic" w:hAnsi="Yu Gothic" w:cs="Yu Gothic"/>
          <w:sz w:val="52"/>
          <w:szCs w:val="52"/>
        </w:rPr>
        <w:t>LIVES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MEDIA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프로젝트에</w:t>
      </w:r>
      <w:r w:rsidRPr="004F0862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4F0862">
        <w:rPr>
          <w:rFonts w:ascii="Yu Gothic" w:eastAsia="Yu Gothic" w:hAnsi="Yu Gothic" w:cs="Yu Gothic" w:hint="eastAsia"/>
          <w:sz w:val="52"/>
          <w:szCs w:val="52"/>
        </w:rPr>
        <w:t>대하여</w:t>
      </w:r>
    </w:p>
    <w:p w14:paraId="5A1FE6F3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4EBF077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저자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3A74C63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잭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문화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영성에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집필하는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추구하고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양심을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일깨우며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인류의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운명에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대해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성찰하는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것을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목표로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E4322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그의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작품들은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종종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실제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인터뷰에서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비롯되며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정직함과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감정적인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깨달음의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정신으로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기록되어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64A84E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599A3A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프로젝트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2275BE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4F0862">
        <w:rPr>
          <w:rFonts w:ascii="Yu Gothic" w:eastAsia="Yu Gothic" w:hAnsi="Yu Gothic" w:cs="Yu Gothic"/>
          <w:sz w:val="32"/>
          <w:szCs w:val="32"/>
        </w:rPr>
        <w:t>LIVES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에서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출판한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시리즈의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일부입니다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THE </w:t>
      </w:r>
      <w:r w:rsidRPr="004F0862">
        <w:rPr>
          <w:rFonts w:ascii="Yu Gothic" w:eastAsia="Yu Gothic" w:hAnsi="Yu Gothic" w:cs="Yu Gothic"/>
          <w:sz w:val="32"/>
          <w:szCs w:val="32"/>
        </w:rPr>
        <w:t>LIVES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초월하는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메아리를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전파하는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가진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글로벌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비전의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독립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프로젝트입니다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저희는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매일의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뉴스를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쫓기보다는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의식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깊은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곳에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닿을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있는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지향합니다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FCEBBC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3EC3DB9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연락처</w:t>
      </w:r>
    </w:p>
    <w:p w14:paraId="4908C569" w14:textId="77777777" w:rsidR="004E2AFF" w:rsidRPr="004F0862" w:rsidRDefault="00C7306E" w:rsidP="004F0862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4F0862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rFonts w:ascii="Palatino Linotype" w:hAnsi="Palatino Linotype" w:cs="Palatino Linotype"/>
          <w:sz w:val="32"/>
          <w:szCs w:val="32"/>
        </w:rPr>
        <w:t>www.the</w:t>
      </w:r>
      <w:r w:rsidRPr="004F0862">
        <w:rPr>
          <w:rFonts w:ascii="Palatino Linotype" w:hAnsi="Palatino Linotype" w:cs="Palatino Linotype"/>
          <w:sz w:val="32"/>
          <w:szCs w:val="32"/>
        </w:rPr>
        <w:t>lives</w:t>
      </w:r>
      <w:r w:rsidRPr="004F0862">
        <w:rPr>
          <w:rFonts w:ascii="Palatino Linotype" w:hAnsi="Palatino Linotype" w:cs="Palatino Linotype"/>
          <w:sz w:val="32"/>
          <w:szCs w:val="32"/>
        </w:rPr>
        <w:t>media.com</w:t>
      </w:r>
    </w:p>
    <w:p w14:paraId="708A39DD" w14:textId="77777777" w:rsidR="004E2AFF" w:rsidRPr="004F0862" w:rsidRDefault="00C7306E" w:rsidP="004F0862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4F0862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rFonts w:ascii="Palatino Linotype" w:hAnsi="Palatino Linotype" w:cs="Palatino Linotype"/>
          <w:sz w:val="32"/>
          <w:szCs w:val="32"/>
        </w:rPr>
        <w:t>editor@the</w:t>
      </w:r>
      <w:r w:rsidRPr="004F0862">
        <w:rPr>
          <w:rFonts w:ascii="Palatino Linotype" w:hAnsi="Palatino Linotype" w:cs="Palatino Linotype"/>
          <w:sz w:val="32"/>
          <w:szCs w:val="32"/>
        </w:rPr>
        <w:t>lives</w:t>
      </w:r>
      <w:r w:rsidRPr="004F0862">
        <w:rPr>
          <w:rFonts w:ascii="Palatino Linotype" w:hAnsi="Palatino Linotype" w:cs="Palatino Linotype"/>
          <w:sz w:val="32"/>
          <w:szCs w:val="32"/>
        </w:rPr>
        <w:t>media.com</w:t>
      </w:r>
    </w:p>
    <w:p w14:paraId="01DAC2A2" w14:textId="77777777" w:rsidR="004E2AFF" w:rsidRPr="004F0862" w:rsidRDefault="00C7306E" w:rsidP="004F0862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4F0862">
        <w:rPr>
          <w:rFonts w:ascii="Palatino Linotype" w:hAnsi="Palatino Linotype" w:cs="Palatino Linotype"/>
          <w:sz w:val="32"/>
          <w:szCs w:val="32"/>
        </w:rPr>
        <w:t>QR Code:</w:t>
      </w:r>
      <w:r w:rsidRPr="004F0862">
        <w:rPr>
          <w:rFonts w:ascii="Palatino Linotype" w:hAnsi="Palatino Linotype" w:cs="Palatino Linotype"/>
          <w:sz w:val="32"/>
          <w:szCs w:val="32"/>
        </w:rPr>
        <w:tab/>
      </w:r>
    </w:p>
    <w:p w14:paraId="40697155" w14:textId="77777777" w:rsidR="004E2AFF" w:rsidRPr="004F0862" w:rsidRDefault="00C7306E" w:rsidP="004F0862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4F0862">
        <w:rPr>
          <w:rFonts w:ascii="Palatino Linotype" w:hAnsi="Palatino Linotype" w:cs="Palatino Linotype"/>
          <w:sz w:val="32"/>
          <w:szCs w:val="32"/>
        </w:rPr>
        <w:lastRenderedPageBreak/>
        <w:tab/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rFonts w:ascii="Palatino Linotype" w:hAnsi="Palatino Linotype" w:cs="Palatino Linotype"/>
          <w:sz w:val="32"/>
          <w:szCs w:val="32"/>
        </w:rPr>
        <w:tab/>
      </w:r>
      <w:r w:rsidRPr="004F0862">
        <w:rPr>
          <w:noProof/>
          <w:sz w:val="32"/>
          <w:szCs w:val="32"/>
        </w:rPr>
        <w:drawing>
          <wp:inline distT="0" distB="0" distL="114300" distR="114300" wp14:anchorId="2E73964E" wp14:editId="2359EFAD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D915D" w14:textId="77777777" w:rsidR="004E2AFF" w:rsidRPr="004F0862" w:rsidRDefault="004E2AFF" w:rsidP="004F0862">
      <w:pPr>
        <w:tabs>
          <w:tab w:val="left" w:pos="720"/>
        </w:tabs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772E723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같은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프로젝트의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작품들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4BE0116D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4F0862">
        <w:rPr>
          <w:rFonts w:ascii="Yu Gothic" w:eastAsia="Yu Gothic" w:hAnsi="Yu Gothic" w:cs="Yu Gothic"/>
          <w:sz w:val="32"/>
          <w:szCs w:val="32"/>
        </w:rPr>
        <w:t>LIVES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다른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출판물들도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찾아보실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</w:p>
    <w:p w14:paraId="6E096906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홍진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·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금광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 (Red Dust, Golden Light) </w:t>
      </w:r>
    </w:p>
    <w:p w14:paraId="7A0EF0A1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권력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그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유산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(After Power: The Legacy) </w:t>
      </w:r>
    </w:p>
    <w:p w14:paraId="2A324E9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황혼과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여명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(Sunset and Sunrise of Science) </w:t>
      </w:r>
    </w:p>
    <w:p w14:paraId="66FDEBA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붉은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베일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3646DFC8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시간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울림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</w:p>
    <w:p w14:paraId="5803BB45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속세로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(Entering The World) </w:t>
      </w:r>
    </w:p>
    <w:p w14:paraId="22342813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/>
          <w:sz w:val="32"/>
          <w:szCs w:val="32"/>
        </w:rPr>
        <w:t>마지막</w:t>
      </w:r>
      <w:r w:rsidRPr="004F0862">
        <w:rPr>
          <w:rFonts w:ascii="Yu Gothic" w:eastAsia="Yu Gothic" w:hAnsi="Yu Gothic" w:cs="Yu Gothic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/>
          <w:sz w:val="32"/>
          <w:szCs w:val="32"/>
        </w:rPr>
        <w:t>종소리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(The Last Bells) </w:t>
      </w:r>
    </w:p>
    <w:p w14:paraId="45F22ADB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우리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이전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(Before Us)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→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바로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책입니다</w:t>
      </w:r>
    </w:p>
    <w:p w14:paraId="7662F81C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sz w:val="32"/>
          <w:szCs w:val="32"/>
        </w:rPr>
        <w:t>–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천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개의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sz w:val="32"/>
          <w:szCs w:val="32"/>
        </w:rPr>
        <w:t>삶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(Thousand Lives) </w:t>
      </w:r>
    </w:p>
    <w:p w14:paraId="4DD5413B" w14:textId="77777777" w:rsidR="004E2AFF" w:rsidRPr="004F0862" w:rsidRDefault="004E2AFF" w:rsidP="004F086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09346667" w14:textId="77777777" w:rsidR="004E2AFF" w:rsidRPr="004F0862" w:rsidRDefault="004E2AFF" w:rsidP="004F086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3A493B76" w14:textId="4D43C954" w:rsidR="004F0862" w:rsidRDefault="004F0862">
      <w:pPr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/>
          <w:sz w:val="32"/>
          <w:szCs w:val="32"/>
        </w:rPr>
        <w:br w:type="page"/>
      </w:r>
    </w:p>
    <w:p w14:paraId="267AE0A1" w14:textId="77777777" w:rsidR="004E2AFF" w:rsidRPr="004F0862" w:rsidRDefault="004E2AFF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3085442" w14:textId="77777777" w:rsidR="004E2AFF" w:rsidRPr="004F0862" w:rsidRDefault="00C7306E" w:rsidP="004F086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책을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읽기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위해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시간을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내주셔서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진심으로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감사합니다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!</w:t>
      </w:r>
      <w:r w:rsidRPr="004F0862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진리를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탐험하는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당신의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여정에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신과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부처님의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가호가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있기를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빕니다</w:t>
      </w:r>
      <w:r w:rsidRPr="004F0862">
        <w:rPr>
          <w:rFonts w:ascii="Yu Gothic" w:eastAsia="Yu Gothic" w:hAnsi="Yu Gothic" w:cs="Yu Gothic" w:hint="eastAsia"/>
          <w:b/>
          <w:bCs/>
          <w:sz w:val="32"/>
          <w:szCs w:val="32"/>
        </w:rPr>
        <w:t>.</w:t>
      </w:r>
    </w:p>
    <w:p w14:paraId="019544AB" w14:textId="77777777" w:rsidR="004E2AFF" w:rsidRPr="004F0862" w:rsidRDefault="004E2AFF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677FBAF" w14:textId="77777777" w:rsidR="004E2AFF" w:rsidRPr="004F0862" w:rsidRDefault="004E2AFF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3FF3ED1" w14:textId="77777777" w:rsidR="004E2AFF" w:rsidRPr="004F0862" w:rsidRDefault="004E2AFF" w:rsidP="004F086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sectPr w:rsidR="004E2AFF" w:rsidRPr="004F0862" w:rsidSect="004F0862">
      <w:footerReference w:type="default" r:id="rId10"/>
      <w:pgSz w:w="5953" w:h="8391" w:code="70"/>
      <w:pgMar w:top="432" w:right="288" w:bottom="432" w:left="28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2FC13" w14:textId="77777777" w:rsidR="00C7306E" w:rsidRDefault="00C7306E" w:rsidP="004F0862">
      <w:r>
        <w:separator/>
      </w:r>
    </w:p>
  </w:endnote>
  <w:endnote w:type="continuationSeparator" w:id="0">
    <w:p w14:paraId="0B5C79AE" w14:textId="77777777" w:rsidR="00C7306E" w:rsidRDefault="00C7306E" w:rsidP="004F0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6522885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367BE8B6" w14:textId="43DC571C" w:rsidR="004F0862" w:rsidRPr="004F0862" w:rsidRDefault="004F0862">
        <w:pPr>
          <w:pStyle w:val="Footer"/>
          <w:jc w:val="center"/>
          <w:rPr>
            <w:sz w:val="24"/>
            <w:szCs w:val="24"/>
          </w:rPr>
        </w:pPr>
        <w:r w:rsidRPr="004F0862">
          <w:rPr>
            <w:sz w:val="24"/>
            <w:szCs w:val="24"/>
          </w:rPr>
          <w:fldChar w:fldCharType="begin"/>
        </w:r>
        <w:r w:rsidRPr="004F0862">
          <w:rPr>
            <w:sz w:val="24"/>
            <w:szCs w:val="24"/>
          </w:rPr>
          <w:instrText xml:space="preserve"> PAGE   \* MERGEFORMAT </w:instrText>
        </w:r>
        <w:r w:rsidRPr="004F0862">
          <w:rPr>
            <w:sz w:val="24"/>
            <w:szCs w:val="24"/>
          </w:rPr>
          <w:fldChar w:fldCharType="separate"/>
        </w:r>
        <w:r w:rsidRPr="004F0862">
          <w:rPr>
            <w:noProof/>
            <w:sz w:val="24"/>
            <w:szCs w:val="24"/>
          </w:rPr>
          <w:t>2</w:t>
        </w:r>
        <w:r w:rsidRPr="004F0862">
          <w:rPr>
            <w:noProof/>
            <w:sz w:val="24"/>
            <w:szCs w:val="24"/>
          </w:rPr>
          <w:fldChar w:fldCharType="end"/>
        </w:r>
      </w:p>
    </w:sdtContent>
  </w:sdt>
  <w:p w14:paraId="535BAC75" w14:textId="77777777" w:rsidR="004F0862" w:rsidRDefault="004F08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BFA" w14:textId="77777777" w:rsidR="00C7306E" w:rsidRDefault="00C7306E" w:rsidP="004F0862">
      <w:r>
        <w:separator/>
      </w:r>
    </w:p>
  </w:footnote>
  <w:footnote w:type="continuationSeparator" w:id="0">
    <w:p w14:paraId="23D295E8" w14:textId="77777777" w:rsidR="00C7306E" w:rsidRDefault="00C7306E" w:rsidP="004F0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1E2B906"/>
    <w:multiLevelType w:val="multilevel"/>
    <w:tmpl w:val="81E2B9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86EDC542"/>
    <w:multiLevelType w:val="singleLevel"/>
    <w:tmpl w:val="86EDC542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2" w15:restartNumberingAfterBreak="0">
    <w:nsid w:val="873DFA12"/>
    <w:multiLevelType w:val="multilevel"/>
    <w:tmpl w:val="873DFA1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8B95128B"/>
    <w:multiLevelType w:val="singleLevel"/>
    <w:tmpl w:val="8B95128B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" w15:restartNumberingAfterBreak="0">
    <w:nsid w:val="8DA400DE"/>
    <w:multiLevelType w:val="singleLevel"/>
    <w:tmpl w:val="8DA400DE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912A0896"/>
    <w:multiLevelType w:val="singleLevel"/>
    <w:tmpl w:val="912A0896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A0AA81CF"/>
    <w:multiLevelType w:val="singleLevel"/>
    <w:tmpl w:val="A0AA81CF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A6AEE71D"/>
    <w:multiLevelType w:val="singleLevel"/>
    <w:tmpl w:val="A6AEE71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AD3ACFCC"/>
    <w:multiLevelType w:val="singleLevel"/>
    <w:tmpl w:val="AD3ACFCC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9" w15:restartNumberingAfterBreak="0">
    <w:nsid w:val="B0BCD9A0"/>
    <w:multiLevelType w:val="singleLevel"/>
    <w:tmpl w:val="B0BCD9A0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B61E999D"/>
    <w:multiLevelType w:val="singleLevel"/>
    <w:tmpl w:val="B61E999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BE0B84CB"/>
    <w:multiLevelType w:val="singleLevel"/>
    <w:tmpl w:val="BE0B84CB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C121056E"/>
    <w:multiLevelType w:val="singleLevel"/>
    <w:tmpl w:val="C121056E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C3321A87"/>
    <w:multiLevelType w:val="singleLevel"/>
    <w:tmpl w:val="C3321A8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C37A5BE0"/>
    <w:multiLevelType w:val="multilevel"/>
    <w:tmpl w:val="C37A5B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C98158F1"/>
    <w:multiLevelType w:val="singleLevel"/>
    <w:tmpl w:val="C98158F1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6" w15:restartNumberingAfterBreak="0">
    <w:nsid w:val="D2D47857"/>
    <w:multiLevelType w:val="singleLevel"/>
    <w:tmpl w:val="D2D4785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7" w15:restartNumberingAfterBreak="0">
    <w:nsid w:val="D6F36052"/>
    <w:multiLevelType w:val="singleLevel"/>
    <w:tmpl w:val="D6F36052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8" w15:restartNumberingAfterBreak="0">
    <w:nsid w:val="E3FA73A2"/>
    <w:multiLevelType w:val="singleLevel"/>
    <w:tmpl w:val="E3FA73A2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19" w15:restartNumberingAfterBreak="0">
    <w:nsid w:val="F6309AEB"/>
    <w:multiLevelType w:val="singleLevel"/>
    <w:tmpl w:val="F6309AEB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20" w15:restartNumberingAfterBreak="0">
    <w:nsid w:val="FAB9E29D"/>
    <w:multiLevelType w:val="singleLevel"/>
    <w:tmpl w:val="FAB9E29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FE46B233"/>
    <w:multiLevelType w:val="singleLevel"/>
    <w:tmpl w:val="FE46B233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22" w15:restartNumberingAfterBreak="0">
    <w:nsid w:val="FF2F476D"/>
    <w:multiLevelType w:val="singleLevel"/>
    <w:tmpl w:val="FF2F476D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23" w15:restartNumberingAfterBreak="0">
    <w:nsid w:val="0331E184"/>
    <w:multiLevelType w:val="singleLevel"/>
    <w:tmpl w:val="0331E184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055F6A61"/>
    <w:multiLevelType w:val="singleLevel"/>
    <w:tmpl w:val="055F6A6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5" w15:restartNumberingAfterBreak="0">
    <w:nsid w:val="0CD7FEDC"/>
    <w:multiLevelType w:val="singleLevel"/>
    <w:tmpl w:val="0CD7FEDC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0D05AF86"/>
    <w:multiLevelType w:val="singleLevel"/>
    <w:tmpl w:val="0D05AF86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7" w15:restartNumberingAfterBreak="0">
    <w:nsid w:val="1010CA50"/>
    <w:multiLevelType w:val="singleLevel"/>
    <w:tmpl w:val="1010CA50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28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2C5E77BC"/>
    <w:multiLevelType w:val="singleLevel"/>
    <w:tmpl w:val="2C5E77BC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30" w15:restartNumberingAfterBreak="0">
    <w:nsid w:val="2DF44D8E"/>
    <w:multiLevelType w:val="singleLevel"/>
    <w:tmpl w:val="2DF44D8E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1" w15:restartNumberingAfterBreak="0">
    <w:nsid w:val="33694EED"/>
    <w:multiLevelType w:val="singleLevel"/>
    <w:tmpl w:val="33694EE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2" w15:restartNumberingAfterBreak="0">
    <w:nsid w:val="3F7C3D6E"/>
    <w:multiLevelType w:val="singleLevel"/>
    <w:tmpl w:val="3F7C3D6E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3" w15:restartNumberingAfterBreak="0">
    <w:nsid w:val="40487BA3"/>
    <w:multiLevelType w:val="singleLevel"/>
    <w:tmpl w:val="40487BA3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34" w15:restartNumberingAfterBreak="0">
    <w:nsid w:val="4870D82A"/>
    <w:multiLevelType w:val="singleLevel"/>
    <w:tmpl w:val="4870D82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5" w15:restartNumberingAfterBreak="0">
    <w:nsid w:val="4C7BF644"/>
    <w:multiLevelType w:val="singleLevel"/>
    <w:tmpl w:val="4C7BF644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6" w15:restartNumberingAfterBreak="0">
    <w:nsid w:val="57D43A32"/>
    <w:multiLevelType w:val="singleLevel"/>
    <w:tmpl w:val="57D43A32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7" w15:restartNumberingAfterBreak="0">
    <w:nsid w:val="5A279257"/>
    <w:multiLevelType w:val="singleLevel"/>
    <w:tmpl w:val="5A27925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8" w15:restartNumberingAfterBreak="0">
    <w:nsid w:val="6CF637E5"/>
    <w:multiLevelType w:val="singleLevel"/>
    <w:tmpl w:val="6CF637E5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39" w15:restartNumberingAfterBreak="0">
    <w:nsid w:val="7EFE10EA"/>
    <w:multiLevelType w:val="multilevel"/>
    <w:tmpl w:val="7EFE10E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34"/>
  </w:num>
  <w:num w:numId="2">
    <w:abstractNumId w:val="22"/>
  </w:num>
  <w:num w:numId="3">
    <w:abstractNumId w:val="39"/>
  </w:num>
  <w:num w:numId="4">
    <w:abstractNumId w:val="10"/>
  </w:num>
  <w:num w:numId="5">
    <w:abstractNumId w:val="17"/>
  </w:num>
  <w:num w:numId="6">
    <w:abstractNumId w:val="2"/>
  </w:num>
  <w:num w:numId="7">
    <w:abstractNumId w:val="5"/>
  </w:num>
  <w:num w:numId="8">
    <w:abstractNumId w:val="16"/>
  </w:num>
  <w:num w:numId="9">
    <w:abstractNumId w:val="25"/>
  </w:num>
  <w:num w:numId="10">
    <w:abstractNumId w:val="33"/>
  </w:num>
  <w:num w:numId="11">
    <w:abstractNumId w:val="27"/>
  </w:num>
  <w:num w:numId="12">
    <w:abstractNumId w:val="4"/>
  </w:num>
  <w:num w:numId="13">
    <w:abstractNumId w:val="3"/>
  </w:num>
  <w:num w:numId="14">
    <w:abstractNumId w:val="6"/>
  </w:num>
  <w:num w:numId="15">
    <w:abstractNumId w:val="19"/>
  </w:num>
  <w:num w:numId="16">
    <w:abstractNumId w:val="32"/>
  </w:num>
  <w:num w:numId="17">
    <w:abstractNumId w:val="8"/>
  </w:num>
  <w:num w:numId="18">
    <w:abstractNumId w:val="13"/>
  </w:num>
  <w:num w:numId="19">
    <w:abstractNumId w:val="1"/>
  </w:num>
  <w:num w:numId="20">
    <w:abstractNumId w:val="15"/>
  </w:num>
  <w:num w:numId="21">
    <w:abstractNumId w:val="0"/>
  </w:num>
  <w:num w:numId="22">
    <w:abstractNumId w:val="12"/>
  </w:num>
  <w:num w:numId="23">
    <w:abstractNumId w:val="11"/>
  </w:num>
  <w:num w:numId="24">
    <w:abstractNumId w:val="7"/>
  </w:num>
  <w:num w:numId="25">
    <w:abstractNumId w:val="23"/>
  </w:num>
  <w:num w:numId="26">
    <w:abstractNumId w:val="37"/>
  </w:num>
  <w:num w:numId="27">
    <w:abstractNumId w:val="31"/>
  </w:num>
  <w:num w:numId="28">
    <w:abstractNumId w:val="14"/>
  </w:num>
  <w:num w:numId="29">
    <w:abstractNumId w:val="24"/>
  </w:num>
  <w:num w:numId="30">
    <w:abstractNumId w:val="20"/>
  </w:num>
  <w:num w:numId="31">
    <w:abstractNumId w:val="18"/>
  </w:num>
  <w:num w:numId="32">
    <w:abstractNumId w:val="30"/>
  </w:num>
  <w:num w:numId="33">
    <w:abstractNumId w:val="36"/>
  </w:num>
  <w:num w:numId="34">
    <w:abstractNumId w:val="38"/>
  </w:num>
  <w:num w:numId="35">
    <w:abstractNumId w:val="29"/>
  </w:num>
  <w:num w:numId="36">
    <w:abstractNumId w:val="9"/>
  </w:num>
  <w:num w:numId="37">
    <w:abstractNumId w:val="35"/>
  </w:num>
  <w:num w:numId="38">
    <w:abstractNumId w:val="21"/>
  </w:num>
  <w:num w:numId="39">
    <w:abstractNumId w:val="26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9407A6A"/>
    <w:rsid w:val="004E2AFF"/>
    <w:rsid w:val="004F0862"/>
    <w:rsid w:val="00C7306E"/>
    <w:rsid w:val="02054E7E"/>
    <w:rsid w:val="02F6136A"/>
    <w:rsid w:val="063517BC"/>
    <w:rsid w:val="06A51A29"/>
    <w:rsid w:val="080A5EBF"/>
    <w:rsid w:val="0891161B"/>
    <w:rsid w:val="094D3053"/>
    <w:rsid w:val="0C5A7452"/>
    <w:rsid w:val="0C6C2BF0"/>
    <w:rsid w:val="0D4E5761"/>
    <w:rsid w:val="0DE15FD5"/>
    <w:rsid w:val="0F176051"/>
    <w:rsid w:val="0F411414"/>
    <w:rsid w:val="0FDA3B91"/>
    <w:rsid w:val="10EB3251"/>
    <w:rsid w:val="11964CC3"/>
    <w:rsid w:val="12267405"/>
    <w:rsid w:val="122F3E7F"/>
    <w:rsid w:val="129F4319"/>
    <w:rsid w:val="168A398A"/>
    <w:rsid w:val="176667F0"/>
    <w:rsid w:val="199003FF"/>
    <w:rsid w:val="19C44E99"/>
    <w:rsid w:val="1A262A4D"/>
    <w:rsid w:val="1CF27B0C"/>
    <w:rsid w:val="1DB34347"/>
    <w:rsid w:val="1E857F22"/>
    <w:rsid w:val="2080575F"/>
    <w:rsid w:val="23395957"/>
    <w:rsid w:val="29407A6A"/>
    <w:rsid w:val="299F65D6"/>
    <w:rsid w:val="2E2425C2"/>
    <w:rsid w:val="2EB85034"/>
    <w:rsid w:val="2F6241C8"/>
    <w:rsid w:val="33CC7E7F"/>
    <w:rsid w:val="35635123"/>
    <w:rsid w:val="36286165"/>
    <w:rsid w:val="36453517"/>
    <w:rsid w:val="36B10233"/>
    <w:rsid w:val="38145D11"/>
    <w:rsid w:val="38A85D8D"/>
    <w:rsid w:val="39E83924"/>
    <w:rsid w:val="41356808"/>
    <w:rsid w:val="432E43C4"/>
    <w:rsid w:val="44202A53"/>
    <w:rsid w:val="48906A9A"/>
    <w:rsid w:val="48C84676"/>
    <w:rsid w:val="4E416971"/>
    <w:rsid w:val="4E49515C"/>
    <w:rsid w:val="520B222A"/>
    <w:rsid w:val="52845F20"/>
    <w:rsid w:val="53F83FD3"/>
    <w:rsid w:val="54B82E89"/>
    <w:rsid w:val="5A5F1E75"/>
    <w:rsid w:val="5D410143"/>
    <w:rsid w:val="64E01E8E"/>
    <w:rsid w:val="65137C17"/>
    <w:rsid w:val="65403C5D"/>
    <w:rsid w:val="659A38DE"/>
    <w:rsid w:val="66775427"/>
    <w:rsid w:val="67E02D27"/>
    <w:rsid w:val="68561AC4"/>
    <w:rsid w:val="6A713BFD"/>
    <w:rsid w:val="6ADE1E63"/>
    <w:rsid w:val="6BDF071D"/>
    <w:rsid w:val="6D3B3EC1"/>
    <w:rsid w:val="6EA40B4C"/>
    <w:rsid w:val="747577EC"/>
    <w:rsid w:val="74AE507D"/>
    <w:rsid w:val="76C23463"/>
    <w:rsid w:val="785A1755"/>
    <w:rsid w:val="7FCB2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E2FEEF6"/>
  <w15:docId w15:val="{2EC6C958-CA3C-4CBD-BA4C-15096392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paragraph" w:styleId="Header">
    <w:name w:val="header"/>
    <w:basedOn w:val="Normal"/>
    <w:link w:val="HeaderChar"/>
    <w:rsid w:val="004F08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4F0862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4F08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0862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580</Pages>
  <Words>16642</Words>
  <Characters>94865</Characters>
  <Application>Microsoft Office Word</Application>
  <DocSecurity>0</DocSecurity>
  <Lines>790</Lines>
  <Paragraphs>222</Paragraphs>
  <ScaleCrop>false</ScaleCrop>
  <Company/>
  <LinksUpToDate>false</LinksUpToDate>
  <CharactersWithSpaces>111285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2</cp:revision>
  <dcterms:created xsi:type="dcterms:W3CDTF">2025-07-06T05:58:00Z</dcterms:created>
  <dcterms:modified xsi:type="dcterms:W3CDTF">2025-12-28T14:40:00Z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ADBA6A1EC2AE4213B3FE0D8C05BA4350_11</vt:lpwstr>
  </property>
</Properties>
</file>