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9D094" w14:textId="4024A54C" w:rsidR="00DD14E1" w:rsidRPr="00F0014B" w:rsidRDefault="00F0014B">
      <w:pPr>
        <w:rPr>
          <w:sz w:val="24"/>
          <w:szCs w:val="24"/>
        </w:rPr>
      </w:pPr>
      <w:r w:rsidRPr="00F0014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76B7E44" wp14:editId="194C8FE6">
            <wp:simplePos x="0" y="0"/>
            <wp:positionH relativeFrom="column">
              <wp:posOffset>173355</wp:posOffset>
            </wp:positionH>
            <wp:positionV relativeFrom="paragraph">
              <wp:posOffset>-51526</wp:posOffset>
            </wp:positionV>
            <wp:extent cx="3068308" cy="4908822"/>
            <wp:effectExtent l="0" t="0" r="0" b="6350"/>
            <wp:wrapNone/>
            <wp:docPr id="3" name="Picture 3" descr="07-THE-LAST-BELLS-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7-THE-LAST-BELLS-v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8308" cy="4908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C3AC96" w14:textId="09F107F8" w:rsidR="00DD14E1" w:rsidRPr="00F0014B" w:rsidRDefault="00DD14E1">
      <w:pPr>
        <w:rPr>
          <w:sz w:val="24"/>
          <w:szCs w:val="24"/>
        </w:rPr>
      </w:pPr>
    </w:p>
    <w:p w14:paraId="23C0C2D9" w14:textId="06D620EF" w:rsidR="00DD14E1" w:rsidRPr="00F0014B" w:rsidRDefault="00DD14E1">
      <w:pPr>
        <w:rPr>
          <w:sz w:val="24"/>
          <w:szCs w:val="24"/>
        </w:rPr>
      </w:pPr>
    </w:p>
    <w:p w14:paraId="34FFB5D5" w14:textId="70386FC4" w:rsidR="00DD14E1" w:rsidRPr="00F0014B" w:rsidRDefault="00354AA7">
      <w:pPr>
        <w:rPr>
          <w:sz w:val="24"/>
          <w:szCs w:val="24"/>
        </w:rPr>
      </w:pPr>
      <w:r w:rsidRPr="00F0014B">
        <w:rPr>
          <w:sz w:val="24"/>
          <w:szCs w:val="24"/>
        </w:rPr>
        <w:br w:type="page"/>
      </w:r>
    </w:p>
    <w:p w14:paraId="50EF6C4B" w14:textId="77777777" w:rsidR="00DD14E1" w:rsidRPr="00F0014B" w:rsidRDefault="00DD14E1"/>
    <w:p w14:paraId="0C1A50C4" w14:textId="77777777" w:rsidR="00DD14E1" w:rsidRPr="00F0014B" w:rsidRDefault="00354AA7">
      <w:pPr>
        <w:spacing w:before="260" w:after="180"/>
        <w:jc w:val="center"/>
        <w:rPr>
          <w:rFonts w:ascii="Palatino Linotype" w:hAnsi="Palatino Linotype" w:cs="Palatino Linotype"/>
          <w:b/>
          <w:bCs/>
          <w:sz w:val="72"/>
          <w:szCs w:val="72"/>
        </w:rPr>
      </w:pPr>
      <w:r w:rsidRPr="00F0014B">
        <w:rPr>
          <w:rFonts w:ascii="Palatino Linotype" w:hAnsi="Palatino Linotype" w:cs="Palatino Linotype"/>
          <w:b/>
          <w:bCs/>
          <w:sz w:val="72"/>
          <w:szCs w:val="72"/>
        </w:rPr>
        <w:t>H</w:t>
      </w:r>
      <w:r w:rsidRPr="00F0014B">
        <w:rPr>
          <w:rFonts w:ascii="Palatino Linotype" w:hAnsi="Palatino Linotype" w:cs="Palatino Linotype"/>
          <w:b/>
          <w:bCs/>
          <w:sz w:val="72"/>
          <w:szCs w:val="72"/>
        </w:rPr>
        <w:t>Ồ</w:t>
      </w:r>
      <w:r w:rsidRPr="00F0014B">
        <w:rPr>
          <w:rFonts w:ascii="Palatino Linotype" w:hAnsi="Palatino Linotype" w:cs="Palatino Linotype"/>
          <w:b/>
          <w:bCs/>
          <w:sz w:val="72"/>
          <w:szCs w:val="72"/>
        </w:rPr>
        <w:t xml:space="preserve">I CHUÔNG </w:t>
      </w:r>
    </w:p>
    <w:p w14:paraId="689928AC" w14:textId="77777777" w:rsidR="00DD14E1" w:rsidRPr="00F0014B" w:rsidRDefault="00354AA7">
      <w:pPr>
        <w:spacing w:before="260" w:after="180"/>
        <w:jc w:val="center"/>
        <w:rPr>
          <w:rFonts w:ascii="Palatino Linotype" w:hAnsi="Palatino Linotype" w:cs="Palatino Linotype"/>
          <w:b/>
          <w:bCs/>
          <w:sz w:val="72"/>
          <w:szCs w:val="72"/>
        </w:rPr>
      </w:pPr>
      <w:r w:rsidRPr="00F0014B">
        <w:rPr>
          <w:rFonts w:ascii="Palatino Linotype" w:hAnsi="Palatino Linotype" w:cs="Palatino Linotype"/>
          <w:b/>
          <w:bCs/>
          <w:sz w:val="72"/>
          <w:szCs w:val="72"/>
        </w:rPr>
        <w:t>CU</w:t>
      </w:r>
      <w:r w:rsidRPr="00F0014B">
        <w:rPr>
          <w:rFonts w:ascii="Palatino Linotype" w:hAnsi="Palatino Linotype" w:cs="Palatino Linotype"/>
          <w:b/>
          <w:bCs/>
          <w:sz w:val="72"/>
          <w:szCs w:val="72"/>
        </w:rPr>
        <w:t>Ố</w:t>
      </w:r>
      <w:r w:rsidRPr="00F0014B">
        <w:rPr>
          <w:rFonts w:ascii="Palatino Linotype" w:hAnsi="Palatino Linotype" w:cs="Palatino Linotype"/>
          <w:b/>
          <w:bCs/>
          <w:sz w:val="72"/>
          <w:szCs w:val="72"/>
        </w:rPr>
        <w:t>I CÙNG</w:t>
      </w:r>
    </w:p>
    <w:p w14:paraId="56BA3489" w14:textId="77777777" w:rsidR="00DD14E1" w:rsidRPr="00F0014B" w:rsidRDefault="00354AA7">
      <w:pPr>
        <w:spacing w:before="260" w:after="180"/>
        <w:jc w:val="center"/>
        <w:rPr>
          <w:rFonts w:ascii="Palatino Linotype" w:hAnsi="Palatino Linotype" w:cs="Palatino Linotype"/>
          <w:sz w:val="40"/>
          <w:szCs w:val="40"/>
        </w:rPr>
      </w:pPr>
      <w:r w:rsidRPr="00F0014B">
        <w:rPr>
          <w:rFonts w:ascii="Palatino Linotype" w:hAnsi="Palatino Linotype" w:cs="Palatino Linotype"/>
          <w:sz w:val="40"/>
          <w:szCs w:val="40"/>
        </w:rPr>
        <w:t>(THE LAST BELLS)</w:t>
      </w:r>
    </w:p>
    <w:p w14:paraId="407E54BF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b/>
          <w:bCs/>
          <w:sz w:val="24"/>
          <w:szCs w:val="24"/>
        </w:rPr>
      </w:pPr>
    </w:p>
    <w:p w14:paraId="4985E938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b/>
          <w:bCs/>
          <w:sz w:val="24"/>
          <w:szCs w:val="24"/>
        </w:rPr>
      </w:pPr>
    </w:p>
    <w:p w14:paraId="3150EE46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b/>
          <w:bCs/>
          <w:sz w:val="24"/>
          <w:szCs w:val="24"/>
        </w:rPr>
      </w:pPr>
    </w:p>
    <w:p w14:paraId="08D1C09C" w14:textId="77777777" w:rsidR="00DD14E1" w:rsidRPr="00F0014B" w:rsidRDefault="00354AA7">
      <w:pPr>
        <w:pStyle w:val="NormalWeb"/>
        <w:spacing w:afterAutospacing="0" w:line="240" w:lineRule="atLeast"/>
        <w:ind w:right="720"/>
        <w:jc w:val="center"/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Gi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 xml:space="preserve"> bi xót thương cho chúng sinh 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 xml:space="preserve">đang 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mê l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c</w:t>
      </w:r>
    </w:p>
    <w:p w14:paraId="71D6D797" w14:textId="77777777" w:rsidR="00DD14E1" w:rsidRPr="00F0014B" w:rsidRDefault="00DD14E1">
      <w:pPr>
        <w:pStyle w:val="NormalWeb"/>
        <w:spacing w:afterAutospacing="0" w:line="240" w:lineRule="atLeast"/>
        <w:ind w:right="720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5A19C187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202579AC" w14:textId="3199216F" w:rsidR="00DD14E1" w:rsidRPr="00F0014B" w:rsidRDefault="00354AA7">
      <w:pPr>
        <w:spacing w:before="260" w:after="180"/>
        <w:ind w:right="187"/>
        <w:jc w:val="both"/>
        <w:rPr>
          <w:rFonts w:ascii="Palatino Linotype" w:eastAsia="SimSun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Tác gi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: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Taylor Reed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, d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ự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a trên các l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ờ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i tiên tri Đông Tây kim c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ổ</w:t>
      </w:r>
    </w:p>
    <w:p w14:paraId="58B97EB2" w14:textId="77777777" w:rsidR="00DD14E1" w:rsidRPr="00F0014B" w:rsidRDefault="00DD14E1">
      <w:pPr>
        <w:rPr>
          <w:sz w:val="24"/>
          <w:szCs w:val="24"/>
        </w:rPr>
      </w:pPr>
    </w:p>
    <w:p w14:paraId="5F3E49E1" w14:textId="77777777" w:rsidR="00DD14E1" w:rsidRPr="00F0014B" w:rsidRDefault="00DD14E1">
      <w:pPr>
        <w:rPr>
          <w:sz w:val="24"/>
          <w:szCs w:val="24"/>
        </w:rPr>
      </w:pPr>
    </w:p>
    <w:p w14:paraId="73A5270F" w14:textId="5AA47E8F" w:rsidR="00DD14E1" w:rsidRDefault="00DD14E1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7398089E" w14:textId="2A8F78FB" w:rsidR="00F0014B" w:rsidRDefault="00F0014B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5D20F818" w14:textId="77777777" w:rsidR="00F0014B" w:rsidRPr="00F0014B" w:rsidRDefault="00F0014B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21D860FD" w14:textId="77777777" w:rsidR="00DD14E1" w:rsidRPr="00F0014B" w:rsidRDefault="00DD14E1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3A0F8D7" w14:textId="77777777" w:rsidR="00DD14E1" w:rsidRPr="00F0014B" w:rsidRDefault="00354AA7">
      <w:pPr>
        <w:spacing w:before="260" w:after="180"/>
        <w:ind w:right="187"/>
        <w:jc w:val="both"/>
        <w:rPr>
          <w:rFonts w:ascii="Palatino Linotype" w:eastAsia="SimSun" w:hAnsi="Palatino Linotype" w:cs="Palatino Linotype"/>
          <w:sz w:val="32"/>
          <w:szCs w:val="32"/>
        </w:rPr>
      </w:pPr>
      <w:r w:rsidRPr="00F0014B">
        <w:rPr>
          <w:rFonts w:ascii="Palatino Linotype" w:eastAsia="SimSun" w:hAnsi="Palatino Linotype" w:cs="Palatino Linotype"/>
          <w:sz w:val="32"/>
          <w:szCs w:val="32"/>
        </w:rPr>
        <w:t xml:space="preserve">Copyright © 2025 THE 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LIVES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 xml:space="preserve"> MEDIA. T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ấ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t c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ả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 xml:space="preserve"> quy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ề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n đư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ợ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c b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ả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o lưu. Không đư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ợ</w:t>
      </w:r>
      <w:r w:rsidRPr="00F0014B">
        <w:rPr>
          <w:rFonts w:ascii="Palatino Linotype" w:eastAsia="SimSun" w:hAnsi="Palatino Linotype" w:cs="Palatino Linotype"/>
          <w:sz w:val="32"/>
          <w:szCs w:val="32"/>
        </w:rPr>
        <w:t>c sao chép.</w:t>
      </w:r>
    </w:p>
    <w:p w14:paraId="0177327E" w14:textId="77777777" w:rsidR="00DD14E1" w:rsidRPr="00F0014B" w:rsidRDefault="00DD14E1">
      <w:pPr>
        <w:pStyle w:val="NormalWeb"/>
        <w:rPr>
          <w:sz w:val="32"/>
          <w:szCs w:val="32"/>
        </w:rPr>
      </w:pPr>
    </w:p>
    <w:p w14:paraId="54D8ABEB" w14:textId="54DA926D" w:rsidR="00DD14E1" w:rsidRPr="00F0014B" w:rsidRDefault="00DD14E1">
      <w:pPr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</w:p>
    <w:p w14:paraId="17482D4B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sz w:val="52"/>
          <w:szCs w:val="52"/>
        </w:rPr>
        <w:t>L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T</w:t>
      </w:r>
      <w:r w:rsidRPr="00F0014B">
        <w:rPr>
          <w:rFonts w:ascii="Palatino Linotype" w:hAnsi="Palatino Linotype" w:cs="Palatino Linotype"/>
          <w:sz w:val="52"/>
          <w:szCs w:val="52"/>
        </w:rPr>
        <w:t>Ự</w:t>
      </w:r>
      <w:r w:rsidRPr="00F0014B">
        <w:rPr>
          <w:rFonts w:ascii="Palatino Linotype" w:hAnsi="Palatino Linotype" w:cs="Palatino Linotype"/>
          <w:sz w:val="52"/>
          <w:szCs w:val="52"/>
        </w:rPr>
        <w:t>A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>A BAN BIÊN T</w:t>
      </w:r>
      <w:r w:rsidRPr="00F0014B">
        <w:rPr>
          <w:rFonts w:ascii="Palatino Linotype" w:hAnsi="Palatino Linotype" w:cs="Palatino Linotype"/>
          <w:sz w:val="52"/>
          <w:szCs w:val="52"/>
        </w:rPr>
        <w:t>Ậ</w:t>
      </w:r>
      <w:r w:rsidRPr="00F0014B">
        <w:rPr>
          <w:rFonts w:ascii="Palatino Linotype" w:hAnsi="Palatino Linotype" w:cs="Palatino Linotype"/>
          <w:sz w:val="52"/>
          <w:szCs w:val="52"/>
        </w:rPr>
        <w:t>P</w:t>
      </w:r>
    </w:p>
    <w:p w14:paraId="46FE49CC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linh?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không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thanh, mà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xót thương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ng? </w:t>
      </w:r>
    </w:p>
    <w:p w14:paraId="2461EFC0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tác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Taylor Reed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khai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sinh.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tâm linh , Taylor Reed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ta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áo: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thiêng liêng,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khóc?" </w:t>
      </w:r>
    </w:p>
    <w:p w14:paraId="5C376E04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phân tích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, cũng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Thay vào đó, tác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m: đi tìm nguyên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án"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trong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Đông-Tây,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</w:p>
    <w:p w14:paraId="5584846A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trình này,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soi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nhìn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tác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chúng ta đi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hoang mang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trí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tin. Nó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đích gieo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lai, mà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</w:p>
    <w:p w14:paraId="57D8C51A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và cũng là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đánh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lương tri đang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320E542F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Trân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Ban Biên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</w:t>
      </w:r>
    </w:p>
    <w:p w14:paraId="6AC04B77" w14:textId="77777777" w:rsidR="00DD14E1" w:rsidRPr="00F0014B" w:rsidRDefault="00354AA7">
      <w:pPr>
        <w:spacing w:before="260" w:after="180"/>
        <w:jc w:val="both"/>
        <w:rPr>
          <w:rFonts w:ascii="Palatino Linotype" w:eastAsia="Microsoft YaHei UI Light" w:hAnsi="Palatino Linotype" w:cs="Palatino Linotype"/>
          <w:sz w:val="32"/>
          <w:szCs w:val="32"/>
        </w:rPr>
      </w:pPr>
      <w:r w:rsidRPr="00F0014B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1D574DF7" wp14:editId="3956CD21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BFD81" w14:textId="77777777" w:rsidR="00DD14E1" w:rsidRPr="00F0014B" w:rsidRDefault="00DD14E1">
      <w:pPr>
        <w:spacing w:before="260" w:after="180"/>
        <w:jc w:val="both"/>
        <w:rPr>
          <w:rFonts w:ascii="Palatino Linotype" w:eastAsia="Microsoft YaHei UI Light" w:hAnsi="Palatino Linotype" w:cs="Palatino Linotype"/>
          <w:sz w:val="32"/>
          <w:szCs w:val="32"/>
        </w:rPr>
      </w:pPr>
    </w:p>
    <w:p w14:paraId="42D91F92" w14:textId="77777777" w:rsidR="00DD14E1" w:rsidRPr="00F0014B" w:rsidRDefault="00DD14E1">
      <w:pPr>
        <w:shd w:val="clear" w:color="auto" w:fill="FFFFFF"/>
        <w:rPr>
          <w:rFonts w:ascii="sans-serif" w:eastAsia="sans-serif" w:hAnsi="sans-serif" w:cs="sans-serif"/>
          <w:color w:val="1A1C1E"/>
        </w:rPr>
      </w:pPr>
    </w:p>
    <w:p w14:paraId="1E9CF87C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06F57BBA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2983769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sz w:val="52"/>
          <w:szCs w:val="52"/>
        </w:rPr>
        <w:t>L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M</w:t>
      </w:r>
      <w:r w:rsidRPr="00F0014B">
        <w:rPr>
          <w:rFonts w:ascii="Palatino Linotype" w:hAnsi="Palatino Linotype" w:cs="Palatino Linotype"/>
          <w:sz w:val="52"/>
          <w:szCs w:val="52"/>
        </w:rPr>
        <w:t>Ở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Đ</w:t>
      </w:r>
      <w:r w:rsidRPr="00F0014B">
        <w:rPr>
          <w:rFonts w:ascii="Palatino Linotype" w:hAnsi="Palatino Linotype" w:cs="Palatino Linotype"/>
          <w:sz w:val="52"/>
          <w:szCs w:val="52"/>
        </w:rPr>
        <w:t>Ầ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U </w:t>
      </w:r>
    </w:p>
    <w:p w14:paraId="74926A65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b/>
          <w:bCs/>
          <w:i/>
          <w:iCs/>
          <w:color w:val="1A1C1E"/>
          <w:sz w:val="32"/>
          <w:szCs w:val="32"/>
          <w:shd w:val="clear" w:color="auto" w:fill="FFFFFF"/>
        </w:rPr>
        <w:t>Taylor Reed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)</w:t>
      </w:r>
    </w:p>
    <w:p w14:paraId="300887D3" w14:textId="77777777" w:rsidR="00DD14E1" w:rsidRPr="00F0014B" w:rsidRDefault="00DD14E1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524F691E" w14:textId="77777777" w:rsidR="00DD14E1" w:rsidRPr="00F0014B" w:rsidRDefault="00354AA7">
      <w:pPr>
        <w:pStyle w:val="NormalWeb"/>
        <w:shd w:val="clear" w:color="auto" w:fill="FFFFFF"/>
        <w:spacing w:after="216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chưa bao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ý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tri.</w:t>
      </w:r>
    </w:p>
    <w:p w14:paraId="4B8077F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hơn hai mươi năm lăn l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 trong ngh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báo, tôi đã quen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truy tìm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trên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logic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xâu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i.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tôi là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"Ai?", "Cái gì?", "Khi nào?", "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đâu?", và quan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tr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là "T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sao?"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trên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u hình.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tư cách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ký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, thói quen ngh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tôi luôn tìm cách nhìn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khách quan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. Vì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y, tôi luôn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gì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nghe,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vào — </w:t>
      </w: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ng. </w:t>
      </w:r>
    </w:p>
    <w:p w14:paraId="1A87374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đã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— và tôi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đó,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m, chúng ta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góc nhìn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mình vư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trên v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ngoài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gì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tai nghe… </w:t>
      </w:r>
    </w:p>
    <w:p w14:paraId="5060F5B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Nó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trên đá, cũng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huy hoàng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đêm. Nó đơn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i qua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có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công phá hơn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tin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gân nào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theo đu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i. Đó là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Maria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ng. Và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khóe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màu đã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dài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gò má.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đang gào thét trong 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n,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thinh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đã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âm thanh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mà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nghe. Nó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không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</w:p>
    <w:p w14:paraId="32BE38A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i/>
          <w:iCs/>
          <w:sz w:val="32"/>
          <w:szCs w:val="32"/>
        </w:rPr>
      </w:pPr>
      <w:r w:rsidRPr="00F0014B">
        <w:rPr>
          <w:rFonts w:ascii="Palatino Linotype" w:hAnsi="Palatino Linotype" w:cs="Palatino Linotype"/>
          <w:i/>
          <w:iCs/>
          <w:sz w:val="32"/>
          <w:szCs w:val="32"/>
        </w:rPr>
        <w:lastRenderedPageBreak/>
        <w:t>T</w:t>
      </w:r>
      <w:r w:rsidRPr="00F0014B">
        <w:rPr>
          <w:rFonts w:ascii="Palatino Linotype" w:hAnsi="Palatino Linotype" w:cs="Palatino Linotype"/>
          <w:i/>
          <w:iCs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i/>
          <w:iCs/>
          <w:sz w:val="32"/>
          <w:szCs w:val="32"/>
        </w:rPr>
        <w:t>i sao Ngư</w:t>
      </w:r>
      <w:r w:rsidRPr="00F0014B">
        <w:rPr>
          <w:rFonts w:ascii="Palatino Linotype" w:hAnsi="Palatino Linotype" w:cs="Palatino Linotype"/>
          <w:i/>
          <w:iCs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i/>
          <w:iCs/>
          <w:sz w:val="32"/>
          <w:szCs w:val="32"/>
        </w:rPr>
        <w:t>i ph</w:t>
      </w:r>
      <w:r w:rsidRPr="00F0014B">
        <w:rPr>
          <w:rFonts w:ascii="Palatino Linotype" w:hAnsi="Palatino Linotype" w:cs="Palatino Linotype"/>
          <w:i/>
          <w:iCs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i/>
          <w:iCs/>
          <w:sz w:val="32"/>
          <w:szCs w:val="32"/>
        </w:rPr>
        <w:t xml:space="preserve">i khóc? </w:t>
      </w:r>
    </w:p>
    <w:p w14:paraId="4691399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đó đã ám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tôi. Nó không còn là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báo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mà là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kêu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con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mình đau kh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. Nó bu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tôi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dùng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gì mình có – 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b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óc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 nhà báo, s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 nhà nghiên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u, và trái tim thao th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 tín đ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hành trình mà tôi chưa bao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nghĩ mình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n: hành trình đi tìm nguyên nhân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thiêng liêng. </w:t>
      </w:r>
    </w:p>
    <w:p w14:paraId="4C5B092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</w:t>
      </w:r>
      <w:r w:rsidRPr="00F0014B">
        <w:rPr>
          <w:rFonts w:ascii="Palatino Linotype" w:hAnsi="Palatino Linotype" w:cs="Palatino Linotype"/>
          <w:sz w:val="32"/>
          <w:szCs w:val="32"/>
        </w:rPr>
        <w:t>h này, thưa quý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chính là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ký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hành trình đó. </w:t>
      </w:r>
    </w:p>
    <w:p w14:paraId="5B7C13C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Nó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đưa chúng ta đi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quan sát nh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có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Đông-Tây ngàn năm tu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cùng,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chính lương tri và </w:t>
      </w:r>
      <w:r w:rsidRPr="00F0014B">
        <w:rPr>
          <w:rFonts w:ascii="Palatino Linotype" w:hAnsi="Palatino Linotype" w:cs="Palatino Linotype"/>
          <w:sz w:val="32"/>
          <w:szCs w:val="32"/>
        </w:rPr>
        <w:t>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mình. </w:t>
      </w:r>
    </w:p>
    <w:p w14:paraId="4210CDD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Đây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công trình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khô khan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minh hay bác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tiên tri. Thay vào đó, nó là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tôi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ưu tư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linh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gian đang mê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19B531D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Trong quá trình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xâ</w:t>
      </w:r>
      <w:r w:rsidRPr="00F0014B">
        <w:rPr>
          <w:rFonts w:ascii="Palatino Linotype" w:hAnsi="Palatino Linotype" w:cs="Palatino Linotype"/>
          <w:sz w:val="32"/>
          <w:szCs w:val="32"/>
        </w:rPr>
        <w:t>u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ghép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tôi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ra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chính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nguyên lý Chân-Thi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n-Nh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mà tôi ng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khi say mê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các Kinh sách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Pháp Luân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Pháp đã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la bàn soi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cho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"hành trình" này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tôi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minh t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n. </w:t>
      </w:r>
    </w:p>
    <w:p w14:paraId="5746715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cùng tôi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vào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khám phá này,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tư cách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quan sát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ngoài, mà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hành đang cùng nhau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nghe.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tôi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rơi cho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mình tôi. Nó rơi cho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chúng ta.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Và “ti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chuông” mà nó đánh lên,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báo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ngày tàn, mà là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đánh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chúng ta,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chúng ta quay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,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khi quá mu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n. </w:t>
      </w:r>
    </w:p>
    <w:p w14:paraId="44777EE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đâu,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trang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này,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cũng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nghe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chuông dành riêng cho chính mình.</w:t>
      </w:r>
    </w:p>
    <w:p w14:paraId="374B813D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66A9D288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BFE8F4A" w14:textId="77777777" w:rsidR="00DD14E1" w:rsidRPr="00F0014B" w:rsidRDefault="00354AA7">
      <w:pPr>
        <w:spacing w:before="260" w:after="180"/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6"/>
          <w:szCs w:val="36"/>
        </w:rPr>
        <w:t>*  *  *</w:t>
      </w:r>
    </w:p>
    <w:p w14:paraId="0FCBC23B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6E71BB1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3B1E0900" w14:textId="77777777" w:rsidR="00DD14E1" w:rsidRPr="00F0014B" w:rsidRDefault="00DD14E1">
      <w:pPr>
        <w:rPr>
          <w:sz w:val="24"/>
          <w:szCs w:val="24"/>
        </w:rPr>
      </w:pPr>
    </w:p>
    <w:p w14:paraId="0A4C2B95" w14:textId="77777777" w:rsidR="00DD14E1" w:rsidRPr="00F0014B" w:rsidRDefault="00DD14E1">
      <w:pPr>
        <w:rPr>
          <w:sz w:val="24"/>
          <w:szCs w:val="24"/>
        </w:rPr>
      </w:pPr>
    </w:p>
    <w:p w14:paraId="273099CB" w14:textId="77777777" w:rsidR="00DD14E1" w:rsidRPr="00F0014B" w:rsidRDefault="00DD14E1">
      <w:pPr>
        <w:rPr>
          <w:sz w:val="24"/>
          <w:szCs w:val="24"/>
        </w:rPr>
      </w:pPr>
    </w:p>
    <w:p w14:paraId="0E88D019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1: </w:t>
      </w:r>
      <w:r w:rsidRPr="00F0014B">
        <w:rPr>
          <w:rFonts w:ascii="Palatino Linotype" w:hAnsi="Palatino Linotype" w:cs="Palatino Linotype"/>
          <w:sz w:val="52"/>
          <w:szCs w:val="52"/>
        </w:rPr>
        <w:t>T</w:t>
      </w:r>
      <w:r w:rsidRPr="00F0014B">
        <w:rPr>
          <w:rFonts w:ascii="Palatino Linotype" w:hAnsi="Palatino Linotype" w:cs="Palatino Linotype"/>
          <w:sz w:val="52"/>
          <w:szCs w:val="52"/>
        </w:rPr>
        <w:t>Ạ</w:t>
      </w:r>
      <w:r w:rsidRPr="00F0014B">
        <w:rPr>
          <w:rFonts w:ascii="Palatino Linotype" w:hAnsi="Palatino Linotype" w:cs="Palatino Linotype"/>
          <w:sz w:val="52"/>
          <w:szCs w:val="52"/>
        </w:rPr>
        <w:t>I SAO TH</w:t>
      </w:r>
      <w:r w:rsidRPr="00F0014B">
        <w:rPr>
          <w:rFonts w:ascii="Palatino Linotype" w:hAnsi="Palatino Linotype" w:cs="Palatino Linotype"/>
          <w:sz w:val="52"/>
          <w:szCs w:val="52"/>
        </w:rPr>
        <w:t>Ầ</w:t>
      </w:r>
      <w:r w:rsidRPr="00F0014B">
        <w:rPr>
          <w:rFonts w:ascii="Palatino Linotype" w:hAnsi="Palatino Linotype" w:cs="Palatino Linotype"/>
          <w:sz w:val="52"/>
          <w:szCs w:val="52"/>
        </w:rPr>
        <w:t>N PH</w:t>
      </w:r>
      <w:r w:rsidRPr="00F0014B">
        <w:rPr>
          <w:rFonts w:ascii="Palatino Linotype" w:hAnsi="Palatino Linotype" w:cs="Palatino Linotype"/>
          <w:sz w:val="52"/>
          <w:szCs w:val="52"/>
        </w:rPr>
        <w:t>Ả</w:t>
      </w:r>
      <w:r w:rsidRPr="00F0014B">
        <w:rPr>
          <w:rFonts w:ascii="Palatino Linotype" w:hAnsi="Palatino Linotype" w:cs="Palatino Linotype"/>
          <w:sz w:val="52"/>
          <w:szCs w:val="52"/>
        </w:rPr>
        <w:t>I KHÓC?</w:t>
      </w:r>
    </w:p>
    <w:p w14:paraId="31A41045" w14:textId="77777777" w:rsidR="00DD14E1" w:rsidRPr="00F0014B" w:rsidRDefault="00DD14E1">
      <w:pPr>
        <w:pStyle w:val="NormalWeb"/>
        <w:pBdr>
          <w:bottom w:val="single" w:sz="4" w:space="0" w:color="auto"/>
        </w:pBdr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</w:p>
    <w:p w14:paraId="7E1101F3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</w:p>
    <w:p w14:paraId="6D84D424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</w:p>
    <w:p w14:paraId="1BCB5580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</w:p>
    <w:p w14:paraId="629BE30B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</w:p>
    <w:p w14:paraId="11620B25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</w:p>
    <w:p w14:paraId="79523E5D" w14:textId="77777777" w:rsidR="00DD14E1" w:rsidRPr="00F0014B" w:rsidRDefault="00354AA7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lastRenderedPageBreak/>
        <w:t>Tôi đang 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c tác nghi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p thu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dành cho đám phóng viên trong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bu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“Đ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Rock” hoành tráng đư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sân v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ng bóng đá…</w:t>
      </w:r>
    </w:p>
    <w:p w14:paraId="632F7144" w14:textId="77777777" w:rsidR="00DD14E1" w:rsidRPr="00F0014B" w:rsidRDefault="00354AA7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ra, tôi không nên có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đây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... </w:t>
      </w:r>
    </w:p>
    <w:p w14:paraId="2E1924BB" w14:textId="77777777" w:rsidR="00DD14E1" w:rsidRPr="00F0014B" w:rsidRDefault="00354AA7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Email 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a John,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p trên 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a tôi trong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toà so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báo mà tôi 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ng tác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, g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tôi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vào cu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bu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u hôm trư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c, ng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và không cho tôi quy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n: "Taylor, có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bu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sân v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ng thành ph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mai.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trong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y ban nh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c rock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ào đang n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i. Tôi 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n cô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đó. L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y cho tôi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góc nhìn 'bùng n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',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lastRenderedPageBreak/>
        <w:t>'ti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ng nói c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'. Cô bi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làm gì r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y."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</w:t>
      </w:r>
    </w:p>
    <w:p w14:paraId="15A2EA69" w14:textId="77777777" w:rsidR="00DD14E1" w:rsidRPr="00F0014B" w:rsidRDefault="00354AA7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Và th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là tôi 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 xml:space="preserve"> đây. </w:t>
      </w:r>
    </w:p>
    <w:p w14:paraId="260774C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khí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quánh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hơi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mùi nh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cháy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ánh sáng, khói thu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lá, mùi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sa len l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i,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hoa x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n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ng, và m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hôi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hâm nóng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kh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kim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sàn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u. Đèn laser lia qua lia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như lư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i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m, x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khói nhân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o. Gió không còn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bay gì ngoài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la ó.</w:t>
      </w:r>
    </w:p>
    <w:p w14:paraId="07176D0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Sân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không còn là sân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ng. Nó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mi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to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sinh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, đang nu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vào mình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cái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chân,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cái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điên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Trên màn hình LED kh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phía sau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u, các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giáo và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phát xen k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: đôi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a,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lâu v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ký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âm dương,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tranh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edit như trò chơi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. Không ai nhìn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>. Không ai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tâm.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gào thét và chìm vào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riêng.</w:t>
      </w:r>
    </w:p>
    <w:p w14:paraId="28BD852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cô gái tóc nhu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m tím,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váy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i, đang quay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mình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Cô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filter trong lúc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mình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t, mi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tính góc c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video.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đùa. Đây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nghi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. “Đăng lúc đang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là d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viral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t.” – tôi nghe cô ta nói như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nghiêm túc.</w:t>
      </w:r>
    </w:p>
    <w:p w14:paraId="09A8D43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</w:t>
      </w:r>
      <w:r w:rsidRPr="00F0014B">
        <w:rPr>
          <w:rFonts w:ascii="Palatino Linotype" w:hAnsi="Palatino Linotype" w:cs="Palatino Linotype"/>
          <w:sz w:val="32"/>
          <w:szCs w:val="32"/>
        </w:rPr>
        <w:t>óc khác, hai gã thanh niên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cãi nhau – nguyên nhân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vì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che t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nhìn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kia. Ch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lâu: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cú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vung ra, lon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tăng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bay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vào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ba. Không ai can ngăn.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xung quanh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giơ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lên,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ai đó đã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tín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hành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cô gái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lên: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“C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này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nè! Tui caption là: ‘Đ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ng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trong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sót!’”</w:t>
      </w:r>
    </w:p>
    <w:p w14:paraId="2CE2600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quay phim. Không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nh. Máy ghi âm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trong túi áo khoác. Nhưng tôi không còn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tâm.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gì tôi </w:t>
      </w:r>
      <w:r w:rsidRPr="00F0014B">
        <w:rPr>
          <w:rFonts w:ascii="Palatino Linotype" w:hAnsi="Palatino Linotype" w:cs="Palatino Linotype"/>
          <w:sz w:val="32"/>
          <w:szCs w:val="32"/>
        </w:rPr>
        <w:t>đang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n… không còn là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mô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tin.</w:t>
      </w:r>
    </w:p>
    <w:p w14:paraId="0389E34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BE0D74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BAEEF3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1C14E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Trên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u, nhóm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ánh đèn sàn. Âm thanh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rung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dài như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vang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hang đá.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ngưng.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ánh </w:t>
      </w:r>
      <w:r w:rsidRPr="00F0014B">
        <w:rPr>
          <w:rFonts w:ascii="Palatino Linotype" w:hAnsi="Palatino Linotype" w:cs="Palatino Linotype"/>
          <w:sz w:val="32"/>
          <w:szCs w:val="32"/>
        </w:rPr>
        <w:t>đèn lóa sáng.</w:t>
      </w:r>
    </w:p>
    <w:p w14:paraId="0D5BC34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Ban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chính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ra.</w:t>
      </w:r>
    </w:p>
    <w:p w14:paraId="145F6C5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Ca sĩ chính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áo choàng dài màu xám tro,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dây xích và v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kim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đi chân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trên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Tóc anh ta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gel, nhu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m ba màu như v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qu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>, hai bên thái dương k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xăm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d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. Anh không chào, không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đưa micro lên… và hét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dài không thành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BCAF3A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hét 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như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kim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chà sát vào đá, kéo dài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ba mươi giây.</w:t>
      </w:r>
    </w:p>
    <w:p w14:paraId="23F24F8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Vũ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–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nh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y. Mà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tác co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t, g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</w:t>
      </w:r>
      <w:r w:rsidRPr="00F0014B">
        <w:rPr>
          <w:rFonts w:ascii="Palatino Linotype" w:hAnsi="Palatino Linotype" w:cs="Palatino Linotype"/>
          <w:sz w:val="32"/>
          <w:szCs w:val="32"/>
        </w:rPr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v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và gào rú theo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ánh sáng. Các thành viên khác đánh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hai tay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n, gõ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vào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da căng như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nghi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i. Màn hình phía sau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thành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chìm trong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a, xen k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con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nháy, dò</w:t>
      </w:r>
      <w:r w:rsidRPr="00F0014B">
        <w:rPr>
          <w:rFonts w:ascii="Palatino Linotype" w:hAnsi="Palatino Linotype" w:cs="Palatino Linotype"/>
          <w:sz w:val="32"/>
          <w:szCs w:val="32"/>
        </w:rPr>
        <w:t>ng mã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nh, và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cánh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tung thành hình xo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21E172D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rõ nghĩa.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“m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a”, “gi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phóng”, “h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y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t”, “máu” –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đi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như thôi miên.</w:t>
      </w:r>
    </w:p>
    <w:p w14:paraId="60FF6D8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21ADD6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nhìn quanh. Đám đông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rung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còn là khán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cánh tay giơ lên,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cơ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éo trong lu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sáng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nháy,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đôi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dã nhìn vào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không.</w:t>
      </w:r>
    </w:p>
    <w:p w14:paraId="1BAD1CE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ai còn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thân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ai. Không ai còn quan tâm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ai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nh.</w:t>
      </w:r>
    </w:p>
    <w:p w14:paraId="5B39906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quai túi bên hông. Hơi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h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đáy b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 dâng lên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linh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âm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m. Không vì tôi 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bóng vía. Mà vì 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— mình đang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nghi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tên.</w:t>
      </w:r>
    </w:p>
    <w:p w14:paraId="4A65566C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CB13E0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6A4A53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đưa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nhìn quanh.</w:t>
      </w:r>
    </w:p>
    <w:p w14:paraId="1563550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ánh đèn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loè dư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như không còn nét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sáng,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khác nhau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qua: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ng, mi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ng há 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ng, lư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i thè ra, tay giơ cao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đang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Thánh, hình v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tà nhãn, ký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rác trên áo, c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, và hình xăm —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phân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đâu là m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và đâu là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ý.</w:t>
      </w:r>
    </w:p>
    <w:p w14:paraId="1EC18E7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khan.</w:t>
      </w:r>
    </w:p>
    <w:p w14:paraId="02822E9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con gái mình.</w:t>
      </w:r>
    </w:p>
    <w:p w14:paraId="574115E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hôm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c, Lily có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xin tôi ít ti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n.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là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r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 xem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đêm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“c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hot”, vé đang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giá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m. Tôi khi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đang g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deadline, ch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>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như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6F2966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đây,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cái mê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này, trong tôi dâng lên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gai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nó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 đó. Mà vì tôi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không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nó có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hay không.</w:t>
      </w:r>
    </w:p>
    <w:p w14:paraId="53813A4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Con bé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sáu.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nó đang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đám đông kia,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nó đang hò hét,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lư,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nó đang nghe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“h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y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cánh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cùng”… thì sao?</w:t>
      </w:r>
    </w:p>
    <w:p w14:paraId="1FA55A4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585679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9E46AE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AE6896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m, đưa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lên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</w:p>
    <w:p w14:paraId="1931C13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Ca sĩ chính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 Anh ta không hát.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như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 chú,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g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</w:p>
    <w:p w14:paraId="24CED09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cánh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cùng.</w:t>
      </w:r>
    </w:p>
    <w:p w14:paraId="2D25411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y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ký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cũ.</w:t>
      </w:r>
    </w:p>
    <w:p w14:paraId="093F0273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Gi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cái tôi xưa.</w:t>
      </w:r>
    </w:p>
    <w:p w14:paraId="514DA94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Chào đón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i.”</w:t>
      </w:r>
    </w:p>
    <w:p w14:paraId="2B62F44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câu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ra, đám đông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lên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tràng gào đáp. Ánh sáng đèn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sang màu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như máu,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xiên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lên,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khuôn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anh ta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trông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hành hình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0E426DE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Hai vũ công phía sau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qu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bò trên sàn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u, tay và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g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xi măng 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c,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ng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 sau như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nghi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 Không khí trong sân d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</w:t>
      </w: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hút oxy.</w:t>
      </w:r>
    </w:p>
    <w:p w14:paraId="257F51D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074A3C4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5BB622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0B25F9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lùi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060A1EB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Hơi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D4A0E4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tôi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thì:</w:t>
      </w:r>
    </w:p>
    <w:p w14:paraId="2D13916A" w14:textId="77777777" w:rsidR="00DD14E1" w:rsidRPr="00F0014B" w:rsidRDefault="00354AA7">
      <w:pPr>
        <w:pStyle w:val="NormalWeb"/>
        <w:ind w:leftChars="300" w:left="6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lastRenderedPageBreak/>
        <w:t>“L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Chúa, xin hãy nhìn xem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con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Ngài. Xin hãy nhìn xem Lily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con, và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nó. Con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rõ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mà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xa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Ngài đã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trong tâm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n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chúng, và chúng đang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nó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gào thét vô nghĩa này.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chăng Ngài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luôn dõi theo?”</w:t>
      </w:r>
    </w:p>
    <w:p w14:paraId="62BE697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mong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đáp.</w:t>
      </w:r>
    </w:p>
    <w:p w14:paraId="3DE20CB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gì đó —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gì — cho 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mình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không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là k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duy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còn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này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40FCC8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D2672B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70CCE1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4B5E3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Và ngay lúc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tôi rung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lên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36A223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i cho tôi tin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WhatsApp.</w:t>
      </w:r>
    </w:p>
    <w:p w14:paraId="39B0A28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link bài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và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n: </w:t>
      </w:r>
    </w:p>
    <w:p w14:paraId="4858E8F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</w:t>
      </w:r>
      <w:r w:rsidRPr="00F0014B">
        <w:rPr>
          <w:rFonts w:ascii="Palatino Linotype" w:hAnsi="Palatino Linotype" w:cs="Palatino Linotype"/>
          <w:sz w:val="32"/>
          <w:szCs w:val="32"/>
        </w:rPr>
        <w:t>Taylor, check th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này xem có đáng tin không?!”</w:t>
      </w:r>
    </w:p>
    <w:p w14:paraId="15EF361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4FAAD5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6FD93AD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BB378E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ẹ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ng.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phòng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</w:t>
      </w:r>
      <w:r w:rsidRPr="00F0014B">
        <w:rPr>
          <w:rFonts w:ascii="Palatino Linotype" w:hAnsi="Palatino Linotype" w:cs="Palatino Linotype"/>
          <w:sz w:val="32"/>
          <w:szCs w:val="32"/>
        </w:rPr>
        <w:t>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rõ ràng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ánh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F327A0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khóe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ng…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xu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ng…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</w:t>
      </w:r>
    </w:p>
    <w:p w14:paraId="3E7F5FD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Lúc đó, tôi có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c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nh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không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tình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tôi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378C8F0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657C3C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FFF7B8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732744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nhìn ch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vào 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nh. Quên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quên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đám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đông. Trong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đó, tôi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như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xung quanh mình…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im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5A4D01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ai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i. Không ai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c. Nhưng 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mình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nơi này thêm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phút nào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5ED0EB6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FE4E7A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B98B65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C97B69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nhìn ch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vào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trong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thì cơn mưa 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3344A54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báo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Không gió. Không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ng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mái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u, tràn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khu v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khán đài như ai đó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xé tung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ng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6B85A09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lúc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ng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lên — vài giây s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—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v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òa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trút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áo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hét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hơn, nh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điên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hơn,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tay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bê tông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p. Mưa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phép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khát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cái nóng rát hơn 35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nén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chương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trình.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da 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t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sũng như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sinh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áo dính sát da, tóc xõa ra như r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cây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hoang. Không ai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n. Không ai tìm mái che.</w:t>
      </w:r>
    </w:p>
    <w:p w14:paraId="006F584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Ánh đèn laser ch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liên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qua màn mưa,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o thành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giác như ánh đao quét ngang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A99E93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Ca sĩ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giang tay,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ra sau,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mưa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vào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t. Anh ta hét vào micro:</w:t>
      </w:r>
    </w:p>
    <w:p w14:paraId="0D94CBE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“Chúng ta đã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ch! Đây là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tái sinh! KHÔNG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I! KHÔNG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CHÚA!”</w:t>
      </w:r>
    </w:p>
    <w:p w14:paraId="205E676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Đám đông gào lên theo như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thôi miên.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N!”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N!”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N!”</w:t>
      </w:r>
    </w:p>
    <w:p w14:paraId="60B2C7F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khô</w:t>
      </w:r>
      <w:r w:rsidRPr="00F0014B">
        <w:rPr>
          <w:rFonts w:ascii="Palatino Linotype" w:hAnsi="Palatino Linotype" w:cs="Palatino Linotype"/>
          <w:sz w:val="32"/>
          <w:szCs w:val="32"/>
        </w:rPr>
        <w:t>ng rõ đám đông có ý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ca sĩ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nói gì không, hay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đơn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cũng hùa hô theo như quán tính!</w:t>
      </w:r>
    </w:p>
    <w:p w14:paraId="45AF3DB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lùi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Toàn thân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vì mưa.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vì…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tên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đang tr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trong tâm trí mình lúc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y…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6EDFFC5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si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Nhìn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21E03B1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g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máy. Và quay đi.</w:t>
      </w:r>
    </w:p>
    <w:p w14:paraId="3246F47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do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671E15C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8377B19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37A19D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E3E29F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sân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phía sau, nơi vài nhân viên an ninh đang hút thu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mái tôn kêu lách tách. Không ai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tôi đi đâu. Không ai n</w:t>
      </w:r>
      <w:r w:rsidRPr="00F0014B">
        <w:rPr>
          <w:rFonts w:ascii="Palatino Linotype" w:hAnsi="Palatino Linotype" w:cs="Palatino Linotype"/>
          <w:sz w:val="32"/>
          <w:szCs w:val="32"/>
        </w:rPr>
        <w:t>hìn tôi.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,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cơn mưa và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cái bóng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tên.</w:t>
      </w:r>
    </w:p>
    <w:p w14:paraId="01DBDE6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Ra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n, tôi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taxi đang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vào đón khách.</w:t>
      </w:r>
    </w:p>
    <w:p w14:paraId="6AF0568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Lúc đóng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tôi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ra mình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hơi </w:t>
      </w:r>
      <w:r w:rsidRPr="00F0014B">
        <w:rPr>
          <w:rFonts w:ascii="Palatino Linotype" w:hAnsi="Palatino Linotype" w:cs="Palatino Linotype"/>
          <w:sz w:val="32"/>
          <w:szCs w:val="32"/>
        </w:rPr>
        <w:t>run. Mưa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trút như trút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Không còn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c, nhưng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dư âm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nhói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trong tai, như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2133967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vào kính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. Đèn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nhòe đi trong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mưa.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dâng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</w:p>
    <w:p w14:paraId="531F361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F6B8777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B38E26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05190B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khi cho xe Taxi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y, t</w:t>
      </w:r>
      <w:r w:rsidRPr="00F0014B">
        <w:rPr>
          <w:rFonts w:ascii="Palatino Linotype" w:hAnsi="Palatino Linotype" w:cs="Palatino Linotype"/>
          <w:sz w:val="32"/>
          <w:szCs w:val="32"/>
        </w:rPr>
        <w:t>ôi rút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ngón tay còn dính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ho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con gái tôi,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Lily.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nó đang trong sân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thì tôi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lôi con bé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cùng.</w:t>
      </w:r>
    </w:p>
    <w:p w14:paraId="7429580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Chuông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dài.</w:t>
      </w:r>
    </w:p>
    <w:p w14:paraId="7123E4E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con gái tôi vang lên, hơi lư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nhác:</w:t>
      </w:r>
    </w:p>
    <w:p w14:paraId="0912623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“Con đang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nhà. Xem phim. Có gì không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?”</w:t>
      </w:r>
    </w:p>
    <w:p w14:paraId="214DC2A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br/>
        <w:t>Lâu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c…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mình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lên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đáy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3F3133C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“Không có gì,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nghe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con. Xem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đi nhé.”</w:t>
      </w:r>
    </w:p>
    <w:p w14:paraId="5D9BE1C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,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nhanh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nha.”</w:t>
      </w:r>
    </w:p>
    <w:p w14:paraId="4030BD7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m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nhưng không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yên cúp máy.</w:t>
      </w:r>
    </w:p>
    <w:p w14:paraId="28E1975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ra gh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Mưa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trút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bên ngoài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kính. Ánh đèn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xuyên qua làn </w:t>
      </w:r>
      <w:r w:rsidRPr="00F0014B">
        <w:rPr>
          <w:rFonts w:ascii="Palatino Linotype" w:hAnsi="Palatino Linotype" w:cs="Palatino Linotype"/>
          <w:sz w:val="32"/>
          <w:szCs w:val="32"/>
        </w:rPr>
        <w:t>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thành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sáng rách nát.</w:t>
      </w:r>
    </w:p>
    <w:p w14:paraId="71768F0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6C5B18B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Gõ vào thanh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m:</w:t>
      </w:r>
    </w:p>
    <w:p w14:paraId="7DD06F2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sz w:val="32"/>
          <w:szCs w:val="32"/>
        </w:rPr>
        <w:t>“Tư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ng Đ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M</w:t>
      </w:r>
      <w:r w:rsidRPr="00F0014B">
        <w:rPr>
          <w:rFonts w:ascii="Palatino Linotype" w:hAnsi="Palatino Linotype"/>
          <w:sz w:val="32"/>
          <w:szCs w:val="32"/>
        </w:rPr>
        <w:t>ẹ</w:t>
      </w:r>
      <w:r w:rsidRPr="00F0014B">
        <w:rPr>
          <w:rFonts w:ascii="Palatino Linotype" w:hAnsi="Palatino Linotype"/>
          <w:sz w:val="32"/>
          <w:szCs w:val="32"/>
        </w:rPr>
        <w:t xml:space="preserve"> Maria khóc ra máu” </w:t>
      </w:r>
    </w:p>
    <w:p w14:paraId="40455EC5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sz w:val="32"/>
          <w:szCs w:val="32"/>
        </w:rPr>
        <w:t>“Tư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ng Đ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M</w:t>
      </w:r>
      <w:r w:rsidRPr="00F0014B">
        <w:rPr>
          <w:rFonts w:ascii="Palatino Linotype" w:hAnsi="Palatino Linotype"/>
          <w:sz w:val="32"/>
          <w:szCs w:val="32"/>
        </w:rPr>
        <w:t>ẹ</w:t>
      </w:r>
      <w:r w:rsidRPr="00F0014B">
        <w:rPr>
          <w:rFonts w:ascii="Palatino Linotype" w:hAnsi="Palatino Linotype"/>
          <w:sz w:val="32"/>
          <w:szCs w:val="32"/>
        </w:rPr>
        <w:t xml:space="preserve"> khóc th</w:t>
      </w:r>
      <w:r w:rsidRPr="00F0014B">
        <w:rPr>
          <w:rFonts w:ascii="Palatino Linotype" w:hAnsi="Palatino Linotype"/>
          <w:sz w:val="32"/>
          <w:szCs w:val="32"/>
        </w:rPr>
        <w:t>ậ</w:t>
      </w:r>
      <w:r w:rsidRPr="00F0014B">
        <w:rPr>
          <w:rFonts w:ascii="Palatino Linotype" w:hAnsi="Palatino Linotype"/>
          <w:sz w:val="32"/>
          <w:szCs w:val="32"/>
        </w:rPr>
        <w:t>t hay gi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 xml:space="preserve">” </w:t>
      </w:r>
    </w:p>
    <w:p w14:paraId="4051948B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/>
          <w:sz w:val="32"/>
          <w:szCs w:val="32"/>
        </w:rPr>
        <w:t>“Trò l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>a đ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o phép màu tôn giáo b</w:t>
      </w:r>
      <w:r w:rsidRPr="00F0014B">
        <w:rPr>
          <w:rFonts w:ascii="Palatino Linotype" w:hAnsi="Palatino Linotype"/>
          <w:sz w:val="32"/>
          <w:szCs w:val="32"/>
        </w:rPr>
        <w:t>ằ</w:t>
      </w:r>
      <w:r w:rsidRPr="00F0014B">
        <w:rPr>
          <w:rFonts w:ascii="Palatino Linotype" w:hAnsi="Palatino Linotype"/>
          <w:sz w:val="32"/>
          <w:szCs w:val="32"/>
        </w:rPr>
        <w:t xml:space="preserve">ng Photoshop”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14BC5E5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Google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hàng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“Hi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khóc máu: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trò l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“Giáo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chưa xác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n, nhưng lòng tin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lan 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– “Chuyên gia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phân tích các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“Photoshop hay phép màu?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tranh cãi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i”</w:t>
      </w:r>
    </w:p>
    <w:p w14:paraId="197BA17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 tiêu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bài, nhưng không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vào.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vì tôi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c, hay vì tôi đã tin vào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36ED5F9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là…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—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—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tôi.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Không bài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nào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thay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nó.</w:t>
      </w:r>
    </w:p>
    <w:p w14:paraId="4B79012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C2DA16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7D952E9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F29A97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căn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lúc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mư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  <w:r w:rsidRPr="00F0014B">
        <w:rPr>
          <w:rFonts w:ascii="Palatino Linotype" w:hAnsi="Palatino Linotype" w:cs="Palatino Linotype"/>
          <w:sz w:val="32"/>
          <w:szCs w:val="32"/>
        </w:rPr>
        <w:t>Mưa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rơi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trên mái nh</w:t>
      </w:r>
      <w:r w:rsidRPr="00F0014B">
        <w:rPr>
          <w:rFonts w:ascii="Palatino Linotype" w:hAnsi="Palatino Linotype" w:cs="Palatino Linotype"/>
          <w:sz w:val="32"/>
          <w:szCs w:val="32"/>
        </w:rPr>
        <w:t>à,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trĩu kéo dài như chưa có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i...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Đèn hành lang 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qua khung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,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phòng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nguyên v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n — nhưng tôi thì không.</w:t>
      </w:r>
    </w:p>
    <w:p w14:paraId="5C579DF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túi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bàn,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thay nhanh qu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áo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p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mép giư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2852DA4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như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vùng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xa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nơi đó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— mà vì nó quá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t, quá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i,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khái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quen thu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trong tôi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nên vô nghĩa.</w:t>
      </w:r>
    </w:p>
    <w:p w14:paraId="0D8BAFD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2E5250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6BCAE65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F3A58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laptop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chu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bài” cho tòa so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theo quán tín</w:t>
      </w:r>
      <w:r w:rsidRPr="00F0014B">
        <w:rPr>
          <w:rFonts w:ascii="Palatino Linotype" w:hAnsi="Palatino Linotype" w:cs="Palatino Linotype"/>
          <w:sz w:val="32"/>
          <w:szCs w:val="32"/>
        </w:rPr>
        <w:t>h như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5B21BA5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Trình so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lên,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toát.</w:t>
      </w:r>
    </w:p>
    <w:p w14:paraId="37F7032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gõ dòng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tiên:</w:t>
      </w:r>
    </w:p>
    <w:p w14:paraId="1A40138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A: GI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TR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TÌM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Y TI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NÓI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MÌNH</w:t>
      </w:r>
    </w:p>
    <w:p w14:paraId="273A1CA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như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trơn tru, vài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kèm theo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đ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p, vài trích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“t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 cá nhân” và “sáng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t”.</w:t>
      </w:r>
    </w:p>
    <w:p w14:paraId="7B69064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tóm l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cái b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t, c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đi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gì thô ráp, đóng gói nó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d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cho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sáng mai.</w:t>
      </w:r>
    </w:p>
    <w:p w14:paraId="0721ED8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tôi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3BA29FC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vì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68D8443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BBD272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292E53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870731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đó.</w:t>
      </w:r>
    </w:p>
    <w:p w14:paraId="1CFBA90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Tĩnh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 Không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thích. Không phán xét.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máu s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khóe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i,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D900E1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Lúc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c, khi đang trên taxi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nhà, tôi đã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nhanh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—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tiêu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gân,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trái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u, tôi đã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qua. Không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vào bài nào.</w:t>
      </w:r>
    </w:p>
    <w:p w14:paraId="1A796A1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này, tôi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nhìn sâu hơn.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 Đúng cách.</w:t>
      </w:r>
    </w:p>
    <w:p w14:paraId="3EE6BC4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4D0FEA7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0C61BD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B27ED4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trình duy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t. Gõ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dòng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m:</w:t>
      </w:r>
    </w:p>
    <w:p w14:paraId="25C60679" w14:textId="77777777" w:rsidR="00DD14E1" w:rsidRPr="00F0014B" w:rsidRDefault="00354AA7">
      <w:pPr>
        <w:pStyle w:val="NormalWeb"/>
        <w:ind w:leftChars="300" w:left="6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“Tư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Maria khóc ra máu: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hay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?”</w:t>
      </w:r>
    </w:p>
    <w:p w14:paraId="38F30F5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click vào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link.</w:t>
      </w:r>
    </w:p>
    <w:p w14:paraId="5FA0966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bài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trang Thiên Chúa giáo —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đó là phép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Có bài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đàn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— đưa ra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oxi hóa và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EB7F6A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kéo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bình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627DD50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06188F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8D134E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CE6E6A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Bên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bài là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thu n</w:t>
      </w: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212B1D4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–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rơi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t, nói mình đã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tương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Ý.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khác m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a mai: “M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tay PR làm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 Photoshop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máu lên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mà cũng tin!”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bác sĩ nói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cơ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máu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trên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con gái cô đã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i: “N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khóc, thì ai đang làm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n?”</w:t>
      </w:r>
    </w:p>
    <w:p w14:paraId="0E0F4F1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7C59E97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Không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phán xét.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nghe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</w:p>
    <w:p w14:paraId="205E585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E6FE0D6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5116CC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886CB8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màn hình.</w:t>
      </w:r>
      <w:r w:rsidRPr="00F0014B">
        <w:rPr>
          <w:rFonts w:ascii="Palatino Linotype" w:hAnsi="Palatino Linotype" w:cs="Palatino Linotype"/>
          <w:sz w:val="32"/>
          <w:szCs w:val="32"/>
        </w:rPr>
        <w:br/>
        <w:t>Quay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trình so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o.</w:t>
      </w:r>
    </w:p>
    <w:p w14:paraId="363A236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xoá toàn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cũ.</w:t>
      </w:r>
    </w:p>
    <w:p w14:paraId="6F6DE75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</w:t>
      </w:r>
      <w:r w:rsidRPr="00F0014B">
        <w:rPr>
          <w:rFonts w:ascii="Palatino Linotype" w:hAnsi="Palatino Linotype" w:cs="Palatino Linotype"/>
          <w:sz w:val="32"/>
          <w:szCs w:val="32"/>
        </w:rPr>
        <w:t>g tiêu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 Không góc nhìn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s</w:t>
      </w:r>
      <w:r w:rsidRPr="00F0014B">
        <w:rPr>
          <w:rFonts w:ascii="Palatino Linotype" w:hAnsi="Palatino Linotype" w:cs="Palatino Linotype"/>
          <w:sz w:val="32"/>
          <w:szCs w:val="32"/>
        </w:rPr>
        <w:t>ẵ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gõ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dòng:</w:t>
      </w:r>
    </w:p>
    <w:p w14:paraId="6650A6CE" w14:textId="77777777" w:rsidR="00DD14E1" w:rsidRPr="00F0014B" w:rsidRDefault="00354AA7">
      <w:pPr>
        <w:pStyle w:val="NormalWeb"/>
        <w:ind w:left="720" w:right="720"/>
        <w:jc w:val="both"/>
        <w:rPr>
          <w:rStyle w:val="Strong"/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VÌ SAO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?</w:t>
      </w:r>
    </w:p>
    <w:p w14:paraId="3F1C21A6" w14:textId="77777777" w:rsidR="00DD14E1" w:rsidRPr="00F0014B" w:rsidRDefault="00354AA7">
      <w:pPr>
        <w:pStyle w:val="NormalWeb"/>
        <w:ind w:right="720"/>
        <w:jc w:val="both"/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tôi nghĩ, “n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c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tôi vào kho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đó không đơn thu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là 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nhiên, thì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chăng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ẹ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đang khóc khi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ki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điên lo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n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đêm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i? Hay nó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ra, là đang khóc vì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ki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trư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ai gai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đang di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ễ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ra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năm châu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bi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n?!…”</w:t>
      </w:r>
    </w:p>
    <w:p w14:paraId="3543BDF7" w14:textId="77777777" w:rsidR="00DD14E1" w:rsidRPr="00F0014B" w:rsidRDefault="00354AA7">
      <w:pPr>
        <w:pStyle w:val="NormalWeb"/>
        <w:ind w:right="720"/>
        <w:jc w:val="both"/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Tôi suy nghĩ miên man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lúc,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xoá đi tiêu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nãy, và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t:</w:t>
      </w:r>
    </w:p>
    <w:p w14:paraId="02DB6C5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NH ÁN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I.</w:t>
      </w:r>
    </w:p>
    <w:p w14:paraId="36D84DF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Con tr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nháy.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ch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</w:t>
      </w:r>
      <w:r w:rsidRPr="00F0014B">
        <w:rPr>
          <w:rFonts w:ascii="Palatino Linotype" w:hAnsi="Palatino Linotype" w:cs="Palatino Linotype"/>
          <w:sz w:val="32"/>
          <w:szCs w:val="32"/>
        </w:rPr>
        <w:t>tên.</w:t>
      </w:r>
    </w:p>
    <w:p w14:paraId="233439C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p.</w:t>
      </w:r>
    </w:p>
    <w:p w14:paraId="25995C7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77DEF0C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548455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09944B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máy. T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đèn. Leo lên giư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52ED209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nghiêng, quay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vào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i. Trong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vương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méo mó, ánh sáng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đùng và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—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ng, nhưng sâu hơn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nói.</w:t>
      </w:r>
    </w:p>
    <w:p w14:paraId="6E07A54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Tôi không nghĩ gì 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365C9AF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– chán ngán và hoang mang, tr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bu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nhè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làn tro sau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đám cháy.</w:t>
      </w:r>
    </w:p>
    <w:p w14:paraId="19B2C20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chìm vào gi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ng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thái đó.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79CAC33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2AFD6B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ECC29A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967C8E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lastRenderedPageBreak/>
        <w:t>Sáng mai, tôi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d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y. Và khi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ra, tôi bi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mình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tìm hi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cho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cùng: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br/>
        <w:t>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sao tư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khóc?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br/>
        <w:t xml:space="preserve">Và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là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vì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đi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gì?</w:t>
      </w:r>
    </w:p>
    <w:p w14:paraId="7D935E2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9909B6C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5BA7453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3B16432A" w14:textId="77777777" w:rsidR="00DD14E1" w:rsidRPr="00F0014B" w:rsidRDefault="00DD14E1">
      <w:pPr>
        <w:pStyle w:val="NormalWeb"/>
        <w:shd w:val="clear" w:color="auto" w:fill="FFFFFF"/>
        <w:spacing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601B7E5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9CAD8E0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15EEDA3A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0736962D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2: </w:t>
      </w:r>
      <w:r w:rsidRPr="00F0014B">
        <w:rPr>
          <w:rFonts w:ascii="Palatino Linotype" w:hAnsi="Palatino Linotype" w:cs="Palatino Linotype"/>
          <w:sz w:val="52"/>
          <w:szCs w:val="52"/>
        </w:rPr>
        <w:t>B</w:t>
      </w:r>
      <w:r w:rsidRPr="00F0014B">
        <w:rPr>
          <w:rFonts w:ascii="Palatino Linotype" w:hAnsi="Palatino Linotype" w:cs="Palatino Linotype"/>
          <w:sz w:val="52"/>
          <w:szCs w:val="52"/>
        </w:rPr>
        <w:t>Ệ</w:t>
      </w:r>
      <w:r w:rsidRPr="00F0014B">
        <w:rPr>
          <w:rFonts w:ascii="Palatino Linotype" w:hAnsi="Palatino Linotype" w:cs="Palatino Linotype"/>
          <w:sz w:val="52"/>
          <w:szCs w:val="52"/>
        </w:rPr>
        <w:t>NH ÁN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>A TH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Đ</w:t>
      </w:r>
      <w:r w:rsidRPr="00F0014B">
        <w:rPr>
          <w:rFonts w:ascii="Palatino Linotype" w:hAnsi="Palatino Linotype" w:cs="Palatino Linotype"/>
          <w:sz w:val="52"/>
          <w:szCs w:val="52"/>
        </w:rPr>
        <w:t>Ạ</w:t>
      </w:r>
      <w:r w:rsidRPr="00F0014B">
        <w:rPr>
          <w:rFonts w:ascii="Palatino Linotype" w:hAnsi="Palatino Linotype" w:cs="Palatino Linotype"/>
          <w:sz w:val="52"/>
          <w:szCs w:val="52"/>
        </w:rPr>
        <w:t>I</w:t>
      </w:r>
    </w:p>
    <w:p w14:paraId="542BEB2D" w14:textId="77777777" w:rsidR="00DD14E1" w:rsidRPr="00F0014B" w:rsidRDefault="00DD14E1">
      <w:pPr>
        <w:pBdr>
          <w:bottom w:val="single" w:sz="4" w:space="0" w:color="auto"/>
        </w:pBdr>
        <w:jc w:val="both"/>
        <w:rPr>
          <w:rFonts w:ascii="Palatino Linotype" w:hAnsi="Palatino Linotype" w:cs="Palatino Linotype"/>
          <w:sz w:val="32"/>
          <w:szCs w:val="32"/>
        </w:rPr>
      </w:pPr>
    </w:p>
    <w:p w14:paraId="33EA0B5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4C1FB5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0D3562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69CD61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9CDBB2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4915A4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741157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6E1F8A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60D313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32662F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2B0C42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262CFA2" w14:textId="77777777" w:rsidR="00DD14E1" w:rsidRPr="00F0014B" w:rsidRDefault="00354AA7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/>
          <w:b/>
          <w:bCs/>
          <w:sz w:val="36"/>
          <w:szCs w:val="36"/>
        </w:rPr>
        <w:t>Đi</w:t>
      </w:r>
      <w:r w:rsidRPr="00F0014B">
        <w:rPr>
          <w:rFonts w:ascii="Palatino Linotype" w:hAnsi="Palatino Linotype"/>
          <w:b/>
          <w:bCs/>
          <w:sz w:val="36"/>
          <w:szCs w:val="36"/>
        </w:rPr>
        <w:t>ể</w:t>
      </w:r>
      <w:r w:rsidRPr="00F0014B">
        <w:rPr>
          <w:rFonts w:ascii="Palatino Linotype" w:hAnsi="Palatino Linotype"/>
          <w:b/>
          <w:bCs/>
          <w:sz w:val="36"/>
          <w:szCs w:val="36"/>
        </w:rPr>
        <w:t>m Nhìn Th</w:t>
      </w:r>
      <w:r w:rsidRPr="00F0014B">
        <w:rPr>
          <w:rFonts w:ascii="Palatino Linotype" w:hAnsi="Palatino Linotype"/>
          <w:b/>
          <w:bCs/>
          <w:sz w:val="36"/>
          <w:szCs w:val="36"/>
        </w:rPr>
        <w:t>ứ</w:t>
      </w:r>
      <w:r w:rsidRPr="00F0014B">
        <w:rPr>
          <w:rFonts w:ascii="Palatino Linotype" w:hAnsi="Palatino Linotype"/>
          <w:b/>
          <w:bCs/>
          <w:sz w:val="36"/>
          <w:szCs w:val="36"/>
        </w:rPr>
        <w:t xml:space="preserve"> Nh</w:t>
      </w:r>
      <w:r w:rsidRPr="00F0014B">
        <w:rPr>
          <w:rFonts w:ascii="Palatino Linotype" w:hAnsi="Palatino Linotype"/>
          <w:b/>
          <w:bCs/>
          <w:sz w:val="36"/>
          <w:szCs w:val="36"/>
        </w:rPr>
        <w:t>ấ</w:t>
      </w:r>
      <w:r w:rsidRPr="00F0014B">
        <w:rPr>
          <w:rFonts w:ascii="Palatino Linotype" w:hAnsi="Palatino Linotype"/>
          <w:b/>
          <w:bCs/>
          <w:sz w:val="36"/>
          <w:szCs w:val="36"/>
        </w:rPr>
        <w:t>t:</w:t>
      </w:r>
      <w:r w:rsidRPr="00F0014B">
        <w:rPr>
          <w:rFonts w:ascii="Palatino Linotype" w:hAnsi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Băng Ho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i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Linh H</w:t>
      </w:r>
      <w:r w:rsidRPr="00F0014B">
        <w:rPr>
          <w:rFonts w:ascii="Palatino Linotype" w:hAnsi="Palatino Linotype"/>
          <w:sz w:val="32"/>
          <w:szCs w:val="32"/>
        </w:rPr>
        <w:t>ồ</w:t>
      </w:r>
      <w:r w:rsidRPr="00F0014B">
        <w:rPr>
          <w:rFonts w:ascii="Palatino Linotype" w:hAnsi="Palatino Linotype"/>
          <w:sz w:val="32"/>
          <w:szCs w:val="32"/>
        </w:rPr>
        <w:t>n Sáng T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o (Văn hóa &amp; Ngh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/>
          <w:sz w:val="32"/>
          <w:szCs w:val="32"/>
        </w:rPr>
        <w:t>ậ</w:t>
      </w:r>
      <w:r w:rsidRPr="00F0014B">
        <w:rPr>
          <w:rFonts w:ascii="Palatino Linotype" w:hAnsi="Palatino Linotype"/>
          <w:sz w:val="32"/>
          <w:szCs w:val="32"/>
        </w:rPr>
        <w:t>t):</w:t>
      </w:r>
    </w:p>
    <w:p w14:paraId="33C4592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Tôi </w:t>
      </w: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laptop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hoàn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bài phân tích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Trong thư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cũ,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nháp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kia tôi đang so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tên: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“Khi âm 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không còn là ngh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t”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0E9D6C8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Ngay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tôi đã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t:</w:t>
      </w:r>
    </w:p>
    <w:p w14:paraId="48599A2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là ng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đu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soi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cho tâm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n.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đây, nó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l</w:t>
      </w:r>
      <w:r w:rsidRPr="00F0014B">
        <w:rPr>
          <w:rFonts w:ascii="Palatino Linotype" w:hAnsi="Palatino Linotype" w:cs="Palatino Linotype"/>
          <w:sz w:val="32"/>
          <w:szCs w:val="32"/>
        </w:rPr>
        <w:t>à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gương l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giác và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năng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t.”</w:t>
      </w:r>
    </w:p>
    <w:p w14:paraId="307C014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 gõ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này.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ph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. Mà là nu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204A716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2ECC65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0810C1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B968B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YouTube, không ch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toán 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ý gì.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gõ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khóa: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“Top trending mu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sic video 2020s”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th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xem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văn hoá 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giác hôm nay đang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MV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ra là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nhóm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đang "làm mưa làm gió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u". Nhưng tôi 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ai.</w:t>
      </w:r>
    </w:p>
    <w:p w14:paraId="20F3A56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vài giây sau khi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play,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phân tích trong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tôi đã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hành —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tên:</w:t>
      </w:r>
    </w:p>
    <w:p w14:paraId="3E1C2CBE" w14:textId="77777777" w:rsidR="00DD14E1" w:rsidRPr="00F0014B" w:rsidRDefault="00354AA7">
      <w:pPr>
        <w:pStyle w:val="NormalWeb"/>
        <w:numPr>
          <w:ilvl w:val="0"/>
          <w:numId w:val="1"/>
        </w:numPr>
        <w:spacing w:before="260" w:beforeAutospacing="0" w:after="180" w:afterAutospacing="0"/>
        <w:ind w:left="418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Giai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trình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o </w:t>
      </w:r>
      <w:r w:rsidRPr="00F0014B">
        <w:rPr>
          <w:rFonts w:ascii="Palatino Linotype" w:hAnsi="Palatino Linotype" w:cs="Palatino Linotype"/>
          <w:sz w:val="32"/>
          <w:szCs w:val="32"/>
        </w:rPr>
        <w:t>kích thích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kinh</w:t>
      </w:r>
      <w:r w:rsidRPr="00F0014B">
        <w:rPr>
          <w:rFonts w:ascii="Palatino Linotype" w:hAnsi="Palatino Linotype" w:cs="Palatino Linotype"/>
          <w:sz w:val="32"/>
          <w:szCs w:val="32"/>
        </w:rPr>
        <w:t>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hưng ph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bùng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sau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hook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(th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pháp gây chú ý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thì trong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dung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).</w:t>
      </w:r>
    </w:p>
    <w:p w14:paraId="59ED38D5" w14:textId="77777777" w:rsidR="00DD14E1" w:rsidRPr="00F0014B" w:rsidRDefault="00354AA7">
      <w:pPr>
        <w:pStyle w:val="NormalWeb"/>
        <w:numPr>
          <w:ilvl w:val="0"/>
          <w:numId w:val="1"/>
        </w:numPr>
        <w:spacing w:before="260" w:beforeAutospacing="0" w:after="180" w:afterAutospacing="0"/>
        <w:ind w:left="418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Vũ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, nhãn nh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o,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vô nhân hoá</w:t>
      </w:r>
      <w:r w:rsidRPr="00F0014B">
        <w:rPr>
          <w:rFonts w:ascii="Palatino Linotype" w:hAnsi="Palatino Linotype" w:cs="Palatino Linotype"/>
          <w:sz w:val="32"/>
          <w:szCs w:val="32"/>
        </w:rPr>
        <w:t>, gi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như đám ma qu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đanh nh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múa.</w:t>
      </w:r>
    </w:p>
    <w:p w14:paraId="7CAA2BFA" w14:textId="77777777" w:rsidR="00DD14E1" w:rsidRPr="00F0014B" w:rsidRDefault="00354AA7">
      <w:pPr>
        <w:pStyle w:val="NormalWeb"/>
        <w:numPr>
          <w:ilvl w:val="0"/>
          <w:numId w:val="1"/>
        </w:numPr>
        <w:spacing w:before="260" w:beforeAutospacing="0" w:after="180" w:afterAutospacing="0"/>
        <w:ind w:left="418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trúc theo chu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4–6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,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theo pattern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cáo.</w:t>
      </w:r>
    </w:p>
    <w:p w14:paraId="2766058A" w14:textId="77777777" w:rsidR="00DD14E1" w:rsidRPr="00F0014B" w:rsidRDefault="00354AA7">
      <w:pPr>
        <w:pStyle w:val="NormalWeb"/>
        <w:numPr>
          <w:ilvl w:val="0"/>
          <w:numId w:val="1"/>
        </w:numPr>
        <w:spacing w:before="260" w:beforeAutospacing="0" w:after="180" w:afterAutospacing="0"/>
        <w:ind w:left="418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loá, phân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c, ánh đèn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nh,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th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thãi.</w:t>
      </w:r>
    </w:p>
    <w:p w14:paraId="0FEF5262" w14:textId="77777777" w:rsidR="00DD14E1" w:rsidRPr="00F0014B" w:rsidRDefault="00354AA7">
      <w:pPr>
        <w:pStyle w:val="NormalWeb"/>
        <w:numPr>
          <w:ilvl w:val="0"/>
          <w:numId w:val="1"/>
        </w:numPr>
        <w:spacing w:before="260" w:beforeAutospacing="0" w:after="180" w:afterAutospacing="0"/>
        <w:ind w:left="418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Các ca sĩ và vũ đoàn thì tóc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màu xanh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tím vàng, săm tr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đa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ng, trang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thì đúng như trang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ma qu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nh.</w:t>
      </w:r>
    </w:p>
    <w:p w14:paraId="6B38258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trên màn hình không còn là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sĩ.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công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ma qu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>..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có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 Không có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 Không có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k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mã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mã hoá —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gây nghi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n,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không truy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6403D6F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25BEEB3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BE0F86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0A599A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qua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này.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không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vì tôi nghĩ mình đã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quá rõ cơ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sau nó.</w:t>
      </w:r>
    </w:p>
    <w:p w14:paraId="0C04622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này, tôi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t. Vì nó không còn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— mà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sinh thái tâm lý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toàn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>,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hình nhân cách và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F372F4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31D1228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D4E42D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E667EA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ngày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c, hơn hai mươi năm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Khi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tôi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nghe t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“K-Pop”. Nhưng cái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là "văn hoá âm </w:t>
      </w: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u" đã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sóng.</w:t>
      </w:r>
    </w:p>
    <w:p w14:paraId="2D14C87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còn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rõ cơn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Michael Jackson tràn qua ký túc xá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cơn lũ.</w:t>
      </w:r>
      <w:r w:rsidRPr="00F0014B">
        <w:rPr>
          <w:rFonts w:ascii="Palatino Linotype" w:hAnsi="Palatino Linotype" w:cs="Palatino Linotype"/>
          <w:sz w:val="32"/>
          <w:szCs w:val="32"/>
        </w:rPr>
        <w:br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bè tôi phát cu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vì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cú xoay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ánh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anh ta trên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nói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tôi:</w:t>
      </w:r>
    </w:p>
    <w:p w14:paraId="115C7A1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“C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u không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</w:t>
      </w:r>
      <w:r w:rsidRPr="00F0014B">
        <w:rPr>
          <w:rFonts w:ascii="Palatino Linotype" w:hAnsi="Palatino Linotype" w:cs="Palatino Linotype"/>
          <w:sz w:val="32"/>
          <w:szCs w:val="32"/>
        </w:rPr>
        <w:t>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à? Đây là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ng. Là vĩ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i: “Vĩ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đâu?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thông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p, hay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t?”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Cô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nghĩ: “Không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n.”</w:t>
      </w:r>
    </w:p>
    <w:p w14:paraId="23C4A8E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Câu nói đó đã 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trong tôi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cú đánh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4A90C35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EA2D27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7722F9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297E14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sinh ra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gia đình Thiê</w:t>
      </w:r>
      <w:r w:rsidRPr="00F0014B">
        <w:rPr>
          <w:rFonts w:ascii="Palatino Linotype" w:hAnsi="Palatino Linotype" w:cs="Palatino Linotype"/>
          <w:sz w:val="32"/>
          <w:szCs w:val="32"/>
        </w:rPr>
        <w:t>n Chúa giáo.</w:t>
      </w:r>
      <w:r w:rsidRPr="00F0014B">
        <w:rPr>
          <w:rFonts w:ascii="Palatino Linotype" w:hAnsi="Palatino Linotype" w:cs="Palatino Linotype"/>
          <w:sz w:val="32"/>
          <w:szCs w:val="32"/>
        </w:rPr>
        <w:br/>
        <w:t>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lên trong 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nhà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, nơi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ca khúc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Khi 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xúc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văn hoá phương Đông, tôi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tìm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sâu khác trong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dân ca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vang lên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quê Á Đông.</w:t>
      </w:r>
    </w:p>
    <w:p w14:paraId="07AA80E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không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. Không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gân.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Nó không làm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“wow” lên trong 5 giây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nghe, nó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vào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gì đó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sâu —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làn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lành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thương cho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tâm.</w:t>
      </w:r>
    </w:p>
    <w:p w14:paraId="3320713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EA42D8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7B72CEF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E7A7B3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So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nó, 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hôm nay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lý: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Càng hào nhoáng – c</w:t>
      </w:r>
      <w:r w:rsidRPr="00F0014B">
        <w:rPr>
          <w:rFonts w:ascii="Palatino Linotype" w:hAnsi="Palatino Linotype" w:cs="Palatino Linotype"/>
          <w:sz w:val="32"/>
          <w:szCs w:val="32"/>
        </w:rPr>
        <w:t>àng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ru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Càng náo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– càng vô thanh.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Càng khơi 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tính – càng đánh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3BD61B0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nên đư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sáng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o thêm nhi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đi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hay</w:t>
      </w:r>
      <w:r w:rsidRPr="00F0014B">
        <w:rPr>
          <w:rFonts w:ascii="Palatino Linotype" w:hAnsi="Palatino Linotype" w:cs="Palatino Linotype"/>
          <w:sz w:val="32"/>
          <w:szCs w:val="32"/>
        </w:rPr>
        <w:t>. Nhưng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đang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ra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phát tri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— mà là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thoái hóa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ngày thêm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ho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FD826A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2507EBC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*  *  *</w:t>
      </w:r>
    </w:p>
    <w:p w14:paraId="251ABB8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D98091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ghi chú trong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chân dày:</w:t>
      </w:r>
    </w:p>
    <w:p w14:paraId="1CA1D7A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suy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tinh vi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là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suy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trong v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hoàn 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o.”</w:t>
      </w:r>
    </w:p>
    <w:p w14:paraId="07DA034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idol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đang gào lên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"gi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phóng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thân" trên sân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là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duy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t: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cao,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nói, cách phát âm,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phép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trên sóng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hình.</w:t>
      </w:r>
    </w:p>
    <w:p w14:paraId="51BC485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nhìn dàn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ca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như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đóng gói.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hòa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Vivald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(nhà so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Baroque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Ý,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18), nơi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phách thăng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như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tim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vũ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so sánh. Và tôi rùng mình.</w:t>
      </w:r>
    </w:p>
    <w:p w14:paraId="3F30A02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77DC56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F09C45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4BE675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Chúng ta đã đánh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kh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năng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nghe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tĩnh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Palatino Linotype" w:hAnsi="Palatino Linotype" w:cs="Palatino Linotype"/>
          <w:sz w:val="32"/>
          <w:szCs w:val="32"/>
        </w:rPr>
        <w:br/>
        <w:t>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là phương ti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thiêng liêng —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công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tiêu khi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còn ai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khác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khai sáng.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chân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xem 15 giây trên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ng”.</w:t>
      </w:r>
    </w:p>
    <w:p w14:paraId="478E783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gõ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</w:p>
    <w:p w14:paraId="3FA70ED4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chân chính giúp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thăng hoa. 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hôm nay giúp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tê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Và trong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thái đó,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không còn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ý chí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suy nghĩ,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kháng, hay...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mình là ai.”</w:t>
      </w:r>
    </w:p>
    <w:p w14:paraId="06F0B8F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BF5201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*  *  *</w:t>
      </w:r>
    </w:p>
    <w:p w14:paraId="65DDFBC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012170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gõ.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y.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rót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ly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MV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trên màn hình phía sau — như đang phát tín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mà tôi không còn thu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10A57C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quay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bàn làm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c,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 ghi chép.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năm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c:</w:t>
      </w:r>
    </w:p>
    <w:p w14:paraId="24D6979B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“Khi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không còn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ánh sáng, nó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cái bóng đen trong tâm trí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i.”</w:t>
      </w:r>
    </w:p>
    <w:p w14:paraId="5782EA2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45CBF24" w14:textId="77777777" w:rsidR="00DD14E1" w:rsidRPr="00F0014B" w:rsidRDefault="00354AA7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nhưng,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đáng bu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ban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đó,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hì</w:t>
      </w:r>
      <w:r w:rsidRPr="00F0014B">
        <w:rPr>
          <w:rFonts w:ascii="Palatino Linotype" w:hAnsi="Palatino Linotype" w:cs="Palatino Linotype"/>
          <w:sz w:val="32"/>
          <w:szCs w:val="32"/>
        </w:rPr>
        <w:t>nh là các nhóm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Hàn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đang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hâm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dành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danh giá, và có nhóm còn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Liên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vinh danh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u!!</w:t>
      </w:r>
    </w:p>
    <w:p w14:paraId="051DA90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DEA99C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C19790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4843C07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A3AF89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Ký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đưa tôi sang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khác: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ho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36043A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New York,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vào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phòng tri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lãm tranh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nơi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trưng bày “ki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tác” có giá hàng trăm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đô.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canvas kh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vài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màu loang l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do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bút sáp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F1116D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 Không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xúc. Không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sâu. Không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rung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nào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tâm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u:</w:t>
      </w:r>
    </w:p>
    <w:p w14:paraId="5DA7266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“Tác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m này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ánh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thái b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tâm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lastRenderedPageBreak/>
        <w:t>ngư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ngh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sĩ trư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i.”</w:t>
      </w:r>
    </w:p>
    <w:p w14:paraId="7078280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t.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câu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trau chu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hơn chính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tranh.</w:t>
      </w:r>
    </w:p>
    <w:p w14:paraId="4CA3CD9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312CCE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434AC85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6F40A4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xúc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“Trư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Athens”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Raphael – nơi tri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c, toán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c,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hoà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hình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thánh.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hàng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bình yên tuôn trào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hơn nghìn năm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7B3AC50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So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nó,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là “ngh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cao” hôm nay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tôi… rùng mình.</w:t>
      </w:r>
    </w:p>
    <w:p w14:paraId="18A617E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nói cho vui. Đây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con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c:</w:t>
      </w:r>
    </w:p>
    <w:p w14:paraId="36EEE755" w14:textId="77777777" w:rsidR="00DD14E1" w:rsidRPr="00F0014B" w:rsidRDefault="00354AA7">
      <w:pPr>
        <w:pStyle w:val="NormalWeb"/>
        <w:ind w:lef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“Interchanged”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Willem de Koo</w:t>
      </w:r>
      <w:r w:rsidRPr="00F0014B">
        <w:rPr>
          <w:rFonts w:ascii="Palatino Linotype" w:hAnsi="Palatino Linotype" w:cs="Palatino Linotype"/>
          <w:sz w:val="32"/>
          <w:szCs w:val="32"/>
        </w:rPr>
        <w:t>ning —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hình xo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—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bán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giá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300 tri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đô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062D847E" w14:textId="77777777" w:rsidR="00DD14E1" w:rsidRPr="00F0014B" w:rsidRDefault="00354AA7">
      <w:pPr>
        <w:pStyle w:val="NormalWeb"/>
        <w:ind w:lef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“Woman III”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cùng tác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o, thân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méo mó —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giá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137,5 tri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đô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B409CBC" w14:textId="77777777" w:rsidR="00DD14E1" w:rsidRPr="00F0014B" w:rsidRDefault="00354AA7">
      <w:pPr>
        <w:pStyle w:val="NormalWeb"/>
        <w:ind w:lef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“No. 1 (Red and Blue)”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Mark Rothko —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hai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màu ch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lên nhau — giá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75,1 tri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đô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8C98C4D" w14:textId="77777777" w:rsidR="00DD14E1" w:rsidRPr="00F0014B" w:rsidRDefault="00354AA7">
      <w:pPr>
        <w:pStyle w:val="NormalWeb"/>
        <w:ind w:lef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“Riot”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Christopher Wool —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RIOT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in đen trên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— giá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29,9 tri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đô la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07181BB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và thanh l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tâm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n, thì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tranh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đang làm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2EB5E9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chí, có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bài </w:t>
      </w:r>
      <w:r w:rsidRPr="00F0014B">
        <w:rPr>
          <w:rFonts w:ascii="Palatino Linotype" w:hAnsi="Palatino Linotype" w:cs="Palatino Linotype"/>
          <w:sz w:val="32"/>
          <w:szCs w:val="32"/>
        </w:rPr>
        <w:t>blog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và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quan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y:</w:t>
      </w:r>
    </w:p>
    <w:p w14:paraId="5A97D7E3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“Khi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nhìn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tranh mà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nó đ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p,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 là vì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tâm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trùng kh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thái 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lo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n,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o, và méo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chính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tranh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Còn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ai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trong sáng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tâm 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hoa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t, chóng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t,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 chí bu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nôn theo đúng nghĩa đen</w:t>
      </w:r>
      <w:r w:rsidRPr="00F0014B">
        <w:rPr>
          <w:rFonts w:ascii="Palatino Linotype" w:hAnsi="Palatino Linotype" w:cs="Palatino Linotype"/>
          <w:sz w:val="32"/>
          <w:szCs w:val="32"/>
        </w:rPr>
        <w:t>.”</w:t>
      </w:r>
    </w:p>
    <w:p w14:paraId="0E41F8EF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13F797A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dài…</w:t>
      </w:r>
    </w:p>
    <w:p w14:paraId="1C81CFA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Tôi còn nghe nói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Thái Lan hay đâu đó,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hu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luy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con voi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c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t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lên v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i,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đó là “tranh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n” và đem bán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giá.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ra, so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vài “danh 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”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nay, tranh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con voi đó còn… d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nhìn hơn!</w:t>
      </w:r>
    </w:p>
    <w:p w14:paraId="3B08791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gõ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chua chát trong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o:</w:t>
      </w:r>
    </w:p>
    <w:p w14:paraId="4F1B048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đà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hoá ‘vư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c’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ngành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đương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ngày không xa,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tranh v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…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phân,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nhãn ‘tác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n’ và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giá 1 t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USD.”</w:t>
      </w:r>
    </w:p>
    <w:p w14:paraId="5A89BBA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Nói quá ư? Không 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0F2001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vài năm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“ngh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sĩ đương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i” đã dán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chín lên tư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g băng dính,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tên nó là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“Comedian”</w:t>
      </w:r>
      <w:r w:rsidRPr="00F0014B">
        <w:rPr>
          <w:rFonts w:ascii="Palatino Linotype" w:hAnsi="Palatino Linotype" w:cs="Palatino Linotype"/>
          <w:sz w:val="32"/>
          <w:szCs w:val="32"/>
        </w:rPr>
        <w:t>, và bán nó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giá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120.000 đô la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hài — là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đã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đó là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nh cao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tư tư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i”</w:t>
      </w:r>
      <w:r w:rsidRPr="00F0014B">
        <w:rPr>
          <w:rFonts w:ascii="Palatino Linotype" w:hAnsi="Palatino Linotype" w:cs="Palatino Linotype"/>
          <w:sz w:val="32"/>
          <w:szCs w:val="32"/>
        </w:rPr>
        <w:t>. Còn tôi? Tôi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nó là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báng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ma tính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lương tri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0EFA523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42FE19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*  *  * </w:t>
      </w:r>
    </w:p>
    <w:p w14:paraId="2BED4142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47ED42B0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74243F3D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2D9AF72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D09687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nói cũ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cha tôi:</w:t>
      </w:r>
    </w:p>
    <w:p w14:paraId="5CF9856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“Khi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rơi vào tay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không có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c, thì nó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còn là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— mà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công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băng 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tâm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pháp.”</w:t>
      </w:r>
    </w:p>
    <w:p w14:paraId="6B7EC68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992551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7DD875A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42771F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qua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hình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“ngh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p”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xem là đ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cao.</w:t>
      </w:r>
    </w:p>
    <w:p w14:paraId="284B33B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Nhưng càng ngày, phim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càng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toán hơn là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lý.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Các phim bom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liên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nhét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hành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vô nghĩa,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,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phi lý và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tính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p…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khán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còn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năng suy nghĩ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680CF05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đã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hàng trăm bình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như:</w:t>
      </w:r>
    </w:p>
    <w:p w14:paraId="536D1E2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“Plot 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cháy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p là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, nhưng visual và abs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nam chính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phim.”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“Đ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đòi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sâu — </w:t>
      </w:r>
      <w:r w:rsidRPr="00F0014B">
        <w:rPr>
          <w:rFonts w:ascii="Palatino Linotype" w:hAnsi="Palatino Linotype" w:cs="Palatino Linotype"/>
          <w:sz w:val="32"/>
          <w:szCs w:val="32"/>
        </w:rPr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xem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thoát ly,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tri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lý.”</w:t>
      </w:r>
    </w:p>
    <w:p w14:paraId="1C2ADB9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là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đã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xác,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tâm linh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thành… công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trí gây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333721B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51679D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A4C5A8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E3A0D2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“Joy to the World”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bài thánh ca quen thu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mùa Giáng sinh,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Isaa</w:t>
      </w:r>
      <w:r w:rsidRPr="00F0014B">
        <w:rPr>
          <w:rFonts w:ascii="Palatino Linotype" w:hAnsi="Palatino Linotype" w:cs="Palatino Linotype"/>
          <w:sz w:val="32"/>
          <w:szCs w:val="32"/>
        </w:rPr>
        <w:t>c Watts.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hoành tráng. Không filter âm thanh.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hát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vang lên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mi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tin vào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lành.</w:t>
      </w:r>
    </w:p>
    <w:p w14:paraId="2417E47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Khi âm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vang lên trong đêm, tôi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c: linh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tôi đang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nâng đ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Còn hôm nay, trong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p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phim, 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p, m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t, và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43A48BC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A928C36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319BB5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D34327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màn hình, gõ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</w:p>
    <w:p w14:paraId="26812533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băng 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tinh vi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là khi nó không còn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phía ánh sáng, mà kéo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vào bóng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danh nghĩa ‘sáng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o’.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Và trong cơn xoáy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đó</w:t>
      </w:r>
      <w:r w:rsidRPr="00F0014B">
        <w:rPr>
          <w:rFonts w:ascii="Palatino Linotype" w:hAnsi="Palatino Linotype" w:cs="Palatino Linotype"/>
          <w:sz w:val="32"/>
          <w:szCs w:val="32"/>
        </w:rPr>
        <w:t>, linh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bào mòn —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chút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— mà không hay.”</w:t>
      </w:r>
    </w:p>
    <w:p w14:paraId="437CECC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đóng laptop.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yên trong </w:t>
      </w:r>
      <w:r w:rsidRPr="00F0014B">
        <w:rPr>
          <w:rFonts w:ascii="Palatino Linotype" w:hAnsi="Palatino Linotype" w:cs="Palatino Linotype"/>
          <w:sz w:val="32"/>
          <w:szCs w:val="32"/>
        </w:rPr>
        <w:t>phòng làm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Trong lòng tôi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cũ — nhưng chưa bao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thôi nh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</w:p>
    <w:p w14:paraId="2A95A33F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“Chúng ta đã đánh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gì…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đây là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 sáng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o?”</w:t>
      </w:r>
    </w:p>
    <w:p w14:paraId="49A4622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25764B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*  *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*  *  *</w:t>
      </w:r>
    </w:p>
    <w:p w14:paraId="2DBE95F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38B2ED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D91DF3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02C9E97" w14:textId="77777777" w:rsidR="00DD14E1" w:rsidRPr="00F0014B" w:rsidRDefault="00354AA7">
      <w:pPr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b/>
          <w:bCs/>
          <w:sz w:val="36"/>
          <w:szCs w:val="36"/>
        </w:rPr>
        <w:lastRenderedPageBreak/>
        <w:t>Đi</w:t>
      </w:r>
      <w:r w:rsidRPr="00F0014B">
        <w:rPr>
          <w:rFonts w:ascii="Palatino Linotype" w:hAnsi="Palatino Linotype"/>
          <w:b/>
          <w:bCs/>
          <w:sz w:val="36"/>
          <w:szCs w:val="36"/>
        </w:rPr>
        <w:t>ể</w:t>
      </w:r>
      <w:r w:rsidRPr="00F0014B">
        <w:rPr>
          <w:rFonts w:ascii="Palatino Linotype" w:hAnsi="Palatino Linotype"/>
          <w:b/>
          <w:bCs/>
          <w:sz w:val="36"/>
          <w:szCs w:val="36"/>
        </w:rPr>
        <w:t>m Nhìn Th</w:t>
      </w:r>
      <w:r w:rsidRPr="00F0014B">
        <w:rPr>
          <w:rFonts w:ascii="Palatino Linotype" w:hAnsi="Palatino Linotype"/>
          <w:b/>
          <w:bCs/>
          <w:sz w:val="36"/>
          <w:szCs w:val="36"/>
        </w:rPr>
        <w:t>ứ</w:t>
      </w:r>
      <w:r w:rsidRPr="00F0014B">
        <w:rPr>
          <w:rFonts w:ascii="Palatino Linotype" w:hAnsi="Palatino Linotype"/>
          <w:b/>
          <w:bCs/>
          <w:sz w:val="36"/>
          <w:szCs w:val="36"/>
        </w:rPr>
        <w:t xml:space="preserve"> Hai:</w:t>
      </w:r>
      <w:r w:rsidRPr="00F0014B">
        <w:rPr>
          <w:rFonts w:ascii="Palatino Linotype" w:hAnsi="Palatino Linotype"/>
          <w:sz w:val="36"/>
          <w:szCs w:val="36"/>
        </w:rPr>
        <w:t xml:space="preserve"> </w:t>
      </w:r>
      <w:r w:rsidRPr="00F0014B">
        <w:rPr>
          <w:rFonts w:ascii="Palatino Linotype" w:hAnsi="Palatino Linotype"/>
          <w:sz w:val="32"/>
          <w:szCs w:val="32"/>
        </w:rPr>
        <w:t>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/>
          <w:sz w:val="32"/>
          <w:szCs w:val="32"/>
        </w:rPr>
        <w:t>ỏ</w:t>
      </w:r>
      <w:r w:rsidRPr="00F0014B">
        <w:rPr>
          <w:rFonts w:ascii="Palatino Linotype" w:hAnsi="Palatino Linotype"/>
          <w:sz w:val="32"/>
          <w:szCs w:val="32"/>
        </w:rPr>
        <w:t>a Hi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p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Trí Th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và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Suy Gi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m Trí Tu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 xml:space="preserve"> (Truy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n thông &amp; M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ng xã h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i)</w:t>
      </w:r>
    </w:p>
    <w:p w14:paraId="3ACCD262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5EAFD709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1AD9618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tin cũ trên máy tính — bài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tôi đã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hơn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năm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Tiêu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là: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“Bên trong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ngôi trư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y bóng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i”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tiêu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sau khi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biên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đăng công khai,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là:</w:t>
      </w:r>
    </w:p>
    <w:p w14:paraId="207ED85A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giáo đánh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trò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n: Ai đang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lý?”</w:t>
      </w:r>
    </w:p>
    <w:p w14:paraId="3D3EAE8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không quên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giác khi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. 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Bài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tôi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đào sâu vào cơ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nhà </w:t>
      </w:r>
      <w:r w:rsidRPr="00F0014B">
        <w:rPr>
          <w:rFonts w:ascii="Palatino Linotype" w:hAnsi="Palatino Linotype" w:cs="Palatino Linotype"/>
          <w:sz w:val="32"/>
          <w:szCs w:val="32"/>
        </w:rPr>
        <w:t>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bao che có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ng, và cách n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nhân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y ra ngoài l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 Nhưng toàn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đó — hơn 2.000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biên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vài chi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gây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thêm chút ph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công chúng,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y lên trang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28BAC6A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0643C2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406385B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50CD0F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17BA2CC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nhà báo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u —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đưa tin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vùng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các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án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che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y. Nhưng qua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năm, tôi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thay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đi lý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ng, mà vì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lý tư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không còn đư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tr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lương.</w:t>
      </w:r>
    </w:p>
    <w:p w14:paraId="5C5501A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Báo chí,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là “quy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tư”,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sau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toán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xã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xúc đám đông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42DF77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Ngày xưa,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nhà báo,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c, dũng khí, và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sâu 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Hôm nay,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trend TikTok </w:t>
      </w:r>
      <w:r w:rsidRPr="00F0014B">
        <w:rPr>
          <w:rFonts w:ascii="Palatino Linotype" w:hAnsi="Palatino Linotype" w:cs="Palatino Linotype"/>
          <w:sz w:val="32"/>
          <w:szCs w:val="32"/>
        </w:rPr>
        <w:t>và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tít “ngh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t” trên Facebook.</w:t>
      </w:r>
    </w:p>
    <w:p w14:paraId="327BF4E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86F769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4724966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AAE5A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nhìn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chính mình.</w:t>
      </w:r>
    </w:p>
    <w:p w14:paraId="743A0C2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nói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sinh viên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mình:</w:t>
      </w:r>
    </w:p>
    <w:p w14:paraId="71F0A94D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“Làm báo là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v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t.”</w:t>
      </w:r>
    </w:p>
    <w:p w14:paraId="389BE24A" w14:textId="77777777" w:rsidR="00DD14E1" w:rsidRPr="00F0014B" w:rsidRDefault="00354AA7">
      <w:pPr>
        <w:pStyle w:val="NormalWeb"/>
        <w:ind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chính tôi cũng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theo đơn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hàng: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“Tăng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lastRenderedPageBreak/>
        <w:t>lư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, 18–25 tu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i, thêm y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m xúc và tranh cãi.”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</w:p>
    <w:p w14:paraId="4F44F956" w14:textId="77777777" w:rsidR="00DD14E1" w:rsidRPr="00F0014B" w:rsidRDefault="00354AA7">
      <w:pPr>
        <w:pStyle w:val="NormalWeb"/>
        <w:ind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biên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đưa tôi tiêu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ý: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“Tình cũ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ca sĩ X b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ng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lên ti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chia tay năm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y.”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i: “Liên quan gì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giáo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c?”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đáp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n: “Tin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thì ai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c? Thêm dòng này vào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kéo view đã,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dung sau tính sau.”</w:t>
      </w:r>
    </w:p>
    <w:p w14:paraId="241E4AE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92B967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8394A2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8DF512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Vu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màn hình.</w:t>
      </w:r>
    </w:p>
    <w:p w14:paraId="1A381BF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TikTok. YouTube Shorts. Instagram Reels.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băng chuy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vô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video 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— 15 giây, 30 giây, 60 giây — nơi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y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chú ý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596407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à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kinh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nói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ngh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tham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20346F6D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trúc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dung 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kích thích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tâm trí </w:t>
      </w:r>
      <w:r w:rsidRPr="00F0014B">
        <w:rPr>
          <w:rFonts w:ascii="Palatino Linotype" w:hAnsi="Palatino Linotype" w:cs="Palatino Linotype"/>
          <w:sz w:val="32"/>
          <w:szCs w:val="32"/>
        </w:rPr>
        <w:t>gi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cơn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nhưng kéo dài su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năm, nó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tái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trúc não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i.”</w:t>
      </w:r>
    </w:p>
    <w:p w14:paraId="16A359A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khiêu 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nguy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nguy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hơn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phân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chú ý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3B41AB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không còn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bài dài 1000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còn theo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kéo dài qua ba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chí,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các bài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hôm nay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“đ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câu” sau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dòng</w:t>
      </w:r>
      <w:r w:rsidRPr="00F0014B">
        <w:rPr>
          <w:rFonts w:ascii="Palatino Linotype" w:hAnsi="Palatino Linotype" w:cs="Palatino Linotype"/>
          <w:sz w:val="32"/>
          <w:szCs w:val="32"/>
        </w:rPr>
        <w:t>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vì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không thì… “ngư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dùng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qua”.</w:t>
      </w:r>
    </w:p>
    <w:p w14:paraId="7F71A24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56BD97C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*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*  *</w:t>
      </w:r>
    </w:p>
    <w:p w14:paraId="5583336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557C99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vào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tay:</w:t>
      </w:r>
    </w:p>
    <w:p w14:paraId="33DD712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mư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phút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  <w:r w:rsidRPr="00F0014B">
        <w:rPr>
          <w:rFonts w:ascii="Palatino Linotype" w:hAnsi="Palatino Linotype" w:cs="Palatino Linotype"/>
          <w:sz w:val="32"/>
          <w:szCs w:val="32"/>
        </w:rPr>
        <w:br/>
        <w:t>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trá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năm giây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gây ph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Trong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thông hôm nay — cái gì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ng?”</w:t>
      </w:r>
    </w:p>
    <w:p w14:paraId="514AFA6D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4475FAD8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7D2502B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nghĩ: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còn nơi nào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cho tư duy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p, thì đó là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các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i, nơi các cá nhân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và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 phát ngôn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t…</w:t>
      </w:r>
    </w:p>
    <w:p w14:paraId="0FE6F77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, vào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sáng, hàng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trên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và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ng: tài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đương nhi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Hoa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2AAF310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t, mà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toàn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: Twitter, Facebook, Instagram, YouTube...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như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khóa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nói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đàn ông đang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trí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hành tinh.</w:t>
      </w:r>
    </w:p>
    <w:p w14:paraId="1DF8628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yêu hay ghét ông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đó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lùng: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 nhân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xoá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hoàn toàn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không gian công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vài cú click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“h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vô danh”.</w:t>
      </w:r>
    </w:p>
    <w:p w14:paraId="5CE8F3D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đó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ng, thì nó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ai.</w:t>
      </w:r>
    </w:p>
    <w:p w14:paraId="6FDE6EC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tôi rùng mình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ông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a”.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Mà là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: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đó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xem là bình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434D41B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chính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giám sát và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n, nó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ra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tài toàn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mà còn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Phương Tây.</w:t>
      </w:r>
    </w:p>
    <w:p w14:paraId="05DF70A3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67F0DE8D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1E96B00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các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 thiên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dung mang tính “gi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trí” 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n…</w:t>
      </w:r>
    </w:p>
    <w:p w14:paraId="15EC9A9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Cái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là “không gian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”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chu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bu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hư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echo chamber</w:t>
      </w:r>
      <w:r w:rsidRPr="00F0014B">
        <w:rPr>
          <w:rFonts w:ascii="Palatino Linotype" w:hAnsi="Palatino Linotype" w:cs="Palatino Linotype"/>
          <w:sz w:val="32"/>
          <w:szCs w:val="32"/>
        </w:rPr>
        <w:t>), nơi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tin, và nghe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nghe.</w:t>
      </w:r>
    </w:p>
    <w:p w14:paraId="30F48C9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trêu: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Chúng ta có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hơn 4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toàn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>, nhưng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ngày càng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thi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kh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năng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tho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Chúng ta có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kho tri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chưa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có</w:t>
      </w:r>
      <w:r w:rsidRPr="00F0014B">
        <w:rPr>
          <w:rFonts w:ascii="Palatino Linotype" w:hAnsi="Palatino Linotype" w:cs="Palatino Linotype"/>
          <w:sz w:val="32"/>
          <w:szCs w:val="32"/>
        </w:rPr>
        <w:t>, nhưng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năng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tư duy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p.</w:t>
      </w:r>
    </w:p>
    <w:p w14:paraId="30C18978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không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sách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  <w:r w:rsidRPr="00F0014B">
        <w:rPr>
          <w:rFonts w:ascii="Palatino Linotype" w:hAnsi="Palatino Linotype" w:cs="Palatino Linotype"/>
          <w:sz w:val="32"/>
          <w:szCs w:val="32"/>
        </w:rPr>
        <w:br/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xem “tóm t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sách 1 phút”.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nghe 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tranh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câu trích ra 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a, ghép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và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tít.</w:t>
      </w:r>
    </w:p>
    <w:p w14:paraId="0BC37E9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5DB161A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0EBE1B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43E6C5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Có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tôi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sinh viên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ra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</w:p>
    <w:p w14:paraId="39CF170E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“Em có thích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c?”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Cô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“Em thích nghe podcast 5 phút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sáng. Dài hơn thì em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lư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i.”</w:t>
      </w:r>
    </w:p>
    <w:p w14:paraId="58B4389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“lư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c” chưa ch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vô tri.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x</w:t>
      </w:r>
      <w:r w:rsidRPr="00F0014B">
        <w:rPr>
          <w:rFonts w:ascii="Palatino Linotype" w:hAnsi="Palatino Linotype" w:cs="Palatino Linotype"/>
          <w:sz w:val="32"/>
          <w:szCs w:val="32"/>
        </w:rPr>
        <w:t>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tư duy,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tranh lu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n, và thích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 xúc hơn là lý trí</w:t>
      </w:r>
      <w:r w:rsidRPr="00F0014B">
        <w:rPr>
          <w:rFonts w:ascii="Palatino Linotype" w:hAnsi="Palatino Linotype" w:cs="Palatino Linotype"/>
          <w:sz w:val="32"/>
          <w:szCs w:val="32"/>
        </w:rPr>
        <w:t>, thì ch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ch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là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đang đi ngư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hoá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trí tu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.</w:t>
      </w:r>
    </w:p>
    <w:p w14:paraId="14EB13A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95CD21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8F59F7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1F2840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gõ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dòng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cùng:</w:t>
      </w:r>
    </w:p>
    <w:p w14:paraId="6FBFA914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khi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10 phút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u, còn d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trá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5 giây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gây ph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thì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trá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ng, mà là…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trí tu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t>”</w:t>
      </w:r>
    </w:p>
    <w:p w14:paraId="26C6485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màn hình. Và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</w:p>
    <w:p w14:paraId="1FD331C4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hôm nay tôi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p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này,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nó có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i… vì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‘tín</w:t>
      </w:r>
      <w:r w:rsidRPr="00F0014B">
        <w:rPr>
          <w:rFonts w:ascii="Palatino Linotype" w:hAnsi="Palatino Linotype" w:cs="Palatino Linotype"/>
          <w:sz w:val="32"/>
          <w:szCs w:val="32"/>
        </w:rPr>
        <w:t>h 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ng’ không?”</w:t>
      </w:r>
    </w:p>
    <w:p w14:paraId="0428EA19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*  *  *  *  *</w:t>
      </w:r>
    </w:p>
    <w:p w14:paraId="30A975E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01D214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893162F" w14:textId="77777777" w:rsidR="00DD14E1" w:rsidRPr="00F0014B" w:rsidRDefault="00354AA7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/>
          <w:b/>
          <w:bCs/>
          <w:sz w:val="36"/>
          <w:szCs w:val="36"/>
        </w:rPr>
        <w:t>Đi</w:t>
      </w:r>
      <w:r w:rsidRPr="00F0014B">
        <w:rPr>
          <w:rFonts w:ascii="Palatino Linotype" w:hAnsi="Palatino Linotype"/>
          <w:b/>
          <w:bCs/>
          <w:sz w:val="36"/>
          <w:szCs w:val="36"/>
        </w:rPr>
        <w:t>ể</w:t>
      </w:r>
      <w:r w:rsidRPr="00F0014B">
        <w:rPr>
          <w:rFonts w:ascii="Palatino Linotype" w:hAnsi="Palatino Linotype"/>
          <w:b/>
          <w:bCs/>
          <w:sz w:val="36"/>
          <w:szCs w:val="36"/>
        </w:rPr>
        <w:t>m Nhìn Th</w:t>
      </w:r>
      <w:r w:rsidRPr="00F0014B">
        <w:rPr>
          <w:rFonts w:ascii="Palatino Linotype" w:hAnsi="Palatino Linotype"/>
          <w:b/>
          <w:bCs/>
          <w:sz w:val="36"/>
          <w:szCs w:val="36"/>
        </w:rPr>
        <w:t>ứ</w:t>
      </w:r>
      <w:r w:rsidRPr="00F0014B">
        <w:rPr>
          <w:rFonts w:ascii="Palatino Linotype" w:hAnsi="Palatino Linotype"/>
          <w:b/>
          <w:bCs/>
          <w:sz w:val="36"/>
          <w:szCs w:val="36"/>
        </w:rPr>
        <w:t xml:space="preserve"> Ba:</w:t>
      </w:r>
      <w:r w:rsidRPr="00F0014B">
        <w:rPr>
          <w:rFonts w:ascii="Palatino Linotype" w:hAnsi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/>
          <w:sz w:val="32"/>
          <w:szCs w:val="32"/>
        </w:rPr>
        <w:t>ỗ</w:t>
      </w:r>
      <w:r w:rsidRPr="00F0014B">
        <w:rPr>
          <w:rFonts w:ascii="Palatino Linotype" w:hAnsi="Palatino Linotype"/>
          <w:sz w:val="32"/>
          <w:szCs w:val="32"/>
        </w:rPr>
        <w:t>n Lo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n v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n T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ng (Đ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o đ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&amp; Xã h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i)</w:t>
      </w:r>
    </w:p>
    <w:p w14:paraId="2DC6DE1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Đêm hôm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tin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c: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nhóm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sinh khóa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hai đã khóa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p, dùng dép ném giáo viên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quay video đăng lê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chú thích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thách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c: “Cô giáo hát d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thì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u thôi.”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lan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như virus. Không ai lên án,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meme và 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remix.</w:t>
      </w:r>
    </w:p>
    <w:p w14:paraId="414404F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vì cô giáo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 Mà vì cái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này — nơi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lo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o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không còn đư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di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là sai.</w:t>
      </w:r>
    </w:p>
    <w:p w14:paraId="697EFF9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8206D3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F09DE2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89B25A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trong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sách giáo lý năm xưa:</w:t>
      </w:r>
    </w:p>
    <w:p w14:paraId="52FF4736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“Gia đình là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 mà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ban cho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làm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i.”</w:t>
      </w:r>
    </w:p>
    <w:p w14:paraId="265BC58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hôm nay,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là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coi là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rào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ta không </w:t>
      </w:r>
      <w:r w:rsidRPr="00F0014B">
        <w:rPr>
          <w:rFonts w:ascii="Palatino Linotype" w:hAnsi="Palatino Linotype" w:cs="Palatino Linotype"/>
          <w:sz w:val="32"/>
          <w:szCs w:val="32"/>
        </w:rPr>
        <w:t>còn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cha và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Thay vào đó,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vũ các mô hình “gia đình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i”, nơi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tính, vai trò và nghĩa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tùy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như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9B5768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190F28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0B43A6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D3208D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ra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này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công kích ai.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ghi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438AF90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Khi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khái ni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có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tái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nh nghĩa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thì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không còn gì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làm chu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57F525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08779B3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8549F8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179775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em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sinh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cha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</w:p>
    <w:p w14:paraId="3BE3B792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“Con 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nghe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. Trên TikTok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khác!”</w:t>
      </w:r>
    </w:p>
    <w:p w14:paraId="2A061EA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đàm,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giáo viên k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47D2B28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“Em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sinh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7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tôi tâm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nó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dám nói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i... YouTube Shorts. Vì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‘c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’, và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bè thì ‘phán xét’.”</w:t>
      </w:r>
    </w:p>
    <w:p w14:paraId="7916BD6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86DF22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CEF062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8CBCD1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TikTok, YouTube, Facebook…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cha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ẹ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tinh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y cô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tri k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Còn m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quan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—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con cái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sinh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giáo viên —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nên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khiên cư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ng,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chí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ngh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6D891EF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Khi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 lý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tháo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trúc gia đình và trư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thì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em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cách làm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đâu?</w:t>
      </w:r>
    </w:p>
    <w:p w14:paraId="4076ABF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3B1389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60D5DD3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7945C5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lâu, không còn là </w:t>
      </w:r>
      <w:r w:rsidRPr="00F0014B">
        <w:rPr>
          <w:rFonts w:ascii="Palatino Linotype" w:hAnsi="Palatino Linotype" w:cs="Palatino Linotype"/>
          <w:sz w:val="32"/>
          <w:szCs w:val="32"/>
        </w:rPr>
        <w:t>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“xa xôi”.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 túy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dâm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niên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tài chính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dung khiêu dâm lan tràn</w:t>
      </w:r>
    </w:p>
    <w:p w14:paraId="61A6B1B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nói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này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khác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t:</w:t>
      </w:r>
    </w:p>
    <w:p w14:paraId="52FCCA5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Ngày xưa, chúng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là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Hôm nay, chúng </w:t>
      </w:r>
      <w:r w:rsidRPr="00F0014B">
        <w:rPr>
          <w:rFonts w:ascii="Palatino Linotype" w:hAnsi="Palatino Linotype" w:cs="Palatino Linotype"/>
          <w:sz w:val="32"/>
          <w:szCs w:val="32"/>
        </w:rPr>
        <w:t>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trang thành “l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đa d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 hay “gi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phóng tình d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c”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6EA638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8F95E0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198210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438137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sát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và M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hơn 80%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em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xúc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dung khiêu dâm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trư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ổ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12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3650654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hình dung khái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“yêu”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đi kèm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i và thô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Trên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ng,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trang chia s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tranh khiêu dâm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công khai — và không ai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4549081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DC82AE8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322C3E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7C127B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Bên c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đó, tình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o,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ngoài đ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trên internet —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gia tăng theo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hân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tr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m vì nghèo, cũng có khi tr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m vì…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Càng gây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càng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chia s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Càng trơ tr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n, càng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chú ý.</w:t>
      </w:r>
    </w:p>
    <w:p w14:paraId="181C777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đã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cái sai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công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71EB7C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07C96E6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6B5ADF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2E0210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tôi băn khoăn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làn sóng đang </w:t>
      </w:r>
      <w:r w:rsidRPr="00F0014B">
        <w:rPr>
          <w:rFonts w:ascii="Palatino Linotype" w:hAnsi="Palatino Linotype" w:cs="Palatino Linotype"/>
          <w:sz w:val="32"/>
          <w:szCs w:val="32"/>
        </w:rPr>
        <w:t>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cái tên m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u:</w:t>
      </w:r>
    </w:p>
    <w:p w14:paraId="7B6078EF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do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tính.”</w:t>
      </w:r>
    </w:p>
    <w:p w14:paraId="3F0C762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, ngày càng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gia </w:t>
      </w: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pháp hóa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hôn nhân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(nam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nam,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),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chí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công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danh tính phi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tính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xem là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—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mác “quy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i”.</w:t>
      </w:r>
    </w:p>
    <w:p w14:paraId="5C1D0CB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ch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ai. 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</w:p>
    <w:p w14:paraId="617E50FA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sinh ra không còn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bi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mình là trai hay gái, thì nó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ẽ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cách làm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như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nào?</w:t>
      </w:r>
      <w:r w:rsidRPr="00F0014B">
        <w:rPr>
          <w:rFonts w:ascii="Palatino Linotype" w:hAnsi="Palatino Linotype" w:cs="Palatino Linotype"/>
          <w:sz w:val="32"/>
          <w:szCs w:val="32"/>
        </w:rPr>
        <w:br/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tính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là “c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giác” — thì còn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gì là vĩnh vi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n?</w:t>
      </w:r>
    </w:p>
    <w:p w14:paraId="45F5680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2A3B864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DE5BFD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1FDDAD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ên lý không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ổ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tính không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là quan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Luân lý 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đông.</w:t>
      </w:r>
    </w:p>
    <w:p w14:paraId="42C189B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trái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nhiên, trái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lương tri, trái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văn hóa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— dù có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vào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— thì cũng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mãi mãi 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thành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móng lành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cho xã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</w:t>
      </w:r>
    </w:p>
    <w:p w14:paraId="15CC943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45DA816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78064C1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4A261C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ghi trong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ký:</w:t>
      </w:r>
    </w:p>
    <w:p w14:paraId="048EE61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“Chúng ta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cho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bác sĩ l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nhân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nó là…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thái bình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ng.”</w:t>
      </w:r>
    </w:p>
    <w:p w14:paraId="791DDA6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0951217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87D05E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F575F0E" w14:textId="77777777" w:rsidR="00DD14E1" w:rsidRPr="00F0014B" w:rsidRDefault="00354AA7">
      <w:pPr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b/>
          <w:bCs/>
          <w:sz w:val="36"/>
          <w:szCs w:val="36"/>
        </w:rPr>
        <w:t>Đi</w:t>
      </w:r>
      <w:r w:rsidRPr="00F0014B">
        <w:rPr>
          <w:rFonts w:ascii="Palatino Linotype" w:hAnsi="Palatino Linotype"/>
          <w:b/>
          <w:bCs/>
          <w:sz w:val="36"/>
          <w:szCs w:val="36"/>
        </w:rPr>
        <w:t>ể</w:t>
      </w:r>
      <w:r w:rsidRPr="00F0014B">
        <w:rPr>
          <w:rFonts w:ascii="Palatino Linotype" w:hAnsi="Palatino Linotype"/>
          <w:b/>
          <w:bCs/>
          <w:sz w:val="36"/>
          <w:szCs w:val="36"/>
        </w:rPr>
        <w:t>m Nhìn Th</w:t>
      </w:r>
      <w:r w:rsidRPr="00F0014B">
        <w:rPr>
          <w:rFonts w:ascii="Palatino Linotype" w:hAnsi="Palatino Linotype"/>
          <w:b/>
          <w:bCs/>
          <w:sz w:val="36"/>
          <w:szCs w:val="36"/>
        </w:rPr>
        <w:t>ứ</w:t>
      </w:r>
      <w:r w:rsidRPr="00F0014B">
        <w:rPr>
          <w:rFonts w:ascii="Palatino Linotype" w:hAnsi="Palatino Linotype"/>
          <w:b/>
          <w:bCs/>
          <w:sz w:val="36"/>
          <w:szCs w:val="36"/>
        </w:rPr>
        <w:t xml:space="preserve"> Tư:</w:t>
      </w:r>
      <w:r w:rsidRPr="00F0014B">
        <w:rPr>
          <w:rFonts w:ascii="Palatino Linotype" w:hAnsi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/>
          <w:sz w:val="32"/>
          <w:szCs w:val="32"/>
        </w:rPr>
        <w:t>ụ</w:t>
      </w:r>
      <w:r w:rsidRPr="00F0014B">
        <w:rPr>
          <w:rFonts w:ascii="Palatino Linotype" w:hAnsi="Palatino Linotype"/>
          <w:sz w:val="32"/>
          <w:szCs w:val="32"/>
        </w:rPr>
        <w:t>c R</w:t>
      </w:r>
      <w:r w:rsidRPr="00F0014B">
        <w:rPr>
          <w:rFonts w:ascii="Palatino Linotype" w:hAnsi="Palatino Linotype"/>
          <w:sz w:val="32"/>
          <w:szCs w:val="32"/>
        </w:rPr>
        <w:t>ỗ</w:t>
      </w:r>
      <w:r w:rsidRPr="00F0014B">
        <w:rPr>
          <w:rFonts w:ascii="Palatino Linotype" w:hAnsi="Palatino Linotype"/>
          <w:sz w:val="32"/>
          <w:szCs w:val="32"/>
        </w:rPr>
        <w:t>ng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Quy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n L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>c và Ni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m Tin (Chính tr</w:t>
      </w:r>
      <w:r w:rsidRPr="00F0014B">
        <w:rPr>
          <w:rFonts w:ascii="Palatino Linotype" w:hAnsi="Palatino Linotype"/>
          <w:sz w:val="32"/>
          <w:szCs w:val="32"/>
        </w:rPr>
        <w:t>ị</w:t>
      </w:r>
      <w:r w:rsidRPr="00F0014B">
        <w:rPr>
          <w:rFonts w:ascii="Palatino Linotype" w:hAnsi="Palatino Linotype"/>
          <w:sz w:val="32"/>
          <w:szCs w:val="32"/>
        </w:rPr>
        <w:t xml:space="preserve"> &amp; Tôn giáo)</w:t>
      </w:r>
    </w:p>
    <w:p w14:paraId="15E67F85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46B6C637" w14:textId="77777777" w:rsidR="00DD14E1" w:rsidRPr="00F0014B" w:rsidRDefault="00354AA7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QUY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Ề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N L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Ự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C: BÓNG MA SAU T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Ấ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M RÈM DÂN CH</w:t>
      </w:r>
      <w:r w:rsidRPr="00F0014B">
        <w:rPr>
          <w:rFonts w:ascii="Palatino Linotype" w:eastAsia="SimSun" w:hAnsi="Palatino Linotype" w:cs="Palatino Linotype"/>
          <w:b/>
          <w:bCs/>
          <w:sz w:val="32"/>
          <w:szCs w:val="32"/>
        </w:rPr>
        <w:t>Ủ</w:t>
      </w:r>
    </w:p>
    <w:p w14:paraId="6CDF0EF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, 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trong phòng làm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c,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 các kênh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tranh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hai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viên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đang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phát sóng.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công kích nhau không ngơi ngh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44DCB2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– “Bà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ngân sách giáo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hàng nghìn giáo viên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c!”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“Còn ông thì sao? Ông đã nâng thu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doanh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kinh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lao đao!”</w:t>
      </w:r>
    </w:p>
    <w:p w14:paraId="77789F6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ai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các chính sách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  <w:r w:rsidRPr="00F0014B">
        <w:rPr>
          <w:rFonts w:ascii="Palatino Linotype" w:hAnsi="Palatino Linotype" w:cs="Palatino Linotype"/>
          <w:sz w:val="32"/>
          <w:szCs w:val="32"/>
        </w:rPr>
        <w:t>Không ai đưa ra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pháp rõ ràng nào. Tôi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ghi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vài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quen thu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c:</w:t>
      </w:r>
    </w:p>
    <w:p w14:paraId="6988A17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“Vì công lý”, “Tái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lòng tin”, “Đ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ng”...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tu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ch. Không ai dám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nghĩa “công lý” là gì, và “h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ng”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nào.</w:t>
      </w:r>
    </w:p>
    <w:p w14:paraId="39A6305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79832B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*  </w:t>
      </w:r>
      <w:r w:rsidRPr="00F0014B">
        <w:rPr>
          <w:rFonts w:ascii="Palatino Linotype" w:hAnsi="Palatino Linotype" w:cs="Palatino Linotype"/>
          <w:sz w:val="32"/>
          <w:szCs w:val="32"/>
        </w:rPr>
        <w:t>*  *</w:t>
      </w:r>
    </w:p>
    <w:p w14:paraId="64DFA06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2187EA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đã làm ngh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báo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-xã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 20 năm.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ra thay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tích 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c. Nhưng càng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xúc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u, tôi càng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ra:</w:t>
      </w:r>
    </w:p>
    <w:p w14:paraId="30BFCF92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gia, mà là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duy trì hình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 và quy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c.</w:t>
      </w:r>
    </w:p>
    <w:p w14:paraId="498AD41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các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dân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phương Tây,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kéo giãn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ba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chi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thông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chúng</w:t>
      </w:r>
      <w:r w:rsidRPr="00F0014B">
        <w:rPr>
          <w:rFonts w:ascii="Palatino Linotype" w:hAnsi="Palatino Linotype" w:cs="Palatino Linotype"/>
          <w:sz w:val="32"/>
          <w:szCs w:val="32"/>
        </w:rPr>
        <w:t>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vai trò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dư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Các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đoàn kinh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ích 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u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– Và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tri</w:t>
      </w:r>
      <w:r w:rsidRPr="00F0014B">
        <w:rPr>
          <w:rFonts w:ascii="Palatino Linotype" w:hAnsi="Palatino Linotype" w:cs="Palatino Linotype"/>
          <w:sz w:val="32"/>
          <w:szCs w:val="32"/>
        </w:rPr>
        <w:t>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ngày càng nông và d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thao túng</w:t>
      </w:r>
    </w:p>
    <w:p w14:paraId="6DF7CEE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gia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không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tác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thông,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bôi nh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.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không đáp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ích doanh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p,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rút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n.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không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theo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công chúng,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56C92525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còn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nghĩ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giá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dài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n, vì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quy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ỉ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kéo dài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k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ỳ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.</w:t>
      </w:r>
    </w:p>
    <w:p w14:paraId="7DA2E35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CF78353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6E75EC6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CFA2E5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làm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tranh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“Sao anh không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chính sách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cách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giáo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c?”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Anh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y: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“Chuy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đó không bán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phi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u. Nhưn</w:t>
      </w:r>
      <w:r w:rsidRPr="00F0014B">
        <w:rPr>
          <w:rFonts w:ascii="Palatino Linotype" w:hAnsi="Palatino Linotype" w:cs="Palatino Linotype"/>
          <w:sz w:val="32"/>
          <w:szCs w:val="32"/>
        </w:rPr>
        <w:t>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clip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viên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tay em bé thì có.”</w:t>
      </w:r>
    </w:p>
    <w:p w14:paraId="64D179A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333F924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BE9CA4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300A98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Còn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gia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ng, 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khác:</w:t>
      </w:r>
    </w:p>
    <w:p w14:paraId="6B7392CD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Chính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không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cho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dân, mà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cho chính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4BD3B39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đó,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trung vào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chóp 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chính sác</w:t>
      </w:r>
      <w:r w:rsidRPr="00F0014B">
        <w:rPr>
          <w:rFonts w:ascii="Palatino Linotype" w:hAnsi="Palatino Linotype" w:cs="Palatino Linotype"/>
          <w:sz w:val="32"/>
          <w:szCs w:val="32"/>
        </w:rPr>
        <w:t>h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quy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tiêu: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v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ng,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cho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, mà là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ki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soát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39E72A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do 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tranh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hay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ng, các quy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nên tùy ti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phi nhân tính. Khi không có báo chí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soi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u, không có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không có dân ý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— thì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quy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nên tuy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i, và cũng tuy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tha hoá.</w:t>
      </w:r>
    </w:p>
    <w:p w14:paraId="40A1BB6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7A00C0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vào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tay:</w:t>
      </w:r>
    </w:p>
    <w:p w14:paraId="71F9602C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“Dù là dân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hay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tài,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không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trên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– thì nó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là trò chơ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bóng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dân khi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dù đi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hay không,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con c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bàn c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nh.”</w:t>
      </w:r>
    </w:p>
    <w:p w14:paraId="06EB61B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F1041F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DC0233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4F14819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0BCAB76" w14:textId="77777777" w:rsidR="00DD14E1" w:rsidRPr="00F0014B" w:rsidRDefault="00354AA7">
      <w:pPr>
        <w:pStyle w:val="NormalWeb"/>
        <w:jc w:val="both"/>
        <w:rPr>
          <w:rStyle w:val="Strong"/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TÔN GIÁO: TI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CHUÔNG KHÔNG CÒN NGÂN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</w:p>
    <w:p w14:paraId="410AC8C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chi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u, tôi đi ngang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tâm thành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chuông vang lên –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 như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ngày. Nhưng bên trong,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ba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già đang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Palatino Linotype" w:hAnsi="Palatino Linotype" w:cs="Palatino Linotype"/>
          <w:sz w:val="32"/>
          <w:szCs w:val="32"/>
        </w:rPr>
        <w:br/>
        <w:t>Hàng gh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dài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hoác. Không có ánh sáng nơi đôi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t, không có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thì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kh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55C44364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chuông vang lên, nhưng không còn ai nghe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trái tim.</w:t>
      </w:r>
    </w:p>
    <w:p w14:paraId="655A44C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30D138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7B40E3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191655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tham </w:t>
      </w:r>
      <w:r w:rsidRPr="00F0014B">
        <w:rPr>
          <w:rFonts w:ascii="Palatino Linotype" w:hAnsi="Palatino Linotype" w:cs="Palatino Linotype"/>
          <w:sz w:val="32"/>
          <w:szCs w:val="32"/>
        </w:rPr>
        <w:t>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trong nhà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n.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hoành tráng: dàn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xư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ng, màn hình LED, livestream lên Facebook.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khi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sư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kinh thánh, ch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ai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nghe.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đang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camera,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like.</w:t>
      </w:r>
    </w:p>
    <w:p w14:paraId="11E87D0A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tin,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là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n trang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trí cho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c.</w:t>
      </w:r>
    </w:p>
    <w:p w14:paraId="1F11AD5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433D21A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30FEDB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51F36C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ngôi chùa, nhà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bây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trung tâm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Có nơi thu ti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công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như bán vé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Có nơi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bán bùa may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n,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phong th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y,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thánh đóng chai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Có nơi livestream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cúng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tiên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hàng t</w:t>
      </w:r>
      <w:r w:rsidRPr="00F0014B">
        <w:rPr>
          <w:rFonts w:ascii="Palatino Linotype" w:hAnsi="Palatino Linotype" w:cs="Palatino Linotype"/>
          <w:sz w:val="32"/>
          <w:szCs w:val="32"/>
        </w:rPr>
        <w:t>răm nghìn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xem</w:t>
      </w:r>
    </w:p>
    <w:p w14:paraId="3985846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 nhân l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“th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tu” hay “m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sư”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i, l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 tín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5236276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292AA8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4FA3FC0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08078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a,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nơi trên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tôn giáo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bi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thành công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gây chi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>– Nhân danh thánh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súng và</w:t>
      </w:r>
      <w:r w:rsidRPr="00F0014B">
        <w:rPr>
          <w:rFonts w:ascii="Palatino Linotype" w:hAnsi="Palatino Linotype" w:cs="Palatino Linotype"/>
          <w:sz w:val="32"/>
          <w:szCs w:val="32"/>
        </w:rPr>
        <w:t>o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em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Nhân danh giáo lý,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sát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khác phái, khác ni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m tin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– Nhân danh “ý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i”,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công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</w:p>
    <w:p w14:paraId="0C15FAB3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có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nào đ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máu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nhân danh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423F560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2D442C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7413A0C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00B676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ch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trong Kin</w:t>
      </w:r>
      <w:r w:rsidRPr="00F0014B">
        <w:rPr>
          <w:rFonts w:ascii="Palatino Linotype" w:hAnsi="Palatino Linotype" w:cs="Palatino Linotype"/>
          <w:sz w:val="32"/>
          <w:szCs w:val="32"/>
        </w:rPr>
        <w:t>h Thánh:</w:t>
      </w:r>
    </w:p>
    <w:p w14:paraId="408BB3EA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Chúa Jesus đã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vào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Giê-ru-sa-lem,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vì nơi linh thiêng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thành ch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buôn bán.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Ngài đã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bàn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n, xua đu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con buôn và nói: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“Nhà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Cha ta là nơi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các ngươi đã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nó thành hang tr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m cư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p!”</w:t>
      </w:r>
    </w:p>
    <w:p w14:paraId="4A81E06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(Gi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thích thêm cho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thông: Đây là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quan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trong Tân 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c, 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vi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Chúa Jesus thanh l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ô u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trong tôn giáo, và là hình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nh tư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trưng cho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m giá thiêng liêng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tin.)</w:t>
      </w:r>
    </w:p>
    <w:p w14:paraId="738A21A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53944B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10E7D9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3F50AE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thì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trong </w:t>
      </w:r>
      <w:r w:rsidRPr="00F0014B">
        <w:rPr>
          <w:rFonts w:ascii="Palatino Linotype" w:hAnsi="Palatino Linotype" w:cs="Palatino Linotype"/>
          <w:sz w:val="32"/>
          <w:szCs w:val="32"/>
        </w:rPr>
        <w:t>lòng:</w:t>
      </w:r>
    </w:p>
    <w:p w14:paraId="5AAF51B2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Chúa,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nhà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Ngài hôm nay đã thành ch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i… xin hãy quét d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nó thêm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– như Ngài đã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làm.”</w:t>
      </w:r>
    </w:p>
    <w:p w14:paraId="12DE127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C76981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tôi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u:</w:t>
      </w:r>
    </w:p>
    <w:p w14:paraId="1CB6CF0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Khi ni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m tin không còn là la bàn, thì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trôi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 mang, không phương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có vàng, không có d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nhưng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không có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 lý.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Khi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và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tin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bóp méo –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đó là lúc con thuy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văn minh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chìm.</w:t>
      </w:r>
    </w:p>
    <w:p w14:paraId="2C30290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EA2352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FDDE39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E70400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3559DF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69A00D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bút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 Màn hình máy tính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sáng,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hàng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ghi chú v</w:t>
      </w:r>
      <w:r w:rsidRPr="00F0014B">
        <w:rPr>
          <w:rFonts w:ascii="Palatino Linotype" w:hAnsi="Palatino Linotype" w:cs="Palatino Linotype"/>
          <w:sz w:val="32"/>
          <w:szCs w:val="32"/>
        </w:rPr>
        <w:t>à trích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đang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nháy.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đi qua – âm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t,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i,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tôn giáo –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ghép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c. Nhưng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đây,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D20337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như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máu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đang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trái tim đang suy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67634ED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Dù </w:t>
      </w:r>
      <w:r w:rsidRPr="00F0014B">
        <w:rPr>
          <w:rFonts w:ascii="Palatino Linotype" w:hAnsi="Palatino Linotype" w:cs="Palatino Linotype"/>
          <w:sz w:val="32"/>
          <w:szCs w:val="32"/>
        </w:rPr>
        <w:t>hình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có khác nhau, dù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trên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lĩnh v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c, nhưng tôi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ra:</w:t>
      </w:r>
    </w:p>
    <w:p w14:paraId="67D59767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tri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ỉ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căn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ễ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–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k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n, và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các tiêu chu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ổ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quát.</w:t>
      </w:r>
    </w:p>
    <w:p w14:paraId="081E34D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Chúng ta đã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lý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các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c Thánh 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Chúng ta m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a mai kinh sách,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tín ngư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ng, và thay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thiêng liêng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các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09DD0D1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Chúng ta xây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tòa nhà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trung tâm tài chính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ánh </w:t>
      </w:r>
      <w:r w:rsidRPr="00F0014B">
        <w:rPr>
          <w:rFonts w:ascii="Palatino Linotype" w:hAnsi="Palatino Linotype" w:cs="Palatino Linotype"/>
          <w:sz w:val="32"/>
          <w:szCs w:val="32"/>
        </w:rPr>
        <w:t>đèn, nhưng ánh sáng bên trong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thì ngày càng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Chúng ta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livestream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trong tích t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c, nhưng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nghe chính lương tâm mình.</w:t>
      </w:r>
    </w:p>
    <w:p w14:paraId="004B288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Chúng ta có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nhưng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không có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bình yên.</w:t>
      </w:r>
    </w:p>
    <w:p w14:paraId="5E5EBDB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3A0632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6B07CED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595FC1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ghi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dòng c</w:t>
      </w:r>
      <w:r w:rsidRPr="00F0014B">
        <w:rPr>
          <w:rFonts w:ascii="Palatino Linotype" w:hAnsi="Palatino Linotype" w:cs="Palatino Linotype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trong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tay:</w:t>
      </w:r>
    </w:p>
    <w:p w14:paraId="05F417C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“Chúng ta đã xây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văn minh huy hoàng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t,</w:t>
      </w:r>
      <w:r w:rsidRPr="00F0014B">
        <w:rPr>
          <w:rFonts w:ascii="Palatino Linotype" w:hAnsi="Palatino Linotype" w:cs="Palatino Linotype"/>
          <w:sz w:val="32"/>
          <w:szCs w:val="32"/>
        </w:rPr>
        <w:br/>
        <w:t>Nhưng linh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nó thì đang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Tòa tháp Babel này đang lung lay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móng.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Và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…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lastRenderedPageBreak/>
        <w:t>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là dành cho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đó.”</w:t>
      </w:r>
    </w:p>
    <w:p w14:paraId="004113F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BA6FEE8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08DFBE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204905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Tôi nhìn </w:t>
      </w:r>
      <w:r w:rsidRPr="00F0014B">
        <w:rPr>
          <w:rFonts w:ascii="Palatino Linotype" w:hAnsi="Palatino Linotype" w:cs="Palatino Linotype"/>
          <w:sz w:val="32"/>
          <w:szCs w:val="32"/>
        </w:rPr>
        <w:t>ra ngoài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. Đêm đã khuya. Thành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sáng choang, nhưng trong tôi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br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án đã hoàn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 Nhưng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bác sĩ,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có lương tâm,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–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truy tìm nguyên nhân sâu xa,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bên trong l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bên ngoài cơ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nhân.</w:t>
      </w:r>
    </w:p>
    <w:p w14:paraId="142192BA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đã như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còn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thì sao?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hành tinh này, vũ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này, có đang đưa ra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d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sinh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chính nó không?</w:t>
      </w:r>
    </w:p>
    <w:p w14:paraId="6706A37D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khác</w:t>
      </w:r>
      <w:r w:rsidRPr="00F0014B">
        <w:rPr>
          <w:rFonts w:ascii="Palatino Linotype" w:hAnsi="Palatino Linotype" w:cs="Palatino Linotype"/>
          <w:sz w:val="32"/>
          <w:szCs w:val="32"/>
        </w:rPr>
        <w:t>,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do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ra, đang thì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Chúng ta đã sai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ng?</w:t>
      </w:r>
    </w:p>
    <w:p w14:paraId="04BADBE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F9349E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0869E46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6772B33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652A312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3: </w:t>
      </w:r>
      <w:r w:rsidRPr="00F0014B">
        <w:rPr>
          <w:rFonts w:ascii="Palatino Linotype" w:hAnsi="Palatino Linotype" w:cs="Palatino Linotype"/>
          <w:sz w:val="52"/>
          <w:szCs w:val="52"/>
        </w:rPr>
        <w:t>NƯ</w:t>
      </w:r>
      <w:r w:rsidRPr="00F0014B">
        <w:rPr>
          <w:rFonts w:ascii="Palatino Linotype" w:hAnsi="Palatino Linotype" w:cs="Palatino Linotype"/>
          <w:sz w:val="52"/>
          <w:szCs w:val="52"/>
        </w:rPr>
        <w:t>Ớ</w:t>
      </w:r>
      <w:r w:rsidRPr="00F0014B">
        <w:rPr>
          <w:rFonts w:ascii="Palatino Linotype" w:hAnsi="Palatino Linotype" w:cs="Palatino Linotype"/>
          <w:sz w:val="52"/>
          <w:szCs w:val="52"/>
        </w:rPr>
        <w:t>C M</w:t>
      </w:r>
      <w:r w:rsidRPr="00F0014B">
        <w:rPr>
          <w:rFonts w:ascii="Palatino Linotype" w:hAnsi="Palatino Linotype" w:cs="Palatino Linotype"/>
          <w:sz w:val="52"/>
          <w:szCs w:val="52"/>
        </w:rPr>
        <w:t>Ắ</w:t>
      </w:r>
      <w:r w:rsidRPr="00F0014B">
        <w:rPr>
          <w:rFonts w:ascii="Palatino Linotype" w:hAnsi="Palatino Linotype" w:cs="Palatino Linotype"/>
          <w:sz w:val="52"/>
          <w:szCs w:val="52"/>
        </w:rPr>
        <w:t>T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>A ĐÁ, MÁU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>A SÔNG</w:t>
      </w:r>
    </w:p>
    <w:p w14:paraId="1B46ABB4" w14:textId="77777777" w:rsidR="00DD14E1" w:rsidRPr="00F0014B" w:rsidRDefault="00DD14E1">
      <w:pPr>
        <w:pBdr>
          <w:bottom w:val="single" w:sz="4" w:space="0" w:color="auto"/>
        </w:pBdr>
        <w:jc w:val="both"/>
        <w:rPr>
          <w:rFonts w:ascii="Palatino Linotype" w:hAnsi="Palatino Linotype" w:cs="Palatino Linotype"/>
          <w:sz w:val="32"/>
          <w:szCs w:val="32"/>
        </w:rPr>
      </w:pPr>
    </w:p>
    <w:p w14:paraId="0135DAC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A16DB9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9F2D46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3CC0AC9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5C6B78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37B3A1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97056D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5C0C28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EF2E2D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6F56EB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0A4E18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bên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laptop, nhìn ch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vào màn hình.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nháp “B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Án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i” đã hoàn thành. Nhưng tâm trí tôi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không thoát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khóc.</w:t>
      </w:r>
    </w:p>
    <w:p w14:paraId="106C044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máu s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khóe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AECFFA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Nó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không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 Có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đó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trùng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p? Hay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tín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u?</w:t>
      </w:r>
    </w:p>
    <w:p w14:paraId="11182D5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nó.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thôi thúc ngày càng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m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Như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nói thì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trong tôi, không ng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n:</w:t>
      </w:r>
    </w:p>
    <w:p w14:paraId="6790389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đơn l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không?”</w:t>
      </w:r>
    </w:p>
    <w:p w14:paraId="22D919A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“Hay đó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trong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‘ti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khóc’ khác đang vang lên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i?”</w:t>
      </w:r>
    </w:p>
    <w:p w14:paraId="7DBB13F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“Và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chúng đang cùng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ác chung nào?”</w:t>
      </w:r>
    </w:p>
    <w:p w14:paraId="0CF97F7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mình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bình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bây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. Tôi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tìm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u,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deadline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John, không vì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toà so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n, mà vì chính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ám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trong tôi.</w:t>
      </w:r>
    </w:p>
    <w:p w14:paraId="5A9C9E0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cách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hóa.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trung vào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mang màu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 thương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có tính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cao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45672E3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gõ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khóa.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m. Đào sâu vào các báo cáo.</w:t>
      </w:r>
    </w:p>
    <w:p w14:paraId="2263B16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tôi tìm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y…</w:t>
      </w:r>
    </w:p>
    <w:p w14:paraId="65992DE1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408207CD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57720F00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4DB6506F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66389F91" w14:textId="77777777" w:rsidR="00DD14E1" w:rsidRPr="00F0014B" w:rsidRDefault="00354AA7">
      <w:pPr>
        <w:pStyle w:val="NormalWeb"/>
        <w:jc w:val="both"/>
        <w:rPr>
          <w:rFonts w:ascii="Palatino Linotype" w:hAnsi="Palatino Linotype"/>
          <w:sz w:val="36"/>
          <w:szCs w:val="36"/>
        </w:rPr>
      </w:pPr>
      <w:r w:rsidRPr="00F0014B">
        <w:rPr>
          <w:rFonts w:ascii="Palatino Linotype" w:hAnsi="Palatino Linotype"/>
          <w:b/>
          <w:bCs/>
          <w:sz w:val="40"/>
          <w:szCs w:val="40"/>
        </w:rPr>
        <w:lastRenderedPageBreak/>
        <w:t>Giai đo</w:t>
      </w:r>
      <w:r w:rsidRPr="00F0014B">
        <w:rPr>
          <w:rFonts w:ascii="Palatino Linotype" w:hAnsi="Palatino Linotype"/>
          <w:b/>
          <w:bCs/>
          <w:sz w:val="40"/>
          <w:szCs w:val="40"/>
        </w:rPr>
        <w:t>ạ</w:t>
      </w:r>
      <w:r w:rsidRPr="00F0014B">
        <w:rPr>
          <w:rFonts w:ascii="Palatino Linotype" w:hAnsi="Palatino Linotype"/>
          <w:b/>
          <w:bCs/>
          <w:sz w:val="40"/>
          <w:szCs w:val="40"/>
        </w:rPr>
        <w:t>n 1:</w:t>
      </w:r>
      <w:r w:rsidRPr="00F0014B">
        <w:rPr>
          <w:rFonts w:ascii="Palatino Linotype" w:hAnsi="Palatino Linotype"/>
          <w:sz w:val="36"/>
          <w:szCs w:val="36"/>
        </w:rPr>
        <w:t xml:space="preserve"> Thu Th</w:t>
      </w:r>
      <w:r w:rsidRPr="00F0014B">
        <w:rPr>
          <w:rFonts w:ascii="Palatino Linotype" w:hAnsi="Palatino Linotype"/>
          <w:sz w:val="36"/>
          <w:szCs w:val="36"/>
        </w:rPr>
        <w:t>ậ</w:t>
      </w:r>
      <w:r w:rsidRPr="00F0014B">
        <w:rPr>
          <w:rFonts w:ascii="Palatino Linotype" w:hAnsi="Palatino Linotype"/>
          <w:sz w:val="36"/>
          <w:szCs w:val="36"/>
        </w:rPr>
        <w:t>p Các D</w:t>
      </w:r>
      <w:r w:rsidRPr="00F0014B">
        <w:rPr>
          <w:rFonts w:ascii="Palatino Linotype" w:hAnsi="Palatino Linotype"/>
          <w:sz w:val="36"/>
          <w:szCs w:val="36"/>
        </w:rPr>
        <w:t>ấ</w:t>
      </w:r>
      <w:r w:rsidRPr="00F0014B">
        <w:rPr>
          <w:rFonts w:ascii="Palatino Linotype" w:hAnsi="Palatino Linotype"/>
          <w:sz w:val="36"/>
          <w:szCs w:val="36"/>
        </w:rPr>
        <w:t>u Hi</w:t>
      </w:r>
      <w:r w:rsidRPr="00F0014B">
        <w:rPr>
          <w:rFonts w:ascii="Palatino Linotype" w:hAnsi="Palatino Linotype"/>
          <w:sz w:val="36"/>
          <w:szCs w:val="36"/>
        </w:rPr>
        <w:t>ệ</w:t>
      </w:r>
      <w:r w:rsidRPr="00F0014B">
        <w:rPr>
          <w:rFonts w:ascii="Palatino Linotype" w:hAnsi="Palatino Linotype"/>
          <w:sz w:val="36"/>
          <w:szCs w:val="36"/>
        </w:rPr>
        <w:t>u Bi Thương</w:t>
      </w:r>
    </w:p>
    <w:p w14:paraId="254E777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SƠ #1: NƯ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CÁC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THIÊNG LIÊNG</w:t>
      </w:r>
    </w:p>
    <w:p w14:paraId="4E48BD8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các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như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dài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các l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a, qua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k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>. Nhưng chúng có chung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m: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—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tin,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thiêng liêng —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579BECF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Syracuse,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Ý, năm 1953.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ch </w:t>
      </w:r>
      <w:r w:rsidRPr="00F0014B">
        <w:rPr>
          <w:rFonts w:ascii="Palatino Linotype" w:hAnsi="Palatino Linotype" w:cs="Palatino Linotype"/>
          <w:sz w:val="32"/>
          <w:szCs w:val="32"/>
        </w:rPr>
        <w:t>cao trong nhà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v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 Tin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lan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nhanh chóng. Hàng ngàn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mang theo khăn tay,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mong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vài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 Báo chí xôn xao.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Giáo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vào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—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tra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trúc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— không có 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hay l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nào.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cùng, Vatican xác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n: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là "không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khoa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c".</w:t>
      </w:r>
    </w:p>
    <w:p w14:paraId="13DD878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Hai mươi năm sau,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Akita,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tu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máu và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hơn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trăm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 tên Agnes Sasagawa nói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cô đã nghe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thông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: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không ăn năn,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hình ph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ng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giáng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 Câu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báo chí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 su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dài, mãi cho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khi Vatican â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xác minh và công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năm 1988.</w:t>
      </w:r>
    </w:p>
    <w:p w14:paraId="34A640A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đây hơn — Thái Lan, Đài Loan, Brazil, Canada. Không còn là tin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n. Có video, có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p.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duy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nhanh chóng. Nhưng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đó trên các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đàn, trên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phi chính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Quan Âm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ngôi chùa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Cao Hùng.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Chúa Giêsu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g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São Paulo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máu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sinh.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Toronto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khi tín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690B405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trách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 trong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này? </w:t>
      </w:r>
    </w:p>
    <w:p w14:paraId="6FB095E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là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im.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nhanh chóng dán nhãn “hi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mao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n” hay "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ng".</w:t>
      </w:r>
    </w:p>
    <w:p w14:paraId="6474D87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Các nhà khoa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thì dè d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đưa ra các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– th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cao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hút 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m,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co giãn do nhi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các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c... Nhưng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— bao 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m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tín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, l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phóng viên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— đã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a: không có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bên trong, không có 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ng, và các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mang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sinh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như...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71A1947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Còn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thì sao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? </w:t>
      </w:r>
    </w:p>
    <w:p w14:paraId="5EC9726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 có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ng,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 có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hành hương.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bà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đưa con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xin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nh. Có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qu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mưa hàng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. Có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ý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sau khi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71366C8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Còn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tôn giáo thì chia r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linh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c, nhà s</w:t>
      </w:r>
      <w:r w:rsidRPr="00F0014B">
        <w:rPr>
          <w:rFonts w:ascii="Palatino Linotype" w:hAnsi="Palatino Linotype" w:cs="Palatino Linotype"/>
          <w:sz w:val="32"/>
          <w:szCs w:val="32"/>
        </w:rPr>
        <w:t>ư, tu sĩ cho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đó là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phép màu, là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báo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Thiên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khác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ng,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là mê tín,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“đánh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đám dân dã tâm linh”.</w:t>
      </w:r>
    </w:p>
    <w:p w14:paraId="4FEE36B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ghi chú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p.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t.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. Nhưng trong thâm tâm, 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mình đang thu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không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 Mà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khóc.</w:t>
      </w:r>
    </w:p>
    <w:p w14:paraId="00B68D10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764E4C37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4CEDD08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7F025571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SƠ #2: SÔNG NGÒI BI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Ỏ</w:t>
      </w:r>
    </w:p>
    <w:p w14:paraId="1794D29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là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 thiêng liêng, thì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sông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máu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báo dành cho toàn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35F3B6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tìm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hàng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năm 2010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đây, nơi các dòng sông, kênh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ng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sang màu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trong vài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vài ngày — không có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báo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c, không có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ô nhi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m rõ ràng, và 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thúc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37779F4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sông Dươ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văn minh phương Đông —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màu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máu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qua Trùng Khánh vào năm 2012. Cư dân hoang mang.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thông nhà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lên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tr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an: do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phù sa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 Nhưng không ai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vì sao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, trong khi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và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lưu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trong veo.</w:t>
      </w:r>
    </w:p>
    <w:p w14:paraId="03259EF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Beirut, Lebanon, sông Beirut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sang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máu vào năm 2011. Chính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nói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lò m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, nhưng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phương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bác: không 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lò m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nào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đó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.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lên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đây là “máu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t”,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báo thiêng liêng.</w:t>
      </w:r>
    </w:p>
    <w:p w14:paraId="554F2F9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Indonesia, sông Deli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Medan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màu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tươi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đêm, năm 2017. Video lan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chóng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trên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i. Chính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cho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máy, nhưng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nêu tên. Báo chí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sau đó phát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— không có cơ s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nào thay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quy trình vào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đó.</w:t>
      </w:r>
    </w:p>
    <w:p w14:paraId="59E2460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chí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>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sông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Texas cũng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vào mùa hè 2021.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EPA nói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khoáng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— nhưng k</w:t>
      </w:r>
      <w:r w:rsidRPr="00F0014B">
        <w:rPr>
          <w:rFonts w:ascii="Palatino Linotype" w:hAnsi="Palatino Linotype" w:cs="Palatino Linotype"/>
          <w:sz w:val="32"/>
          <w:szCs w:val="32"/>
        </w:rPr>
        <w:t>hi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nhóm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l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u mang đi xét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p,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cho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không có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o, không có kim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ng, không có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nguyên nhân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nào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lý.</w:t>
      </w:r>
    </w:p>
    <w:p w14:paraId="58A5103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con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khác, tôi nhìn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sông đó như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máu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 thương. T</w:t>
      </w:r>
      <w:r w:rsidRPr="00F0014B">
        <w:rPr>
          <w:rFonts w:ascii="Palatino Linotype" w:hAnsi="Palatino Linotype" w:cs="Palatino Linotype"/>
          <w:sz w:val="32"/>
          <w:szCs w:val="32"/>
        </w:rPr>
        <w:t>rái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đang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máu,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thương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loang ra như báo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chưa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xưng thú.</w:t>
      </w:r>
    </w:p>
    <w:p w14:paraId="4F6B3AF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FC1BF5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6D55900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1C40EE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SƠ #3: TUY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RƠI MÙA HÈ</w:t>
      </w:r>
    </w:p>
    <w:p w14:paraId="397D36D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là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đau,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dòng sông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báo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ng, thì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hè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than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ói thành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13AED94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theo các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tin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rơi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—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đoan, mà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m,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hoàn toàn phi lý.</w:t>
      </w:r>
    </w:p>
    <w:p w14:paraId="35D1A76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Tây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, tháng 6 năm 2019 — nhi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ngoài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38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C,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không mây, và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</w:t>
      </w:r>
      <w:r w:rsidRPr="00F0014B">
        <w:rPr>
          <w:rFonts w:ascii="Palatino Linotype" w:hAnsi="Palatino Linotype" w:cs="Palatino Linotype"/>
          <w:sz w:val="32"/>
          <w:szCs w:val="32"/>
        </w:rPr>
        <w:t>ơi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vòng 15 phút.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quay clip, chính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nói “hi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i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do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hoá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trong khí quy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n.” Nhưng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sao nó tan trên tay như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t?</w:t>
      </w:r>
    </w:p>
    <w:p w14:paraId="4710AA0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Sa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Sahara, Algeria — tháng 7 năm 2021,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lên c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cát nóng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là 40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C. Các nhà khoa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nói do nhi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u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ng khí quy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n, nhưng không ai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vì sao không 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tương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vùng lân c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6557DFE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đã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rơi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đông.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năm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đây,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ghi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dày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ngay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tháng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Tư, tháng Năm –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tháng Sáu – khi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âm đã sang hè.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Hà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c,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Mông, hay núi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,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lúc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nơi khác đang o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 mình trong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nóng.</w:t>
      </w:r>
    </w:p>
    <w:p w14:paraId="7735897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áo chí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đó là “bi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khí 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u”. Cư dân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là “d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ng”.</w:t>
      </w:r>
      <w:r w:rsidRPr="00F0014B">
        <w:rPr>
          <w:rFonts w:ascii="Palatino Linotype" w:hAnsi="Palatino Linotype" w:cs="Palatino Linotype"/>
          <w:sz w:val="32"/>
          <w:szCs w:val="32"/>
        </w:rPr>
        <w:br/>
        <w:t>Còn tôi,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u: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đang nói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gì đó – nhưng không ai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nghe.</w:t>
      </w:r>
    </w:p>
    <w:p w14:paraId="5BE69CC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tôi rùng mình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là khi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g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</w:t>
      </w:r>
      <w:r w:rsidRPr="00F0014B">
        <w:rPr>
          <w:rFonts w:ascii="Palatino Linotype" w:hAnsi="Palatino Linotype" w:cs="Palatino Linotype"/>
          <w:sz w:val="32"/>
          <w:szCs w:val="32"/>
        </w:rPr>
        <w:t>六月飛霜</w:t>
      </w:r>
      <w:r w:rsidRPr="00F0014B">
        <w:rPr>
          <w:rFonts w:ascii="Palatino Linotype" w:hAnsi="Palatino Linotype" w:cs="Palatino Linotype"/>
          <w:sz w:val="32"/>
          <w:szCs w:val="32"/>
        </w:rPr>
        <w:t>” – “L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phi sương” –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d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đàn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Hán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dùng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t: “Tr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tháng Sáu,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vì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oan đã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lay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thiên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a.” Tôi lưu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trào lên —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mình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ra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mã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xưa.</w:t>
      </w:r>
    </w:p>
    <w:p w14:paraId="391A3BE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E7958E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0534D2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6C4ECA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KHÁC</w:t>
      </w:r>
    </w:p>
    <w:p w14:paraId="6BB8723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</w:t>
      </w:r>
      <w:r w:rsidRPr="00F0014B">
        <w:rPr>
          <w:rFonts w:ascii="Palatino Linotype" w:hAnsi="Palatino Linotype" w:cs="Palatino Linotype"/>
          <w:sz w:val="32"/>
          <w:szCs w:val="32"/>
        </w:rPr>
        <w:t>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máu hay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1E02081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các tin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rác: hàng đàn cá nh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lên b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hàng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không rõ lý do. Chim di cư bay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ch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ng, đâm vào thành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,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.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cùng lúc hai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ba bóng —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“m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o”, nhưng t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su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dày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 Các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không theo mùa, ánh sáng xanh ch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lên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quang,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vang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lòng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dân chúng 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4EFC194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lùng mà chính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thân tôi đã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n: 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Âm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năm Canh Tý 2020, tôi đang có chuy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ngh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ngày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Nam. Đêm Giao th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a, tôi 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khu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du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ch, nơi không khí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đang 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 ràng.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chen nhau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nh, mua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chơi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ngư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giao năm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38621C2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đen như m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— như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đêm 30 Âm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không trăng.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ng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,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10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đêm,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cơn mưa rào ào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n. Mưa to,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t, 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— tôi s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—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viên đá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mái tôn, xe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6DF8EF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con la </w:t>
      </w:r>
      <w:r w:rsidRPr="00F0014B">
        <w:rPr>
          <w:rFonts w:ascii="Palatino Linotype" w:hAnsi="Palatino Linotype" w:cs="Palatino Linotype"/>
          <w:sz w:val="32"/>
          <w:szCs w:val="32"/>
        </w:rPr>
        <w:t>hét,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che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v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i. Ai cũng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i: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mùa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đông mi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c, mưa phùn là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bình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— nhưng mưa rào kèm đá thì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có.</w:t>
      </w:r>
    </w:p>
    <w:p w14:paraId="697D52E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Sáng hôm sau, 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báo và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y: mưa đá đã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phía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Nam trong đêm Giao </w:t>
      </w: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a. Hà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i, Thái Nguyên, Phú Th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, Tuyên Quang...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ghi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tương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07E3583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lúc đó có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tu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nói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>: “B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mươi năm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tôi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như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này.”</w:t>
      </w:r>
    </w:p>
    <w:p w14:paraId="37BB209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đáng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a: đó cũng là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tin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virus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tên “Corona”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trên các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tin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Lúc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chưa ai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u. Nhưng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đã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đi.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hé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—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u ám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</w:p>
    <w:p w14:paraId="20DD79E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như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y,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thì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chính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và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khoa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 qua loa. Nhưng tôi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 Thiên Thư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đang 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i “tín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u”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nhân gian</w:t>
      </w:r>
      <w:r w:rsidRPr="00F0014B">
        <w:rPr>
          <w:rFonts w:ascii="Palatino Linotype" w:hAnsi="Palatino Linotype" w:cs="Palatino Linotype"/>
          <w:sz w:val="32"/>
          <w:szCs w:val="32"/>
        </w:rPr>
        <w:t>…</w:t>
      </w:r>
    </w:p>
    <w:p w14:paraId="6B9A45D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8774345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25C7E0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15B320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CHIÊM NI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</w:t>
      </w:r>
    </w:p>
    <w:p w14:paraId="429AF07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trên gh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Trên màn hình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khóc máu.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dòng </w:t>
      </w:r>
      <w:r w:rsidRPr="00F0014B">
        <w:rPr>
          <w:rFonts w:ascii="Palatino Linotype" w:hAnsi="Palatino Linotype" w:cs="Palatino Linotype"/>
          <w:sz w:val="32"/>
          <w:szCs w:val="32"/>
        </w:rPr>
        <w:t>sông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lên cát sa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4D07C85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nghĩ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câu thơ cũ: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khóc.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n. Núi gào. Sông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.”</w:t>
      </w:r>
    </w:p>
    <w:p w14:paraId="3E9E8E6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đá. Máu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sông.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mùa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. Mưa đá mùa đôn.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tinh tú.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sinh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63C9A72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như đang cùng </w:t>
      </w:r>
      <w:r w:rsidRPr="00F0014B">
        <w:rPr>
          <w:rFonts w:ascii="Palatino Linotype" w:hAnsi="Palatino Linotype" w:cs="Palatino Linotype"/>
          <w:sz w:val="32"/>
          <w:szCs w:val="32"/>
        </w:rPr>
        <w:t>vang lên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xư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bi ai.</w:t>
      </w:r>
    </w:p>
    <w:p w14:paraId="4A1DB98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Chúng đang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nói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chúng ta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gì?</w:t>
      </w:r>
    </w:p>
    <w:p w14:paraId="7162C19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mình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tìm ra. Nhưng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tôi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theo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— “L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phi sương.”</w:t>
      </w:r>
    </w:p>
    <w:p w14:paraId="74A98004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25A10248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2CE13C21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57CC8BC3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5D1AA682" w14:textId="77777777" w:rsidR="00DD14E1" w:rsidRPr="00F0014B" w:rsidRDefault="00354AA7">
      <w:pPr>
        <w:pStyle w:val="NormalWeb"/>
        <w:jc w:val="both"/>
        <w:rPr>
          <w:rStyle w:val="Strong"/>
          <w:rFonts w:ascii="Palatino Linotype" w:hAnsi="Palatino Linotype" w:cs="Palatino Linotype"/>
          <w:sz w:val="40"/>
          <w:szCs w:val="40"/>
        </w:rPr>
      </w:pP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Giai đo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ạ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n 2: Chìa Khóa Gi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ả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i Mã – “Tuy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ế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t rơi tháng Sáu”</w:t>
      </w:r>
    </w:p>
    <w:p w14:paraId="6272ADE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</w:t>
      </w:r>
      <w:r w:rsidRPr="00F0014B">
        <w:rPr>
          <w:rFonts w:ascii="Palatino Linotype" w:hAnsi="Palatino Linotype" w:cs="Palatino Linotype"/>
          <w:sz w:val="32"/>
          <w:szCs w:val="32"/>
        </w:rPr>
        <w:t>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màn hình.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sông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máu,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hè nóng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c…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xoáy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xoáy trong tâm trí tôi. 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tôi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lưu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c: “Tuy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rơi tháng Sáu”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 </w:t>
      </w:r>
      <w:r w:rsidRPr="00F0014B">
        <w:rPr>
          <w:rStyle w:val="Strong"/>
          <w:rFonts w:ascii="Yu Gothic" w:eastAsia="Yu Gothic" w:hAnsi="Yu Gothic" w:cs="Yu Gothic" w:hint="eastAsia"/>
          <w:b w:val="0"/>
          <w:bCs w:val="0"/>
          <w:sz w:val="32"/>
          <w:szCs w:val="32"/>
        </w:rPr>
        <w:t>六月飛霜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)</w:t>
      </w:r>
    </w:p>
    <w:p w14:paraId="6487621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Hán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,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lõng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bình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trên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đàn nghiên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.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n:</w:t>
      </w:r>
    </w:p>
    <w:p w14:paraId="38CB1C5E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tháng Sáu,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vì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oan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đã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lay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thiên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a.”</w:t>
      </w:r>
    </w:p>
    <w:p w14:paraId="630C205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câu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hai.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ba.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giác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lan d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trong l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ng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c,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mã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xưa –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mã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ngôn ng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, 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 lý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6341431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“L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phi sương” – “Tuy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rơi tháng Sáu”.</w:t>
      </w:r>
    </w:p>
    <w:p w14:paraId="59B74D2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Trong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văn hóa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mà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tháng Sáu là tháng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chí, là lúc ánh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lên cao và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m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bán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u)</w:t>
      </w:r>
      <w:r w:rsidRPr="00F0014B">
        <w:rPr>
          <w:rFonts w:ascii="Palatino Linotype" w:hAnsi="Palatino Linotype" w:cs="Palatino Linotype"/>
          <w:sz w:val="32"/>
          <w:szCs w:val="32"/>
        </w:rPr>
        <w:t>.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rơi vào lúc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– tr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khi có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o ngư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tr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nhiên.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ng. Pháp lý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vũ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ch đi. Và nguyê</w:t>
      </w:r>
      <w:r w:rsidRPr="00F0014B">
        <w:rPr>
          <w:rFonts w:ascii="Palatino Linotype" w:hAnsi="Palatino Linotype" w:cs="Palatino Linotype"/>
          <w:sz w:val="32"/>
          <w:szCs w:val="32"/>
        </w:rPr>
        <w:t>n do 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–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khiên quá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68189B4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tìm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hơn. “</w:t>
      </w:r>
      <w:r w:rsidRPr="00F0014B">
        <w:rPr>
          <w:rFonts w:ascii="Palatino Linotype" w:hAnsi="Palatino Linotype" w:cs="Palatino Linotype"/>
          <w:sz w:val="32"/>
          <w:szCs w:val="32"/>
        </w:rPr>
        <w:t>六月飛霜</w:t>
      </w:r>
      <w:r w:rsidRPr="00F0014B">
        <w:rPr>
          <w:rFonts w:ascii="Palatino Linotype" w:hAnsi="Palatino Linotype" w:cs="Palatino Linotype"/>
          <w:sz w:val="32"/>
          <w:szCs w:val="32"/>
        </w:rPr>
        <w:t>” là gì trong văn hóa Á Đông? Có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, hay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tích truy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t?</w:t>
      </w:r>
    </w:p>
    <w:p w14:paraId="130ABEA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tôi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trong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kinh 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trong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s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Hoa: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Nga Oan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竇娥冤</w:t>
      </w:r>
      <w:r w:rsidRPr="00F0014B">
        <w:rPr>
          <w:rFonts w:ascii="Palatino Linotype" w:hAnsi="Palatino Linotype" w:cs="Palatino Linotype"/>
          <w:sz w:val="32"/>
          <w:szCs w:val="32"/>
        </w:rPr>
        <w:t>)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Quan Hán Khanh.</w:t>
      </w:r>
    </w:p>
    <w:p w14:paraId="1E40D2C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7E3DCE9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B9EB9B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346E6D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Nàng tên là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Nga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62118AC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sinh ra trong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n,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m,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cùng cha. Khi cha nàng lâm vào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 </w:t>
      </w:r>
      <w:r w:rsidRPr="00F0014B">
        <w:rPr>
          <w:rFonts w:ascii="Palatino Linotype" w:hAnsi="Palatino Linotype" w:cs="Palatino Linotype"/>
          <w:sz w:val="32"/>
          <w:szCs w:val="32"/>
        </w:rPr>
        <w:t>túng qu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bán mình làm nô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,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u Nga cũng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bán làm dâu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gia đình nghèo. Sau khi ch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m, nàng cùng cha ch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côi cút, nương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vào nhau.</w:t>
      </w:r>
    </w:p>
    <w:p w14:paraId="560616F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oan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tên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tham lam vì mưu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đã vu oan cho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nàng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c, trong khi chính 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là k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ác. Dù không có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, dù nàng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kêu oan, quan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phương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án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hình –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vì 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2ABC25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khi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hành hình,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u Nga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pháp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ng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lên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u:</w:t>
      </w:r>
    </w:p>
    <w:p w14:paraId="524A8D4B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tôi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oan, xin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hãy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giám ba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u: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– máu tôi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rơi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t, mà bay ngư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lên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Hai –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hè tháng Sáu,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xóa.</w:t>
      </w:r>
      <w:r w:rsidRPr="00F0014B">
        <w:rPr>
          <w:rFonts w:ascii="Palatino Linotype" w:hAnsi="Palatino Linotype" w:cs="Palatino Linotype"/>
          <w:sz w:val="32"/>
          <w:szCs w:val="32"/>
        </w:rPr>
        <w:br/>
        <w:t>Ba – sau cái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tôi,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vùng này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hán ba năm li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n.”</w:t>
      </w:r>
    </w:p>
    <w:p w14:paraId="111B575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theo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–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m.</w:t>
      </w:r>
    </w:p>
    <w:p w14:paraId="60F3011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Máu nàng phun lên và bay ngư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c.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tháng Sáu,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 Và su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ba năm sau đó,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không mưa,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không sinh hoa trái.</w:t>
      </w:r>
    </w:p>
    <w:p w14:paraId="657ECB8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Câu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–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su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t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bi 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. Nó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vĩnh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khiên và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m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trư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công.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đó, “tuy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tháng Sáu”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cách nói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cho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gì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trái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ẽ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– nhưng đúng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Thiên lý.</w:t>
      </w:r>
    </w:p>
    <w:p w14:paraId="4C535FB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58B2574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6289B4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EDA896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lòng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p.</w:t>
      </w:r>
    </w:p>
    <w:p w14:paraId="30D50EC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, không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c, không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nói,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oan. Và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đã rơi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thay cô. Đó không còn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tích truy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 Đó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–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lý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có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78A3C4A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lưng ra gh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,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nhìn tr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nhà.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3DBBF98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–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rơi trên sa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Sahara,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cát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kéo dài 15 phút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mùa hè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, trong lúc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đang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rơi 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vùng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vào mùa hè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</w:p>
    <w:p w14:paraId="6F60BF8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Tôi không </w:t>
      </w: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tin đó là ng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u nhiên.</w:t>
      </w:r>
    </w:p>
    <w:p w14:paraId="6DA0982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nào.</w:t>
      </w:r>
    </w:p>
    <w:p w14:paraId="44FAD32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khí 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đoan, sao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quá chính xác</w:t>
      </w:r>
      <w:r w:rsidRPr="00F0014B">
        <w:rPr>
          <w:rFonts w:ascii="Palatino Linotype" w:hAnsi="Palatino Linotype" w:cs="Palatino Linotype"/>
          <w:sz w:val="32"/>
          <w:szCs w:val="32"/>
        </w:rPr>
        <w:t>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quá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bi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lý do quá trùng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ý ni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"oán khí"</w:t>
      </w:r>
      <w:r w:rsidRPr="00F0014B">
        <w:rPr>
          <w:rFonts w:ascii="Palatino Linotype" w:hAnsi="Palatino Linotype" w:cs="Palatino Linotype"/>
          <w:sz w:val="32"/>
          <w:szCs w:val="32"/>
        </w:rPr>
        <w:t>?</w:t>
      </w:r>
    </w:p>
    <w:p w14:paraId="65848E0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gõ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ba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</w:t>
      </w:r>
      <w:r w:rsidRPr="00F0014B">
        <w:rPr>
          <w:rFonts w:ascii="Palatino Linotype" w:hAnsi="Palatino Linotype" w:cs="Palatino Linotype"/>
          <w:sz w:val="32"/>
          <w:szCs w:val="32"/>
        </w:rPr>
        <w:t>六月飛霜</w:t>
      </w:r>
      <w:r w:rsidRPr="00F0014B">
        <w:rPr>
          <w:rFonts w:ascii="Palatino Linotype" w:hAnsi="Palatino Linotype" w:cs="Palatino Linotype"/>
          <w:sz w:val="32"/>
          <w:szCs w:val="32"/>
        </w:rPr>
        <w:t>”,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này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Trung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Hàng </w:t>
      </w:r>
      <w:r w:rsidRPr="00F0014B">
        <w:rPr>
          <w:rFonts w:ascii="Palatino Linotype" w:hAnsi="Palatino Linotype" w:cs="Palatino Linotype"/>
          <w:sz w:val="32"/>
          <w:szCs w:val="32"/>
        </w:rPr>
        <w:t>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ra. Các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đó là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“c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ng”.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nhà nghiên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tâm linh phương Đông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còn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khi lòng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chính, khi công lý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c, thì chính khí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ẽ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lo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thiên nhiên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– như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mùa hè –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lý, mà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d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 lý.</w:t>
      </w:r>
    </w:p>
    <w:p w14:paraId="2948DE0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B7BBE89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5498CD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1AD3D1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trào lên. 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tay,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dòng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tiên:</w:t>
      </w:r>
    </w:p>
    <w:p w14:paraId="1E0CA605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rơi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tháng Sáu vì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t án oan,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thì tuy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t rơi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sa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c,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vùng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như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khô –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chăng là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thét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cho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công 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im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ng?”</w:t>
      </w:r>
    </w:p>
    <w:p w14:paraId="6649D69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p.</w:t>
      </w:r>
    </w:p>
    <w:p w14:paraId="39B9873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khóc, sông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, và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mưa đã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a mùa đông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lastRenderedPageBreak/>
        <w:t>và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rơi tuy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mù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hè… thì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có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khiên đang gào thét xuyên qua các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khí quy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n, vư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qua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vách ngăn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tôn giáo,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lý và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gian.”</w:t>
      </w:r>
    </w:p>
    <w:p w14:paraId="1D8428B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xâu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721A93A6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–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và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Maria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</w:t>
      </w:r>
      <w:r w:rsidRPr="00F0014B">
        <w:rPr>
          <w:rFonts w:ascii="Palatino Linotype" w:hAnsi="Palatino Linotype" w:cs="Palatino Linotype"/>
          <w:sz w:val="32"/>
          <w:szCs w:val="32"/>
        </w:rPr>
        <w:t>là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 nhân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dòng sông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máu – là dòng máu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oan khiên chưa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đòi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Và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hè – là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rõ ràng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có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ác quá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đang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che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u, và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đang thay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đó lên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ng.</w:t>
      </w:r>
    </w:p>
    <w:p w14:paraId="009F36B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lên trong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tôi – như không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a:</w:t>
      </w:r>
    </w:p>
    <w:p w14:paraId="770334F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“Không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d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– mà là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trư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im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con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i.”</w:t>
      </w:r>
    </w:p>
    <w:p w14:paraId="5112E44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nín th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5CCD792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máy,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các tài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cũ.</w:t>
      </w:r>
    </w:p>
    <w:p w14:paraId="51AD877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còn tìm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 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truy l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lãng quên.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không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công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.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khóa trong bóng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truy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thông.</w:t>
      </w:r>
    </w:p>
    <w:p w14:paraId="09329FD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không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tâm trí tôi:</w:t>
      </w:r>
    </w:p>
    <w:p w14:paraId="762B0379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nào, trong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chúng ta,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rơi tuy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mùa hè?”</w:t>
      </w:r>
    </w:p>
    <w:p w14:paraId="6B31294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đó… là chìa khóa.</w:t>
      </w:r>
    </w:p>
    <w:p w14:paraId="5809470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Và tôi đã có nó trong tay.</w:t>
      </w:r>
    </w:p>
    <w:p w14:paraId="76F7E230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1EAD402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7783D82F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18097B1D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3EC4BAB6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1C3BB448" w14:textId="77777777" w:rsidR="00DD14E1" w:rsidRPr="00F0014B" w:rsidRDefault="00354AA7">
      <w:pPr>
        <w:pStyle w:val="NormalWeb"/>
        <w:jc w:val="both"/>
        <w:rPr>
          <w:rStyle w:val="Strong"/>
          <w:rFonts w:ascii="Palatino Linotype" w:hAnsi="Palatino Linotype" w:cs="Palatino Linotype"/>
          <w:sz w:val="40"/>
          <w:szCs w:val="40"/>
        </w:rPr>
      </w:pP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Giai đo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ạ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n 3: Áp D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ụ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ng Chìa Khóa và Phá Án</w:t>
      </w:r>
    </w:p>
    <w:p w14:paraId="397FF1AB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tuy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có 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rơi gi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tháng Sáu vì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án oan, thì tuy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rơi trên sa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c,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tuy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xanh, tuy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lastRenderedPageBreak/>
        <w:t>ti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khóc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đá và dòng máu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a sông —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đang ch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oan không 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thành l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”</w:t>
      </w:r>
    </w:p>
    <w:p w14:paraId="7C66F9D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câu đó vào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tay. Tay tôi hơi run. Vì 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u: đây không còn là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“d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ng”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 Đây là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truy tìm. Truy tìm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58BD3A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toàn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ghi chép.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dò theo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sâu hơn: các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khóa như “cu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che gi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u”, “tù nhân lương tâm”, “đàn áp tín ngư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ng”, “thi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vô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”.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ban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là 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— hàng trăm cái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tên, hàng nghìn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. 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đi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Pháp Luân Công.</w:t>
      </w:r>
    </w:p>
    <w:p w14:paraId="30443F3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53A9AC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đã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khá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Pháp Luân Công,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là khía c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tín ngư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ng và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lý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môn tu luy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này. Nhưng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này, tôi quy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 </w:t>
      </w:r>
      <w:r w:rsidRPr="00F0014B">
        <w:rPr>
          <w:rFonts w:ascii="Palatino Linotype" w:hAnsi="Palatino Linotype" w:cs="Palatino Linotype"/>
          <w:sz w:val="32"/>
          <w:szCs w:val="32"/>
        </w:rPr>
        <w:t>tra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—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như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nhà báo đang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án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mà mình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đã 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rõ.</w:t>
      </w:r>
    </w:p>
    <w:p w14:paraId="745127D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xác minh ni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m tin. Mà là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xâu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toàn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6872A252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0CA129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Pháp Luân Công là gì?</w:t>
      </w:r>
    </w:p>
    <w:p w14:paraId="3338B6F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là “tà giáo” như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tin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rêu </w:t>
      </w:r>
      <w:r w:rsidRPr="00F0014B">
        <w:rPr>
          <w:rFonts w:ascii="Palatino Linotype" w:hAnsi="Palatino Linotype" w:cs="Palatino Linotype"/>
          <w:sz w:val="32"/>
          <w:szCs w:val="32"/>
        </w:rPr>
        <w:t>rao.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xem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phim tư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u: hàng trăm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luy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trong công viên,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trong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ng, ánh sáng s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m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lên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thanh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n. Không có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u, không có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tác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nhàng và ba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Chân – Thi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– 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n.</w:t>
      </w:r>
    </w:p>
    <w:p w14:paraId="21CF5EA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Pháp Luân Công kh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phát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niên 1990, nhanh chóng lan r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vì l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ích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e và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mà nó mang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năm 1990,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tính đã có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70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100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theo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con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quá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chính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lo ng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B6FB08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cơn gió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quét qua,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đàn áp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vào tháng 7 năm 1999.</w:t>
      </w:r>
    </w:p>
    <w:p w14:paraId="76D3B57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2E52CD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câu 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</w:p>
    <w:p w14:paraId="1CF6C85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ghi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</w:p>
    <w:p w14:paraId="42718CD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– Vì sao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môn khí công ôn hòa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coi là “m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đe d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gia”?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– Vì sa</w:t>
      </w:r>
      <w:r w:rsidRPr="00F0014B">
        <w:rPr>
          <w:rFonts w:ascii="Palatino Linotype" w:hAnsi="Palatino Linotype" w:cs="Palatino Linotype"/>
          <w:sz w:val="32"/>
          <w:szCs w:val="32"/>
        </w:rPr>
        <w:t>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tra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n,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giam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,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là “t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ph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tư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ng”?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Và vì sao, theo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nhân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và nhà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cung cho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“ngành công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i”?</w:t>
      </w:r>
    </w:p>
    <w:p w14:paraId="193449D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các tài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báo cáo 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David Kilgour, 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u Ngo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trư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Canada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trách khu v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Châu Á – Thái Bình Dương, cùng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sư nhân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David Matas, đã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hơn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50.000 trang tài li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ổ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Trung Qu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Báo cáo có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 gáy: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“M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ác chưa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có trên hành tinh này.”</w:t>
      </w:r>
    </w:p>
    <w:p w14:paraId="060209D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s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173F2D5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DBAD544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394852B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3C5990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hàng n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— và cái giá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</w:t>
      </w:r>
    </w:p>
    <w:p w14:paraId="2E8BF27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tra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phương Tây,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ghép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n,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ch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6 tháng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vài năm.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gan và tim 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– còn lâu hơn. Nhưng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theo thông tin mà các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y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và du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y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bá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,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gian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vài ngày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vài tu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.</w:t>
      </w:r>
    </w:p>
    <w:p w14:paraId="49E27C8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Vì sao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có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chênh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ch kinh hoàng như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y?</w:t>
      </w:r>
    </w:p>
    <w:p w14:paraId="10D1109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bác sĩ nhân quy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ph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n:</w:t>
      </w:r>
    </w:p>
    <w:p w14:paraId="3F75D20F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“Vì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s</w:t>
      </w:r>
      <w:r w:rsidRPr="00F0014B">
        <w:rPr>
          <w:rFonts w:ascii="Palatino Linotype" w:hAnsi="Palatino Linotype" w:cs="Palatino Linotype"/>
          <w:sz w:val="32"/>
          <w:szCs w:val="32"/>
        </w:rPr>
        <w:t>ẵ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ngân hàng 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>. Khi có ‘đơn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hàng’,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xét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tù nhân đã lưu tr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ẵ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máu,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phù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p,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—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ng.”</w:t>
      </w:r>
    </w:p>
    <w:p w14:paraId="2608708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như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đánh vào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t. Ngân hàng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ng?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không?</w:t>
      </w:r>
    </w:p>
    <w:p w14:paraId="2CD2A8A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khai:</w:t>
      </w:r>
    </w:p>
    <w:p w14:paraId="289D5AA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là y tá trong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lao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xét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máu các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viên Pháp Luân Công, nhưng không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gì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thông tin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“Sau đó,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‘bi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t’. Không ai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 đâu.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nhà không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báo t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. Không có xá</w:t>
      </w:r>
      <w:r w:rsidRPr="00F0014B">
        <w:rPr>
          <w:rFonts w:ascii="Palatino Linotype" w:hAnsi="Palatino Linotype" w:cs="Palatino Linotype"/>
          <w:sz w:val="32"/>
          <w:szCs w:val="32"/>
        </w:rPr>
        <w:t>c. Không có tang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.”</w:t>
      </w:r>
    </w:p>
    <w:p w14:paraId="37AA6FF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t.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thiêng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,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sông,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hè…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lên như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cho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di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phi truy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súng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n, 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thu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0950C6D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110A7AF5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A1BB5C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41AB7D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Tri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n lãm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xác ngư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– và cái ác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thương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hóa</w:t>
      </w:r>
    </w:p>
    <w:p w14:paraId="400C882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ám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 khác: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các cu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tri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lãm thi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“nh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hóa”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3BD11FF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Năm 2018,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báo tên Sophia Bell đã đi xem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lãm như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TP.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 Minh. Tri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lãm này có tên “Mystery of Human Body”. Cô đã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khi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thi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mang thai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thai nhi 7–8 tháng tu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i. Không có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xác, không có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 ý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thân. Sau này, cô phát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ra:</w:t>
      </w:r>
    </w:p>
    <w:p w14:paraId="60C3CC4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– Các thi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có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Các nhà máy nh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hóa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ra sau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năm 1999 – trùng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đàn áp Pháp Luân Công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sáng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Gunther von Hagens</w:t>
      </w:r>
      <w:r w:rsidRPr="00F0014B">
        <w:rPr>
          <w:rFonts w:ascii="Palatino Linotype" w:hAnsi="Palatino Linotype" w:cs="Palatino Linotype"/>
          <w:sz w:val="32"/>
          <w:szCs w:val="32"/>
        </w:rPr>
        <w:t>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c, nhưng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nhà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máy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Liên</w:t>
      </w:r>
      <w:r w:rsidRPr="00F0014B">
        <w:rPr>
          <w:rFonts w:ascii="Palatino Linotype" w:hAnsi="Palatino Linotype" w:cs="Palatino Linotype"/>
          <w:sz w:val="32"/>
          <w:szCs w:val="32"/>
        </w:rPr>
        <w:t>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nơi có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giam quy mô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5280843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ghép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xâu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75C9283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quý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đem </w:t>
      </w:r>
      <w:r w:rsidRPr="00F0014B">
        <w:rPr>
          <w:rFonts w:ascii="Palatino Linotype" w:hAnsi="Palatino Linotype" w:cs="Palatino Linotype"/>
          <w:sz w:val="32"/>
          <w:szCs w:val="32"/>
        </w:rPr>
        <w:t>bán.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xác còn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–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hóa, đem trưng bày.”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“N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nhân – sau khi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sát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–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làm nh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thêm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a, nhân danh khoa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và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t.”</w:t>
      </w:r>
    </w:p>
    <w:p w14:paraId="256D7A57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73FB31C5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6B14E6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Con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không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tin đư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</w:t>
      </w:r>
    </w:p>
    <w:p w14:paraId="5B1A68D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p.</w:t>
      </w:r>
    </w:p>
    <w:p w14:paraId="1F33DCC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Ethan Gutmann, tác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The Slaughter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“Đ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Sát”, 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tính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65.000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viên Pháp Luân Công đã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trong giai đo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2000–2008</w:t>
      </w:r>
      <w:r w:rsidRPr="00F0014B">
        <w:rPr>
          <w:rFonts w:ascii="Palatino Linotype" w:hAnsi="Palatino Linotype" w:cs="Palatino Linotype"/>
          <w:sz w:val="32"/>
          <w:szCs w:val="32"/>
        </w:rPr>
        <w:t>. Con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này sau đó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lên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hàng trăm nghìn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, khi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thêm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năm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theo, cùng các nhóm dân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và tôn giáo khác cũng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t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3A8FF9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như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tin. Nhưng tôi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2561A95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tra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ca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ghép,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nh,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bác sĩ…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cho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ca ghép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công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chính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vư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xa lư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pháp mà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có.</w:t>
      </w:r>
    </w:p>
    <w:p w14:paraId="2EA9F02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tôi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oan khiên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không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trong tòa án – mà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trong chính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cơ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ổ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ra im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ng.</w:t>
      </w:r>
    </w:p>
    <w:p w14:paraId="486FE76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80E552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28E6A6F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3A0491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tư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thiêng, nh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đá</w:t>
      </w:r>
    </w:p>
    <w:p w14:paraId="2720DEC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nhìn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ghi chép cũ:</w:t>
      </w:r>
    </w:p>
    <w:p w14:paraId="330E856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–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Akita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máu 101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Quan Âm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Cao Hùng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vào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tháng 7.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Xuyên.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sông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Texas nhu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m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máu — ngay sau khi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công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báo cáo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ghép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4F21955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không?</w:t>
      </w:r>
    </w:p>
    <w:p w14:paraId="566B164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dám kh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nh. Nhưng tôi cũng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giác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này: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thiên nhiên đang nói thay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nhân không còn cơ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lên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ng.</w:t>
      </w:r>
    </w:p>
    <w:p w14:paraId="65427C4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2A7A65C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4A5F21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D45079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Tuyên án im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</w:t>
      </w:r>
    </w:p>
    <w:p w14:paraId="3C40FE4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câu nói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ông Lưu Tư Vi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– cha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nhân:</w:t>
      </w:r>
    </w:p>
    <w:p w14:paraId="2467BC24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“Khi 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con gái tôi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ng, tôi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đó là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cùng 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vô nhân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o. Nhưng khi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thi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con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đem đi nh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hóa, trưng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bày, thương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hóa… tôi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ra cái ác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có đáy.”</w:t>
      </w:r>
    </w:p>
    <w:p w14:paraId="3AA97C7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Câu nói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làm tôi rùng mình.</w:t>
      </w:r>
    </w:p>
    <w:p w14:paraId="1318640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là nhà báo.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nghĩ mình đã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các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ác. Nhưng hôm nay, tôi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ra: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có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tên, 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thành báo cáo, không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x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vào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k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ỳ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danh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pháp lý nào. Chúng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ỉ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là: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ác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loài 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</w:t>
      </w:r>
    </w:p>
    <w:p w14:paraId="29C1497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72D130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740E757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FF7B3C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cu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– nhưng không ph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thúc</w:t>
      </w:r>
    </w:p>
    <w:p w14:paraId="4CB86B2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lên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gh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Nhìn qua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.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xanh trong. Không có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 Nhưng lòng tôi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như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có băng rơi.</w:t>
      </w:r>
    </w:p>
    <w:p w14:paraId="59F28D4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mình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quay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4923CBA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bài báo. Mà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cáo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D48386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cáo tr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lương tâm — dành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ai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 Và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ai còn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rơi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hè.</w:t>
      </w:r>
    </w:p>
    <w:p w14:paraId="56A8C1DA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23219A8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5B3291DF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3E130DE0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7C08197F" w14:textId="77777777" w:rsidR="00DD14E1" w:rsidRPr="00F0014B" w:rsidRDefault="00354AA7">
      <w:pPr>
        <w:pStyle w:val="NormalWeb"/>
        <w:jc w:val="both"/>
        <w:rPr>
          <w:rStyle w:val="Strong"/>
          <w:rFonts w:ascii="Palatino Linotype" w:hAnsi="Palatino Linotype" w:cs="Palatino Linotype"/>
          <w:sz w:val="40"/>
          <w:szCs w:val="40"/>
        </w:rPr>
      </w:pP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Tàng T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ự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 xml:space="preserve"> Th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ạ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ch và Phán Xét c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ủ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a Tr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ờ</w:t>
      </w:r>
      <w:r w:rsidRPr="00F0014B">
        <w:rPr>
          <w:rStyle w:val="Strong"/>
          <w:rFonts w:ascii="Palatino Linotype" w:hAnsi="Palatino Linotype" w:cs="Palatino Linotype"/>
          <w:sz w:val="40"/>
          <w:szCs w:val="40"/>
        </w:rPr>
        <w:t>i</w:t>
      </w:r>
    </w:p>
    <w:p w14:paraId="5DC71625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máu không đư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minh oan thì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nói. 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ti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ng khóc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không đư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nghe thì đá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t. N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công lý không đư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 thi thì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xu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tay.</w:t>
      </w:r>
    </w:p>
    <w:p w14:paraId="39A970C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nghĩ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gì mình thu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–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thiêng đ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, dòng sông hóa máu,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rơi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mùa hè – đã là c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 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tôi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vào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khác.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rơi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 Cũng không tan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theo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Mà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ra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đá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,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im lìm hàng trăm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năm,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phơi bày…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án.</w:t>
      </w:r>
    </w:p>
    <w:p w14:paraId="3457FB8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Nó có tên: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Tàng 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E5A1CB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20CD08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0A7C2E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EECC9D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ra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tuyên ngôn</w:t>
      </w:r>
    </w:p>
    <w:p w14:paraId="6D07561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Năm 2002,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thôn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Phúc, 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Bình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Quý Châu – vùng tây nam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ra.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đi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tra,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đá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tách làm đôi.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mà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trong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đá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n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có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hàng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sáu ký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Hán,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sâu vào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đá vôi:</w:t>
      </w:r>
    </w:p>
    <w:p w14:paraId="4D7E2078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「中國共產黨亡」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t>”</w:t>
      </w:r>
      <w:r w:rsidRPr="00F0014B">
        <w:rPr>
          <w:rFonts w:ascii="Palatino Linotype" w:hAnsi="Palatino Linotype" w:cs="Palatino Linotype"/>
          <w:sz w:val="32"/>
          <w:szCs w:val="32"/>
        </w:rPr>
        <w:t>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Vong</w:t>
      </w:r>
      <w:r w:rsidRPr="00F0014B">
        <w:rPr>
          <w:rFonts w:ascii="Palatino Linotype" w:hAnsi="Palatino Linotype" w:cs="Palatino Linotype"/>
          <w:sz w:val="32"/>
          <w:szCs w:val="32"/>
        </w:rPr>
        <w:t>”</w:t>
      </w:r>
    </w:p>
    <w:p w14:paraId="7AB0885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Dòng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ai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c. Không 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nhân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o. Theo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nghiên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các nhà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đá này có tu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ổ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kho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270 tri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năm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thu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k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Permi.</w:t>
      </w:r>
    </w:p>
    <w:p w14:paraId="616A546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thông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vư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gian.</w:t>
      </w:r>
    </w:p>
    <w:p w14:paraId="4734F09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Lúc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u,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phương t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 khá…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đá là “Tàng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ch” (t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“Đá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”), cho phép trưng bày, làm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in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brochure. Nhưng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i, </w:t>
      </w: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trên các tài li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chính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c,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tình xóa đi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"Vong"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)</w:t>
      </w:r>
      <w:r w:rsidRPr="00F0014B">
        <w:rPr>
          <w:rFonts w:ascii="Palatino Linotype" w:hAnsi="Palatino Linotype" w:cs="Palatino Linotype"/>
          <w:sz w:val="32"/>
          <w:szCs w:val="32"/>
        </w:rPr>
        <w:t>. Nghĩa là,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ghi: </w:t>
      </w:r>
      <w:r w:rsidRPr="00F0014B">
        <w:rPr>
          <w:rFonts w:ascii="Palatino Linotype" w:hAnsi="Palatino Linotype" w:cs="Palatino Linotype"/>
          <w:sz w:val="32"/>
          <w:szCs w:val="32"/>
        </w:rPr>
        <w:t>「中國共產黨」</w:t>
      </w:r>
      <w:r w:rsidRPr="00F0014B">
        <w:rPr>
          <w:rFonts w:ascii="Palatino Linotype" w:hAnsi="Palatino Linotype" w:cs="Palatino Linotype"/>
          <w:sz w:val="32"/>
          <w:szCs w:val="32"/>
        </w:rPr>
        <w:t>– 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ng. Nhưng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nơi thì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rõ: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“Vong” là rõ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t, sâu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t, và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cãi.</w:t>
      </w:r>
    </w:p>
    <w:p w14:paraId="54FFF19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Chính qu</w:t>
      </w:r>
      <w:r w:rsidRPr="00F0014B">
        <w:rPr>
          <w:rFonts w:ascii="Palatino Linotype" w:hAnsi="Palatino Linotype" w:cs="Palatino Linotype"/>
          <w:sz w:val="32"/>
          <w:szCs w:val="32"/>
        </w:rPr>
        <w:t>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thông. Các nhà báo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đưa tin. Nhưng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p,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phương, và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khách du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đã 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nh, quay video, đưa tin lên các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đàn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Và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là,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trong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d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k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ỳ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vĩ và nguy 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hé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: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án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đá.</w:t>
      </w:r>
    </w:p>
    <w:p w14:paraId="79E4AC15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4AAAD98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2D285B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161CEF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chia đôi 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ch s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ử</w:t>
      </w:r>
    </w:p>
    <w:p w14:paraId="304CFC9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đá v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làm hai: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bên là “Trung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ng”, bên kia là “Vong”.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trúc n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như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tia laser,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gh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d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t khoát.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đây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thú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. Nhưng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tôi – sau khi đã đi qua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khóc,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trái mùa, và các dòng sông máu – tôi không còn nhìn nó như đá.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Tôi nhìn nó như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cáo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ng.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tuyên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</w:t>
      </w:r>
    </w:p>
    <w:p w14:paraId="1483358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–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gia t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hàng nghìn năm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thay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nhau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đi. Nhưng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nào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thiên nhiên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lên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như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“VONG” – theo văn hóa Hán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không đơn thu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là “di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vong”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Mà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vong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n, vong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c, vong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di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o lý và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ki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p.</w:t>
      </w:r>
    </w:p>
    <w:p w14:paraId="08A93B8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F5CBE4B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3FD3BC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4EC31A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đã vi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–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ngôn ng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không ai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cong đư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</w:t>
      </w:r>
    </w:p>
    <w:p w14:paraId="1439385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Trong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s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đã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tiên tri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,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tranh,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thiên văn,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Nhưng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đá 270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năm tu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i, không ai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không ai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m, khô</w:t>
      </w:r>
      <w:r w:rsidRPr="00F0014B">
        <w:rPr>
          <w:rFonts w:ascii="Palatino Linotype" w:hAnsi="Palatino Linotype" w:cs="Palatino Linotype"/>
          <w:sz w:val="32"/>
          <w:szCs w:val="32"/>
        </w:rPr>
        <w:t>ng ai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xóa,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mang sáu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chính xác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nét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, mang ý nghĩa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rõ ràng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đáng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đó vư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trùng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nào.</w:t>
      </w:r>
    </w:p>
    <w:p w14:paraId="7232702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màn hình, phóng to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p Tàng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ch. Tôi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nét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c, m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ăn mòn, </w:t>
      </w:r>
      <w:r w:rsidRPr="00F0014B">
        <w:rPr>
          <w:rFonts w:ascii="Palatino Linotype" w:hAnsi="Palatino Linotype" w:cs="Palatino Linotype"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trúc đá. Tôi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bài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nhà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nhà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– nhưng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né tránh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chính: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“T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sao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là 6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đó?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sao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rõ ràng như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tuyên ngôn?”</w:t>
      </w:r>
    </w:p>
    <w:p w14:paraId="1405D4F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Không ai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3EC73216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AD95E97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000EB694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F7EF8A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tru k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ngh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ch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o</w:t>
      </w:r>
    </w:p>
    <w:p w14:paraId="5515CA9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tìm </w:t>
      </w:r>
      <w:r w:rsidRPr="00F0014B">
        <w:rPr>
          <w:rFonts w:ascii="Palatino Linotype" w:hAnsi="Palatino Linotype" w:cs="Palatino Linotype"/>
          <w:sz w:val="32"/>
          <w:szCs w:val="32"/>
        </w:rPr>
        <w:t>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câu trích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thư.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báo,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ngôn. Và 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trùng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gai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400961D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“Thiên sinh dân dĩ dư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o. Ngh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ch Đ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o gi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,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tru chi.</w:t>
      </w:r>
      <w:r w:rsidRPr="00F0014B">
        <w:rPr>
          <w:rFonts w:ascii="SimSun" w:hAnsi="SimSun" w:cs="SimSun"/>
          <w:sz w:val="32"/>
          <w:szCs w:val="32"/>
        </w:rPr>
        <w:t>「天生民以養道，逆道者，天誅之。」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(Tr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sinh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theo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o. Ai ngh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–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t.)</w:t>
      </w:r>
    </w:p>
    <w:p w14:paraId="42FA3E6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Câu nói này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trong các giáo hu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Trung Hoa. Tôi cũng tìm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trong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Kinh Thư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chép:</w:t>
      </w:r>
    </w:p>
    <w:p w14:paraId="1539E1F2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“Thiên chi ki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n, như ph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 chi như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c.</w:t>
      </w:r>
      <w:r w:rsidRPr="00F0014B">
        <w:rPr>
          <w:rFonts w:ascii="SimSun" w:hAnsi="SimSun" w:cs="SimSun"/>
          <w:sz w:val="32"/>
          <w:szCs w:val="32"/>
        </w:rPr>
        <w:t>「天之見，如水之照。」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”</w:t>
      </w:r>
      <w:r w:rsidRPr="00F0014B">
        <w:rPr>
          <w:rFonts w:ascii="Palatino Linotype" w:hAnsi="Palatino Linotype" w:cs="Palatino Linotype"/>
          <w:sz w:val="32"/>
          <w:szCs w:val="32"/>
        </w:rPr>
        <w:br/>
        <w:t>(M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– như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Không ai che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c.)</w:t>
      </w:r>
    </w:p>
    <w:p w14:paraId="689DCE8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hàng trăm báo cáo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n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ng. 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thi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hóa không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c. 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cha tên Lưu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Tư Vi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n,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di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con gái và nói trong ngh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ngào: 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“Tôi nghĩ tôi đã hi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 xml:space="preserve"> cái ác. Nhưng tôi sai. Tôi còn quá ngây t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hơ.”</w:t>
      </w:r>
    </w:p>
    <w:p w14:paraId="090964D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tôi nh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thơ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mà bà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c:</w:t>
      </w:r>
    </w:p>
    <w:p w14:paraId="486F5F3B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“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Lư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Tr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ng, tuy thưa mà khó l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SimSun" w:hAnsi="SimSun" w:cs="SimSun"/>
          <w:sz w:val="32"/>
          <w:szCs w:val="32"/>
        </w:rPr>
        <w:t>「天網恢恢，疏而不漏。」</w:t>
      </w:r>
      <w:r w:rsidRPr="00F0014B">
        <w:rPr>
          <w:rFonts w:ascii="SimSun" w:hAnsi="SimSun" w:cs="SimSun"/>
          <w:sz w:val="32"/>
          <w:szCs w:val="32"/>
        </w:rPr>
        <w:t>”</w:t>
      </w:r>
    </w:p>
    <w:p w14:paraId="73A5385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46E6C1F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B369BE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3908DBE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lastRenderedPageBreak/>
        <w:t>Không ph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ai cũng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y tuy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mùa hè – nhưng đá thì không ai có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</w:t>
      </w:r>
    </w:p>
    <w:p w14:paraId="23E993C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ng: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du khách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Tàng 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ch. Anh ta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dòng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. “Trung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ng... Vong?” Anh ta ch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nh.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viên l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sang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khác.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khu v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c.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i…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quay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52D6DEC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Nhưng dòng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đó. Trong đá. Trong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s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. Trong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t chia đôi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gia.</w:t>
      </w:r>
    </w:p>
    <w:p w14:paraId="182C8B6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ai cũng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máu trong sông.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ai cũng tin vào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ai cũng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tháng Sáu. Nhưng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không ai có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ph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kh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đá Tàng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ai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xóa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y. Không ai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“truy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”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7FED8AFE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6FA2D88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56B18C9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46BD3B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Vong – là k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thúc, hay là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nh báo cu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cùng?</w:t>
      </w:r>
    </w:p>
    <w:p w14:paraId="67A7447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vào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tay:</w:t>
      </w:r>
    </w:p>
    <w:p w14:paraId="16FB643A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“N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ác ch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loài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án, thì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án.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án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đã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ẵ</w:t>
      </w:r>
      <w:r w:rsidRPr="00F0014B">
        <w:rPr>
          <w:rFonts w:ascii="Palatino Linotype" w:hAnsi="Palatino Linotype" w:cs="Palatino Linotype"/>
          <w:sz w:val="32"/>
          <w:szCs w:val="32"/>
        </w:rPr>
        <w:t>n –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máu,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đá – mà ta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quay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làm ngơ, thì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ta đã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phía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ác.”</w:t>
      </w:r>
    </w:p>
    <w:p w14:paraId="4540BF5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“Vong” trong Tàng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ch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tuyên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. Nhưng tôi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tin – đó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 báo cu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cùng</w:t>
      </w:r>
      <w:r w:rsidRPr="00F0014B">
        <w:rPr>
          <w:rFonts w:ascii="Palatino Linotype" w:hAnsi="Palatino Linotype" w:cs="Palatino Linotype"/>
          <w:sz w:val="32"/>
          <w:szCs w:val="32"/>
        </w:rPr>
        <w:t>. Như cánh tay giơ l</w:t>
      </w:r>
      <w:r w:rsidRPr="00F0014B">
        <w:rPr>
          <w:rFonts w:ascii="Palatino Linotype" w:hAnsi="Palatino Linotype" w:cs="Palatino Linotype"/>
          <w:sz w:val="32"/>
          <w:szCs w:val="32"/>
        </w:rPr>
        <w:t>ên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khi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sét giáng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 Như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răn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khi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quét qua.</w:t>
      </w:r>
    </w:p>
    <w:p w14:paraId="5FFA38C3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D6072D9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1822B8C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0717DB9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L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 xml:space="preserve">t cho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Chương 3:</w:t>
      </w:r>
    </w:p>
    <w:p w14:paraId="394F671A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chương này là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đá, máu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a sông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vì tôi đã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đó. Không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 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linh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n.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lương tri. </w:t>
      </w:r>
      <w:r w:rsidRPr="00F0014B">
        <w:rPr>
          <w:rFonts w:ascii="Palatino Linotype" w:hAnsi="Palatino Linotype" w:cs="Palatino Linotype"/>
          <w:sz w:val="32"/>
          <w:szCs w:val="32"/>
        </w:rPr>
        <w:t>Tôi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bói. Cũng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nhà tiên tri. 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báo –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 gom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đã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quên, ch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, hay vùi l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đáy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36331BF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Và tôi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thúc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–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tôi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ném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lên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i:</w:t>
      </w:r>
    </w:p>
    <w:p w14:paraId="61C4FCE4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“Khi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Tr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đã khóc. Khi Đá đã vi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t. Khi Sông đã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Con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– còn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gì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ể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ỉ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nh?”</w:t>
      </w:r>
    </w:p>
    <w:p w14:paraId="5D26A41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2E71404D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49BC83D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019CB74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589F1BDF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AFD2814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0CF780F4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0E1AC385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4:  </w:t>
      </w:r>
      <w:r w:rsidRPr="00F0014B">
        <w:rPr>
          <w:rFonts w:ascii="Palatino Linotype" w:hAnsi="Palatino Linotype" w:cs="Palatino Linotype"/>
          <w:sz w:val="52"/>
          <w:szCs w:val="52"/>
        </w:rPr>
        <w:t>NGU</w:t>
      </w:r>
      <w:r w:rsidRPr="00F0014B">
        <w:rPr>
          <w:rFonts w:ascii="Palatino Linotype" w:hAnsi="Palatino Linotype" w:cs="Palatino Linotype"/>
          <w:sz w:val="52"/>
          <w:szCs w:val="52"/>
        </w:rPr>
        <w:t>Ồ</w:t>
      </w:r>
      <w:r w:rsidRPr="00F0014B">
        <w:rPr>
          <w:rFonts w:ascii="Palatino Linotype" w:hAnsi="Palatino Linotype" w:cs="Palatino Linotype"/>
          <w:sz w:val="52"/>
          <w:szCs w:val="52"/>
        </w:rPr>
        <w:t>N C</w:t>
      </w:r>
      <w:r w:rsidRPr="00F0014B">
        <w:rPr>
          <w:rFonts w:ascii="Palatino Linotype" w:hAnsi="Palatino Linotype" w:cs="Palatino Linotype"/>
          <w:sz w:val="52"/>
          <w:szCs w:val="52"/>
        </w:rPr>
        <w:t>Ộ</w:t>
      </w:r>
      <w:r w:rsidRPr="00F0014B">
        <w:rPr>
          <w:rFonts w:ascii="Palatino Linotype" w:hAnsi="Palatino Linotype" w:cs="Palatino Linotype"/>
          <w:sz w:val="52"/>
          <w:szCs w:val="52"/>
        </w:rPr>
        <w:t>I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>A THÔNG ĐI</w:t>
      </w:r>
      <w:r w:rsidRPr="00F0014B">
        <w:rPr>
          <w:rFonts w:ascii="Palatino Linotype" w:hAnsi="Palatino Linotype" w:cs="Palatino Linotype"/>
          <w:sz w:val="52"/>
          <w:szCs w:val="52"/>
        </w:rPr>
        <w:t>Ệ</w:t>
      </w:r>
      <w:r w:rsidRPr="00F0014B">
        <w:rPr>
          <w:rFonts w:ascii="Palatino Linotype" w:hAnsi="Palatino Linotype" w:cs="Palatino Linotype"/>
          <w:sz w:val="52"/>
          <w:szCs w:val="52"/>
        </w:rPr>
        <w:t>P – TI</w:t>
      </w:r>
      <w:r w:rsidRPr="00F0014B">
        <w:rPr>
          <w:rFonts w:ascii="Palatino Linotype" w:hAnsi="Palatino Linotype" w:cs="Palatino Linotype"/>
          <w:sz w:val="52"/>
          <w:szCs w:val="52"/>
        </w:rPr>
        <w:t>Ế</w:t>
      </w:r>
      <w:r w:rsidRPr="00F0014B">
        <w:rPr>
          <w:rFonts w:ascii="Palatino Linotype" w:hAnsi="Palatino Linotype" w:cs="Palatino Linotype"/>
          <w:sz w:val="52"/>
          <w:szCs w:val="52"/>
        </w:rPr>
        <w:t>NG NÓI T</w:t>
      </w:r>
      <w:r w:rsidRPr="00F0014B">
        <w:rPr>
          <w:rFonts w:ascii="Palatino Linotype" w:hAnsi="Palatino Linotype" w:cs="Palatino Linotype"/>
          <w:sz w:val="52"/>
          <w:szCs w:val="52"/>
        </w:rPr>
        <w:t>Ừ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ĐÂU?</w:t>
      </w:r>
    </w:p>
    <w:p w14:paraId="33CB859B" w14:textId="77777777" w:rsidR="00DD14E1" w:rsidRPr="00F0014B" w:rsidRDefault="00DD14E1">
      <w:pPr>
        <w:pBdr>
          <w:bottom w:val="single" w:sz="4" w:space="0" w:color="auto"/>
        </w:pBdr>
        <w:jc w:val="both"/>
        <w:rPr>
          <w:rFonts w:ascii="Palatino Linotype" w:hAnsi="Palatino Linotype"/>
          <w:sz w:val="32"/>
          <w:szCs w:val="32"/>
        </w:rPr>
      </w:pPr>
    </w:p>
    <w:p w14:paraId="21D15F4E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7841FE90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16CFC23E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3B5B759A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3EBB6DD0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37708860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1F80E17C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2E571C01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5EDA108D" w14:textId="77777777" w:rsidR="00DD14E1" w:rsidRPr="00F0014B" w:rsidRDefault="00354AA7">
      <w:pPr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sz w:val="32"/>
          <w:szCs w:val="32"/>
        </w:rPr>
        <w:t>Sau khi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m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nh ghép v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n</w:t>
      </w:r>
      <w:r w:rsidRPr="00F0014B">
        <w:rPr>
          <w:rFonts w:ascii="Palatino Linotype" w:hAnsi="Palatino Linotype"/>
          <w:sz w:val="32"/>
          <w:szCs w:val="32"/>
        </w:rPr>
        <w:t>ỗ</w:t>
      </w:r>
      <w:r w:rsidRPr="00F0014B">
        <w:rPr>
          <w:rFonts w:ascii="Palatino Linotype" w:hAnsi="Palatino Linotype"/>
          <w:sz w:val="32"/>
          <w:szCs w:val="32"/>
        </w:rPr>
        <w:t>i oan khiên vĩ đ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i và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đi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m báo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</w:t>
      </w:r>
      <w:r w:rsidRPr="00F0014B">
        <w:rPr>
          <w:rFonts w:ascii="Palatino Linotype" w:hAnsi="Palatino Linotype"/>
          <w:sz w:val="32"/>
          <w:szCs w:val="32"/>
        </w:rPr>
        <w:t>Tr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 Đ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t d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n hi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n rõ, tôi không kh</w:t>
      </w:r>
      <w:r w:rsidRPr="00F0014B">
        <w:rPr>
          <w:rFonts w:ascii="Palatino Linotype" w:hAnsi="Palatino Linotype"/>
          <w:sz w:val="32"/>
          <w:szCs w:val="32"/>
        </w:rPr>
        <w:t>ỏ</w:t>
      </w:r>
      <w:r w:rsidRPr="00F0014B">
        <w:rPr>
          <w:rFonts w:ascii="Palatino Linotype" w:hAnsi="Palatino Linotype"/>
          <w:sz w:val="32"/>
          <w:szCs w:val="32"/>
        </w:rPr>
        <w:t>i rơi vào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trăn tr</w:t>
      </w:r>
      <w:r w:rsidRPr="00F0014B">
        <w:rPr>
          <w:rFonts w:ascii="Palatino Linotype" w:hAnsi="Palatino Linotype"/>
          <w:sz w:val="32"/>
          <w:szCs w:val="32"/>
        </w:rPr>
        <w:t>ở</w:t>
      </w:r>
      <w:r w:rsidRPr="00F0014B">
        <w:rPr>
          <w:rFonts w:ascii="Palatino Linotype" w:hAnsi="Palatino Linotype"/>
          <w:sz w:val="32"/>
          <w:szCs w:val="32"/>
        </w:rPr>
        <w:t xml:space="preserve"> sâu s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>c. Hành trình đi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u tra ban đ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u mang đ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y tính cá nhân và c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m xúc đã đưa tôi đ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ngư</w:t>
      </w:r>
      <w:r w:rsidRPr="00F0014B">
        <w:rPr>
          <w:rFonts w:ascii="Palatino Linotype" w:hAnsi="Palatino Linotype"/>
          <w:sz w:val="32"/>
          <w:szCs w:val="32"/>
        </w:rPr>
        <w:t>ỡ</w:t>
      </w:r>
      <w:r w:rsidRPr="00F0014B">
        <w:rPr>
          <w:rFonts w:ascii="Palatino Linotype" w:hAnsi="Palatino Linotype"/>
          <w:sz w:val="32"/>
          <w:szCs w:val="32"/>
        </w:rPr>
        <w:t>ng c</w:t>
      </w:r>
      <w:r w:rsidRPr="00F0014B">
        <w:rPr>
          <w:rFonts w:ascii="Palatino Linotype" w:hAnsi="Palatino Linotype"/>
          <w:sz w:val="32"/>
          <w:szCs w:val="32"/>
        </w:rPr>
        <w:t>ử</w:t>
      </w:r>
      <w:r w:rsidRPr="00F0014B">
        <w:rPr>
          <w:rFonts w:ascii="Palatino Linotype" w:hAnsi="Palatino Linotype"/>
          <w:sz w:val="32"/>
          <w:szCs w:val="32"/>
        </w:rPr>
        <w:t>a m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i. Tôi nh</w:t>
      </w:r>
      <w:r w:rsidRPr="00F0014B">
        <w:rPr>
          <w:rFonts w:ascii="Palatino Linotype" w:hAnsi="Palatino Linotype"/>
          <w:sz w:val="32"/>
          <w:szCs w:val="32"/>
        </w:rPr>
        <w:t>ậ</w:t>
      </w:r>
      <w:r w:rsidRPr="00F0014B">
        <w:rPr>
          <w:rFonts w:ascii="Palatino Linotype" w:hAnsi="Palatino Linotype"/>
          <w:sz w:val="32"/>
          <w:szCs w:val="32"/>
        </w:rPr>
        <w:t>n ra, n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u ch</w:t>
      </w:r>
      <w:r w:rsidRPr="00F0014B">
        <w:rPr>
          <w:rFonts w:ascii="Palatino Linotype" w:hAnsi="Palatino Linotype"/>
          <w:sz w:val="32"/>
          <w:szCs w:val="32"/>
        </w:rPr>
        <w:t>ỉ</w:t>
      </w:r>
      <w:r w:rsidRPr="00F0014B">
        <w:rPr>
          <w:rFonts w:ascii="Palatino Linotype" w:hAnsi="Palatino Linotype"/>
          <w:sz w:val="32"/>
          <w:szCs w:val="32"/>
        </w:rPr>
        <w:t xml:space="preserve"> ti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p t</w:t>
      </w:r>
      <w:r w:rsidRPr="00F0014B">
        <w:rPr>
          <w:rFonts w:ascii="Palatino Linotype" w:hAnsi="Palatino Linotype"/>
          <w:sz w:val="32"/>
          <w:szCs w:val="32"/>
        </w:rPr>
        <w:t>ụ</w:t>
      </w:r>
      <w:r w:rsidRPr="00F0014B">
        <w:rPr>
          <w:rFonts w:ascii="Palatino Linotype" w:hAnsi="Palatino Linotype"/>
          <w:sz w:val="32"/>
          <w:szCs w:val="32"/>
        </w:rPr>
        <w:t>c l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n theo d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u v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t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"v</w:t>
      </w:r>
      <w:r w:rsidRPr="00F0014B">
        <w:rPr>
          <w:rFonts w:ascii="Palatino Linotype" w:hAnsi="Palatino Linotype"/>
          <w:sz w:val="32"/>
          <w:szCs w:val="32"/>
        </w:rPr>
        <w:t>ụ</w:t>
      </w:r>
      <w:r w:rsidRPr="00F0014B">
        <w:rPr>
          <w:rFonts w:ascii="Palatino Linotype" w:hAnsi="Palatino Linotype"/>
          <w:sz w:val="32"/>
          <w:szCs w:val="32"/>
        </w:rPr>
        <w:t xml:space="preserve"> án", tôi s</w:t>
      </w:r>
      <w:r w:rsidRPr="00F0014B">
        <w:rPr>
          <w:rFonts w:ascii="Palatino Linotype" w:hAnsi="Palatino Linotype"/>
          <w:sz w:val="32"/>
          <w:szCs w:val="32"/>
        </w:rPr>
        <w:t>ẽ</w:t>
      </w:r>
      <w:r w:rsidRPr="00F0014B">
        <w:rPr>
          <w:rFonts w:ascii="Palatino Linotype" w:hAnsi="Palatino Linotype"/>
          <w:sz w:val="32"/>
          <w:szCs w:val="32"/>
        </w:rPr>
        <w:t xml:space="preserve"> mãi mãi ch</w:t>
      </w:r>
      <w:r w:rsidRPr="00F0014B">
        <w:rPr>
          <w:rFonts w:ascii="Palatino Linotype" w:hAnsi="Palatino Linotype"/>
          <w:sz w:val="32"/>
          <w:szCs w:val="32"/>
        </w:rPr>
        <w:t>ỉ</w:t>
      </w:r>
      <w:r w:rsidRPr="00F0014B">
        <w:rPr>
          <w:rFonts w:ascii="Palatino Linotype" w:hAnsi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y đư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c cái cây mà không th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y đư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c c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 xml:space="preserve"> khu r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>ng. Đ</w:t>
      </w:r>
      <w:r w:rsidRPr="00F0014B">
        <w:rPr>
          <w:rFonts w:ascii="Palatino Linotype" w:hAnsi="Palatino Linotype"/>
          <w:sz w:val="32"/>
          <w:szCs w:val="32"/>
        </w:rPr>
        <w:t>ể</w:t>
      </w:r>
      <w:r w:rsidRPr="00F0014B">
        <w:rPr>
          <w:rFonts w:ascii="Palatino Linotype" w:hAnsi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>c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/>
          <w:sz w:val="32"/>
          <w:szCs w:val="32"/>
        </w:rPr>
        <w:t>ể</w:t>
      </w:r>
      <w:r w:rsidRPr="00F0014B">
        <w:rPr>
          <w:rFonts w:ascii="Palatino Linotype" w:hAnsi="Palatino Linotype"/>
          <w:sz w:val="32"/>
          <w:szCs w:val="32"/>
        </w:rPr>
        <w:t>u đư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c ý nghĩa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gi</w:t>
      </w:r>
      <w:r w:rsidRPr="00F0014B">
        <w:rPr>
          <w:rFonts w:ascii="Palatino Linotype" w:hAnsi="Palatino Linotype"/>
          <w:sz w:val="32"/>
          <w:szCs w:val="32"/>
        </w:rPr>
        <w:t>ọ</w:t>
      </w:r>
      <w:r w:rsidRPr="00F0014B">
        <w:rPr>
          <w:rFonts w:ascii="Palatino Linotype" w:hAnsi="Palatino Linotype"/>
          <w:sz w:val="32"/>
          <w:szCs w:val="32"/>
        </w:rPr>
        <w:t>t l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 xml:space="preserve"> thiêng, tôi </w:t>
      </w:r>
      <w:r w:rsidRPr="00F0014B">
        <w:rPr>
          <w:rFonts w:ascii="Palatino Linotype" w:hAnsi="Palatino Linotype"/>
          <w:sz w:val="32"/>
          <w:szCs w:val="32"/>
        </w:rPr>
        <w:lastRenderedPageBreak/>
        <w:t>c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n ph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i lùi l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i, ph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i xây d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>ng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n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n t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ng ki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 th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v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ch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>c, ph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i gi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i mã chính ngôn ng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các Đ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ng Thiêng Liêng qua các th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 đ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i.</w:t>
      </w:r>
    </w:p>
    <w:p w14:paraId="6EB9E848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6D11040B" w14:textId="77777777" w:rsidR="00DD14E1" w:rsidRPr="00F0014B" w:rsidRDefault="00354AA7">
      <w:pPr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sz w:val="32"/>
          <w:szCs w:val="32"/>
        </w:rPr>
        <w:t>Cu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c tìm ki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m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tôi</w:t>
      </w:r>
      <w:r w:rsidRPr="00F0014B">
        <w:rPr>
          <w:rFonts w:ascii="Palatino Linotype" w:hAnsi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đây bư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c sang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giai đo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n m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i,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cu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c kh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o c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u có h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/>
          <w:sz w:val="32"/>
          <w:szCs w:val="32"/>
        </w:rPr>
        <w:t>ố</w:t>
      </w:r>
      <w:r w:rsidRPr="00F0014B">
        <w:rPr>
          <w:rFonts w:ascii="Palatino Linotype" w:hAnsi="Palatino Linotype"/>
          <w:sz w:val="32"/>
          <w:szCs w:val="32"/>
        </w:rPr>
        <w:t>ng và chi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u sâu hơn. Đ</w:t>
      </w:r>
      <w:r w:rsidRPr="00F0014B">
        <w:rPr>
          <w:rFonts w:ascii="Palatino Linotype" w:hAnsi="Palatino Linotype"/>
          <w:sz w:val="32"/>
          <w:szCs w:val="32"/>
        </w:rPr>
        <w:t>ể</w:t>
      </w:r>
      <w:r w:rsidRPr="00F0014B">
        <w:rPr>
          <w:rFonts w:ascii="Palatino Linotype" w:hAnsi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>c hi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n cu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c kh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o c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u này, tôi bi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t mình c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n ph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i t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m th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 lùi l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i kh</w:t>
      </w:r>
      <w:r w:rsidRPr="00F0014B">
        <w:rPr>
          <w:rFonts w:ascii="Palatino Linotype" w:hAnsi="Palatino Linotype"/>
          <w:sz w:val="32"/>
          <w:szCs w:val="32"/>
        </w:rPr>
        <w:t>ỏ</w:t>
      </w:r>
      <w:r w:rsidRPr="00F0014B">
        <w:rPr>
          <w:rFonts w:ascii="Palatino Linotype" w:hAnsi="Palatino Linotype"/>
          <w:sz w:val="32"/>
          <w:szCs w:val="32"/>
        </w:rPr>
        <w:t>i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c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m xúc cá nhân, và ti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p c</w:t>
      </w:r>
      <w:r w:rsidRPr="00F0014B">
        <w:rPr>
          <w:rFonts w:ascii="Palatino Linotype" w:hAnsi="Palatino Linotype"/>
          <w:sz w:val="32"/>
          <w:szCs w:val="32"/>
        </w:rPr>
        <w:t>ậ</w:t>
      </w:r>
      <w:r w:rsidRPr="00F0014B">
        <w:rPr>
          <w:rFonts w:ascii="Palatino Linotype" w:hAnsi="Palatino Linotype"/>
          <w:sz w:val="32"/>
          <w:szCs w:val="32"/>
        </w:rPr>
        <w:t>n dòng sông tiên tri v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i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/>
          <w:sz w:val="32"/>
          <w:szCs w:val="32"/>
        </w:rPr>
        <w:t>ẩ</w:t>
      </w:r>
      <w:r w:rsidRPr="00F0014B">
        <w:rPr>
          <w:rFonts w:ascii="Palatino Linotype" w:hAnsi="Palatino Linotype"/>
          <w:sz w:val="32"/>
          <w:szCs w:val="32"/>
        </w:rPr>
        <w:t>n tr</w:t>
      </w:r>
      <w:r w:rsidRPr="00F0014B">
        <w:rPr>
          <w:rFonts w:ascii="Palatino Linotype" w:hAnsi="Palatino Linotype"/>
          <w:sz w:val="32"/>
          <w:szCs w:val="32"/>
        </w:rPr>
        <w:t>ọ</w:t>
      </w:r>
      <w:r w:rsidRPr="00F0014B">
        <w:rPr>
          <w:rFonts w:ascii="Palatino Linotype" w:hAnsi="Palatino Linotype"/>
          <w:sz w:val="32"/>
          <w:szCs w:val="32"/>
        </w:rPr>
        <w:t>ng và phương pháp c</w:t>
      </w:r>
      <w:r w:rsidRPr="00F0014B">
        <w:rPr>
          <w:rFonts w:ascii="Palatino Linotype" w:hAnsi="Palatino Linotype"/>
          <w:sz w:val="32"/>
          <w:szCs w:val="32"/>
        </w:rPr>
        <w:t>ủ</w:t>
      </w:r>
      <w:r w:rsidRPr="00F0014B">
        <w:rPr>
          <w:rFonts w:ascii="Palatino Linotype" w:hAnsi="Palatino Linotype"/>
          <w:sz w:val="32"/>
          <w:szCs w:val="32"/>
        </w:rPr>
        <w:t>a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/>
          <w:sz w:val="32"/>
          <w:szCs w:val="32"/>
        </w:rPr>
        <w:t>nhà nghiên c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u. Và khía c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nh đ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u tiên, cũng là n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n t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ng nh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t, chính là câu h</w:t>
      </w:r>
      <w:r w:rsidRPr="00F0014B">
        <w:rPr>
          <w:rFonts w:ascii="Palatino Linotype" w:hAnsi="Palatino Linotype"/>
          <w:sz w:val="32"/>
          <w:szCs w:val="32"/>
        </w:rPr>
        <w:t>ỏ</w:t>
      </w:r>
      <w:r w:rsidRPr="00F0014B">
        <w:rPr>
          <w:rFonts w:ascii="Palatino Linotype" w:hAnsi="Palatino Linotype"/>
          <w:sz w:val="32"/>
          <w:szCs w:val="32"/>
        </w:rPr>
        <w:t>i: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thông đi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p vư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t th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 xml:space="preserve">i gian </w:t>
      </w:r>
      <w:r w:rsidRPr="00F0014B">
        <w:rPr>
          <w:rFonts w:ascii="Palatino Linotype" w:hAnsi="Palatino Linotype"/>
          <w:sz w:val="32"/>
          <w:szCs w:val="32"/>
        </w:rPr>
        <w:lastRenderedPageBreak/>
        <w:t>này,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"ti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ng nói"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cõi vô hình 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y, th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>c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đâu?</w:t>
      </w:r>
    </w:p>
    <w:p w14:paraId="40D51DCC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4AE4E211" w14:textId="77777777" w:rsidR="00DD14E1" w:rsidRPr="00F0014B" w:rsidRDefault="00354AA7">
      <w:pPr>
        <w:jc w:val="both"/>
        <w:rPr>
          <w:rFonts w:ascii="Palatino Linotype" w:hAnsi="Palatino Linotype"/>
          <w:sz w:val="32"/>
          <w:szCs w:val="32"/>
        </w:rPr>
      </w:pPr>
      <w:r w:rsidRPr="00F0014B">
        <w:rPr>
          <w:rFonts w:ascii="Palatino Linotype" w:hAnsi="Palatino Linotype"/>
          <w:sz w:val="32"/>
          <w:szCs w:val="32"/>
        </w:rPr>
        <w:t>Khi b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>t đ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u hành trình tìm hi</w:t>
      </w:r>
      <w:r w:rsidRPr="00F0014B">
        <w:rPr>
          <w:rFonts w:ascii="Palatino Linotype" w:hAnsi="Palatino Linotype"/>
          <w:sz w:val="32"/>
          <w:szCs w:val="32"/>
        </w:rPr>
        <w:t>ể</w:t>
      </w:r>
      <w:r w:rsidRPr="00F0014B">
        <w:rPr>
          <w:rFonts w:ascii="Palatino Linotype" w:hAnsi="Palatino Linotype"/>
          <w:sz w:val="32"/>
          <w:szCs w:val="32"/>
        </w:rPr>
        <w:t>u v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l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 tiên tri, đây là th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>c m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>c căn b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n nh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t hi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n lên trong tâm trí tôi. Ai hay đi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u gì đã "nói" v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i các nhà tiên tri,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ngư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 đư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c cho là có kh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 xml:space="preserve"> năng th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u th</w:t>
      </w:r>
      <w:r w:rsidRPr="00F0014B">
        <w:rPr>
          <w:rFonts w:ascii="Palatino Linotype" w:hAnsi="Palatino Linotype"/>
          <w:sz w:val="32"/>
          <w:szCs w:val="32"/>
        </w:rPr>
        <w:t>ị</w:t>
      </w:r>
      <w:r w:rsidRPr="00F0014B">
        <w:rPr>
          <w:rFonts w:ascii="Palatino Linotype" w:hAnsi="Palatino Linotype"/>
          <w:sz w:val="32"/>
          <w:szCs w:val="32"/>
        </w:rPr>
        <w:t xml:space="preserve"> tương lai? Li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u đó có ph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i là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ti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ng nói 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u hình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cõi gi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i nào đó,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mách b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o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các Đ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ng Thiêng Liêng, hay là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ti</w:t>
      </w:r>
      <w:r w:rsidRPr="00F0014B">
        <w:rPr>
          <w:rFonts w:ascii="Palatino Linotype" w:hAnsi="Palatino Linotype"/>
          <w:sz w:val="32"/>
          <w:szCs w:val="32"/>
        </w:rPr>
        <w:t>a sáng lóe lên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sâu th</w:t>
      </w:r>
      <w:r w:rsidRPr="00F0014B">
        <w:rPr>
          <w:rFonts w:ascii="Palatino Linotype" w:hAnsi="Palatino Linotype"/>
          <w:sz w:val="32"/>
          <w:szCs w:val="32"/>
        </w:rPr>
        <w:t>ẳ</w:t>
      </w:r>
      <w:r w:rsidRPr="00F0014B">
        <w:rPr>
          <w:rFonts w:ascii="Palatino Linotype" w:hAnsi="Palatino Linotype"/>
          <w:sz w:val="32"/>
          <w:szCs w:val="32"/>
        </w:rPr>
        <w:t>m ti</w:t>
      </w:r>
      <w:r w:rsidRPr="00F0014B">
        <w:rPr>
          <w:rFonts w:ascii="Palatino Linotype" w:hAnsi="Palatino Linotype"/>
          <w:sz w:val="32"/>
          <w:szCs w:val="32"/>
        </w:rPr>
        <w:t>ề</w:t>
      </w:r>
      <w:r w:rsidRPr="00F0014B">
        <w:rPr>
          <w:rFonts w:ascii="Palatino Linotype" w:hAnsi="Palatino Linotype"/>
          <w:sz w:val="32"/>
          <w:szCs w:val="32"/>
        </w:rPr>
        <w:t>m th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con ngư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i, ho</w:t>
      </w:r>
      <w:r w:rsidRPr="00F0014B">
        <w:rPr>
          <w:rFonts w:ascii="Palatino Linotype" w:hAnsi="Palatino Linotype"/>
          <w:sz w:val="32"/>
          <w:szCs w:val="32"/>
        </w:rPr>
        <w:t>ặ</w:t>
      </w:r>
      <w:r w:rsidRPr="00F0014B">
        <w:rPr>
          <w:rFonts w:ascii="Palatino Linotype" w:hAnsi="Palatino Linotype"/>
          <w:sz w:val="32"/>
          <w:szCs w:val="32"/>
        </w:rPr>
        <w:t>c đơn gi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n là nh</w:t>
      </w:r>
      <w:r w:rsidRPr="00F0014B">
        <w:rPr>
          <w:rFonts w:ascii="Palatino Linotype" w:hAnsi="Palatino Linotype"/>
          <w:sz w:val="32"/>
          <w:szCs w:val="32"/>
        </w:rPr>
        <w:t>ữ</w:t>
      </w:r>
      <w:r w:rsidRPr="00F0014B">
        <w:rPr>
          <w:rFonts w:ascii="Palatino Linotype" w:hAnsi="Palatino Linotype"/>
          <w:sz w:val="32"/>
          <w:szCs w:val="32"/>
        </w:rPr>
        <w:t>ng d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u hi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u mà Tr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 Đ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t âm th</w:t>
      </w:r>
      <w:r w:rsidRPr="00F0014B">
        <w:rPr>
          <w:rFonts w:ascii="Palatino Linotype" w:hAnsi="Palatino Linotype"/>
          <w:sz w:val="32"/>
          <w:szCs w:val="32"/>
        </w:rPr>
        <w:t>ầ</w:t>
      </w:r>
      <w:r w:rsidRPr="00F0014B">
        <w:rPr>
          <w:rFonts w:ascii="Palatino Linotype" w:hAnsi="Palatino Linotype"/>
          <w:sz w:val="32"/>
          <w:szCs w:val="32"/>
        </w:rPr>
        <w:t>m g</w:t>
      </w:r>
      <w:r w:rsidRPr="00F0014B">
        <w:rPr>
          <w:rFonts w:ascii="Palatino Linotype" w:hAnsi="Palatino Linotype"/>
          <w:sz w:val="32"/>
          <w:szCs w:val="32"/>
        </w:rPr>
        <w:t>ử</w:t>
      </w:r>
      <w:r w:rsidRPr="00F0014B">
        <w:rPr>
          <w:rFonts w:ascii="Palatino Linotype" w:hAnsi="Palatino Linotype"/>
          <w:sz w:val="32"/>
          <w:szCs w:val="32"/>
        </w:rPr>
        <w:t>i g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>m? Trong dòng ch</w:t>
      </w:r>
      <w:r w:rsidRPr="00F0014B">
        <w:rPr>
          <w:rFonts w:ascii="Palatino Linotype" w:hAnsi="Palatino Linotype"/>
          <w:sz w:val="32"/>
          <w:szCs w:val="32"/>
        </w:rPr>
        <w:t>ả</w:t>
      </w:r>
      <w:r w:rsidRPr="00F0014B">
        <w:rPr>
          <w:rFonts w:ascii="Palatino Linotype" w:hAnsi="Palatino Linotype"/>
          <w:sz w:val="32"/>
          <w:szCs w:val="32"/>
        </w:rPr>
        <w:t>y l</w:t>
      </w:r>
      <w:r w:rsidRPr="00F0014B">
        <w:rPr>
          <w:rFonts w:ascii="Palatino Linotype" w:hAnsi="Palatino Linotype"/>
          <w:sz w:val="32"/>
          <w:szCs w:val="32"/>
        </w:rPr>
        <w:t>ị</w:t>
      </w:r>
      <w:r w:rsidRPr="00F0014B">
        <w:rPr>
          <w:rFonts w:ascii="Palatino Linotype" w:hAnsi="Palatino Linotype"/>
          <w:sz w:val="32"/>
          <w:szCs w:val="32"/>
        </w:rPr>
        <w:t>ch s</w:t>
      </w:r>
      <w:r w:rsidRPr="00F0014B">
        <w:rPr>
          <w:rFonts w:ascii="Palatino Linotype" w:hAnsi="Palatino Linotype"/>
          <w:sz w:val="32"/>
          <w:szCs w:val="32"/>
        </w:rPr>
        <w:t>ử</w:t>
      </w:r>
      <w:r w:rsidRPr="00F0014B">
        <w:rPr>
          <w:rFonts w:ascii="Palatino Linotype" w:hAnsi="Palatino Linotype"/>
          <w:sz w:val="32"/>
          <w:szCs w:val="32"/>
        </w:rPr>
        <w:t xml:space="preserve"> nhân lo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i, t</w:t>
      </w:r>
      <w:r w:rsidRPr="00F0014B">
        <w:rPr>
          <w:rFonts w:ascii="Palatino Linotype" w:hAnsi="Palatino Linotype"/>
          <w:sz w:val="32"/>
          <w:szCs w:val="32"/>
        </w:rPr>
        <w:t>ừ</w:t>
      </w:r>
      <w:r w:rsidRPr="00F0014B">
        <w:rPr>
          <w:rFonts w:ascii="Palatino Linotype" w:hAnsi="Palatino Linotype"/>
          <w:sz w:val="32"/>
          <w:szCs w:val="32"/>
        </w:rPr>
        <w:t xml:space="preserve"> Đông sang Tây, chúng ta th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 xml:space="preserve">y </w:t>
      </w:r>
      <w:r w:rsidRPr="00F0014B">
        <w:rPr>
          <w:rFonts w:ascii="Palatino Linotype" w:hAnsi="Palatino Linotype"/>
          <w:sz w:val="32"/>
          <w:szCs w:val="32"/>
        </w:rPr>
        <w:lastRenderedPageBreak/>
        <w:t>vô vàn hình th</w:t>
      </w:r>
      <w:r w:rsidRPr="00F0014B">
        <w:rPr>
          <w:rFonts w:ascii="Palatino Linotype" w:hAnsi="Palatino Linotype"/>
          <w:sz w:val="32"/>
          <w:szCs w:val="32"/>
        </w:rPr>
        <w:t>ứ</w:t>
      </w:r>
      <w:r w:rsidRPr="00F0014B">
        <w:rPr>
          <w:rFonts w:ascii="Palatino Linotype" w:hAnsi="Palatino Linotype"/>
          <w:sz w:val="32"/>
          <w:szCs w:val="32"/>
        </w:rPr>
        <w:t>c mà qua đó các thông đi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p tiên tri đư</w:t>
      </w:r>
      <w:r w:rsidRPr="00F0014B">
        <w:rPr>
          <w:rFonts w:ascii="Palatino Linotype" w:hAnsi="Palatino Linotype"/>
          <w:sz w:val="32"/>
          <w:szCs w:val="32"/>
        </w:rPr>
        <w:t>ợ</w:t>
      </w:r>
      <w:r w:rsidRPr="00F0014B">
        <w:rPr>
          <w:rFonts w:ascii="Palatino Linotype" w:hAnsi="Palatino Linotype"/>
          <w:sz w:val="32"/>
          <w:szCs w:val="32"/>
        </w:rPr>
        <w:t>c cho là đã đ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 v</w:t>
      </w:r>
      <w:r w:rsidRPr="00F0014B">
        <w:rPr>
          <w:rFonts w:ascii="Palatino Linotype" w:hAnsi="Palatino Linotype"/>
          <w:sz w:val="32"/>
          <w:szCs w:val="32"/>
        </w:rPr>
        <w:t>ớ</w:t>
      </w:r>
      <w:r w:rsidRPr="00F0014B">
        <w:rPr>
          <w:rFonts w:ascii="Palatino Linotype" w:hAnsi="Palatino Linotype"/>
          <w:sz w:val="32"/>
          <w:szCs w:val="32"/>
        </w:rPr>
        <w:t>i con ng</w:t>
      </w:r>
      <w:r w:rsidRPr="00F0014B">
        <w:rPr>
          <w:rFonts w:ascii="Palatino Linotype" w:hAnsi="Palatino Linotype"/>
          <w:sz w:val="32"/>
          <w:szCs w:val="32"/>
        </w:rPr>
        <w:t>ư</w:t>
      </w:r>
      <w:r w:rsidRPr="00F0014B">
        <w:rPr>
          <w:rFonts w:ascii="Palatino Linotype" w:hAnsi="Palatino Linotype"/>
          <w:sz w:val="32"/>
          <w:szCs w:val="32"/>
        </w:rPr>
        <w:t>ờ</w:t>
      </w:r>
      <w:r w:rsidRPr="00F0014B">
        <w:rPr>
          <w:rFonts w:ascii="Palatino Linotype" w:hAnsi="Palatino Linotype"/>
          <w:sz w:val="32"/>
          <w:szCs w:val="32"/>
        </w:rPr>
        <w:t>i. S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đa d</w:t>
      </w:r>
      <w:r w:rsidRPr="00F0014B">
        <w:rPr>
          <w:rFonts w:ascii="Palatino Linotype" w:hAnsi="Palatino Linotype"/>
          <w:sz w:val="32"/>
          <w:szCs w:val="32"/>
        </w:rPr>
        <w:t>ạ</w:t>
      </w:r>
      <w:r w:rsidRPr="00F0014B">
        <w:rPr>
          <w:rFonts w:ascii="Palatino Linotype" w:hAnsi="Palatino Linotype"/>
          <w:sz w:val="32"/>
          <w:szCs w:val="32"/>
        </w:rPr>
        <w:t>ng này khi</w:t>
      </w:r>
      <w:r w:rsidRPr="00F0014B">
        <w:rPr>
          <w:rFonts w:ascii="Palatino Linotype" w:hAnsi="Palatino Linotype"/>
          <w:sz w:val="32"/>
          <w:szCs w:val="32"/>
        </w:rPr>
        <w:t>ế</w:t>
      </w:r>
      <w:r w:rsidRPr="00F0014B">
        <w:rPr>
          <w:rFonts w:ascii="Palatino Linotype" w:hAnsi="Palatino Linotype"/>
          <w:sz w:val="32"/>
          <w:szCs w:val="32"/>
        </w:rPr>
        <w:t>n tôi t</w:t>
      </w:r>
      <w:r w:rsidRPr="00F0014B">
        <w:rPr>
          <w:rFonts w:ascii="Palatino Linotype" w:hAnsi="Palatino Linotype"/>
          <w:sz w:val="32"/>
          <w:szCs w:val="32"/>
        </w:rPr>
        <w:t>ự</w:t>
      </w:r>
      <w:r w:rsidRPr="00F0014B">
        <w:rPr>
          <w:rFonts w:ascii="Palatino Linotype" w:hAnsi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/>
          <w:sz w:val="32"/>
          <w:szCs w:val="32"/>
        </w:rPr>
        <w:t>ỏ</w:t>
      </w:r>
      <w:r w:rsidRPr="00F0014B">
        <w:rPr>
          <w:rFonts w:ascii="Palatino Linotype" w:hAnsi="Palatino Linotype"/>
          <w:sz w:val="32"/>
          <w:szCs w:val="32"/>
        </w:rPr>
        <w:t>i: li</w:t>
      </w:r>
      <w:r w:rsidRPr="00F0014B">
        <w:rPr>
          <w:rFonts w:ascii="Palatino Linotype" w:hAnsi="Palatino Linotype"/>
          <w:sz w:val="32"/>
          <w:szCs w:val="32"/>
        </w:rPr>
        <w:t>ệ</w:t>
      </w:r>
      <w:r w:rsidRPr="00F0014B">
        <w:rPr>
          <w:rFonts w:ascii="Palatino Linotype" w:hAnsi="Palatino Linotype"/>
          <w:sz w:val="32"/>
          <w:szCs w:val="32"/>
        </w:rPr>
        <w:t>u có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"ngu</w:t>
      </w:r>
      <w:r w:rsidRPr="00F0014B">
        <w:rPr>
          <w:rFonts w:ascii="Palatino Linotype" w:hAnsi="Palatino Linotype"/>
          <w:sz w:val="32"/>
          <w:szCs w:val="32"/>
        </w:rPr>
        <w:t>ồ</w:t>
      </w:r>
      <w:r w:rsidRPr="00F0014B">
        <w:rPr>
          <w:rFonts w:ascii="Palatino Linotype" w:hAnsi="Palatino Linotype"/>
          <w:sz w:val="32"/>
          <w:szCs w:val="32"/>
        </w:rPr>
        <w:t>n phát" duy nh</w:t>
      </w:r>
      <w:r w:rsidRPr="00F0014B">
        <w:rPr>
          <w:rFonts w:ascii="Palatino Linotype" w:hAnsi="Palatino Linotype"/>
          <w:sz w:val="32"/>
          <w:szCs w:val="32"/>
        </w:rPr>
        <w:t>ấ</w:t>
      </w:r>
      <w:r w:rsidRPr="00F0014B">
        <w:rPr>
          <w:rFonts w:ascii="Palatino Linotype" w:hAnsi="Palatino Linotype"/>
          <w:sz w:val="32"/>
          <w:szCs w:val="32"/>
        </w:rPr>
        <w:t>t, hay đây là muôn vàn kênh thông tin khác nhau, m</w:t>
      </w:r>
      <w:r w:rsidRPr="00F0014B">
        <w:rPr>
          <w:rFonts w:ascii="Palatino Linotype" w:hAnsi="Palatino Linotype"/>
          <w:sz w:val="32"/>
          <w:szCs w:val="32"/>
        </w:rPr>
        <w:t>ỗ</w:t>
      </w:r>
      <w:r w:rsidRPr="00F0014B">
        <w:rPr>
          <w:rFonts w:ascii="Palatino Linotype" w:hAnsi="Palatino Linotype"/>
          <w:sz w:val="32"/>
          <w:szCs w:val="32"/>
        </w:rPr>
        <w:t>i kênh mang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đ</w:t>
      </w:r>
      <w:r w:rsidRPr="00F0014B">
        <w:rPr>
          <w:rFonts w:ascii="Palatino Linotype" w:hAnsi="Palatino Linotype"/>
          <w:sz w:val="32"/>
          <w:szCs w:val="32"/>
        </w:rPr>
        <w:t>ặ</w:t>
      </w:r>
      <w:r w:rsidRPr="00F0014B">
        <w:rPr>
          <w:rFonts w:ascii="Palatino Linotype" w:hAnsi="Palatino Linotype"/>
          <w:sz w:val="32"/>
          <w:szCs w:val="32"/>
        </w:rPr>
        <w:t>c tính và đòi h</w:t>
      </w:r>
      <w:r w:rsidRPr="00F0014B">
        <w:rPr>
          <w:rFonts w:ascii="Palatino Linotype" w:hAnsi="Palatino Linotype"/>
          <w:sz w:val="32"/>
          <w:szCs w:val="32"/>
        </w:rPr>
        <w:t>ỏ</w:t>
      </w:r>
      <w:r w:rsidRPr="00F0014B">
        <w:rPr>
          <w:rFonts w:ascii="Palatino Linotype" w:hAnsi="Palatino Linotype"/>
          <w:sz w:val="32"/>
          <w:szCs w:val="32"/>
        </w:rPr>
        <w:t>i m</w:t>
      </w:r>
      <w:r w:rsidRPr="00F0014B">
        <w:rPr>
          <w:rFonts w:ascii="Palatino Linotype" w:hAnsi="Palatino Linotype"/>
          <w:sz w:val="32"/>
          <w:szCs w:val="32"/>
        </w:rPr>
        <w:t>ộ</w:t>
      </w:r>
      <w:r w:rsidRPr="00F0014B">
        <w:rPr>
          <w:rFonts w:ascii="Palatino Linotype" w:hAnsi="Palatino Linotype"/>
          <w:sz w:val="32"/>
          <w:szCs w:val="32"/>
        </w:rPr>
        <w:t>t cách "l</w:t>
      </w:r>
      <w:r w:rsidRPr="00F0014B">
        <w:rPr>
          <w:rFonts w:ascii="Palatino Linotype" w:hAnsi="Palatino Linotype"/>
          <w:sz w:val="32"/>
          <w:szCs w:val="32"/>
        </w:rPr>
        <w:t>ắ</w:t>
      </w:r>
      <w:r w:rsidRPr="00F0014B">
        <w:rPr>
          <w:rFonts w:ascii="Palatino Linotype" w:hAnsi="Palatino Linotype"/>
          <w:sz w:val="32"/>
          <w:szCs w:val="32"/>
        </w:rPr>
        <w:t xml:space="preserve">ng nghe" riêng? </w:t>
      </w:r>
    </w:p>
    <w:p w14:paraId="49C1808A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1F6D0A3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1. Kh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p: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Nói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Thiêng Liêng</w:t>
      </w:r>
    </w:p>
    <w:p w14:paraId="352DE94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và tôn giáo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Thiêng Liêng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uy tín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mang tính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toàn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Đó là khi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Ngài,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D5A0D1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Moses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Răn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Chúa trên núi Sinai,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Do Thái. Hay như nhà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Muhammad,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Allah qua thiên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Jibril (Gabriel),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thành kinh Qur'an, kim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giáo. Trong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sư,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giáo 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đoán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Thích Ca Mâ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42B5518C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lý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nhân sin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vong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tôn giáo hay pháp môn,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1063D0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là,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thiêng liêng này? Các kinh sách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vô cùng kiên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tâm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cam go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thành,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tro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như,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lĩnh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có "tai nghe"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linh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tim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cũng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hay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mà đòi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76109B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lastRenderedPageBreak/>
        <w:t>2. Nhìn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y Tương Lai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Năng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t: Thiên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và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Thúc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Thiên Cơ</w:t>
      </w:r>
    </w:p>
    <w:p w14:paraId="50BEA43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mang tính "truy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tiên tri khác, đó là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nhân, thông qua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tương lai. Đây không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nghe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"giác quan"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cho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phép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thông tin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CADEF8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văn hóa,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"thiên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hay "con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ba"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cho phép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gian ba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dòng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sĩ,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 Khi đó,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 rõ ràng, như xem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phim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7CACDF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 Cát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Hoa,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đoán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các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hay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Khiêm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ký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suy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logic hay phân tích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3A4C078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đáng chú ý là, 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nhà tiên tri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Thay vào đó,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thơ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hàm ý,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mà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dày công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"úp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này?</w:t>
      </w:r>
    </w:p>
    <w:p w14:paraId="11C95927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linh: "Thiên cơ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–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tùy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thúc vô hình,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văn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thiêng liêng,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phơi bày tương lai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quá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làm xá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và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và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chân lý.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cơ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tùy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nguy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chính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nghe chưa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duyên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tính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46DECD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Thích Ca Mâu Ni hay Chúa Jesus, khi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này, cũng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ngày tháng năm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danh tính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cách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minh. Thay vào đó, các Ngài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mang tính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ngôn.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giáng sinh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năm mang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theo. Cách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hé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đòi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thay vì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đơn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 Nó cũng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"mê"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cõi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tâm.</w:t>
      </w:r>
    </w:p>
    <w:p w14:paraId="3824768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Do đó,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khó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thơ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do các nhà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"đánh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chính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tuân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phá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9E42BAD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716C77B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3.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Thái Ý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và Các Phương Pháp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Xưa</w:t>
      </w:r>
    </w:p>
    <w:p w14:paraId="693AA37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hay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tương lai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thiên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pháp và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qua đó,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tri. Đây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sóng"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99D03C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và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các nhà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Apollo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Delphi, Hy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Pythia, sau khi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hít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hơi khí (pneuma)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khe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lòng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đưa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(trance), trong đó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mang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nghĩa, mà các tu sĩ khác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Dù cơ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xác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Delphic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7A718C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Tương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châu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pháp sư,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cúng (shaman) cũng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kéo dài,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thù, hay đôi khi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các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thái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giao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các linh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hay may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06E4D3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các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tu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gia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Yoga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riêng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sâu, nơi tâm trí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hoàn toàn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giác quan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lý.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Đây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kích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do nghi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trong, khi tâm trí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bén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294A59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phương pháp có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như hơi khí,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âm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quán,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 –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chung: đó là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cái "tôi"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cái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lo toan,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Khi cái "tôi"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này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bao quát hơn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cho phép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thông tin vi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mà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táo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ta khó lòng nghe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4BA1B307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này,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hàng ngàn năm và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trong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ngày, còn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kích khác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mà 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155DE24C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DBF2D6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4.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Mơ Tiên Tri và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Nói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Tâm</w:t>
      </w:r>
    </w:p>
    <w:p w14:paraId="3A3E110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kênh thông tin có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"bên ngoài" như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hay các phương pháp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 khác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hơn, riêng tư hơn, mà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ai trong chúng ta cũng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ít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nói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đó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mang tính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mình.</w:t>
      </w:r>
    </w:p>
    <w:p w14:paraId="7A1F108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xưa,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linh,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nơi ranh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cõi vô hình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mang thông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–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trân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Kinh Thánh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Joseph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nghĩa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cho Pharaoh,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vua, các nhà tiên tri khác.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vương,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tăng cũng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lai.</w:t>
      </w:r>
    </w:p>
    <w:p w14:paraId="14C9071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làm nên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tiên tri và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lo toan,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ban ngày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ta?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tiên tri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ràng,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"bi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khó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khi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Đôi khi, chúng không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lai, mà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mơ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nghĩa.</w:t>
      </w:r>
    </w:p>
    <w:p w14:paraId="7F2202A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này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đâu?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đã khu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sâu hơn trong chính chúng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– nơi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"nguyên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nào đó đã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gian? Tôi không có câu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tôi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là vô nghĩa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khi,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ào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ngày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56CC9FD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Song hành cùng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mơ,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tâm" – hay còn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– cũng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ênh thông tin vi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tri. Đó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thôi thúc không rõ nguyên nhân,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mà 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logic nào.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dưn 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con mình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nguy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dù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xa;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vào phút chót và tránh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n;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31C55D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thông tin vô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tín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môi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Tuy nhiên,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còn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Nó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"cái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lý trí cá nhân.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rèn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bén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không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</w:t>
      </w:r>
    </w:p>
    <w:p w14:paraId="7116F4E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là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hay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chúng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ngoài. Chính bên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cũng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kênh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mà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khám phá.</w:t>
      </w:r>
    </w:p>
    <w:p w14:paraId="18BEE252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DFD336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5.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"Đi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Báo" Không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i: Khi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Lên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</w:t>
      </w:r>
    </w:p>
    <w:p w14:paraId="25AB2CC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hay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cá nhân, còn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tiên tri khác,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xưa 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đó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báo" không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ngàn xưa,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cõi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2E08C4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các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núi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phun trào, lũ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hán kéo dài,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thiên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sao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qua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nhân. Các nhà chiêm tinh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Babylon, 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Trung Hoa đã dày công quan sát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ghi chép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vì sao,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mã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và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B735BE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đôi 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nhưng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khác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xem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cây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dưng khô héo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loài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thù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đá, trên mây...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gán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tiên tri.</w:t>
      </w:r>
    </w:p>
    <w:p w14:paraId="4399CFB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"Tàng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ch" (đá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Quý Châu, Tru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năm 2002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đã nói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chương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đôi,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là hình thành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sinh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đây 270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"Trung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Vong" (Đ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t/di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vong).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dù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cơ quan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theo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("Trung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ng"), đã gây xôn xao dư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xem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này. Dù tin hay không, nó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"thông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EC3544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tính "v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còn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báo" mang tính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phi tôn giáo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sóng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đôi khi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dân cư mà không rõ nguyên nhân.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thanh tương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 tương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theo cách nói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684569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không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đòi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hóa, các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âm dương ngũ hành (trong văn hóa phương Đông). Dĩ nhiên,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báo, và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tùy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mê tín. Tuy nhiên,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Hóa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"lên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theo cách riêng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báo" này, dù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tiên tri,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la.</w:t>
      </w:r>
    </w:p>
    <w:p w14:paraId="3DF9FCC6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A631AB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Taylor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Reed</w:t>
      </w:r>
    </w:p>
    <w:p w14:paraId="070394D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cùng nhau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muôn vàn kênh khác nhau.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uy nghiêm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"cái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rõ ràng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qua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mang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riêng tư,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hay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không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kênh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riêng,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riêng, 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2F722A8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nhìn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trong tôi: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này không? Hay chúng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ánh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nhau,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cách giao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riêng phù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 Tôi không dám đưa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câu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đâu đó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này,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trí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9D6C49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mà tôi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này: đó là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luôn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"ý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nào đó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cái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túy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Dù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răn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hay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tươi sáng hơn,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nào đó,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mãn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lai.</w:t>
      </w:r>
    </w:p>
    <w:p w14:paraId="4F40307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xác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nói"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đâu, chính là cách chúng ta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tâm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 Lý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do chính mình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úng ta có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khiêm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dù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</w:t>
      </w:r>
    </w:p>
    <w:p w14:paraId="6C8F2E3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qua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hóa,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khao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hơn,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ý nghĩa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dòng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này, dù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mình,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quanh ta, và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nhìn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hơn.</w:t>
      </w:r>
    </w:p>
    <w:p w14:paraId="4BEE26D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sinh: làm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có đáng tin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hay không?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như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 Và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thì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đó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hay là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cách chúng ta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chúng? Đây chính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khám phá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theo, nơi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nhìn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gian"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A55CF6B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1902FB43" w14:textId="77777777" w:rsidR="00DD14E1" w:rsidRPr="00F0014B" w:rsidRDefault="00DD14E1">
      <w:pPr>
        <w:jc w:val="both"/>
        <w:rPr>
          <w:rFonts w:ascii="Palatino Linotype" w:hAnsi="Palatino Linotype"/>
          <w:sz w:val="32"/>
          <w:szCs w:val="32"/>
        </w:rPr>
      </w:pPr>
    </w:p>
    <w:p w14:paraId="226E0671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1F9F35E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1CFA4095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478C491A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6BDD5464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24FB7A63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5:  </w:t>
      </w:r>
      <w:r w:rsidRPr="00F0014B">
        <w:rPr>
          <w:rFonts w:ascii="Palatino Linotype" w:hAnsi="Palatino Linotype" w:cs="Palatino Linotype"/>
          <w:sz w:val="52"/>
          <w:szCs w:val="52"/>
        </w:rPr>
        <w:t>D</w:t>
      </w:r>
      <w:r w:rsidRPr="00F0014B">
        <w:rPr>
          <w:rFonts w:ascii="Palatino Linotype" w:hAnsi="Palatino Linotype" w:cs="Palatino Linotype"/>
          <w:sz w:val="52"/>
          <w:szCs w:val="52"/>
        </w:rPr>
        <w:t>Ấ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U </w:t>
      </w:r>
      <w:r w:rsidRPr="00F0014B">
        <w:rPr>
          <w:rFonts w:ascii="Palatino Linotype" w:hAnsi="Palatino Linotype" w:cs="Palatino Linotype"/>
          <w:sz w:val="52"/>
          <w:szCs w:val="52"/>
        </w:rPr>
        <w:t>Ấ</w:t>
      </w:r>
      <w:r w:rsidRPr="00F0014B">
        <w:rPr>
          <w:rFonts w:ascii="Palatino Linotype" w:hAnsi="Palatino Linotype" w:cs="Palatino Linotype"/>
          <w:sz w:val="52"/>
          <w:szCs w:val="52"/>
        </w:rPr>
        <w:t>N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>A TH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GIAN – S</w:t>
      </w:r>
      <w:r w:rsidRPr="00F0014B">
        <w:rPr>
          <w:rFonts w:ascii="Palatino Linotype" w:hAnsi="Palatino Linotype" w:cs="Palatino Linotype"/>
          <w:sz w:val="52"/>
          <w:szCs w:val="52"/>
        </w:rPr>
        <w:t>Ự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</w:t>
      </w:r>
      <w:r w:rsidRPr="00F0014B">
        <w:rPr>
          <w:rFonts w:ascii="Palatino Linotype" w:hAnsi="Palatino Linotype" w:cs="Palatino Linotype"/>
          <w:sz w:val="52"/>
          <w:szCs w:val="52"/>
        </w:rPr>
        <w:t>Ứ</w:t>
      </w:r>
      <w:r w:rsidRPr="00F0014B">
        <w:rPr>
          <w:rFonts w:ascii="Palatino Linotype" w:hAnsi="Palatino Linotype" w:cs="Palatino Linotype"/>
          <w:sz w:val="52"/>
          <w:szCs w:val="52"/>
        </w:rPr>
        <w:t>NG NGHI</w:t>
      </w:r>
      <w:r w:rsidRPr="00F0014B">
        <w:rPr>
          <w:rFonts w:ascii="Palatino Linotype" w:hAnsi="Palatino Linotype" w:cs="Palatino Linotype"/>
          <w:sz w:val="52"/>
          <w:szCs w:val="52"/>
        </w:rPr>
        <w:t>Ệ</w:t>
      </w:r>
      <w:r w:rsidRPr="00F0014B">
        <w:rPr>
          <w:rFonts w:ascii="Palatino Linotype" w:hAnsi="Palatino Linotype" w:cs="Palatino Linotype"/>
          <w:sz w:val="52"/>
          <w:szCs w:val="52"/>
        </w:rPr>
        <w:t>M VÀ NGH</w:t>
      </w:r>
      <w:r w:rsidRPr="00F0014B">
        <w:rPr>
          <w:rFonts w:ascii="Palatino Linotype" w:hAnsi="Palatino Linotype" w:cs="Palatino Linotype"/>
          <w:sz w:val="52"/>
          <w:szCs w:val="52"/>
        </w:rPr>
        <w:t>Ệ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THU</w:t>
      </w:r>
      <w:r w:rsidRPr="00F0014B">
        <w:rPr>
          <w:rFonts w:ascii="Palatino Linotype" w:hAnsi="Palatino Linotype" w:cs="Palatino Linotype"/>
          <w:sz w:val="52"/>
          <w:szCs w:val="52"/>
        </w:rPr>
        <w:t>Ậ</w:t>
      </w:r>
      <w:r w:rsidRPr="00F0014B">
        <w:rPr>
          <w:rFonts w:ascii="Palatino Linotype" w:hAnsi="Palatino Linotype" w:cs="Palatino Linotype"/>
          <w:sz w:val="52"/>
          <w:szCs w:val="52"/>
        </w:rPr>
        <w:t>T DI</w:t>
      </w:r>
      <w:r w:rsidRPr="00F0014B">
        <w:rPr>
          <w:rFonts w:ascii="Palatino Linotype" w:hAnsi="Palatino Linotype" w:cs="Palatino Linotype"/>
          <w:sz w:val="52"/>
          <w:szCs w:val="52"/>
        </w:rPr>
        <w:t>Ễ</w:t>
      </w:r>
      <w:r w:rsidRPr="00F0014B">
        <w:rPr>
          <w:rFonts w:ascii="Palatino Linotype" w:hAnsi="Palatino Linotype" w:cs="Palatino Linotype"/>
          <w:sz w:val="52"/>
          <w:szCs w:val="52"/>
        </w:rPr>
        <w:t>N GI</w:t>
      </w:r>
      <w:r w:rsidRPr="00F0014B">
        <w:rPr>
          <w:rFonts w:ascii="Palatino Linotype" w:hAnsi="Palatino Linotype" w:cs="Palatino Linotype"/>
          <w:sz w:val="52"/>
          <w:szCs w:val="52"/>
        </w:rPr>
        <w:t>Ả</w:t>
      </w:r>
      <w:r w:rsidRPr="00F0014B">
        <w:rPr>
          <w:rFonts w:ascii="Palatino Linotype" w:hAnsi="Palatino Linotype" w:cs="Palatino Linotype"/>
          <w:sz w:val="52"/>
          <w:szCs w:val="52"/>
        </w:rPr>
        <w:t>I</w:t>
      </w:r>
    </w:p>
    <w:p w14:paraId="5E92FDC2" w14:textId="77777777" w:rsidR="00DD14E1" w:rsidRPr="00F0014B" w:rsidRDefault="00DD14E1">
      <w:pPr>
        <w:pStyle w:val="NormalWeb"/>
        <w:pBdr>
          <w:bottom w:val="single" w:sz="4" w:space="0" w:color="auto"/>
        </w:pBdr>
        <w:jc w:val="both"/>
        <w:rPr>
          <w:rFonts w:ascii="Palatino Linotype" w:hAnsi="Palatino Linotype" w:cs="Palatino Linotype"/>
          <w:sz w:val="32"/>
          <w:szCs w:val="32"/>
        </w:rPr>
      </w:pPr>
    </w:p>
    <w:p w14:paraId="481DD47E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3B6DB785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7B2649AC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06E53BF5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2339CBD8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67991BE7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77D058A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cùng nhau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qua đó các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thiêng liêng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thôi thúc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tòi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lĩnh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này: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không?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rũ,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kính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tiên tri khơi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ngàn năm,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–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 Đó là 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xăm,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đã, đang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EE6533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tò mò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cách nào đó, đã "nhìn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chúng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chính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nuôi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 Nó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ý chí,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hé nhìn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vô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514312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tôi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cùng tôi xem xét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gian"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quan,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đó,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lùi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phân tích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sánh cách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lăng kính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Đây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hay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và đang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2ADEDB8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5859C29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1C4B57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1.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Vư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Gian: Các Trư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p "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m"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</w:t>
      </w:r>
    </w:p>
    <w:p w14:paraId="6271CD7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 tri đã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chúng ta như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kính, nơi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trang sách,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riêng.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mà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logic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Dù cho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thách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luôn là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và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Trong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tôi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phán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đúng sai, mà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"ch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mãnh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này,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phân tích sâu hơn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sau.</w:t>
      </w:r>
    </w:p>
    <w:p w14:paraId="42E48CD9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4FC3E4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1.1. Nostradamus (Pháp,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16):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n Thơ Bí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Vư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Gian</w:t>
      </w:r>
    </w:p>
    <w:p w14:paraId="6BEDA3F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tiên tri phương Tây có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ai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Michel de Nostredame, hay Nostradamus (1503-1566). Ông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nhà chiêm tinh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châu Âu.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"Les Propheties" (Nh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Tri),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năm 1555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ngàn bài thơ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câu (g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quatrains),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thành các "Centuries"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Centurie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100 quatrains).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làm nên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hút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này chính là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chúng: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Latin, Hy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Occitan, cùng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Nostradamus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văn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duyên và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đúng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16B774A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quatrain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 là Centurie II, Quatrain 51,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Luân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Đôn năm 1666:</w:t>
      </w:r>
    </w:p>
    <w:p w14:paraId="1703CAC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"Le sang du juste à Londres fera faute,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Bruslez par foudres de vingt trois les six,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La dame antique cherra de place haute,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De mesme secte plusieurs seront occis."</w:t>
      </w:r>
    </w:p>
    <w:p w14:paraId="0786AAB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"Máu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công chính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Luân Đôn,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cháy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sét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hai mươi ba con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sáu,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phu nhân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kính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ngã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trí cao,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cùng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giáo phái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544F8BA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đam mê Nostradamus đã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đáng chú ý.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"hai mươi ba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sáu"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vingt trois les six)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20 x 3 + 6 = 66,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1666.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Luân Đôn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đúng vào năm đó, thiêu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phu 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ngã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cao"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Paul (St. Paul's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athedral) cũ,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trình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Luân Đôn, đã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tàn phá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sau đó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"Máu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chính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và "Nhi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phái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(dù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quá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phá tài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vô cùng nghiêm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nói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Dĩ nhiên,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ostradamus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vào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Tuy nhiên, 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này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lùng.</w:t>
      </w:r>
    </w:p>
    <w:p w14:paraId="0AACDAA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 Adolf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Hitler, là Centurie II, Quatrain 24:</w:t>
      </w:r>
    </w:p>
    <w:p w14:paraId="244D553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"Bêtes farouches de faim fleuves tranner;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Plus part du champ encontre Hister sera,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En caige de fer le grand fera treisner,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Quand rien enfant de Germain observera."</w:t>
      </w:r>
    </w:p>
    <w:p w14:paraId="45CA23CC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"Thú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đói khát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bơi qua các dòng sông;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Hister,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vĩ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kéo lê trong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Khi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quan sát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gì."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76CC31A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gây chú ý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"Hister",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"Hitler",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tên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sông Danube, nơi Hitler sinh ra (Braunau am Inn, Áo,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sông Inn,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Danube).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 (enfant de Germain –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"Germain"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German,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và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("ph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n") càng làm tăn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thêm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"thú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đói khát" hay "kéo lê trong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cũng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và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Dù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phe hoài nghi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"Hister" là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danh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Hitler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này.</w:t>
      </w:r>
    </w:p>
    <w:p w14:paraId="1298FC9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Đáng chú ý hơn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quatrain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Nostradamus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có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tính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 Centurie X, Quatrain 72,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đàn áp Pháp Luân Công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năm 1999:</w:t>
      </w:r>
    </w:p>
    <w:p w14:paraId="121F776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"L'an mil neuf cens nonante neuf sept mois,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Du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ciel viendra un grand Roy d'effrayeur: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Ressusciter le grand Roy d'Angolmois,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Avant que Mars regner par bonheur."</w:t>
      </w:r>
    </w:p>
    <w:p w14:paraId="5C33E9D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"Năm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ngàn chín trăm chín mươi chín, tháng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Vua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vĩ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làm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Vua vĩ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x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Angolmois,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và sau [khi] Mars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vì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phúc/may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4E9E543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đàn áp Pháp Luân Công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gian: "Năm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ngàn chín trăm chín mươi chín,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(tháng 7/1999) chính là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Trung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(ĐCSTQ)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tàn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Luân Công,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môn tu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ôn hòa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nguyên lý 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áp: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do nhà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mang tính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lan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đáng lưu ý là, khi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tháng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1999,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khác có quy mô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sánh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hàng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ôn hòa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B109E0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Angolmois"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"Angolmois"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"Mongolois" (ngư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"làm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 Mông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"Vua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áp) cũng tàn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mang tính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hóa,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hình dung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đang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thái cai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lai ngay trên chính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phương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78BAEF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phân tích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soi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hơn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khác cho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'Angolmois',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toàn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quatrain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sáng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'Angolmois'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 Nostradamus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âm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mã hóa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'Angongmen'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暗共门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Ám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Môn).</w:t>
      </w:r>
    </w:p>
    <w:p w14:paraId="04C4F31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'Angolmois' theo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'Ám'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nghĩa là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tăm,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u; 'C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ng'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'C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n'; và 'Môn'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门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môn phái,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đi; thì 'Ám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Môn'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'cánh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a/môn phái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i'. Khi đó,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'Vua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 (đư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Giang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và ĐCSTQ) 'làm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Ám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Môn'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ý nghĩa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tàn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háng 7/1999,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đã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làm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đen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và tà 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nhân, mà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phơi bày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cái 'tà môn'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2AE37E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câu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'Trư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sau khi Mars (Marx/ch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Marx)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phúc/may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n', toàn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có logic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vào tháng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năm 1999,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tài, tàn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('Vua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i')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tay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làm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('làm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Môn').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Marx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áp)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khoác lên mình danh nghĩa 'vì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dân'.</w:t>
      </w:r>
    </w:p>
    <w:p w14:paraId="40A4945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quatrain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nhìn này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là:</w:t>
      </w:r>
    </w:p>
    <w:p w14:paraId="04DC3A4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 w:righ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"Vào tháng 7 năm 1999,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Vua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trên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Vì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đích làm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Ám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Môn (b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t/cơ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nghĩa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n),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Trong khi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nghĩa Marx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đang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và nhân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danh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phúc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dân (đ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hành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đàn áp)."</w:t>
      </w:r>
    </w:p>
    <w:p w14:paraId="0FB5949C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Dĩ nhiên, đây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tính suy đoán, và chúng ta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Nostradamus đã nghĩ gì khi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Nhưng nó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khi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mà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tác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phá.</w:t>
      </w:r>
    </w:p>
    <w:p w14:paraId="4412E91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 hút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tình hình nhân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 Nó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mã"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ưu tư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cũng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đôi khi,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quen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4849E4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các quatrain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mà còn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khác, tôi không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16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sau. Dù cho lý trí luôn mách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ám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này là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EB7CC0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khi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Nostradamus, chúng ta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như đã nói,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mang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đó cũng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cơ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Tuy nhiên,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chúng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đoán", mà còn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C19F22B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A6C311D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3A5090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1.2. Các Nhà Tiên Tri Ngo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Phương Tây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20: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Nói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Cõi Vô Hình</w:t>
      </w:r>
    </w:p>
    <w:p w14:paraId="5D58A6D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ký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Nostradamus,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 cũng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thu hút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chúng và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mã hóa, mà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dù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đó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khó lý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Hai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Edgar Cayce và Jeane Dixon.</w:t>
      </w:r>
    </w:p>
    <w:p w14:paraId="2D064B2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Edgar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Cayce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 xml:space="preserve"> ("Nhà tiên tri ng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" - M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, 1877-1945)</w:t>
      </w:r>
    </w:p>
    <w:p w14:paraId="657DA2A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Edgar Cayce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danh là "nhà tiên tri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hay "ngư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chép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20. Sinh ra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gia đình nông dân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Kentucky, Cayce không có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cao, nhưng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 khi ông,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thôi miên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sâu.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đó, ông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đoán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chính xác và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pháp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đôi khi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FD4F2A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là, khi "ng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Cayce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"Thông tin" (The Information)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"Biên niên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Akashic" (Akashic Records)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các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"thư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lưu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nghĩ,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 ký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ông), "Cayce đang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khi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"Cayce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hoàn toàn không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476E97C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Hơn 14.000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(readings)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Edgar Cayce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chép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lưu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Khai sáng (Ass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ociation for Research and Enlightenment - A.R.E.) do chính ông thành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Virginia Beach.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và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nhưng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 nhân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8C2CC8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xem xét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Cayce,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đã gây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lĩnh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ghi chép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Cayce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đoán chính xác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chưa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đôi khi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xa hàng ngàn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tên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nêu tên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còn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cơ quan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nguyên nhân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(đôi khi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lý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p).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ăn 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các bài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nhàng, các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pháp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ngoài da,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phương pháp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nhân, sau khi đã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tìm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nói là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pháp 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ăn 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 cơ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trí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hàng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năm.</w:t>
      </w:r>
    </w:p>
    <w:p w14:paraId="642DE35C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Cayce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khoán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Wall. Vào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1929, khi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"Roaring Twenties"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Cayce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khuyên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rút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vì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10 năm đó,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Đen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đã châm ngòi cho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Thoái, kéo dài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1930,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là chính xác. Tương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1930, khi bóng ma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bóng châu Âu, Cayce cũng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II. Ông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minh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gia,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sau đó đã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F782BC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lĩnh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Cayce cũng đưa ra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gây chú ý,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 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tương lai,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núi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phun trào,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ven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(như California, New York)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dương, bao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đã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ông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dõi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dâng và các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càng gia tăng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Cayce đang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Tuy nhiên, cũng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khách quan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đã không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như ông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xa xôi, khó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tiên đoán mang tính vĩ mô và dài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5034EFC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làm nên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Edgar Cayce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mà còn là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Ông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luôn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giú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cho các 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quán,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cùng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Edgar Cayce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đáo,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 hút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và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nay.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câu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9DE6CE6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504665C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Jeane Dixon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 xml:space="preserve"> (M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, 1904-1997)</w:t>
      </w:r>
    </w:p>
    <w:p w14:paraId="14D790B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tên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cũng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và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 là Jeane Dixon. Bà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chiêm tinh và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lai,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xuyên đưa ra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và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Edgar Cayce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thôi miên, Jeane Dixon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táo, đôi khi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nhìn vào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pha lê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bà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CD8A12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Jeane Dixon lên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sau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đã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 đó là 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sát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John F. Kennedy. Theo các ghi chép, vào năm 1952,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chí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Parade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bà đã tiên đoán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1960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Dân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sau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sát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tiên. Khi John F. Kennedy,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Dân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năm 1960 và sau đó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sát vào tháng 11 năm 1963,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Jeane Dixon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lan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rãi,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cho bà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danh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DAAACE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Ngoài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Kennedy, Jeane Dixon còn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đưa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đoán khác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xem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chú ý.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Mahatma Gandhi,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phóng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Sputnik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Liên Xô, hay cái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khác. Bà cũng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đôi khi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</w:t>
      </w:r>
    </w:p>
    <w:p w14:paraId="67B911E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cũng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tiên tri khác,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Jeane Dixon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phân tích đã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 cũng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sai.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III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năm 1958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Xô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đưa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chính xác.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đôi khi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Jeane Dixon" (Jeane Dixon effect),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(hits) mà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lãng quên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sai (misses).</w:t>
      </w:r>
    </w:p>
    <w:p w14:paraId="41F0DD4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Jeane Dixon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chúng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dài. Bà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phu nhân Nancy Reagan (v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Ronald Reagan),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tham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ý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trình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Sách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sác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bán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và bà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các phương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thông.</w:t>
      </w:r>
    </w:p>
    <w:p w14:paraId="5064D6A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Jeane Dixon, tôi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sáng" –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đoán không thành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tiên tri: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chính xác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nó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"kênh" thông tin đôi khi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ràng, nhưng cũng có lúc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sai? Và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"cú hích"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là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sau.</w:t>
      </w:r>
    </w:p>
    <w:p w14:paraId="478B04C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Jeane Dixon,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như Edgar Cayce,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20,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lai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càng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vô hình",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và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kích khác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B423C47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70F334D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D30041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1.3. Minh Tri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Phương Đông: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ử</w:t>
      </w:r>
    </w:p>
    <w:p w14:paraId="5618B3A7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Như chúng ta đã cùng nhau khám phá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dù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thơ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Edgar Cayce và Jeane Dixon,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lai.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tôi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tôi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nơi minh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riêng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phác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đó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CB0DF5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phương Đông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phong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mô hơn,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"Thiên Nhân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nơi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hòa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xem xét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hơn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</w:t>
      </w:r>
    </w:p>
    <w:p w14:paraId="7874E5FE" w14:textId="77777777" w:rsidR="00DD14E1" w:rsidRPr="00F0014B" w:rsidRDefault="00354AA7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Mã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Khóa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馬前課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(Đư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 Cát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-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c):</w:t>
      </w:r>
    </w:p>
    <w:p w14:paraId="37A835D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"Mã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Khóa"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tiên tri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vô cùng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ăn hóa Trung Hoa,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 Cát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(181-234),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sư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14 "khóa" (bài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khóa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thơ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câu,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súc tích và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"Mã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Khóa"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B272B0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Chars="200" w:left="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hãy cùng xem xét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khóa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rõ ràng:</w:t>
      </w:r>
    </w:p>
    <w:p w14:paraId="38AAEA9C" w14:textId="77777777" w:rsidR="00DD14E1" w:rsidRPr="00F0014B" w:rsidRDefault="00354AA7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Khóa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預言蜀漢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</w:p>
    <w:p w14:paraId="0FF7438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Nguyên văn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1BE7731C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「無力回天，</w:t>
      </w:r>
    </w:p>
    <w:p w14:paraId="1937A874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鞠躬盡瘁</w:t>
      </w:r>
    </w:p>
    <w:p w14:paraId="07463539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陰居陽拂，</w:t>
      </w:r>
    </w:p>
    <w:p w14:paraId="2B747F56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八千女鬼」</w:t>
      </w:r>
    </w:p>
    <w:p w14:paraId="2F45BF7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sang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văn Hán-Vi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"Vô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thiên, cúc cung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Âm cư dương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bát thiên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</w:p>
    <w:p w14:paraId="21CFEF8F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1260FE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nghĩa: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Không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xoay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(đành) cúi mình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 xml:space="preserve">Âm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dương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tám ngàn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C3DBBCE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75ABD5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Gia Cát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nhưng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Hán. "Cúc cung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dĩ" (Cúi mình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thôi) là câu nói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"Âm cư dương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Hán. "Bát thiên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八千女鬼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Hán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tiêu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F1E2426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25D771C" w14:textId="77777777" w:rsidR="00DD14E1" w:rsidRPr="00F0014B" w:rsidRDefault="00354AA7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Khóa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năm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預言唐朝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</w:p>
    <w:p w14:paraId="26AF349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văn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2A80EF94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lastRenderedPageBreak/>
        <w:t>「十八男兒，</w:t>
      </w:r>
    </w:p>
    <w:p w14:paraId="2F73C421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起於太原</w:t>
      </w:r>
    </w:p>
    <w:p w14:paraId="0737E4C8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動則得解，</w:t>
      </w:r>
    </w:p>
    <w:p w14:paraId="06508861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日月麗天」</w:t>
      </w:r>
    </w:p>
    <w:p w14:paraId="5A8C9BCC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sang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Hán-Vi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bát nam nhi,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 Thái Nguyên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thiên"</w:t>
      </w:r>
    </w:p>
    <w:p w14:paraId="5F41C18A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8AAC29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nghĩa: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trai,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Thái Nguyên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9F7230B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9084C4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bát nam nhi"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十八男兒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ghép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"Lý"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李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Lý Uyên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binh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uyên.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日月麗天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"Minh"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明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), nhưng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huy hoàng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Võ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(Võ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–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武曌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"Nguy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月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"Không"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空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có nghĩa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trên không).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(đ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3E629C6D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817E5A0" w14:textId="77777777" w:rsidR="00DD14E1" w:rsidRPr="00F0014B" w:rsidRDefault="00354AA7">
      <w:pPr>
        <w:pStyle w:val="NormalWeb"/>
        <w:numPr>
          <w:ilvl w:val="0"/>
          <w:numId w:val="3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Khóa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sáu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預言宋朝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</w:p>
    <w:p w14:paraId="77D117C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văn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2B89C8F1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「二十九換，</w:t>
      </w:r>
    </w:p>
    <w:p w14:paraId="5FEEA070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lastRenderedPageBreak/>
        <w:t>春夏秋冬</w:t>
      </w:r>
    </w:p>
    <w:p w14:paraId="608DCF30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神州出現，</w:t>
      </w:r>
    </w:p>
    <w:p w14:paraId="3B5250DC" w14:textId="77777777" w:rsidR="00DD14E1" w:rsidRPr="00F0014B" w:rsidRDefault="00354AA7">
      <w:pPr>
        <w:pStyle w:val="NormalWeb"/>
        <w:ind w:leftChars="400" w:left="800"/>
        <w:jc w:val="both"/>
        <w:rPr>
          <w:rFonts w:ascii="Yu Gothic" w:eastAsia="Yu Gothic" w:hAnsi="Yu Gothic" w:cs="Yu Gothic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盡在其中」</w:t>
      </w:r>
    </w:p>
    <w:p w14:paraId="5FF4DB6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sang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hoán, xuân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đông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châu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trung"</w:t>
      </w:r>
    </w:p>
    <w:p w14:paraId="4F917281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9E29D4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nghĩa: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Hai mươi chín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xuân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đông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Châu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đó.</w:t>
      </w:r>
    </w:p>
    <w:p w14:paraId="25B85B2D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C8E918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Nhà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Nam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kéo dài 319 năm,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18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vua.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hoán" (hai mươi chín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có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đó.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châu"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神州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tên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Các nhà nghiên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chính xác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hoán", nhưng khóa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471F37B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296B72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xét sơ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"Mã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Khóa"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khác: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cô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và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àm súc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đòi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AFD74EF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87BFB3E" w14:textId="77777777" w:rsidR="00DD14E1" w:rsidRPr="00F0014B" w:rsidRDefault="00354AA7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Trình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Khiêm -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16):</w:t>
      </w:r>
    </w:p>
    <w:p w14:paraId="776274A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văn hóa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Trình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Khiêm (1491-1585)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danh nhân văn hóa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thơ, nhà giáo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cũng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đã đi sâu vào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 gian.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ghi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Vân Am Thi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hay "Trình Tiên Sinh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uyên bác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còn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đã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7212F0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tính khái quát,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dân, nhưng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F16517F" w14:textId="77777777" w:rsidR="00DD14E1" w:rsidRPr="00F0014B" w:rsidRDefault="00354AA7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"Hoành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sơn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đái,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dung thân"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Đây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Tương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Hoàng,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Kim, lo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hãm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cho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Trình.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nói gì,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vào đàn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bò trên hòn non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nói bâng quơ: "Hoành sơn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thân"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Hoành Sơn,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dung thân muôn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i).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ý, xin vào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Hóa (phía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Nam đèo Ngang – Hoành Sơn),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gây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Đàng Trong,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nh-Nguy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phân tranh kéo dài.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tình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chương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Nam.</w:t>
      </w:r>
    </w:p>
    <w:p w14:paraId="46415E30" w14:textId="77777777" w:rsidR="00DD14E1" w:rsidRPr="00F0014B" w:rsidRDefault="00354AA7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nhà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và nhà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Lê-M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c-Tr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bên tìm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câu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nhau, nhưng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theo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đó.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Reed lưu ý: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xác minh tính chính xác tu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câu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và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trong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này là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thách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nhưng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chúng trong dân gian và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lên các quy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sách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đó là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không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</w:t>
      </w:r>
    </w:p>
    <w:p w14:paraId="54C72463" w14:textId="77777777" w:rsidR="00DD14E1" w:rsidRPr="00F0014B" w:rsidRDefault="00354AA7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tiên đoán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Pháp thu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và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chia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dân gian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đã tiên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19, 20.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câu "C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càn khôn dĩ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nh/ Thanh niên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nhiên"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9x9=81,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81 năm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Pháp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1862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1945 là 83 năm,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1884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1945 là 61 năm, các cách tính khác nhau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gây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n). "Thanh niên"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青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年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ghép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"c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古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月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ghép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vai trò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mang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giành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tranh: "Mã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dương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anh hùng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n/ Thân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niên lai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thái bình" (Gót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vó dê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hùng/ Năm Thân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thái bình),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Dù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ký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các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6CBD8B5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0545836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đoán mang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còn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</w:t>
      </w:r>
    </w:p>
    <w:p w14:paraId="56CFC72F" w14:textId="77777777" w:rsidR="00DD14E1" w:rsidRPr="00F0014B" w:rsidRDefault="00354AA7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khuyên cho các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chính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Lê, chúa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vua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ông khuyên "Cao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(Cao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cơ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p), và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nhà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sau khi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Thăng Long đã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út lên Cao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thêm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80 năm.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Lê-Tr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đang lúc suy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ông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"gi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chùa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ăn 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khuyên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danh nghĩa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Lê (như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 thì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lâu dài (như ăn 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n).</w:t>
      </w:r>
    </w:p>
    <w:p w14:paraId="7C194710" w14:textId="77777777" w:rsidR="00DD14E1" w:rsidRPr="00F0014B" w:rsidRDefault="00354AA7">
      <w:pPr>
        <w:pStyle w:val="NormalWeb"/>
        <w:numPr>
          <w:ilvl w:val="0"/>
          <w:numId w:val="4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Nguy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 Công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và ngôi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thiêng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ông hơn 200 năm. Tương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ngông nghênh và có ý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phá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à, dân làng đã can ngăn, đưa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bia đá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"Minh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hùng/ Phá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Thánh nhân/ Kì nhân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danh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Công/ Phá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công danh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thành" (Năm Minh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14,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anh hùng/ Phá ru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Thánh nhân/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tên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Công/ Sau khi phá chùa, công danh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thành).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xong, bán tín bán nghi nhưng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sau đó, 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làm quan,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đúng tên,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còn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"phá chùa" (phá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danh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sau càng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thêm khâm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0C82DB7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4A8EBDE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xét sơ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6117A9C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Trình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phương Đông: tính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mang tính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uyên thâm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y" mà còn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ông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duyên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lĩnh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3D8D184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FEAA4D3" w14:textId="77777777" w:rsidR="00DD14E1" w:rsidRPr="00F0014B" w:rsidRDefault="00DD14E1">
      <w:pPr>
        <w:spacing w:before="260" w:after="180" w:line="240" w:lineRule="atLeast"/>
        <w:ind w:left="2522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7C1ED66" w14:textId="77777777" w:rsidR="00DD14E1" w:rsidRPr="00F0014B" w:rsidRDefault="00354AA7">
      <w:pPr>
        <w:pStyle w:val="NormalWeb"/>
        <w:numPr>
          <w:ilvl w:val="0"/>
          <w:numId w:val="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Mai Hoa Thi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梅花詩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(Thi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 -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ng):</w:t>
      </w:r>
    </w:p>
    <w:p w14:paraId="25BD251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"Mã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Khóa", "Mai Hoa Thi" (Bài thơ Hoa Mai)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邵雍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1011-1077),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nhà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cũng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tiên tri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10 bài thơ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bài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"Mai Hoa Thi"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giàu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cao.</w:t>
      </w:r>
    </w:p>
    <w:p w14:paraId="6445B92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cùng xem xét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61DDE5E9" w14:textId="77777777" w:rsidR="00DD14E1" w:rsidRPr="00F0014B" w:rsidRDefault="00354AA7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Bài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ng):</w:t>
      </w:r>
    </w:p>
    <w:p w14:paraId="18CA116F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216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B0B977C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văn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26BF207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「蕩蕩天門萬古開，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0D4CC2A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幾人歸去幾人來。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54D4699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山河歷歷觀天地，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73E2C4E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一旦浮雲暗帝臺。」</w:t>
      </w:r>
    </w:p>
    <w:p w14:paraId="5DA8BAF7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D19890C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sang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Hán-Vi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"Đãng đãng thiên môn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nhân lai.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Sơn hà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quan thiên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 phù vân ám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thai."</w:t>
      </w:r>
    </w:p>
    <w:p w14:paraId="47AB59BD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39E935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nghĩa (tham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muôn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Bao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bao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Non sông rõ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xem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mây che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Vua.</w:t>
      </w:r>
    </w:p>
    <w:p w14:paraId="4586FE64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6DA2C5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câu thơ phác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("thiên môn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khai")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lai"). Câu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 phù vân ám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thai"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mây che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Vua)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ám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Tĩnh Khang chi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靖康之變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năm 1127, khi hai vua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Tông, Khâm Tông nhà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Kim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"Phù vân" (mây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xâm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hoàng.</w:t>
      </w:r>
    </w:p>
    <w:p w14:paraId="5AE4535B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45EC206" w14:textId="77777777" w:rsidR="00DD14E1" w:rsidRPr="00F0014B" w:rsidRDefault="00354AA7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Bài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sáu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Thanh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Hán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àm vua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i):</w:t>
      </w:r>
    </w:p>
    <w:p w14:paraId="42460C3D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42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450528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văn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687A109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「漢水茫茫不復流，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2DDBD9C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徒將忍氣吞殘候。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663FA95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諸侯亂世紛紛擾，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334FA7C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幾見牛郎又見牽。」</w:t>
      </w:r>
    </w:p>
    <w:p w14:paraId="11E5245D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EB0C2C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sang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Hán-Vi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"Hán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mang mang,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Chư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phân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Ngưu Lang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Khiên."</w:t>
      </w:r>
    </w:p>
    <w:p w14:paraId="7E2E0318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6399AA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nghĩa (tham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Sông Hán mênh mang,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đem Khí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Chư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xôn xao mãi,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Ngưu Lang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Khiên.</w:t>
      </w:r>
    </w:p>
    <w:p w14:paraId="2AEE6736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6FA501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"Hán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mang mang,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lưu" (Sông Hán mênh mang,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a)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Hán (ngư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Hán) đã suy, không còn làm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Mãn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nên nhà Thanh.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có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Hai câu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"Chư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phân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Ngưu Lang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Khiên"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Thanh,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lên,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Hán (Ngưu Lang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-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đoàn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1911,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Thanh, thành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Hoa Dân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BDF7B84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79245C7" w14:textId="77777777" w:rsidR="00DD14E1" w:rsidRPr="00F0014B" w:rsidRDefault="00354AA7">
      <w:pPr>
        <w:pStyle w:val="NormalWeb"/>
        <w:numPr>
          <w:ilvl w:val="0"/>
          <w:numId w:val="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Bài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20-21):</w:t>
      </w:r>
    </w:p>
    <w:p w14:paraId="718BC06D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42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9620D5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văn Hán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61A659E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「火龍提爪日月傷，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45D405E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擾洛中原百鍊鋼。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71F43D7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一圭雞三點血，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</w:p>
    <w:p w14:paraId="41E725C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>桃花笑逐浪滔滔。」</w:t>
      </w:r>
    </w:p>
    <w:p w14:paraId="5BA0D619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4426DA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sang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Hán-Vi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Sàng,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Trung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Bách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Cang.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Khuê Kê Tam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Đào Hoa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Lãng Đào Đào."</w:t>
      </w:r>
    </w:p>
    <w:p w14:paraId="43746638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3825D0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nghĩa (tham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tan hoang,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Quanh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Nguyên thép tôi trăm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Gà ba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máu,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Hoa Đào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sóng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B383BA6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755222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Bài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cho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Sàng" (R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tan hoang): 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Long" (R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a)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日</w:t>
      </w:r>
      <w:r w:rsidRPr="00F0014B">
        <w:rPr>
          <w:rFonts w:ascii="SimSun" w:hAnsi="SimSun" w:cs="SimSun"/>
          <w:sz w:val="32"/>
          <w:szCs w:val="32"/>
        </w:rPr>
        <w:t>月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ghép thành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"Minh"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明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minh, chính nghĩa. Câu này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phá, đàn 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nghĩa.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yên Bách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Cang" (Quanh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Nguyên thép tôi trăm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n):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tranh, thanh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Nguyên (Trung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Khuê Kê Tam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Gà ba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máu): "Kê"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雞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là Gà.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Khuê Kê"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一圭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雞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"Kê"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雞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一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và "Khuê"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hai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nhau) thì còn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 "Tam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三點血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-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thêm vào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thành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- dơ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ô 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máu.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Khuê Kê"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hình con gà, và "Tam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các nhóm tín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Pháp Luân Công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真善忍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các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ô 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"Đào Hoa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Lãng Đào Đào" (Hoa Đào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sóng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n): "Đào Hoa"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桃花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mùa xuân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(vì "Đào Lý"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 cùng nhau, và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"Lý"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李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木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子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Lãng Đào Đào" (cư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sóng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khăn,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(sóng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tươi sáng hơn,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hưng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</w:p>
    <w:p w14:paraId="780CEE23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318B41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"Mai Hoa Thi"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thơ ca tinh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phong phú,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bài thơ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đòi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văn hóa và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giác. Các tiên tri trong "Mai Hoa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Thi"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còn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đánh giá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suy.</w:t>
      </w:r>
    </w:p>
    <w:p w14:paraId="05C1CE78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71A8B96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069E9F5" w14:textId="77777777" w:rsidR="00DD14E1" w:rsidRPr="00F0014B" w:rsidRDefault="00354AA7">
      <w:pPr>
        <w:pStyle w:val="NormalWeb"/>
        <w:numPr>
          <w:ilvl w:val="0"/>
          <w:numId w:val="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Lưu Bá Ôn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劉伯溫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(Trung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Minh):</w:t>
      </w:r>
    </w:p>
    <w:p w14:paraId="0A414E9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Lưu Bá Ôn (1311-1375), tên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Lưu Cơ,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khai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Minh,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nhà quân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gia, nhà văn và cũng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tiên tri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ông, như "Thiêu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Bính Ca" (Bài ca bánh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ng), "Kim Lăng Tháp Bi Văn" (Văn bia tháp Kim Lăng), hay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推碑圖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là Bia Ký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đã lưu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rãi và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Minh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lai.</w:t>
      </w:r>
    </w:p>
    <w:p w14:paraId="0670067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mang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12B4CB64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CEB6BBB" w14:textId="77777777" w:rsidR="00DD14E1" w:rsidRPr="00F0014B" w:rsidRDefault="00354AA7">
      <w:pPr>
        <w:pStyle w:val="NormalWeb"/>
        <w:numPr>
          <w:ilvl w:val="0"/>
          <w:numId w:val="7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Thiêu Bính Ca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燒餅歌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Bài ca bánh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ng): 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trình bày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Thái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Nguyên Chương và Lưu Bá Ôn.</w:t>
      </w:r>
    </w:p>
    <w:p w14:paraId="2E90CBD0" w14:textId="77777777" w:rsidR="00DD14E1" w:rsidRPr="00F0014B" w:rsidRDefault="00354AA7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Minh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Thanh: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nguyên như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"Thiêu Bính Ca",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đã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Sùng Trinh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quân Mãn Thanh vào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Trung Nguyên.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câu như: </w:t>
      </w:r>
    </w:p>
    <w:p w14:paraId="03E7AD1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「此時廟社屬弟兄，自相殘殺又何從。」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mi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xã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huynh,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tàn sát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 tòng)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Lúc này mi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(xã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em,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sát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 thì còn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phương nào?</w:t>
      </w:r>
    </w:p>
    <w:p w14:paraId="69E87D4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「待到萬子萬孫盡，十六人為首始安寧。」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(Đãi đáo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vi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an ninh)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con cháu muôn nhà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sáu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yên bình.</w:t>
      </w:r>
    </w:p>
    <w:p w14:paraId="171C28C0" w14:textId="77777777" w:rsidR="00DD14E1" w:rsidRPr="00F0014B" w:rsidRDefault="00354AA7">
      <w:pPr>
        <w:pStyle w:val="NormalWeb"/>
        <w:numPr>
          <w:ilvl w:val="0"/>
          <w:numId w:val="8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ương: "Thiêu Bính Ca" cũng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suy vi, thiên tai nhân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liên miên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câu như: </w:t>
      </w:r>
    </w:p>
    <w:p w14:paraId="2E541A8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「世界談笑愚中愚，信者餓死疑者肥。」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đàm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 trung ngu, tín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phì)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 si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thì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đói,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no béo.</w:t>
      </w:r>
    </w:p>
    <w:p w14:paraId="6B8B740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「十份子失，九不全，民眾苦不堪言。」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toàn, dân chúng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kham ngôn)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không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n; dân chúng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nói nên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FEF2475" w14:textId="77777777" w:rsidR="00DD14E1" w:rsidRPr="00F0014B" w:rsidRDefault="00DD14E1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4567657" w14:textId="77777777" w:rsidR="00DD14E1" w:rsidRPr="00F0014B" w:rsidRDefault="00354AA7">
      <w:pPr>
        <w:pStyle w:val="NormalWeb"/>
        <w:numPr>
          <w:ilvl w:val="0"/>
          <w:numId w:val="7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Kim Lăng Tháp Bi Văn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金陵塔碑文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Văn bia tháp Kim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Lăng): Bài văn bia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Ôn, tiên đoán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Minh.</w:t>
      </w:r>
    </w:p>
    <w:p w14:paraId="3406DFA4" w14:textId="77777777" w:rsidR="00DD14E1" w:rsidRPr="00F0014B" w:rsidRDefault="00354AA7">
      <w:pPr>
        <w:pStyle w:val="NormalWeb"/>
        <w:numPr>
          <w:ilvl w:val="0"/>
          <w:numId w:val="9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20: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nguyên như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"Kim Lăng Tháp Bi Văn"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Trung-Nh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c-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 </w:t>
      </w:r>
    </w:p>
    <w:p w14:paraId="06BE701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「人口有十一，三丁有一丁。」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(Nhân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Tam đinh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đinh)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“Nhân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u”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人口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“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 và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“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人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11 nét,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“Tam đinh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đinh” là nói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三丁有一丁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→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“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 (Mao),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3 nét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“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 ghép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2E00B0F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815285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「二四八，蔣江出。」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bát,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“Nh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bát” là 2, 4, 8 —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mã quân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“Tư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t”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蔣江出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rút lui qua sông (ám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rút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Đài Loan)</w:t>
      </w:r>
    </w:p>
    <w:p w14:paraId="5EB8C4E1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417"/>
        <w:jc w:val="both"/>
        <w:rPr>
          <w:rFonts w:ascii="SimSun" w:hAnsi="SimSun" w:cs="SimSun"/>
          <w:sz w:val="32"/>
          <w:szCs w:val="32"/>
        </w:rPr>
      </w:pPr>
    </w:p>
    <w:p w14:paraId="7165C593" w14:textId="77777777" w:rsidR="00DD14E1" w:rsidRPr="00F0014B" w:rsidRDefault="00354AA7">
      <w:pPr>
        <w:pStyle w:val="NormalWeb"/>
        <w:numPr>
          <w:ilvl w:val="0"/>
          <w:numId w:val="9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sót: "Kim Lăng Tháp Bi Văn"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 </w:t>
      </w:r>
    </w:p>
    <w:p w14:paraId="6859906F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Yu Gothic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br/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「人人歡樂，個個憂愁。有飯無人食，有衣無人穿。」</w:t>
      </w:r>
    </w:p>
    <w:p w14:paraId="4F06F23A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Yu Gothic" w:hAnsi="Palatino Linotype" w:cs="Palatino Linotype"/>
          <w:sz w:val="32"/>
          <w:szCs w:val="32"/>
        </w:rPr>
      </w:pPr>
      <w:r w:rsidRPr="00F0014B">
        <w:rPr>
          <w:rFonts w:ascii="Palatino Linotype" w:eastAsia="Yu Gothic" w:hAnsi="Palatino Linotype" w:cs="Palatino Linotype"/>
          <w:sz w:val="32"/>
          <w:szCs w:val="32"/>
        </w:rPr>
        <w:t>→ "Nhân nhân hoan l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ạ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c, qu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ỷ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ỷ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ầ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u bi. V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ụ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ỏ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a sơn 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ầ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u, nh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ấ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t ti đái th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ủ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y." (Ngư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ờ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ngư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ờ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vui v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ẻ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, qu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ỷ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ỷ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ầ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u bi. Sương mù khóa 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ỉ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nh núi, m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ộ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t d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ả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nư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ớ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 li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ề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n.) </w:t>
      </w:r>
    </w:p>
    <w:p w14:paraId="5887773B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Yu Gothic" w:hAnsi="Palatino Linotype" w:cs="Palatino Linotype"/>
          <w:sz w:val="32"/>
          <w:szCs w:val="32"/>
        </w:rPr>
      </w:pPr>
      <w:r w:rsidRPr="00F0014B">
        <w:rPr>
          <w:rFonts w:ascii="Palatino Linotype" w:eastAsia="Yu Gothic" w:hAnsi="Palatino Linotype" w:cs="Palatino Linotype"/>
          <w:sz w:val="32"/>
          <w:szCs w:val="32"/>
        </w:rPr>
        <w:t>Câu này mô t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ả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ự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phân chia rõ ràng gi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ữ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a thi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ệ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 và ác, ngư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ờ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t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t đư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ợ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 c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ứ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u r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ỗ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i, k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ẻ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x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ấ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u b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ị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đào 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th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ả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i.</w:t>
      </w:r>
    </w:p>
    <w:p w14:paraId="5FF5FC4E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Chars="700"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ADD2F6C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Yu Gothic" w:hAnsi="Palatino Linotype" w:cs="Palatino Linotype"/>
          <w:sz w:val="32"/>
          <w:szCs w:val="32"/>
        </w:rPr>
      </w:pPr>
      <w:r w:rsidRPr="00F0014B">
        <w:rPr>
          <w:rFonts w:ascii="Palatino Linotype" w:eastAsia="Yu Gothic" w:hAnsi="Palatino Linotype" w:cs="Palatino Linotype"/>
          <w:sz w:val="32"/>
          <w:szCs w:val="32"/>
        </w:rPr>
        <w:lastRenderedPageBreak/>
        <w:t>「輕氣揚，濁氣沉。肉佛在世，說是非。」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br/>
        <w:t xml:space="preserve">→ 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“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Khí nh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ẹ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thì bay lên, khí 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ụ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 thì l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ắ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ng xu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ng. Ph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ậ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t th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ị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ở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nhân gian, bàn chuy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ệ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 th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ị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phi.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”</w:t>
      </w:r>
    </w:p>
    <w:p w14:paraId="12714271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Yu Gothic" w:hAnsi="Palatino Linotype" w:cs="Palatino Linotype"/>
          <w:sz w:val="32"/>
          <w:szCs w:val="32"/>
        </w:rPr>
      </w:pPr>
      <w:r w:rsidRPr="00F0014B">
        <w:rPr>
          <w:rFonts w:ascii="Palatino Linotype" w:eastAsia="Yu Gothic" w:hAnsi="Palatino Linotype" w:cs="Palatino Linotype"/>
          <w:sz w:val="32"/>
          <w:szCs w:val="32"/>
        </w:rPr>
        <w:t>「若問瘟疫何時現，但看九冬十月間。」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br/>
        <w:t xml:space="preserve">→ 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“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ế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u 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ỏ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ôn d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ị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ch khi nào xu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ấ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t hi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ệ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n, thì hãy nhìn vào kho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ả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ng gi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ữ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a tháng Mư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ờ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và Đông tháng Chín.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”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br/>
        <w:t>(“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九冬十月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” thư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ờ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ng là c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ách nói ch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ỉ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 kho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ả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ng cu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i thu đ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ầ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lastRenderedPageBreak/>
        <w:t>đông, t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ứ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 tháng 9–10 âm l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ị</w:t>
      </w:r>
      <w:r w:rsidRPr="00F0014B">
        <w:rPr>
          <w:rFonts w:ascii="Palatino Linotype" w:eastAsia="Yu Gothic" w:hAnsi="Palatino Linotype" w:cs="Palatino Linotype"/>
          <w:sz w:val="32"/>
          <w:szCs w:val="32"/>
        </w:rPr>
        <w:t>ch.)</w:t>
      </w:r>
    </w:p>
    <w:p w14:paraId="1E0E9470" w14:textId="77777777" w:rsidR="00DD14E1" w:rsidRPr="00F0014B" w:rsidRDefault="00DD14E1">
      <w:pPr>
        <w:pStyle w:val="NormalWeb"/>
        <w:ind w:leftChars="700" w:left="1400"/>
        <w:jc w:val="both"/>
        <w:rPr>
          <w:rFonts w:ascii="Yu Gothic" w:eastAsia="Yu Gothic" w:hAnsi="Yu Gothic" w:cs="Yu Gothic"/>
          <w:sz w:val="32"/>
          <w:szCs w:val="32"/>
        </w:rPr>
      </w:pPr>
    </w:p>
    <w:p w14:paraId="306146AF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Yu Gothic" w:eastAsia="Yu Gothic" w:hAnsi="Yu Gothic" w:cs="Yu Gothic" w:hint="eastAsia"/>
          <w:sz w:val="32"/>
          <w:szCs w:val="32"/>
        </w:rPr>
        <w:t>「天有眼，地有眼，人人都有一雙眼，天也翻，地也翻，逍遙自在樂無邊。」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"Thiên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Nhãn,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Nhãn, Nhân Nhân Đô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Song Nhãn, Thiên Dã Phiên,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Dã Phiên, Tiêu Dao Ái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Tiên." (Tr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đôi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Tiêu dao yêu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tiên.) </w:t>
      </w:r>
    </w:p>
    <w:p w14:paraId="1EE171AE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sau cơn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9D2EC56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ng: </w:t>
      </w:r>
    </w:p>
    <w:p w14:paraId="3BC18E10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「能解金陵塔，方稱是賢人。」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“Ai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tháp Kim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Lăng,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nhân.”</w:t>
      </w:r>
    </w:p>
    <w:p w14:paraId="0B73C818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「能解其中味，賜你黃金帶。」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“Ai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cho đai vàng.”</w:t>
      </w:r>
    </w:p>
    <w:p w14:paraId="73CFF0BF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đó, “gi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Yu Gothic" w:eastAsia="Yu Gothic" w:hAnsi="Yu Gothic" w:cs="Yu Gothic" w:hint="eastAsia"/>
          <w:sz w:val="32"/>
          <w:szCs w:val="32"/>
        </w:rPr>
        <w:t>「解味」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tĩnh tâm,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câu thơ,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quay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Còn “đai vàng</w:t>
      </w:r>
      <w:r w:rsidRPr="00F0014B">
        <w:rPr>
          <w:rFonts w:ascii="Yu Gothic" w:eastAsia="Yu Gothic" w:hAnsi="Yu Gothic" w:cs="Yu Gothic" w:hint="eastAsia"/>
          <w:sz w:val="32"/>
          <w:szCs w:val="32"/>
        </w:rPr>
        <w:t>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金帶</w:t>
      </w:r>
      <w:r w:rsidRPr="00F0014B">
        <w:rPr>
          <w:rFonts w:ascii="Yu Gothic" w:eastAsia="Yu Gothic" w:hAnsi="Yu Gothic" w:cs="Yu Gothic" w:hint="eastAsia"/>
          <w:sz w:val="32"/>
          <w:szCs w:val="32"/>
        </w:rPr>
        <w:t>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trưng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giá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danh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nơi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buông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quay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0B53B9CA" w14:textId="77777777" w:rsidR="00DD14E1" w:rsidRPr="00F0014B" w:rsidRDefault="00354AA7">
      <w:pPr>
        <w:pStyle w:val="NormalWeb"/>
        <w:ind w:leftChars="700" w:left="14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tâm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tính.</w:t>
      </w:r>
    </w:p>
    <w:p w14:paraId="260B2B2A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583A741" w14:textId="77777777" w:rsidR="00DD14E1" w:rsidRPr="00F0014B" w:rsidRDefault="00354AA7">
      <w:pPr>
        <w:pStyle w:val="NormalWeb"/>
        <w:numPr>
          <w:ilvl w:val="0"/>
          <w:numId w:val="7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Thôi Bi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(Bia Ký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/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</w:p>
    <w:p w14:paraId="76B4168B" w14:textId="77777777" w:rsidR="00DD14E1" w:rsidRPr="00F0014B" w:rsidRDefault="00354AA7">
      <w:pPr>
        <w:pStyle w:val="NormalWeb"/>
        <w:numPr>
          <w:ilvl w:val="0"/>
          <w:numId w:val="10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ương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p: </w:t>
      </w:r>
    </w:p>
    <w:p w14:paraId="75D1B99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十愁天下亂悠悠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 du)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→ 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Thiên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mùng</w:t>
      </w:r>
    </w:p>
    <w:p w14:paraId="09C9FA0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</w:t>
      </w:r>
      <w:r w:rsidRPr="00F0014B">
        <w:rPr>
          <w:rFonts w:ascii="Palatino Linotype" w:eastAsia="sans-serif" w:hAnsi="Palatino Linotype" w:cs="Palatino Linotype" w:hint="eastAsia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九愁屍體枯骨無人收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nhân thu)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→ Chín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Xác khô, xương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chôn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</w:p>
    <w:p w14:paraId="2489911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八愁道路艱難無人行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(Bát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nan vô nhân hành)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 xml:space="preserve">→ Tám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 gian nan không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</w:p>
    <w:p w14:paraId="4C911D0A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417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613ED1C" w14:textId="77777777" w:rsidR="00DD14E1" w:rsidRPr="00F0014B" w:rsidRDefault="00354AA7">
      <w:pPr>
        <w:pStyle w:val="NormalWeb"/>
        <w:numPr>
          <w:ilvl w:val="0"/>
          <w:numId w:val="10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trong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 Lưu Bá Ôn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"Di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sơn,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Pháp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nhân." (</w:t>
      </w:r>
      <w:r w:rsidRPr="00F0014B">
        <w:rPr>
          <w:rFonts w:ascii="SimSun" w:hAnsi="SimSun" w:cs="SimSun"/>
          <w:sz w:val="32"/>
          <w:szCs w:val="32"/>
        </w:rPr>
        <w:t>彌勒佛坐寶山，講說真法度原人。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ông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lõi: "Thư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Trung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dân cùng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biên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biên." (Ph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là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dân chúng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Ai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biên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tiên vui vô biên.)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lõi, là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</w:p>
    <w:p w14:paraId="757C3B43" w14:textId="77777777" w:rsidR="00DD14E1" w:rsidRPr="00F0014B" w:rsidRDefault="00354AA7">
      <w:pPr>
        <w:spacing w:before="260" w:after="18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sz w:val="32"/>
          <w:szCs w:val="32"/>
        </w:rPr>
        <w:t>* * *</w:t>
      </w:r>
    </w:p>
    <w:p w14:paraId="39FA6F5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Ôn, dù là "Thiêu Bính Ca", "Kim Lăng Tháp Bi Văn" hay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xa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xuyên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còn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nguyên lý như 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578EACD4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78938C1" w14:textId="77777777" w:rsidR="00DD14E1" w:rsidRPr="00F0014B" w:rsidRDefault="00354AA7">
      <w:pPr>
        <w:spacing w:before="260" w:after="18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sz w:val="32"/>
          <w:szCs w:val="32"/>
        </w:rPr>
        <w:t>*  *  *</w:t>
      </w:r>
    </w:p>
    <w:p w14:paraId="065301A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Khiêm, Gia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Cát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(qua "Mã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Khóa"),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 (qua "Mai Hoa Thi"), hay Lưu Bá Ôn, tôi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tiên tri phương Đông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39725C3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 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vĩ mô,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các nhà tiên tri này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347DAC7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–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thành-tr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suy.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mà tuân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6A104B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và 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dù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nguyên nhân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thiên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tai và suy vong.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trì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cũng là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tai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Đây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mà còn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răn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A3EED9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vô cùng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đáng chú ý là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phương Đông,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 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tiên tri như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nguyên lý như 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"chìa khóa"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tai ương và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mang tính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quát,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2B2CD50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Phong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trưng: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thơ văn hàm ý, và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thêm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mà còn đòi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sau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tâm trong sáng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lĩnh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xa.</w:t>
      </w:r>
    </w:p>
    <w:p w14:paraId="71F44E7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phương Đông và phương Tây (mà chúng ta đã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qua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cách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khác nhau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vô hình. Tuy nhiên, dù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âu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47339E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* *</w:t>
      </w:r>
    </w:p>
    <w:p w14:paraId="1380DA0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còn mang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tiên tri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Ngay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thông tin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tuyên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lai. Làm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tiên tri đương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 này,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so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xưa? Đó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chúng ta cùng khám phá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theo.</w:t>
      </w:r>
    </w:p>
    <w:p w14:paraId="51396EEC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36143E7" w14:textId="77777777" w:rsidR="00DD14E1" w:rsidRPr="00F0014B" w:rsidRDefault="00354AA7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1.4.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Nói Tiên Tri Đương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 xml:space="preserve">: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và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</w:p>
    <w:p w14:paraId="6576CB8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sau khi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tôi không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tiên tri có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đó? Hay nó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len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Trong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thông tin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bùng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phát", làm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phân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mang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lai?</w:t>
      </w:r>
    </w:p>
    <w:p w14:paraId="196B1FB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tiên tri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Ngay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nhanh chóng và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tuyên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qua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giác.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nhà tiên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tri "chính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theo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đôi khi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gây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âu và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DAC53E5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Ryo Tatsuki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n): Nhà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</w:t>
      </w:r>
    </w:p>
    <w:p w14:paraId="171B5CAC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và tiên tri, là bà Ryo Tatsuki,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sĩ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tranh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 Tatsuki là phương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hoàn toàn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mơ. Bà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mang tính tiên tri,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FBEFC38" w14:textId="77777777" w:rsidR="00DD14E1" w:rsidRPr="00F0014B" w:rsidRDefault="00354AA7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đoán trong quá kh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ghi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Theo các thông tin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(và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c), Ryo Tatsuki đã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 chính xác,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tên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bà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 đã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COVID-19.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1999 có tên "Tôi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tương lai" (Watashi ga Mita Mirai), bà có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trang bìa ghi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năm 2020", và trong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virus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gây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lan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virus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10-15 năm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(đư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sóng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năm 2011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năm 2025 tháng 7" cũng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bìa đó) cũng gây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 ý.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Ngoài ra, bà cũng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đã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đúng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như cái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ca sĩ Freddie Mercury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Quee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Công nương Diana) hay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CDE99A1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2B8928C" w14:textId="77777777" w:rsidR="00DD14E1" w:rsidRPr="00F0014B" w:rsidRDefault="00354AA7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Phương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và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tiên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bà Tatsuki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tháng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ký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mơ, và sau đó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bà, làm tăng tính khách quan cho các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ít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so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bà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mơ.</w:t>
      </w:r>
    </w:p>
    <w:p w14:paraId="2DDAF5A1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40DE333" w14:textId="77777777" w:rsidR="00DD14E1" w:rsidRPr="00F0014B" w:rsidRDefault="00354AA7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Dĩ nhiên,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khi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như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bà Ryo Tatsuki, luôn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thái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nhà nghiên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tiên tri đương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chúng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lan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nhanh chóng qua internet và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thông,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khi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chúng "kh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nh". Tuy nhiên,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thu hút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chúng,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tò mò và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thêm.</w:t>
      </w:r>
    </w:p>
    <w:p w14:paraId="63D200D4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A76B509" w14:textId="77777777" w:rsidR="00DD14E1" w:rsidRPr="00F0014B" w:rsidRDefault="00354AA7">
      <w:pPr>
        <w:pStyle w:val="NormalWeb"/>
        <w:numPr>
          <w:ilvl w:val="0"/>
          <w:numId w:val="1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tôi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này (cu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tháng 6 năm 2025), cái tên Ryo Tatsuki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vào ngày 05 tháng 07 năm 2025,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Philippines.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đi sâu phân tích tác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này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(đi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7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i).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này, tôi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nêu bà Ryo Tatsuki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tiên tri"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 gây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nay, thông qua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kênh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 là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mơ.</w:t>
      </w:r>
    </w:p>
    <w:p w14:paraId="070BE2F4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E0E6575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và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giác cá nhân trư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các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:</w:t>
      </w:r>
    </w:p>
    <w:p w14:paraId="395729E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Ngoài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tiên tri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như bà Ryo Tatsuki,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ít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chúng ta cũng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hay "linh tính"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đó, dù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rõ ràng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logic.</w:t>
      </w:r>
    </w:p>
    <w:p w14:paraId="5FEF21B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tên cho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thoáng qua trong tâm trí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3ED360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này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mang tính "tiên tri" rõ ràng, không có ngày tháng hay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chúng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"ru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tương lai,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quanh. Đây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khía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khám phá.</w:t>
      </w:r>
    </w:p>
    <w:p w14:paraId="6E3FA95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này,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cá nhâ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tiên tri theo nghĩa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vô hình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B50BBB0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</w:p>
    <w:p w14:paraId="033D084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sz w:val="32"/>
          <w:szCs w:val="32"/>
        </w:rPr>
        <w:t>*  *  *</w:t>
      </w:r>
    </w:p>
    <w:p w14:paraId="5772A41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"nhà tiên tri đương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 như Ryo Tatsuki, hay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thú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các nhà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đã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 Hay chúng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640DF79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thông tin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tiên tri đương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đòi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táo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duy phê phán. Tuy nhiên,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chúng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ít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góc nhìn khác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6DF9E7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nói" này, dù đúng hay sai, dù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không,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âu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nh: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toàn,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nghĩa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đang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4BD00451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6426847" w14:textId="77777777" w:rsidR="00DD14E1" w:rsidRPr="00F0014B" w:rsidRDefault="00354AA7">
      <w:pPr>
        <w:spacing w:before="260" w:after="180"/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* *</w:t>
      </w:r>
    </w:p>
    <w:p w14:paraId="3CA71EE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thơ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Edgar Cayce,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Trình, Gia Cát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Ung, Lưu Bá Ôn, hay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sĩ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đương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Ryo Tatsuki, tôi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như tôi,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rào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này.</w:t>
      </w:r>
    </w:p>
    <w:p w14:paraId="72590C6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đã "ch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lai.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thơ đa nghĩa,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hàm súc,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trong các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hay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mơ,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tin tiên tri là vô cùng phong phú.</w:t>
      </w:r>
    </w:p>
    <w:p w14:paraId="5D3CF99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đã đi vào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di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và tâm 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lâu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chúng, qua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hàng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thiên niên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07402EF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vai trò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tìm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và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không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ra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câu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theo.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 Dù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hay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này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khác mà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đánh giá chúng không?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 tri có đơn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theo nghĩa đen? 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rõ ràng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còn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trí và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</w:t>
      </w:r>
    </w:p>
    <w:p w14:paraId="4455642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là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lùi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góc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duy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Đó chính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khám phá trong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theo, khi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đi sâu vào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</w:t>
      </w:r>
    </w:p>
    <w:p w14:paraId="1AF1455B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4FE653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2. "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m" Dư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u Góc Nhìn: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và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</w:t>
      </w:r>
    </w:p>
    <w:p w14:paraId="1E7DA87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cùng nhau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sang Tây,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kim,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lòng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khác nhau: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tò mò,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hoài nghi.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tương lai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Tuy nhiên,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vai trò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lùi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phân tích sâu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này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khách quan và đa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ràng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nó?</w:t>
      </w:r>
    </w:p>
    <w:p w14:paraId="55B429D4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BB592FD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Tính mơ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và đa nghĩa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ngôn ng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tiên tri:</w:t>
      </w:r>
    </w:p>
    <w:p w14:paraId="7FD4E01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Nostradamus, hay các bài thơ trong "Mai Hoa Thi", "Mã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Khóa", chính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cao,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nghĩa.</w:t>
      </w:r>
    </w:p>
    <w:p w14:paraId="24A650B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tiên tri xưa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khi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rõ ràng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Thay vào đó,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khơi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liên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khác nhau.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tính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"dòng sông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hán kéo dài,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văn hóa.</w:t>
      </w:r>
    </w:p>
    <w:p w14:paraId="1B742FE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và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cho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nguyên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khác, nó cũng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nhau,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"áp" nó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 mà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lý".</w:t>
      </w:r>
    </w:p>
    <w:p w14:paraId="535EE1E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i: Li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có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chính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đa nghĩa này đã góp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làm cho các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tiên tri "s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mãi" và "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m"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tình hu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khác nhau,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vì chúng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linh ho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cho phù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p?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Đây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tri, mà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A0D0FBD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221C809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"kh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nh" sau khi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đã x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y ra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(Postdiction / Retrofitting):</w:t>
      </w:r>
    </w:p>
    <w:p w14:paraId="4503DD3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lý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xem xét tính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tri. "Postdiction" hay "retrofitting" là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sao cho nó phù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thay vì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ính xác và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nó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404A0F3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Hãy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dung: sau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văn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câu,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"na ná"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Khi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"trùng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p", dù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reo lên: "Đúng quá! Nhà tiên tri X đã nói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i!"</w:t>
      </w:r>
    </w:p>
    <w:p w14:paraId="7436D6C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thân tôi, trong quá trình nghiên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u, cũng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có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lúc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theo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hào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khi tìm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liên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 như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Tuy nhiên,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khách quan,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này đôi khi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"gán" 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tri.</w:t>
      </w:r>
    </w:p>
    <w:p w14:paraId="76DB28D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Nostradamus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hình. Các quatrain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nhà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này.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quatrain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"áp"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nhau qua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Pháp,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Pháp, Napoleon, Hitler,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Nostradamus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chính các nhà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"sáng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ra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nh?</w:t>
      </w:r>
    </w:p>
    <w:p w14:paraId="50BA02E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có nghĩa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do 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"postdiction" này giúp chúng ta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tránh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tiên đoán chính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chi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"sau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0B0DAF63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70E122D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Thiên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xác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(Confirmation Bias):</w:t>
      </w:r>
    </w:p>
    <w:p w14:paraId="61DC1E7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tâm lý khác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chúng ta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(và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là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 khác trong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chính là "thiên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khuynh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chúng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ghi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ưu tiên và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nào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trong khi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qua, xem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cách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 hóa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đi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488A39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lĩnh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tiên tri,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sau: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tin vào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nào đó,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này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không chính xác,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sai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"di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sai", "chưa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lúc",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quên lãng.</w:t>
      </w:r>
    </w:p>
    <w:p w14:paraId="18F8260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Hãy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đưa ra hàng trăm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đó và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đoán không thành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Lúc này, thiên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phát huy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có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tiên tri đó "r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xác", trong khi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cao như chúng ta nghĩ.</w:t>
      </w:r>
    </w:p>
    <w:p w14:paraId="02D7BC6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Chính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thân tôi, khi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hành trình tìm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tiên tri, cũng đã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mình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thiên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hút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đôi khi làm chúng ta quên đi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"Còn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nào khác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này không? Chúng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không?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đúng/sai là bao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nhiêu?"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chúng ta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nhìn cân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khách quan hơn, 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9637770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7E9CA1F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Barnum/Forer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:</w:t>
      </w:r>
    </w:p>
    <w:p w14:paraId="0EFBEE3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Barnum (hay còn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Forer)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lý khi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đánh giá cao tính chính xác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cách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lai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chung chung,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P.T. Barnum,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gánh xi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nói "Chúng tôi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gì đó cho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71EE7D7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mang tính cá nhân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Barnum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trò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quát,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"Con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vì tính chung chung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"kh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nhau.</w:t>
      </w:r>
    </w:p>
    <w:p w14:paraId="6550DF2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"Đúng quá!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đang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mình/v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i!" mà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có nghĩa là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Barnum, nhưng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tiên đoán không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rõ ràng.</w:t>
      </w:r>
    </w:p>
    <w:p w14:paraId="6A8DC49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giúp chúng ta phân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đâu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thông tin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thù, đâu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chung chung mà ai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"đúng"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mình.</w:t>
      </w:r>
    </w:p>
    <w:p w14:paraId="5BBBC47F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D6E2EB4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Vai trò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:</w:t>
      </w:r>
    </w:p>
    <w:p w14:paraId="17027ED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chính là vai trò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Như chúng ta đã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đa nghĩa. Chính vì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không hoàn toàn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thân văn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cách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hay các "chuyên gia"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nó.</w:t>
      </w:r>
    </w:p>
    <w:p w14:paraId="55C7E01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quatrain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Nostradamus,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Trình, hay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thơ trong "Mai Hoa Thi", các nhà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khác nhau,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văn hóa,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tôn giáo khác nhau,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chí, cùng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nhau trong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mình,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rong cách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FEC5C6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ai? Và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cơ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 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"đúng" duy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không?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tính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và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góc nhìn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</w:t>
      </w:r>
    </w:p>
    <w:p w14:paraId="59A1759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 là do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quá rõ ràng, hay là do tài năng (ho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khéo léo)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đôi khi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manh.</w:t>
      </w:r>
    </w:p>
    <w:p w14:paraId="222824A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cho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vai trò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và sáng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(đôi khi là quá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c)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giúp chúng ta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các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 và các bài phân tích tiên tri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cách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hơn.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xem xét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mà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cơ, và phương pháp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7912E07F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43B736D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Tiên tri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(Self-fulfilling prophecy):</w:t>
      </w:r>
    </w:p>
    <w:p w14:paraId="57C8103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xem xét, đó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"tiên tri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 Đây là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ban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sai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cơ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chính vì nó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lan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nó đã tác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nghĩ,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và hành vi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đó, và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ián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đó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122CBD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ngân hàng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khoán.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tri")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ngân hàng X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vào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xô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rút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rút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dù ban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ngân hàng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bình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nguyên nhân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ngân hàng đó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lâm vào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phá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ba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thông qua hành vi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vào nó.</w:t>
      </w:r>
    </w:p>
    <w:p w14:paraId="1EF4053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bên liên quan tin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gia tăng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thù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và các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khí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quan, thúc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hòa bình.</w:t>
      </w:r>
    </w:p>
    <w:p w14:paraId="1278518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theo cách này), nhưng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vi và tâm lý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 cách mà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tương lai đó.</w:t>
      </w:r>
    </w:p>
    <w:p w14:paraId="2CDCF712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3FF4282" w14:textId="77777777" w:rsidR="00DD14E1" w:rsidRPr="00F0014B" w:rsidRDefault="00354AA7">
      <w:pPr>
        <w:spacing w:before="260" w:after="180"/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* *</w:t>
      </w:r>
    </w:p>
    <w:p w14:paraId="62A74E51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774522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mơ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sau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xác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Barnum, vai trò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sinh: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có nên hoàn toàn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không?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lý?</w:t>
      </w:r>
    </w:p>
    <w:p w14:paraId="54800B5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sau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năm tìm tòi và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không nghĩ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câu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đơn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như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y.</w:t>
      </w:r>
    </w:p>
    <w:p w14:paraId="4F3EECE7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lý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chúng đóng vai trò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trong cách chúng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ta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tri, mà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cái nhìn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táo hơn,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C1348E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tôi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trăn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Trăn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mong manh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4AE006A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không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hoàn toàn tâm trí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vin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lý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rí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có đang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khám phá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không?</w:t>
      </w:r>
    </w:p>
    <w:p w14:paraId="0F6D0F5D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tư duy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phê phá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chân thành. Phê phán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rơi vào mê tín, không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sai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tính đúng/sai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65F3279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không làm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dòng sông tiên tri.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 giúp chúng ta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lái đò"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táo hơn trên hành trình khám phá này,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khúc quanh co,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dòng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dòng sông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3C41DC2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tri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xem nó có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theo nghĩa đen hay không.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là cách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tác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khơi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tư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đó.</w:t>
      </w:r>
    </w:p>
    <w:p w14:paraId="45A70B3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chính xác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vào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nó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sánh 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phương pháp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Hai cách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 này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và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gì?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theo.</w:t>
      </w:r>
    </w:p>
    <w:p w14:paraId="346661C0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6C0C6A2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C91246C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lastRenderedPageBreak/>
        <w:t>3. Tiên Tri và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c: Hai Cách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Tương Lai</w:t>
      </w:r>
    </w:p>
    <w:p w14:paraId="272F087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cùng nhau xem xét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nhiên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trong tôi, 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tiên tri,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khi so sánh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phương pháp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tương lai mà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và đang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hai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 toàn tách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đáng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m?</w:t>
      </w:r>
    </w:p>
    <w:p w14:paraId="5264B723" w14:textId="77777777" w:rsidR="00DD14E1" w:rsidRPr="00F0014B" w:rsidRDefault="00354AA7">
      <w:pPr>
        <w:pStyle w:val="NormalWeb"/>
        <w:numPr>
          <w:ilvl w:val="0"/>
          <w:numId w:val="11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trí và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CD2A7D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nói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chúng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dung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trình có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87E7D36" w14:textId="77777777" w:rsidR="00DD14E1" w:rsidRPr="00F0014B" w:rsidRDefault="00354AA7">
      <w:pPr>
        <w:pStyle w:val="NormalWeb"/>
        <w:numPr>
          <w:ilvl w:val="0"/>
          <w:numId w:val="1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quan sát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 Nó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phá, các mô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toán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logic. Các nhà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chúng qua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rút ra các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cho tương lai.</w:t>
      </w:r>
    </w:p>
    <w:p w14:paraId="679655CF" w14:textId="77777777" w:rsidR="00DD14E1" w:rsidRPr="00F0014B" w:rsidRDefault="00354AA7">
      <w:pPr>
        <w:pStyle w:val="NormalWeb"/>
        <w:numPr>
          <w:ilvl w:val="0"/>
          <w:numId w:val="1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Phương pháp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Quy trìn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này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mô hình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mô hình khí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mô hình kinh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tăng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mô hình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lây lan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nh). Các mô hình này liên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có thêm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các 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D66D433" w14:textId="77777777" w:rsidR="00DD14E1" w:rsidRPr="00F0014B" w:rsidRDefault="00354AA7">
      <w:pPr>
        <w:pStyle w:val="NormalWeb"/>
        <w:numPr>
          <w:ilvl w:val="0"/>
          <w:numId w:val="1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đích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chính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đưa ra các 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 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bão, lũ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t), 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 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(kinh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nông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quy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đô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 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ro, và giúp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môi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CE74E84" w14:textId="77777777" w:rsidR="00DD14E1" w:rsidRPr="00F0014B" w:rsidRDefault="00354AA7">
      <w:pPr>
        <w:pStyle w:val="NormalWeb"/>
        <w:numPr>
          <w:ilvl w:val="0"/>
          <w:numId w:val="1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Tính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nó có tính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(dù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chính xác 100%).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sai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phân tích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ra nguyên nhân,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hình và phương pháp.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coi đó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Nó không tuyên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lý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lai.</w:t>
      </w:r>
    </w:p>
    <w:p w14:paraId="10BBFB5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Rõ ràng,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làm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xung quanh. Nó đã và đang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6A5125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Tiên tri (theo nghĩa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đang khám phá):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hơn?</w:t>
      </w:r>
    </w:p>
    <w:p w14:paraId="55BD6B1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tiên tri (theo cách chúng ta đang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này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tiên tri,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mơ...)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hoàn toàn khác.</w:t>
      </w:r>
    </w:p>
    <w:p w14:paraId="5EC36418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8E3D2C6" w14:textId="77777777" w:rsidR="00DD14E1" w:rsidRPr="00F0014B" w:rsidRDefault="00354AA7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Như chúng ta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4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thông tin tiên tri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logic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cách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 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năng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(thiên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thái 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tiên tri,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nhà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khác,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cao hơn, và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đó.</w:t>
      </w:r>
    </w:p>
    <w:p w14:paraId="2719B88B" w14:textId="77777777" w:rsidR="00DD14E1" w:rsidRPr="00F0014B" w:rsidRDefault="00354AA7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Phương pháp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vào phân tích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mô hình hóa, thì tiên tri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tính 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qua các kênh "siêu nhiên". Nó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quá trình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tính toán logic mà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"nghe",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đôi khi không qua trung gian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giác quan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0C97255" w14:textId="77777777" w:rsidR="00DD14E1" w:rsidRPr="00F0014B" w:rsidRDefault="00354AA7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đích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cũng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 tri còn mang trong mình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tâm linh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 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 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lương tri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Đôi khi,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"thiên ý" và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trong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B33E571" w14:textId="77777777" w:rsidR="00DD14E1" w:rsidRPr="00F0014B" w:rsidRDefault="00354AA7">
      <w:pPr>
        <w:pStyle w:val="NormalWeb"/>
        <w:numPr>
          <w:ilvl w:val="0"/>
          <w:numId w:val="14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Tính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 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vào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tin, và vào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văn hóa.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hóa,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khó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ý nghĩa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 Nó 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"sai"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ý nghĩa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0F61397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B5A654B" w14:textId="77777777" w:rsidR="00DD14E1" w:rsidRPr="00F0014B" w:rsidRDefault="00DD14E1">
      <w:pPr>
        <w:spacing w:before="260" w:after="180" w:line="240" w:lineRule="atLeast"/>
        <w:ind w:left="180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5ECB522" w14:textId="77777777" w:rsidR="00DD14E1" w:rsidRPr="00F0014B" w:rsidRDefault="00354AA7">
      <w:pPr>
        <w:pStyle w:val="NormalWeb"/>
        <w:numPr>
          <w:ilvl w:val="0"/>
          <w:numId w:val="1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khác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lõi:</w:t>
      </w:r>
    </w:p>
    <w:p w14:paraId="34ED866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so sánh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trên, tôi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căn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và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pháp mà còn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sau cùng.</w:t>
      </w:r>
    </w:p>
    <w:p w14:paraId="17493DD0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FD510BA" w14:textId="77777777" w:rsidR="00DD14E1" w:rsidRPr="00F0014B" w:rsidRDefault="00354AA7">
      <w:pPr>
        <w:pStyle w:val="NormalWeb"/>
        <w:numPr>
          <w:ilvl w:val="0"/>
          <w:numId w:val="1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thông tin và cách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vào các giác quan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khám phá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hình,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mà chúng ta đang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Trong khi đó,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mà các giác quan thông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nơi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tương lai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5BEFAA4D" w14:textId="77777777" w:rsidR="00DD14E1" w:rsidRPr="00F0014B" w:rsidRDefault="00354AA7">
      <w:pPr>
        <w:pStyle w:val="NormalWeb"/>
        <w:numPr>
          <w:ilvl w:val="0"/>
          <w:numId w:val="1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phương pháp lu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và công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logic, phân tích, mô hình toán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các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máy móc, phòng thí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m; công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tiên tri (đ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4653A32" w14:textId="77777777" w:rsidR="00DD14E1" w:rsidRPr="00F0014B" w:rsidRDefault="00354AA7">
      <w:pPr>
        <w:pStyle w:val="NormalWeb"/>
        <w:numPr>
          <w:ilvl w:val="0"/>
          <w:numId w:val="1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đích và ý nghĩa sau cùng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tiêu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phòng tránh thiên tai,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khi đó,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hơn: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lương tri,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Nó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"cái gì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ra" mà còn là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nó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ra" và "chúng ta nên làm gì".</w:t>
      </w:r>
    </w:p>
    <w:p w14:paraId="0A764B10" w14:textId="77777777" w:rsidR="00DD14E1" w:rsidRPr="00F0014B" w:rsidRDefault="00354AA7">
      <w:pPr>
        <w:pStyle w:val="NormalWeb"/>
        <w:numPr>
          <w:ilvl w:val="0"/>
          <w:numId w:val="16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cách đánh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iá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tin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 và tính "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Như đã nói,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sai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trình. Tiên tri thì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đôi khi,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là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sau khi nó đã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nguyên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72A4F72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144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D36AFD1" w14:textId="77777777" w:rsidR="00DD14E1" w:rsidRPr="00F0014B" w:rsidRDefault="00354AA7">
      <w:pPr>
        <w:pStyle w:val="NormalWeb"/>
        <w:numPr>
          <w:ilvl w:val="0"/>
          <w:numId w:val="1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Li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có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hay không gian cho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sung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nhau?</w:t>
      </w:r>
    </w:p>
    <w:p w14:paraId="2603B1E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hai phương pháp này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nhau,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tôi: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có hoàn toàn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nhau? Hay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nào đó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cho nhau trong hành trình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tương lai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</w:t>
      </w:r>
    </w:p>
    <w:p w14:paraId="76CBCD1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 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phương pháp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nào đó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các nhà tiên tri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nào đó đã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không?</w:t>
      </w:r>
    </w:p>
    <w:p w14:paraId="0388E39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đôi khi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mà logic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túy chưa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đó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tương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nhà tiên tri?</w:t>
      </w:r>
    </w:p>
    <w:p w14:paraId="358F32A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"tiên tri" không?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não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không gian,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hé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mà các nhà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qua?</w:t>
      </w:r>
    </w:p>
    <w:p w14:paraId="5196151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góc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tôi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tiên tri không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là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thay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khoa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hay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phương pháp có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vai trò riêng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giúp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giúp chúng ta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mang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tâm linh,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tìm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lõi,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có ý nghĩa hơn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5B4F67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mình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chưa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mà là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tìm tòi,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đâu, trong tương lai, 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ranh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"tâm linh",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báo" và "tiên tri"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quá cách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nay.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bao hàm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A5F1F0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ngôn,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mà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trí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hơn mà chúng ta đang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khám phá.</w:t>
      </w:r>
    </w:p>
    <w:p w14:paraId="7E35F813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77AFB5E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40A38C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4.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Taylor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Reed:</w:t>
      </w:r>
    </w:p>
    <w:p w14:paraId="5730752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chúng ta đã cùng nhau khám phá 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này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sánh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và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tôi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đa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Rõ ràng, "tính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tiên tri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đơn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khung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"đúng"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"sai"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90BD4C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trình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linh như tôi, luôn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minh" hay "bác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tính chính xác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đôi khi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chúng ta xao lãng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mà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5EEAE2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cho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"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m" không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lúc nào cũng là thư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đo duy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và quan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đánh giá giá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tiên tri.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có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không, chính 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tư, và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khích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trao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đánh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lương tri,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09D1D7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 vai trò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 là vô cùng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không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súy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 tín mù quáng, tin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gán mác "tiên tri"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tôi cũng 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lý trí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chưa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thái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nhưng cũng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duy, phân tích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tim và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óc – đó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680104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"khoa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theo tiêu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ta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hút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trân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văn hóa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ưu tư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nghĩa trong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</w:t>
      </w:r>
    </w:p>
    <w:p w14:paraId="59FD80E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Và chính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suy tư này,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hơn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sinh trong tôi,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chúng ta sang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khía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hành trình:</w:t>
      </w:r>
    </w:p>
    <w:p w14:paraId="6D46391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tính đúng sai hay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m'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chung,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mang tính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nào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qua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không?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sao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ví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hoàng kim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chúng ta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vang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Và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đâu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lên?"</w:t>
      </w:r>
    </w:p>
    <w:p w14:paraId="3A080849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61329A88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6D5F2E38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777CF9E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108AF6FF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3E32486A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2A10D1B1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62493C34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2E978CFB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070836DA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6:  </w:t>
      </w:r>
      <w:r w:rsidRPr="00F0014B">
        <w:rPr>
          <w:rFonts w:ascii="Palatino Linotype" w:hAnsi="Palatino Linotype" w:cs="Palatino Linotype"/>
          <w:sz w:val="52"/>
          <w:szCs w:val="52"/>
        </w:rPr>
        <w:t>NH</w:t>
      </w:r>
      <w:r w:rsidRPr="00F0014B">
        <w:rPr>
          <w:rFonts w:ascii="Palatino Linotype" w:hAnsi="Palatino Linotype" w:cs="Palatino Linotype"/>
          <w:sz w:val="52"/>
          <w:szCs w:val="52"/>
        </w:rPr>
        <w:t>Ữ</w:t>
      </w:r>
      <w:r w:rsidRPr="00F0014B">
        <w:rPr>
          <w:rFonts w:ascii="Palatino Linotype" w:hAnsi="Palatino Linotype" w:cs="Palatino Linotype"/>
          <w:sz w:val="52"/>
          <w:szCs w:val="52"/>
        </w:rPr>
        <w:t>NG CH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Đ</w:t>
      </w:r>
      <w:r w:rsidRPr="00F0014B">
        <w:rPr>
          <w:rFonts w:ascii="Palatino Linotype" w:hAnsi="Palatino Linotype" w:cs="Palatino Linotype"/>
          <w:sz w:val="52"/>
          <w:szCs w:val="52"/>
        </w:rPr>
        <w:t>Ề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VƯ</w:t>
      </w:r>
      <w:r w:rsidRPr="00F0014B">
        <w:rPr>
          <w:rFonts w:ascii="Palatino Linotype" w:hAnsi="Palatino Linotype" w:cs="Palatino Linotype"/>
          <w:sz w:val="52"/>
          <w:szCs w:val="52"/>
        </w:rPr>
        <w:t>Ợ</w:t>
      </w:r>
      <w:r w:rsidRPr="00F0014B">
        <w:rPr>
          <w:rFonts w:ascii="Palatino Linotype" w:hAnsi="Palatino Linotype" w:cs="Palatino Linotype"/>
          <w:sz w:val="52"/>
          <w:szCs w:val="52"/>
        </w:rPr>
        <w:t>T TH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GIAN – BI</w:t>
      </w:r>
      <w:r w:rsidRPr="00F0014B">
        <w:rPr>
          <w:rFonts w:ascii="Palatino Linotype" w:hAnsi="Palatino Linotype" w:cs="Palatino Linotype"/>
          <w:sz w:val="52"/>
          <w:szCs w:val="52"/>
        </w:rPr>
        <w:t>Ế</w:t>
      </w:r>
      <w:r w:rsidRPr="00F0014B">
        <w:rPr>
          <w:rFonts w:ascii="Palatino Linotype" w:hAnsi="Palatino Linotype" w:cs="Palatino Linotype"/>
          <w:sz w:val="52"/>
          <w:szCs w:val="52"/>
        </w:rPr>
        <w:t>N Đ</w:t>
      </w:r>
      <w:r w:rsidRPr="00F0014B">
        <w:rPr>
          <w:rFonts w:ascii="Palatino Linotype" w:hAnsi="Palatino Linotype" w:cs="Palatino Linotype"/>
          <w:sz w:val="52"/>
          <w:szCs w:val="52"/>
        </w:rPr>
        <w:t>Ộ</w:t>
      </w:r>
      <w:r w:rsidRPr="00F0014B">
        <w:rPr>
          <w:rFonts w:ascii="Palatino Linotype" w:hAnsi="Palatino Linotype" w:cs="Palatino Linotype"/>
          <w:sz w:val="52"/>
          <w:szCs w:val="52"/>
        </w:rPr>
        <w:t>NG, THANH L</w:t>
      </w:r>
      <w:r w:rsidRPr="00F0014B">
        <w:rPr>
          <w:rFonts w:ascii="Palatino Linotype" w:hAnsi="Palatino Linotype" w:cs="Palatino Linotype"/>
          <w:sz w:val="52"/>
          <w:szCs w:val="52"/>
        </w:rPr>
        <w:t>Ọ</w:t>
      </w:r>
      <w:r w:rsidRPr="00F0014B">
        <w:rPr>
          <w:rFonts w:ascii="Palatino Linotype" w:hAnsi="Palatino Linotype" w:cs="Palatino Linotype"/>
          <w:sz w:val="52"/>
          <w:szCs w:val="52"/>
        </w:rPr>
        <w:t>C VÀ HY V</w:t>
      </w:r>
      <w:r w:rsidRPr="00F0014B">
        <w:rPr>
          <w:rFonts w:ascii="Palatino Linotype" w:hAnsi="Palatino Linotype" w:cs="Palatino Linotype"/>
          <w:sz w:val="52"/>
          <w:szCs w:val="52"/>
        </w:rPr>
        <w:t>Ọ</w:t>
      </w:r>
      <w:r w:rsidRPr="00F0014B">
        <w:rPr>
          <w:rFonts w:ascii="Palatino Linotype" w:hAnsi="Palatino Linotype" w:cs="Palatino Linotype"/>
          <w:sz w:val="52"/>
          <w:szCs w:val="52"/>
        </w:rPr>
        <w:t>NG TÁI SINH</w:t>
      </w:r>
    </w:p>
    <w:p w14:paraId="612D0F7A" w14:textId="77777777" w:rsidR="00DD14E1" w:rsidRPr="00F0014B" w:rsidRDefault="00DD14E1">
      <w:pPr>
        <w:rPr>
          <w:rFonts w:ascii="Palatino Linotype" w:hAnsi="Palatino Linotype"/>
          <w:sz w:val="32"/>
          <w:szCs w:val="32"/>
        </w:rPr>
      </w:pPr>
    </w:p>
    <w:p w14:paraId="18B7A3B3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580FBE7A" w14:textId="77777777" w:rsidR="00DD14E1" w:rsidRPr="00F0014B" w:rsidRDefault="00DD14E1">
      <w:pPr>
        <w:pBdr>
          <w:bottom w:val="single" w:sz="4" w:space="0" w:color="auto"/>
        </w:pBdr>
        <w:jc w:val="both"/>
        <w:rPr>
          <w:rFonts w:ascii="Palatino Linotype" w:hAnsi="Palatino Linotype" w:cs="Palatino Linotype"/>
          <w:sz w:val="32"/>
          <w:szCs w:val="32"/>
        </w:rPr>
      </w:pPr>
    </w:p>
    <w:p w14:paraId="6F0B2DDA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1AEAF4BD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42BBC9E8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54EEB6F2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64ED41AC" w14:textId="77777777" w:rsidR="00DD14E1" w:rsidRPr="00F0014B" w:rsidRDefault="00DD14E1">
      <w:pPr>
        <w:jc w:val="both"/>
        <w:rPr>
          <w:rFonts w:ascii="Palatino Linotype" w:hAnsi="Palatino Linotype" w:cs="Palatino Linotype"/>
          <w:sz w:val="32"/>
          <w:szCs w:val="32"/>
        </w:rPr>
      </w:pPr>
    </w:p>
    <w:p w14:paraId="7CFD429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khúc quanh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"dòng sông tiên tri"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5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chúng ta đã cùng nhau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còn có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mang tính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hơn. Đó là, dù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khác nhau,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xăm, hay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vang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mô-típ quen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AEFA1C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ngân lên qua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cũng gieo vào lòng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thúc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mãnh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àng Kim" huy hoàng hơn.</w:t>
      </w:r>
    </w:p>
    <w:p w14:paraId="761DEE6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Câu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mà tôi mu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cùng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c khám phá trong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Chương 6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này là: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sao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a,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và khát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tái sinh,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ám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tâm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nhân lo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y?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Chúng có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hãi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u, hay chúng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ánh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sâu xa hơn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ng? Và quan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hơn,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bóng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đâu là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tia hy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ng,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ánh sáng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các nhà tiên tri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lên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ho con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i?</w:t>
      </w:r>
    </w:p>
    <w:p w14:paraId="754F3469" w14:textId="77777777" w:rsidR="00DD14E1" w:rsidRPr="00F0014B" w:rsidRDefault="00DD14E1">
      <w:pPr>
        <w:spacing w:before="260" w:after="180" w:line="240" w:lineRule="atLeast"/>
        <w:ind w:left="3966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A9AA87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này,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 chung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mà dòng sông tiên tri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1A3CBA1D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6BCB3E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1.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ng: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p</w:t>
      </w:r>
    </w:p>
    <w:p w14:paraId="304E050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thiên tai, nhân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khác nhau như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p", "Ngày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"Kali Yuga", hay đơn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Cùng". Dù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khác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này.</w:t>
      </w:r>
    </w:p>
    <w:p w14:paraId="3C229C4E" w14:textId="77777777" w:rsidR="00DD14E1" w:rsidRPr="00F0014B" w:rsidRDefault="00354AA7">
      <w:pPr>
        <w:pStyle w:val="NormalWeb"/>
        <w:numPr>
          <w:ilvl w:val="0"/>
          <w:numId w:val="18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Xâu chu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ví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các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văn hóa:</w:t>
      </w:r>
    </w:p>
    <w:p w14:paraId="16D324DF" w14:textId="77777777" w:rsidR="00DD14E1" w:rsidRPr="00F0014B" w:rsidRDefault="00354AA7">
      <w:pPr>
        <w:pStyle w:val="NormalWeb"/>
        <w:numPr>
          <w:ilvl w:val="0"/>
          <w:numId w:val="1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Phương Tây:</w:t>
      </w:r>
    </w:p>
    <w:p w14:paraId="3D3A2BE5" w14:textId="77777777" w:rsidR="00DD14E1" w:rsidRPr="00F0014B" w:rsidRDefault="00354AA7">
      <w:pPr>
        <w:pStyle w:val="NormalWeb"/>
        <w:numPr>
          <w:ilvl w:val="0"/>
          <w:numId w:val="20"/>
        </w:numPr>
        <w:tabs>
          <w:tab w:val="clear" w:pos="1260"/>
          <w:tab w:val="left" w:pos="840"/>
        </w:tabs>
        <w:spacing w:before="260" w:beforeAutospacing="0" w:after="180" w:afterAutospacing="0" w:line="240" w:lineRule="atLeast"/>
        <w:ind w:left="125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Kinh Thánh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(sách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n): Đây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Sách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Thánh John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ương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(Armageddon)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đói,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Antichrist,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thú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cùng.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kèn",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bát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Chúa"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BB2C276" w14:textId="77777777" w:rsidR="00DD14E1" w:rsidRPr="00F0014B" w:rsidRDefault="00354AA7">
      <w:pPr>
        <w:pStyle w:val="NormalWeb"/>
        <w:numPr>
          <w:ilvl w:val="0"/>
          <w:numId w:val="20"/>
        </w:numPr>
        <w:tabs>
          <w:tab w:val="clear" w:pos="1260"/>
          <w:tab w:val="left" w:pos="840"/>
        </w:tabs>
        <w:spacing w:before="260" w:beforeAutospacing="0" w:after="180" w:afterAutospacing="0" w:line="240" w:lineRule="atLeast"/>
        <w:ind w:left="125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ho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Âu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(Ragnarok): 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Viking, Ragnarok ("Hoàng hôn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mùa đông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kéo dài (Fimbulvetr),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hoàng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Aesir và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ám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băng, sói Fenrir,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Jörmungandr),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(Odin, Thor, Freyr, Heimdallr, Loki)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3DB13A5" w14:textId="77777777" w:rsidR="00DD14E1" w:rsidRPr="00F0014B" w:rsidRDefault="00354AA7">
      <w:pPr>
        <w:pStyle w:val="NormalWeb"/>
        <w:numPr>
          <w:ilvl w:val="0"/>
          <w:numId w:val="20"/>
        </w:numPr>
        <w:tabs>
          <w:tab w:val="clear" w:pos="1260"/>
          <w:tab w:val="left" w:pos="840"/>
        </w:tabs>
        <w:spacing w:before="260" w:beforeAutospacing="0" w:after="180" w:afterAutospacing="0" w:line="240" w:lineRule="atLeast"/>
        <w:ind w:left="125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nhà tiên tri như Nostradamus, Edgar Cayce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Như chúng ta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5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Nostradamus trong các quatrain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cũng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tàn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vũ khí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đói,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Edgar Cayce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"bài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thay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núi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phun trào,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68D4E46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600A927" w14:textId="77777777" w:rsidR="00DD14E1" w:rsidRPr="00F0014B" w:rsidRDefault="00354AA7">
      <w:pPr>
        <w:pStyle w:val="NormalWeb"/>
        <w:numPr>
          <w:ilvl w:val="0"/>
          <w:numId w:val="1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Phương Đông:</w:t>
      </w:r>
    </w:p>
    <w:p w14:paraId="6265E8D9" w14:textId="77777777" w:rsidR="00DD14E1" w:rsidRPr="00F0014B" w:rsidRDefault="00354AA7">
      <w:pPr>
        <w:pStyle w:val="NormalWeb"/>
        <w:numPr>
          <w:ilvl w:val="0"/>
          <w:numId w:val="2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giáo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Pháp): Trong kinh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末法時代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i) là giai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sau khi 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Bàn, khi giáo pháp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vi, tăng đoàn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nghiêm minh, chúng sinh thì tâm tánh cang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khó giáo hóa,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đau, thiên tai (như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phong tai), nhân tai (chi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đói kém,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ch), và lòng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tham lam, sân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si mê.</w:t>
      </w:r>
    </w:p>
    <w:p w14:paraId="7AA2C90F" w14:textId="77777777" w:rsidR="00DD14E1" w:rsidRPr="00F0014B" w:rsidRDefault="00354AA7">
      <w:pPr>
        <w:pStyle w:val="NormalWeb"/>
        <w:numPr>
          <w:ilvl w:val="0"/>
          <w:numId w:val="2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giáo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Yuga): Theo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giáo,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theo các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Yuga.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chúng ta đang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Kali Yuga,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và đen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Maha Yuga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Yuga). Kali Yuga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tham lam,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sút.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lý (Dharma),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Đây là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cái ác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Satya Yuga (K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Vàng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 lý)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2084ACB" w14:textId="77777777" w:rsidR="00DD14E1" w:rsidRPr="00F0014B" w:rsidRDefault="00354AA7">
      <w:pPr>
        <w:pStyle w:val="NormalWeb"/>
        <w:numPr>
          <w:ilvl w:val="0"/>
          <w:numId w:val="2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Trình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Nam),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Trung Hoa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Bá Ôn, "Mai Hoa Thi"): 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Trình cũng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"Máu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thành sông, xương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núi", "ng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xuôi",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"Thiêu Bính Ca", "Kim Lăng Tháp Bi Văn"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Ôn, hay "Mai Hoa Thi"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ương,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y),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mãn sơn" (xương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núi)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32A41D0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ind w:left="216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72B89E7" w14:textId="77777777" w:rsidR="00DD14E1" w:rsidRPr="00F0014B" w:rsidRDefault="00354AA7">
      <w:pPr>
        <w:pStyle w:val="NormalWeb"/>
        <w:numPr>
          <w:ilvl w:val="0"/>
          <w:numId w:val="1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văn hóa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khác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Maya, Hopi): </w:t>
      </w:r>
    </w:p>
    <w:p w14:paraId="4C56256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hay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Baktun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13 vào năm 2012, dù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khác nhau).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Hopi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"Ngày Thanh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(Day of Purification), khi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tranh,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hòa bình hơn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1FE4D880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9526D4F" w14:textId="77777777" w:rsidR="00DD14E1" w:rsidRPr="00F0014B" w:rsidRDefault="00354AA7">
      <w:pPr>
        <w:pStyle w:val="NormalWeb"/>
        <w:numPr>
          <w:ilvl w:val="0"/>
          <w:numId w:val="22"/>
        </w:numPr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chung và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sâu hơn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các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nh báo: </w:t>
      </w:r>
    </w:p>
    <w:p w14:paraId="5A383C2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xem xét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tiên tri khác nhau, tôi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đi kèm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càng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A677BF4" w14:textId="77777777" w:rsidR="00DD14E1" w:rsidRPr="00F0014B" w:rsidRDefault="00354AA7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xã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như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nguyên nhân ho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báo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lõi: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Thánh,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giáo,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Đông phương,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nghiêm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Lòng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tham lam,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tàn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o; các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n;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kính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báng.</w:t>
      </w:r>
    </w:p>
    <w:p w14:paraId="2F0B21CC" w14:textId="77777777" w:rsidR="00DD14E1" w:rsidRPr="00F0014B" w:rsidRDefault="00354AA7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sâu hơn: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con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chính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theo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tai ương tương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vào vòng nguy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Các nhà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đây có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báo quan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t: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tai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chính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và hành vi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i.</w:t>
      </w:r>
    </w:p>
    <w:p w14:paraId="591C6700" w14:textId="77777777" w:rsidR="00DD14E1" w:rsidRPr="00F0014B" w:rsidRDefault="00354AA7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gia tăng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thiên tai, nhân tai và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tăng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nhiên: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núi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sóng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hán, bão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lan tràn. 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đó là nhân tai: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lan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t),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tôn giáo,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gia tăng.</w:t>
      </w:r>
    </w:p>
    <w:p w14:paraId="31A84750" w14:textId="77777777" w:rsidR="00DD14E1" w:rsidRPr="00F0014B" w:rsidRDefault="00354AA7">
      <w:pPr>
        <w:pStyle w:val="NormalWeb"/>
        <w:numPr>
          <w:ilvl w:val="0"/>
          <w:numId w:val="24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sâu hơn:</w:t>
      </w:r>
    </w:p>
    <w:p w14:paraId="1FC49983" w14:textId="77777777" w:rsidR="00DD14E1" w:rsidRPr="00F0014B" w:rsidRDefault="00354AA7">
      <w:pPr>
        <w:pStyle w:val="NormalWeb"/>
        <w:numPr>
          <w:ilvl w:val="0"/>
          <w:numId w:val="25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thiên tai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đang "ph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phá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do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gây ra.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khí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còn như xưa".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Edgar Cayce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Ryo Tatsuki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tháng 7 năm 2025"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gãy Nankai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vàn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đai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Bình Dương,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y, bên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đoán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các nhà tiên tri đã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công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rãi như Edgar Cayce hay Ryo Tatsuki, trong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năm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đây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cũng có không ít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nói khác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các nhà ngo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nhà nghiên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bí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qu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gia – ví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như nhà ngo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Brandon Biggs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, Mor Plai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Thái Lan, hay nhà nghiên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các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siêu nhiên Yasue Kunio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– cũng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đưa ra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báo tương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chi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khác nhau, nhưng cùng chung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lo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 cơ x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ra các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quy mô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là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và sóng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 Dù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và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tin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các ngu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khác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au, và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chúng ta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chúng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táo,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báo tương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các cá nhân dư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không liên quan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nhau cũng là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đáng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chúng ta suy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m. Nó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ánh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lo âu chung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ho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nào đó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tàng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Trái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"rung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ng" mà có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c.</w:t>
      </w:r>
    </w:p>
    <w:p w14:paraId="5441FB13" w14:textId="77777777" w:rsidR="00DD14E1" w:rsidRPr="00F0014B" w:rsidRDefault="00354AA7">
      <w:pPr>
        <w:pStyle w:val="NormalWeb"/>
        <w:numPr>
          <w:ilvl w:val="0"/>
          <w:numId w:val="25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nhân tai và chi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tranh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Nostradamus,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quatrain, đã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"ba Antichris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"Antichrist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ba",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nguy cơ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tài, tàn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phương Đông cũng nói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"binh đao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"lo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nơi".</w:t>
      </w:r>
    </w:p>
    <w:p w14:paraId="0249E27F" w14:textId="77777777" w:rsidR="00DD14E1" w:rsidRPr="00F0014B" w:rsidRDefault="00354AA7">
      <w:pPr>
        <w:pStyle w:val="NormalWeb"/>
        <w:numPr>
          <w:ilvl w:val="0"/>
          <w:numId w:val="25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COVID-19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qua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"ôn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Lưu Bá Ôn tron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"Kim Lăng Tháp Bi Văn" có câu "</w:t>
      </w:r>
      <w:r w:rsidRPr="00F0014B">
        <w:rPr>
          <w:rFonts w:ascii="Yu Gothic" w:eastAsia="Yu Gothic" w:hAnsi="Yu Gothic" w:cs="Yu Gothic" w:hint="eastAsia"/>
          <w:sz w:val="32"/>
          <w:szCs w:val="32"/>
        </w:rPr>
        <w:t>若問瘟疫何時現，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但看九冬十月間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khi nào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tháng chín, tháng 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mùa đông)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khác nguy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hơn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chú ý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tri, như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"có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nó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782C666" w14:textId="77777777" w:rsidR="00DD14E1" w:rsidRPr="00F0014B" w:rsidRDefault="00354AA7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"d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u"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trên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thiên tai, nhân tai,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 còn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văn,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sao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khó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thích.</w:t>
      </w:r>
    </w:p>
    <w:p w14:paraId="1F0233F7" w14:textId="77777777" w:rsidR="00DD14E1" w:rsidRPr="00F0014B" w:rsidRDefault="00354AA7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Hoa Ưu Đàm Bà La (Udumbara) –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hy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</w:p>
    <w:p w14:paraId="32904D5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 hoa Ưu Đàm Bà La (Udumbara) 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kinh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hoa Ưu Đàm 3000 năm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Luân Thánh Vương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cai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Chánh Pháp, không dùng vũ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đã có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báo cáo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hoa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màu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nhau này.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dù khoa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có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thích khác nhau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này (ví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cho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đó là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loài côn trùng), thì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có tín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hoa Ưu Đàm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mang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ý nghĩa tâm linh sâu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lành,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tín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hy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lo âu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p.</w:t>
      </w:r>
    </w:p>
    <w:p w14:paraId="64F3EECD" w14:textId="77777777" w:rsidR="00DD14E1" w:rsidRPr="00F0014B" w:rsidRDefault="00354AA7">
      <w:pPr>
        <w:pStyle w:val="NormalWeb"/>
        <w:numPr>
          <w:ilvl w:val="0"/>
          <w:numId w:val="26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thiêng –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khóc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các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Thánh: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</w:p>
    <w:p w14:paraId="7D1D136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gây xúc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day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chính là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giáo,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Maria, tuôn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đôi khi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thơm, có lúc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dài trên gương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Thánh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ám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không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cõi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thiêng liêng,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ngào. </w:t>
      </w:r>
    </w:p>
    <w:p w14:paraId="5F7E239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ngôi làng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lánh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Akita (Nh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hành hương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trong các gia đình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đã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đây.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Giáo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giáo luôn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các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đưa ra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siêu nhiên, và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do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ra, thì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chính các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ban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"không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i." </w:t>
      </w:r>
    </w:p>
    <w:p w14:paraId="05285BA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xót thương vô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đang dành cho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đó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khóc thương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ngày càng chìm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hăng đó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ương,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chúng ta,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mê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chưa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mê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phù du mà không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nguy đang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t? </w:t>
      </w:r>
    </w:p>
    <w:p w14:paraId="785102E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Maria,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tình yêu thương,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lòng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tuôn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lay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tim chai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quá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bí, mà còn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tình thương bao la mà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dành cho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chúng ta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xét. Chúng như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không còn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56E99E67" w14:textId="77777777" w:rsidR="00DD14E1" w:rsidRPr="00F0014B" w:rsidRDefault="00354AA7">
      <w:pPr>
        <w:pStyle w:val="NormalWeb"/>
        <w:numPr>
          <w:ilvl w:val="0"/>
          <w:numId w:val="23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–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con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và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ý: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gây tò mò và cũng gây tranh cãi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5B6EB5B3" w14:textId="77777777" w:rsidR="00DD14E1" w:rsidRPr="00F0014B" w:rsidRDefault="00354AA7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Nostradamus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các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văn trong các quatrain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quatrain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"năm 1999, tháng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(Centurie X, Q.72)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bao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Pháp Luân Công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13D7D87" w14:textId="77777777" w:rsidR="00DD14E1" w:rsidRPr="00F0014B" w:rsidRDefault="00354AA7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Tiên tri Maya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Dù "ngày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21/12/2012 đã qua mà không có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Maya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6F05744A" w14:textId="77777777" w:rsidR="00DD14E1" w:rsidRPr="00F0014B" w:rsidRDefault="00354AA7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Ryo Tatsuki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Như đã nói,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"tháng 7 năm 2025" đang thu hút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F4B2954" w14:textId="77777777" w:rsidR="00DD14E1" w:rsidRPr="00F0014B" w:rsidRDefault="00354AA7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ký Trung Hoa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Can Chi,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câu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tháng.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Lưu Bá Ôn trong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kê Vĩ niên" (Khi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"tam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niên Kê, tam niên Khuy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ba năm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khăn.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năm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tương lai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17D4B77" w14:textId="77777777" w:rsidR="00DD14E1" w:rsidRPr="00F0014B" w:rsidRDefault="00354AA7">
      <w:pPr>
        <w:pStyle w:val="NormalWeb"/>
        <w:numPr>
          <w:ilvl w:val="0"/>
          <w:numId w:val="27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Dù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 nhà tiên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tôn giáo uy tín) 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hơn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tháng năm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chính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này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theo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thúc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hành vi, và cho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ý chí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ý nghĩa.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7EC4E6CC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2D726C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Taylor suy tư: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ngàn năm?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soát? Hay nó còn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xa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Thành-T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chính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mình?</w:t>
      </w:r>
    </w:p>
    <w:p w14:paraId="72F6A3A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cùng nhau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này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mà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ý nghĩa,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tương lai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hơn.</w:t>
      </w:r>
    </w:p>
    <w:p w14:paraId="7AF26E27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178B87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2. Trong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Thúc Có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i: Chu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,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lastRenderedPageBreak/>
        <w:t>Thanh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và Khát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Tái Sinh</w:t>
      </w:r>
    </w:p>
    <w:p w14:paraId="4F4A8A0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xâm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trí chúng ta. Đó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Tuy nhiên,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đã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bên trong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</w:t>
      </w:r>
    </w:p>
    <w:p w14:paraId="799DD04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trong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các truy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tiên tri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n, "s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thúc"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khi mang ý nghĩa là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hoàn toàn,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vĩnh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Thay vào đó, nó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đau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mang tính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tươi sáng hơn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tái sinh.</w:t>
      </w:r>
    </w:p>
    <w:p w14:paraId="364B6A24" w14:textId="77777777" w:rsidR="00DD14E1" w:rsidRPr="00F0014B" w:rsidRDefault="00354AA7">
      <w:pPr>
        <w:pStyle w:val="NormalWeb"/>
        <w:numPr>
          <w:ilvl w:val="0"/>
          <w:numId w:val="2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Khái ni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chu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vũ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và văn minh:</w:t>
      </w:r>
    </w:p>
    <w:p w14:paraId="0633ABC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Ý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quát,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7522D84" w14:textId="77777777" w:rsidR="00DD14E1" w:rsidRPr="00F0014B" w:rsidRDefault="00354AA7">
      <w:pPr>
        <w:pStyle w:val="NormalWeb"/>
        <w:numPr>
          <w:ilvl w:val="0"/>
          <w:numId w:val="2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Thành-Tr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-Ho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i-Di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成住壞滅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trung tâm trong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76A8DF37" w14:textId="77777777" w:rsidR="00DD14E1" w:rsidRPr="00F0014B" w:rsidRDefault="00354AA7">
      <w:pPr>
        <w:pStyle w:val="NormalWeb"/>
        <w:numPr>
          <w:ilvl w:val="0"/>
          <w:numId w:val="3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Thành (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成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thành,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47883F02" w14:textId="77777777" w:rsidR="00DD14E1" w:rsidRPr="00F0014B" w:rsidRDefault="00354AA7">
      <w:pPr>
        <w:pStyle w:val="NormalWeb"/>
        <w:numPr>
          <w:ilvl w:val="0"/>
          <w:numId w:val="3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(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0E61DA5" w14:textId="77777777" w:rsidR="00DD14E1" w:rsidRPr="00F0014B" w:rsidRDefault="00354AA7">
      <w:pPr>
        <w:pStyle w:val="NormalWeb"/>
        <w:numPr>
          <w:ilvl w:val="0"/>
          <w:numId w:val="3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Ho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(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壞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thoái, băng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tan rã.</w:t>
      </w:r>
    </w:p>
    <w:p w14:paraId="270C2EB1" w14:textId="77777777" w:rsidR="00DD14E1" w:rsidRPr="00F0014B" w:rsidRDefault="00354AA7">
      <w:pPr>
        <w:pStyle w:val="NormalWeb"/>
        <w:numPr>
          <w:ilvl w:val="0"/>
          <w:numId w:val="3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(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) (hay Không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空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thái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Theo quan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này,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đang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không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đó.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mà chúng ta đã nói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"Thành"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Tư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mô mà còn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suy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967F76C" w14:textId="77777777" w:rsidR="00DD14E1" w:rsidRPr="00F0014B" w:rsidRDefault="00354AA7">
      <w:pPr>
        <w:pStyle w:val="NormalWeb"/>
        <w:numPr>
          <w:ilvl w:val="0"/>
          <w:numId w:val="2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tái sinh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phư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hoàng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tro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 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con chim phư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hoàng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thiêu mình trên giàn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khi già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 tàn đó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tái sinh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phư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hoàng non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La Mã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Hoa,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48BA9C6" w14:textId="77777777" w:rsidR="00DD14E1" w:rsidRPr="00F0014B" w:rsidRDefault="00354AA7">
      <w:pPr>
        <w:pStyle w:val="NormalWeb"/>
        <w:numPr>
          <w:ilvl w:val="0"/>
          <w:numId w:val="2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chu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gian trong các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văn hóa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3CFCEBF8" w14:textId="77777777" w:rsidR="00DD14E1" w:rsidRPr="00F0014B" w:rsidRDefault="00354AA7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giáo: Như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Yuga (Satya, Treta, Dvapara, Kali)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đi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Kali Yuga là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Satya Yuga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Vàng"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 lý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Kali Yuga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bình minh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DF5572B" w14:textId="77777777" w:rsidR="00DD14E1" w:rsidRPr="00F0014B" w:rsidRDefault="00354AA7">
      <w:pPr>
        <w:pStyle w:val="NormalWeb"/>
        <w:numPr>
          <w:ilvl w:val="0"/>
          <w:numId w:val="3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Maya: 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Long Count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các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(như Baktun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13 vào năm 2012) không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chuyên gia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theo nghĩa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81DF0C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tính chu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này giúp chúng ta có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cái nhìn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và bình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hơn trư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Thay vì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và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cái cũ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nơi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FABBCB2" w14:textId="77777777" w:rsidR="00DD14E1" w:rsidRPr="00F0014B" w:rsidRDefault="00DD14E1">
      <w:pPr>
        <w:spacing w:before="260" w:after="180" w:line="240" w:lineRule="atLeast"/>
        <w:ind w:left="180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A72B26F" w14:textId="77777777" w:rsidR="00DD14E1" w:rsidRPr="00F0014B" w:rsidRDefault="00354AA7">
      <w:pPr>
        <w:pStyle w:val="NormalWeb"/>
        <w:numPr>
          <w:ilvl w:val="0"/>
          <w:numId w:val="32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Thanh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như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quá trình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t:</w:t>
      </w:r>
    </w:p>
    <w:p w14:paraId="2D3427E3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quá trình đi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đó, dù đau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(purification). Đây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nghĩa, mà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cũ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thoái hóa, tiêu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gian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tinh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4EB07F5" w14:textId="77777777" w:rsidR="00DD14E1" w:rsidRPr="00F0014B" w:rsidRDefault="00354AA7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Lo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gì không còn phù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hay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tinh, cũng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bào ung thư" – 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môi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dù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vai trò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"cơn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này.</w:t>
      </w:r>
    </w:p>
    <w:p w14:paraId="079D0957" w14:textId="77777777" w:rsidR="00DD14E1" w:rsidRPr="00F0014B" w:rsidRDefault="00354AA7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thách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phân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n-Ác,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Chân-Gi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lung lay, khi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cũng chính là lúc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ràng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này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"l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vàng, gian nan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giúp phân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đâu là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đâu là ác; đâu là chân lý, đâu là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E7BFF16" w14:textId="77777777" w:rsidR="00DD14E1" w:rsidRPr="00F0014B" w:rsidRDefault="00354AA7">
      <w:pPr>
        <w:pStyle w:val="NormalWeb"/>
        <w:numPr>
          <w:ilvl w:val="0"/>
          <w:numId w:val="33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"Cơn đau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 trư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ra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 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hay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ví như "cơn đau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linh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sinh.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nó cũng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–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gì đó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"sàng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lương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có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chính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và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5F5B679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E6624B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nhìn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quá trình thanh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giúp chúng ta không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tiêu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nó.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ý nghĩa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thách,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mình,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không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hơn.</w:t>
      </w:r>
    </w:p>
    <w:p w14:paraId="4F9C25E6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3466CE15" w14:textId="77777777" w:rsidR="00DD14E1" w:rsidRPr="00F0014B" w:rsidRDefault="00354AA7">
      <w:pPr>
        <w:pStyle w:val="NormalWeb"/>
        <w:numPr>
          <w:ilvl w:val="0"/>
          <w:numId w:val="3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Khát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tái sinh và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"Th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Hoàng Kim"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i:</w:t>
      </w:r>
    </w:p>
    <w:p w14:paraId="66FCDA3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đáng chú ý và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an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đó là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u ám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sau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hé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tươi sáng hơn,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tái sinh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Kim" (Golden Age)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D4B461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ăn sâu vào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đêm dài tăm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bình minh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ánh sáng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bao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BCDCF35" w14:textId="77777777" w:rsidR="00DD14E1" w:rsidRPr="00F0014B" w:rsidRDefault="00354AA7">
      <w:pPr>
        <w:pStyle w:val="NormalWeb"/>
        <w:numPr>
          <w:ilvl w:val="0"/>
          <w:numId w:val="3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Mô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hác nhau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nhưng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đó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nơi:</w:t>
      </w:r>
    </w:p>
    <w:p w14:paraId="4192E3B8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Hòa bình và hòa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xung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thù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thương, tôn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nhau, không phân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tôn giáo hay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</w:t>
      </w:r>
    </w:p>
    <w:p w14:paraId="3B36DDEA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công, tham nhũng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còn.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chính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và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2EC2C34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nhiên: 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lành, môi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thiên nhiên tươi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p. Con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tôn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</w:t>
      </w:r>
    </w:p>
    <w:p w14:paraId="7968AAB1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 và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hơn,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thân.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3F694668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 lý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lý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ràng,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nhân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4BED23B" w14:textId="77777777" w:rsidR="00DD14E1" w:rsidRPr="00F0014B" w:rsidRDefault="00354AA7">
      <w:pPr>
        <w:pStyle w:val="NormalWeb"/>
        <w:numPr>
          <w:ilvl w:val="0"/>
          <w:numId w:val="3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tên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khác nhau cho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chung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67940217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Do Thái - Cơ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"Thiên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(Heaven on Earth), "Vương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Chúa" (Kingdom of God)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sau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Messiah/Chúa Jesus.</w:t>
      </w:r>
    </w:p>
    <w:p w14:paraId="34211255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sau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gian", nơi chúng sinh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an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tu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73C928E2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giáo, sau khi Kali Yuga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Satya Yuga (hay Krita Yuga)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hòa bình.</w:t>
      </w:r>
    </w:p>
    <w:p w14:paraId="0732566C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các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bí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phương Tây,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Bình" (Age of Aquarius)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tình huynh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12A2B80" w14:textId="77777777" w:rsidR="00DD14E1" w:rsidRPr="00F0014B" w:rsidRDefault="00354AA7">
      <w:pPr>
        <w:pStyle w:val="NormalWeb"/>
        <w:numPr>
          <w:ilvl w:val="0"/>
          <w:numId w:val="36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Âu, sau Ragnarok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xanh tươi và màu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đôi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(Líf và Lífþrasir)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dõi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39D3A52B" w14:textId="77777777" w:rsidR="00DD14E1" w:rsidRPr="00F0014B" w:rsidRDefault="00DD14E1">
      <w:pPr>
        <w:spacing w:before="260" w:after="180" w:line="240" w:lineRule="atLeast"/>
        <w:ind w:left="3966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7742A0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72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khát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"Th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Hoàng Kim" không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mơ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vông.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vươn lên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 có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bao nhiêu khó khăn,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thách, cái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cũng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thôi thúc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0E7D2C5B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31B626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Taylor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i:</w:t>
      </w:r>
    </w:p>
    <w:p w14:paraId="7C9B880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cháy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Kim, tôi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nên các câu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tri. Chúng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vô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5BE306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ánh sáng – đó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như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nát trong lòng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thành cây xanh,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con sâu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tù túng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thành cánh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mang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C540B1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dù ban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lo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khi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hoàn toàn mang tính tiêu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đó 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 Nó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đen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tương lai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uôi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F39DD7F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nhân,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minh.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cùng nhau khám phá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theo.</w:t>
      </w:r>
    </w:p>
    <w:p w14:paraId="49F34C2B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15BDF134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32DB1AB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3. Ánh Sáng Cu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m: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và Thông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 Hy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</w:t>
      </w:r>
    </w:p>
    <w:p w14:paraId="1A9D2C5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phác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trong lòng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không? Hay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mùng,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sá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lên?</w:t>
      </w:r>
    </w:p>
    <w:p w14:paraId="1AB9AB4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mang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an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và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lao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 thư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song hành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p, chính là ni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tin và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 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Thánh Nhân,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Giác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vĩ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 –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nhân lo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thi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và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tươi sáng hơn.</w:t>
      </w:r>
    </w:p>
    <w:p w14:paraId="5FEC1E00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Đây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riêng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óa, mà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tính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quát, vang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tôn giáo,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như,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nguy nan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thiêng liêng,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047DF17" w14:textId="77777777" w:rsidR="00DD14E1" w:rsidRPr="00F0014B" w:rsidRDefault="00DD14E1">
      <w:pPr>
        <w:spacing w:before="260" w:after="180" w:line="240" w:lineRule="atLeast"/>
        <w:ind w:left="180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04616D9" w14:textId="77777777" w:rsidR="00DD14E1" w:rsidRPr="00F0014B" w:rsidRDefault="00354AA7">
      <w:pPr>
        <w:pStyle w:val="NormalWeb"/>
        <w:numPr>
          <w:ilvl w:val="0"/>
          <w:numId w:val="3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/Thánh Nhân/Ph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trong nhi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văn hóa:</w:t>
      </w:r>
    </w:p>
    <w:p w14:paraId="7BE7641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giáng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Ngài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còn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quên, và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yêu thương, lòng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vô biên.</w:t>
      </w:r>
    </w:p>
    <w:p w14:paraId="76F7A5BC" w14:textId="77777777" w:rsidR="00DD14E1" w:rsidRPr="00F0014B" w:rsidRDefault="00354AA7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Messiah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(Do Thái giáo và Cơ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giáo):</w:t>
      </w:r>
    </w:p>
    <w:p w14:paraId="159E2658" w14:textId="77777777" w:rsidR="00DD14E1" w:rsidRPr="00F0014B" w:rsidRDefault="00354AA7">
      <w:pPr>
        <w:pStyle w:val="NormalWeb"/>
        <w:numPr>
          <w:ilvl w:val="0"/>
          <w:numId w:val="3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Do Thái giáo,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Messiah (Đ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Ngài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David,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dân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Israel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ách áp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Thái lưu vong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xây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hòa bình, công lý trên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F31B9FC" w14:textId="77777777" w:rsidR="00DD14E1" w:rsidRPr="00F0014B" w:rsidRDefault="00354AA7">
      <w:pPr>
        <w:pStyle w:val="NormalWeb"/>
        <w:numPr>
          <w:ilvl w:val="0"/>
          <w:numId w:val="3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Chúa Jesus chính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Messiah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các tín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đang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Quang Lâm (Second Coming)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Ngài, khi Ngài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gian, tiêu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ác, và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Vương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Chúa. Sách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vinh quang này.</w:t>
      </w:r>
    </w:p>
    <w:p w14:paraId="61B8E557" w14:textId="77777777" w:rsidR="00DD14E1" w:rsidRPr="00F0014B" w:rsidRDefault="00354AA7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(Maitreya) (Ph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(Maitreya,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nghĩa là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hay "Ngư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n") là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khi giáo pháp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Thích Ca Mâu Ni đã suy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tàn (vào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Pháp). Ngài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cây Long Hoa,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ba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(Long Hoa tam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sinh, và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hòa bình, an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nơi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hành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hơn.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thú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là, tên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"Maitreya" trong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có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tương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âm và ý nghĩa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tê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trong các truy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khác,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ý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liên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sâu xa.</w:t>
      </w:r>
    </w:p>
    <w:p w14:paraId="0D4330EC" w14:textId="77777777" w:rsidR="00DD14E1" w:rsidRPr="00F0014B" w:rsidRDefault="00354AA7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Saoshyant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- Zoroastrianism):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giáo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Saoshyant (Đ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(Frashokereti), đánh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cái ác, và thanh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ba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Saoshyant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ba thiên niên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Saoshyant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5B879F1" w14:textId="77777777" w:rsidR="00DD14E1" w:rsidRPr="00F0014B" w:rsidRDefault="00354AA7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 xml:space="preserve">Kalki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Avatar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 xml:space="preserve">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giáo, Kalki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avatar (hóa thân)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Vishnu,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Kali Yuga. Ngài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thanh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ác,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lương, và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Dharma (Chân lý,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Satya Yuga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12AF2D5" w14:textId="77777777" w:rsidR="00DD14E1" w:rsidRPr="00F0014B" w:rsidRDefault="00354AA7">
      <w:pPr>
        <w:pStyle w:val="NormalWeb"/>
        <w:numPr>
          <w:ilvl w:val="0"/>
          <w:numId w:val="3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Các Thánh nhân trong tiên tri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Nostradamus, Edgar Cayce, và các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ký khác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Nostradamus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quatrain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Vương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(Great Monarch)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hòa bình sau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Edgar Cayce cũng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lâm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Chúa Jesus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phương Đông như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Trình,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Lưu Bá Ôn cũng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"Thánh nhân", "Minh quân" hay "Chân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thái bình.</w:t>
      </w:r>
    </w:p>
    <w:p w14:paraId="17B2BEE1" w14:textId="77777777" w:rsidR="00DD14E1" w:rsidRPr="00F0014B" w:rsidRDefault="00DD14E1">
      <w:pPr>
        <w:spacing w:before="260" w:after="180" w:line="240" w:lineRule="atLeast"/>
        <w:ind w:left="2522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F518DF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y, dù tên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và chi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khác nhau, hình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Thánh Nhân mang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nh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thiêng liêng 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vào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cùng là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mô-típ vô cùng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và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quát.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cháy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 và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công, và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lòng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bi.</w:t>
      </w:r>
    </w:p>
    <w:p w14:paraId="36C0EAFE" w14:textId="77777777" w:rsidR="00DD14E1" w:rsidRPr="00F0014B" w:rsidRDefault="00DD14E1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2203E213" w14:textId="77777777" w:rsidR="00DD14E1" w:rsidRPr="00F0014B" w:rsidRDefault="00DD14E1">
      <w:pPr>
        <w:spacing w:before="260" w:after="180" w:line="240" w:lineRule="atLeast"/>
        <w:ind w:left="2522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A04B78A" w14:textId="77777777" w:rsidR="00DD14E1" w:rsidRPr="00F0014B" w:rsidRDefault="00354AA7">
      <w:pPr>
        <w:pStyle w:val="NormalWeb"/>
        <w:numPr>
          <w:ilvl w:val="0"/>
          <w:numId w:val="40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và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tiên tri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:</w:t>
      </w:r>
    </w:p>
    <w:p w14:paraId="7201EB4B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chung.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kinh sách tôn giáo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ký dân gian,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còn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nơi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Ngài.</w:t>
      </w:r>
    </w:p>
    <w:p w14:paraId="4EAC84F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trong quá trình tìm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và xâu chu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các ngu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thông tin,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y có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đáng kinh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này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văn hóa khác nhau, dư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cùng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 Tôi xin phép trình bày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gì mình thu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các tài li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tiên tri và các nhà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như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ghép" thông tin, mang tính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cùng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không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đích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cách tuy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hay áp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duy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t.</w:t>
      </w:r>
    </w:p>
    <w:p w14:paraId="4B770214" w14:textId="77777777" w:rsidR="00DD14E1" w:rsidRPr="00F0014B" w:rsidRDefault="00354AA7">
      <w:pPr>
        <w:pStyle w:val="NormalWeb"/>
        <w:numPr>
          <w:ilvl w:val="0"/>
          <w:numId w:val="41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Nơi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giáng sinh/xu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–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Phương Đông,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Trung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(Trung Qu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Phương Đông, và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(Trung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</w:p>
    <w:p w14:paraId="2F979222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 Kinh Thánh, Phúc Âm Ma-thi-ơ chương 2 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nhà thông thái (Magi)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tìm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Chúa Jesus sơ sinh. Ma-thi-ơ 2:1-2 (theo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chép: </w:t>
      </w:r>
    </w:p>
    <w:p w14:paraId="64CDE62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"Khi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Chúa Jêsus đã sanh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thành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t-lê-hem, x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Giu-đê, đang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vua Hê-r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 thì có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y bác sĩ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đông phương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thành Giê-ru-sa-lem, mà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ng: Vua dân Giu-đa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sanh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đâu? Vì chúng ta đã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ngôi sao Ngài bên đông phương, nên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Ngài."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4A039B7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ngôi sao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và hành trình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nhà thông thái này đã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thiêng liêng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771207F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 nói chung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trong tương lai, sau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Chánh Pháp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sinh.</w:t>
      </w:r>
    </w:p>
    <w:p w14:paraId="19F854F2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trong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tiên tri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推碑圖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劉伯溫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 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Minh,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này)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2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có câu: </w:t>
      </w:r>
    </w:p>
    <w:p w14:paraId="66DF933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Giác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'th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hư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Nam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Phù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trung thiên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Kim Kê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Thanh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niên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n, Long Hoa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chi niên đáo trung thiên,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vi tính.'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 (</w:t>
      </w:r>
      <w:r w:rsidRPr="00F0014B">
        <w:rPr>
          <w:rFonts w:ascii="Yu Gothic" w:eastAsia="Yu Gothic" w:hAnsi="Yu Gothic" w:cs="Yu Gothic" w:hint="eastAsia"/>
          <w:sz w:val="32"/>
          <w:szCs w:val="32"/>
        </w:rPr>
        <w:t>大覺者『透虛到南闔浮提世界中天，在中國金雞目，奉玉清時年劫盡，龍</w:t>
      </w:r>
      <w:r w:rsidRPr="00F0014B">
        <w:rPr>
          <w:rFonts w:ascii="Yu Gothic" w:eastAsia="Yu Gothic" w:hAnsi="Yu Gothic" w:cs="Yu Gothic" w:hint="eastAsia"/>
          <w:sz w:val="32"/>
          <w:szCs w:val="32"/>
        </w:rPr>
        <w:t>華會虎兔之年到中天，認木子為姓。』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2A1F93E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nhà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Kim Kê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中國金雞目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hình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gà vàng (Kim Kê), và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目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"Kim Kê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tương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gà vàng trên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Cát Lâm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吉林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Đông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gà. "Trung thiên"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中天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trung tâm, Trung Nguyên,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878CBA0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"Thôi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推背圖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tiên tri kinh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Phong và Viên Thiên Cang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ng),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Thánh Nhân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44 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như: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thiên, qu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âm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bách linh lai tri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u, song vũ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túc."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日月麗天，群陰懾服，百靈來朝，雙羽四足。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ch: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Lũ âm tà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Trăm loài linh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Hai cánh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chân.)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日月麗天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 ám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quang minh chính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nơi Thánh Nhân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 ác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D286508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 Nostradamus 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quatrain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Đông" (Man from the East)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vai trò then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lai,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hòa bình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1B8CEAE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suy tư: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vào Phương Đông,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là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(Trung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như là nơi Thánh Nhân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tâm linh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vùng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 đây là nơi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vì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hóa,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hàng ngàn năm, hay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"thiên cơ" nào đó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mà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thêm?</w:t>
      </w:r>
    </w:p>
    <w:p w14:paraId="69DDBCE7" w14:textId="77777777" w:rsidR="00DD14E1" w:rsidRPr="00F0014B" w:rsidRDefault="00DD14E1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AA4E5FF" w14:textId="77777777" w:rsidR="00DD14E1" w:rsidRPr="00F0014B" w:rsidRDefault="00354AA7">
      <w:pPr>
        <w:pStyle w:val="NormalWeb"/>
        <w:numPr>
          <w:ilvl w:val="0"/>
          <w:numId w:val="41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m xu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–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con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và con giáp mang tính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xác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khó khăn và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nhà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Tuy nhiên,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các con giáp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ký phương Đông.</w:t>
      </w:r>
    </w:p>
    <w:p w14:paraId="2318600C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Năm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(Mão) và các con giáp liên quan: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Thánh 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năm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(Mão –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兔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 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Ôn,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trích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có câu: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"Long Hoa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chi niên đáo trung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thiên,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vi tính."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龍華會虎兔之年到中天，認木子為姓。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Long Hoa 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pháp)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và Mão (Th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và vào năm Mão thì Thánh Nhân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"trung thiên" (Trung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có câu: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đáo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xà vĩ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thái bình"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時到兔頭蛇尾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見太平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đuôi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thái bình).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câu như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năm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bình,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năm Thân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đao binh."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giáp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giai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cũng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 "Cách Am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격암유록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Gyeokamyurok),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tiên tri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Nhân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"năm Mão" (năm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29824D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Kinh Thánh: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Kinh Thánh,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sách Đa-ni-ên và sách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7, 10, 12, 40, 70, 1260, 1290, 1335, 2300) liên quan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tiên tri. Các nhà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Thánh đã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liên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đoán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Dù có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trình" thiêng liêng nào đó.</w:t>
      </w:r>
    </w:p>
    <w:p w14:paraId="4878AAED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lưu ý: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nhà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ngày tháng, năm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dùng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con giáp mang tính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Thiên cơ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toàn, và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"mê"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tính.</w:t>
      </w:r>
    </w:p>
    <w:p w14:paraId="58420FC0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96327CA" w14:textId="77777777" w:rsidR="00DD14E1" w:rsidRPr="00F0014B" w:rsidRDefault="00354AA7">
      <w:pPr>
        <w:pStyle w:val="NormalWeb"/>
        <w:numPr>
          <w:ilvl w:val="0"/>
          <w:numId w:val="41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Tên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ho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các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liên quan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tên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a Ngài – Bí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"M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 Lý: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Đâ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tri Đông phương quan tâm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chú ý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BFA77ED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木子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李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Lưu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Bá Ôn, câu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vi tính"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認木子為姓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)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木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cây)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và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子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con,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ng)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ghép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"Lý"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李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"Thiêu Bính Ca"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燒餅歌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Bá Ôn,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Thái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Lưu Bá Ôn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"Thánh nhân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Nhà tiên tri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 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Ung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邵雍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), trong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"Hoàng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皇極經世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cũng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Thánh Nhân tương lai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trong các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tiên tri cách nhau hàng trăm năm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cơ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2D7AF92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danh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Ngoài tên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danh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đã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p: Messiah,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Maitreya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c),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Luân Thánh Vương, Sáng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Chi Vương.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danh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các lăng kính văn hóa khác nhau.</w:t>
      </w:r>
    </w:p>
    <w:p w14:paraId="277719E1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1F289C2B" w14:textId="77777777" w:rsidR="00DD14E1" w:rsidRPr="00F0014B" w:rsidRDefault="00354AA7">
      <w:pPr>
        <w:pStyle w:val="NormalWeb"/>
        <w:numPr>
          <w:ilvl w:val="0"/>
          <w:numId w:val="4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tiên tri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Thánh Nhân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cơ mà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tâm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duyên và có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</w:p>
    <w:p w14:paraId="73FBD66A" w14:textId="77777777" w:rsidR="00DD14E1" w:rsidRPr="00F0014B" w:rsidRDefault="00354AA7">
      <w:pPr>
        <w:pStyle w:val="NormalWeb"/>
        <w:numPr>
          <w:ilvl w:val="0"/>
          <w:numId w:val="43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danh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Luân Thánh Vương"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轉輪聖王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Vua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Bánh Xe Pháp),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dùng Chánh Pháp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hóa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gian, tôi không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nhân.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Luân" này,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nghĩa xoay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 Pháp,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nghĩ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mang tên "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Chuy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Pháp Luân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tôi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trên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trân quý và coi là kim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tính.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nghĩa nào đó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danh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này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đang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ta hay không? Đây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tìm câu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riêng.</w:t>
      </w:r>
    </w:p>
    <w:p w14:paraId="1F5D9493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4198CD0" w14:textId="77777777" w:rsidR="00DD14E1" w:rsidRPr="00F0014B" w:rsidRDefault="00354AA7">
      <w:pPr>
        <w:pStyle w:val="NormalWeb"/>
        <w:numPr>
          <w:ilvl w:val="0"/>
          <w:numId w:val="41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và ph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Ngài – Truy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Pháp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và phân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n-Ác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Dù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/Thánh Nhân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433BF75B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Ngài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hưng các tôn giáo cũ mà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hoàn toàn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lý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sinh, không phân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tôn giáo. Pháp này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tâm tính,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thân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Trong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Lưu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Bá Ôn, có câu: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"Di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sơn,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Chân Pháp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nguyên nhân."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</w:t>
      </w:r>
      <w:r w:rsidRPr="00F0014B">
        <w:rPr>
          <w:rFonts w:ascii="SimSun" w:hAnsi="SimSun" w:cs="SimSun"/>
          <w:sz w:val="32"/>
          <w:szCs w:val="32"/>
        </w:rPr>
        <w:t>彌勒佛坐寶山，講說真法度原人。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6E8D3832" w14:textId="77777777" w:rsidR="00DD14E1" w:rsidRPr="00F0014B" w:rsidRDefault="00354AA7">
      <w:pPr>
        <w:pStyle w:val="NormalWeb"/>
        <w:numPr>
          <w:ilvl w:val="0"/>
          <w:numId w:val="42"/>
        </w:numPr>
        <w:tabs>
          <w:tab w:val="clear" w:pos="1260"/>
        </w:tabs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chùa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Nhân này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 sĩ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chùa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tu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dân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dùng ngôn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Lưu Bá Ôn tron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"Thiêu Bính Ca" có đo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thơ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Minh Thái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Bá Ôn đáp:</w:t>
      </w:r>
    </w:p>
    <w:p w14:paraId="3AB1C3B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80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"Không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tăng cũng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o,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br/>
        <w:t>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mũ lông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br/>
        <w:t>Chân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không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trong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n,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br/>
        <w:t>Ngài là Di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nguyên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giáo."</w:t>
      </w:r>
    </w:p>
    <w:p w14:paraId="50ADE62C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8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Câu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Hán:</w:t>
      </w:r>
    </w:p>
    <w:p w14:paraId="3A6403A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80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SimSun" w:hAnsi="SimSun" w:cs="SimSun"/>
          <w:sz w:val="32"/>
          <w:szCs w:val="32"/>
        </w:rPr>
        <w:lastRenderedPageBreak/>
        <w:t>「無相僧，亦無相道，</w:t>
      </w:r>
      <w:r w:rsidRPr="00F0014B">
        <w:rPr>
          <w:rFonts w:ascii="SimSun" w:hAnsi="SimSun" w:cs="SimSun"/>
          <w:sz w:val="32"/>
          <w:szCs w:val="32"/>
        </w:rPr>
        <w:br/>
      </w:r>
      <w:r w:rsidRPr="00F0014B">
        <w:rPr>
          <w:rFonts w:ascii="SimSun" w:hAnsi="SimSun" w:cs="SimSun"/>
          <w:sz w:val="32"/>
          <w:szCs w:val="32"/>
        </w:rPr>
        <w:t>戴四兩羊皮帽。</w:t>
      </w:r>
      <w:r w:rsidRPr="00F0014B">
        <w:rPr>
          <w:rFonts w:ascii="SimSun" w:hAnsi="SimSun" w:cs="SimSun"/>
          <w:sz w:val="32"/>
          <w:szCs w:val="32"/>
        </w:rPr>
        <w:br/>
      </w:r>
      <w:r w:rsidRPr="00F0014B">
        <w:rPr>
          <w:rFonts w:ascii="SimSun" w:hAnsi="SimSun" w:cs="SimSun"/>
          <w:sz w:val="32"/>
          <w:szCs w:val="32"/>
        </w:rPr>
        <w:t>真佛不在寺院中，</w:t>
      </w:r>
      <w:r w:rsidRPr="00F0014B">
        <w:rPr>
          <w:rFonts w:ascii="SimSun" w:hAnsi="SimSun" w:cs="SimSun"/>
          <w:sz w:val="32"/>
          <w:szCs w:val="32"/>
        </w:rPr>
        <w:br/>
      </w:r>
      <w:r w:rsidRPr="00F0014B">
        <w:rPr>
          <w:rFonts w:ascii="SimSun" w:hAnsi="SimSun" w:cs="SimSun"/>
          <w:sz w:val="32"/>
          <w:szCs w:val="32"/>
        </w:rPr>
        <w:t>彌勒原來是本教。」</w:t>
      </w:r>
    </w:p>
    <w:p w14:paraId="29ECACB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trong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7AB48F6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n-Ác,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mà còn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rõ ràn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Ai tin theo Chân Pháp, tu tâm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Ai khư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đi theo cái ác,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báng Chánh Pháp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phán xét"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nhân.</w:t>
      </w:r>
    </w:p>
    <w:p w14:paraId="011B0D11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Lòng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vô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Ngài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lòng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sinh, nhưng cũng có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 nghiêm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 dương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5D0F6DB" w14:textId="77777777" w:rsidR="00DD14E1" w:rsidRPr="00F0014B" w:rsidRDefault="00354AA7">
      <w:pPr>
        <w:pStyle w:val="NormalWeb"/>
        <w:numPr>
          <w:ilvl w:val="0"/>
          <w:numId w:val="42"/>
        </w:numPr>
        <w:spacing w:before="260" w:beforeAutospacing="0" w:after="180" w:afterAutospacing="0" w:line="240" w:lineRule="atLeast"/>
        <w:ind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Taylor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3C9AF37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62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mang tính toàn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còn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văn hóa,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hoàn toàn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đáng.</w:t>
      </w:r>
    </w:p>
    <w:p w14:paraId="1F7A311E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62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chúng ta, tôi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tâm linh và các phong trào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là quang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mà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Pháp như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nó.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sư,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tâm linh thu hút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hành.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sư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và chia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hút đông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tín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tuyên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háp môn hoàn toàn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riêng mình. </w:t>
      </w:r>
    </w:p>
    <w:p w14:paraId="2DBB182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62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 Đông,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niên 80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90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"cơn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 công",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 công sư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"truy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pháp", thu hút hàng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hàng trăm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 gia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nâng cao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và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Trong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môn đã phát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cùng nhanh chóng và lan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còn ra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lên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</w:p>
    <w:p w14:paraId="7D9B4CB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262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rãi trong dân chúng, không qua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tôn giáo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Tuy nhiên,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ghép" này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đưa ra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Dòng sông tiên tri luôn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khám phá và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quý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bên trong.</w:t>
      </w:r>
    </w:p>
    <w:p w14:paraId="49DBD90F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222EB98" w14:textId="77777777" w:rsidR="00DD14E1" w:rsidRPr="00F0014B" w:rsidRDefault="00354AA7">
      <w:pPr>
        <w:pStyle w:val="NormalWeb"/>
        <w:numPr>
          <w:ilvl w:val="0"/>
          <w:numId w:val="44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linh thiêng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nhiên: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a hoa Ưu Đàm Bà La 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(Udumbara)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>:</w:t>
      </w:r>
    </w:p>
    <w:p w14:paraId="60B4E33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Bên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văn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các nhà tiên tri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sách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linh thiêng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thiên nhiên,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chính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hoa Ưu Đàm Bà La.</w:t>
      </w:r>
    </w:p>
    <w:p w14:paraId="167D62EA" w14:textId="77777777" w:rsidR="00DD14E1" w:rsidRPr="00F0014B" w:rsidRDefault="00354AA7">
      <w:pPr>
        <w:pStyle w:val="NormalWeb"/>
        <w:numPr>
          <w:ilvl w:val="0"/>
          <w:numId w:val="4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Ý nghĩa theo kinh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Theo Kinh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hoa Ưu Đàm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(Udumbara trong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loài hoa linh thiêng, tương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3000 năm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hoa Ưu Đàm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lành vô cùng hy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Luân Thánh Vương (m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cai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Chánh Pháp, không dùng vũ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"Hu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Lâm Âm Nghĩa",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ghi: "Hoa Ưu Đàm do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lành linh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ra, đây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không có.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Lai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Luân Thánh Vương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nơi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phúc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mà loài hoa này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n."</w:t>
      </w:r>
    </w:p>
    <w:p w14:paraId="63486BBE" w14:textId="77777777" w:rsidR="00DD14E1" w:rsidRPr="00F0014B" w:rsidRDefault="00354AA7">
      <w:pPr>
        <w:pStyle w:val="NormalWeb"/>
        <w:numPr>
          <w:ilvl w:val="0"/>
          <w:numId w:val="4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các báo cáo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Hoa Ưu Đàm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màu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khi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thân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tơ, có mùi thơm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nào: trên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lá cây, cành cây, hoa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kim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(như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chia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hoa Ưu Đàm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mép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t), kính,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v.v. Trong kho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đã có vô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cáo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 trên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Trung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Đài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Loan,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Kông, Malaysia, Singapore, Úc,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–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hoa Ưu Đàm.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</w:p>
    <w:p w14:paraId="6C5A55D3" w14:textId="77777777" w:rsidR="00DD14E1" w:rsidRPr="00F0014B" w:rsidRDefault="00354AA7">
      <w:pPr>
        <w:pStyle w:val="NormalWeb"/>
        <w:numPr>
          <w:ilvl w:val="0"/>
          <w:numId w:val="45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 và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Taylor: Dĩ nhiên,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khác cho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ví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cho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loài côn trùng như lacewing (chu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 Tuy nhiên,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tín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tâm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linh,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hoa Ưu Đàm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cho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dù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theo cách nào,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nhiên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có,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linh thiêng,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nơi trên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trong cùng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kho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gian, không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không khi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chúng ta suy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m. Nó như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có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vư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ra ngoài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thông thư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chúng ta. Và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tin vào ý nghĩa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nó, hoa Ưu Đàm chính là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hy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"ti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chuông" báo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chúng ta đang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trong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vô cùng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mà các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Thiêng Liêng đang quan tâm và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đang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chúng ta.</w:t>
      </w:r>
    </w:p>
    <w:p w14:paraId="609B7EE1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85F6810" w14:textId="77777777" w:rsidR="00DD14E1" w:rsidRPr="00F0014B" w:rsidRDefault="00354AA7">
      <w:pPr>
        <w:pStyle w:val="NormalWeb"/>
        <w:numPr>
          <w:ilvl w:val="0"/>
          <w:numId w:val="46"/>
        </w:numPr>
        <w:spacing w:before="260" w:beforeAutospacing="0" w:after="180" w:afterAutospacing="0" w:line="240" w:lineRule="atLeast"/>
        <w:ind w:left="418" w:hanging="418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Các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văn hóa như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thiên cơ gián 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p":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Sinh và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ý</w:t>
      </w:r>
    </w:p>
    <w:p w14:paraId="0F27FDFD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Đôi khi,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 cơ" hay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các văn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tri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còn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hóa,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hàng ngàn năm.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hình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các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C479407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1067E1A" w14:textId="77777777" w:rsidR="00DD14E1" w:rsidRPr="00F0014B" w:rsidRDefault="00354AA7">
      <w:pPr>
        <w:pStyle w:val="NormalWeb"/>
        <w:numPr>
          <w:ilvl w:val="0"/>
          <w:numId w:val="4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Sinh (Easter) và các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Cơ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Chúa Jesus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Tuy nhiên,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văn hóa và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còn mang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ý nghĩa sâu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xa hơn,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đáng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1206FB4" w14:textId="77777777" w:rsidR="00DD14E1" w:rsidRPr="00F0014B" w:rsidRDefault="00354AA7">
      <w:pPr>
        <w:pStyle w:val="NormalWeb"/>
        <w:numPr>
          <w:ilvl w:val="0"/>
          <w:numId w:val="48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(Easter Bunny):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phương Tây,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Sinh, mang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em.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thú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như chúng ta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"năm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(Mão)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phương Đông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Thánh Nhân.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hay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"mã hóa"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con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</w:t>
      </w:r>
    </w:p>
    <w:p w14:paraId="346A3870" w14:textId="77777777" w:rsidR="00DD14E1" w:rsidRPr="00F0014B" w:rsidRDefault="00354AA7">
      <w:pPr>
        <w:pStyle w:val="NormalWeb"/>
        <w:numPr>
          <w:ilvl w:val="0"/>
          <w:numId w:val="48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(Easter Eggs): 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sôi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trang trí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"con gà" (Kim Kê) trong tiên tri phương Đô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"gà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trưng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thành,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A03F7AD" w14:textId="77777777" w:rsidR="00DD14E1" w:rsidRPr="00F0014B" w:rsidRDefault="00354AA7">
      <w:pPr>
        <w:pStyle w:val="NormalWeb"/>
        <w:numPr>
          <w:ilvl w:val="0"/>
          <w:numId w:val="48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tên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Sinh": 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Sinh" (Resurrection) mang 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sinh.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"Ph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Sinh"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nhân, mà còn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ý nghĩa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 Lý,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3541A3A1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22F340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khi nhìn vào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trùng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p" này, không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có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cách mà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quan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"gieo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m" vào trong văn hóa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chúng.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Chúng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ghép"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rác,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có tâm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và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duyên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 này chính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reo vui,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chúng ta đang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</w:t>
      </w:r>
    </w:p>
    <w:p w14:paraId="57EBB088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7E02FE5" w14:textId="77777777" w:rsidR="00DD14E1" w:rsidRPr="00F0014B" w:rsidRDefault="00354AA7">
      <w:pPr>
        <w:pStyle w:val="NormalWeb"/>
        <w:numPr>
          <w:ilvl w:val="0"/>
          <w:numId w:val="49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Tiên tri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nguyên lý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lõi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ho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i: Ba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"Chân-Thi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n" (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真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-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善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-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)</w:t>
      </w:r>
    </w:p>
    <w:p w14:paraId="3E9A198A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khám phá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gây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trong hành trình tìm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 phương Đông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là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đã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"chìa khóa"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tai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8D2A990" w14:textId="77777777" w:rsidR="00DD14E1" w:rsidRPr="00F0014B" w:rsidRDefault="00354AA7">
      <w:pPr>
        <w:pStyle w:val="NormalWeb"/>
        <w:numPr>
          <w:ilvl w:val="0"/>
          <w:numId w:val="50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Lưu Bá Ôn trong "Thôi Bi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Như chúng ta đã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Lưu Bá Ôn, trong tác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"Thôi Bi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Di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mà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tuân theo. Ông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</w:t>
      </w:r>
    </w:p>
    <w:p w14:paraId="04BFB86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14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"Thư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Thiên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Chân Thi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Tam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br/>
        <w:t>Trung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nhân dân cùng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Tam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br/>
        <w:t>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Tam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quá biên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nh,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br/>
        <w:t>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qu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tiên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vô biên."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上上天皇佛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真善忍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三字佛，中下人民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皆歸三字佛，得在三字佛前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過邊境，佛國仙境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樂無邊。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ý: (Ph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là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Dân chúng các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Ai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biên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(vư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tai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p), Nư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Tiên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vô biên.)</w:t>
      </w:r>
    </w:p>
    <w:p w14:paraId="4A121F0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="8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này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善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Zhen-Shan-Ren) chính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cao, là tiêu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43C7687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E9BFAFA" w14:textId="77777777" w:rsidR="00DD14E1" w:rsidRPr="00F0014B" w:rsidRDefault="00354AA7">
      <w:pPr>
        <w:pStyle w:val="NormalWeb"/>
        <w:numPr>
          <w:ilvl w:val="0"/>
          <w:numId w:val="50"/>
        </w:numPr>
        <w:spacing w:before="260" w:beforeAutospacing="0" w:after="180" w:afterAutospacing="0" w:line="240" w:lineRule="atLeast"/>
        <w:ind w:left="835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Ý nghĩa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Chân-Thi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10F80BCF" w14:textId="77777777" w:rsidR="00DD14E1" w:rsidRPr="00F0014B" w:rsidRDefault="00354AA7">
      <w:pPr>
        <w:pStyle w:val="NormalWeb"/>
        <w:numPr>
          <w:ilvl w:val="0"/>
          <w:numId w:val="5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Chân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Là chân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chân thành, nói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chân, làm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chân, không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không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tu thành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Nhân.</w:t>
      </w:r>
    </w:p>
    <w:p w14:paraId="16E9C683" w14:textId="77777777" w:rsidR="00DD14E1" w:rsidRPr="00F0014B" w:rsidRDefault="00354AA7">
      <w:pPr>
        <w:pStyle w:val="NormalWeb"/>
        <w:numPr>
          <w:ilvl w:val="0"/>
          <w:numId w:val="5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善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Là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lương,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luôn nghĩ cho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làm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làm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lòng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1715FEA" w14:textId="77777777" w:rsidR="00DD14E1" w:rsidRPr="00F0014B" w:rsidRDefault="00354AA7">
      <w:pPr>
        <w:pStyle w:val="NormalWeb"/>
        <w:numPr>
          <w:ilvl w:val="0"/>
          <w:numId w:val="51"/>
        </w:numPr>
        <w:spacing w:before="260" w:beforeAutospacing="0" w:after="180" w:afterAutospacing="0" w:line="240" w:lineRule="atLeast"/>
        <w:ind w:left="1253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 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kiên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bao dung,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oán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ý chí kiên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1579630F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CDA022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chiêm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Lưu Bá Ôn, cách đây hơn 600 năm, đã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như là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đáng kinh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mang ý nghĩa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còn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ràng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2907100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phân, nơi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tiêu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hành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đăng,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tiêu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soi xét,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như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đây có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"Đ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đã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tính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lai chân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và hòa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7A4BCBB6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8D30698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4. Taylor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i </w:t>
      </w:r>
    </w:p>
    <w:p w14:paraId="62B0E157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qua hành trình khám phá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cháy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tôi khô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choáng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kính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trí 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6C1A49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tư cách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tìm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và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có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đáng kinh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các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và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chí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chi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tiên tri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(đ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nơi Ngài xu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n, và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nguyên lý Ngài mang theo)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văn hóa, tôn giáo, và các nhà tiên tri.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sang Tây,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kim,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chung,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quán đang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DD31FF9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 hay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thiêng liêng dành cho Trái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77E705E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tai ương mà còn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thông qua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hành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– như 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mà chúng ta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khám phá – mang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nghĩa vô cùng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nào,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 Chúng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ta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Ngay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tiên tri,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lương tâm,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tính, và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tin, mà còn là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mình và góp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tích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8A9A8FA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mang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phép màu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mà không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đó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 kèm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đóng góp vào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và vai trò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 khi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tri.</w:t>
      </w:r>
    </w:p>
    <w:p w14:paraId="1FC46F11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gian này,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báo và ni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này, li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chúng có còn vang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và mang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ý nghĩa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nào tron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nh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chúng ta không?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vàn ngã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nơi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ngày càng xa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lõi.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còn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ta? Và đâu là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dành riêng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trong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mà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xưa?</w:t>
      </w:r>
    </w:p>
    <w:p w14:paraId="4DE5968C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7BCD5B9D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10407F50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16AC62CB" w14:textId="77777777" w:rsidR="00DD14E1" w:rsidRPr="00F0014B" w:rsidRDefault="00DD14E1">
      <w:pPr>
        <w:rPr>
          <w:rFonts w:ascii="Palatino Linotype" w:hAnsi="Palatino Linotype" w:cs="Palatino Linotype"/>
          <w:sz w:val="44"/>
          <w:szCs w:val="44"/>
        </w:rPr>
      </w:pPr>
    </w:p>
    <w:p w14:paraId="6E56B579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CHƯƠNG 7:  </w:t>
      </w:r>
      <w:r w:rsidRPr="00F0014B">
        <w:rPr>
          <w:rFonts w:ascii="Palatino Linotype" w:hAnsi="Palatino Linotype" w:cs="Palatino Linotype"/>
          <w:sz w:val="52"/>
          <w:szCs w:val="52"/>
        </w:rPr>
        <w:t>TI</w:t>
      </w:r>
      <w:r w:rsidRPr="00F0014B">
        <w:rPr>
          <w:rFonts w:ascii="Palatino Linotype" w:hAnsi="Palatino Linotype" w:cs="Palatino Linotype"/>
          <w:sz w:val="52"/>
          <w:szCs w:val="52"/>
        </w:rPr>
        <w:t>Ế</w:t>
      </w:r>
      <w:r w:rsidRPr="00F0014B">
        <w:rPr>
          <w:rFonts w:ascii="Palatino Linotype" w:hAnsi="Palatino Linotype" w:cs="Palatino Linotype"/>
          <w:sz w:val="52"/>
          <w:szCs w:val="52"/>
        </w:rPr>
        <w:t>NG CHUÔNG C</w:t>
      </w:r>
      <w:r w:rsidRPr="00F0014B">
        <w:rPr>
          <w:rFonts w:ascii="Palatino Linotype" w:hAnsi="Palatino Linotype" w:cs="Palatino Linotype"/>
          <w:sz w:val="52"/>
          <w:szCs w:val="52"/>
        </w:rPr>
        <w:t>Ủ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A </w:t>
      </w:r>
      <w:r w:rsidRPr="00F0014B">
        <w:rPr>
          <w:rFonts w:ascii="Palatino Linotype" w:hAnsi="Palatino Linotype" w:cs="Palatino Linotype"/>
          <w:sz w:val="52"/>
          <w:szCs w:val="52"/>
        </w:rPr>
        <w:t>HI</w:t>
      </w:r>
      <w:r w:rsidRPr="00F0014B">
        <w:rPr>
          <w:rFonts w:ascii="Palatino Linotype" w:hAnsi="Palatino Linotype" w:cs="Palatino Linotype"/>
          <w:sz w:val="52"/>
          <w:szCs w:val="52"/>
        </w:rPr>
        <w:t>Ệ</w:t>
      </w:r>
      <w:r w:rsidRPr="00F0014B">
        <w:rPr>
          <w:rFonts w:ascii="Palatino Linotype" w:hAnsi="Palatino Linotype" w:cs="Palatino Linotype"/>
          <w:sz w:val="52"/>
          <w:szCs w:val="52"/>
        </w:rPr>
        <w:t>N T</w:t>
      </w:r>
      <w:r w:rsidRPr="00F0014B">
        <w:rPr>
          <w:rFonts w:ascii="Palatino Linotype" w:hAnsi="Palatino Linotype" w:cs="Palatino Linotype"/>
          <w:sz w:val="52"/>
          <w:szCs w:val="52"/>
        </w:rPr>
        <w:t>Ạ</w:t>
      </w:r>
      <w:r w:rsidRPr="00F0014B">
        <w:rPr>
          <w:rFonts w:ascii="Palatino Linotype" w:hAnsi="Palatino Linotype" w:cs="Palatino Linotype"/>
          <w:sz w:val="52"/>
          <w:szCs w:val="52"/>
        </w:rPr>
        <w:t>I – L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M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G</w:t>
      </w:r>
      <w:r w:rsidRPr="00F0014B">
        <w:rPr>
          <w:rFonts w:ascii="Palatino Linotype" w:hAnsi="Palatino Linotype" w:cs="Palatino Linotype"/>
          <w:sz w:val="52"/>
          <w:szCs w:val="52"/>
        </w:rPr>
        <w:t>Ọ</w:t>
      </w:r>
      <w:r w:rsidRPr="00F0014B">
        <w:rPr>
          <w:rFonts w:ascii="Palatino Linotype" w:hAnsi="Palatino Linotype" w:cs="Palatino Linotype"/>
          <w:sz w:val="52"/>
          <w:szCs w:val="52"/>
        </w:rPr>
        <w:t>I L</w:t>
      </w:r>
      <w:r w:rsidRPr="00F0014B">
        <w:rPr>
          <w:rFonts w:ascii="Palatino Linotype" w:hAnsi="Palatino Linotype" w:cs="Palatino Linotype"/>
          <w:sz w:val="52"/>
          <w:szCs w:val="52"/>
        </w:rPr>
        <w:t>Ự</w:t>
      </w:r>
      <w:r w:rsidRPr="00F0014B">
        <w:rPr>
          <w:rFonts w:ascii="Palatino Linotype" w:hAnsi="Palatino Linotype" w:cs="Palatino Linotype"/>
          <w:sz w:val="52"/>
          <w:szCs w:val="52"/>
        </w:rPr>
        <w:t>A CH</w:t>
      </w:r>
      <w:r w:rsidRPr="00F0014B">
        <w:rPr>
          <w:rFonts w:ascii="Palatino Linotype" w:hAnsi="Palatino Linotype" w:cs="Palatino Linotype"/>
          <w:sz w:val="52"/>
          <w:szCs w:val="52"/>
        </w:rPr>
        <w:t>Ọ</w:t>
      </w:r>
      <w:r w:rsidRPr="00F0014B">
        <w:rPr>
          <w:rFonts w:ascii="Palatino Linotype" w:hAnsi="Palatino Linotype" w:cs="Palatino Linotype"/>
          <w:sz w:val="52"/>
          <w:szCs w:val="52"/>
        </w:rPr>
        <w:t>N</w:t>
      </w:r>
    </w:p>
    <w:p w14:paraId="0F7CD7D9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43716118" w14:textId="77777777" w:rsidR="00DD14E1" w:rsidRPr="00F0014B" w:rsidRDefault="00DD14E1">
      <w:pPr>
        <w:pBdr>
          <w:bottom w:val="single" w:sz="4" w:space="0" w:color="auto"/>
        </w:pBdr>
        <w:rPr>
          <w:rFonts w:ascii="Palatino Linotype" w:hAnsi="Palatino Linotype" w:cs="Palatino Linotype"/>
          <w:sz w:val="32"/>
          <w:szCs w:val="32"/>
        </w:rPr>
      </w:pPr>
    </w:p>
    <w:p w14:paraId="6FA6B793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69DD64C8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6D703986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055BC6F7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2CEC99D2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0BD5C796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2356851C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752B0FB0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005C0B6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dài cùng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khám phá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"tính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khát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tái sinh cùng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đã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lúc chúng ta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đưa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này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chính mình.</w:t>
      </w:r>
    </w:p>
    <w:p w14:paraId="47BEBDA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 đang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nhanh chóng,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 di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xã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thông tin bùng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đôi khi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hoang mang,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cũng chính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đang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rõ nét hơn bao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 đang vang lên ngày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B7E06E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Câu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trung tâm mà tôi mu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cùng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tìm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đáp trong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Chương 7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này là: Trong 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nguyên thông tin và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không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này, tiên tri có còn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vai trò gì?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chuông" mà chúng ta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đang nghe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y,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ngàn xưa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m, thông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đương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li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có mang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ý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hĩa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nào cho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chúng ta, và quan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hơn, cho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cá nhân chúng ta không? Đâu là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mà "ti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chuông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i" đang mu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m?</w:t>
      </w:r>
    </w:p>
    <w:p w14:paraId="2CDBD351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nhìn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tiên tri trong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thách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tìm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sâu xa hơn,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mà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sông tiên tri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dành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chúng ta,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nguyên.</w:t>
      </w:r>
    </w:p>
    <w:p w14:paraId="08468699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4A64997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40"/>
          <w:szCs w:val="40"/>
        </w:rPr>
      </w:pP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1. Tiên Tri Trong Th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ờ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i Đ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ạ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i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 xml:space="preserve"> Thông Tin: Đ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ặ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c Đi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ể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m, Tác Đ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ộ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ng và Thách Th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ứ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c</w:t>
      </w:r>
    </w:p>
    <w:p w14:paraId="4A61ED9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 cách chúng ta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c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và tương tác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các thông tin tiên tri ngày nay đã hoàn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toàn khác so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các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c. K</w:t>
      </w:r>
      <w:r w:rsidRPr="00F0014B">
        <w:rPr>
          <w:rFonts w:ascii="Palatino Linotype" w:hAnsi="Palatino Linotype" w:cs="Palatino Linotype"/>
          <w:sz w:val="32"/>
          <w:szCs w:val="32"/>
        </w:rPr>
        <w:t>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nguyên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mang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cơ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thách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cho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và lan t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a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"ti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nói"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cho là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tương lai. </w:t>
      </w:r>
    </w:p>
    <w:p w14:paraId="29E380A2" w14:textId="77777777" w:rsidR="00DD14E1" w:rsidRPr="00F0014B" w:rsidRDefault="00354AA7">
      <w:pPr>
        <w:pStyle w:val="NormalWeb"/>
        <w:numPr>
          <w:ilvl w:val="0"/>
          <w:numId w:val="52"/>
        </w:numPr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S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ự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bùng n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ổ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và lan t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ỏ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thông tin tiên tri:</w:t>
      </w:r>
    </w:p>
    <w:p w14:paraId="17CAA018" w14:textId="77777777" w:rsidR="00DD14E1" w:rsidRPr="00F0014B" w:rsidRDefault="00354AA7">
      <w:pPr>
        <w:pStyle w:val="NormalWeb"/>
        <w:numPr>
          <w:ilvl w:val="0"/>
          <w:numId w:val="53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Internet và m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 – Con dao hai lư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i: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như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đây, các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lưu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qua sách v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,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mi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ng,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ác kênh tôn giáo chính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rãi và có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soát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nh, thì ngày nay,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internet và các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đã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"siêu xa l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" cho thông tin tiên tri.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cú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chu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(dù là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xưa hay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dù đáng tin c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hay hoàn toàn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t)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lan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hàng tri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trên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vài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vài phút.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này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giúp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thông tin giá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hơn, vư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qua các rào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duy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ng. </w:t>
      </w:r>
    </w:p>
    <w:p w14:paraId="536C7902" w14:textId="77777777" w:rsidR="00DD14E1" w:rsidRPr="00F0014B" w:rsidRDefault="00354AA7">
      <w:pPr>
        <w:pStyle w:val="NormalWeb"/>
        <w:numPr>
          <w:ilvl w:val="0"/>
          <w:numId w:val="53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S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đa d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 (và 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lo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n)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a ngu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tin: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khác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thông tin là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"dân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hóa" (hay đôi khi là "lo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hóa")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đưa ra và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tiên tri.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ai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chút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lách,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mơ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giác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bi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đơn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là mu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thu hút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chú ý,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xưng là "nhà tiên tri", đưa ra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đoán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riêng mình,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các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ký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theo cách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.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này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ra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"th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ng" thông tin tiên tri vô </w:t>
      </w:r>
      <w:r w:rsidRPr="00F0014B">
        <w:rPr>
          <w:rFonts w:ascii="Palatino Linotype" w:hAnsi="Palatino Linotype" w:cs="Palatino Linotype"/>
          <w:sz w:val="32"/>
          <w:szCs w:val="32"/>
        </w:rPr>
        <w:t>cùng đa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ng, phong phú, nhưng cũng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r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"hàng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, hàng nhái",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công chúng không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hoang mang. </w:t>
      </w:r>
    </w:p>
    <w:p w14:paraId="036B15BA" w14:textId="77777777" w:rsidR="00DD14E1" w:rsidRPr="00F0014B" w:rsidRDefault="00DD14E1">
      <w:pPr>
        <w:spacing w:beforeAutospacing="1" w:afterAutospacing="1"/>
        <w:jc w:val="both"/>
        <w:rPr>
          <w:rFonts w:ascii="Palatino Linotype" w:hAnsi="Palatino Linotype" w:cs="Palatino Linotype"/>
          <w:sz w:val="32"/>
          <w:szCs w:val="32"/>
        </w:rPr>
      </w:pPr>
    </w:p>
    <w:p w14:paraId="3E2D256F" w14:textId="77777777" w:rsidR="00DD14E1" w:rsidRPr="00F0014B" w:rsidRDefault="00354AA7">
      <w:pPr>
        <w:pStyle w:val="NormalWeb"/>
        <w:numPr>
          <w:ilvl w:val="0"/>
          <w:numId w:val="52"/>
        </w:num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Tác đ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ộ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 th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ự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c t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ế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và s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ự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lan t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ỏ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toàn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u – Case study v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ề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d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ự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đoán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Ryo Tatsuki:</w:t>
      </w:r>
    </w:p>
    <w:p w14:paraId="6501FB3F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hình dung rõ hơn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tác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tiên tri trong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thông tin, chúng ta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nhìn vào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thu hút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chú ý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trên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u: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đoán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bà Ryo Tatsuki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"th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n"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vào ngày 05 tháng 07 năm 2025.</w:t>
      </w:r>
    </w:p>
    <w:p w14:paraId="18109D9F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đàn tâm linh,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tiên tri này </w:t>
      </w:r>
      <w:r w:rsidRPr="00F0014B">
        <w:rPr>
          <w:rFonts w:ascii="Palatino Linotype" w:hAnsi="Palatino Linotype" w:cs="Palatino Linotype"/>
          <w:sz w:val="32"/>
          <w:szCs w:val="32"/>
        </w:rPr>
        <w:t>đã vư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t qua biên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i,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hãng thông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báo chí qu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đăng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đáng chú ý. Tác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nó hoàn toàn không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trên không gian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ng. Đã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báo cáo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trên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i, vì lo ng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đã 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y c</w:t>
      </w:r>
      <w:r w:rsidRPr="00F0014B">
        <w:rPr>
          <w:rFonts w:ascii="Palatino Linotype" w:hAnsi="Palatino Linotype" w:cs="Palatino Linotype"/>
          <w:sz w:val="32"/>
          <w:szCs w:val="32"/>
        </w:rPr>
        <w:t>ác tour du l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đã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trong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này.</w:t>
      </w:r>
    </w:p>
    <w:p w14:paraId="507B884B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lo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càng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y lên cao khi các d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ghi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chu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ng: có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hơn 1000 tr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khu v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đoán, trong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ngày 23/06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ngày 05/07. Dù các chuyên gia cho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đây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các 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thông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trùng h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p này đã khi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tin vào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càng thêm tin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ng.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ngày 05/07 đã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bùng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</w:t>
      </w: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bàn tán xôn xao, các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và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nguy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2E28938B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đó cũng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65B0FD5B" w14:textId="77777777" w:rsidR="00DD14E1" w:rsidRPr="00F0014B" w:rsidRDefault="00DD14E1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</w:p>
    <w:p w14:paraId="51F47F4C" w14:textId="77777777" w:rsidR="00DD14E1" w:rsidRPr="00F0014B" w:rsidRDefault="00354AA7">
      <w:pPr>
        <w:pStyle w:val="NormalWeb"/>
        <w:numPr>
          <w:ilvl w:val="0"/>
          <w:numId w:val="52"/>
        </w:numPr>
        <w:rPr>
          <w:rFonts w:ascii="Palatino Linotype" w:hAnsi="Palatino Linotype" w:cs="Palatino Linotype"/>
          <w:sz w:val="36"/>
          <w:szCs w:val="36"/>
        </w:rPr>
      </w:pP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S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ự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"im l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ặ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ng"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l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ờ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i tiên tri và nh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ữ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 làn sóng suy ng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ẫ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m:</w:t>
      </w:r>
    </w:p>
    <w:p w14:paraId="2BC46E63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Khi tôi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dòng này, đã là </w:t>
      </w:r>
      <w:r w:rsidRPr="00F0014B">
        <w:rPr>
          <w:rFonts w:ascii="Palatino Linotype" w:hAnsi="Palatino Linotype" w:cs="Palatino Linotype"/>
          <w:sz w:val="32"/>
          <w:szCs w:val="32"/>
        </w:rPr>
        <w:t>11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4</w:t>
      </w:r>
      <w:r w:rsidRPr="00F0014B">
        <w:rPr>
          <w:rFonts w:ascii="Palatino Linotype" w:hAnsi="Palatino Linotype" w:cs="Palatino Linotype"/>
          <w:sz w:val="32"/>
          <w:szCs w:val="32"/>
        </w:rPr>
        <w:t>9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phút sáng ngày 05 tháng 07 năm 2025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(theo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n)</w:t>
      </w:r>
      <w:r w:rsidRPr="00F0014B">
        <w:rPr>
          <w:rFonts w:ascii="Palatino Linotype" w:hAnsi="Palatino Linotype" w:cs="Palatino Linotype"/>
          <w:sz w:val="32"/>
          <w:szCs w:val="32"/>
        </w:rPr>
        <w:t>.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bà Ryo Tatsuki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"th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n" liên quan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và sóng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và Philippines vào lúc 5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sáng đã không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như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đoán.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"im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ng"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thiên nhiên vào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báo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này,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ngh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lý thay,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ra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làn sóng suy ng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 còn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 m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lo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đó. Làn sóng bàn tán trên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ch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c, nhưng thay vì lo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,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nó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sang hai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ng: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bên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hoài nghi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hê, xem đây là minh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cho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phi lý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tiên tri; bên còn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là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 sâu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hơn.</w:t>
      </w:r>
    </w:p>
    <w:p w14:paraId="29CB9565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này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case study tr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và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cách chúng ta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"tính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nh"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tiên tri và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ra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lý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khác nhau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022F1DD6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Kh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năng th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t: L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 tiên tri không chính xác v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 gian, nhưng s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di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ra.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như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xưa, các chi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mang tính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có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sai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trong quá trình "ti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n" thôn</w:t>
      </w:r>
      <w:r w:rsidRPr="00F0014B">
        <w:rPr>
          <w:rFonts w:ascii="Palatino Linotype" w:hAnsi="Palatino Linotype" w:cs="Palatino Linotype"/>
          <w:sz w:val="32"/>
          <w:szCs w:val="32"/>
        </w:rPr>
        <w:t>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nhà tiên tri.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theo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này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 gi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mơ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bà Tatsuki đã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"năng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ng"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p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ra, nhưng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xê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ch. Vì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y,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không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vào đúng 5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sáng không có nghĩa là n</w:t>
      </w:r>
      <w:r w:rsidRPr="00F0014B">
        <w:rPr>
          <w:rFonts w:ascii="Palatino Linotype" w:hAnsi="Palatino Linotype" w:cs="Palatino Linotype"/>
          <w:sz w:val="32"/>
          <w:szCs w:val="32"/>
        </w:rPr>
        <w:t>guy cơ đã hoàn toàn qua đi.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báo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giá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và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chu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giác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là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64983B8F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Kh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năng th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hai: L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 tiên tri hoàn toàn không chính xác.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là góc nhìn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hoài nghi, cho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đây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ví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hình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các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m, gi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mơ, dù có v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ng,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sai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lu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chú ý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công chúng đã khu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ch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mơ cá nhân thành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mang t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vóc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u, và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nó không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chính là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rõ ràng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cho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chúng ta không nên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quá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m tin vào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đoán chưa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ng. Theo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, đây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bài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 quan tr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táo và tư duy phê phán trong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thông tin h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3F31CC38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Kh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năng th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ba: L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 tiên tri v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 chính xác, nhưng đã đư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c lư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 cao hơn ch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g thay đ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mang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màu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tâm linh,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có tín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>ng sâu s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chiêm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các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tiên tri, như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năm 2012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Maya hay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này, v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trong "k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n" đã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s</w:t>
      </w:r>
      <w:r w:rsidRPr="00F0014B">
        <w:rPr>
          <w:rFonts w:ascii="Palatino Linotype" w:hAnsi="Palatino Linotype" w:cs="Palatino Linotype"/>
          <w:sz w:val="32"/>
          <w:szCs w:val="32"/>
        </w:rPr>
        <w:t>ẵ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các v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cai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vũ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cũ. Tuy nhiên,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này cũng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Sáng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- cũng chính là Chúa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 - đã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gian. Ngài không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thi 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y di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đó, mà ngư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là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ra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P</w:t>
      </w:r>
      <w:r w:rsidRPr="00F0014B">
        <w:rPr>
          <w:rFonts w:ascii="Palatino Linotype" w:hAnsi="Palatino Linotype" w:cs="Palatino Linotype"/>
          <w:sz w:val="32"/>
          <w:szCs w:val="32"/>
        </w:rPr>
        <w:t>háp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chúng sinh, khơi 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và phá v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an bài cũ.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trì hoãn các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n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n, theo đó,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hành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 vĩ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Ngài. Ngài làm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đã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mà chính vì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ch</w:t>
      </w:r>
      <w:r w:rsidRPr="00F0014B">
        <w:rPr>
          <w:rFonts w:ascii="Palatino Linotype" w:hAnsi="Palatino Linotype" w:cs="Palatino Linotype"/>
          <w:sz w:val="32"/>
          <w:szCs w:val="32"/>
        </w:rPr>
        <w:t>ưa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,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quá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đang chìm trong mê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c, chưa 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và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p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.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cho "k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n" cũ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ra, vô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sinh m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đào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oan u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ng theo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an bài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các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vũ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cũ. Vì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lòng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 vô lư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thêm chúng sinh, Sáng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quy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"gia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n" thêm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gian, hoãn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tai ương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cho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có thêm cơ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ng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, nh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ra đâu là Chánh-tà,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n-ác, và đưa ra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cho tương lai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mình. Theo góc nhìn này,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khôn</w:t>
      </w:r>
      <w:r w:rsidRPr="00F0014B">
        <w:rPr>
          <w:rFonts w:ascii="Palatino Linotype" w:hAnsi="Palatino Linotype" w:cs="Palatino Linotype"/>
          <w:sz w:val="32"/>
          <w:szCs w:val="32"/>
        </w:rPr>
        <w:t>g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 không có nghĩa là tiên tri sai hay nguy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đã qua. Nó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phép màu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trì hoãn,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ân đi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báo còn kh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hơn: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không còn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u, và m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chúng ta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nhanh chóng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khi cơ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 khép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74746711" w14:textId="77777777" w:rsidR="00DD14E1" w:rsidRPr="00F0014B" w:rsidRDefault="00DD14E1">
      <w:pPr>
        <w:spacing w:beforeAutospacing="1" w:afterAutospacing="1"/>
        <w:jc w:val="both"/>
        <w:rPr>
          <w:rFonts w:ascii="Palatino Linotype" w:hAnsi="Palatino Linotype" w:cs="Palatino Linotype"/>
          <w:sz w:val="32"/>
          <w:szCs w:val="32"/>
        </w:rPr>
      </w:pPr>
    </w:p>
    <w:p w14:paraId="30A2F881" w14:textId="77777777" w:rsidR="00DD14E1" w:rsidRPr="00F0014B" w:rsidRDefault="00354AA7">
      <w:pPr>
        <w:pStyle w:val="NormalWeb"/>
        <w:numPr>
          <w:ilvl w:val="0"/>
          <w:numId w:val="52"/>
        </w:numPr>
        <w:rPr>
          <w:rFonts w:ascii="Palatino Linotype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Thách th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ứ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c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vi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ệ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c phân đ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ị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nh th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ậ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t-gi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ả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trong "bi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ể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n" thông tin:</w:t>
      </w:r>
    </w:p>
    <w:p w14:paraId="7724341E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Chính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bùng n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thông tin và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 d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như đã nói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trên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ra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thách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vô cùng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cho công chúng: làm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nào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phân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đâu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có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giá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đáng suy ng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m, và đâu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tin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(fake news), thông tin sai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ch, hay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"nhà tiên tri"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xưng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đích không trong sáng (ví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: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i,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gây hoang mang,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v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ý đ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nào đó)? </w:t>
      </w:r>
    </w:p>
    <w:p w14:paraId="42F05923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Nguy cơ t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 "n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hà tiên tri" cơ 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i: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mà nhi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an, lo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tương lai, nhu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"huy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bí"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tăng cao. Đây chính là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màu m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k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cơ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i.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vào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ký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,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chúng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tùy ti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ra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"tiên tri"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nghe có v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n, gi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gân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 hút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theo dõi, bán sách,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là l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o. </w:t>
      </w:r>
    </w:p>
    <w:p w14:paraId="19985F78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S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p c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a vi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c ki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ng: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c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xưa,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ki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m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đã khó. Đ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"tiên tri đương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i" lan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trên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ng,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này còn khó hơn g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i. Thông tin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g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rõ ràng, d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s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a, c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ghép. Vi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c xác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 ai là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tiên đưa ra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cơ gì, và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đó có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"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g nghi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m" hay không đòi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táo,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năng phân tích thông tin,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và đôi khi là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chuyên môn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nh. </w:t>
      </w:r>
    </w:p>
    <w:p w14:paraId="05934A93" w14:textId="77777777" w:rsidR="00DD14E1" w:rsidRPr="00F0014B" w:rsidRDefault="00DD14E1">
      <w:pPr>
        <w:spacing w:beforeAutospacing="1" w:afterAutospacing="1"/>
        <w:jc w:val="both"/>
        <w:rPr>
          <w:rFonts w:ascii="Palatino Linotype" w:hAnsi="Palatino Linotype" w:cs="Palatino Linotype"/>
          <w:sz w:val="32"/>
          <w:szCs w:val="32"/>
        </w:rPr>
      </w:pPr>
    </w:p>
    <w:p w14:paraId="7EA0A3EB" w14:textId="77777777" w:rsidR="00DD14E1" w:rsidRPr="00F0014B" w:rsidRDefault="00354AA7">
      <w:pPr>
        <w:pStyle w:val="NormalWeb"/>
        <w:numPr>
          <w:ilvl w:val="0"/>
          <w:numId w:val="52"/>
        </w:numPr>
        <w:rPr>
          <w:rFonts w:ascii="Palatino Linotype" w:hAnsi="Palatino Linotype" w:cs="Palatino Linotype"/>
          <w:sz w:val="36"/>
          <w:szCs w:val="36"/>
        </w:rPr>
      </w:pP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S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ự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 xml:space="preserve"> bi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ế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 đ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ộ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thông tin chính th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ứ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c và vai trò c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ủ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a nh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ữ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 "ti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ế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 nói" phi truy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ề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 th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ố</w:t>
      </w:r>
      <w:r w:rsidRPr="00F0014B">
        <w:rPr>
          <w:rFonts w:ascii="Palatino Linotype" w:hAnsi="Palatino Linotype" w:cs="Palatino Linotype"/>
          <w:b/>
          <w:bCs/>
          <w:sz w:val="36"/>
          <w:szCs w:val="36"/>
        </w:rPr>
        <w:t>ng:</w:t>
      </w:r>
    </w:p>
    <w:p w14:paraId="73BD6940" w14:textId="77777777" w:rsidR="00DD14E1" w:rsidRPr="00F0014B" w:rsidRDefault="00354AA7">
      <w:pPr>
        <w:pStyle w:val="NormalWeb"/>
        <w:ind w:left="40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khác cũng góp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làm ch</w:t>
      </w:r>
      <w:r w:rsidRPr="00F0014B">
        <w:rPr>
          <w:rFonts w:ascii="Palatino Linotype" w:hAnsi="Palatino Linotype" w:cs="Palatino Linotype"/>
          <w:sz w:val="32"/>
          <w:szCs w:val="32"/>
        </w:rPr>
        <w:t>o tiên tri và các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thông tin phi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có "đ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ng võ" trong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nay chính là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ng, đôi khi là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suy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m tin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công chúng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vào các kênh thông tin chính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c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</w:p>
    <w:p w14:paraId="447BB842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dân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các n</w:t>
      </w:r>
      <w:r w:rsidRPr="00F0014B">
        <w:rPr>
          <w:rFonts w:ascii="Palatino Linotype" w:hAnsi="Palatino Linotype" w:cs="Palatino Linotype"/>
          <w:sz w:val="32"/>
          <w:szCs w:val="32"/>
        </w:rPr>
        <w:t>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tin chính th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(t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, truy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 thông nhà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các t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n) không cung c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p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y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thông tin, ho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c thông tin thi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khách quan, không đáng tin c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y,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xu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nhiên tìm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thông tin thay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. Đó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các trang ti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p, các nhà phân tích t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do, và dĩ nhiên,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đưa ra các thông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 tiên tri. </w:t>
      </w:r>
    </w:p>
    <w:p w14:paraId="59588721" w14:textId="77777777" w:rsidR="00DD14E1" w:rsidRPr="00F0014B" w:rsidRDefault="00354AA7">
      <w:pPr>
        <w:pStyle w:val="NormalWeb"/>
        <w:numPr>
          <w:ilvl w:val="0"/>
          <w:numId w:val="54"/>
        </w:numPr>
        <w:spacing w:before="260" w:beforeAutospacing="0" w:after="180" w:afterAutospacing="0"/>
        <w:ind w:left="835" w:hanging="418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Trong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giai đo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xã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n, kh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ng 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(kinh t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, chính tr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, d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 b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nh), khi tương lai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nên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t và khó đoán đ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nh,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càng khao khát tìm k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thích,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m hy v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ng. Tiên tri,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năng phác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tranh (dù mơ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)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tương lai và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mang theo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thông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ý nghĩa sâu xa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các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,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đáp 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nào nhu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tâm lý đó. </w:t>
      </w:r>
    </w:p>
    <w:p w14:paraId="3444DDF2" w14:textId="77777777" w:rsidR="00DD14E1" w:rsidRPr="00F0014B" w:rsidRDefault="00354AA7">
      <w:pPr>
        <w:spacing w:before="260" w:after="180" w:line="240" w:lineRule="atLeast"/>
        <w:jc w:val="center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sz w:val="32"/>
          <w:szCs w:val="32"/>
        </w:rPr>
        <w:t>*  *  *</w:t>
      </w:r>
    </w:p>
    <w:p w14:paraId="51036867" w14:textId="77777777" w:rsidR="00DD14E1" w:rsidRPr="00F0014B" w:rsidRDefault="00354AA7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sz w:val="32"/>
          <w:szCs w:val="32"/>
        </w:rPr>
        <w:lastRenderedPageBreak/>
        <w:t>Tôi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cho r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ằ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ng, hi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tư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ợ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này ph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ả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ánh m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nhu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u cơ b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ả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a con ngư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ờ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i: nhu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u tìm ki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m s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ự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ậ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và ý nghĩa,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ặ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bi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khi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m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ặ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v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ớ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s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ự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ỗ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lo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ạ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và b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ấ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ị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nh. Nó cũng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ặ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ra m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câu 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ỏ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v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ề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trách nhi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m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a các kênh thông tin chính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trong vi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xây d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ự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và duy trì ni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ề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m tin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a công chúng. Khi "ánh sáng chính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ng" không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ỏ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, ngư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ờ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ta s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ẽ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tìm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nh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ữ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"ngu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ồ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sáng" khác, dù nh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ữ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ngu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ồ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sáng đó có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chưa đư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ợ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ki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m ch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ứ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ng.</w:t>
      </w:r>
    </w:p>
    <w:p w14:paraId="0AC908F2" w14:textId="77777777" w:rsidR="00DD14E1" w:rsidRPr="00F0014B" w:rsidRDefault="00354AA7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sz w:val="32"/>
          <w:szCs w:val="32"/>
        </w:rPr>
        <w:t>Vi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nh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ậ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di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nh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ữ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ặ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đi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m, tác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và thách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ứ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a tiên tri trong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ờ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ạ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t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hông tin là bư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ớ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u tiên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lastRenderedPageBreak/>
        <w:t>chúng ta có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p c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ậ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 chúng m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cách ch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và có ý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ứ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hơn. Nó không ph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ả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chúng ta s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ợ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hãi hay t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ừ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i, mà là đ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chúng ta tr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ở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thành nh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ữ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 ngư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ờ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i "tiêu dùng thông tin" thông thái hơn, bi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cách ch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ắ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t l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ọ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và tìm ki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m nh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ữ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ng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giá tr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ị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ự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c s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ự</w:t>
      </w:r>
      <w:r w:rsidRPr="00F0014B">
        <w:rPr>
          <w:rFonts w:ascii="Palatino Linotype" w:eastAsia="sans-serif" w:hAnsi="Palatino Linotype" w:cs="Palatino Linotype"/>
          <w:sz w:val="32"/>
          <w:szCs w:val="32"/>
        </w:rPr>
        <w:t>.</w:t>
      </w:r>
    </w:p>
    <w:p w14:paraId="5D68D101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926E9D5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2. Vư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Lên Trên D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Đoán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n: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Đích Sâu Xa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Tiên Tri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Góc Nhìn Tâm Linh</w:t>
      </w:r>
    </w:p>
    <w:p w14:paraId="04E55B63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đã cùng nhau xem xét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thách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tiên tri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đào sâu hơn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a, vư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lên trên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tranh lu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tính đúng/sai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đoán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tìm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đích và ý nghĩa sâu xa hơn mà tiên tri có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mang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góc nhìn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hành và chiêm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tâm linh.</w:t>
      </w:r>
    </w:p>
    <w:p w14:paraId="6DEF919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có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chúng ta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ra? Hay còn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hơn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bên trong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đó?</w:t>
      </w:r>
    </w:p>
    <w:p w14:paraId="1AB2647E" w14:textId="77777777" w:rsidR="00DD14E1" w:rsidRPr="00F0014B" w:rsidRDefault="00DD14E1">
      <w:pPr>
        <w:spacing w:before="260" w:after="180" w:line="240" w:lineRule="atLeast"/>
        <w:ind w:left="180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8C6069F" w14:textId="77777777" w:rsidR="00DD14E1" w:rsidRPr="00F0014B" w:rsidRDefault="00354AA7">
      <w:pPr>
        <w:pStyle w:val="NormalWeb"/>
        <w:numPr>
          <w:ilvl w:val="0"/>
          <w:numId w:val="55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tôi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 xml:space="preserve"> (Taylor</w:t>
      </w:r>
      <w:r w:rsidRPr="00F0014B">
        <w:rPr>
          <w:rFonts w:ascii="Palatino Linotype" w:eastAsia="sans-serif" w:hAnsi="Palatino Linotype" w:cs="Palatino Linotype"/>
          <w:color w:val="1A1C1E"/>
          <w:sz w:val="36"/>
          <w:szCs w:val="36"/>
          <w:shd w:val="clear" w:color="auto" w:fill="FFFFFF"/>
        </w:rPr>
        <w:t xml:space="preserve"> Reed):</w:t>
      </w:r>
    </w:p>
    <w:p w14:paraId="6FF8DB3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 hành trình cá nhân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tìm tòi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rung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tôi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lai". Chúng còn mang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8FF1544" w14:textId="77777777" w:rsidR="00DD14E1" w:rsidRPr="00F0014B" w:rsidRDefault="00354AA7">
      <w:pPr>
        <w:pStyle w:val="NormalWeb"/>
        <w:numPr>
          <w:ilvl w:val="0"/>
          <w:numId w:val="56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ý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– 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chuông"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lương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theo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gieo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hay tuy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mê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vui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quên đi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Chúng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cơm ăn áo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tình.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đang chi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và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chúng ta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và tìm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lương tri,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lành.</w:t>
      </w:r>
    </w:p>
    <w:p w14:paraId="2CDF9969" w14:textId="77777777" w:rsidR="00DD14E1" w:rsidRPr="00F0014B" w:rsidRDefault="00354AA7">
      <w:pPr>
        <w:pStyle w:val="NormalWeb"/>
        <w:numPr>
          <w:ilvl w:val="0"/>
          <w:numId w:val="56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quy lu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Nhâ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Qu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– Tương lai không hoàn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toàn ng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nhiên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dù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(Karma).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hay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tri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sai trái,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lai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soát.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trong tương lai,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là 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gieo trong quá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đang gieo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 "Thi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báo, ác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 báo"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răn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tiên tri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giúp chúng ta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nói,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190D2478" w14:textId="77777777" w:rsidR="00DD14E1" w:rsidRPr="00F0014B" w:rsidRDefault="00354AA7">
      <w:pPr>
        <w:pStyle w:val="NormalWeb"/>
        <w:numPr>
          <w:ilvl w:val="0"/>
          <w:numId w:val="56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Kh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vai trò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Ý Chí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Do và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– Cơ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trong "mê"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tương lai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ý nghĩa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gì?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tin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ngay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khi có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đoán,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"k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n"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tương lai đư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các nhà tiên tri hé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đó không có nghĩa là con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hoàn toàn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đi ý chí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do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và quy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mình.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tri, trong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cho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"ngã ba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 nhân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đã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toàn. Nó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nút",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"giao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và tà,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quá rõ ràng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cơ không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theo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cũng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"mê"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 Chính trong cái "mê" này,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ham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ơn.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Chân lý và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theo nó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muôn vàn cám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thông tin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quý.</w:t>
      </w:r>
    </w:p>
    <w:p w14:paraId="283CC279" w14:textId="77777777" w:rsidR="00DD14E1" w:rsidRPr="00F0014B" w:rsidRDefault="00354AA7">
      <w:pPr>
        <w:pStyle w:val="NormalWeb"/>
        <w:numPr>
          <w:ilvl w:val="0"/>
          <w:numId w:val="56"/>
        </w:numPr>
        <w:spacing w:before="260" w:beforeAutospacing="0" w:after="180" w:afterAutospacing="0" w:line="240" w:lineRule="atLeast"/>
        <w:ind w:left="838" w:hanging="418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thanh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và cơ 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cho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– Ý nghĩa c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"k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 thúc"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chúng ta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6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thúc"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mang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đau thương, nhưng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hàm ý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tái sinh,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tâm linh,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quá trình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"đào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không còn phù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tiêu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có tâm tính cao hơn. Đó là cơ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Chánh Pháp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và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thúc"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hoàn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3DFD5C3F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BC8B0E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1D36995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khi chúng ta nhìn tiên tri qua lăng kính này, giá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chúng không còn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đoán đúng hay sai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hơn, chúng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mình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đi.</w:t>
      </w:r>
    </w:p>
    <w:p w14:paraId="52A51371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1E7AD6B" w14:textId="77777777" w:rsidR="00DD14E1" w:rsidRPr="00F0014B" w:rsidRDefault="00DD14E1">
      <w:pPr>
        <w:spacing w:before="260" w:after="180"/>
        <w:jc w:val="both"/>
        <w:rPr>
          <w:rFonts w:ascii="Palatino Linotype" w:hAnsi="Palatino Linotype" w:cs="Palatino Linotype"/>
          <w:sz w:val="24"/>
          <w:szCs w:val="24"/>
        </w:rPr>
      </w:pPr>
    </w:p>
    <w:p w14:paraId="4FF4B3C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3. "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Cùng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":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Cho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Cá Nhân Trong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</w:t>
      </w:r>
    </w:p>
    <w:p w14:paraId="79A1547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đã cùng nhau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tri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tâm linh,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vai trò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ý chí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dư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dòng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y thông tin,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chuông"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quá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đang cùng 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thông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lõi,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dành cho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chúng ta,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trong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mà nhi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tin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chúng ta đang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–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"giao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i" mang tính quy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nh.</w:t>
      </w:r>
    </w:p>
    <w:p w14:paraId="3D33745D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7A03E0BC" w14:textId="77777777" w:rsidR="00DD14E1" w:rsidRPr="00F0014B" w:rsidRDefault="00354AA7">
      <w:pPr>
        <w:pStyle w:val="NormalWeb"/>
        <w:numPr>
          <w:ilvl w:val="0"/>
          <w:numId w:val="57"/>
        </w:numPr>
        <w:tabs>
          <w:tab w:val="clear" w:pos="420"/>
        </w:tabs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chúng ta đang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ng –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 "giao th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i"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t?</w:t>
      </w:r>
    </w:p>
    <w:p w14:paraId="01D17B0C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xâu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đã khám phá: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thanh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tái sinh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6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);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Kali Yuga;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tiên tri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;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linh thiêng như hoa Ưu Đàm;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tiên tri đương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(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4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7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)...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cùng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nh: 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đang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bình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C6A1A74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nghiên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tri,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tâm linh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bình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đang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"ngã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lo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"giao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nguyên, nơi cái cũ đang tàn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cái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sinh. Đây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p", "th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cùng" mà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đã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báo, nhưng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là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vĩ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D85BC97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mu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đưa ra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kh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"đây chính là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đó",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thiên cơ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và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là khác nhau.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Nhưng tôi mu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cùng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chuông" đang vang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phía, và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xem li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bách,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tính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đang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hay không.</w:t>
      </w:r>
    </w:p>
    <w:p w14:paraId="3EA0E5A4" w14:textId="77777777" w:rsidR="00DD14E1" w:rsidRPr="00F0014B" w:rsidRDefault="00DD14E1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3D9696ED" w14:textId="77777777" w:rsidR="00DD14E1" w:rsidRPr="00F0014B" w:rsidRDefault="00354AA7">
      <w:pPr>
        <w:pStyle w:val="NormalWeb"/>
        <w:numPr>
          <w:ilvl w:val="0"/>
          <w:numId w:val="5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"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Chuông Cu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Cùng" là gì?</w:t>
      </w:r>
    </w:p>
    <w:p w14:paraId="5528CD79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nói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tôi không có ý ám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tiên tri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sau cùng,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Mà theo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chính là 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lương tri, và kêu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 mà chúng ta đã cùng nhau khám phá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rong su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này.</w:t>
      </w:r>
    </w:p>
    <w:p w14:paraId="195F90D2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răn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các kinh sách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Đó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Đó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Đó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Và đó cũng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lương tâm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thúc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là đúng,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là sai,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là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</w:t>
      </w:r>
    </w:p>
    <w:p w14:paraId="0243976B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mà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giá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cơ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đang có trong tay 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 và góp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tương lai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6149027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DEB0F6D" w14:textId="77777777" w:rsidR="00DD14E1" w:rsidRPr="00F0014B" w:rsidRDefault="00354AA7">
      <w:pPr>
        <w:pStyle w:val="NormalWeb"/>
        <w:numPr>
          <w:ilvl w:val="0"/>
          <w:numId w:val="57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6"/>
          <w:szCs w:val="36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i cho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n cá nhân:</w:t>
      </w:r>
    </w:p>
    <w:p w14:paraId="0DBB7855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đang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"giao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"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Chuông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này đang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chúng ta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gì?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chiêm nghi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sông tiên tri,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tính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6C03FD0A" w14:textId="77777777" w:rsidR="00DD14E1" w:rsidRPr="00F0014B" w:rsidRDefault="00354AA7">
      <w:pPr>
        <w:pStyle w:val="NormalWeb"/>
        <w:numPr>
          <w:ilvl w:val="0"/>
          <w:numId w:val="5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hư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n,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lương tâm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Trong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các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nơi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phân,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lương trong tâm,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tâm, không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lõa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cái ác,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cám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bao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Đây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00F5042" w14:textId="77777777" w:rsidR="00DD14E1" w:rsidRPr="00F0014B" w:rsidRDefault="00354AA7">
      <w:pPr>
        <w:pStyle w:val="NormalWeb"/>
        <w:numPr>
          <w:ilvl w:val="0"/>
          <w:numId w:val="5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nâng cao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c, tu dư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tâm tính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 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làm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ác, mà còn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sót,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thân.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như Chân-Thi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(mà chúng ta đã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cách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tâm tính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1686D5E9" w14:textId="77777777" w:rsidR="00DD14E1" w:rsidRPr="00F0014B" w:rsidRDefault="00354AA7">
      <w:pPr>
        <w:pStyle w:val="NormalWeb"/>
        <w:numPr>
          <w:ilvl w:val="0"/>
          <w:numId w:val="5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tìm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các giá tr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tâm linh chân chính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toan,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hãy dành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ìm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suy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sâu xa hơn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Liêng. Tìm ki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sáng,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giáo lý chân chính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ta tìm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DC90EB4" w14:textId="77777777" w:rsidR="00DD14E1" w:rsidRPr="00F0014B" w:rsidRDefault="00354AA7">
      <w:pPr>
        <w:pStyle w:val="NormalWeb"/>
        <w:numPr>
          <w:ilvl w:val="0"/>
          <w:numId w:val="58"/>
        </w:numPr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L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lan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và hy v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chân thành,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 trong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góp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xua tan đi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lan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năng lư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xung quanh.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đánh giá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nhân,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chính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khi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lên,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cho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545FF09" w14:textId="77777777" w:rsidR="00DD14E1" w:rsidRPr="00F0014B" w:rsidRDefault="00DD14E1">
      <w:pPr>
        <w:spacing w:before="260" w:after="180" w:line="240" w:lineRule="atLeast"/>
        <w:ind w:left="2522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955C878" w14:textId="77777777" w:rsidR="00DD14E1" w:rsidRPr="00F0014B" w:rsidRDefault="00354AA7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tin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dù b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có ra sao, dù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tiên tri có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nghi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theo cách nào, thì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a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lành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cá nhân là không th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Chính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còn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xem chúng ta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và bư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hay không.</w:t>
      </w:r>
    </w:p>
    <w:p w14:paraId="4AF89961" w14:textId="77777777" w:rsidR="00DD14E1" w:rsidRPr="00F0014B" w:rsidRDefault="00DD14E1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E210CC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0"/>
          <w:szCs w:val="40"/>
        </w:rPr>
      </w:pP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4. Taylor Ki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Gi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</w:t>
      </w:r>
    </w:p>
    <w:p w14:paraId="14F3453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d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chúng ta đã cùng nhau nhìn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tiên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 trong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thông tin,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sâu xa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tâm linh, và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hành trình khám phá dòng sông tiên tri dư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cu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cùng l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chúng ta tr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lõi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 bình d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ki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nhân sinh.</w:t>
      </w:r>
    </w:p>
    <w:p w14:paraId="53B44266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Ác,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ánh sáng và bóng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nghĩ,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và hành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ngày. Đó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 nhân không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 mà còn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mà chúng ta đang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chung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Và trên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bao gi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con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có kh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vươn lên,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45642BF4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Tiên tri, dù dư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nào, dù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hay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bi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lai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chi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tơ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tóc,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ho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âu. Thay vào đó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Tôi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tin r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đích cao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hơn c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"ti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chuông" này là 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chúng ta s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hơn 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hi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F0014B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i.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hơn, có ý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mình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làm, đang nghĩ.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trách nhi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mình. Và quan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chu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tương lai –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lai đó s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sao –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tim 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lương tri trong sáng.</w:t>
      </w:r>
    </w:p>
    <w:p w14:paraId="2EF714DF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tiên tri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đư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đi,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nguy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tránh. Nhưng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trình,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lái con thuy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mình,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là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ta.</w:t>
      </w:r>
    </w:p>
    <w:p w14:paraId="57E871B2" w14:textId="77777777" w:rsidR="00DD14E1" w:rsidRPr="00F0014B" w:rsidRDefault="00354AA7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có l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sau cùng,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quan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ph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ngoài, mà là ti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vang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tr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v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c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F0014B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0B5EACD5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4A1921D3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41336934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6C57C9A7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7EDFFCBB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71EF95E1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0F55D400" w14:textId="77777777" w:rsidR="00DD14E1" w:rsidRPr="00F0014B" w:rsidRDefault="00DD14E1">
      <w:pPr>
        <w:jc w:val="center"/>
        <w:rPr>
          <w:rFonts w:ascii="Palatino Linotype" w:hAnsi="Palatino Linotype" w:cs="Palatino Linotype"/>
          <w:sz w:val="32"/>
          <w:szCs w:val="32"/>
        </w:rPr>
      </w:pPr>
    </w:p>
    <w:p w14:paraId="6AB2AFD5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6410622E" w14:textId="77777777" w:rsidR="00DD14E1" w:rsidRPr="00F0014B" w:rsidRDefault="00DD14E1">
      <w:pPr>
        <w:rPr>
          <w:rFonts w:ascii="Palatino Linotype" w:hAnsi="Palatino Linotype" w:cs="Palatino Linotype"/>
          <w:sz w:val="32"/>
          <w:szCs w:val="32"/>
        </w:rPr>
      </w:pPr>
    </w:p>
    <w:p w14:paraId="63937CD0" w14:textId="77777777" w:rsidR="00DD14E1" w:rsidRPr="00F0014B" w:rsidRDefault="00354AA7">
      <w:p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br w:type="page"/>
      </w:r>
    </w:p>
    <w:p w14:paraId="2C282C4D" w14:textId="77777777" w:rsidR="00DD14E1" w:rsidRPr="00F0014B" w:rsidRDefault="00DD14E1">
      <w:pPr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1C385FAA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39BAC07E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>PH</w:t>
      </w: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>Ầ</w:t>
      </w: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>N KHÉP L</w:t>
      </w: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>Ạ</w:t>
      </w:r>
      <w:r w:rsidRPr="00F0014B">
        <w:rPr>
          <w:rFonts w:ascii="Palatino Linotype" w:hAnsi="Palatino Linotype" w:cs="Palatino Linotype"/>
          <w:b w:val="0"/>
          <w:bCs w:val="0"/>
          <w:sz w:val="52"/>
          <w:szCs w:val="52"/>
        </w:rPr>
        <w:t xml:space="preserve">I: 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NƠI HAI GI</w:t>
      </w:r>
      <w:r w:rsidRPr="00F0014B">
        <w:rPr>
          <w:rFonts w:ascii="Palatino Linotype" w:hAnsi="Palatino Linotype" w:cs="Palatino Linotype"/>
          <w:sz w:val="52"/>
          <w:szCs w:val="52"/>
        </w:rPr>
        <w:t>Ọ</w:t>
      </w:r>
      <w:r w:rsidRPr="00F0014B">
        <w:rPr>
          <w:rFonts w:ascii="Palatino Linotype" w:hAnsi="Palatino Linotype" w:cs="Palatino Linotype"/>
          <w:sz w:val="52"/>
          <w:szCs w:val="52"/>
        </w:rPr>
        <w:t>T NƯ</w:t>
      </w:r>
      <w:r w:rsidRPr="00F0014B">
        <w:rPr>
          <w:rFonts w:ascii="Palatino Linotype" w:hAnsi="Palatino Linotype" w:cs="Palatino Linotype"/>
          <w:sz w:val="52"/>
          <w:szCs w:val="52"/>
        </w:rPr>
        <w:t>Ớ</w:t>
      </w:r>
      <w:r w:rsidRPr="00F0014B">
        <w:rPr>
          <w:rFonts w:ascii="Palatino Linotype" w:hAnsi="Palatino Linotype" w:cs="Palatino Linotype"/>
          <w:sz w:val="52"/>
          <w:szCs w:val="52"/>
        </w:rPr>
        <w:t>C M</w:t>
      </w:r>
      <w:r w:rsidRPr="00F0014B">
        <w:rPr>
          <w:rFonts w:ascii="Palatino Linotype" w:hAnsi="Palatino Linotype" w:cs="Palatino Linotype"/>
          <w:sz w:val="52"/>
          <w:szCs w:val="52"/>
        </w:rPr>
        <w:t>Ắ</w:t>
      </w:r>
      <w:r w:rsidRPr="00F0014B">
        <w:rPr>
          <w:rFonts w:ascii="Palatino Linotype" w:hAnsi="Palatino Linotype" w:cs="Palatino Linotype"/>
          <w:sz w:val="52"/>
          <w:szCs w:val="52"/>
        </w:rPr>
        <w:t>T G</w:t>
      </w:r>
      <w:r w:rsidRPr="00F0014B">
        <w:rPr>
          <w:rFonts w:ascii="Palatino Linotype" w:hAnsi="Palatino Linotype" w:cs="Palatino Linotype"/>
          <w:sz w:val="52"/>
          <w:szCs w:val="52"/>
        </w:rPr>
        <w:t>Ặ</w:t>
      </w:r>
      <w:r w:rsidRPr="00F0014B">
        <w:rPr>
          <w:rFonts w:ascii="Palatino Linotype" w:hAnsi="Palatino Linotype" w:cs="Palatino Linotype"/>
          <w:sz w:val="52"/>
          <w:szCs w:val="52"/>
        </w:rPr>
        <w:t>P NHAU</w:t>
      </w:r>
    </w:p>
    <w:p w14:paraId="4C778368" w14:textId="77777777" w:rsidR="00DD14E1" w:rsidRPr="00F0014B" w:rsidRDefault="00DD14E1">
      <w:pPr>
        <w:pBdr>
          <w:bottom w:val="single" w:sz="4" w:space="0" w:color="auto"/>
        </w:pBdr>
        <w:jc w:val="both"/>
        <w:rPr>
          <w:rFonts w:ascii="Palatino Linotype" w:hAnsi="Palatino Linotype"/>
          <w:b/>
          <w:bCs/>
          <w:sz w:val="32"/>
          <w:szCs w:val="32"/>
        </w:rPr>
      </w:pPr>
    </w:p>
    <w:p w14:paraId="1FF8FA42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2DA588C6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427CE2C1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4C13E340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3201DFA0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0CECBAA5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70C10449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37CE5523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01A4F9DC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31120DB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S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ự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 xml:space="preserve"> Tr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ở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 xml:space="preserve"> L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ạ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i và S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ự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 xml:space="preserve"> Tĩnh L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ặ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ng Đ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ố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i Di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ệ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n</w:t>
      </w:r>
    </w:p>
    <w:p w14:paraId="1CA5FAEF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lái xe xuyên qua sa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New Mexico. </w:t>
      </w:r>
      <w:r w:rsidRPr="00F0014B">
        <w:rPr>
          <w:rFonts w:ascii="Palatino Linotype" w:hAnsi="Palatino Linotype" w:cs="Palatino Linotype"/>
          <w:sz w:val="32"/>
          <w:szCs w:val="32"/>
        </w:rPr>
        <w:t>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như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khô và cao, ánh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p vàng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lên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dãy núi xa l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nâu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dài vô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n. Nhưng bên trong tôi,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đã khác.</w:t>
      </w:r>
    </w:p>
    <w:p w14:paraId="269857B0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 xe ch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d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n. 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con đư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vào nhà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i xương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ng,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viên đá lăn lóc,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âm thanh kh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gió th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qua mái ngói –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c mơ cũ.</w:t>
      </w:r>
    </w:p>
    <w:p w14:paraId="3D68C741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xe, t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máy. Không v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vàng. Tôi ng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yên trong khoang lái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lúc lâu. Đôi tay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lên vô lăng. Nh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77B0CF4E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gì đó </w:t>
      </w:r>
      <w:r w:rsidRPr="00F0014B">
        <w:rPr>
          <w:rFonts w:ascii="Palatino Linotype" w:hAnsi="Palatino Linotype" w:cs="Palatino Linotype"/>
          <w:sz w:val="32"/>
          <w:szCs w:val="32"/>
        </w:rPr>
        <w:t>thiêng liêng trong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nhà báo quay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cũ. Mà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con –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mái nhà sau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hành trình dài đi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550DDED1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xe.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. Gió sa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qua làn tóc. Tôi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nhà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cánh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g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cũ phát ra </w:t>
      </w:r>
      <w:r w:rsidRPr="00F0014B">
        <w:rPr>
          <w:rFonts w:ascii="Palatino Linotype" w:hAnsi="Palatino Linotype" w:cs="Palatino Linotype"/>
          <w:sz w:val="32"/>
          <w:szCs w:val="32"/>
        </w:rPr>
        <w:t>âm thanh kh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>, quen thu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</w:p>
    <w:p w14:paraId="1029DEF5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gian bên trong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y nguyên như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u. Cũ k</w:t>
      </w:r>
      <w:r w:rsidRPr="00F0014B">
        <w:rPr>
          <w:rFonts w:ascii="Palatino Linotype" w:hAnsi="Palatino Linotype" w:cs="Palatino Linotype"/>
          <w:sz w:val="32"/>
          <w:szCs w:val="32"/>
        </w:rPr>
        <w:t>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Yên 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ng. Không ai 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đó. Ánh sáng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kính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xiên qua b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i bay, t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o thành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sáng mong manh.</w:t>
      </w:r>
    </w:p>
    <w:p w14:paraId="315B071D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ch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phía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gian chính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 Nơi đó –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là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</w:t>
      </w:r>
      <w:r w:rsidRPr="00F0014B">
        <w:rPr>
          <w:rFonts w:ascii="Palatino Linotype" w:hAnsi="Palatino Linotype" w:cs="Palatino Linotype"/>
          <w:sz w:val="32"/>
          <w:szCs w:val="32"/>
        </w:rPr>
        <w:t>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ngà,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khung g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ánh sáng.</w:t>
      </w:r>
    </w:p>
    <w:p w14:paraId="0C2CC086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d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BE2981E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Không còn là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phân tích. Không còn là cái nhìn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tra. Không còn là Taylor – nhà báo. Không còn là k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đi tìm manh m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EF27CA8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tôi 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con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7A516FE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ó.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im. Nhìn vào 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khuôn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nghiêm mà hi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n, đôi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như đang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nhìn xuyên qua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Dư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y, v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đã khô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lâu – nhưng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nào quên.</w:t>
      </w:r>
    </w:p>
    <w:p w14:paraId="036FDF93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nói gì.</w:t>
      </w:r>
    </w:p>
    <w:p w14:paraId="75E0C0F2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nói gì.</w:t>
      </w:r>
    </w:p>
    <w:p w14:paraId="4A570D1C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đó, và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cho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tĩ</w:t>
      </w:r>
      <w:r w:rsidRPr="00F0014B">
        <w:rPr>
          <w:rFonts w:ascii="Palatino Linotype" w:hAnsi="Palatino Linotype" w:cs="Palatino Linotype"/>
          <w:sz w:val="32"/>
          <w:szCs w:val="32"/>
        </w:rPr>
        <w:t>nh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tràn vào mình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dòng su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trong lành. Không gian dư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như đông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Không còn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gió. Không còn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gian.</w:t>
      </w:r>
    </w:p>
    <w:p w14:paraId="089EB521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còn </w:t>
      </w:r>
      <w:r w:rsidRPr="00F0014B">
        <w:rPr>
          <w:rFonts w:ascii="Palatino Linotype" w:hAnsi="Palatino Linotype" w:cs="Palatino Linotype"/>
          <w:sz w:val="32"/>
          <w:szCs w:val="32"/>
        </w:rPr>
        <w:t>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Và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tôi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Và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gì đó đang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nhìn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y – không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t, mà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tim.</w:t>
      </w:r>
    </w:p>
    <w:p w14:paraId="4B97712E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0BDDC26A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557801AC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77E500EB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2761249E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54C694F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F0014B">
        <w:rPr>
          <w:rFonts w:ascii="Palatino Linotype" w:hAnsi="Palatino Linotype" w:cs="Palatino Linotype"/>
          <w:b/>
          <w:bCs/>
          <w:sz w:val="40"/>
          <w:szCs w:val="40"/>
        </w:rPr>
        <w:lastRenderedPageBreak/>
        <w:t>Kho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ả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nh Kh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ắ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 xml:space="preserve">c 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Nh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ậ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p Tâm và Th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ấ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u C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ả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m</w:t>
      </w:r>
    </w:p>
    <w:p w14:paraId="614CCFB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nhìn vào đôi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5AC8B9F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ánh nhìn phân tích, 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im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sâu trong tâm.</w:t>
      </w:r>
    </w:p>
    <w:p w14:paraId="61929AC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–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làn sóng v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òa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bên trong – toàn b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hành trình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trong tôi. Không thành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 Không thành khái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. Mà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phim quay nhanh, d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p, đè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5047EB8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mình đang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đêm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 – nơi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như thét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gào, nơi ánh đèn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lên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tr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ng,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thân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đang v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 v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o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cơn mê t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7222845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mình </w:t>
      </w:r>
      <w:r w:rsidRPr="00F0014B">
        <w:rPr>
          <w:rFonts w:ascii="Palatino Linotype" w:hAnsi="Palatino Linotype" w:cs="Palatino Linotype"/>
          <w:sz w:val="32"/>
          <w:szCs w:val="32"/>
        </w:rPr>
        <w:t>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qua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phòng tri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lãm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– nơi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ta 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m nhìn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qu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dán vào tư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sơn ném ng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u nhiên,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“tác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m”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dòng ch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tĩu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đi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i... và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đó là ngh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313BB43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thành ph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náo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ng – tay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tho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vô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video ng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hình 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l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>ch,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trò đùa nh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nhí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mòn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</w:p>
    <w:p w14:paraId="5A7DFEF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đánh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p, tra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n, b</w:t>
      </w:r>
      <w:r w:rsidRPr="00F0014B">
        <w:rPr>
          <w:rFonts w:ascii="Palatino Linotype" w:hAnsi="Palatino Linotype" w:cs="Palatino Linotype"/>
          <w:sz w:val="32"/>
          <w:szCs w:val="32"/>
        </w:rPr>
        <w:t>ị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vì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lương thi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n. 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gương m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ng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cao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 pháp trư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– ánh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oán 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n,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t: lòng tin.</w:t>
      </w:r>
    </w:p>
    <w:p w14:paraId="2EAA56A4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đám đông…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vô danh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ng,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 nhau như không có chuy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gì x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ra. 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chuông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t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>nh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vang lên. Như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đá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rơi l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.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Như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u r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chìa tay ra.</w:t>
      </w:r>
    </w:p>
    <w:p w14:paraId="57CAAB6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không qua lý trí, 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đau tràn 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</w:t>
      </w:r>
      <w:r w:rsidRPr="00F0014B">
        <w:rPr>
          <w:rFonts w:ascii="Palatino Linotype" w:hAnsi="Palatino Linotype" w:cs="Palatino Linotype"/>
          <w:sz w:val="32"/>
          <w:szCs w:val="32"/>
        </w:rPr>
        <w:t>. Không chia tách. Không phán xét.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đau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151EF98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 tôi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</w:p>
    <w:p w14:paraId="605822E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Đây không còn là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riêng tôi.</w:t>
      </w:r>
    </w:p>
    <w:p w14:paraId="303F2CB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Đây 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i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đau mà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ẹ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đang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 xml:space="preserve">Là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đau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ấ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Thiêng Liêng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nhìn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con cái mình đang d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rơi vào l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mà không hay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Là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tình thương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ép bu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–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i. Ch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trong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thinh.</w:t>
      </w:r>
    </w:p>
    <w:p w14:paraId="02A24E0F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đưa tay lên ng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c. Trái tim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tôi đ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m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nh.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áp v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nh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– như có ai đó đang ôm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bên trong, không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cánh tay, 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trái tim đã tan ch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vì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bi.</w:t>
      </w:r>
    </w:p>
    <w:p w14:paraId="27993B1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thì th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– không thành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ng:</w:t>
      </w:r>
    </w:p>
    <w:p w14:paraId="3C7BB5B3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“Con đã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r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ơi. Con đã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vì sao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khóc.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Và con xin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cùng khóc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– cho t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linh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còn đang ng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say…”</w:t>
      </w:r>
    </w:p>
    <w:p w14:paraId="70F6592F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35C85304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61258C81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788C18B6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</w:t>
      </w:r>
    </w:p>
    <w:p w14:paraId="319CF4E1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6D6B31D4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446386E7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393B338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Hai Gi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ọ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t Nư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ớ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c M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ắ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t</w:t>
      </w:r>
    </w:p>
    <w:p w14:paraId="2F353D5B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nóng h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>i lăn dài trên má tôi.</w:t>
      </w:r>
    </w:p>
    <w:p w14:paraId="287F8814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Nó không rơi vì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hãi. Cũng không rơi vì h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c.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Nó rơi vì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đau… không còn là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riêng t</w:t>
      </w:r>
      <w:r w:rsidRPr="00F0014B">
        <w:rPr>
          <w:rFonts w:ascii="Palatino Linotype" w:hAnsi="Palatino Linotype" w:cs="Palatino Linotype"/>
          <w:sz w:val="32"/>
          <w:szCs w:val="32"/>
        </w:rPr>
        <w:t>ôi.</w:t>
      </w:r>
    </w:p>
    <w:p w14:paraId="3F942DB3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khóc cho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thân mình.</w:t>
      </w:r>
    </w:p>
    <w:p w14:paraId="32A9FBFA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khóc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đang lư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t qua đ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mà không h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khóc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a tr</w:t>
      </w:r>
      <w:r w:rsidRPr="00F0014B">
        <w:rPr>
          <w:rFonts w:ascii="Palatino Linotype" w:hAnsi="Palatino Linotype" w:cs="Palatino Linotype"/>
          <w:sz w:val="32"/>
          <w:szCs w:val="32"/>
        </w:rPr>
        <w:t>ẻ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sinh ra 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không còn ánh sáng.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khóc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tâm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đang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tay vào v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m mà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ng mình đang b</w:t>
      </w:r>
      <w:r w:rsidRPr="00F0014B">
        <w:rPr>
          <w:rFonts w:ascii="Palatino Linotype" w:hAnsi="Palatino Linotype" w:cs="Palatino Linotype"/>
          <w:sz w:val="32"/>
          <w:szCs w:val="32"/>
        </w:rPr>
        <w:t>ay lên.</w:t>
      </w:r>
    </w:p>
    <w:p w14:paraId="3E347864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khóc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đã c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đánh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–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cái giá là chính sinh m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khóc cho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b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Thánh đã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gieo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t, dù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l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không n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m.</w:t>
      </w:r>
    </w:p>
    <w:p w14:paraId="7DFB749C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Tôi khóc cho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– cho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ẹ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– cho Sáng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– vì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cô đơn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vô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mà các Ngài đang gánh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ị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trong tình yêu không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ề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 ki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mình…</w:t>
      </w:r>
    </w:p>
    <w:p w14:paraId="32B56E2C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75505E3B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273BEBE1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40D4E6B0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42A2C08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ồ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i Chuông Th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ứ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c T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ỉ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nh t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>ừ</w:t>
      </w:r>
      <w:r w:rsidRPr="00F0014B">
        <w:rPr>
          <w:rFonts w:ascii="Palatino Linotype" w:hAnsi="Palatino Linotype" w:cs="Palatino Linotype"/>
          <w:b/>
          <w:bCs/>
          <w:sz w:val="40"/>
          <w:szCs w:val="40"/>
        </w:rPr>
        <w:t xml:space="preserve"> Bên Trong</w:t>
      </w:r>
    </w:p>
    <w:p w14:paraId="78C01B8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không rõ mình đã đ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ng đó bao lâu.</w:t>
      </w:r>
    </w:p>
    <w:p w14:paraId="7CEC33B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ng, khi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 rơi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ng,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ng tr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nên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tĩnh. Không gian không còn n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n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.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gian như ng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 Và trái tim tôi – sau bao nhiêu gi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xé, bao nhiêu ch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n, bao nhiêu cơn l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c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lý trí –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đây…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tĩnh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t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cách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ng.</w:t>
      </w:r>
    </w:p>
    <w:p w14:paraId="0C8936D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đã không tìm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câu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Vì không còn câu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nào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</w:p>
    <w:p w14:paraId="0708DE7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đã không nghe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nói siêu nhiên nào vang lên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cao.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Nhưng tôi đã nghe rõ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u…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chính bên trong mình.</w:t>
      </w:r>
    </w:p>
    <w:p w14:paraId="7A4A922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mà tôi không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di</w:t>
      </w:r>
      <w:r w:rsidRPr="00F0014B">
        <w:rPr>
          <w:rFonts w:ascii="Palatino Linotype" w:hAnsi="Palatino Linotype" w:cs="Palatino Linotype"/>
          <w:sz w:val="32"/>
          <w:szCs w:val="32"/>
        </w:rPr>
        <w:t>ễ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mà 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là: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ứ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ỉ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nh.</w:t>
      </w:r>
    </w:p>
    <w:p w14:paraId="19D6D59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tay lên ng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c. Hít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hơi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 sâu.</w:t>
      </w:r>
    </w:p>
    <w:p w14:paraId="61CCC47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gư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d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y.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u.</w:t>
      </w:r>
    </w:p>
    <w:p w14:paraId="0799F56E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 – thông đi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p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cùng không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trong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sách nào. Không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m trong b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k</w:t>
      </w:r>
      <w:r w:rsidRPr="00F0014B">
        <w:rPr>
          <w:rFonts w:ascii="Palatino Linotype" w:hAnsi="Palatino Linotype" w:cs="Palatino Linotype"/>
          <w:sz w:val="32"/>
          <w:szCs w:val="32"/>
        </w:rPr>
        <w:t>ỳ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tiên tri nào. Không n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m </w:t>
      </w:r>
      <w:r w:rsidRPr="00F0014B">
        <w:rPr>
          <w:rFonts w:ascii="Palatino Linotype" w:hAnsi="Palatino Linotype" w:cs="Palatino Linotype"/>
          <w:sz w:val="32"/>
          <w:szCs w:val="32"/>
        </w:rPr>
        <w:t>trong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bi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hi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hay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phép màu bên ngoài.</w:t>
      </w:r>
    </w:p>
    <w:p w14:paraId="38693B87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Thông đi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p cu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cùng – là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thì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m trong tâm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ỗ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ngư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chuông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ỏ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, đang ch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đư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nghe.</w:t>
      </w:r>
    </w:p>
    <w:p w14:paraId="381D7738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nhìn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b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tư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5D737CA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a.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, r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m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hay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ánh sáng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chi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s</w:t>
      </w:r>
      <w:r w:rsidRPr="00F0014B">
        <w:rPr>
          <w:rFonts w:ascii="Palatino Linotype" w:hAnsi="Palatino Linotype" w:cs="Palatino Linotype"/>
          <w:sz w:val="32"/>
          <w:szCs w:val="32"/>
        </w:rPr>
        <w:t>ổ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nghiêng qua.</w:t>
      </w:r>
    </w:p>
    <w:p w14:paraId="32810BCC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cúi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</w:p>
    <w:p w14:paraId="1BAE6CC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vì n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i bu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vì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ơn vô 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0D8EBAD9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quay đi.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g</w:t>
      </w:r>
      <w:r w:rsidRPr="00F0014B">
        <w:rPr>
          <w:rFonts w:ascii="Palatino Linotype" w:hAnsi="Palatino Linotype" w:cs="Palatino Linotype"/>
          <w:sz w:val="32"/>
          <w:szCs w:val="32"/>
        </w:rPr>
        <w:t>ỗ</w:t>
      </w:r>
      <w:r w:rsidRPr="00F0014B">
        <w:rPr>
          <w:rFonts w:ascii="Palatino Linotype" w:hAnsi="Palatino Linotype" w:cs="Palatino Linotype"/>
          <w:sz w:val="32"/>
          <w:szCs w:val="32"/>
        </w:rPr>
        <w:t>. Ánh n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ng ngoài kia r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th</w:t>
      </w:r>
      <w:r w:rsidRPr="00F0014B">
        <w:rPr>
          <w:rFonts w:ascii="Palatino Linotype" w:hAnsi="Palatino Linotype" w:cs="Palatino Linotype"/>
          <w:sz w:val="32"/>
          <w:szCs w:val="32"/>
        </w:rPr>
        <w:t>ẳ</w:t>
      </w:r>
      <w:r w:rsidRPr="00F0014B">
        <w:rPr>
          <w:rFonts w:ascii="Palatino Linotype" w:hAnsi="Palatino Linotype" w:cs="Palatino Linotype"/>
          <w:sz w:val="32"/>
          <w:szCs w:val="32"/>
        </w:rPr>
        <w:t>ng vào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t tôi,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m áp và r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 r</w:t>
      </w:r>
      <w:r w:rsidRPr="00F0014B">
        <w:rPr>
          <w:rFonts w:ascii="Palatino Linotype" w:hAnsi="Palatino Linotype" w:cs="Palatino Linotype"/>
          <w:sz w:val="32"/>
          <w:szCs w:val="32"/>
        </w:rPr>
        <w:t>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hơn bao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h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t.</w:t>
      </w:r>
    </w:p>
    <w:p w14:paraId="37A2DA0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ra ngoài.</w:t>
      </w:r>
    </w:p>
    <w:p w14:paraId="7D93AF3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Không ph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tìm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m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 đ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25B594F1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lan t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gì tôi đã hi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u.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nói.</w:t>
      </w:r>
      <w:r w:rsidRPr="00F0014B">
        <w:rPr>
          <w:rFonts w:ascii="Palatino Linotype" w:hAnsi="Palatino Linotype" w:cs="Palatino Linotype"/>
          <w:sz w:val="32"/>
          <w:szCs w:val="32"/>
        </w:rPr>
        <w:br/>
        <w:t>Mà b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bư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chân.</w:t>
      </w:r>
    </w:p>
    <w:p w14:paraId="421FB1C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bư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đi – không ngoái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54F4CD8D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tôi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t…</w:t>
      </w:r>
    </w:p>
    <w:p w14:paraId="4E7E9062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nư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đã rơi.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chuông đã vang lên trong tâm.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Hành trình c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 tôi… bây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u.</w:t>
      </w:r>
    </w:p>
    <w:p w14:paraId="6875EA99" w14:textId="77777777" w:rsidR="00DD14E1" w:rsidRPr="00F0014B" w:rsidRDefault="00354AA7">
      <w:pPr>
        <w:jc w:val="center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*  *  *  *  *</w:t>
      </w:r>
    </w:p>
    <w:p w14:paraId="0EB5D81C" w14:textId="77777777" w:rsidR="00DD14E1" w:rsidRPr="00F0014B" w:rsidRDefault="00354AA7">
      <w:pPr>
        <w:rPr>
          <w:rFonts w:ascii="Palatino Linotype" w:hAnsi="Palatino Linotype" w:cs="Palatino Linotype"/>
          <w:b/>
          <w:bCs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br w:type="page"/>
      </w:r>
    </w:p>
    <w:p w14:paraId="71306C8E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p w14:paraId="69C1813D" w14:textId="77777777" w:rsidR="00DD14E1" w:rsidRPr="00F0014B" w:rsidRDefault="00354AA7">
      <w:pPr>
        <w:pStyle w:val="Heading1"/>
        <w:spacing w:line="240" w:lineRule="auto"/>
        <w:rPr>
          <w:rFonts w:ascii="Palatino Linotype" w:hAnsi="Palatino Linotype" w:cs="Palatino Linotype"/>
          <w:sz w:val="52"/>
          <w:szCs w:val="52"/>
        </w:rPr>
      </w:pPr>
      <w:r w:rsidRPr="00F0014B">
        <w:rPr>
          <w:rFonts w:ascii="Palatino Linotype" w:hAnsi="Palatino Linotype" w:cs="Palatino Linotype"/>
          <w:sz w:val="52"/>
          <w:szCs w:val="52"/>
        </w:rPr>
        <w:t>L</w:t>
      </w:r>
      <w:r w:rsidRPr="00F0014B">
        <w:rPr>
          <w:rFonts w:ascii="Palatino Linotype" w:hAnsi="Palatino Linotype" w:cs="Palatino Linotype"/>
          <w:sz w:val="52"/>
          <w:szCs w:val="52"/>
        </w:rPr>
        <w:t>Ờ</w:t>
      </w:r>
      <w:r w:rsidRPr="00F0014B">
        <w:rPr>
          <w:rFonts w:ascii="Palatino Linotype" w:hAnsi="Palatino Linotype" w:cs="Palatino Linotype"/>
          <w:sz w:val="52"/>
          <w:szCs w:val="52"/>
        </w:rPr>
        <w:t>I K</w:t>
      </w:r>
      <w:r w:rsidRPr="00F0014B">
        <w:rPr>
          <w:rFonts w:ascii="Palatino Linotype" w:hAnsi="Palatino Linotype" w:cs="Palatino Linotype"/>
          <w:sz w:val="52"/>
          <w:szCs w:val="52"/>
        </w:rPr>
        <w:t>Ế</w:t>
      </w:r>
      <w:r w:rsidRPr="00F0014B">
        <w:rPr>
          <w:rFonts w:ascii="Palatino Linotype" w:hAnsi="Palatino Linotype" w:cs="Palatino Linotype"/>
          <w:sz w:val="52"/>
          <w:szCs w:val="52"/>
        </w:rPr>
        <w:t>T</w:t>
      </w:r>
    </w:p>
    <w:p w14:paraId="3F87F287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đã đi cùng tôi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trang này, có l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cũng đã nghe th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– dù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 mơ h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chuông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ngân lên trong tâm mình.</w:t>
      </w:r>
    </w:p>
    <w:p w14:paraId="5D6FF81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 </w:t>
      </w:r>
      <w:r w:rsidRPr="00F0014B">
        <w:rPr>
          <w:rFonts w:ascii="Palatino Linotype" w:hAnsi="Palatino Linotype" w:cs="Palatino Linotype"/>
          <w:sz w:val="32"/>
          <w:szCs w:val="32"/>
        </w:rPr>
        <w:t>s</w:t>
      </w:r>
      <w:r w:rsidRPr="00F0014B">
        <w:rPr>
          <w:rFonts w:ascii="Palatino Linotype" w:hAnsi="Palatino Linotype" w:cs="Palatino Linotype"/>
          <w:sz w:val="32"/>
          <w:szCs w:val="32"/>
        </w:rPr>
        <w:t>ẽ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t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sách xu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u 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i.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gi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t nư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t.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kho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ặ</w:t>
      </w:r>
      <w:r w:rsidRPr="00F0014B">
        <w:rPr>
          <w:rFonts w:ascii="Palatino Linotype" w:hAnsi="Palatino Linotype" w:cs="Palatino Linotype"/>
          <w:sz w:val="32"/>
          <w:szCs w:val="32"/>
        </w:rPr>
        <w:t>ng mà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chưa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có trư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c đây.</w:t>
      </w:r>
    </w:p>
    <w:p w14:paraId="2B8C618B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Và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đó là đ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4386E245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trang này đ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thuy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ai.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Tôi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t, như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– và may m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n nghe đ</w:t>
      </w:r>
      <w:r w:rsidRPr="00F0014B">
        <w:rPr>
          <w:rFonts w:ascii="Palatino Linotype" w:hAnsi="Palatino Linotype" w:cs="Palatino Linotype"/>
          <w:sz w:val="32"/>
          <w:szCs w:val="32"/>
        </w:rPr>
        <w:t>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xa. Ti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h</w:t>
      </w:r>
      <w:r w:rsidRPr="00F0014B">
        <w:rPr>
          <w:rFonts w:ascii="Palatino Linotype" w:hAnsi="Palatino Linotype" w:cs="Palatino Linotype"/>
          <w:sz w:val="32"/>
          <w:szCs w:val="32"/>
        </w:rPr>
        <w:t>ẹ</w:t>
      </w:r>
      <w:r w:rsidRPr="00F0014B">
        <w:rPr>
          <w:rFonts w:ascii="Palatino Linotype" w:hAnsi="Palatino Linotype" w:cs="Palatino Linotype"/>
          <w:sz w:val="32"/>
          <w:szCs w:val="32"/>
        </w:rPr>
        <w:t>n xưa cũ,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tình thương chưa bao gi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đi, và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>a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cánh c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a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còn đang hé m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</w:p>
    <w:p w14:paraId="28A34390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Chúng ta đang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ng trong th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ắ</w:t>
      </w:r>
      <w:r w:rsidRPr="00F0014B">
        <w:rPr>
          <w:rFonts w:ascii="Palatino Linotype" w:hAnsi="Palatino Linotype" w:cs="Palatino Linotype"/>
          <w:sz w:val="32"/>
          <w:szCs w:val="32"/>
        </w:rPr>
        <w:t>c tr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– nơi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l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a ch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n,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suy nghĩ,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ni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m kh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nh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bé…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làm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rung chuy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i,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dân t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c,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m chí là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1A63C4A1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Tôi không bi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là ai,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đâu,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đã tr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i qua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gì.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Nhưng 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có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>u 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tôi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phép g</w:t>
      </w:r>
      <w:r w:rsidRPr="00F0014B">
        <w:rPr>
          <w:rFonts w:ascii="Palatino Linotype" w:hAnsi="Palatino Linotype" w:cs="Palatino Linotype"/>
          <w:sz w:val="32"/>
          <w:szCs w:val="32"/>
        </w:rPr>
        <w:t>ử</w:t>
      </w:r>
      <w:r w:rsidRPr="00F0014B">
        <w:rPr>
          <w:rFonts w:ascii="Palatino Linotype" w:hAnsi="Palatino Linotype" w:cs="Palatino Linotype"/>
          <w:sz w:val="32"/>
          <w:szCs w:val="32"/>
        </w:rPr>
        <w:t>i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nơi đây, thì đó là:</w:t>
      </w:r>
    </w:p>
    <w:p w14:paraId="007B1BC0" w14:textId="77777777" w:rsidR="00DD14E1" w:rsidRPr="00F0014B" w:rsidRDefault="00354AA7">
      <w:pPr>
        <w:pStyle w:val="NormalWeb"/>
        <w:ind w:left="720" w:right="720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Hãy gi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ữ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gìn s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Hãy nuôi dư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lòng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thi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n.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br/>
        <w:t>Và hãy kiên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đi qua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giông bão – b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ằ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ng m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ộ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 trái tim không thù 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n.</w:t>
      </w:r>
    </w:p>
    <w:p w14:paraId="0DE43E4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vì… chính ba đi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u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y –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Chân, Thi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ệ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n, Nh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là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duy nh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n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i k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nh ghép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r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c mà tôi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>ng đi qua.</w:t>
      </w:r>
    </w:p>
    <w:p w14:paraId="08355BF3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u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mang theo s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 ch</w:t>
      </w:r>
      <w:r w:rsidRPr="00F0014B">
        <w:rPr>
          <w:rFonts w:ascii="Palatino Linotype" w:hAnsi="Palatino Linotype" w:cs="Palatino Linotype"/>
          <w:sz w:val="32"/>
          <w:szCs w:val="32"/>
        </w:rPr>
        <w:t>ỉ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y r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 kh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i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</w:t>
      </w:r>
      <w:r w:rsidRPr="00F0014B">
        <w:rPr>
          <w:rFonts w:ascii="Palatino Linotype" w:hAnsi="Palatino Linotype" w:cs="Palatino Linotype"/>
          <w:sz w:val="32"/>
          <w:szCs w:val="32"/>
        </w:rPr>
        <w:t>ách này – thì tôi tin r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H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ồ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Chuông Cu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 Cùng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 v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ẫ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n chưa khép l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i.</w:t>
      </w:r>
    </w:p>
    <w:p w14:paraId="02151C76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Nó v</w:t>
      </w:r>
      <w:r w:rsidRPr="00F0014B">
        <w:rPr>
          <w:rFonts w:ascii="Palatino Linotype" w:hAnsi="Palatino Linotype" w:cs="Palatino Linotype"/>
          <w:sz w:val="32"/>
          <w:szCs w:val="32"/>
        </w:rPr>
        <w:t>ẫ</w:t>
      </w:r>
      <w:r w:rsidRPr="00F0014B">
        <w:rPr>
          <w:rFonts w:ascii="Palatino Linotype" w:hAnsi="Palatino Linotype" w:cs="Palatino Linotype"/>
          <w:sz w:val="32"/>
          <w:szCs w:val="32"/>
        </w:rPr>
        <w:t>n đang ngân lên.</w:t>
      </w:r>
      <w:r w:rsidRPr="00F0014B">
        <w:rPr>
          <w:rFonts w:ascii="Palatino Linotype" w:hAnsi="Palatino Linotype" w:cs="Palatino Linotype"/>
          <w:sz w:val="32"/>
          <w:szCs w:val="32"/>
        </w:rPr>
        <w:br/>
        <w:t>Trong chính 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n.</w:t>
      </w:r>
    </w:p>
    <w:p w14:paraId="7EF185E9" w14:textId="77777777" w:rsidR="00DD14E1" w:rsidRPr="00F0014B" w:rsidRDefault="00DD14E1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</w:p>
    <w:p w14:paraId="12AB3632" w14:textId="77777777" w:rsidR="00DD14E1" w:rsidRPr="00F0014B" w:rsidRDefault="00354AA7">
      <w:pPr>
        <w:pStyle w:val="NormalWeb"/>
        <w:jc w:val="both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— Ngư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i vi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sz w:val="32"/>
          <w:szCs w:val="32"/>
        </w:rPr>
        <w:t>t</w:t>
      </w:r>
    </w:p>
    <w:p w14:paraId="4D4AD662" w14:textId="77777777" w:rsidR="00DD14E1" w:rsidRPr="00F0014B" w:rsidRDefault="00354AA7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>Taylor Reed</w:t>
      </w:r>
    </w:p>
    <w:p w14:paraId="4B0F4C9C" w14:textId="77777777" w:rsidR="00DD14E1" w:rsidRPr="00F0014B" w:rsidRDefault="00354AA7">
      <w:pPr>
        <w:rPr>
          <w:rFonts w:ascii="Palatino Linotype" w:hAnsi="Palatino Linotype" w:cs="Palatino Linotype"/>
          <w:b/>
          <w:bCs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br w:type="page"/>
      </w:r>
    </w:p>
    <w:p w14:paraId="24FAE2CD" w14:textId="77777777" w:rsidR="00DD14E1" w:rsidRPr="00F0014B" w:rsidRDefault="00354AA7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0" w:name="_Toc24243"/>
      <w:r w:rsidRPr="00F0014B">
        <w:rPr>
          <w:rFonts w:ascii="Palatino Linotype" w:hAnsi="Palatino Linotype" w:cs="Palatino Linotype"/>
          <w:sz w:val="52"/>
          <w:szCs w:val="52"/>
        </w:rPr>
        <w:lastRenderedPageBreak/>
        <w:t>V</w:t>
      </w:r>
      <w:r w:rsidRPr="00F0014B">
        <w:rPr>
          <w:rFonts w:ascii="Palatino Linotype" w:hAnsi="Palatino Linotype" w:cs="Palatino Linotype"/>
          <w:sz w:val="52"/>
          <w:szCs w:val="52"/>
        </w:rPr>
        <w:t>Ề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TÁC GI</w:t>
      </w:r>
      <w:r w:rsidRPr="00F0014B">
        <w:rPr>
          <w:rFonts w:ascii="Palatino Linotype" w:hAnsi="Palatino Linotype" w:cs="Palatino Linotype"/>
          <w:sz w:val="52"/>
          <w:szCs w:val="52"/>
        </w:rPr>
        <w:t>Ả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&amp; D</w:t>
      </w:r>
      <w:r w:rsidRPr="00F0014B">
        <w:rPr>
          <w:rFonts w:ascii="Palatino Linotype" w:hAnsi="Palatino Linotype" w:cs="Palatino Linotype"/>
          <w:sz w:val="52"/>
          <w:szCs w:val="52"/>
        </w:rPr>
        <w:t>Ự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ÁN THE </w:t>
      </w:r>
      <w:r w:rsidRPr="00F0014B">
        <w:rPr>
          <w:rFonts w:ascii="Palatino Linotype" w:hAnsi="Palatino Linotype" w:cs="Palatino Linotype"/>
          <w:sz w:val="52"/>
          <w:szCs w:val="52"/>
        </w:rPr>
        <w:t>LIVES</w:t>
      </w:r>
      <w:r w:rsidRPr="00F0014B">
        <w:rPr>
          <w:rFonts w:ascii="Palatino Linotype" w:hAnsi="Palatino Linotype" w:cs="Palatino Linotype"/>
          <w:sz w:val="52"/>
          <w:szCs w:val="52"/>
        </w:rPr>
        <w:t xml:space="preserve"> MEDIA</w:t>
      </w:r>
      <w:bookmarkEnd w:id="0"/>
    </w:p>
    <w:p w14:paraId="47DB9C0D" w14:textId="77777777" w:rsidR="00DD14E1" w:rsidRPr="00F0014B" w:rsidRDefault="00DD14E1">
      <w:pPr>
        <w:pStyle w:val="NormalWeb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4EFE86CC" w14:textId="77777777" w:rsidR="00DD14E1" w:rsidRPr="00F0014B" w:rsidRDefault="00354AA7">
      <w:pPr>
        <w:rPr>
          <w:rFonts w:ascii="Palatino Linotype" w:hAnsi="Palatino Linotype" w:cs="Palatino Linotype"/>
          <w:sz w:val="36"/>
          <w:szCs w:val="36"/>
        </w:rPr>
      </w:pPr>
      <w:r w:rsidRPr="00F0014B">
        <w:rPr>
          <w:rStyle w:val="Strong"/>
          <w:rFonts w:ascii="Palatino Linotype" w:hAnsi="Palatino Linotype" w:cs="Palatino Linotype"/>
          <w:sz w:val="36"/>
          <w:szCs w:val="36"/>
        </w:rPr>
        <w:t>V</w:t>
      </w:r>
      <w:r w:rsidRPr="00F0014B">
        <w:rPr>
          <w:rStyle w:val="Strong"/>
          <w:rFonts w:ascii="Palatino Linotype" w:hAnsi="Palatino Linotype" w:cs="Palatino Linotype"/>
          <w:sz w:val="36"/>
          <w:szCs w:val="36"/>
        </w:rPr>
        <w:t>Ề</w:t>
      </w:r>
      <w:r w:rsidRPr="00F0014B">
        <w:rPr>
          <w:rStyle w:val="Strong"/>
          <w:rFonts w:ascii="Palatino Linotype" w:hAnsi="Palatino Linotype" w:cs="Palatino Linotype"/>
          <w:sz w:val="36"/>
          <w:szCs w:val="36"/>
        </w:rPr>
        <w:t xml:space="preserve"> TÁC GI</w:t>
      </w:r>
      <w:r w:rsidRPr="00F0014B">
        <w:rPr>
          <w:rStyle w:val="Strong"/>
          <w:rFonts w:ascii="Palatino Linotype" w:hAnsi="Palatino Linotype" w:cs="Palatino Linotype"/>
          <w:sz w:val="36"/>
          <w:szCs w:val="36"/>
        </w:rPr>
        <w:t>Ả</w:t>
      </w:r>
    </w:p>
    <w:p w14:paraId="1586256A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b/>
          <w:bCs/>
          <w:sz w:val="32"/>
          <w:szCs w:val="32"/>
        </w:rPr>
        <w:t xml:space="preserve">Taylor Reed </w:t>
      </w:r>
      <w:r w:rsidRPr="00F0014B">
        <w:rPr>
          <w:rFonts w:ascii="Palatino Linotype" w:hAnsi="Palatino Linotype" w:cs="Palatino Linotype"/>
          <w:sz w:val="32"/>
          <w:szCs w:val="32"/>
        </w:rPr>
        <w:t>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tác gi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p, </w:t>
      </w:r>
      <w:r w:rsidRPr="00F0014B">
        <w:rPr>
          <w:rFonts w:ascii="Palatino Linotype" w:hAnsi="Palatino Linotype" w:cs="Palatino Linotype"/>
          <w:sz w:val="32"/>
          <w:szCs w:val="32"/>
        </w:rPr>
        <w:t>chuyên vi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t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các ch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văn hoá, xã </w:t>
      </w:r>
      <w:r w:rsidRPr="00F0014B">
        <w:rPr>
          <w:rFonts w:ascii="Palatino Linotype" w:hAnsi="Palatino Linotype" w:cs="Palatino Linotype"/>
          <w:sz w:val="32"/>
          <w:szCs w:val="32"/>
        </w:rPr>
        <w:t>h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i, khoa h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>c, tâm linh…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ụ</w:t>
      </w:r>
      <w:r w:rsidRPr="00F0014B">
        <w:rPr>
          <w:rFonts w:ascii="Palatino Linotype" w:hAnsi="Palatino Linotype" w:cs="Palatino Linotype"/>
          <w:sz w:val="32"/>
          <w:szCs w:val="32"/>
        </w:rPr>
        <w:t>c đích truy tìm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chân lý,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khơi g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i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lương tri và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nói lên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suy tư v</w:t>
      </w:r>
      <w:r w:rsidRPr="00F0014B">
        <w:rPr>
          <w:rFonts w:ascii="Palatino Linotype" w:hAnsi="Palatino Linotype" w:cs="Palatino Linotype"/>
          <w:sz w:val="32"/>
          <w:szCs w:val="32"/>
        </w:rPr>
        <w:t>ề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n m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nhân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56561D29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Các tác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Fonts w:ascii="Palatino Linotype" w:hAnsi="Palatino Linotype" w:cs="Palatino Linotype"/>
          <w:sz w:val="32"/>
          <w:szCs w:val="32"/>
        </w:rPr>
        <w:t>cô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thư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ng kh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>i ngu</w:t>
      </w:r>
      <w:r w:rsidRPr="00F0014B">
        <w:rPr>
          <w:rFonts w:ascii="Palatino Linotype" w:hAnsi="Palatino Linotype" w:cs="Palatino Linotype"/>
          <w:sz w:val="32"/>
          <w:szCs w:val="32"/>
        </w:rPr>
        <w:t>ồ</w:t>
      </w:r>
      <w:r w:rsidRPr="00F0014B">
        <w:rPr>
          <w:rFonts w:ascii="Palatino Linotype" w:hAnsi="Palatino Linotype" w:cs="Palatino Linotype"/>
          <w:sz w:val="32"/>
          <w:szCs w:val="32"/>
        </w:rPr>
        <w:t>n t</w:t>
      </w:r>
      <w:r w:rsidRPr="00F0014B">
        <w:rPr>
          <w:rFonts w:ascii="Palatino Linotype" w:hAnsi="Palatino Linotype" w:cs="Palatino Linotype"/>
          <w:sz w:val="32"/>
          <w:szCs w:val="32"/>
        </w:rPr>
        <w:t>ừ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>ng cu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ph</w:t>
      </w:r>
      <w:r w:rsidRPr="00F0014B">
        <w:rPr>
          <w:rFonts w:ascii="Palatino Linotype" w:hAnsi="Palatino Linotype" w:cs="Palatino Linotype"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t,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ghi chép l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i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cách trung th</w:t>
      </w:r>
      <w:r w:rsidRPr="00F0014B">
        <w:rPr>
          <w:rFonts w:ascii="Palatino Linotype" w:hAnsi="Palatino Linotype" w:cs="Palatino Linotype"/>
          <w:sz w:val="32"/>
          <w:szCs w:val="32"/>
        </w:rPr>
        <w:t>ự</w:t>
      </w:r>
      <w:r w:rsidRPr="00F0014B">
        <w:rPr>
          <w:rFonts w:ascii="Palatino Linotype" w:hAnsi="Palatino Linotype" w:cs="Palatino Linotype"/>
          <w:sz w:val="32"/>
          <w:szCs w:val="32"/>
        </w:rPr>
        <w:t>c, giàu c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m xúc và mang tín</w:t>
      </w:r>
      <w:r w:rsidRPr="00F0014B">
        <w:rPr>
          <w:rFonts w:ascii="Palatino Linotype" w:hAnsi="Palatino Linotype" w:cs="Palatino Linotype"/>
          <w:sz w:val="32"/>
          <w:szCs w:val="32"/>
        </w:rPr>
        <w:t>h khai sáng.</w:t>
      </w:r>
    </w:p>
    <w:p w14:paraId="40A99CF0" w14:textId="77777777" w:rsidR="00DD14E1" w:rsidRPr="00F0014B" w:rsidRDefault="00DD14E1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45F6845F" w14:textId="77777777" w:rsidR="00DD14E1" w:rsidRPr="00F0014B" w:rsidRDefault="00354AA7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V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Ề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D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1D40FA8B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sách này là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ph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n trong lo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t tác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đư</w:t>
      </w:r>
      <w:r w:rsidRPr="00F0014B">
        <w:rPr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Fonts w:ascii="Palatino Linotype" w:hAnsi="Palatino Linotype" w:cs="Palatino Linotype"/>
          <w:sz w:val="32"/>
          <w:szCs w:val="32"/>
        </w:rPr>
        <w:t>c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b</w:t>
      </w:r>
      <w:r w:rsidRPr="00F0014B">
        <w:rPr>
          <w:rFonts w:ascii="Palatino Linotype" w:hAnsi="Palatino Linotype" w:cs="Palatino Linotype"/>
          <w:sz w:val="32"/>
          <w:szCs w:val="32"/>
        </w:rPr>
        <w:t>ở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i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HE LIVES MEDIA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t sáng ki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xu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t b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>n đ</w:t>
      </w:r>
      <w:r w:rsidRPr="00F0014B">
        <w:rPr>
          <w:rFonts w:ascii="Palatino Linotype" w:hAnsi="Palatino Linotype" w:cs="Palatino Linotype"/>
          <w:sz w:val="32"/>
          <w:szCs w:val="32"/>
        </w:rPr>
        <w:t>ộ</w:t>
      </w:r>
      <w:r w:rsidRPr="00F0014B">
        <w:rPr>
          <w:rFonts w:ascii="Palatino Linotype" w:hAnsi="Palatino Linotype" w:cs="Palatino Linotype"/>
          <w:sz w:val="32"/>
          <w:szCs w:val="32"/>
        </w:rPr>
        <w:t>c l</w:t>
      </w:r>
      <w:r w:rsidRPr="00F0014B">
        <w:rPr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Fonts w:ascii="Palatino Linotype" w:hAnsi="Palatino Linotype" w:cs="Palatino Linotype"/>
          <w:sz w:val="32"/>
          <w:szCs w:val="32"/>
        </w:rPr>
        <w:t>p mang t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m nhìn toàn c</w:t>
      </w:r>
      <w:r w:rsidRPr="00F0014B">
        <w:rPr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Fonts w:ascii="Palatino Linotype" w:hAnsi="Palatino Linotype" w:cs="Palatino Linotype"/>
          <w:sz w:val="32"/>
          <w:szCs w:val="32"/>
        </w:rPr>
        <w:t>u, v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i s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m</w:t>
      </w:r>
      <w:r w:rsidRPr="00F0014B">
        <w:rPr>
          <w:rFonts w:ascii="Palatino Linotype" w:hAnsi="Palatino Linotype" w:cs="Palatino Linotype"/>
          <w:sz w:val="32"/>
          <w:szCs w:val="32"/>
        </w:rPr>
        <w:t>ệ</w:t>
      </w:r>
      <w:r w:rsidRPr="00F0014B">
        <w:rPr>
          <w:rFonts w:ascii="Palatino Linotype" w:hAnsi="Palatino Linotype" w:cs="Palatino Linotype"/>
          <w:sz w:val="32"/>
          <w:szCs w:val="32"/>
        </w:rPr>
        <w:t>nh lưu gi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và lan to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ng vư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gian</w:t>
      </w:r>
      <w:r w:rsidRPr="00F0014B">
        <w:rPr>
          <w:rFonts w:ascii="Palatino Linotype" w:hAnsi="Palatino Linotype" w:cs="Palatino Linotype"/>
          <w:sz w:val="32"/>
          <w:szCs w:val="32"/>
        </w:rPr>
        <w:t>.</w:t>
      </w:r>
      <w:r w:rsidRPr="00F0014B">
        <w:rPr>
          <w:rFonts w:ascii="Palatino Linotype" w:hAnsi="Palatino Linotype" w:cs="Palatino Linotype"/>
          <w:sz w:val="32"/>
          <w:szCs w:val="32"/>
        </w:rPr>
        <w:br/>
        <w:t>Không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y theo dòng tin t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h</w:t>
      </w:r>
      <w:r w:rsidRPr="00F0014B">
        <w:rPr>
          <w:rFonts w:ascii="Palatino Linotype" w:hAnsi="Palatino Linotype" w:cs="Palatino Linotype"/>
          <w:sz w:val="32"/>
          <w:szCs w:val="32"/>
        </w:rPr>
        <w:t>ằ</w:t>
      </w:r>
      <w:r w:rsidRPr="00F0014B">
        <w:rPr>
          <w:rFonts w:ascii="Palatino Linotype" w:hAnsi="Palatino Linotype" w:cs="Palatino Linotype"/>
          <w:sz w:val="32"/>
          <w:szCs w:val="32"/>
        </w:rPr>
        <w:t>ng ngày, chúng tôi hư</w:t>
      </w:r>
      <w:r w:rsidRPr="00F0014B">
        <w:rPr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Fonts w:ascii="Palatino Linotype" w:hAnsi="Palatino Linotype" w:cs="Palatino Linotype"/>
          <w:sz w:val="32"/>
          <w:szCs w:val="32"/>
        </w:rPr>
        <w:t>ng đ</w:t>
      </w:r>
      <w:r w:rsidRPr="00F0014B">
        <w:rPr>
          <w:rFonts w:ascii="Palatino Linotype" w:hAnsi="Palatino Linotype" w:cs="Palatino Linotype"/>
          <w:sz w:val="32"/>
          <w:szCs w:val="32"/>
        </w:rPr>
        <w:t>ế</w:t>
      </w:r>
      <w:r w:rsidRPr="00F0014B">
        <w:rPr>
          <w:rFonts w:ascii="Palatino Linotype" w:hAnsi="Palatino Linotype" w:cs="Palatino Linotype"/>
          <w:sz w:val="32"/>
          <w:szCs w:val="32"/>
        </w:rPr>
        <w:t>n nh</w:t>
      </w:r>
      <w:r w:rsidRPr="00F0014B">
        <w:rPr>
          <w:rFonts w:ascii="Palatino Linotype" w:hAnsi="Palatino Linotype" w:cs="Palatino Linotype"/>
          <w:sz w:val="32"/>
          <w:szCs w:val="32"/>
        </w:rPr>
        <w:t>ữ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F0014B">
        <w:rPr>
          <w:rFonts w:ascii="Palatino Linotype" w:hAnsi="Palatino Linotype" w:cs="Palatino Linotype"/>
          <w:sz w:val="32"/>
          <w:szCs w:val="32"/>
        </w:rPr>
        <w:lastRenderedPageBreak/>
        <w:t>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sách có kh</w:t>
      </w:r>
      <w:r w:rsidRPr="00F0014B">
        <w:rPr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năng ch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m sâu vào tâm th</w:t>
      </w:r>
      <w:r w:rsidRPr="00F0014B">
        <w:rPr>
          <w:rFonts w:ascii="Palatino Linotype" w:hAnsi="Palatino Linotype" w:cs="Palatino Linotype"/>
          <w:sz w:val="32"/>
          <w:szCs w:val="32"/>
        </w:rPr>
        <w:t>ứ</w:t>
      </w:r>
      <w:r w:rsidRPr="00F0014B">
        <w:rPr>
          <w:rFonts w:ascii="Palatino Linotype" w:hAnsi="Palatino Linotype" w:cs="Palatino Linotype"/>
          <w:sz w:val="32"/>
          <w:szCs w:val="32"/>
        </w:rPr>
        <w:t>c con ngư</w:t>
      </w:r>
      <w:r w:rsidRPr="00F0014B">
        <w:rPr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Fonts w:ascii="Palatino Linotype" w:hAnsi="Palatino Linotype" w:cs="Palatino Linotype"/>
          <w:sz w:val="32"/>
          <w:szCs w:val="32"/>
        </w:rPr>
        <w:t>i.</w:t>
      </w:r>
    </w:p>
    <w:p w14:paraId="60D86BA7" w14:textId="77777777" w:rsidR="00DD14E1" w:rsidRPr="00F0014B" w:rsidRDefault="00DD14E1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69A6D89B" w14:textId="77777777" w:rsidR="00DD14E1" w:rsidRPr="00F0014B" w:rsidRDefault="00354AA7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LIÊN H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Ệ</w:t>
      </w:r>
    </w:p>
    <w:p w14:paraId="40D0A493" w14:textId="77777777" w:rsidR="00DD14E1" w:rsidRPr="00F0014B" w:rsidRDefault="00354AA7">
      <w:pPr>
        <w:pStyle w:val="NormalWeb"/>
        <w:numPr>
          <w:ilvl w:val="0"/>
          <w:numId w:val="59"/>
        </w:num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rFonts w:ascii="Palatino Linotype" w:hAnsi="Palatino Linotype" w:cs="Palatino Linotype"/>
          <w:sz w:val="32"/>
          <w:szCs w:val="32"/>
        </w:rPr>
        <w:t>www.the</w:t>
      </w:r>
      <w:r w:rsidRPr="00F0014B">
        <w:rPr>
          <w:rFonts w:ascii="Palatino Linotype" w:hAnsi="Palatino Linotype" w:cs="Palatino Linotype"/>
          <w:sz w:val="32"/>
          <w:szCs w:val="32"/>
        </w:rPr>
        <w:t>lives</w:t>
      </w:r>
      <w:r w:rsidRPr="00F0014B">
        <w:rPr>
          <w:rFonts w:ascii="Palatino Linotype" w:hAnsi="Palatino Linotype" w:cs="Palatino Linotype"/>
          <w:sz w:val="32"/>
          <w:szCs w:val="32"/>
        </w:rPr>
        <w:t>media.com</w:t>
      </w:r>
    </w:p>
    <w:p w14:paraId="1F467552" w14:textId="77777777" w:rsidR="00DD14E1" w:rsidRPr="00F0014B" w:rsidRDefault="00354AA7">
      <w:pPr>
        <w:pStyle w:val="NormalWeb"/>
        <w:numPr>
          <w:ilvl w:val="0"/>
          <w:numId w:val="59"/>
        </w:num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rFonts w:ascii="Palatino Linotype" w:hAnsi="Palatino Linotype" w:cs="Palatino Linotype"/>
          <w:sz w:val="32"/>
          <w:szCs w:val="32"/>
        </w:rPr>
        <w:t>editor@the</w:t>
      </w:r>
      <w:r w:rsidRPr="00F0014B">
        <w:rPr>
          <w:rFonts w:ascii="Palatino Linotype" w:hAnsi="Palatino Linotype" w:cs="Palatino Linotype"/>
          <w:sz w:val="32"/>
          <w:szCs w:val="32"/>
        </w:rPr>
        <w:t>lives</w:t>
      </w:r>
      <w:r w:rsidRPr="00F0014B">
        <w:rPr>
          <w:rFonts w:ascii="Palatino Linotype" w:hAnsi="Palatino Linotype" w:cs="Palatino Linotype"/>
          <w:sz w:val="32"/>
          <w:szCs w:val="32"/>
        </w:rPr>
        <w:t>media.com</w:t>
      </w:r>
    </w:p>
    <w:p w14:paraId="6D0F7D10" w14:textId="77777777" w:rsidR="00DD14E1" w:rsidRPr="00F0014B" w:rsidRDefault="00354AA7">
      <w:pPr>
        <w:pStyle w:val="NormalWeb"/>
        <w:numPr>
          <w:ilvl w:val="0"/>
          <w:numId w:val="59"/>
        </w:numPr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QR Code:</w:t>
      </w:r>
      <w:r w:rsidRPr="00F0014B">
        <w:rPr>
          <w:rFonts w:ascii="Palatino Linotype" w:hAnsi="Palatino Linotype" w:cs="Palatino Linotype"/>
          <w:sz w:val="32"/>
          <w:szCs w:val="32"/>
        </w:rPr>
        <w:tab/>
      </w:r>
    </w:p>
    <w:p w14:paraId="063DCA73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rFonts w:ascii="Palatino Linotype" w:hAnsi="Palatino Linotype" w:cs="Palatino Linotype"/>
          <w:sz w:val="32"/>
          <w:szCs w:val="32"/>
        </w:rPr>
        <w:tab/>
      </w:r>
      <w:r w:rsidRPr="00F0014B">
        <w:rPr>
          <w:noProof/>
          <w:sz w:val="32"/>
          <w:szCs w:val="32"/>
        </w:rPr>
        <w:drawing>
          <wp:inline distT="0" distB="0" distL="114300" distR="114300" wp14:anchorId="52084101" wp14:editId="21B2B149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C462B" w14:textId="77777777" w:rsidR="00DD14E1" w:rsidRPr="00F0014B" w:rsidRDefault="00DD14E1">
      <w:pPr>
        <w:rPr>
          <w:rFonts w:ascii="Palatino Linotype" w:hAnsi="Palatino Linotype" w:cs="Palatino Linotype"/>
          <w:sz w:val="24"/>
          <w:szCs w:val="24"/>
        </w:rPr>
      </w:pPr>
    </w:p>
    <w:p w14:paraId="1F6C8F6D" w14:textId="77777777" w:rsidR="00DD14E1" w:rsidRPr="00F0014B" w:rsidRDefault="00DD14E1">
      <w:pPr>
        <w:rPr>
          <w:rFonts w:ascii="Palatino Linotype" w:hAnsi="Palatino Linotype" w:cs="Palatino Linotype"/>
          <w:sz w:val="24"/>
          <w:szCs w:val="24"/>
        </w:rPr>
      </w:pPr>
    </w:p>
    <w:p w14:paraId="22C71E18" w14:textId="77777777" w:rsidR="00DD14E1" w:rsidRPr="00F0014B" w:rsidRDefault="00DD14E1">
      <w:pPr>
        <w:rPr>
          <w:rFonts w:ascii="Palatino Linotype" w:hAnsi="Palatino Linotype" w:cs="Palatino Linotype"/>
          <w:sz w:val="24"/>
          <w:szCs w:val="24"/>
        </w:rPr>
      </w:pPr>
    </w:p>
    <w:p w14:paraId="4BDA3BDC" w14:textId="77777777" w:rsidR="00DD14E1" w:rsidRPr="00F0014B" w:rsidRDefault="00DD14E1">
      <w:pPr>
        <w:rPr>
          <w:rFonts w:ascii="Palatino Linotype" w:hAnsi="Palatino Linotype" w:cs="Palatino Linotype"/>
          <w:sz w:val="24"/>
          <w:szCs w:val="24"/>
        </w:rPr>
      </w:pPr>
    </w:p>
    <w:p w14:paraId="0E374928" w14:textId="77777777" w:rsidR="00DD14E1" w:rsidRPr="00F0014B" w:rsidRDefault="00354AA7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CÁC TÁC PH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Ẩ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M KHÁC CÙNG D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F0014B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79FE3C06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>B</w:t>
      </w:r>
      <w:r w:rsidRPr="00F0014B">
        <w:rPr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Fonts w:ascii="Palatino Linotype" w:hAnsi="Palatino Linotype" w:cs="Palatino Linotype"/>
          <w:sz w:val="32"/>
          <w:szCs w:val="32"/>
        </w:rPr>
        <w:t>n có th</w:t>
      </w:r>
      <w:r w:rsidRPr="00F0014B">
        <w:rPr>
          <w:rFonts w:ascii="Palatino Linotype" w:hAnsi="Palatino Linotype" w:cs="Palatino Linotype"/>
          <w:sz w:val="32"/>
          <w:szCs w:val="32"/>
        </w:rPr>
        <w:t>ể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tìm đ</w:t>
      </w:r>
      <w:r w:rsidRPr="00F0014B">
        <w:rPr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c thêm các </w:t>
      </w:r>
      <w:r w:rsidRPr="00F0014B">
        <w:rPr>
          <w:rFonts w:ascii="Palatino Linotype" w:hAnsi="Palatino Linotype" w:cs="Palatino Linotype"/>
          <w:sz w:val="32"/>
          <w:szCs w:val="32"/>
        </w:rPr>
        <w:t>ấ</w:t>
      </w:r>
      <w:r w:rsidRPr="00F0014B">
        <w:rPr>
          <w:rFonts w:ascii="Palatino Linotype" w:hAnsi="Palatino Linotype" w:cs="Palatino Linotype"/>
          <w:sz w:val="32"/>
          <w:szCs w:val="32"/>
        </w:rPr>
        <w:t>n ph</w:t>
      </w:r>
      <w:r w:rsidRPr="00F0014B">
        <w:rPr>
          <w:rFonts w:ascii="Palatino Linotype" w:hAnsi="Palatino Linotype" w:cs="Palatino Linotype"/>
          <w:sz w:val="32"/>
          <w:szCs w:val="32"/>
        </w:rPr>
        <w:t>ẩ</w:t>
      </w:r>
      <w:r w:rsidRPr="00F0014B">
        <w:rPr>
          <w:rFonts w:ascii="Palatino Linotype" w:hAnsi="Palatino Linotype" w:cs="Palatino Linotype"/>
          <w:sz w:val="32"/>
          <w:szCs w:val="32"/>
        </w:rPr>
        <w:t>m khác c</w:t>
      </w:r>
      <w:r w:rsidRPr="00F0014B">
        <w:rPr>
          <w:rFonts w:ascii="Palatino Linotype" w:hAnsi="Palatino Linotype" w:cs="Palatino Linotype"/>
          <w:sz w:val="32"/>
          <w:szCs w:val="32"/>
        </w:rPr>
        <w:t>ủ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a </w:t>
      </w:r>
      <w:r w:rsidRPr="00F0014B">
        <w:rPr>
          <w:rFonts w:ascii="Palatino Linotype" w:hAnsi="Palatino Linotype" w:cs="Palatino Linotype"/>
          <w:sz w:val="32"/>
          <w:szCs w:val="32"/>
        </w:rPr>
        <w:t>THE LIVES MEDIA</w:t>
      </w:r>
      <w:r w:rsidRPr="00F0014B">
        <w:rPr>
          <w:rFonts w:ascii="Palatino Linotype" w:hAnsi="Palatino Linotype" w:cs="Palatino Linotype"/>
          <w:sz w:val="32"/>
          <w:szCs w:val="32"/>
        </w:rPr>
        <w:t>:</w:t>
      </w:r>
    </w:p>
    <w:p w14:paraId="2951B0BC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ầ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n, Kim Quang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Dust, Golden Light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</w:p>
    <w:p w14:paraId="3DF5EE32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u Chính Trư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ng: Di S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ả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After Power: The Legacy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</w:p>
    <w:p w14:paraId="1EBFBC19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Hoàng Hôn và Bình Minh c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ủ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a Khoa 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Sunset and Sunrise of Science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</w:p>
    <w:p w14:paraId="3C9FCCF2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lastRenderedPageBreak/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B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ứ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Màn Đ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ỏ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Red Veil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</w:p>
    <w:p w14:paraId="59862CCA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Ti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V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Trư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Th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Gian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Echoes Before Time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</w:p>
    <w:p w14:paraId="0B712929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Th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 Gian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Entering The World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 </w:t>
      </w:r>
    </w:p>
    <w:p w14:paraId="0F44D354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Chuông Cu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ố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Cùng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Last Bells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  <w:r w:rsidRPr="00F0014B">
        <w:rPr>
          <w:rFonts w:ascii="Palatino Linotype" w:hAnsi="Palatino Linotype" w:cs="Palatino Linotype"/>
          <w:sz w:val="32"/>
          <w:szCs w:val="32"/>
        </w:rPr>
        <w:t>→ ch</w:t>
      </w:r>
      <w:r w:rsidRPr="00F0014B">
        <w:rPr>
          <w:rFonts w:ascii="Palatino Linotype" w:hAnsi="Palatino Linotype" w:cs="Palatino Linotype"/>
          <w:sz w:val="32"/>
          <w:szCs w:val="32"/>
        </w:rPr>
        <w:t>ính là cu</w:t>
      </w:r>
      <w:r w:rsidRPr="00F0014B">
        <w:rPr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Fonts w:ascii="Palatino Linotype" w:hAnsi="Palatino Linotype" w:cs="Palatino Linotype"/>
          <w:sz w:val="32"/>
          <w:szCs w:val="32"/>
        </w:rPr>
        <w:t>n sách này</w:t>
      </w:r>
    </w:p>
    <w:p w14:paraId="5E6BF14A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Trư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Chúng Ta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Before Us</w:t>
      </w:r>
      <w:r w:rsidRPr="00F0014B">
        <w:rPr>
          <w:rFonts w:ascii="Palatino Linotype" w:hAnsi="Palatino Linotype" w:cs="Palatino Linotype"/>
          <w:sz w:val="32"/>
          <w:szCs w:val="32"/>
        </w:rPr>
        <w:t>)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6E14916D" w14:textId="77777777" w:rsidR="00DD14E1" w:rsidRPr="00F0014B" w:rsidRDefault="00354AA7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F0014B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Ngàn Ki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F0014B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Đã Qua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 (</w:t>
      </w:r>
      <w:r w:rsidRPr="00F0014B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Thousand Lives</w:t>
      </w:r>
      <w:r w:rsidRPr="00F0014B">
        <w:rPr>
          <w:rFonts w:ascii="Palatino Linotype" w:hAnsi="Palatino Linotype" w:cs="Palatino Linotype"/>
          <w:sz w:val="32"/>
          <w:szCs w:val="32"/>
        </w:rPr>
        <w:t xml:space="preserve">) </w:t>
      </w:r>
    </w:p>
    <w:p w14:paraId="261BF1DE" w14:textId="77777777" w:rsidR="00DD14E1" w:rsidRPr="00F0014B" w:rsidRDefault="00DD14E1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  <w:sz w:val="32"/>
          <w:szCs w:val="32"/>
        </w:rPr>
      </w:pPr>
    </w:p>
    <w:p w14:paraId="191AA173" w14:textId="77777777" w:rsidR="00DD14E1" w:rsidRPr="00F0014B" w:rsidRDefault="00DD14E1">
      <w:pPr>
        <w:rPr>
          <w:rFonts w:ascii="Palatino Linotype" w:hAnsi="Palatino Linotype" w:cs="Palatino Linotype"/>
          <w:sz w:val="24"/>
          <w:szCs w:val="24"/>
        </w:rPr>
      </w:pPr>
    </w:p>
    <w:p w14:paraId="2DB07D6A" w14:textId="77777777" w:rsidR="00DD14E1" w:rsidRPr="00F0014B" w:rsidRDefault="00DD14E1">
      <w:pPr>
        <w:pStyle w:val="NormalWeb"/>
        <w:ind w:right="720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66C80DAB" w14:textId="77777777" w:rsidR="00DD14E1" w:rsidRPr="00F0014B" w:rsidRDefault="00354AA7">
      <w:pPr>
        <w:pStyle w:val="NormalWeb"/>
        <w:ind w:right="720"/>
        <w:rPr>
          <w:rFonts w:ascii="Palatino Linotype" w:hAnsi="Palatino Linotype" w:cs="Palatino Linotype"/>
          <w:sz w:val="32"/>
          <w:szCs w:val="32"/>
        </w:rPr>
      </w:pP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Xin chân thành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m ơn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đã dành th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i gian 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cu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sách này!</w:t>
      </w:r>
      <w:r w:rsidRPr="00F0014B">
        <w:rPr>
          <w:rFonts w:ascii="Palatino Linotype" w:hAnsi="Palatino Linotype" w:cs="Palatino Linotype"/>
          <w:sz w:val="32"/>
          <w:szCs w:val="32"/>
        </w:rPr>
        <w:br/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Chúa, c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u Ph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t ban phư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c lành cho b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F0014B">
        <w:rPr>
          <w:rStyle w:val="Strong"/>
          <w:rFonts w:ascii="Palatino Linotype" w:hAnsi="Palatino Linotype" w:cs="Palatino Linotype"/>
          <w:sz w:val="32"/>
          <w:szCs w:val="32"/>
        </w:rPr>
        <w:t>n trên hành trình khám phá chân lý.</w:t>
      </w:r>
    </w:p>
    <w:p w14:paraId="23C141DF" w14:textId="77777777" w:rsidR="00DD14E1" w:rsidRPr="00F0014B" w:rsidRDefault="00DD14E1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808DF4E" w14:textId="77777777" w:rsidR="00DD14E1" w:rsidRPr="00F0014B" w:rsidRDefault="00DD14E1">
      <w:pPr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</w:p>
    <w:sectPr w:rsidR="00DD14E1" w:rsidRPr="00F0014B" w:rsidSect="00F0014B">
      <w:footerReference w:type="default" r:id="rId10"/>
      <w:pgSz w:w="5953" w:h="8391" w:code="70"/>
      <w:pgMar w:top="432" w:right="288" w:bottom="432" w:left="28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4F574" w14:textId="77777777" w:rsidR="00354AA7" w:rsidRDefault="00354AA7" w:rsidP="00F0014B">
      <w:r>
        <w:separator/>
      </w:r>
    </w:p>
  </w:endnote>
  <w:endnote w:type="continuationSeparator" w:id="0">
    <w:p w14:paraId="4CB01EC0" w14:textId="77777777" w:rsidR="00354AA7" w:rsidRDefault="00354AA7" w:rsidP="00F001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Segoe Print"/>
    <w:charset w:val="00"/>
    <w:family w:val="auto"/>
    <w:pitch w:val="default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30295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8D7F48" w14:textId="1605F94E" w:rsidR="00F0014B" w:rsidRDefault="00F0014B">
        <w:pPr>
          <w:pStyle w:val="Footer"/>
          <w:jc w:val="center"/>
        </w:pPr>
        <w:r w:rsidRPr="00F0014B">
          <w:rPr>
            <w:sz w:val="24"/>
            <w:szCs w:val="24"/>
          </w:rPr>
          <w:fldChar w:fldCharType="begin"/>
        </w:r>
        <w:r w:rsidRPr="00F0014B">
          <w:rPr>
            <w:sz w:val="24"/>
            <w:szCs w:val="24"/>
          </w:rPr>
          <w:instrText xml:space="preserve"> PAGE   \* MERGEFORMAT </w:instrText>
        </w:r>
        <w:r w:rsidRPr="00F0014B">
          <w:rPr>
            <w:sz w:val="24"/>
            <w:szCs w:val="24"/>
          </w:rPr>
          <w:fldChar w:fldCharType="separate"/>
        </w:r>
        <w:r w:rsidRPr="00F0014B">
          <w:rPr>
            <w:noProof/>
            <w:sz w:val="24"/>
            <w:szCs w:val="24"/>
          </w:rPr>
          <w:t>2</w:t>
        </w:r>
        <w:r w:rsidRPr="00F0014B">
          <w:rPr>
            <w:noProof/>
            <w:sz w:val="24"/>
            <w:szCs w:val="24"/>
          </w:rPr>
          <w:fldChar w:fldCharType="end"/>
        </w:r>
      </w:p>
    </w:sdtContent>
  </w:sdt>
  <w:p w14:paraId="46961671" w14:textId="77777777" w:rsidR="00F0014B" w:rsidRDefault="00F001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09C807" w14:textId="77777777" w:rsidR="00354AA7" w:rsidRDefault="00354AA7" w:rsidP="00F0014B">
      <w:r>
        <w:separator/>
      </w:r>
    </w:p>
  </w:footnote>
  <w:footnote w:type="continuationSeparator" w:id="0">
    <w:p w14:paraId="6F4F6910" w14:textId="77777777" w:rsidR="00354AA7" w:rsidRDefault="00354AA7" w:rsidP="00F001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505EB33"/>
    <w:multiLevelType w:val="singleLevel"/>
    <w:tmpl w:val="8505EB3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8AB4DC25"/>
    <w:multiLevelType w:val="multilevel"/>
    <w:tmpl w:val="8AB4DC25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8E62988D"/>
    <w:multiLevelType w:val="singleLevel"/>
    <w:tmpl w:val="8E62988D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" w15:restartNumberingAfterBreak="0">
    <w:nsid w:val="9045E2BA"/>
    <w:multiLevelType w:val="multilevel"/>
    <w:tmpl w:val="9045E2BA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 w15:restartNumberingAfterBreak="0">
    <w:nsid w:val="90C51648"/>
    <w:multiLevelType w:val="singleLevel"/>
    <w:tmpl w:val="90C51648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5" w15:restartNumberingAfterBreak="0">
    <w:nsid w:val="9A34C3B5"/>
    <w:multiLevelType w:val="singleLevel"/>
    <w:tmpl w:val="9A34C3B5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6" w15:restartNumberingAfterBreak="0">
    <w:nsid w:val="9B7EAB27"/>
    <w:multiLevelType w:val="singleLevel"/>
    <w:tmpl w:val="9B7EAB27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7" w15:restartNumberingAfterBreak="0">
    <w:nsid w:val="A00F314A"/>
    <w:multiLevelType w:val="singleLevel"/>
    <w:tmpl w:val="A00F314A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8" w15:restartNumberingAfterBreak="0">
    <w:nsid w:val="A5D6DB1C"/>
    <w:multiLevelType w:val="singleLevel"/>
    <w:tmpl w:val="A5D6DB1C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9" w15:restartNumberingAfterBreak="0">
    <w:nsid w:val="A829EF02"/>
    <w:multiLevelType w:val="singleLevel"/>
    <w:tmpl w:val="A829EF0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B97FB70D"/>
    <w:multiLevelType w:val="singleLevel"/>
    <w:tmpl w:val="B97FB70D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1" w15:restartNumberingAfterBreak="0">
    <w:nsid w:val="BA08C5EB"/>
    <w:multiLevelType w:val="singleLevel"/>
    <w:tmpl w:val="BA08C5EB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BBC3CB2E"/>
    <w:multiLevelType w:val="singleLevel"/>
    <w:tmpl w:val="BBC3CB2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BD486212"/>
    <w:multiLevelType w:val="singleLevel"/>
    <w:tmpl w:val="BD486212"/>
    <w:lvl w:ilvl="0">
      <w:start w:val="1"/>
      <w:numFmt w:val="bullet"/>
      <w:lvlText w:val="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4" w15:restartNumberingAfterBreak="0">
    <w:nsid w:val="BDDC3268"/>
    <w:multiLevelType w:val="singleLevel"/>
    <w:tmpl w:val="BDDC3268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5" w15:restartNumberingAfterBreak="0">
    <w:nsid w:val="C6DDB41A"/>
    <w:multiLevelType w:val="singleLevel"/>
    <w:tmpl w:val="C6DDB41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CBEC1352"/>
    <w:multiLevelType w:val="singleLevel"/>
    <w:tmpl w:val="CBEC1352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7" w15:restartNumberingAfterBreak="0">
    <w:nsid w:val="D67E3E59"/>
    <w:multiLevelType w:val="singleLevel"/>
    <w:tmpl w:val="D67E3E59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18" w15:restartNumberingAfterBreak="0">
    <w:nsid w:val="DEB09001"/>
    <w:multiLevelType w:val="singleLevel"/>
    <w:tmpl w:val="DEB09001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EA350150"/>
    <w:multiLevelType w:val="singleLevel"/>
    <w:tmpl w:val="EA35015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0" w15:restartNumberingAfterBreak="0">
    <w:nsid w:val="EAA14894"/>
    <w:multiLevelType w:val="singleLevel"/>
    <w:tmpl w:val="EAA14894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21" w15:restartNumberingAfterBreak="0">
    <w:nsid w:val="EAF945F5"/>
    <w:multiLevelType w:val="singleLevel"/>
    <w:tmpl w:val="EAF945F5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F04E87D3"/>
    <w:multiLevelType w:val="singleLevel"/>
    <w:tmpl w:val="F04E87D3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23" w15:restartNumberingAfterBreak="0">
    <w:nsid w:val="F618A414"/>
    <w:multiLevelType w:val="singleLevel"/>
    <w:tmpl w:val="F618A41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4" w15:restartNumberingAfterBreak="0">
    <w:nsid w:val="F790C397"/>
    <w:multiLevelType w:val="singleLevel"/>
    <w:tmpl w:val="F790C397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25" w15:restartNumberingAfterBreak="0">
    <w:nsid w:val="FDC043AB"/>
    <w:multiLevelType w:val="singleLevel"/>
    <w:tmpl w:val="FDC043AB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6" w15:restartNumberingAfterBreak="0">
    <w:nsid w:val="033E77BA"/>
    <w:multiLevelType w:val="singleLevel"/>
    <w:tmpl w:val="033E77BA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27" w15:restartNumberingAfterBreak="0">
    <w:nsid w:val="0423F16F"/>
    <w:multiLevelType w:val="singleLevel"/>
    <w:tmpl w:val="0423F16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8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214E15A3"/>
    <w:multiLevelType w:val="singleLevel"/>
    <w:tmpl w:val="214E15A3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0" w15:restartNumberingAfterBreak="0">
    <w:nsid w:val="23A61E07"/>
    <w:multiLevelType w:val="singleLevel"/>
    <w:tmpl w:val="23A61E07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1" w15:restartNumberingAfterBreak="0">
    <w:nsid w:val="268F3D7D"/>
    <w:multiLevelType w:val="singleLevel"/>
    <w:tmpl w:val="268F3D7D"/>
    <w:lvl w:ilvl="0">
      <w:start w:val="1"/>
      <w:numFmt w:val="bullet"/>
      <w:lvlText w:val="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</w:abstractNum>
  <w:abstractNum w:abstractNumId="32" w15:restartNumberingAfterBreak="0">
    <w:nsid w:val="2BDF6AE4"/>
    <w:multiLevelType w:val="singleLevel"/>
    <w:tmpl w:val="2BDF6AE4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3" w15:restartNumberingAfterBreak="0">
    <w:nsid w:val="2E5EC461"/>
    <w:multiLevelType w:val="singleLevel"/>
    <w:tmpl w:val="2E5EC461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4" w15:restartNumberingAfterBreak="0">
    <w:nsid w:val="30E116DE"/>
    <w:multiLevelType w:val="singleLevel"/>
    <w:tmpl w:val="30E116DE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5" w15:restartNumberingAfterBreak="0">
    <w:nsid w:val="322E91D2"/>
    <w:multiLevelType w:val="singleLevel"/>
    <w:tmpl w:val="322E91D2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6" w15:restartNumberingAfterBreak="0">
    <w:nsid w:val="331EF224"/>
    <w:multiLevelType w:val="singleLevel"/>
    <w:tmpl w:val="331EF224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37" w15:restartNumberingAfterBreak="0">
    <w:nsid w:val="336FD6F0"/>
    <w:multiLevelType w:val="singleLevel"/>
    <w:tmpl w:val="336FD6F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38" w15:restartNumberingAfterBreak="0">
    <w:nsid w:val="342AA96E"/>
    <w:multiLevelType w:val="multilevel"/>
    <w:tmpl w:val="342AA96E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4620" w:hanging="420"/>
      </w:pPr>
      <w:rPr>
        <w:rFonts w:ascii="Wingdings" w:hAnsi="Wingdings" w:hint="default"/>
      </w:rPr>
    </w:lvl>
  </w:abstractNum>
  <w:abstractNum w:abstractNumId="39" w15:restartNumberingAfterBreak="0">
    <w:nsid w:val="347AA076"/>
    <w:multiLevelType w:val="singleLevel"/>
    <w:tmpl w:val="347AA076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40" w15:restartNumberingAfterBreak="0">
    <w:nsid w:val="34BB32BD"/>
    <w:multiLevelType w:val="singleLevel"/>
    <w:tmpl w:val="34BB32BD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1" w15:restartNumberingAfterBreak="0">
    <w:nsid w:val="35B81BBC"/>
    <w:multiLevelType w:val="singleLevel"/>
    <w:tmpl w:val="35B81BB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2" w15:restartNumberingAfterBreak="0">
    <w:nsid w:val="389FFA94"/>
    <w:multiLevelType w:val="singleLevel"/>
    <w:tmpl w:val="389FFA94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3" w15:restartNumberingAfterBreak="0">
    <w:nsid w:val="39C053AA"/>
    <w:multiLevelType w:val="singleLevel"/>
    <w:tmpl w:val="39C053AA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4" w15:restartNumberingAfterBreak="0">
    <w:nsid w:val="44C8BDC4"/>
    <w:multiLevelType w:val="singleLevel"/>
    <w:tmpl w:val="44C8BDC4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5" w15:restartNumberingAfterBreak="0">
    <w:nsid w:val="4583E25E"/>
    <w:multiLevelType w:val="singleLevel"/>
    <w:tmpl w:val="4583E25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6" w15:restartNumberingAfterBreak="0">
    <w:nsid w:val="464AD9C4"/>
    <w:multiLevelType w:val="singleLevel"/>
    <w:tmpl w:val="464AD9C4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47" w15:restartNumberingAfterBreak="0">
    <w:nsid w:val="48BE126C"/>
    <w:multiLevelType w:val="singleLevel"/>
    <w:tmpl w:val="48BE126C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48" w15:restartNumberingAfterBreak="0">
    <w:nsid w:val="50D606E0"/>
    <w:multiLevelType w:val="singleLevel"/>
    <w:tmpl w:val="50D606E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9" w15:restartNumberingAfterBreak="0">
    <w:nsid w:val="54389583"/>
    <w:multiLevelType w:val="singleLevel"/>
    <w:tmpl w:val="5438958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0" w15:restartNumberingAfterBreak="0">
    <w:nsid w:val="5A7E9C82"/>
    <w:multiLevelType w:val="singleLevel"/>
    <w:tmpl w:val="5A7E9C82"/>
    <w:lvl w:ilvl="0">
      <w:start w:val="1"/>
      <w:numFmt w:val="bullet"/>
      <w:lvlText w:val="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abstractNum w:abstractNumId="51" w15:restartNumberingAfterBreak="0">
    <w:nsid w:val="5D75B396"/>
    <w:multiLevelType w:val="singleLevel"/>
    <w:tmpl w:val="5D75B396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52" w15:restartNumberingAfterBreak="0">
    <w:nsid w:val="66CD54F1"/>
    <w:multiLevelType w:val="singleLevel"/>
    <w:tmpl w:val="66CD54F1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53" w15:restartNumberingAfterBreak="0">
    <w:nsid w:val="6F0E3716"/>
    <w:multiLevelType w:val="singleLevel"/>
    <w:tmpl w:val="6F0E371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4" w15:restartNumberingAfterBreak="0">
    <w:nsid w:val="70438F66"/>
    <w:multiLevelType w:val="singleLevel"/>
    <w:tmpl w:val="70438F6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5" w15:restartNumberingAfterBreak="0">
    <w:nsid w:val="713DC906"/>
    <w:multiLevelType w:val="singleLevel"/>
    <w:tmpl w:val="713DC90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6" w15:restartNumberingAfterBreak="0">
    <w:nsid w:val="72F64F30"/>
    <w:multiLevelType w:val="singleLevel"/>
    <w:tmpl w:val="72F64F30"/>
    <w:lvl w:ilvl="0">
      <w:start w:val="1"/>
      <w:numFmt w:val="bullet"/>
      <w:lvlText w:val="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57" w15:restartNumberingAfterBreak="0">
    <w:nsid w:val="762B4877"/>
    <w:multiLevelType w:val="multilevel"/>
    <w:tmpl w:val="762B4877"/>
    <w:lvl w:ilvl="0">
      <w:start w:val="1"/>
      <w:numFmt w:val="bullet"/>
      <w:lvlText w:val="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4200" w:hanging="420"/>
      </w:pPr>
      <w:rPr>
        <w:rFonts w:ascii="Wingdings" w:hAnsi="Wingdings" w:hint="default"/>
      </w:rPr>
    </w:lvl>
  </w:abstractNum>
  <w:abstractNum w:abstractNumId="58" w15:restartNumberingAfterBreak="0">
    <w:nsid w:val="78EAA555"/>
    <w:multiLevelType w:val="singleLevel"/>
    <w:tmpl w:val="78EAA555"/>
    <w:lvl w:ilvl="0">
      <w:start w:val="1"/>
      <w:numFmt w:val="bullet"/>
      <w:lvlText w:val="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</w:abstractNum>
  <w:num w:numId="1">
    <w:abstractNumId w:val="33"/>
  </w:num>
  <w:num w:numId="2">
    <w:abstractNumId w:val="19"/>
  </w:num>
  <w:num w:numId="3">
    <w:abstractNumId w:val="1"/>
  </w:num>
  <w:num w:numId="4">
    <w:abstractNumId w:val="21"/>
  </w:num>
  <w:num w:numId="5">
    <w:abstractNumId w:val="18"/>
  </w:num>
  <w:num w:numId="6">
    <w:abstractNumId w:val="14"/>
  </w:num>
  <w:num w:numId="7">
    <w:abstractNumId w:val="11"/>
  </w:num>
  <w:num w:numId="8">
    <w:abstractNumId w:val="2"/>
  </w:num>
  <w:num w:numId="9">
    <w:abstractNumId w:val="51"/>
  </w:num>
  <w:num w:numId="10">
    <w:abstractNumId w:val="57"/>
  </w:num>
  <w:num w:numId="11">
    <w:abstractNumId w:val="49"/>
  </w:num>
  <w:num w:numId="12">
    <w:abstractNumId w:val="42"/>
  </w:num>
  <w:num w:numId="13">
    <w:abstractNumId w:val="34"/>
  </w:num>
  <w:num w:numId="14">
    <w:abstractNumId w:val="44"/>
  </w:num>
  <w:num w:numId="15">
    <w:abstractNumId w:val="23"/>
  </w:num>
  <w:num w:numId="16">
    <w:abstractNumId w:val="46"/>
  </w:num>
  <w:num w:numId="17">
    <w:abstractNumId w:val="37"/>
  </w:num>
  <w:num w:numId="18">
    <w:abstractNumId w:val="0"/>
  </w:num>
  <w:num w:numId="19">
    <w:abstractNumId w:val="6"/>
  </w:num>
  <w:num w:numId="20">
    <w:abstractNumId w:val="17"/>
  </w:num>
  <w:num w:numId="21">
    <w:abstractNumId w:val="50"/>
  </w:num>
  <w:num w:numId="22">
    <w:abstractNumId w:val="25"/>
  </w:num>
  <w:num w:numId="23">
    <w:abstractNumId w:val="3"/>
  </w:num>
  <w:num w:numId="24">
    <w:abstractNumId w:val="35"/>
  </w:num>
  <w:num w:numId="25">
    <w:abstractNumId w:val="58"/>
  </w:num>
  <w:num w:numId="26">
    <w:abstractNumId w:val="24"/>
  </w:num>
  <w:num w:numId="27">
    <w:abstractNumId w:val="20"/>
  </w:num>
  <w:num w:numId="28">
    <w:abstractNumId w:val="54"/>
  </w:num>
  <w:num w:numId="29">
    <w:abstractNumId w:val="40"/>
  </w:num>
  <w:num w:numId="30">
    <w:abstractNumId w:val="39"/>
  </w:num>
  <w:num w:numId="31">
    <w:abstractNumId w:val="4"/>
  </w:num>
  <w:num w:numId="32">
    <w:abstractNumId w:val="27"/>
  </w:num>
  <w:num w:numId="33">
    <w:abstractNumId w:val="36"/>
  </w:num>
  <w:num w:numId="34">
    <w:abstractNumId w:val="48"/>
  </w:num>
  <w:num w:numId="35">
    <w:abstractNumId w:val="10"/>
  </w:num>
  <w:num w:numId="36">
    <w:abstractNumId w:val="22"/>
  </w:num>
  <w:num w:numId="37">
    <w:abstractNumId w:val="30"/>
  </w:num>
  <w:num w:numId="38">
    <w:abstractNumId w:val="7"/>
  </w:num>
  <w:num w:numId="39">
    <w:abstractNumId w:val="47"/>
  </w:num>
  <w:num w:numId="40">
    <w:abstractNumId w:val="45"/>
  </w:num>
  <w:num w:numId="41">
    <w:abstractNumId w:val="26"/>
  </w:num>
  <w:num w:numId="42">
    <w:abstractNumId w:val="38"/>
  </w:num>
  <w:num w:numId="43">
    <w:abstractNumId w:val="31"/>
  </w:num>
  <w:num w:numId="44">
    <w:abstractNumId w:val="9"/>
  </w:num>
  <w:num w:numId="45">
    <w:abstractNumId w:val="8"/>
  </w:num>
  <w:num w:numId="46">
    <w:abstractNumId w:val="55"/>
  </w:num>
  <w:num w:numId="47">
    <w:abstractNumId w:val="43"/>
  </w:num>
  <w:num w:numId="48">
    <w:abstractNumId w:val="5"/>
  </w:num>
  <w:num w:numId="49">
    <w:abstractNumId w:val="53"/>
  </w:num>
  <w:num w:numId="50">
    <w:abstractNumId w:val="56"/>
  </w:num>
  <w:num w:numId="51">
    <w:abstractNumId w:val="13"/>
  </w:num>
  <w:num w:numId="52">
    <w:abstractNumId w:val="41"/>
  </w:num>
  <w:num w:numId="53">
    <w:abstractNumId w:val="29"/>
  </w:num>
  <w:num w:numId="54">
    <w:abstractNumId w:val="52"/>
  </w:num>
  <w:num w:numId="55">
    <w:abstractNumId w:val="12"/>
  </w:num>
  <w:num w:numId="56">
    <w:abstractNumId w:val="32"/>
  </w:num>
  <w:num w:numId="57">
    <w:abstractNumId w:val="15"/>
  </w:num>
  <w:num w:numId="58">
    <w:abstractNumId w:val="16"/>
  </w:num>
  <w:num w:numId="59">
    <w:abstractNumId w:val="2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91839AF"/>
    <w:rsid w:val="00354AA7"/>
    <w:rsid w:val="00372AEB"/>
    <w:rsid w:val="006A2F3A"/>
    <w:rsid w:val="00A72D9F"/>
    <w:rsid w:val="00CD692F"/>
    <w:rsid w:val="00DD14E1"/>
    <w:rsid w:val="00F0014B"/>
    <w:rsid w:val="01245BEB"/>
    <w:rsid w:val="01361389"/>
    <w:rsid w:val="0139010F"/>
    <w:rsid w:val="0166575B"/>
    <w:rsid w:val="0218777D"/>
    <w:rsid w:val="0265787C"/>
    <w:rsid w:val="03012F7E"/>
    <w:rsid w:val="03254437"/>
    <w:rsid w:val="03DF12E7"/>
    <w:rsid w:val="03ED3E80"/>
    <w:rsid w:val="043D1681"/>
    <w:rsid w:val="046E56D3"/>
    <w:rsid w:val="04BC3254"/>
    <w:rsid w:val="04C32BDF"/>
    <w:rsid w:val="051B106F"/>
    <w:rsid w:val="055211C9"/>
    <w:rsid w:val="05883C21"/>
    <w:rsid w:val="05885E20"/>
    <w:rsid w:val="05D53D21"/>
    <w:rsid w:val="05F77758"/>
    <w:rsid w:val="06645814"/>
    <w:rsid w:val="06EC34E9"/>
    <w:rsid w:val="07385B66"/>
    <w:rsid w:val="07701543"/>
    <w:rsid w:val="07BC4304"/>
    <w:rsid w:val="07FF6608"/>
    <w:rsid w:val="083E2E96"/>
    <w:rsid w:val="089C0455"/>
    <w:rsid w:val="08D71D8F"/>
    <w:rsid w:val="08F35E3C"/>
    <w:rsid w:val="091A3AFD"/>
    <w:rsid w:val="09296316"/>
    <w:rsid w:val="093830AD"/>
    <w:rsid w:val="099224C2"/>
    <w:rsid w:val="0A2A173C"/>
    <w:rsid w:val="0A347ACD"/>
    <w:rsid w:val="0A8F10E0"/>
    <w:rsid w:val="0AEB5F77"/>
    <w:rsid w:val="0B0D77B0"/>
    <w:rsid w:val="0B393AF8"/>
    <w:rsid w:val="0BE95E9A"/>
    <w:rsid w:val="0C331791"/>
    <w:rsid w:val="0C3B6B9E"/>
    <w:rsid w:val="0C4574AD"/>
    <w:rsid w:val="0C541CC6"/>
    <w:rsid w:val="0CBE7177"/>
    <w:rsid w:val="0D573E72"/>
    <w:rsid w:val="0DAB000F"/>
    <w:rsid w:val="0E110D22"/>
    <w:rsid w:val="0E1B4EB5"/>
    <w:rsid w:val="0E1D4B35"/>
    <w:rsid w:val="0E286749"/>
    <w:rsid w:val="0F0F53C2"/>
    <w:rsid w:val="0F27086A"/>
    <w:rsid w:val="0F4F61AB"/>
    <w:rsid w:val="0F984CC5"/>
    <w:rsid w:val="0FA518C7"/>
    <w:rsid w:val="0FDB5D8F"/>
    <w:rsid w:val="10067ED8"/>
    <w:rsid w:val="101C207C"/>
    <w:rsid w:val="1087752D"/>
    <w:rsid w:val="111D76A0"/>
    <w:rsid w:val="11E825EC"/>
    <w:rsid w:val="11F62C07"/>
    <w:rsid w:val="12DC7A01"/>
    <w:rsid w:val="130F36D3"/>
    <w:rsid w:val="135F0ED4"/>
    <w:rsid w:val="14D70792"/>
    <w:rsid w:val="150B4413"/>
    <w:rsid w:val="15863D5C"/>
    <w:rsid w:val="15A46B90"/>
    <w:rsid w:val="15B95830"/>
    <w:rsid w:val="15E20BF3"/>
    <w:rsid w:val="160114A8"/>
    <w:rsid w:val="16A85139"/>
    <w:rsid w:val="16FC29C4"/>
    <w:rsid w:val="1701104A"/>
    <w:rsid w:val="174156B7"/>
    <w:rsid w:val="182F6239"/>
    <w:rsid w:val="185E6D88"/>
    <w:rsid w:val="18804D3F"/>
    <w:rsid w:val="189C686D"/>
    <w:rsid w:val="19027896"/>
    <w:rsid w:val="19173FB9"/>
    <w:rsid w:val="1954601C"/>
    <w:rsid w:val="19AC22AE"/>
    <w:rsid w:val="19CE2462"/>
    <w:rsid w:val="19EA1D92"/>
    <w:rsid w:val="1A3A2E16"/>
    <w:rsid w:val="1A915A23"/>
    <w:rsid w:val="1AA930CA"/>
    <w:rsid w:val="1AB44CDE"/>
    <w:rsid w:val="1AE767B2"/>
    <w:rsid w:val="1AFA79D1"/>
    <w:rsid w:val="1B1062F2"/>
    <w:rsid w:val="1B7B1224"/>
    <w:rsid w:val="1BD163B0"/>
    <w:rsid w:val="1C1A7AA9"/>
    <w:rsid w:val="1CA03585"/>
    <w:rsid w:val="1CAE4A99"/>
    <w:rsid w:val="1CE17872"/>
    <w:rsid w:val="1D7757E7"/>
    <w:rsid w:val="1D7B41ED"/>
    <w:rsid w:val="1DBD04DA"/>
    <w:rsid w:val="1E2F1712"/>
    <w:rsid w:val="1EA935DA"/>
    <w:rsid w:val="1EEF1B50"/>
    <w:rsid w:val="1F1F489E"/>
    <w:rsid w:val="1F3F7351"/>
    <w:rsid w:val="1F454ADD"/>
    <w:rsid w:val="1F65178F"/>
    <w:rsid w:val="1F7268A6"/>
    <w:rsid w:val="1FF84581"/>
    <w:rsid w:val="20493086"/>
    <w:rsid w:val="20B501B7"/>
    <w:rsid w:val="21155C52"/>
    <w:rsid w:val="219D5F36"/>
    <w:rsid w:val="21B96760"/>
    <w:rsid w:val="21C34AF1"/>
    <w:rsid w:val="21FB7586"/>
    <w:rsid w:val="21FC5F50"/>
    <w:rsid w:val="22046BDF"/>
    <w:rsid w:val="223076A3"/>
    <w:rsid w:val="23171F20"/>
    <w:rsid w:val="23620D1A"/>
    <w:rsid w:val="23944D6C"/>
    <w:rsid w:val="243313F3"/>
    <w:rsid w:val="2443168D"/>
    <w:rsid w:val="24432E15"/>
    <w:rsid w:val="24454B90"/>
    <w:rsid w:val="247321DC"/>
    <w:rsid w:val="249B7B1D"/>
    <w:rsid w:val="24A63930"/>
    <w:rsid w:val="24DA07D9"/>
    <w:rsid w:val="24E84399"/>
    <w:rsid w:val="25207D76"/>
    <w:rsid w:val="25664C67"/>
    <w:rsid w:val="257F3613"/>
    <w:rsid w:val="25AD0C5F"/>
    <w:rsid w:val="25B22B68"/>
    <w:rsid w:val="25C7728B"/>
    <w:rsid w:val="25CC3712"/>
    <w:rsid w:val="25EA2CC2"/>
    <w:rsid w:val="25EC61C5"/>
    <w:rsid w:val="26365340"/>
    <w:rsid w:val="26E044D4"/>
    <w:rsid w:val="275D2BA4"/>
    <w:rsid w:val="276237A8"/>
    <w:rsid w:val="27683133"/>
    <w:rsid w:val="27B7018A"/>
    <w:rsid w:val="27C2034A"/>
    <w:rsid w:val="280E7144"/>
    <w:rsid w:val="280F4BC6"/>
    <w:rsid w:val="285E6B7D"/>
    <w:rsid w:val="289C7CAD"/>
    <w:rsid w:val="29004840"/>
    <w:rsid w:val="29652F79"/>
    <w:rsid w:val="29755792"/>
    <w:rsid w:val="29776717"/>
    <w:rsid w:val="29A22DDE"/>
    <w:rsid w:val="2A235DE0"/>
    <w:rsid w:val="2A2C74BF"/>
    <w:rsid w:val="2A687324"/>
    <w:rsid w:val="2ACB3B45"/>
    <w:rsid w:val="2ADC1861"/>
    <w:rsid w:val="2AFA4548"/>
    <w:rsid w:val="2B660140"/>
    <w:rsid w:val="2B6C58CD"/>
    <w:rsid w:val="2BF000A4"/>
    <w:rsid w:val="2C2240F7"/>
    <w:rsid w:val="2C661368"/>
    <w:rsid w:val="2CDD0898"/>
    <w:rsid w:val="2D4454D3"/>
    <w:rsid w:val="2D534468"/>
    <w:rsid w:val="2D9561D7"/>
    <w:rsid w:val="2DC10320"/>
    <w:rsid w:val="2E660AAD"/>
    <w:rsid w:val="2EE62680"/>
    <w:rsid w:val="2EF9001C"/>
    <w:rsid w:val="2F386C07"/>
    <w:rsid w:val="3076628F"/>
    <w:rsid w:val="312C033C"/>
    <w:rsid w:val="312F6D42"/>
    <w:rsid w:val="31507277"/>
    <w:rsid w:val="322162CA"/>
    <w:rsid w:val="32342D6D"/>
    <w:rsid w:val="32994C8F"/>
    <w:rsid w:val="32D260EE"/>
    <w:rsid w:val="32DA34FB"/>
    <w:rsid w:val="334760AD"/>
    <w:rsid w:val="338258FC"/>
    <w:rsid w:val="33C87900"/>
    <w:rsid w:val="33CD760B"/>
    <w:rsid w:val="34257C99"/>
    <w:rsid w:val="34291F23"/>
    <w:rsid w:val="342C2EA8"/>
    <w:rsid w:val="349D0BDD"/>
    <w:rsid w:val="34A36369"/>
    <w:rsid w:val="352A7547"/>
    <w:rsid w:val="35833459"/>
    <w:rsid w:val="359101F0"/>
    <w:rsid w:val="35F40295"/>
    <w:rsid w:val="360A23C7"/>
    <w:rsid w:val="363357FB"/>
    <w:rsid w:val="363B7384"/>
    <w:rsid w:val="36CB4A75"/>
    <w:rsid w:val="36EA3F5D"/>
    <w:rsid w:val="37034BCF"/>
    <w:rsid w:val="379579C1"/>
    <w:rsid w:val="38031EDD"/>
    <w:rsid w:val="38242728"/>
    <w:rsid w:val="389C366B"/>
    <w:rsid w:val="38C522B1"/>
    <w:rsid w:val="38EF5674"/>
    <w:rsid w:val="396E39C4"/>
    <w:rsid w:val="399B75CA"/>
    <w:rsid w:val="39FA48AC"/>
    <w:rsid w:val="3AC5307C"/>
    <w:rsid w:val="3ADB521F"/>
    <w:rsid w:val="3AFB1ED1"/>
    <w:rsid w:val="3B02765D"/>
    <w:rsid w:val="3B576D67"/>
    <w:rsid w:val="3BB219FF"/>
    <w:rsid w:val="3C877459"/>
    <w:rsid w:val="3CAF7D47"/>
    <w:rsid w:val="3D1D0C51"/>
    <w:rsid w:val="3D49081C"/>
    <w:rsid w:val="3D627C3E"/>
    <w:rsid w:val="3E1C65F6"/>
    <w:rsid w:val="3E936234"/>
    <w:rsid w:val="3F8B2050"/>
    <w:rsid w:val="402F14D9"/>
    <w:rsid w:val="403F4FF6"/>
    <w:rsid w:val="406242B1"/>
    <w:rsid w:val="40670739"/>
    <w:rsid w:val="406E4841"/>
    <w:rsid w:val="407035C7"/>
    <w:rsid w:val="40726ACA"/>
    <w:rsid w:val="41084A3F"/>
    <w:rsid w:val="414A67AD"/>
    <w:rsid w:val="41D00C05"/>
    <w:rsid w:val="41F25CC2"/>
    <w:rsid w:val="42014C57"/>
    <w:rsid w:val="42220A0F"/>
    <w:rsid w:val="428E22BD"/>
    <w:rsid w:val="42F454E4"/>
    <w:rsid w:val="43004B7A"/>
    <w:rsid w:val="430C640E"/>
    <w:rsid w:val="432E7C48"/>
    <w:rsid w:val="43675823"/>
    <w:rsid w:val="43D6135A"/>
    <w:rsid w:val="44F92736"/>
    <w:rsid w:val="454A343A"/>
    <w:rsid w:val="45AF0BE0"/>
    <w:rsid w:val="45BA6F71"/>
    <w:rsid w:val="45C9178A"/>
    <w:rsid w:val="45EC0A45"/>
    <w:rsid w:val="46A77C72"/>
    <w:rsid w:val="47234345"/>
    <w:rsid w:val="4757351A"/>
    <w:rsid w:val="475F4E09"/>
    <w:rsid w:val="48174852"/>
    <w:rsid w:val="486F6565"/>
    <w:rsid w:val="48842C88"/>
    <w:rsid w:val="48854E86"/>
    <w:rsid w:val="48920115"/>
    <w:rsid w:val="48962BA2"/>
    <w:rsid w:val="48A60C3E"/>
    <w:rsid w:val="48E87129"/>
    <w:rsid w:val="49AC5F6D"/>
    <w:rsid w:val="49E43B49"/>
    <w:rsid w:val="49E6704C"/>
    <w:rsid w:val="4A8E6560"/>
    <w:rsid w:val="4A96396C"/>
    <w:rsid w:val="4A9B7DF4"/>
    <w:rsid w:val="4B342571"/>
    <w:rsid w:val="4B4C7C18"/>
    <w:rsid w:val="4BC81760"/>
    <w:rsid w:val="4C1208DA"/>
    <w:rsid w:val="4C3E2A23"/>
    <w:rsid w:val="4C5174C5"/>
    <w:rsid w:val="4C9011A8"/>
    <w:rsid w:val="4D2B4C2A"/>
    <w:rsid w:val="4D775C3E"/>
    <w:rsid w:val="4D9D5E63"/>
    <w:rsid w:val="4DA06DE7"/>
    <w:rsid w:val="4E2C444D"/>
    <w:rsid w:val="4E462DF8"/>
    <w:rsid w:val="4E47087A"/>
    <w:rsid w:val="4E66112F"/>
    <w:rsid w:val="4E937674"/>
    <w:rsid w:val="4EBA0BB9"/>
    <w:rsid w:val="4EEF1F8C"/>
    <w:rsid w:val="4EF22F11"/>
    <w:rsid w:val="4F213A60"/>
    <w:rsid w:val="4F4971A3"/>
    <w:rsid w:val="4F6222CB"/>
    <w:rsid w:val="4F7A31F5"/>
    <w:rsid w:val="4FB2334F"/>
    <w:rsid w:val="4FF108B5"/>
    <w:rsid w:val="50151D6F"/>
    <w:rsid w:val="50E22DED"/>
    <w:rsid w:val="50F413DD"/>
    <w:rsid w:val="511C4B20"/>
    <w:rsid w:val="51910362"/>
    <w:rsid w:val="523A74F6"/>
    <w:rsid w:val="528043E7"/>
    <w:rsid w:val="52BA10C9"/>
    <w:rsid w:val="52E72E92"/>
    <w:rsid w:val="530C784E"/>
    <w:rsid w:val="53383B95"/>
    <w:rsid w:val="54327630"/>
    <w:rsid w:val="544E36DD"/>
    <w:rsid w:val="545C0475"/>
    <w:rsid w:val="54B26C85"/>
    <w:rsid w:val="55B53F29"/>
    <w:rsid w:val="56162CC9"/>
    <w:rsid w:val="562E6171"/>
    <w:rsid w:val="56553E33"/>
    <w:rsid w:val="56582839"/>
    <w:rsid w:val="573E3DB0"/>
    <w:rsid w:val="577B5E13"/>
    <w:rsid w:val="57A411D6"/>
    <w:rsid w:val="57CA1416"/>
    <w:rsid w:val="57CF589D"/>
    <w:rsid w:val="57F457BA"/>
    <w:rsid w:val="58036FF1"/>
    <w:rsid w:val="58530075"/>
    <w:rsid w:val="586F1467"/>
    <w:rsid w:val="58B15E90"/>
    <w:rsid w:val="58DD7FD9"/>
    <w:rsid w:val="599154FE"/>
    <w:rsid w:val="5A5255BC"/>
    <w:rsid w:val="5A897C95"/>
    <w:rsid w:val="5B501C5C"/>
    <w:rsid w:val="5B74479A"/>
    <w:rsid w:val="5BF4276A"/>
    <w:rsid w:val="5BFA7EF6"/>
    <w:rsid w:val="5C705937"/>
    <w:rsid w:val="5CD10E53"/>
    <w:rsid w:val="5CE964FA"/>
    <w:rsid w:val="5D7A5DE9"/>
    <w:rsid w:val="5DDC5E8E"/>
    <w:rsid w:val="5E5D3E5D"/>
    <w:rsid w:val="5E762809"/>
    <w:rsid w:val="5E83629B"/>
    <w:rsid w:val="5F91425A"/>
    <w:rsid w:val="601F69EB"/>
    <w:rsid w:val="60605BAC"/>
    <w:rsid w:val="6080285E"/>
    <w:rsid w:val="60E2707F"/>
    <w:rsid w:val="610D3747"/>
    <w:rsid w:val="616F7F68"/>
    <w:rsid w:val="619C1D31"/>
    <w:rsid w:val="61AF2F50"/>
    <w:rsid w:val="61C21F70"/>
    <w:rsid w:val="61C763F8"/>
    <w:rsid w:val="620C483A"/>
    <w:rsid w:val="62774F17"/>
    <w:rsid w:val="62A734E8"/>
    <w:rsid w:val="62C06610"/>
    <w:rsid w:val="63440DE8"/>
    <w:rsid w:val="637109B2"/>
    <w:rsid w:val="63754E3A"/>
    <w:rsid w:val="64053424"/>
    <w:rsid w:val="640B0BB1"/>
    <w:rsid w:val="643E4883"/>
    <w:rsid w:val="646237BE"/>
    <w:rsid w:val="656136E1"/>
    <w:rsid w:val="65FB005C"/>
    <w:rsid w:val="660776F2"/>
    <w:rsid w:val="66344D3E"/>
    <w:rsid w:val="6682703B"/>
    <w:rsid w:val="66B83C92"/>
    <w:rsid w:val="66D35B41"/>
    <w:rsid w:val="66F97F7F"/>
    <w:rsid w:val="6713790A"/>
    <w:rsid w:val="67205C40"/>
    <w:rsid w:val="676F1242"/>
    <w:rsid w:val="67945BFF"/>
    <w:rsid w:val="67A9489F"/>
    <w:rsid w:val="67ED628D"/>
    <w:rsid w:val="68122C4A"/>
    <w:rsid w:val="68415D17"/>
    <w:rsid w:val="68565CBD"/>
    <w:rsid w:val="691839AF"/>
    <w:rsid w:val="69655E7A"/>
    <w:rsid w:val="69B14C74"/>
    <w:rsid w:val="69BC0A87"/>
    <w:rsid w:val="69CE2026"/>
    <w:rsid w:val="6A146F17"/>
    <w:rsid w:val="6A154999"/>
    <w:rsid w:val="6A4170DF"/>
    <w:rsid w:val="6A434413"/>
    <w:rsid w:val="6A557E4F"/>
    <w:rsid w:val="6AE43D6D"/>
    <w:rsid w:val="6B5B4CB0"/>
    <w:rsid w:val="6B984B15"/>
    <w:rsid w:val="6BC930E6"/>
    <w:rsid w:val="6BDC4305"/>
    <w:rsid w:val="6BEB329A"/>
    <w:rsid w:val="6C3B431E"/>
    <w:rsid w:val="6D814635"/>
    <w:rsid w:val="6DCF4734"/>
    <w:rsid w:val="6DE7565E"/>
    <w:rsid w:val="6E2E3854"/>
    <w:rsid w:val="6E391BE5"/>
    <w:rsid w:val="6E3B72E7"/>
    <w:rsid w:val="6EA14A8D"/>
    <w:rsid w:val="6EAF50A7"/>
    <w:rsid w:val="6EB73F7B"/>
    <w:rsid w:val="6F1063C6"/>
    <w:rsid w:val="6F146FCA"/>
    <w:rsid w:val="6F3F3691"/>
    <w:rsid w:val="6F89280C"/>
    <w:rsid w:val="6FD7038D"/>
    <w:rsid w:val="7075590D"/>
    <w:rsid w:val="707C3099"/>
    <w:rsid w:val="70FC26EE"/>
    <w:rsid w:val="713A694F"/>
    <w:rsid w:val="71617E94"/>
    <w:rsid w:val="71B61B1C"/>
    <w:rsid w:val="71EA0CF1"/>
    <w:rsid w:val="72000C97"/>
    <w:rsid w:val="7246696A"/>
    <w:rsid w:val="725C7D2B"/>
    <w:rsid w:val="72F05611"/>
    <w:rsid w:val="732A167E"/>
    <w:rsid w:val="735E6655"/>
    <w:rsid w:val="73D75019"/>
    <w:rsid w:val="73DF7EA7"/>
    <w:rsid w:val="753913DE"/>
    <w:rsid w:val="757415C3"/>
    <w:rsid w:val="75764AC6"/>
    <w:rsid w:val="759B3A01"/>
    <w:rsid w:val="75EB6C83"/>
    <w:rsid w:val="75F57592"/>
    <w:rsid w:val="76415493"/>
    <w:rsid w:val="76542E2F"/>
    <w:rsid w:val="76BB18DA"/>
    <w:rsid w:val="77106DE5"/>
    <w:rsid w:val="775E6B64"/>
    <w:rsid w:val="77B804F8"/>
    <w:rsid w:val="77FB4464"/>
    <w:rsid w:val="77FC2754"/>
    <w:rsid w:val="793C60F5"/>
    <w:rsid w:val="796B33C1"/>
    <w:rsid w:val="796C6C45"/>
    <w:rsid w:val="7A1328D6"/>
    <w:rsid w:val="7A795AFD"/>
    <w:rsid w:val="7ABC1A6A"/>
    <w:rsid w:val="7D7B07AA"/>
    <w:rsid w:val="7D9F5025"/>
    <w:rsid w:val="7DEA41A0"/>
    <w:rsid w:val="7DED2BA6"/>
    <w:rsid w:val="7DF0192C"/>
    <w:rsid w:val="7E05024D"/>
    <w:rsid w:val="7E36681D"/>
    <w:rsid w:val="7EA448D3"/>
    <w:rsid w:val="7EF97BE0"/>
    <w:rsid w:val="7F5A30FD"/>
    <w:rsid w:val="7F9B73E9"/>
    <w:rsid w:val="7FC32B2C"/>
    <w:rsid w:val="7FC811B2"/>
    <w:rsid w:val="7FCF0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8A43966"/>
  <w15:docId w15:val="{A2FA0AA5-9D7A-4C74-ABF0-659014D62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next w:val="Normal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rsid w:val="00F0014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0014B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F0014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014B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644</Pages>
  <Words>40342</Words>
  <Characters>229952</Characters>
  <Application>Microsoft Office Word</Application>
  <DocSecurity>0</DocSecurity>
  <Lines>1916</Lines>
  <Paragraphs>539</Paragraphs>
  <ScaleCrop>false</ScaleCrop>
  <Company/>
  <LinksUpToDate>false</LinksUpToDate>
  <CharactersWithSpaces>269755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Hương</cp:lastModifiedBy>
  <cp:revision>2</cp:revision>
  <dcterms:created xsi:type="dcterms:W3CDTF">2025-06-26T14:08:00Z</dcterms:created>
  <dcterms:modified xsi:type="dcterms:W3CDTF">2025-12-28T13:56:00Z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A6093558C13D4FA384A8EE93186B8D03_13</vt:lpwstr>
  </property>
</Properties>
</file>