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D3441" w14:textId="0AD6E0B1" w:rsidR="00685B6E" w:rsidRPr="005B730A" w:rsidRDefault="00F8222A" w:rsidP="00685B6E">
      <w:pPr>
        <w:spacing w:before="60" w:after="60" w:line="276" w:lineRule="auto"/>
        <w:ind w:left="3600"/>
        <w:rPr>
          <w:rFonts w:ascii="Times New Roman" w:hAnsi="Times New Roman" w:cs="Times New Roman"/>
          <w:b/>
          <w:bCs/>
          <w:sz w:val="38"/>
          <w:szCs w:val="38"/>
        </w:rPr>
      </w:pPr>
      <w:r w:rsidRPr="005B730A">
        <w:rPr>
          <w:rFonts w:ascii="Times New Roman" w:hAnsi="Times New Roman" w:cs="Times New Roman"/>
          <w:b/>
          <w:bCs/>
          <w:sz w:val="38"/>
          <w:szCs w:val="38"/>
        </w:rPr>
        <w:t xml:space="preserve">     </w:t>
      </w:r>
      <w:r w:rsidRPr="005B730A">
        <w:rPr>
          <w:rFonts w:ascii="Times New Roman" w:hAnsi="Times New Roman" w:cs="Times New Roman"/>
          <w:b/>
          <w:bCs/>
          <w:sz w:val="4"/>
          <w:szCs w:val="4"/>
        </w:rPr>
        <w:t xml:space="preserve">       </w:t>
      </w:r>
      <w:r w:rsidRPr="005B730A">
        <w:rPr>
          <w:rFonts w:ascii="Times New Roman" w:hAnsi="Times New Roman" w:cs="Times New Roman"/>
          <w:b/>
          <w:bCs/>
          <w:sz w:val="38"/>
          <w:szCs w:val="38"/>
        </w:rPr>
        <w:t>Anh Tuan Huynh</w:t>
      </w:r>
    </w:p>
    <w:p w14:paraId="6CF9CE4F" w14:textId="7B6B1589" w:rsidR="00685B6E" w:rsidRPr="005B730A" w:rsidRDefault="001A1C47" w:rsidP="005B730A">
      <w:pPr>
        <w:spacing w:before="60" w:after="60" w:line="276" w:lineRule="auto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 xml:space="preserve">Tampa, FL | </w:t>
      </w:r>
      <w:r w:rsidR="00F8222A" w:rsidRPr="005B730A">
        <w:rPr>
          <w:rFonts w:ascii="Times New Roman" w:hAnsi="Times New Roman" w:cs="Times New Roman"/>
          <w:sz w:val="22"/>
          <w:szCs w:val="22"/>
        </w:rPr>
        <w:t>+1 (656) 215 7984</w:t>
      </w:r>
      <w:r w:rsidRPr="005B730A">
        <w:rPr>
          <w:rFonts w:ascii="Times New Roman" w:hAnsi="Times New Roman" w:cs="Times New Roman"/>
          <w:sz w:val="22"/>
          <w:szCs w:val="22"/>
        </w:rPr>
        <w:t xml:space="preserve"> </w:t>
      </w:r>
      <w:r w:rsidR="00F8222A" w:rsidRPr="005B730A">
        <w:rPr>
          <w:rFonts w:ascii="Times New Roman" w:hAnsi="Times New Roman" w:cs="Times New Roman"/>
          <w:sz w:val="22"/>
          <w:szCs w:val="22"/>
        </w:rPr>
        <w:t xml:space="preserve">| </w:t>
      </w:r>
      <w:hyperlink r:id="rId8" w:history="1">
        <w:r w:rsidR="00F8222A" w:rsidRPr="005B730A">
          <w:rPr>
            <w:rStyle w:val="Hyperlink"/>
            <w:rFonts w:ascii="Times New Roman" w:hAnsi="Times New Roman" w:cs="Times New Roman"/>
            <w:sz w:val="22"/>
            <w:szCs w:val="22"/>
          </w:rPr>
          <w:t>tuananhhuynh@usf.edu</w:t>
        </w:r>
      </w:hyperlink>
      <w:r w:rsidR="00F8222A" w:rsidRPr="005B730A">
        <w:rPr>
          <w:rFonts w:ascii="Times New Roman" w:hAnsi="Times New Roman" w:cs="Times New Roman"/>
          <w:sz w:val="22"/>
          <w:szCs w:val="22"/>
        </w:rPr>
        <w:t xml:space="preserve"> | </w:t>
      </w:r>
      <w:hyperlink r:id="rId9" w:history="1">
        <w:r w:rsidR="00F8222A" w:rsidRPr="005B730A">
          <w:rPr>
            <w:rStyle w:val="Hyperlink"/>
            <w:rFonts w:ascii="Times New Roman" w:hAnsi="Times New Roman" w:cs="Times New Roman"/>
            <w:sz w:val="22"/>
            <w:szCs w:val="22"/>
          </w:rPr>
          <w:t>LinkedIn</w:t>
        </w:r>
      </w:hyperlink>
      <w:r w:rsidR="00F8222A" w:rsidRPr="005B730A">
        <w:rPr>
          <w:rFonts w:ascii="Times New Roman" w:hAnsi="Times New Roman" w:cs="Times New Roman"/>
          <w:sz w:val="22"/>
          <w:szCs w:val="22"/>
        </w:rPr>
        <w:t xml:space="preserve"> | </w:t>
      </w:r>
      <w:hyperlink r:id="rId10" w:history="1">
        <w:r w:rsidR="00F8222A" w:rsidRPr="005B730A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  <w:r w:rsidR="00F8222A" w:rsidRPr="005B730A"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  <w:r w:rsidR="00F8222A" w:rsidRPr="005B730A">
        <w:rPr>
          <w:rFonts w:ascii="Times New Roman" w:hAnsi="Times New Roman" w:cs="Times New Roman"/>
          <w:sz w:val="22"/>
          <w:szCs w:val="22"/>
        </w:rPr>
        <w:t xml:space="preserve"> | </w:t>
      </w:r>
      <w:hyperlink r:id="rId11" w:history="1">
        <w:r w:rsidR="00F8222A" w:rsidRPr="005B730A">
          <w:rPr>
            <w:rStyle w:val="Hyperlink"/>
            <w:rFonts w:ascii="Times New Roman" w:hAnsi="Times New Roman" w:cs="Times New Roman"/>
            <w:sz w:val="22"/>
            <w:szCs w:val="22"/>
          </w:rPr>
          <w:t>My Website</w:t>
        </w:r>
      </w:hyperlink>
    </w:p>
    <w:p w14:paraId="5F476C50" w14:textId="77777777" w:rsidR="005B730A" w:rsidRPr="005B730A" w:rsidRDefault="005B730A" w:rsidP="005B730A">
      <w:pPr>
        <w:spacing w:before="60" w:after="60" w:line="276" w:lineRule="auto"/>
        <w:jc w:val="center"/>
        <w:rPr>
          <w:rFonts w:ascii="Times New Roman" w:hAnsi="Times New Roman" w:cs="Times New Roman"/>
          <w:color w:val="467886" w:themeColor="hyperlink"/>
          <w:sz w:val="22"/>
          <w:szCs w:val="22"/>
          <w:u w:val="single"/>
        </w:rPr>
      </w:pPr>
    </w:p>
    <w:p w14:paraId="11FA537C" w14:textId="77777777" w:rsidR="00F8222A" w:rsidRPr="005B730A" w:rsidRDefault="00F8222A" w:rsidP="00685B6E">
      <w:pPr>
        <w:pBdr>
          <w:bottom w:val="single" w:sz="4" w:space="1" w:color="auto"/>
        </w:pBdr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EDUCATION </w:t>
      </w:r>
    </w:p>
    <w:p w14:paraId="7580BCE9" w14:textId="0ADAB797" w:rsidR="0025407B" w:rsidRPr="005B730A" w:rsidRDefault="00F8222A" w:rsidP="00685B6E">
      <w:p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>University of South Florida</w:t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  <w:t xml:space="preserve">                   </w:t>
      </w:r>
      <w:r w:rsidRPr="005B730A">
        <w:rPr>
          <w:rFonts w:ascii="Times New Roman" w:hAnsi="Times New Roman" w:cs="Times New Roman"/>
          <w:sz w:val="4"/>
          <w:szCs w:val="4"/>
        </w:rPr>
        <w:t xml:space="preserve">                                                   </w:t>
      </w:r>
      <w:r w:rsidR="0025407B" w:rsidRPr="005B730A">
        <w:rPr>
          <w:rFonts w:ascii="Times New Roman" w:hAnsi="Times New Roman" w:cs="Times New Roman"/>
          <w:sz w:val="4"/>
          <w:szCs w:val="4"/>
        </w:rPr>
        <w:t xml:space="preserve">   </w:t>
      </w:r>
      <w:r w:rsidR="00D320F0" w:rsidRPr="005B730A">
        <w:rPr>
          <w:rFonts w:ascii="Times New Roman" w:hAnsi="Times New Roman" w:cs="Times New Roman"/>
          <w:sz w:val="4"/>
          <w:szCs w:val="4"/>
        </w:rPr>
        <w:tab/>
      </w:r>
      <w:r w:rsidR="00D320F0" w:rsidRPr="005B730A">
        <w:rPr>
          <w:rFonts w:ascii="Times New Roman" w:hAnsi="Times New Roman" w:cs="Times New Roman"/>
          <w:sz w:val="4"/>
          <w:szCs w:val="4"/>
        </w:rPr>
        <w:tab/>
      </w:r>
      <w:r w:rsidR="00D320F0" w:rsidRPr="005B730A">
        <w:rPr>
          <w:rFonts w:ascii="Times New Roman" w:hAnsi="Times New Roman" w:cs="Times New Roman"/>
          <w:sz w:val="4"/>
          <w:szCs w:val="4"/>
        </w:rPr>
        <w:tab/>
      </w:r>
      <w:r w:rsidR="00D320F0" w:rsidRPr="005B730A">
        <w:rPr>
          <w:rFonts w:ascii="Times New Roman" w:hAnsi="Times New Roman" w:cs="Times New Roman"/>
          <w:sz w:val="4"/>
          <w:szCs w:val="4"/>
        </w:rPr>
        <w:tab/>
        <w:t xml:space="preserve">               </w:t>
      </w:r>
      <w:r w:rsidR="003050DA">
        <w:rPr>
          <w:rFonts w:ascii="Times New Roman" w:hAnsi="Times New Roman" w:cs="Times New Roman"/>
          <w:sz w:val="4"/>
          <w:szCs w:val="4"/>
        </w:rPr>
        <w:t xml:space="preserve">                         </w:t>
      </w:r>
      <w:r w:rsidR="0025407B" w:rsidRPr="005B730A">
        <w:rPr>
          <w:rFonts w:ascii="Times New Roman" w:hAnsi="Times New Roman" w:cs="Times New Roman"/>
          <w:sz w:val="22"/>
          <w:szCs w:val="22"/>
        </w:rPr>
        <w:t xml:space="preserve">Aug </w:t>
      </w:r>
      <w:r w:rsidRPr="005B730A">
        <w:rPr>
          <w:rFonts w:ascii="Times New Roman" w:hAnsi="Times New Roman" w:cs="Times New Roman"/>
          <w:sz w:val="22"/>
          <w:szCs w:val="22"/>
        </w:rPr>
        <w:t>2024 –</w:t>
      </w:r>
      <w:r w:rsidR="0025407B" w:rsidRPr="005B730A">
        <w:rPr>
          <w:rFonts w:ascii="Times New Roman" w:hAnsi="Times New Roman" w:cs="Times New Roman"/>
          <w:sz w:val="22"/>
          <w:szCs w:val="22"/>
        </w:rPr>
        <w:t xml:space="preserve"> May </w:t>
      </w:r>
      <w:r w:rsidRPr="005B730A">
        <w:rPr>
          <w:rFonts w:ascii="Times New Roman" w:hAnsi="Times New Roman" w:cs="Times New Roman"/>
          <w:sz w:val="22"/>
          <w:szCs w:val="22"/>
        </w:rPr>
        <w:t>2028</w:t>
      </w:r>
      <w:r w:rsidR="0025407B" w:rsidRPr="005B730A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761726C" w14:textId="35C50A24" w:rsidR="00F8222A" w:rsidRPr="005B730A" w:rsidRDefault="00582519" w:rsidP="00685B6E">
      <w:pPr>
        <w:spacing w:before="60" w:after="6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5B730A">
        <w:rPr>
          <w:rFonts w:ascii="Times New Roman" w:hAnsi="Times New Roman" w:cs="Times New Roman"/>
          <w:i/>
          <w:iCs/>
          <w:sz w:val="22"/>
          <w:szCs w:val="22"/>
        </w:rPr>
        <w:t>B.S in Computer Science</w:t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E4546" w:rsidRPr="005B730A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</w:t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 xml:space="preserve">     </w:t>
      </w:r>
      <w:r w:rsidR="00F8222A" w:rsidRPr="005B730A">
        <w:rPr>
          <w:rFonts w:ascii="Times New Roman" w:hAnsi="Times New Roman" w:cs="Times New Roman"/>
          <w:sz w:val="22"/>
          <w:szCs w:val="22"/>
        </w:rPr>
        <w:t>GPA : 4.0</w:t>
      </w:r>
    </w:p>
    <w:p w14:paraId="706F8C2C" w14:textId="22AAA449" w:rsidR="00F8222A" w:rsidRPr="005B730A" w:rsidRDefault="00F8222A" w:rsidP="00685B6E">
      <w:pPr>
        <w:spacing w:before="60" w:after="60" w:line="240" w:lineRule="auto"/>
        <w:rPr>
          <w:rFonts w:ascii="Times New Roman" w:hAnsi="Times New Roman" w:cs="Times New Roman"/>
          <w:sz w:val="4"/>
          <w:szCs w:val="4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Le Quy Don High School for the Gifted    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="0025407B" w:rsidRPr="005B730A">
        <w:rPr>
          <w:rFonts w:ascii="Times New Roman" w:hAnsi="Times New Roman" w:cs="Times New Roman"/>
          <w:sz w:val="4"/>
          <w:szCs w:val="4"/>
        </w:rPr>
        <w:t xml:space="preserve">                                     </w:t>
      </w:r>
      <w:r w:rsidRPr="005B730A">
        <w:rPr>
          <w:rFonts w:ascii="Times New Roman" w:hAnsi="Times New Roman" w:cs="Times New Roman"/>
          <w:sz w:val="22"/>
          <w:szCs w:val="22"/>
        </w:rPr>
        <w:t xml:space="preserve">   </w:t>
      </w:r>
      <w:r w:rsidR="00BD4CBD" w:rsidRPr="005B730A">
        <w:rPr>
          <w:rFonts w:ascii="Times New Roman" w:hAnsi="Times New Roman" w:cs="Times New Roman"/>
          <w:sz w:val="4"/>
          <w:szCs w:val="4"/>
        </w:rPr>
        <w:t xml:space="preserve">  </w:t>
      </w:r>
      <w:r w:rsidR="003050DA">
        <w:rPr>
          <w:rFonts w:ascii="Times New Roman" w:hAnsi="Times New Roman" w:cs="Times New Roman"/>
          <w:sz w:val="4"/>
          <w:szCs w:val="4"/>
        </w:rPr>
        <w:t xml:space="preserve"> </w:t>
      </w:r>
      <w:r w:rsidR="00BD4CBD" w:rsidRPr="005B730A">
        <w:rPr>
          <w:rFonts w:ascii="Times New Roman" w:hAnsi="Times New Roman" w:cs="Times New Roman"/>
          <w:sz w:val="4"/>
          <w:szCs w:val="4"/>
        </w:rPr>
        <w:t xml:space="preserve"> </w:t>
      </w:r>
      <w:r w:rsidR="003050DA">
        <w:rPr>
          <w:rFonts w:ascii="Times New Roman" w:hAnsi="Times New Roman" w:cs="Times New Roman"/>
          <w:sz w:val="4"/>
          <w:szCs w:val="4"/>
        </w:rPr>
        <w:t xml:space="preserve">                                                      </w:t>
      </w:r>
      <w:r w:rsidR="00BD4CBD" w:rsidRPr="005B730A">
        <w:rPr>
          <w:rFonts w:ascii="Times New Roman" w:hAnsi="Times New Roman" w:cs="Times New Roman"/>
          <w:sz w:val="22"/>
          <w:szCs w:val="22"/>
        </w:rPr>
        <w:t xml:space="preserve">Sept </w:t>
      </w:r>
      <w:r w:rsidRPr="005B730A">
        <w:rPr>
          <w:rFonts w:ascii="Times New Roman" w:hAnsi="Times New Roman" w:cs="Times New Roman"/>
          <w:sz w:val="22"/>
          <w:szCs w:val="22"/>
        </w:rPr>
        <w:t>2020 –</w:t>
      </w:r>
      <w:r w:rsidR="0025407B" w:rsidRPr="005B730A">
        <w:rPr>
          <w:rFonts w:ascii="Times New Roman" w:hAnsi="Times New Roman" w:cs="Times New Roman"/>
          <w:sz w:val="22"/>
          <w:szCs w:val="22"/>
        </w:rPr>
        <w:t xml:space="preserve"> May</w:t>
      </w:r>
      <w:r w:rsidRPr="005B730A">
        <w:rPr>
          <w:rFonts w:ascii="Times New Roman" w:hAnsi="Times New Roman" w:cs="Times New Roman"/>
          <w:sz w:val="22"/>
          <w:szCs w:val="22"/>
        </w:rPr>
        <w:t xml:space="preserve"> 2023 </w:t>
      </w:r>
    </w:p>
    <w:p w14:paraId="6DA23EFA" w14:textId="48D12EEF" w:rsidR="00F8222A" w:rsidRPr="005B730A" w:rsidRDefault="00F8222A" w:rsidP="00685B6E">
      <w:pPr>
        <w:spacing w:before="60" w:after="60" w:line="240" w:lineRule="auto"/>
        <w:rPr>
          <w:rFonts w:ascii="Times New Roman" w:hAnsi="Times New Roman" w:cs="Times New Roman"/>
          <w:i/>
          <w:iCs/>
          <w:sz w:val="4"/>
          <w:szCs w:val="4"/>
        </w:rPr>
      </w:pPr>
      <w:r w:rsidRPr="005B730A">
        <w:rPr>
          <w:rFonts w:ascii="Times New Roman" w:hAnsi="Times New Roman" w:cs="Times New Roman"/>
          <w:i/>
          <w:iCs/>
          <w:sz w:val="22"/>
          <w:szCs w:val="22"/>
        </w:rPr>
        <w:t xml:space="preserve">Informatics Honor </w:t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 xml:space="preserve">    </w:t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ab/>
      </w:r>
      <w:r w:rsidR="00FE4546" w:rsidRPr="005B730A">
        <w:rPr>
          <w:rFonts w:ascii="Times New Roman" w:hAnsi="Times New Roman" w:cs="Times New Roman"/>
          <w:i/>
          <w:iCs/>
          <w:sz w:val="4"/>
          <w:szCs w:val="4"/>
        </w:rPr>
        <w:tab/>
        <w:t xml:space="preserve">                                                                       </w:t>
      </w:r>
      <w:r w:rsidRPr="005B730A">
        <w:rPr>
          <w:rFonts w:ascii="Times New Roman" w:hAnsi="Times New Roman" w:cs="Times New Roman"/>
          <w:sz w:val="22"/>
          <w:szCs w:val="22"/>
        </w:rPr>
        <w:t>GPA : 3.78</w:t>
      </w:r>
    </w:p>
    <w:p w14:paraId="0456FA8E" w14:textId="77777777" w:rsidR="00F8222A" w:rsidRPr="005B730A" w:rsidRDefault="00F8222A" w:rsidP="00685B6E">
      <w:pPr>
        <w:pBdr>
          <w:bottom w:val="single" w:sz="4" w:space="1" w:color="auto"/>
        </w:pBdr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17D6DC33" w14:textId="5FD6B85D" w:rsidR="00F8222A" w:rsidRDefault="00F8222A" w:rsidP="00685B6E">
      <w:p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Languages </w:t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Pr="005B730A"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</w:t>
      </w:r>
      <w:r w:rsidR="00CC4372">
        <w:rPr>
          <w:rFonts w:ascii="Times New Roman" w:hAnsi="Times New Roman" w:cs="Times New Roman"/>
          <w:sz w:val="4"/>
          <w:szCs w:val="4"/>
        </w:rPr>
        <w:t xml:space="preserve">  </w:t>
      </w:r>
      <w:r w:rsidRPr="005B730A">
        <w:rPr>
          <w:rFonts w:ascii="Times New Roman" w:hAnsi="Times New Roman" w:cs="Times New Roman"/>
          <w:sz w:val="4"/>
          <w:szCs w:val="4"/>
        </w:rPr>
        <w:t xml:space="preserve">  </w:t>
      </w:r>
      <w:r w:rsidRPr="005B730A">
        <w:rPr>
          <w:rFonts w:ascii="Times New Roman" w:hAnsi="Times New Roman" w:cs="Times New Roman"/>
          <w:sz w:val="22"/>
          <w:szCs w:val="22"/>
        </w:rPr>
        <w:t>C/C++,</w:t>
      </w:r>
      <w:r w:rsidR="00CC4372">
        <w:rPr>
          <w:rFonts w:ascii="Times New Roman" w:hAnsi="Times New Roman" w:cs="Times New Roman"/>
          <w:sz w:val="22"/>
          <w:szCs w:val="22"/>
        </w:rPr>
        <w:t xml:space="preserve"> </w:t>
      </w:r>
      <w:r w:rsidRPr="005B730A">
        <w:rPr>
          <w:rFonts w:ascii="Times New Roman" w:hAnsi="Times New Roman" w:cs="Times New Roman"/>
          <w:sz w:val="22"/>
          <w:szCs w:val="22"/>
        </w:rPr>
        <w:t>C#, Python, JavaScript, HTML, CSS</w:t>
      </w:r>
      <w:r w:rsidR="00CC4372">
        <w:rPr>
          <w:rFonts w:ascii="Times New Roman" w:hAnsi="Times New Roman" w:cs="Times New Roman"/>
          <w:sz w:val="22"/>
          <w:szCs w:val="22"/>
        </w:rPr>
        <w:t>, Dart</w:t>
      </w:r>
    </w:p>
    <w:p w14:paraId="7DD909A0" w14:textId="6B2914EA" w:rsidR="00CC4372" w:rsidRPr="00CC4372" w:rsidRDefault="00CC4372" w:rsidP="00685B6E">
      <w:p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Framework      </w:t>
      </w:r>
      <w:r>
        <w:rPr>
          <w:rFonts w:ascii="Times New Roman" w:hAnsi="Times New Roman" w:cs="Times New Roman"/>
          <w:b/>
          <w:bCs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React, Node.js, Angular, Flutter</w:t>
      </w:r>
    </w:p>
    <w:p w14:paraId="28CA565D" w14:textId="77777777" w:rsidR="00F8222A" w:rsidRPr="005B730A" w:rsidRDefault="00F8222A" w:rsidP="00685B6E">
      <w:pPr>
        <w:pBdr>
          <w:bottom w:val="single" w:sz="4" w:space="1" w:color="auto"/>
        </w:pBdr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755FEC59" w14:textId="3C3446A8" w:rsidR="00F8222A" w:rsidRPr="005B730A" w:rsidRDefault="00685B6E" w:rsidP="00685B6E">
      <w:pPr>
        <w:tabs>
          <w:tab w:val="left" w:pos="8640"/>
          <w:tab w:val="left" w:pos="9000"/>
          <w:tab w:val="left" w:pos="11042"/>
        </w:tabs>
        <w:spacing w:before="60" w:after="60" w:line="240" w:lineRule="auto"/>
        <w:ind w:left="450" w:hanging="450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>Information Technology Intern</w:t>
      </w:r>
      <w:r w:rsidR="00F8222A"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hyperlink r:id="rId12" w:history="1">
        <w:r w:rsidR="00F8222A" w:rsidRPr="005B730A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Kite Academy</w:t>
        </w:r>
      </w:hyperlink>
      <w:r w:rsidR="00F8222A"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</w:t>
      </w:r>
      <w:r w:rsidR="00F8222A" w:rsidRPr="005B730A">
        <w:rPr>
          <w:rFonts w:ascii="Times New Roman" w:hAnsi="Times New Roman" w:cs="Times New Roman"/>
          <w:b/>
          <w:bCs/>
          <w:sz w:val="4"/>
          <w:szCs w:val="4"/>
        </w:rPr>
        <w:t xml:space="preserve">                                                                                                                                                                       </w:t>
      </w:r>
      <w:r w:rsidRPr="005B730A">
        <w:rPr>
          <w:rFonts w:ascii="Times New Roman" w:hAnsi="Times New Roman" w:cs="Times New Roman"/>
          <w:b/>
          <w:bCs/>
          <w:sz w:val="4"/>
          <w:szCs w:val="4"/>
        </w:rPr>
        <w:t xml:space="preserve"> </w:t>
      </w:r>
      <w:r w:rsidRPr="005B730A"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="00FD5512">
        <w:rPr>
          <w:rFonts w:ascii="Times New Roman" w:hAnsi="Times New Roman" w:cs="Times New Roman"/>
          <w:sz w:val="4"/>
          <w:szCs w:val="4"/>
        </w:rPr>
        <w:t xml:space="preserve">                           </w:t>
      </w:r>
      <w:r w:rsidRPr="005B730A">
        <w:rPr>
          <w:rFonts w:ascii="Times New Roman" w:hAnsi="Times New Roman" w:cs="Times New Roman"/>
          <w:sz w:val="22"/>
          <w:szCs w:val="22"/>
        </w:rPr>
        <w:t>May</w:t>
      </w:r>
      <w:r w:rsidR="00F8222A" w:rsidRPr="005B730A">
        <w:rPr>
          <w:rFonts w:ascii="Times New Roman" w:hAnsi="Times New Roman" w:cs="Times New Roman"/>
          <w:sz w:val="22"/>
          <w:szCs w:val="22"/>
        </w:rPr>
        <w:t xml:space="preserve"> 2023 </w:t>
      </w:r>
      <w:r w:rsidRPr="005B730A">
        <w:rPr>
          <w:rFonts w:ascii="Times New Roman" w:hAnsi="Times New Roman" w:cs="Times New Roman"/>
          <w:sz w:val="22"/>
          <w:szCs w:val="22"/>
        </w:rPr>
        <w:t>– Aug</w:t>
      </w:r>
      <w:r w:rsidR="00F8222A" w:rsidRPr="005B730A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61A29123" w14:textId="3A6151F4" w:rsidR="00A04FFA" w:rsidRPr="005B730A" w:rsidRDefault="00A04FFA" w:rsidP="00685B6E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>Assisted in developing the company’s official website using HTML, CSS, and JavaScript, contributing to enhanced user experience and improved site functionality by 20%.</w:t>
      </w:r>
    </w:p>
    <w:p w14:paraId="20241174" w14:textId="6E46CF66" w:rsidR="00A04FFA" w:rsidRPr="005B730A" w:rsidRDefault="00A04FFA" w:rsidP="00685B6E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>Wrote, tested, and edited code for company software and applications using Python and Java, ensuring a 95% success rate in test cases and efficient performance.</w:t>
      </w:r>
    </w:p>
    <w:p w14:paraId="3F6617BC" w14:textId="0E7BB1D1" w:rsidR="00F8222A" w:rsidRPr="005B730A" w:rsidRDefault="00A04FFA" w:rsidP="00685B6E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>Managed and taught programming language workshops for 30 students aged 9–15 in Python, JavaScript.</w:t>
      </w:r>
    </w:p>
    <w:p w14:paraId="4AA961A9" w14:textId="77777777" w:rsidR="00F8222A" w:rsidRPr="005B730A" w:rsidRDefault="00F8222A" w:rsidP="00685B6E">
      <w:pPr>
        <w:pBdr>
          <w:bottom w:val="single" w:sz="4" w:space="1" w:color="auto"/>
        </w:pBdr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>PROJECT</w:t>
      </w:r>
    </w:p>
    <w:p w14:paraId="5F146C7B" w14:textId="16FC903E" w:rsidR="00F8222A" w:rsidRPr="005B730A" w:rsidRDefault="00F8222A" w:rsidP="00685B6E">
      <w:pPr>
        <w:tabs>
          <w:tab w:val="left" w:pos="1604"/>
        </w:tabs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hyperlink r:id="rId13" w:anchor="heading=h.gjdgxs" w:history="1">
        <w:r w:rsidRPr="005B730A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Sign Speak</w:t>
        </w:r>
      </w:hyperlink>
      <w:r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0410B"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| </w:t>
      </w:r>
      <w:r w:rsidR="00E0410B" w:rsidRPr="005B730A">
        <w:rPr>
          <w:rFonts w:ascii="Times New Roman" w:hAnsi="Times New Roman" w:cs="Times New Roman"/>
          <w:i/>
          <w:iCs/>
          <w:sz w:val="22"/>
          <w:szCs w:val="22"/>
        </w:rPr>
        <w:t>Dart, Flutter, Open CV, Python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</w:t>
      </w:r>
      <w:r w:rsidRPr="005B730A">
        <w:rPr>
          <w:rFonts w:ascii="Times New Roman" w:hAnsi="Times New Roman" w:cs="Times New Roman"/>
          <w:b/>
          <w:bCs/>
          <w:sz w:val="4"/>
          <w:szCs w:val="4"/>
        </w:rPr>
        <w:t xml:space="preserve">  </w:t>
      </w:r>
      <w:r w:rsidR="003050DA">
        <w:rPr>
          <w:rFonts w:ascii="Times New Roman" w:hAnsi="Times New Roman" w:cs="Times New Roman"/>
          <w:b/>
          <w:bCs/>
          <w:sz w:val="4"/>
          <w:szCs w:val="4"/>
        </w:rPr>
        <w:t xml:space="preserve">                                                                     </w:t>
      </w:r>
      <w:r w:rsidRPr="005B730A">
        <w:rPr>
          <w:rFonts w:ascii="Times New Roman" w:hAnsi="Times New Roman" w:cs="Times New Roman"/>
          <w:sz w:val="22"/>
          <w:szCs w:val="22"/>
        </w:rPr>
        <w:t>Jul 2022 – Dec 2022</w:t>
      </w:r>
    </w:p>
    <w:p w14:paraId="2D928D97" w14:textId="77777777" w:rsidR="00F8222A" w:rsidRPr="005B730A" w:rsidRDefault="00F8222A" w:rsidP="00685B6E">
      <w:p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i/>
          <w:iCs/>
          <w:sz w:val="22"/>
          <w:szCs w:val="22"/>
        </w:rPr>
        <w:t xml:space="preserve">An application to support communication for hearing impaired people </w:t>
      </w:r>
      <w:r w:rsidRPr="005B730A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</w:t>
      </w:r>
    </w:p>
    <w:p w14:paraId="6A4EAAB3" w14:textId="00A6745A" w:rsidR="00F8222A" w:rsidRPr="005B730A" w:rsidRDefault="003D00E9" w:rsidP="00685B6E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>Led a 2-member team to claim first place in the 2022-2023 city-level Science and Technology Innovation Competition with an application designed to bridge communication barriers for the hearing impaired</w:t>
      </w:r>
    </w:p>
    <w:p w14:paraId="621EE556" w14:textId="4A53B71B" w:rsidR="003D00E9" w:rsidRPr="005B730A" w:rsidRDefault="003D00E9" w:rsidP="00685B6E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 xml:space="preserve">Developed a hand gesture recognition system using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OpenCV</w:t>
      </w:r>
      <w:r w:rsidRPr="005B730A">
        <w:rPr>
          <w:rFonts w:ascii="Times New Roman" w:hAnsi="Times New Roman" w:cs="Times New Roman"/>
          <w:sz w:val="22"/>
          <w:szCs w:val="22"/>
        </w:rPr>
        <w:t xml:space="preserve"> and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MediaPipe</w:t>
      </w:r>
      <w:r w:rsidRPr="005B730A">
        <w:rPr>
          <w:rFonts w:ascii="Times New Roman" w:hAnsi="Times New Roman" w:cs="Times New Roman"/>
          <w:sz w:val="22"/>
          <w:szCs w:val="22"/>
        </w:rPr>
        <w:t xml:space="preserve"> in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Python</w:t>
      </w:r>
      <w:r w:rsidRPr="005B730A">
        <w:rPr>
          <w:rFonts w:ascii="Times New Roman" w:hAnsi="Times New Roman" w:cs="Times New Roman"/>
          <w:sz w:val="22"/>
          <w:szCs w:val="22"/>
        </w:rPr>
        <w:t xml:space="preserve">, integrated with a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Dart</w:t>
      </w:r>
      <w:r w:rsidRPr="005B730A">
        <w:rPr>
          <w:rFonts w:ascii="Times New Roman" w:hAnsi="Times New Roman" w:cs="Times New Roman"/>
          <w:sz w:val="22"/>
          <w:szCs w:val="22"/>
        </w:rPr>
        <w:t xml:space="preserve"> and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Flutter</w:t>
      </w:r>
      <w:r w:rsidRPr="005B730A">
        <w:rPr>
          <w:rFonts w:ascii="Times New Roman" w:hAnsi="Times New Roman" w:cs="Times New Roman"/>
          <w:sz w:val="22"/>
          <w:szCs w:val="22"/>
        </w:rPr>
        <w:t xml:space="preserve"> interface for a user-friendly experience on computers and smartphones</w:t>
      </w:r>
    </w:p>
    <w:p w14:paraId="43166AC1" w14:textId="77777777" w:rsidR="00F8222A" w:rsidRPr="005B730A" w:rsidRDefault="00F8222A" w:rsidP="00685B6E">
      <w:p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hyperlink r:id="rId14" w:history="1">
        <w:r w:rsidRPr="005B730A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  <w:r w:rsidRPr="005B730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0A35BF" w14:textId="39C7FB1C" w:rsidR="00F8222A" w:rsidRPr="005B730A" w:rsidRDefault="00F8222A" w:rsidP="00685B6E">
      <w:pPr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hyperlink r:id="rId15" w:history="1">
        <w:r w:rsidRPr="005B730A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Depresol</w:t>
        </w:r>
      </w:hyperlink>
      <w:r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0410B"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| </w:t>
      </w:r>
      <w:r w:rsidR="00E0410B" w:rsidRPr="005B730A">
        <w:rPr>
          <w:rFonts w:ascii="Times New Roman" w:hAnsi="Times New Roman" w:cs="Times New Roman"/>
          <w:i/>
          <w:iCs/>
          <w:sz w:val="22"/>
          <w:szCs w:val="22"/>
        </w:rPr>
        <w:t>Java, Python, GPT-4</w:t>
      </w:r>
      <w:r w:rsidR="009C0463" w:rsidRPr="005B730A">
        <w:rPr>
          <w:rFonts w:ascii="Times New Roman" w:hAnsi="Times New Roman" w:cs="Times New Roman"/>
          <w:i/>
          <w:iCs/>
          <w:sz w:val="22"/>
          <w:szCs w:val="22"/>
        </w:rPr>
        <w:t>, Firebase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4"/>
          <w:szCs w:val="4"/>
        </w:rPr>
        <w:t xml:space="preserve">          </w:t>
      </w:r>
      <w:r w:rsidR="003050DA">
        <w:rPr>
          <w:rFonts w:ascii="Times New Roman" w:hAnsi="Times New Roman" w:cs="Times New Roman"/>
          <w:b/>
          <w:bCs/>
          <w:sz w:val="4"/>
          <w:szCs w:val="4"/>
        </w:rPr>
        <w:t xml:space="preserve">                                       </w:t>
      </w:r>
      <w:r w:rsidRPr="005B730A">
        <w:rPr>
          <w:rFonts w:ascii="Times New Roman" w:hAnsi="Times New Roman" w:cs="Times New Roman"/>
          <w:sz w:val="22"/>
          <w:szCs w:val="22"/>
        </w:rPr>
        <w:t>Jan 2022 – May 2022</w:t>
      </w:r>
    </w:p>
    <w:p w14:paraId="78BCACBC" w14:textId="77777777" w:rsidR="00F8222A" w:rsidRPr="005B730A" w:rsidRDefault="00F8222A" w:rsidP="00685B6E">
      <w:p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i/>
          <w:iCs/>
          <w:sz w:val="22"/>
          <w:szCs w:val="22"/>
        </w:rPr>
        <w:t xml:space="preserve">An application chatting for depressed people on the Android operating system   </w:t>
      </w:r>
    </w:p>
    <w:p w14:paraId="1BE5C864" w14:textId="77777777" w:rsidR="002B6BEE" w:rsidRPr="005B730A" w:rsidRDefault="002B6BEE" w:rsidP="00685B6E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>Designed and developed an Android-based chatbot application to support users with depression by providing mood assessments, personalized coping strategies, and guardian notifications.</w:t>
      </w:r>
    </w:p>
    <w:p w14:paraId="594564EA" w14:textId="77777777" w:rsidR="002B6BEE" w:rsidRPr="005B730A" w:rsidRDefault="002B6BEE" w:rsidP="00685B6E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 xml:space="preserve">Integrated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Firebase</w:t>
      </w:r>
      <w:r w:rsidRPr="005B730A">
        <w:rPr>
          <w:rFonts w:ascii="Times New Roman" w:hAnsi="Times New Roman" w:cs="Times New Roman"/>
          <w:sz w:val="22"/>
          <w:szCs w:val="22"/>
        </w:rPr>
        <w:t xml:space="preserve"> for real-time database management and user authentication, ensuring secure data handling.</w:t>
      </w:r>
    </w:p>
    <w:p w14:paraId="793BAC05" w14:textId="40FA4021" w:rsidR="00F8222A" w:rsidRPr="005B730A" w:rsidRDefault="002B6BEE" w:rsidP="00685B6E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 xml:space="preserve">Leveraged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Brainshop.ai API</w:t>
      </w:r>
      <w:r w:rsidRPr="005B730A">
        <w:rPr>
          <w:rFonts w:ascii="Times New Roman" w:hAnsi="Times New Roman" w:cs="Times New Roman"/>
          <w:sz w:val="22"/>
          <w:szCs w:val="22"/>
        </w:rPr>
        <w:t xml:space="preserve"> to create a responsive conversational agent for mental health assistance.</w:t>
      </w:r>
    </w:p>
    <w:p w14:paraId="07858A0E" w14:textId="75096EB0" w:rsidR="00F8222A" w:rsidRPr="005B730A" w:rsidRDefault="00F8222A" w:rsidP="00685B6E">
      <w:pPr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hyperlink r:id="rId16" w:history="1">
        <w:r w:rsidRPr="005B730A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 xml:space="preserve">Vaciris </w:t>
        </w:r>
        <w:r w:rsidRPr="005B730A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ab/>
        </w:r>
      </w:hyperlink>
      <w:r w:rsidR="00EE476C"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r w:rsidR="00EE476C" w:rsidRPr="005B730A">
        <w:rPr>
          <w:rFonts w:ascii="Times New Roman" w:hAnsi="Times New Roman" w:cs="Times New Roman"/>
          <w:i/>
          <w:iCs/>
          <w:sz w:val="22"/>
          <w:szCs w:val="22"/>
        </w:rPr>
        <w:t>Python, C#, Open CV, ArcFace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 w:rsidRPr="005B730A">
        <w:rPr>
          <w:rFonts w:ascii="Times New Roman" w:hAnsi="Times New Roman" w:cs="Times New Roman"/>
          <w:b/>
          <w:bCs/>
          <w:sz w:val="4"/>
          <w:szCs w:val="4"/>
        </w:rPr>
        <w:t xml:space="preserve">         </w:t>
      </w:r>
      <w:r w:rsidR="001076C5" w:rsidRPr="005B730A">
        <w:rPr>
          <w:rFonts w:ascii="Times New Roman" w:hAnsi="Times New Roman" w:cs="Times New Roman"/>
          <w:b/>
          <w:bCs/>
          <w:sz w:val="4"/>
          <w:szCs w:val="4"/>
        </w:rPr>
        <w:t xml:space="preserve">  </w:t>
      </w:r>
      <w:r w:rsidR="00893300">
        <w:rPr>
          <w:rFonts w:ascii="Times New Roman" w:hAnsi="Times New Roman" w:cs="Times New Roman"/>
          <w:b/>
          <w:bCs/>
          <w:sz w:val="4"/>
          <w:szCs w:val="4"/>
        </w:rPr>
        <w:t xml:space="preserve">                                                       </w:t>
      </w:r>
      <w:r w:rsidR="00FD5512">
        <w:rPr>
          <w:rFonts w:ascii="Times New Roman" w:hAnsi="Times New Roman" w:cs="Times New Roman"/>
          <w:b/>
          <w:bCs/>
          <w:sz w:val="4"/>
          <w:szCs w:val="4"/>
        </w:rPr>
        <w:t xml:space="preserve">                                                                                              </w:t>
      </w:r>
      <w:r w:rsidRPr="005B730A">
        <w:rPr>
          <w:rFonts w:ascii="Times New Roman" w:hAnsi="Times New Roman" w:cs="Times New Roman"/>
          <w:sz w:val="22"/>
          <w:szCs w:val="22"/>
        </w:rPr>
        <w:t xml:space="preserve">Oct 2021 – Nov 2021 </w:t>
      </w:r>
    </w:p>
    <w:p w14:paraId="290DF349" w14:textId="77777777" w:rsidR="00F8222A" w:rsidRPr="005B730A" w:rsidRDefault="00F8222A" w:rsidP="00685B6E">
      <w:pPr>
        <w:spacing w:before="60" w:after="6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5B730A">
        <w:rPr>
          <w:rFonts w:ascii="Times New Roman" w:hAnsi="Times New Roman" w:cs="Times New Roman"/>
          <w:i/>
          <w:iCs/>
          <w:sz w:val="22"/>
          <w:szCs w:val="22"/>
        </w:rPr>
        <w:t xml:space="preserve">An application tracking if scanned person has been vaccinated against Covid-19 </w:t>
      </w:r>
    </w:p>
    <w:p w14:paraId="1EA6F15A" w14:textId="24C4893B" w:rsidR="002B6BEE" w:rsidRPr="002B6BEE" w:rsidRDefault="002B6BEE" w:rsidP="00685B6E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2B6BEE">
        <w:rPr>
          <w:rFonts w:ascii="Times New Roman" w:hAnsi="Times New Roman" w:cs="Times New Roman"/>
          <w:sz w:val="22"/>
          <w:szCs w:val="22"/>
        </w:rPr>
        <w:t xml:space="preserve">Conducted research on face recognition technologies, employing </w:t>
      </w:r>
      <w:r w:rsidRPr="002B6BEE">
        <w:rPr>
          <w:rFonts w:ascii="Times New Roman" w:hAnsi="Times New Roman" w:cs="Times New Roman"/>
          <w:b/>
          <w:bCs/>
          <w:sz w:val="22"/>
          <w:szCs w:val="22"/>
        </w:rPr>
        <w:t>Haar Cascade</w:t>
      </w:r>
      <w:r w:rsidRPr="002B6BEE">
        <w:rPr>
          <w:rFonts w:ascii="Times New Roman" w:hAnsi="Times New Roman" w:cs="Times New Roman"/>
          <w:sz w:val="22"/>
          <w:szCs w:val="22"/>
        </w:rPr>
        <w:t xml:space="preserve"> for image detection, </w:t>
      </w:r>
      <w:r w:rsidRPr="002B6BEE">
        <w:rPr>
          <w:rFonts w:ascii="Times New Roman" w:hAnsi="Times New Roman" w:cs="Times New Roman"/>
          <w:b/>
          <w:bCs/>
          <w:sz w:val="22"/>
          <w:szCs w:val="22"/>
        </w:rPr>
        <w:t xml:space="preserve">MTCNN </w:t>
      </w:r>
      <w:r w:rsidRPr="002B6BEE">
        <w:rPr>
          <w:rFonts w:ascii="Times New Roman" w:hAnsi="Times New Roman" w:cs="Times New Roman"/>
          <w:sz w:val="22"/>
          <w:szCs w:val="22"/>
        </w:rPr>
        <w:t xml:space="preserve">for model training, and </w:t>
      </w:r>
      <w:r w:rsidRPr="002B6BEE">
        <w:rPr>
          <w:rFonts w:ascii="Times New Roman" w:hAnsi="Times New Roman" w:cs="Times New Roman"/>
          <w:b/>
          <w:bCs/>
          <w:sz w:val="22"/>
          <w:szCs w:val="22"/>
        </w:rPr>
        <w:t>ArcFace</w:t>
      </w:r>
      <w:r w:rsidRPr="002B6BEE">
        <w:rPr>
          <w:rFonts w:ascii="Times New Roman" w:hAnsi="Times New Roman" w:cs="Times New Roman"/>
          <w:sz w:val="22"/>
          <w:szCs w:val="22"/>
        </w:rPr>
        <w:t xml:space="preserve"> as the primary model.</w:t>
      </w:r>
    </w:p>
    <w:p w14:paraId="507D88B6" w14:textId="367D2016" w:rsidR="002B6BEE" w:rsidRPr="005B730A" w:rsidRDefault="002B6BEE" w:rsidP="00685B6E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 xml:space="preserve">Achieved an accuracy rate of up to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90%</w:t>
      </w:r>
      <w:r w:rsidRPr="005B730A">
        <w:rPr>
          <w:rFonts w:ascii="Times New Roman" w:hAnsi="Times New Roman" w:cs="Times New Roman"/>
          <w:sz w:val="22"/>
          <w:szCs w:val="22"/>
        </w:rPr>
        <w:t xml:space="preserve"> for a wide range of participants, with peak accuracy reaching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93%</w:t>
      </w:r>
      <w:r w:rsidRPr="005B730A">
        <w:rPr>
          <w:rFonts w:ascii="Times New Roman" w:hAnsi="Times New Roman" w:cs="Times New Roman"/>
          <w:sz w:val="22"/>
          <w:szCs w:val="22"/>
        </w:rPr>
        <w:t xml:space="preserve"> for select cases.</w:t>
      </w:r>
    </w:p>
    <w:p w14:paraId="55839F67" w14:textId="77777777" w:rsidR="00F8222A" w:rsidRPr="005B730A" w:rsidRDefault="00F8222A" w:rsidP="00685B6E">
      <w:pPr>
        <w:pBdr>
          <w:bottom w:val="single" w:sz="4" w:space="1" w:color="auto"/>
        </w:pBdr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>LEADERSHIP</w:t>
      </w:r>
    </w:p>
    <w:p w14:paraId="1E62EE32" w14:textId="0023E0CA" w:rsidR="00F62CDB" w:rsidRPr="005B730A" w:rsidRDefault="001076C5" w:rsidP="00685B6E">
      <w:p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Canary Club – Head of </w:t>
      </w:r>
      <w:r w:rsidR="00F62CDB" w:rsidRPr="005B730A">
        <w:rPr>
          <w:rFonts w:ascii="Times New Roman" w:hAnsi="Times New Roman" w:cs="Times New Roman"/>
          <w:b/>
          <w:bCs/>
          <w:sz w:val="22"/>
          <w:szCs w:val="22"/>
        </w:rPr>
        <w:t>Technical Department</w:t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sz w:val="4"/>
          <w:szCs w:val="4"/>
        </w:rPr>
        <w:t xml:space="preserve">                         </w:t>
      </w:r>
      <w:r w:rsidR="00685B6E" w:rsidRPr="005B730A">
        <w:rPr>
          <w:rFonts w:ascii="Times New Roman" w:hAnsi="Times New Roman" w:cs="Times New Roman"/>
          <w:sz w:val="4"/>
          <w:szCs w:val="4"/>
        </w:rPr>
        <w:t xml:space="preserve"> </w:t>
      </w:r>
      <w:r w:rsidR="009C0463" w:rsidRPr="005B730A">
        <w:rPr>
          <w:rFonts w:ascii="Times New Roman" w:hAnsi="Times New Roman" w:cs="Times New Roman"/>
          <w:sz w:val="4"/>
          <w:szCs w:val="4"/>
        </w:rPr>
        <w:t xml:space="preserve">          </w:t>
      </w:r>
      <w:r w:rsidR="00685B6E" w:rsidRPr="005B730A">
        <w:rPr>
          <w:rFonts w:ascii="Times New Roman" w:hAnsi="Times New Roman" w:cs="Times New Roman"/>
          <w:sz w:val="4"/>
          <w:szCs w:val="4"/>
        </w:rPr>
        <w:t xml:space="preserve">  </w:t>
      </w:r>
      <w:r w:rsidR="006D0AE6">
        <w:rPr>
          <w:rFonts w:ascii="Times New Roman" w:hAnsi="Times New Roman" w:cs="Times New Roman"/>
          <w:sz w:val="4"/>
          <w:szCs w:val="4"/>
        </w:rPr>
        <w:t xml:space="preserve"> </w:t>
      </w:r>
      <w:r w:rsidR="009C0463" w:rsidRPr="005B730A">
        <w:rPr>
          <w:rFonts w:ascii="Times New Roman" w:hAnsi="Times New Roman" w:cs="Times New Roman"/>
          <w:sz w:val="22"/>
          <w:szCs w:val="22"/>
        </w:rPr>
        <w:t>Sep</w:t>
      </w:r>
      <w:r w:rsidR="006D0AE6">
        <w:rPr>
          <w:rFonts w:ascii="Times New Roman" w:hAnsi="Times New Roman" w:cs="Times New Roman"/>
          <w:sz w:val="22"/>
          <w:szCs w:val="22"/>
        </w:rPr>
        <w:t>t</w:t>
      </w:r>
      <w:r w:rsidR="009C0463" w:rsidRPr="005B730A">
        <w:rPr>
          <w:rFonts w:ascii="Times New Roman" w:hAnsi="Times New Roman" w:cs="Times New Roman"/>
          <w:sz w:val="22"/>
          <w:szCs w:val="22"/>
        </w:rPr>
        <w:t xml:space="preserve"> 2022 – May 2023</w:t>
      </w:r>
    </w:p>
    <w:p w14:paraId="044AE299" w14:textId="66E9E77E" w:rsidR="002B6BEE" w:rsidRPr="002B6BEE" w:rsidRDefault="002B6BEE" w:rsidP="00685B6E">
      <w:pPr>
        <w:pStyle w:val="ListParagraph"/>
        <w:numPr>
          <w:ilvl w:val="0"/>
          <w:numId w:val="6"/>
        </w:num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>P</w:t>
      </w:r>
      <w:r w:rsidRPr="002B6BEE">
        <w:rPr>
          <w:rFonts w:ascii="Times New Roman" w:hAnsi="Times New Roman" w:cs="Times New Roman"/>
          <w:sz w:val="22"/>
          <w:szCs w:val="22"/>
        </w:rPr>
        <w:t xml:space="preserve">rojected food and merchandise sales during large-scale events, notably contributing to revenue growth of </w:t>
      </w:r>
      <w:r w:rsidRPr="002B6BEE">
        <w:rPr>
          <w:rFonts w:ascii="Times New Roman" w:hAnsi="Times New Roman" w:cs="Times New Roman"/>
          <w:b/>
          <w:bCs/>
          <w:sz w:val="22"/>
          <w:szCs w:val="22"/>
        </w:rPr>
        <w:t>8 million VND</w:t>
      </w:r>
      <w:r w:rsidRPr="002B6BEE">
        <w:rPr>
          <w:rFonts w:ascii="Times New Roman" w:hAnsi="Times New Roman" w:cs="Times New Roman"/>
          <w:sz w:val="22"/>
          <w:szCs w:val="22"/>
        </w:rPr>
        <w:t xml:space="preserve"> through effective forecasting and technical oversight.</w:t>
      </w:r>
    </w:p>
    <w:p w14:paraId="4480BC8E" w14:textId="55DC8971" w:rsidR="002B6BEE" w:rsidRPr="005B730A" w:rsidRDefault="002B6BEE" w:rsidP="00685B6E">
      <w:pPr>
        <w:pStyle w:val="ListParagraph"/>
        <w:numPr>
          <w:ilvl w:val="0"/>
          <w:numId w:val="6"/>
        </w:numPr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 xml:space="preserve">Coordinated and led the technical planning of a volunteer outreach program for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50 children</w:t>
      </w:r>
      <w:r w:rsidRPr="005B730A">
        <w:rPr>
          <w:rFonts w:ascii="Times New Roman" w:hAnsi="Times New Roman" w:cs="Times New Roman"/>
          <w:sz w:val="22"/>
          <w:szCs w:val="22"/>
        </w:rPr>
        <w:t xml:space="preserve"> at Tra Giac kindergarten, managing logistics and facilitating the donation of folding beds and sleeping pillows valued at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10 million VND.</w:t>
      </w:r>
    </w:p>
    <w:p w14:paraId="1BBB0C93" w14:textId="6399654E" w:rsidR="00F62CDB" w:rsidRPr="005B730A" w:rsidRDefault="00F62CDB" w:rsidP="00685B6E">
      <w:p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>CODMOS – President</w:t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C0463" w:rsidRPr="005B730A">
        <w:rPr>
          <w:rFonts w:ascii="Times New Roman" w:hAnsi="Times New Roman" w:cs="Times New Roman"/>
          <w:sz w:val="4"/>
          <w:szCs w:val="4"/>
        </w:rPr>
        <w:t xml:space="preserve">                                   </w:t>
      </w:r>
      <w:r w:rsidR="00685B6E" w:rsidRPr="005B730A">
        <w:rPr>
          <w:rFonts w:ascii="Times New Roman" w:hAnsi="Times New Roman" w:cs="Times New Roman"/>
          <w:sz w:val="4"/>
          <w:szCs w:val="4"/>
        </w:rPr>
        <w:t xml:space="preserve"> </w:t>
      </w:r>
      <w:r w:rsidR="006D0AE6">
        <w:rPr>
          <w:rFonts w:ascii="Times New Roman" w:hAnsi="Times New Roman" w:cs="Times New Roman"/>
          <w:sz w:val="4"/>
          <w:szCs w:val="4"/>
        </w:rPr>
        <w:t xml:space="preserve">    </w:t>
      </w:r>
      <w:r w:rsidR="00685B6E" w:rsidRPr="005B730A">
        <w:rPr>
          <w:rFonts w:ascii="Times New Roman" w:hAnsi="Times New Roman" w:cs="Times New Roman"/>
          <w:sz w:val="4"/>
          <w:szCs w:val="4"/>
        </w:rPr>
        <w:t xml:space="preserve">  </w:t>
      </w:r>
      <w:r w:rsidR="009C0463" w:rsidRPr="005B730A">
        <w:rPr>
          <w:rFonts w:ascii="Times New Roman" w:hAnsi="Times New Roman" w:cs="Times New Roman"/>
          <w:sz w:val="22"/>
          <w:szCs w:val="22"/>
        </w:rPr>
        <w:t>Mar 2023 – May 2024</w:t>
      </w:r>
    </w:p>
    <w:p w14:paraId="169314C7" w14:textId="6547CB3B" w:rsidR="00685B6E" w:rsidRPr="00685B6E" w:rsidRDefault="00685B6E" w:rsidP="00685B6E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685B6E">
        <w:rPr>
          <w:rFonts w:ascii="Times New Roman" w:hAnsi="Times New Roman" w:cs="Times New Roman"/>
          <w:sz w:val="22"/>
          <w:szCs w:val="22"/>
        </w:rPr>
        <w:t xml:space="preserve">Coordinated and delegated tasks to a team of </w:t>
      </w:r>
      <w:r w:rsidRPr="00685B6E">
        <w:rPr>
          <w:rFonts w:ascii="Times New Roman" w:hAnsi="Times New Roman" w:cs="Times New Roman"/>
          <w:b/>
          <w:bCs/>
          <w:sz w:val="22"/>
          <w:szCs w:val="22"/>
        </w:rPr>
        <w:t>20 members</w:t>
      </w:r>
      <w:r w:rsidRPr="00685B6E">
        <w:rPr>
          <w:rFonts w:ascii="Times New Roman" w:hAnsi="Times New Roman" w:cs="Times New Roman"/>
          <w:sz w:val="22"/>
          <w:szCs w:val="22"/>
        </w:rPr>
        <w:t>, ensuring efficient workflow and project completion.</w:t>
      </w:r>
    </w:p>
    <w:p w14:paraId="69255543" w14:textId="754C13D3" w:rsidR="00F62CDB" w:rsidRPr="005B730A" w:rsidRDefault="00685B6E" w:rsidP="00685B6E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sz w:val="22"/>
          <w:szCs w:val="22"/>
        </w:rPr>
        <w:t>Oversaw and conducted training sessions to mentor and develop Informatics lessons aimed at educating young learners.</w:t>
      </w:r>
    </w:p>
    <w:p w14:paraId="1B63F120" w14:textId="77777777" w:rsidR="00F8222A" w:rsidRPr="005B730A" w:rsidRDefault="00F8222A" w:rsidP="00685B6E">
      <w:pPr>
        <w:pBdr>
          <w:bottom w:val="single" w:sz="4" w:space="1" w:color="auto"/>
        </w:pBdr>
        <w:spacing w:before="60" w:after="6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>HONORS AND AWARDS</w:t>
      </w:r>
    </w:p>
    <w:p w14:paraId="64261D2F" w14:textId="40C16D0B" w:rsidR="00F8222A" w:rsidRPr="005B730A" w:rsidRDefault="00F8222A" w:rsidP="00685B6E">
      <w:pPr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>First</w:t>
      </w:r>
      <w:r w:rsidRPr="005B730A">
        <w:rPr>
          <w:rFonts w:ascii="Times New Roman" w:hAnsi="Times New Roman" w:cs="Times New Roman"/>
          <w:sz w:val="22"/>
          <w:szCs w:val="22"/>
        </w:rPr>
        <w:t xml:space="preserve">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Prize</w:t>
      </w:r>
      <w:r w:rsidRPr="005B730A">
        <w:rPr>
          <w:rFonts w:ascii="Times New Roman" w:hAnsi="Times New Roman" w:cs="Times New Roman"/>
          <w:sz w:val="22"/>
          <w:szCs w:val="22"/>
        </w:rPr>
        <w:t xml:space="preserve"> - City-wide Science and Technology competition</w:t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</w:r>
      <w:r w:rsidRPr="005B730A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Pr="005B730A"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</w:t>
      </w:r>
      <w:r w:rsidRPr="005B730A">
        <w:rPr>
          <w:rFonts w:ascii="Times New Roman" w:hAnsi="Times New Roman" w:cs="Times New Roman"/>
          <w:b/>
          <w:bCs/>
          <w:sz w:val="22"/>
          <w:szCs w:val="22"/>
        </w:rPr>
        <w:t>2022</w:t>
      </w:r>
    </w:p>
    <w:p w14:paraId="66EDF38F" w14:textId="7F83CC88" w:rsidR="008337A7" w:rsidRPr="00E0410B" w:rsidRDefault="00F8222A" w:rsidP="00685B6E">
      <w:pPr>
        <w:tabs>
          <w:tab w:val="left" w:pos="11042"/>
        </w:tabs>
        <w:spacing w:before="60" w:after="60" w:line="240" w:lineRule="auto"/>
        <w:rPr>
          <w:rFonts w:ascii="Times New Roman" w:hAnsi="Times New Roman" w:cs="Times New Roman"/>
          <w:sz w:val="22"/>
          <w:szCs w:val="22"/>
        </w:rPr>
      </w:pPr>
      <w:r w:rsidRPr="005B730A">
        <w:rPr>
          <w:rFonts w:ascii="Times New Roman" w:hAnsi="Times New Roman" w:cs="Times New Roman"/>
          <w:b/>
          <w:bCs/>
          <w:sz w:val="22"/>
          <w:szCs w:val="22"/>
        </w:rPr>
        <w:t>First Prize</w:t>
      </w:r>
      <w:r w:rsidRPr="005B730A">
        <w:rPr>
          <w:rFonts w:ascii="Times New Roman" w:hAnsi="Times New Roman" w:cs="Times New Roman"/>
          <w:sz w:val="22"/>
          <w:szCs w:val="22"/>
        </w:rPr>
        <w:t xml:space="preserve"> - Artificial Intelligence Creativity Demonstration                                                                                     </w:t>
      </w:r>
      <w:r w:rsidRPr="005B730A">
        <w:rPr>
          <w:rFonts w:ascii="Times New Roman" w:hAnsi="Times New Roman" w:cs="Times New Roman"/>
          <w:sz w:val="4"/>
          <w:szCs w:val="4"/>
        </w:rPr>
        <w:t xml:space="preserve">     </w:t>
      </w:r>
      <w:r w:rsidR="00332F3D" w:rsidRPr="005B730A">
        <w:rPr>
          <w:rFonts w:ascii="Times New Roman" w:hAnsi="Times New Roman" w:cs="Times New Roman"/>
          <w:sz w:val="4"/>
          <w:szCs w:val="4"/>
        </w:rPr>
        <w:t xml:space="preserve"> </w:t>
      </w:r>
      <w:r w:rsidRPr="005B730A">
        <w:rPr>
          <w:rFonts w:ascii="Times New Roman" w:hAnsi="Times New Roman" w:cs="Times New Roman"/>
          <w:sz w:val="4"/>
          <w:szCs w:val="4"/>
        </w:rPr>
        <w:t xml:space="preserve">                                                  </w:t>
      </w:r>
      <w:r w:rsidRPr="00AA62D8">
        <w:rPr>
          <w:rFonts w:ascii="Times New Roman" w:hAnsi="Times New Roman" w:cs="Times New Roman"/>
          <w:b/>
          <w:bCs/>
          <w:sz w:val="22"/>
          <w:szCs w:val="22"/>
        </w:rPr>
        <w:t>2021</w:t>
      </w:r>
    </w:p>
    <w:sectPr w:rsidR="008337A7" w:rsidRPr="00E0410B" w:rsidSect="003B5659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13755"/>
    <w:multiLevelType w:val="hybridMultilevel"/>
    <w:tmpl w:val="FFEC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315"/>
    <w:multiLevelType w:val="hybridMultilevel"/>
    <w:tmpl w:val="96FE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D7236"/>
    <w:multiLevelType w:val="hybridMultilevel"/>
    <w:tmpl w:val="826A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0D78"/>
    <w:multiLevelType w:val="hybridMultilevel"/>
    <w:tmpl w:val="DBE2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8CA"/>
    <w:multiLevelType w:val="hybridMultilevel"/>
    <w:tmpl w:val="48F8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B27B6"/>
    <w:multiLevelType w:val="hybridMultilevel"/>
    <w:tmpl w:val="6344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B7F31"/>
    <w:multiLevelType w:val="hybridMultilevel"/>
    <w:tmpl w:val="A540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95340">
    <w:abstractNumId w:val="0"/>
  </w:num>
  <w:num w:numId="2" w16cid:durableId="40132506">
    <w:abstractNumId w:val="4"/>
  </w:num>
  <w:num w:numId="3" w16cid:durableId="1146822508">
    <w:abstractNumId w:val="1"/>
  </w:num>
  <w:num w:numId="4" w16cid:durableId="86704894">
    <w:abstractNumId w:val="6"/>
  </w:num>
  <w:num w:numId="5" w16cid:durableId="1090735360">
    <w:abstractNumId w:val="3"/>
  </w:num>
  <w:num w:numId="6" w16cid:durableId="54360593">
    <w:abstractNumId w:val="2"/>
  </w:num>
  <w:num w:numId="7" w16cid:durableId="146823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F9"/>
    <w:rsid w:val="00003F94"/>
    <w:rsid w:val="00052966"/>
    <w:rsid w:val="00055C4D"/>
    <w:rsid w:val="00083CC8"/>
    <w:rsid w:val="000A13CA"/>
    <w:rsid w:val="000A447A"/>
    <w:rsid w:val="000D4778"/>
    <w:rsid w:val="000E3D0F"/>
    <w:rsid w:val="000F05BC"/>
    <w:rsid w:val="001076C5"/>
    <w:rsid w:val="001169F1"/>
    <w:rsid w:val="00126BC1"/>
    <w:rsid w:val="00135DCA"/>
    <w:rsid w:val="0015596B"/>
    <w:rsid w:val="001647C4"/>
    <w:rsid w:val="00197E41"/>
    <w:rsid w:val="001A1C47"/>
    <w:rsid w:val="001A2DAB"/>
    <w:rsid w:val="001B6640"/>
    <w:rsid w:val="001C18FE"/>
    <w:rsid w:val="001E01A3"/>
    <w:rsid w:val="00220490"/>
    <w:rsid w:val="0022241D"/>
    <w:rsid w:val="00225423"/>
    <w:rsid w:val="002336DA"/>
    <w:rsid w:val="0025407B"/>
    <w:rsid w:val="00297FEE"/>
    <w:rsid w:val="002A4499"/>
    <w:rsid w:val="002B6BEE"/>
    <w:rsid w:val="002C04E8"/>
    <w:rsid w:val="002D0A8E"/>
    <w:rsid w:val="002D1B1D"/>
    <w:rsid w:val="002D56A9"/>
    <w:rsid w:val="002F0F2D"/>
    <w:rsid w:val="002F6830"/>
    <w:rsid w:val="003050DA"/>
    <w:rsid w:val="00305225"/>
    <w:rsid w:val="00332F3D"/>
    <w:rsid w:val="0033650A"/>
    <w:rsid w:val="00346058"/>
    <w:rsid w:val="00346E68"/>
    <w:rsid w:val="00361F53"/>
    <w:rsid w:val="003633D1"/>
    <w:rsid w:val="00367596"/>
    <w:rsid w:val="003726FA"/>
    <w:rsid w:val="003728F5"/>
    <w:rsid w:val="003749B4"/>
    <w:rsid w:val="003775F3"/>
    <w:rsid w:val="003A0144"/>
    <w:rsid w:val="003B5659"/>
    <w:rsid w:val="003C444A"/>
    <w:rsid w:val="003D00E9"/>
    <w:rsid w:val="003D17AF"/>
    <w:rsid w:val="003D6195"/>
    <w:rsid w:val="004155E1"/>
    <w:rsid w:val="004241F4"/>
    <w:rsid w:val="0045034F"/>
    <w:rsid w:val="00455332"/>
    <w:rsid w:val="00456E72"/>
    <w:rsid w:val="00495081"/>
    <w:rsid w:val="00497062"/>
    <w:rsid w:val="004A2622"/>
    <w:rsid w:val="004D71D9"/>
    <w:rsid w:val="004E14D8"/>
    <w:rsid w:val="004E264E"/>
    <w:rsid w:val="00501D3A"/>
    <w:rsid w:val="00514D38"/>
    <w:rsid w:val="00531ED2"/>
    <w:rsid w:val="005349C2"/>
    <w:rsid w:val="00562118"/>
    <w:rsid w:val="00564A93"/>
    <w:rsid w:val="005671D4"/>
    <w:rsid w:val="00571AF4"/>
    <w:rsid w:val="00582001"/>
    <w:rsid w:val="00582519"/>
    <w:rsid w:val="00587D09"/>
    <w:rsid w:val="005A7744"/>
    <w:rsid w:val="005B730A"/>
    <w:rsid w:val="005C2D5D"/>
    <w:rsid w:val="005C6902"/>
    <w:rsid w:val="005C7E65"/>
    <w:rsid w:val="005D1AD0"/>
    <w:rsid w:val="00601F1F"/>
    <w:rsid w:val="00601F2F"/>
    <w:rsid w:val="00615537"/>
    <w:rsid w:val="006300F4"/>
    <w:rsid w:val="00656849"/>
    <w:rsid w:val="006746DE"/>
    <w:rsid w:val="00675FE1"/>
    <w:rsid w:val="00685B6E"/>
    <w:rsid w:val="006867F9"/>
    <w:rsid w:val="006B5DA1"/>
    <w:rsid w:val="006B641A"/>
    <w:rsid w:val="006D0AE6"/>
    <w:rsid w:val="006E5EDE"/>
    <w:rsid w:val="00707D95"/>
    <w:rsid w:val="007359E0"/>
    <w:rsid w:val="00735DC9"/>
    <w:rsid w:val="00754DE4"/>
    <w:rsid w:val="00772486"/>
    <w:rsid w:val="00773AE7"/>
    <w:rsid w:val="0077689B"/>
    <w:rsid w:val="007A18A5"/>
    <w:rsid w:val="007A2EA2"/>
    <w:rsid w:val="007C14F0"/>
    <w:rsid w:val="007C54ED"/>
    <w:rsid w:val="007D5200"/>
    <w:rsid w:val="007E4EA0"/>
    <w:rsid w:val="00804325"/>
    <w:rsid w:val="008124A7"/>
    <w:rsid w:val="008337A7"/>
    <w:rsid w:val="0084525D"/>
    <w:rsid w:val="0088290F"/>
    <w:rsid w:val="00892239"/>
    <w:rsid w:val="00893300"/>
    <w:rsid w:val="008B0272"/>
    <w:rsid w:val="008D27E7"/>
    <w:rsid w:val="008D3F1A"/>
    <w:rsid w:val="008D5A51"/>
    <w:rsid w:val="009056F3"/>
    <w:rsid w:val="00914CBE"/>
    <w:rsid w:val="00932AFC"/>
    <w:rsid w:val="00936A53"/>
    <w:rsid w:val="009472A2"/>
    <w:rsid w:val="00950FBD"/>
    <w:rsid w:val="00951653"/>
    <w:rsid w:val="00973838"/>
    <w:rsid w:val="0098150D"/>
    <w:rsid w:val="009C0463"/>
    <w:rsid w:val="009D53CE"/>
    <w:rsid w:val="009D7382"/>
    <w:rsid w:val="00A04FFA"/>
    <w:rsid w:val="00A05C52"/>
    <w:rsid w:val="00A1763F"/>
    <w:rsid w:val="00A44141"/>
    <w:rsid w:val="00A74955"/>
    <w:rsid w:val="00A85D3B"/>
    <w:rsid w:val="00A95145"/>
    <w:rsid w:val="00A97A2A"/>
    <w:rsid w:val="00AA62D8"/>
    <w:rsid w:val="00AC46B6"/>
    <w:rsid w:val="00B05506"/>
    <w:rsid w:val="00B25FB6"/>
    <w:rsid w:val="00B30A39"/>
    <w:rsid w:val="00B6484D"/>
    <w:rsid w:val="00BB5A57"/>
    <w:rsid w:val="00BC1941"/>
    <w:rsid w:val="00BD4CBD"/>
    <w:rsid w:val="00BE5EFA"/>
    <w:rsid w:val="00C110F6"/>
    <w:rsid w:val="00C16287"/>
    <w:rsid w:val="00C164DB"/>
    <w:rsid w:val="00C43400"/>
    <w:rsid w:val="00C532F1"/>
    <w:rsid w:val="00C61899"/>
    <w:rsid w:val="00C63638"/>
    <w:rsid w:val="00C75940"/>
    <w:rsid w:val="00C914F1"/>
    <w:rsid w:val="00CA7605"/>
    <w:rsid w:val="00CC4372"/>
    <w:rsid w:val="00D12EC3"/>
    <w:rsid w:val="00D1493B"/>
    <w:rsid w:val="00D163A8"/>
    <w:rsid w:val="00D320F0"/>
    <w:rsid w:val="00D438FF"/>
    <w:rsid w:val="00D5308A"/>
    <w:rsid w:val="00D6233E"/>
    <w:rsid w:val="00D930DD"/>
    <w:rsid w:val="00D94D3A"/>
    <w:rsid w:val="00DC5F49"/>
    <w:rsid w:val="00DD5DAB"/>
    <w:rsid w:val="00E020DA"/>
    <w:rsid w:val="00E030D0"/>
    <w:rsid w:val="00E0410B"/>
    <w:rsid w:val="00E11518"/>
    <w:rsid w:val="00E20F5F"/>
    <w:rsid w:val="00E376B8"/>
    <w:rsid w:val="00E51037"/>
    <w:rsid w:val="00E70250"/>
    <w:rsid w:val="00E801CC"/>
    <w:rsid w:val="00E80F1E"/>
    <w:rsid w:val="00EA445D"/>
    <w:rsid w:val="00EB5478"/>
    <w:rsid w:val="00EB6B0A"/>
    <w:rsid w:val="00EC58D1"/>
    <w:rsid w:val="00EE476C"/>
    <w:rsid w:val="00F230C9"/>
    <w:rsid w:val="00F32840"/>
    <w:rsid w:val="00F62CDB"/>
    <w:rsid w:val="00F77A88"/>
    <w:rsid w:val="00F8222A"/>
    <w:rsid w:val="00F8532A"/>
    <w:rsid w:val="00F87F47"/>
    <w:rsid w:val="00FA5019"/>
    <w:rsid w:val="00FB167B"/>
    <w:rsid w:val="00FD5512"/>
    <w:rsid w:val="00F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3D3C"/>
  <w15:chartTrackingRefBased/>
  <w15:docId w15:val="{67079403-A4F2-48FF-B439-A60078ED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22A"/>
  </w:style>
  <w:style w:type="paragraph" w:styleId="Heading1">
    <w:name w:val="heading 1"/>
    <w:basedOn w:val="Normal"/>
    <w:next w:val="Normal"/>
    <w:link w:val="Heading1Char"/>
    <w:uiPriority w:val="9"/>
    <w:qFormat/>
    <w:rsid w:val="0068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7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D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anhhuynh@usf.edu" TargetMode="External"/><Relationship Id="rId13" Type="http://schemas.openxmlformats.org/officeDocument/2006/relationships/hyperlink" Target="https://docs.google.com/document/d/197z2mieuNkaD0KW6f5DuJr6dPe0phsrNBVgF_t-wYbY/edit?tab=t.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file/d/1Vu8xNKxp52z1L4qUFf33smailp8pN3UP/view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hucmap85/VACIRI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uanhuynhportfolio.netlify.app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tuanha1508/Depresol_Application" TargetMode="External"/><Relationship Id="rId10" Type="http://schemas.openxmlformats.org/officeDocument/2006/relationships/hyperlink" Target="https://github.com/tuanha1508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nhtuanhuynh0402/" TargetMode="External"/><Relationship Id="rId14" Type="http://schemas.openxmlformats.org/officeDocument/2006/relationships/hyperlink" Target="https://github.com/g-e-n-v/k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ACC03FC17D145A9068F3CC8E82C8A" ma:contentTypeVersion="5" ma:contentTypeDescription="Create a new document." ma:contentTypeScope="" ma:versionID="8820db9ff4a53d4dbaba541b9bb891e2">
  <xsd:schema xmlns:xsd="http://www.w3.org/2001/XMLSchema" xmlns:xs="http://www.w3.org/2001/XMLSchema" xmlns:p="http://schemas.microsoft.com/office/2006/metadata/properties" xmlns:ns3="b522d835-7a16-46d8-806b-7cf47dbe6ca0" targetNamespace="http://schemas.microsoft.com/office/2006/metadata/properties" ma:root="true" ma:fieldsID="2c36b790659edbeff8882ec001473f01" ns3:_="">
    <xsd:import namespace="b522d835-7a16-46d8-806b-7cf47dbe6ca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2d835-7a16-46d8-806b-7cf47dbe6ca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FD3039-ECE0-4D33-8766-78CC0FCA7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979C52-A228-40D1-9800-1CD5AC9C7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2d835-7a16-46d8-806b-7cf47dbe6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E4147E-EF59-42B3-BA61-8B5B0FDE42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Tuan Huynh</dc:creator>
  <cp:keywords/>
  <dc:description/>
  <cp:lastModifiedBy>Anh Tuan Huynh</cp:lastModifiedBy>
  <cp:revision>42</cp:revision>
  <cp:lastPrinted>2024-10-23T01:37:00Z</cp:lastPrinted>
  <dcterms:created xsi:type="dcterms:W3CDTF">2024-10-23T01:06:00Z</dcterms:created>
  <dcterms:modified xsi:type="dcterms:W3CDTF">2024-11-18T13:06:00Z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0x010100CB4ACC03FC17D145A9068F3CC8E82C8A</vt:lpwstr>
  </property>
</Properties>
</file>