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7" w:type="dxa"/>
        <w:tblLook w:val="0000" w:firstRow="0" w:lastRow="0" w:firstColumn="0" w:lastColumn="0" w:noHBand="0" w:noVBand="0"/>
      </w:tblPr>
      <w:tblGrid>
        <w:gridCol w:w="4068"/>
        <w:gridCol w:w="5580"/>
        <w:gridCol w:w="209"/>
      </w:tblGrid>
      <w:tr w:rsidR="008618A3" w:rsidRPr="00DA78F4" w14:paraId="47C79EB4" w14:textId="77777777" w:rsidTr="00912F06">
        <w:tc>
          <w:tcPr>
            <w:tcW w:w="4068" w:type="dxa"/>
          </w:tcPr>
          <w:p w14:paraId="1249CDC3" w14:textId="77777777" w:rsidR="008618A3" w:rsidRPr="009912B8" w:rsidRDefault="008618A3" w:rsidP="00912F06">
            <w:pPr>
              <w:pStyle w:val="BodyText2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12B8">
              <w:rPr>
                <w:rFonts w:ascii="Times New Roman" w:hAnsi="Times New Roman"/>
                <w:sz w:val="24"/>
                <w:szCs w:val="24"/>
              </w:rPr>
              <w:t xml:space="preserve">              TỔNG CÔNG TY </w:t>
            </w:r>
          </w:p>
          <w:p w14:paraId="34677A4C" w14:textId="77777777" w:rsidR="008618A3" w:rsidRPr="009912B8" w:rsidRDefault="008618A3" w:rsidP="00912F06">
            <w:pPr>
              <w:pStyle w:val="BodyText2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12B8">
              <w:rPr>
                <w:rFonts w:ascii="Times New Roman" w:hAnsi="Times New Roman"/>
                <w:sz w:val="24"/>
                <w:szCs w:val="24"/>
              </w:rPr>
              <w:t xml:space="preserve">   ĐIỆN LỰC TP HỒ CHÍ MINH</w:t>
            </w:r>
          </w:p>
          <w:p w14:paraId="00CB81E4" w14:textId="4DBDCE65" w:rsidR="008618A3" w:rsidRPr="009912B8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ĐIỆN LỰC VŨNG TÀU</w:t>
            </w:r>
          </w:p>
          <w:p w14:paraId="1A42B7DC" w14:textId="77777777" w:rsidR="008618A3" w:rsidRPr="009912B8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12B8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0C9436F6" w14:textId="77777777" w:rsidR="008618A3" w:rsidRPr="009912B8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9" w:type="dxa"/>
            <w:gridSpan w:val="2"/>
          </w:tcPr>
          <w:p w14:paraId="2D0D37A6" w14:textId="77777777" w:rsidR="008618A3" w:rsidRPr="009912B8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912B8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6F1CA6F1" w14:textId="77777777" w:rsidR="008618A3" w:rsidRPr="009912B8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912B8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393D669F" w14:textId="77777777" w:rsidR="008618A3" w:rsidRPr="00652625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2625">
              <w:rPr>
                <w:rFonts w:ascii="Times New Roman" w:hAnsi="Times New Roman"/>
                <w:sz w:val="24"/>
                <w:szCs w:val="24"/>
              </w:rPr>
              <w:t>________________________</w:t>
            </w:r>
          </w:p>
          <w:p w14:paraId="0396B5C3" w14:textId="77777777" w:rsidR="008618A3" w:rsidRPr="00287579" w:rsidRDefault="008618A3" w:rsidP="00912F06">
            <w:pPr>
              <w:tabs>
                <w:tab w:val="left" w:pos="1488"/>
              </w:tabs>
            </w:pPr>
            <w:r>
              <w:tab/>
            </w:r>
          </w:p>
        </w:tc>
      </w:tr>
      <w:tr w:rsidR="008618A3" w:rsidRPr="00DA78F4" w14:paraId="5F1CCEA4" w14:textId="77777777" w:rsidTr="00912F06">
        <w:tc>
          <w:tcPr>
            <w:tcW w:w="4068" w:type="dxa"/>
          </w:tcPr>
          <w:p w14:paraId="50204751" w14:textId="77777777" w:rsidR="008618A3" w:rsidRPr="009912B8" w:rsidRDefault="008618A3" w:rsidP="00912F06">
            <w:pPr>
              <w:pStyle w:val="BodyText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9" w:type="dxa"/>
            <w:gridSpan w:val="2"/>
          </w:tcPr>
          <w:p w14:paraId="015CC5CC" w14:textId="3FB49C73" w:rsidR="008618A3" w:rsidRPr="009912B8" w:rsidRDefault="008618A3" w:rsidP="00912F06">
            <w:pPr>
              <w:tabs>
                <w:tab w:val="center" w:pos="1440"/>
                <w:tab w:val="center" w:pos="64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Vũng Tàu,</w:t>
            </w:r>
            <w:r w:rsidRPr="009912B8">
              <w:rPr>
                <w:rFonts w:ascii="Times New Roman" w:hAnsi="Times New Roman"/>
                <w:i/>
                <w:sz w:val="24"/>
                <w:szCs w:val="24"/>
              </w:rPr>
              <w:t xml:space="preserve"> ngày ….tháng……năm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2026</w:t>
            </w:r>
          </w:p>
        </w:tc>
      </w:tr>
      <w:tr w:rsidR="008618A3" w:rsidRPr="00DA78F4" w14:paraId="43233340" w14:textId="77777777" w:rsidTr="00912F06">
        <w:trPr>
          <w:gridAfter w:val="1"/>
          <w:wAfter w:w="209" w:type="dxa"/>
        </w:trPr>
        <w:tc>
          <w:tcPr>
            <w:tcW w:w="9648" w:type="dxa"/>
            <w:gridSpan w:val="2"/>
          </w:tcPr>
          <w:p w14:paraId="6F3057DF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87579">
              <w:rPr>
                <w:rFonts w:ascii="Times New Roman" w:hAnsi="Times New Roman"/>
                <w:b/>
                <w:bCs/>
                <w:sz w:val="28"/>
                <w:szCs w:val="28"/>
              </w:rPr>
              <w:t>PHIẾU THẨM TRA QUYẾT TOÁN</w:t>
            </w:r>
          </w:p>
          <w:p w14:paraId="2CA7F9B4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87579">
              <w:rPr>
                <w:rFonts w:ascii="Times New Roman" w:hAnsi="Times New Roman"/>
                <w:b/>
                <w:bCs/>
                <w:sz w:val="28"/>
                <w:szCs w:val="28"/>
              </w:rPr>
              <w:t>CÔNG TRÌNH SỬA CHỮA LỚN</w:t>
            </w:r>
          </w:p>
        </w:tc>
      </w:tr>
    </w:tbl>
    <w:p w14:paraId="3871F551" w14:textId="77777777" w:rsidR="008618A3" w:rsidRDefault="008618A3" w:rsidP="008618A3">
      <w:pPr>
        <w:pStyle w:val="BodyText2"/>
        <w:spacing w:after="0" w:line="240" w:lineRule="auto"/>
      </w:pPr>
      <w:r w:rsidRPr="00DA78F4">
        <w:t xml:space="preserve">          </w:t>
      </w:r>
    </w:p>
    <w:p w14:paraId="06DD00D1" w14:textId="0EE2CD75" w:rsidR="008618A3" w:rsidRPr="00287579" w:rsidRDefault="008618A3" w:rsidP="008618A3">
      <w:pPr>
        <w:pStyle w:val="BodyText2"/>
        <w:spacing w:after="0" w:line="240" w:lineRule="auto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Tên công trình SCL:</w:t>
      </w:r>
    </w:p>
    <w:p w14:paraId="677503FA" w14:textId="2DF0C7A3" w:rsidR="008618A3" w:rsidRDefault="008618A3" w:rsidP="008618A3">
      <w:pPr>
        <w:pStyle w:val="BodyText2"/>
        <w:spacing w:after="0" w:line="240" w:lineRule="auto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 xml:space="preserve">Mã công trình: </w:t>
      </w:r>
    </w:p>
    <w:p w14:paraId="0F26748D" w14:textId="092792A8" w:rsidR="008618A3" w:rsidRPr="00287579" w:rsidRDefault="008618A3" w:rsidP="008618A3">
      <w:pPr>
        <w:pStyle w:val="BodyText2"/>
        <w:spacing w:after="0" w:line="240" w:lineRule="auto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Đơn vị quản lý:</w:t>
      </w:r>
    </w:p>
    <w:p w14:paraId="5151F9D2" w14:textId="77777777" w:rsidR="008618A3" w:rsidRPr="00287579" w:rsidRDefault="008618A3" w:rsidP="008618A3">
      <w:pPr>
        <w:pStyle w:val="BodyText2"/>
        <w:spacing w:after="0" w:line="240" w:lineRule="auto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 xml:space="preserve">Phương thức chọn thầu thực hiện: </w:t>
      </w:r>
    </w:p>
    <w:p w14:paraId="50E9DAC2" w14:textId="77777777" w:rsidR="008618A3" w:rsidRPr="00287579" w:rsidRDefault="008618A3" w:rsidP="008618A3">
      <w:pPr>
        <w:pStyle w:val="BodyText2"/>
        <w:numPr>
          <w:ilvl w:val="0"/>
          <w:numId w:val="2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Tự làm</w:t>
      </w:r>
    </w:p>
    <w:p w14:paraId="367A2CC7" w14:textId="77777777" w:rsidR="008618A3" w:rsidRPr="00287579" w:rsidRDefault="008618A3" w:rsidP="008618A3">
      <w:pPr>
        <w:pStyle w:val="BodyText2"/>
        <w:numPr>
          <w:ilvl w:val="0"/>
          <w:numId w:val="2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Thuê ngoài (hợp đồng số .........ngày ......)</w:t>
      </w:r>
    </w:p>
    <w:p w14:paraId="0814A224" w14:textId="38C0E902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 xml:space="preserve">Đơn vị thực hiện:   </w:t>
      </w:r>
    </w:p>
    <w:p w14:paraId="1A9CFC5F" w14:textId="77777777" w:rsidR="008618A3" w:rsidRPr="00287579" w:rsidRDefault="008618A3" w:rsidP="008618A3">
      <w:pPr>
        <w:pStyle w:val="BodyText2"/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 xml:space="preserve"> </w:t>
      </w:r>
      <w:r w:rsidRPr="00287579">
        <w:rPr>
          <w:rFonts w:ascii="Times New Roman" w:hAnsi="Times New Roman"/>
          <w:b/>
          <w:sz w:val="28"/>
          <w:szCs w:val="28"/>
        </w:rPr>
        <w:t>Nội dung kiểm tra:</w:t>
      </w:r>
    </w:p>
    <w:p w14:paraId="138A9252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Khối lượng, chất lượng công việc đã tiến hành.</w:t>
      </w:r>
    </w:p>
    <w:p w14:paraId="461C040B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Khối lượng vật tư, thiết bị, phụ tùng thực tế sử dụng và thu hồi.</w:t>
      </w:r>
    </w:p>
    <w:p w14:paraId="3BD3F2F0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Tính chất sử dụng nguồn vốn SCL</w:t>
      </w:r>
    </w:p>
    <w:p w14:paraId="4D1BABF7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Danh mục và giá trị SCL trong kế hoạch đã giao với thực tế thực hiện, hồ sơ kế hoạch, kế hoạch vốn.</w:t>
      </w:r>
    </w:p>
    <w:p w14:paraId="39A10736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Tính hợp lệ của thủ tục giao thầu tư vấn, xây lắp.</w:t>
      </w:r>
    </w:p>
    <w:p w14:paraId="719E6C58" w14:textId="77777777" w:rsidR="008618A3" w:rsidRDefault="008618A3" w:rsidP="008618A3">
      <w:pPr>
        <w:pStyle w:val="BodyText2"/>
        <w:numPr>
          <w:ilvl w:val="0"/>
          <w:numId w:val="1"/>
        </w:numPr>
        <w:tabs>
          <w:tab w:val="clear" w:pos="1350"/>
          <w:tab w:val="left" w:pos="450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Đơn giá định mức xây dựng, theo dự toán được duyệt, thẩm tra chi phí nhân công, máy thi công trong quyết toán.</w:t>
      </w:r>
    </w:p>
    <w:p w14:paraId="65AF61FB" w14:textId="77777777" w:rsidR="008618A3" w:rsidRPr="0056410A" w:rsidRDefault="008618A3" w:rsidP="008618A3">
      <w:pPr>
        <w:pStyle w:val="BodyText2"/>
        <w:tabs>
          <w:tab w:val="left" w:pos="45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6410A">
        <w:rPr>
          <w:rFonts w:ascii="Times New Roman" w:hAnsi="Times New Roman"/>
          <w:b/>
          <w:sz w:val="28"/>
          <w:szCs w:val="28"/>
        </w:rPr>
        <w:t>Kết quả kiểm tra:</w:t>
      </w:r>
    </w:p>
    <w:p w14:paraId="144EB753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</w:tabs>
        <w:spacing w:after="0" w:line="240" w:lineRule="auto"/>
        <w:ind w:left="450" w:hanging="45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................................................................................................................</w:t>
      </w:r>
    </w:p>
    <w:p w14:paraId="2ADB962A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</w:tabs>
        <w:spacing w:after="0" w:line="240" w:lineRule="auto"/>
        <w:ind w:left="450" w:hanging="45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................................................................................................................</w:t>
      </w:r>
    </w:p>
    <w:p w14:paraId="451C86C6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</w:tabs>
        <w:spacing w:after="0" w:line="240" w:lineRule="auto"/>
        <w:ind w:left="450" w:hanging="45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>................................................................................................................</w:t>
      </w:r>
    </w:p>
    <w:p w14:paraId="726B38A3" w14:textId="77777777" w:rsidR="008618A3" w:rsidRPr="00287579" w:rsidRDefault="008618A3" w:rsidP="008618A3">
      <w:pPr>
        <w:pStyle w:val="BodyText2"/>
        <w:numPr>
          <w:ilvl w:val="0"/>
          <w:numId w:val="1"/>
        </w:numPr>
        <w:tabs>
          <w:tab w:val="clear" w:pos="1350"/>
        </w:tabs>
        <w:spacing w:after="0" w:line="240" w:lineRule="auto"/>
        <w:ind w:left="450" w:hanging="450"/>
        <w:jc w:val="both"/>
        <w:rPr>
          <w:rFonts w:ascii="Times New Roman" w:hAnsi="Times New Roman"/>
          <w:sz w:val="28"/>
          <w:szCs w:val="28"/>
        </w:rPr>
      </w:pPr>
      <w:r w:rsidRPr="00287579">
        <w:rPr>
          <w:rFonts w:ascii="Times New Roman" w:hAnsi="Times New Roman"/>
          <w:sz w:val="28"/>
          <w:szCs w:val="28"/>
        </w:rPr>
        <w:t xml:space="preserve">................................................................................................................ </w:t>
      </w:r>
    </w:p>
    <w:p w14:paraId="1668B5D6" w14:textId="77777777" w:rsidR="008618A3" w:rsidRPr="00287579" w:rsidRDefault="008618A3" w:rsidP="008618A3">
      <w:pPr>
        <w:pStyle w:val="BodyText2"/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479"/>
        <w:gridCol w:w="4547"/>
      </w:tblGrid>
      <w:tr w:rsidR="008618A3" w:rsidRPr="00287579" w14:paraId="0BDD9F04" w14:textId="77777777" w:rsidTr="00912F06">
        <w:trPr>
          <w:trHeight w:val="2551"/>
        </w:trPr>
        <w:tc>
          <w:tcPr>
            <w:tcW w:w="4788" w:type="dxa"/>
          </w:tcPr>
          <w:p w14:paraId="4A148684" w14:textId="77777777" w:rsidR="008618A3" w:rsidRPr="00287579" w:rsidRDefault="008618A3" w:rsidP="00912F06">
            <w:pPr>
              <w:pStyle w:val="BodyText2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87579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                     </w:t>
            </w:r>
            <w:r w:rsidRPr="00287579">
              <w:rPr>
                <w:rFonts w:ascii="Times New Roman" w:hAnsi="Times New Roman"/>
                <w:b/>
                <w:sz w:val="28"/>
                <w:szCs w:val="28"/>
              </w:rPr>
              <w:t>Trưởng Phòng</w:t>
            </w:r>
          </w:p>
          <w:p w14:paraId="10796380" w14:textId="77777777" w:rsidR="008618A3" w:rsidRPr="00287579" w:rsidRDefault="008618A3" w:rsidP="00912F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BEAEE68" w14:textId="77777777" w:rsidR="008618A3" w:rsidRPr="00287579" w:rsidRDefault="008618A3" w:rsidP="00912F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EC8DB82" w14:textId="77777777" w:rsidR="008618A3" w:rsidRPr="00287579" w:rsidRDefault="008618A3" w:rsidP="00912F06">
            <w:pPr>
              <w:tabs>
                <w:tab w:val="left" w:pos="112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89" w:type="dxa"/>
          </w:tcPr>
          <w:p w14:paraId="1A99C7E5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8757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Nhân viên thẩm tra</w:t>
            </w:r>
          </w:p>
          <w:p w14:paraId="1896627A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5C4CA455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3492BB2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291E04D6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7FAC4FEC" w14:textId="77777777" w:rsidR="008618A3" w:rsidRPr="00287579" w:rsidRDefault="008618A3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082FAD6" w14:textId="77777777" w:rsidR="008618A3" w:rsidRPr="00287579" w:rsidRDefault="008618A3" w:rsidP="00912F06">
            <w:pPr>
              <w:pStyle w:val="BodyText2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502A0391" w14:textId="77777777" w:rsidR="008618A3" w:rsidRPr="00AC0417" w:rsidRDefault="008618A3" w:rsidP="008618A3">
      <w:pPr>
        <w:rPr>
          <w:rFonts w:ascii="Times New Roman" w:hAnsi="Times New Roman"/>
          <w:sz w:val="24"/>
          <w:szCs w:val="24"/>
        </w:rPr>
      </w:pPr>
      <w:r w:rsidRPr="00AC0417">
        <w:rPr>
          <w:rFonts w:ascii="Times New Roman" w:hAnsi="Times New Roman"/>
          <w:b/>
          <w:bCs/>
          <w:sz w:val="24"/>
          <w:szCs w:val="24"/>
        </w:rPr>
        <w:t>Ghi chú</w:t>
      </w:r>
      <w:r w:rsidRPr="00AC0417">
        <w:rPr>
          <w:rFonts w:ascii="Times New Roman" w:hAnsi="Times New Roman"/>
          <w:bCs/>
          <w:sz w:val="24"/>
          <w:szCs w:val="24"/>
        </w:rPr>
        <w:t>: nhân viên thẩm tra ghi phần nội dung được phân công thẩm tra.</w:t>
      </w:r>
    </w:p>
    <w:p w14:paraId="5AE2362B" w14:textId="77777777" w:rsidR="008357F8" w:rsidRDefault="008357F8"/>
    <w:sectPr w:rsidR="0083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7C7F"/>
    <w:multiLevelType w:val="hybridMultilevel"/>
    <w:tmpl w:val="7CA0A298"/>
    <w:lvl w:ilvl="0" w:tplc="72A4722C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312C1832"/>
    <w:multiLevelType w:val="hybridMultilevel"/>
    <w:tmpl w:val="BEAC793A"/>
    <w:lvl w:ilvl="0" w:tplc="818E95D6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num w:numId="1" w16cid:durableId="1832406063">
    <w:abstractNumId w:val="0"/>
  </w:num>
  <w:num w:numId="2" w16cid:durableId="185502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A3"/>
    <w:rsid w:val="008357F8"/>
    <w:rsid w:val="008618A3"/>
    <w:rsid w:val="00AB4DCF"/>
    <w:rsid w:val="00B7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2AED9"/>
  <w15:chartTrackingRefBased/>
  <w15:docId w15:val="{A368A520-9DFA-4074-ADE0-D8FFDFE6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A3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A3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8618A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618A3"/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1</cp:revision>
  <dcterms:created xsi:type="dcterms:W3CDTF">2026-04-08T09:38:00Z</dcterms:created>
  <dcterms:modified xsi:type="dcterms:W3CDTF">2026-04-08T09:40:00Z</dcterms:modified>
</cp:coreProperties>
</file>