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91F68" w14:textId="6083930E" w:rsidR="00D141F4" w:rsidRDefault="005C12D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GoBear</w:t>
      </w:r>
      <w:proofErr w:type="spellEnd"/>
      <w:r>
        <w:rPr>
          <w:rFonts w:ascii="Arial" w:hAnsi="Arial" w:cs="Arial"/>
        </w:rPr>
        <w:t xml:space="preserve"> Selenium Demo</w:t>
      </w:r>
    </w:p>
    <w:p w14:paraId="32AD7533" w14:textId="71E9C1C8" w:rsidR="005C12DB" w:rsidRDefault="005C12D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Eclipse Selenium </w:t>
      </w:r>
    </w:p>
    <w:p w14:paraId="2FBC1A48" w14:textId="5E49031D" w:rsidR="005C12DB" w:rsidRDefault="005C12DB">
      <w:pPr>
        <w:rPr>
          <w:rFonts w:ascii="Arial" w:hAnsi="Arial" w:cs="Arial"/>
        </w:rPr>
      </w:pPr>
    </w:p>
    <w:p w14:paraId="320949E6" w14:textId="128C40BB" w:rsidR="005C12DB" w:rsidRDefault="005C12D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685B1FE" wp14:editId="484B79CB">
            <wp:extent cx="5943600" cy="316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1390" w14:textId="3210D026" w:rsidR="005C12DB" w:rsidRDefault="005C12D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8E11CC2" wp14:editId="6B7E50C7">
            <wp:extent cx="5943600" cy="316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0F5B" w14:textId="5AA0D222" w:rsidR="001C7CD8" w:rsidRDefault="001C7CD8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0C01B60" wp14:editId="2EE3221F">
            <wp:extent cx="5943600" cy="1825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3824" w14:textId="2A58CE4B" w:rsidR="001C7CD8" w:rsidRPr="005C12DB" w:rsidRDefault="001C7CD8">
      <w:pPr>
        <w:rPr>
          <w:rFonts w:ascii="Arial" w:hAnsi="Arial" w:cs="Arial"/>
        </w:rPr>
      </w:pPr>
      <w:bookmarkStart w:id="0" w:name="_GoBack"/>
      <w:r>
        <w:rPr>
          <w:noProof/>
        </w:rPr>
        <w:drawing>
          <wp:inline distT="0" distB="0" distL="0" distR="0" wp14:anchorId="2BEECFDD" wp14:editId="447F9DC0">
            <wp:extent cx="5943600" cy="2092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C7CD8" w:rsidRPr="005C1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F6"/>
    <w:rsid w:val="001C7CD8"/>
    <w:rsid w:val="005C12DB"/>
    <w:rsid w:val="00A61CF6"/>
    <w:rsid w:val="00A85E1E"/>
    <w:rsid w:val="00BC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86CB"/>
  <w15:chartTrackingRefBased/>
  <w15:docId w15:val="{A9331D7F-40FE-45B7-8299-151930B8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2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2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Tuan Tran Bao</dc:creator>
  <cp:keywords/>
  <dc:description/>
  <cp:lastModifiedBy>Le, Tuan Tran Bao</cp:lastModifiedBy>
  <cp:revision>3</cp:revision>
  <dcterms:created xsi:type="dcterms:W3CDTF">2019-05-11T15:30:00Z</dcterms:created>
  <dcterms:modified xsi:type="dcterms:W3CDTF">2019-05-11T15:37:00Z</dcterms:modified>
</cp:coreProperties>
</file>