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527F07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527F07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527F0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527F07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527F07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527F07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527F07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527F07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527F07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527F07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527F07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527F07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527F07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527F07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527F07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527F0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527F0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527F0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527F07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527F07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527F07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527F0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527F07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527F07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527F0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527F07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527F07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527F07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527F0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527F0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527F07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6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527F07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{provice}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นายอัษฎางค์</w:t>
      </w:r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{reference}</w:t>
      </w:r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จึงลงลายมือชื่อไว้ต่อหน้านายอัษฎางค์</w:t>
      </w:r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นายอัษฎางค์</w:t>
      </w:r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{full_name}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{addresss}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หมู่ที่ </w:t>
      </w:r>
      <w:r w:rsidR="00962A99">
        <w:rPr>
          <w:rFonts w:ascii="TH SarabunIT๙" w:hAnsi="TH SarabunIT๙" w:cs="TH SarabunIT๙"/>
          <w:sz w:val="32"/>
          <w:szCs w:val="32"/>
        </w:rPr>
        <w:t>{moo}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ตรอก/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ตำบล/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{tambol}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2A99">
        <w:rPr>
          <w:rFonts w:ascii="TH SarabunIT๙" w:hAnsi="TH SarabunIT๙" w:cs="TH SarabunIT๙"/>
          <w:sz w:val="32"/>
          <w:szCs w:val="32"/>
        </w:rPr>
        <w:t>{provice}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B26024" w:rsidRDefault="00B26024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B26024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B26024" w:rsidRPr="00AF5D48" w:rsidRDefault="00B26024" w:rsidP="00B26024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B26024" w:rsidRPr="00755160" w:rsidRDefault="00B26024" w:rsidP="00B26024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Default="00B26024" w:rsidP="00B26024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B26024" w:rsidRPr="00F93EF5" w:rsidRDefault="00B26024" w:rsidP="00B26024">
      <w:pPr>
        <w:rPr>
          <w:rFonts w:ascii="TH SarabunIT๙" w:hAnsi="TH SarabunIT๙" w:cs="TH SarabunIT๙"/>
          <w:b/>
          <w:bCs/>
          <w:sz w:val="38"/>
          <w:szCs w:val="38"/>
        </w:rPr>
      </w:pP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>{</w:t>
      </w:r>
      <w:bookmarkStart w:id="0" w:name="_GoBack"/>
      <w:bookmarkEnd w:id="0"/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docNo}/{yyyy} 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>ลงวันที่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 {tday}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 </w:t>
      </w:r>
    </w:p>
    <w:p w:rsidR="00B26024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Pr="00755160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ได้รับพินัยกรรมไปแล้วเมื่อวันที่ </w:t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>{tday}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ผู้ทำพินัยกรรม</w:t>
      </w:r>
    </w:p>
    <w:p w:rsidR="00B26024" w:rsidRPr="00755160" w:rsidRDefault="00B26024" w:rsidP="00B26024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755160">
        <w:rPr>
          <w:rFonts w:ascii="TH SarabunIT๙" w:hAnsi="TH SarabunIT๙" w:cs="TH SarabunIT๙"/>
          <w:sz w:val="32"/>
          <w:szCs w:val="32"/>
        </w:rPr>
        <w:tab/>
        <w:t xml:space="preserve">  ({full_name})</w:t>
      </w:r>
    </w:p>
    <w:p w:rsidR="00B26024" w:rsidRDefault="00B26024" w:rsidP="00B2602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lastRenderedPageBreak/>
        <w:t>พินัยกรรมแบบเอกสารฝ่ายเมือง</w:t>
      </w:r>
    </w:p>
    <w:p w:rsidR="00B26024" w:rsidRDefault="00527F07" w:rsidP="00B26024">
      <w:pPr>
        <w:spacing w:before="240" w:after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rect id="_x0000_s1136" style="position:absolute;left:0;text-align:left;margin-left:238.7pt;margin-top:-99.35pt;width:76.95pt;height:39.4pt;z-index:38" strokecolor="white"/>
        </w:pict>
      </w:r>
      <w:r w:rsidR="00B26024"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B26024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D87867" w:rsidRDefault="00B26024" w:rsidP="00B26024">
      <w:pPr>
        <w:jc w:val="center"/>
        <w:rPr>
          <w:rFonts w:ascii="TH SarabunIT๙" w:hAnsi="TH SarabunIT๙" w:cs="TH SarabunIT๙"/>
          <w:sz w:val="32"/>
          <w:szCs w:val="32"/>
        </w:rPr>
        <w:sectPr w:rsidR="00D87867" w:rsidSect="00B26024">
          <w:pgSz w:w="12979" w:h="9180" w:orient="landscape" w:code="138"/>
          <w:pgMar w:top="1701" w:right="851" w:bottom="1134" w:left="851" w:header="720" w:footer="720" w:gutter="0"/>
          <w:pgNumType w:start="1"/>
          <w:cols w:space="708"/>
          <w:titlePg/>
          <w:docGrid w:linePitch="360"/>
        </w:sectPr>
      </w:pP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>{docNo}/{yyyy}</w:t>
      </w: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 ลงวันที่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 xml:space="preserve"> {tday}</w:t>
      </w:r>
    </w:p>
    <w:p w:rsidR="00AF5D48" w:rsidRPr="00C21AB1" w:rsidRDefault="00AF5D48" w:rsidP="00C21AB1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</w:p>
    <w:sectPr w:rsidR="00AF5D48" w:rsidRPr="00C21AB1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F07" w:rsidRDefault="00527F07" w:rsidP="00DF21AF">
      <w:r>
        <w:separator/>
      </w:r>
    </w:p>
  </w:endnote>
  <w:endnote w:type="continuationSeparator" w:id="0">
    <w:p w:rsidR="00527F07" w:rsidRDefault="00527F07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F07" w:rsidRDefault="00527F07" w:rsidP="00DF21AF">
      <w:r>
        <w:separator/>
      </w:r>
    </w:p>
  </w:footnote>
  <w:footnote w:type="continuationSeparator" w:id="0">
    <w:p w:rsidR="00527F07" w:rsidRDefault="00527F07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F93EF5" w:rsidRPr="00F93EF5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0F2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27F07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26024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1AB1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2FD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3EF5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33737-82E8-42E9-8C7E-151D875A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45</cp:revision>
  <cp:lastPrinted>2022-04-11T03:05:00Z</cp:lastPrinted>
  <dcterms:created xsi:type="dcterms:W3CDTF">2022-04-18T07:53:00Z</dcterms:created>
  <dcterms:modified xsi:type="dcterms:W3CDTF">2022-10-25T07:19:00Z</dcterms:modified>
</cp:coreProperties>
</file>