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53" w:rsidRPr="00892119" w:rsidRDefault="000E1B4E">
      <w:pPr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Teknologi yang Mengubah Dunia</w:t>
      </w:r>
    </w:p>
    <w:p w:rsidR="000E1B4E" w:rsidRDefault="00892119">
      <w:r>
        <w:t xml:space="preserve">Bagian 1 : </w:t>
      </w:r>
      <w:r w:rsidR="000E1B4E">
        <w:t>Sejarah Teknologi</w:t>
      </w:r>
    </w:p>
    <w:p w:rsidR="000E1B4E" w:rsidRDefault="000E1B4E" w:rsidP="00892119">
      <w:pPr>
        <w:ind w:firstLine="720"/>
      </w:pPr>
      <w:r>
        <w:t>Teknologi dan Perkembangannya</w:t>
      </w:r>
    </w:p>
    <w:p w:rsidR="000E1B4E" w:rsidRDefault="000E1B4E" w:rsidP="00892119">
      <w:pPr>
        <w:ind w:firstLine="720"/>
      </w:pPr>
      <w:r>
        <w:t>Fenomena</w:t>
      </w:r>
      <w:r w:rsidR="00892119">
        <w:t xml:space="preserve"> – fenomena </w:t>
      </w:r>
      <w:r>
        <w:t xml:space="preserve"> Teknologi</w:t>
      </w:r>
    </w:p>
    <w:p w:rsidR="000E1B4E" w:rsidRDefault="000E1B4E"/>
    <w:p w:rsidR="000E1B4E" w:rsidRDefault="00892119">
      <w:r>
        <w:t xml:space="preserve">Bagian 2 : </w:t>
      </w:r>
      <w:r w:rsidR="000E1B4E">
        <w:t>Inovasi Teknologi</w:t>
      </w:r>
    </w:p>
    <w:p w:rsidR="000E1B4E" w:rsidRDefault="000E1B4E" w:rsidP="00892119">
      <w:pPr>
        <w:ind w:firstLine="720"/>
      </w:pPr>
      <w:r>
        <w:t xml:space="preserve">Inovasi </w:t>
      </w:r>
      <w:r w:rsidR="00892119">
        <w:t xml:space="preserve">Teknologi </w:t>
      </w:r>
      <w:r>
        <w:t>dalam Keseharian</w:t>
      </w:r>
    </w:p>
    <w:p w:rsidR="000E1B4E" w:rsidRDefault="000E1B4E" w:rsidP="00892119">
      <w:pPr>
        <w:ind w:firstLine="720"/>
      </w:pPr>
      <w:r>
        <w:t>Kelebihan dan Kekurangan Teknologi</w:t>
      </w:r>
    </w:p>
    <w:p w:rsidR="00892119" w:rsidRDefault="00892119"/>
    <w:p w:rsidR="00892119" w:rsidRDefault="00892119">
      <w:r>
        <w:t>Bagian 3: Teknologi dan Masa Depan Dunia</w:t>
      </w:r>
    </w:p>
    <w:p w:rsidR="00892119" w:rsidRDefault="00892119" w:rsidP="00892119">
      <w:pPr>
        <w:ind w:firstLine="720"/>
      </w:pPr>
      <w:r>
        <w:t>Cara Baru Berkomunikasi</w:t>
      </w:r>
    </w:p>
    <w:p w:rsidR="00892119" w:rsidRDefault="00892119" w:rsidP="00892119">
      <w:pPr>
        <w:ind w:firstLine="720"/>
      </w:pPr>
      <w:bookmarkStart w:id="0" w:name="_GoBack"/>
      <w:bookmarkEnd w:id="0"/>
      <w:r>
        <w:t>Menyongsong Perubahan</w:t>
      </w:r>
    </w:p>
    <w:p w:rsidR="00892119" w:rsidRDefault="00892119"/>
    <w:p w:rsidR="00892119" w:rsidRDefault="00892119"/>
    <w:p w:rsidR="000E1B4E" w:rsidRDefault="000E1B4E"/>
    <w:p w:rsidR="000E1B4E" w:rsidRDefault="000E1B4E"/>
    <w:p w:rsidR="000E1B4E" w:rsidRDefault="000E1B4E"/>
    <w:p w:rsidR="000E1B4E" w:rsidRDefault="000E1B4E"/>
    <w:p w:rsidR="000E1B4E" w:rsidRDefault="000E1B4E"/>
    <w:sectPr w:rsidR="000E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E"/>
    <w:rsid w:val="000E1B4E"/>
    <w:rsid w:val="00724CF1"/>
    <w:rsid w:val="00892119"/>
    <w:rsid w:val="00B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094FA-70AD-4D93-BE52-BBDA8DE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</dc:creator>
  <cp:keywords/>
  <dc:description/>
  <cp:lastModifiedBy>Adrian E</cp:lastModifiedBy>
  <cp:revision>1</cp:revision>
  <dcterms:created xsi:type="dcterms:W3CDTF">2020-08-05T05:56:00Z</dcterms:created>
  <dcterms:modified xsi:type="dcterms:W3CDTF">2020-08-05T06:16:00Z</dcterms:modified>
</cp:coreProperties>
</file>