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D0" w:rsidRDefault="00C14C9A" w:rsidP="00C14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ID"/>
        </w:rPr>
        <w:t>SIGAP MENGHADAPI SERANGAN PANDEMI</w:t>
      </w:r>
    </w:p>
    <w:bookmarkEnd w:id="0"/>
    <w:p w:rsidR="00746344" w:rsidRDefault="00C14C9A" w:rsidP="00782D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4C9A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C14C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4C9A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C14C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4C9A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C14C9A">
        <w:rPr>
          <w:rFonts w:ascii="Times New Roman" w:hAnsi="Times New Roman" w:cs="Times New Roman"/>
          <w:sz w:val="24"/>
          <w:szCs w:val="24"/>
          <w:lang w:val="en-ID"/>
        </w:rPr>
        <w:t xml:space="preserve"> virus Covid-19 yang </w:t>
      </w:r>
      <w:proofErr w:type="spellStart"/>
      <w:r w:rsidRPr="00C14C9A">
        <w:rPr>
          <w:rFonts w:ascii="Times New Roman" w:hAnsi="Times New Roman" w:cs="Times New Roman"/>
          <w:sz w:val="24"/>
          <w:szCs w:val="24"/>
          <w:lang w:val="en-ID"/>
        </w:rPr>
        <w:t>terkonfirmas</w:t>
      </w:r>
      <w:r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pula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Dicky,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epidemiolog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Griffith,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kapan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tepatnya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pandemic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6344">
        <w:rPr>
          <w:rFonts w:ascii="Times New Roman" w:hAnsi="Times New Roman" w:cs="Times New Roman"/>
          <w:sz w:val="24"/>
          <w:szCs w:val="24"/>
          <w:lang w:val="en-ID"/>
        </w:rPr>
        <w:t>berakhir</w:t>
      </w:r>
      <w:proofErr w:type="spellEnd"/>
      <w:r w:rsidR="007463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782D3B" w:rsidRDefault="00C14C9A" w:rsidP="00782D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berdamai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. Dari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dikeluarkan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berdamai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transportasi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melontarkan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pertumbuhan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ekonomi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menunjang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terpenuhinya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2D3B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782D3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782D3B" w:rsidRDefault="00782D3B" w:rsidP="00782D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Kita,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82D3B" w:rsidRDefault="00782D3B" w:rsidP="00782D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</w:p>
    <w:p w:rsidR="00782D3B" w:rsidRDefault="00782D3B" w:rsidP="00782D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</w:p>
    <w:p w:rsidR="00782D3B" w:rsidRPr="00782D3B" w:rsidRDefault="00782D3B" w:rsidP="00782D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782D3B" w:rsidRPr="00782D3B" w:rsidSect="00C14C9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B62D5"/>
    <w:multiLevelType w:val="hybridMultilevel"/>
    <w:tmpl w:val="59082390"/>
    <w:lvl w:ilvl="0" w:tplc="A9C0C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42E5B"/>
    <w:multiLevelType w:val="hybridMultilevel"/>
    <w:tmpl w:val="53CE922C"/>
    <w:lvl w:ilvl="0" w:tplc="E2184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9A"/>
    <w:rsid w:val="002848A2"/>
    <w:rsid w:val="0032599C"/>
    <w:rsid w:val="003E49D0"/>
    <w:rsid w:val="005D566F"/>
    <w:rsid w:val="00746344"/>
    <w:rsid w:val="00782D3B"/>
    <w:rsid w:val="00A74D5C"/>
    <w:rsid w:val="00C14C9A"/>
    <w:rsid w:val="00C7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F42B"/>
  <w15:chartTrackingRefBased/>
  <w15:docId w15:val="{67DAD60C-859B-45CD-A4CA-8034FB46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2020-09-09T03:13:00Z</dcterms:created>
  <dcterms:modified xsi:type="dcterms:W3CDTF">2020-09-09T03:13:00Z</dcterms:modified>
</cp:coreProperties>
</file>