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1882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6A20270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0443F3C" w14:textId="77777777" w:rsidR="007952C3" w:rsidRDefault="007952C3"/>
    <w:p w14:paraId="253A8B4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B050B58" w14:textId="77777777" w:rsidTr="00E0626E">
        <w:tc>
          <w:tcPr>
            <w:tcW w:w="9350" w:type="dxa"/>
          </w:tcPr>
          <w:p w14:paraId="51FE229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302F5" w14:textId="17CC4E66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3E84AF7" w14:textId="24A0A193" w:rsidR="00B57190" w:rsidRDefault="00B57190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37F235" w14:textId="77777777" w:rsidR="00B57190" w:rsidRPr="00A16D9B" w:rsidRDefault="00B57190" w:rsidP="00B5719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61538A3" w14:textId="35DBFAB3" w:rsidR="007952C3" w:rsidRDefault="00B57190" w:rsidP="00B5719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32D73C7" w14:textId="1BA0E0B7" w:rsidR="00B57190" w:rsidRDefault="00B57190" w:rsidP="00B5719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771F4509" w14:textId="34568A70" w:rsidR="007952C3" w:rsidRPr="00A16D9B" w:rsidRDefault="00B5719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5A8508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FCA3C94" w14:textId="72009C4E"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C794F94" w14:textId="43152A19" w:rsidR="00B57190" w:rsidRPr="00A16D9B" w:rsidRDefault="00B5719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190">
              <w:rPr>
                <w:rFonts w:ascii="Times New Roman" w:hAnsi="Times New Roman" w:cs="Times New Roman"/>
                <w:sz w:val="24"/>
                <w:szCs w:val="24"/>
              </w:rPr>
              <w:t>Wong, Jony. 2010. Internet Marketing for Beginners. Jakarta: PT Elex Media Komputindo</w:t>
            </w:r>
          </w:p>
          <w:p w14:paraId="0C1FCCEB" w14:textId="77777777" w:rsidR="007952C3" w:rsidRPr="00A16D9B" w:rsidRDefault="007952C3" w:rsidP="00B5719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90FCBE" w14:textId="77777777" w:rsidR="007952C3" w:rsidRDefault="007952C3"/>
    <w:p w14:paraId="143CF3B2" w14:textId="77777777" w:rsidR="007952C3" w:rsidRDefault="007952C3"/>
    <w:p w14:paraId="015DB202" w14:textId="77777777" w:rsidR="007952C3" w:rsidRDefault="007952C3"/>
    <w:p w14:paraId="0282AF00" w14:textId="77777777" w:rsidR="007952C3" w:rsidRDefault="007952C3"/>
    <w:p w14:paraId="6A805649" w14:textId="77777777" w:rsidR="007952C3" w:rsidRDefault="007952C3"/>
    <w:p w14:paraId="587B1834" w14:textId="77777777" w:rsidR="007952C3" w:rsidRDefault="007952C3"/>
    <w:p w14:paraId="055C60C8" w14:textId="77777777" w:rsidR="007952C3" w:rsidRDefault="007952C3"/>
    <w:p w14:paraId="43F97C9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5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0E3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Zafran</cp:lastModifiedBy>
  <cp:revision>2</cp:revision>
  <dcterms:created xsi:type="dcterms:W3CDTF">2020-07-24T23:53:00Z</dcterms:created>
  <dcterms:modified xsi:type="dcterms:W3CDTF">2021-06-12T03:25:00Z</dcterms:modified>
</cp:coreProperties>
</file>