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DB" w:rsidRDefault="00B017DB" w:rsidP="00B017DB">
      <w:pPr>
        <w:pStyle w:val="Title"/>
        <w:jc w:val="center"/>
      </w:pPr>
      <w:r>
        <w:t>PANDEMI DI MASA DEPAN</w:t>
      </w:r>
    </w:p>
    <w:p w:rsidR="009D248C" w:rsidRPr="009D248C" w:rsidRDefault="009D248C" w:rsidP="001132C8">
      <w:pPr>
        <w:pStyle w:val="Subtitle"/>
      </w:pPr>
      <w:r w:rsidRPr="009D248C">
        <w:t>BAB I</w:t>
      </w:r>
    </w:p>
    <w:p w:rsidR="001132C8" w:rsidRDefault="009D248C" w:rsidP="009D248C">
      <w:pPr>
        <w:pStyle w:val="PANDEMI"/>
        <w:rPr>
          <w:rStyle w:val="SubtleEmphasis"/>
        </w:rPr>
      </w:pPr>
      <w:r w:rsidRPr="001132C8">
        <w:rPr>
          <w:rStyle w:val="SubtleEmphasis"/>
        </w:rPr>
        <w:t>SEJARAH PANDEMI DI DUNIA</w:t>
      </w:r>
    </w:p>
    <w:p w:rsidR="001132C8" w:rsidRPr="009C1E0A" w:rsidRDefault="00B017DB" w:rsidP="009C1E0A">
      <w:pPr>
        <w:pStyle w:val="PANDEMI"/>
        <w:spacing w:line="360" w:lineRule="auto"/>
        <w:rPr>
          <w:rStyle w:val="Emphasis"/>
          <w:rFonts w:ascii="Times New Roman" w:hAnsi="Times New Roman" w:cs="Times New Roman"/>
          <w:i w:val="0"/>
          <w:color w:val="404040" w:themeColor="text1" w:themeTint="BF"/>
          <w:sz w:val="24"/>
        </w:rPr>
      </w:pPr>
      <w:bookmarkStart w:id="0" w:name="_GoBack"/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Manusia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sejak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dulu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kala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sudah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berperang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dengan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virus yang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menyebabkan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penyakit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menular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ke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seluruh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dunia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. Zaman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dahulu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,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manusia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sendiri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belum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menemukan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istilah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virus.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Istilah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virus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muncul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pada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abad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pencerahan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.</w:t>
      </w:r>
    </w:p>
    <w:bookmarkEnd w:id="0"/>
    <w:p w:rsidR="009D248C" w:rsidRPr="009D248C" w:rsidRDefault="009D248C" w:rsidP="001132C8">
      <w:pPr>
        <w:pStyle w:val="Subtitle"/>
      </w:pPr>
      <w:r w:rsidRPr="009D248C">
        <w:t>BAB II</w:t>
      </w:r>
    </w:p>
    <w:p w:rsidR="001132C8" w:rsidRPr="001132C8" w:rsidRDefault="009D248C" w:rsidP="009D248C">
      <w:pPr>
        <w:pStyle w:val="PANDEMI"/>
        <w:rPr>
          <w:rStyle w:val="SubtleEmphasis"/>
        </w:rPr>
      </w:pPr>
      <w:r w:rsidRPr="001132C8">
        <w:rPr>
          <w:rStyle w:val="SubtleEmphasis"/>
        </w:rPr>
        <w:t>PANDEMI DAN MANUSIA</w:t>
      </w:r>
    </w:p>
    <w:p w:rsidR="009D248C" w:rsidRPr="009D248C" w:rsidRDefault="009D248C" w:rsidP="001132C8">
      <w:pPr>
        <w:pStyle w:val="Subtitle"/>
      </w:pPr>
      <w:r w:rsidRPr="009D248C">
        <w:t>BAB III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MANUSIA DAN VIRUS</w:t>
      </w:r>
    </w:p>
    <w:p w:rsidR="009D248C" w:rsidRPr="009D248C" w:rsidRDefault="009D248C" w:rsidP="001132C8">
      <w:pPr>
        <w:pStyle w:val="Subtitle"/>
      </w:pPr>
      <w:r w:rsidRPr="009D248C">
        <w:t>BAB IV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VIRUS VS VAKSIN</w:t>
      </w:r>
    </w:p>
    <w:p w:rsidR="009D248C" w:rsidRPr="009D248C" w:rsidRDefault="009D248C" w:rsidP="001132C8">
      <w:pPr>
        <w:pStyle w:val="Subtitle"/>
      </w:pPr>
      <w:r w:rsidRPr="009D248C">
        <w:t>BAB V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PANDEMI ABAD KE-20</w:t>
      </w:r>
    </w:p>
    <w:p w:rsidR="009D248C" w:rsidRPr="009D248C" w:rsidRDefault="009D248C" w:rsidP="001132C8">
      <w:pPr>
        <w:pStyle w:val="Subtitle"/>
      </w:pPr>
      <w:r w:rsidRPr="009D248C">
        <w:t>BAB VI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PANDEMI DI MASA DEPAN</w:t>
      </w:r>
    </w:p>
    <w:p w:rsidR="009D248C" w:rsidRPr="009D248C" w:rsidRDefault="009D248C" w:rsidP="009D248C">
      <w:pPr>
        <w:pStyle w:val="PANDEMI"/>
        <w:rPr>
          <w:rFonts w:ascii="Times New Roman" w:hAnsi="Times New Roman" w:cs="Times New Roman"/>
          <w:sz w:val="24"/>
          <w:szCs w:val="24"/>
        </w:rPr>
      </w:pPr>
    </w:p>
    <w:p w:rsidR="009D248C" w:rsidRPr="009D248C" w:rsidRDefault="009D248C" w:rsidP="009D248C">
      <w:pPr>
        <w:pStyle w:val="SEJARAHPANDEMI"/>
        <w:rPr>
          <w:rFonts w:ascii="Times New Roman" w:hAnsi="Times New Roman" w:cs="Times New Roman"/>
          <w:sz w:val="24"/>
          <w:szCs w:val="24"/>
        </w:rPr>
      </w:pPr>
    </w:p>
    <w:sectPr w:rsidR="009D248C" w:rsidRPr="009D2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C"/>
    <w:rsid w:val="001132C8"/>
    <w:rsid w:val="00372055"/>
    <w:rsid w:val="00737454"/>
    <w:rsid w:val="009C1E0A"/>
    <w:rsid w:val="009D248C"/>
    <w:rsid w:val="00B0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820D"/>
  <w15:chartTrackingRefBased/>
  <w15:docId w15:val="{C8280B87-3817-44B7-BC9D-602552D3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AB1">
    <w:name w:val="BAB 1"/>
    <w:basedOn w:val="Normal"/>
    <w:link w:val="BAB1Char"/>
    <w:qFormat/>
    <w:rsid w:val="009D248C"/>
    <w:rPr>
      <w:shd w:val="clear" w:color="auto" w:fill="EEEEEE"/>
    </w:rPr>
  </w:style>
  <w:style w:type="paragraph" w:customStyle="1" w:styleId="PANDEMI">
    <w:name w:val="PANDEMI"/>
    <w:basedOn w:val="Normal"/>
    <w:qFormat/>
    <w:rsid w:val="009D248C"/>
  </w:style>
  <w:style w:type="character" w:customStyle="1" w:styleId="BAB1Char">
    <w:name w:val="BAB 1 Char"/>
    <w:basedOn w:val="DefaultParagraphFont"/>
    <w:link w:val="BAB1"/>
    <w:rsid w:val="009D248C"/>
  </w:style>
  <w:style w:type="paragraph" w:customStyle="1" w:styleId="SEJARAHPANDEMI">
    <w:name w:val="SEJARAH PANDEMI"/>
    <w:basedOn w:val="Normal"/>
    <w:qFormat/>
    <w:rsid w:val="009D248C"/>
  </w:style>
  <w:style w:type="paragraph" w:styleId="Title">
    <w:name w:val="Title"/>
    <w:basedOn w:val="Normal"/>
    <w:next w:val="Normal"/>
    <w:link w:val="TitleChar"/>
    <w:uiPriority w:val="10"/>
    <w:qFormat/>
    <w:rsid w:val="009D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32C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132C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132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Setiyoningsih</dc:creator>
  <cp:keywords/>
  <dc:description/>
  <cp:lastModifiedBy>Titi Setiyoningsih</cp:lastModifiedBy>
  <cp:revision>3</cp:revision>
  <dcterms:created xsi:type="dcterms:W3CDTF">2021-08-03T07:47:00Z</dcterms:created>
  <dcterms:modified xsi:type="dcterms:W3CDTF">2021-08-03T08:02:00Z</dcterms:modified>
</cp:coreProperties>
</file>