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2B10EA" w:rsidRDefault="002B10EA"/>
    <w:p w:rsidR="00D66639" w:rsidRDefault="00D66639"/>
    <w:p w:rsidR="00D66639" w:rsidRDefault="00D66639"/>
    <w:p w:rsidR="00D66639" w:rsidRDefault="00D66639"/>
    <w:p w:rsidR="00D66639" w:rsidRDefault="00D66639"/>
    <w:p w:rsidR="00D66639" w:rsidRDefault="00D66639"/>
    <w:p w:rsidR="00D66639" w:rsidRDefault="00D66639"/>
    <w:p w:rsidR="00D66639" w:rsidRDefault="00D66639"/>
    <w:p w:rsidR="00D66639" w:rsidRDefault="00D66639"/>
    <w:p w:rsidR="00D66639" w:rsidRDefault="00D66639"/>
    <w:p w:rsidR="00D66639" w:rsidRDefault="00D66639"/>
    <w:p w:rsidR="00D66639" w:rsidRDefault="00D66639"/>
    <w:p w:rsidR="00D66639" w:rsidRDefault="00D66639"/>
    <w:p w:rsidR="00D66639" w:rsidRDefault="00D66639"/>
    <w:p w:rsidR="00D66639" w:rsidRDefault="00D66639"/>
    <w:p w:rsidR="00D66639" w:rsidRDefault="00D66639"/>
    <w:p w:rsidR="00D66639" w:rsidRDefault="00D66639"/>
    <w:p w:rsidR="00D66639" w:rsidRDefault="00D66639"/>
    <w:p w:rsidR="00D66639" w:rsidRDefault="00D66639"/>
    <w:p w:rsidR="00D66639" w:rsidRDefault="00D66639"/>
    <w:p w:rsidR="00D66639" w:rsidRDefault="00D66639"/>
    <w:p w:rsidR="00D66639" w:rsidRDefault="00D66639"/>
    <w:p w:rsidR="00D66639" w:rsidRDefault="00D66639"/>
    <w:p w:rsidR="00D66639" w:rsidRDefault="00D66639"/>
    <w:p w:rsidR="00D66639" w:rsidRDefault="00D66639"/>
    <w:p w:rsidR="00D66639" w:rsidRDefault="00D66639"/>
    <w:p w:rsidR="00D66639" w:rsidRDefault="00D66639"/>
    <w:p w:rsidR="00D66639" w:rsidRDefault="00D66639"/>
    <w:p w:rsidR="00D66639" w:rsidRDefault="00D66639"/>
    <w:p w:rsidR="00D66639" w:rsidRDefault="00D66639"/>
    <w:p w:rsidR="00D66639" w:rsidRDefault="00D66639"/>
    <w:p w:rsidR="00D66639" w:rsidRDefault="00D66639"/>
    <w:p w:rsidR="00D66639" w:rsidRDefault="00D66639"/>
    <w:p w:rsidR="00D66639" w:rsidRDefault="00D66639"/>
    <w:p w:rsidR="00D66639" w:rsidRDefault="00D66639"/>
    <w:p w:rsidR="00D66639" w:rsidRPr="008D1AF7" w:rsidRDefault="00D66639" w:rsidP="00D66639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D66639" w:rsidRPr="00A16D9B" w:rsidRDefault="00D66639" w:rsidP="00D66639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6639" w:rsidRDefault="00D66639" w:rsidP="00D66639">
      <w:pPr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:rsidR="00D66639" w:rsidRPr="002B10EA" w:rsidRDefault="00D66639" w:rsidP="00D66639">
      <w:pPr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10EA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="00901624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901624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proofErr w:type="gramEnd"/>
      <w:r w:rsidR="00901624">
        <w:rPr>
          <w:rFonts w:ascii="Times New Roman" w:hAnsi="Times New Roman" w:cs="Times New Roman"/>
          <w:sz w:val="24"/>
          <w:szCs w:val="24"/>
        </w:rPr>
        <w:t>,  2014</w:t>
      </w:r>
      <w:r w:rsidRPr="002B10EA">
        <w:rPr>
          <w:rFonts w:ascii="Times New Roman" w:hAnsi="Times New Roman" w:cs="Times New Roman"/>
          <w:sz w:val="24"/>
          <w:szCs w:val="24"/>
        </w:rPr>
        <w:t xml:space="preserve">, </w:t>
      </w:r>
      <w:r w:rsidRPr="002B10EA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2B10EA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2B10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10EA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2B10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10EA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2B10EA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2B10EA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 w:rsidRPr="002B10EA">
        <w:rPr>
          <w:rFonts w:ascii="Times New Roman" w:hAnsi="Times New Roman" w:cs="Times New Roman"/>
          <w:iCs/>
          <w:sz w:val="24"/>
          <w:szCs w:val="24"/>
        </w:rPr>
        <w:t xml:space="preserve"> , </w:t>
      </w:r>
      <w:proofErr w:type="spellStart"/>
      <w:r w:rsidRPr="002B10EA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2B10EA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2B10EA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2B10EA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2B10EA" w:rsidRDefault="002B10EA" w:rsidP="002B10E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2B10EA" w:rsidRDefault="002B10EA" w:rsidP="002B10EA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</w:t>
      </w:r>
      <w:r w:rsidR="00901624">
        <w:rPr>
          <w:rFonts w:ascii="Times New Roman" w:hAnsi="Times New Roman" w:cs="Times New Roman"/>
          <w:sz w:val="24"/>
          <w:szCs w:val="24"/>
        </w:rPr>
        <w:t>, 2005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10EA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2B10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10EA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2B10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10EA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2B10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10EA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2B10EA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2B10EA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2B10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2B10EA">
        <w:rPr>
          <w:rFonts w:ascii="Times New Roman" w:hAnsi="Times New Roman" w:cs="Times New Roman"/>
          <w:i/>
          <w:iCs/>
          <w:sz w:val="24"/>
          <w:szCs w:val="24"/>
        </w:rPr>
        <w:t>istem</w:t>
      </w:r>
      <w:proofErr w:type="spellEnd"/>
      <w:r w:rsidRPr="002B10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10EA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2B10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10EA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2B10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10EA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2B10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10EA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2B10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10EA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2B10EA">
        <w:rPr>
          <w:rFonts w:ascii="Times New Roman" w:hAnsi="Times New Roman" w:cs="Times New Roman"/>
          <w:sz w:val="24"/>
          <w:szCs w:val="24"/>
        </w:rPr>
        <w:t>MQ Publishing, Bandung</w:t>
      </w:r>
    </w:p>
    <w:p w:rsidR="00D66639" w:rsidRPr="002B10EA" w:rsidRDefault="00D66639" w:rsidP="002B10EA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66639" w:rsidRDefault="00D66639" w:rsidP="00D66639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="00901624">
        <w:rPr>
          <w:rFonts w:ascii="Times New Roman" w:hAnsi="Times New Roman" w:cs="Times New Roman"/>
          <w:sz w:val="24"/>
          <w:szCs w:val="24"/>
        </w:rPr>
        <w:t>, 2016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B10EA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:rsidR="002B10EA" w:rsidRDefault="002B10EA" w:rsidP="002B10E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2B10EA" w:rsidRDefault="002B10EA" w:rsidP="002B10EA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Osborne</w:t>
      </w:r>
      <w:r w:rsidR="00901624">
        <w:rPr>
          <w:rFonts w:ascii="Times New Roman" w:hAnsi="Times New Roman" w:cs="Times New Roman"/>
          <w:sz w:val="24"/>
          <w:szCs w:val="24"/>
        </w:rPr>
        <w:t xml:space="preserve">, John W., </w:t>
      </w:r>
      <w:proofErr w:type="gramStart"/>
      <w:r w:rsidR="00901624">
        <w:rPr>
          <w:rFonts w:ascii="Times New Roman" w:hAnsi="Times New Roman" w:cs="Times New Roman"/>
          <w:sz w:val="24"/>
          <w:szCs w:val="24"/>
        </w:rPr>
        <w:t>1993</w: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End"/>
      <w:r w:rsidRPr="002B10EA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2B10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10EA">
        <w:rPr>
          <w:rFonts w:ascii="Times New Roman" w:hAnsi="Times New Roman" w:cs="Times New Roman"/>
          <w:i/>
          <w:iCs/>
          <w:sz w:val="24"/>
          <w:szCs w:val="24"/>
        </w:rPr>
        <w:t>Berbicar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10EA">
        <w:rPr>
          <w:rFonts w:ascii="Times New Roman" w:hAnsi="Times New Roman" w:cs="Times New Roman"/>
          <w:i/>
          <w:iCs/>
          <w:sz w:val="24"/>
          <w:szCs w:val="24"/>
        </w:rPr>
        <w:t>Terjemahan</w:t>
      </w:r>
      <w:proofErr w:type="spellEnd"/>
      <w:r w:rsidRPr="002B10EA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2B10EA">
        <w:rPr>
          <w:rFonts w:ascii="Times New Roman" w:hAnsi="Times New Roman" w:cs="Times New Roman"/>
          <w:i/>
          <w:iCs/>
          <w:sz w:val="24"/>
          <w:szCs w:val="24"/>
        </w:rPr>
        <w:t>Walfred</w:t>
      </w:r>
      <w:proofErr w:type="spellEnd"/>
      <w:r w:rsidRPr="002B10EA">
        <w:rPr>
          <w:rFonts w:ascii="Times New Roman" w:hAnsi="Times New Roman" w:cs="Times New Roman"/>
          <w:i/>
          <w:iCs/>
          <w:sz w:val="24"/>
          <w:szCs w:val="24"/>
        </w:rPr>
        <w:t xml:space="preserve"> Andre</w:t>
      </w:r>
      <w:r w:rsidRPr="002B10EA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</w:p>
    <w:p w:rsidR="002B10EA" w:rsidRPr="00C321C1" w:rsidRDefault="002B10EA" w:rsidP="00D66639">
      <w:pPr>
        <w:pStyle w:val="ListParagraph"/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EA" w:rsidRPr="005D70C9" w:rsidRDefault="002B10EA" w:rsidP="00D66639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Trim, 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proofErr w:type="gramEnd"/>
      <w:r w:rsidR="00901624">
        <w:rPr>
          <w:rFonts w:ascii="Times New Roman" w:hAnsi="Times New Roman" w:cs="Times New Roman"/>
          <w:sz w:val="24"/>
          <w:szCs w:val="24"/>
        </w:rPr>
        <w:t>, 2011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B10EA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2B10EA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2B10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10EA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2B10EA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2B10EA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2B10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10EA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2B10EA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2B10EA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2B10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10EA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Pr="002B10EA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 Solo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10EA" w:rsidRPr="005D70C9" w:rsidRDefault="002B10EA" w:rsidP="00D66639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:rsidR="002B10EA" w:rsidRDefault="002B10EA" w:rsidP="00D66639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</w:t>
      </w:r>
      <w:r w:rsidR="00D66639">
        <w:rPr>
          <w:rFonts w:ascii="Times New Roman" w:hAnsi="Times New Roman" w:cs="Times New Roman"/>
          <w:sz w:val="24"/>
          <w:szCs w:val="24"/>
        </w:rPr>
        <w:t>_</w:t>
      </w:r>
      <w:r w:rsidR="00901624">
        <w:rPr>
          <w:rFonts w:ascii="Times New Roman" w:hAnsi="Times New Roman" w:cs="Times New Roman"/>
          <w:sz w:val="24"/>
          <w:szCs w:val="24"/>
        </w:rPr>
        <w:t>, 2011</w:t>
      </w:r>
      <w:r w:rsidR="00D66639">
        <w:rPr>
          <w:rFonts w:ascii="Times New Roman" w:hAnsi="Times New Roman" w:cs="Times New Roman"/>
          <w:sz w:val="24"/>
          <w:szCs w:val="24"/>
        </w:rPr>
        <w:t xml:space="preserve">, </w:t>
      </w:r>
      <w:r w:rsidRPr="00D66639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D66639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D66639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D66639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D666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66639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D666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66639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="00D66639" w:rsidRPr="00D6663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D6663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D66639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:rsidR="00D66639" w:rsidRDefault="00D66639" w:rsidP="00D66639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D66639" w:rsidRDefault="00D66639" w:rsidP="00D66639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B10EA">
        <w:rPr>
          <w:rFonts w:ascii="Times New Roman" w:hAnsi="Times New Roman" w:cs="Times New Roman"/>
          <w:sz w:val="24"/>
          <w:szCs w:val="24"/>
        </w:rPr>
        <w:t xml:space="preserve">Wong,  </w:t>
      </w:r>
      <w:proofErr w:type="spellStart"/>
      <w:r w:rsidR="00901624">
        <w:rPr>
          <w:rFonts w:ascii="Times New Roman" w:hAnsi="Times New Roman" w:cs="Times New Roman"/>
          <w:sz w:val="24"/>
          <w:szCs w:val="24"/>
        </w:rPr>
        <w:t>Jony</w:t>
      </w:r>
      <w:proofErr w:type="spellEnd"/>
      <w:proofErr w:type="gramEnd"/>
      <w:r w:rsidR="00901624">
        <w:rPr>
          <w:rFonts w:ascii="Times New Roman" w:hAnsi="Times New Roman" w:cs="Times New Roman"/>
          <w:sz w:val="24"/>
          <w:szCs w:val="24"/>
        </w:rPr>
        <w:t>, 2010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B10EA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:rsidR="00D66639" w:rsidRPr="00D66639" w:rsidRDefault="00D66639" w:rsidP="00D66639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2B10EA" w:rsidRDefault="002B10EA" w:rsidP="00D66639">
      <w:pPr>
        <w:pStyle w:val="ListParagraph"/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</w:p>
    <w:p w:rsidR="002B10EA" w:rsidRDefault="002B10EA" w:rsidP="00D66639">
      <w:pPr>
        <w:jc w:val="both"/>
      </w:pPr>
    </w:p>
    <w:sectPr w:rsidR="002B10E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BA3E7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B10EA"/>
    <w:rsid w:val="003A47DF"/>
    <w:rsid w:val="0042167F"/>
    <w:rsid w:val="00901624"/>
    <w:rsid w:val="00924DF5"/>
    <w:rsid w:val="00974F1C"/>
    <w:rsid w:val="00D6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53F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Ismi Darmastuti</cp:lastModifiedBy>
  <cp:revision>3</cp:revision>
  <dcterms:created xsi:type="dcterms:W3CDTF">2021-11-15T05:28:00Z</dcterms:created>
  <dcterms:modified xsi:type="dcterms:W3CDTF">2021-11-15T05:30:00Z</dcterms:modified>
</cp:coreProperties>
</file>