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06E7" w14:textId="77777777" w:rsidR="005C696C" w:rsidRPr="005C696C" w:rsidRDefault="005C696C" w:rsidP="005C696C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id-ID" w:eastAsia="en-ID"/>
        </w:rPr>
        <w:t>Susunlah daftar pustaka dari sumber pustaka berikut ini.</w:t>
      </w:r>
    </w:p>
    <w:p w14:paraId="06D5AA8E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a.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Change Leadership Non-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Finito</w:t>
      </w:r>
      <w:proofErr w:type="spellEnd"/>
    </w:p>
    <w:p w14:paraId="4DFCCCDF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Rhenald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Kasali</w:t>
      </w:r>
      <w:proofErr w:type="spellEnd"/>
    </w:p>
    <w:p w14:paraId="764C653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Mizan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6BD3155D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2015</w:t>
      </w:r>
    </w:p>
    <w:p w14:paraId="1BE787B3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b.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Adversity Quotient: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Mengubah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Hambatan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Menjadi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Peluang</w:t>
      </w:r>
      <w:proofErr w:type="spellEnd"/>
    </w:p>
    <w:p w14:paraId="1C4D9BB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Paul G. Stoltz</w:t>
      </w:r>
    </w:p>
    <w:p w14:paraId="685AC1F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Penerjemah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T.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Hermaya</w:t>
      </w:r>
      <w:proofErr w:type="spellEnd"/>
    </w:p>
    <w:p w14:paraId="7CCF4949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Grasindo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373B76B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1997</w:t>
      </w:r>
    </w:p>
    <w:p w14:paraId="7F456A3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c.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Artikel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Sekolah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Gratis di Teras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Rumah</w:t>
      </w:r>
      <w:proofErr w:type="spellEnd"/>
    </w:p>
    <w:p w14:paraId="2507F0B5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Intisari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Ekstra</w:t>
      </w:r>
      <w:proofErr w:type="spellEnd"/>
    </w:p>
    <w:p w14:paraId="3CAA2300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M.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Sholekhudin</w:t>
      </w:r>
      <w:proofErr w:type="spellEnd"/>
    </w:p>
    <w:p w14:paraId="660D8945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Intisari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305806D7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2010</w:t>
      </w:r>
    </w:p>
    <w:p w14:paraId="3C0B39BA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d.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Artikel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Mengubah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Tangisan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Menjadi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Tulisan</w:t>
      </w:r>
    </w:p>
    <w:p w14:paraId="15B26353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Bambang Trim</w:t>
      </w:r>
    </w:p>
    <w:p w14:paraId="779916F4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Tanggal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Publikasi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2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Februari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2019</w:t>
      </w:r>
    </w:p>
    <w:p w14:paraId="47128A7F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Media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Kompasiana</w:t>
      </w:r>
      <w:proofErr w:type="spellEnd"/>
    </w:p>
    <w:p w14:paraId="2D580DB8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e.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Tautan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 https://www.kompasiana.com/bambangtrim/5c55a54712ae94621f2e9734/mengubah-tangisan-menjadi-tulisan</w:t>
      </w:r>
    </w:p>
    <w:p w14:paraId="056EEAB0" w14:textId="2437F719" w:rsidR="00740806" w:rsidRDefault="00740806" w:rsidP="005C696C"/>
    <w:p w14:paraId="120F513A" w14:textId="70ABDB0F" w:rsidR="005C696C" w:rsidRDefault="005C696C" w:rsidP="005C696C"/>
    <w:p w14:paraId="0BFFC91C" w14:textId="192FECF2" w:rsidR="005C696C" w:rsidRPr="005C696C" w:rsidRDefault="005C696C" w:rsidP="005C69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96C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5EA1C2F9" w14:textId="7EC1BA19" w:rsidR="005C696C" w:rsidRDefault="005C696C" w:rsidP="005C69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D43A5" w14:textId="1864E733" w:rsidR="005C696C" w:rsidRDefault="005C696C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5C696C">
        <w:rPr>
          <w:rFonts w:ascii="Times New Roman" w:hAnsi="Times New Roman" w:cs="Times New Roman"/>
          <w:sz w:val="24"/>
          <w:szCs w:val="24"/>
        </w:rPr>
        <w:t xml:space="preserve">, T.  1997. 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Adversity Quotient: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Hambatan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Peluang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gram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Jakarta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Grasindo</w:t>
      </w:r>
      <w:proofErr w:type="spellEnd"/>
    </w:p>
    <w:p w14:paraId="72065056" w14:textId="7744F803" w:rsidR="005C696C" w:rsidRPr="005C696C" w:rsidRDefault="005C696C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4" w:history="1">
        <w:r w:rsidRPr="005C69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https://www.kompasiana.com/bambangtrim/5c55a54712ae94621f2e9734/mengubah-tangisan-menjadi-tulisan</w:t>
        </w:r>
      </w:hyperlink>
    </w:p>
    <w:p w14:paraId="14E82323" w14:textId="40E4721C" w:rsidR="005C696C" w:rsidRPr="005C696C" w:rsidRDefault="005C696C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Kasali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Rhenald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2015. 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Change Leadership Non-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Finito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Jakarta,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Mizan</w:t>
      </w:r>
      <w:proofErr w:type="spellEnd"/>
    </w:p>
    <w:p w14:paraId="16FA732B" w14:textId="36B34E0D" w:rsidR="005C696C" w:rsidRPr="005C696C" w:rsidRDefault="005C696C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Sholekhudin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M. 2010.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Sekolah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Gratis di Teras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Rumah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Jakarta,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Intisari</w:t>
      </w:r>
      <w:proofErr w:type="spellEnd"/>
    </w:p>
    <w:p w14:paraId="17C625DC" w14:textId="22CC7302" w:rsidR="005C696C" w:rsidRPr="005C696C" w:rsidRDefault="005C696C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Trim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Bambang. 2019.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Tangisan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Tulisan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Kompasiana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07D73D77" w14:textId="77777777" w:rsidR="005C696C" w:rsidRDefault="005C696C" w:rsidP="005C696C">
      <w:pPr>
        <w:spacing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</w:p>
    <w:p w14:paraId="3CBC69D1" w14:textId="77777777" w:rsidR="005C696C" w:rsidRPr="005C696C" w:rsidRDefault="005C696C" w:rsidP="005C69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696C" w:rsidRPr="005C696C" w:rsidSect="0074080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06"/>
    <w:rsid w:val="001F71B8"/>
    <w:rsid w:val="005C696C"/>
    <w:rsid w:val="00740806"/>
    <w:rsid w:val="00A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A127"/>
  <w15:chartTrackingRefBased/>
  <w15:docId w15:val="{11D5229E-4EBB-45DD-883F-B8677905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5C6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 nurhaini</dc:creator>
  <cp:keywords/>
  <dc:description/>
  <cp:lastModifiedBy>lies nurhaini</cp:lastModifiedBy>
  <cp:revision>2</cp:revision>
  <dcterms:created xsi:type="dcterms:W3CDTF">2022-05-11T05:09:00Z</dcterms:created>
  <dcterms:modified xsi:type="dcterms:W3CDTF">2022-05-11T05:09:00Z</dcterms:modified>
</cp:coreProperties>
</file>