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6C2DD" w14:textId="77777777" w:rsidR="00F1744D" w:rsidRDefault="00F1744D" w:rsidP="005319B2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>Tema</w:t>
      </w:r>
      <w:proofErr w:type="spellEnd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>proiectului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o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constituie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realizarea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unei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aplicatii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presupune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gestionarea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unui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domeniu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de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interes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pentru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student.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Exemplu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: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Pentru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domeniul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hotelier, se pot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crea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clase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ca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UnitateTuristica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, Hotel,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Pensiune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, etc.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Pentru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domeniul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automobilistic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, pot fi create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clase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ca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Masina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,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Automobil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,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ConducatorAuto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, </w:t>
      </w:r>
      <w:r w:rsidR="005319B2" w:rsidRPr="005319B2">
        <w:rPr>
          <w:rFonts w:ascii="Times" w:eastAsia="Times New Roman" w:hAnsi="Times" w:cs="Times"/>
          <w:sz w:val="24"/>
          <w:szCs w:val="24"/>
          <w:lang w:val="en-GB" w:eastAsia="en-GB"/>
        </w:rPr>
        <w:t>etc.</w:t>
      </w:r>
    </w:p>
    <w:p w14:paraId="356E56DA" w14:textId="77777777" w:rsidR="00342ACF" w:rsidRDefault="00342ACF" w:rsidP="005319B2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>Seful</w:t>
      </w:r>
      <w:proofErr w:type="spellEnd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de </w:t>
      </w:r>
      <w:proofErr w:type="spellStart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>grupa</w:t>
      </w:r>
      <w:proofErr w:type="spellEnd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>va</w:t>
      </w:r>
      <w:proofErr w:type="spellEnd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>realiza</w:t>
      </w:r>
      <w:proofErr w:type="spellEnd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un </w:t>
      </w:r>
      <w:proofErr w:type="spellStart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>tabel</w:t>
      </w:r>
      <w:proofErr w:type="spellEnd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>ce</w:t>
      </w:r>
      <w:proofErr w:type="spellEnd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>contine</w:t>
      </w:r>
      <w:proofErr w:type="spellEnd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>numele</w:t>
      </w:r>
      <w:proofErr w:type="spellEnd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>si</w:t>
      </w:r>
      <w:proofErr w:type="spellEnd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>domeniul</w:t>
      </w:r>
      <w:proofErr w:type="spellEnd"/>
      <w:r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ales.</w:t>
      </w:r>
    </w:p>
    <w:p w14:paraId="6506B65F" w14:textId="77777777" w:rsidR="00F1744D" w:rsidRPr="005319B2" w:rsidRDefault="00F1744D" w:rsidP="00F1744D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>Proiectul</w:t>
      </w:r>
      <w:proofErr w:type="spellEnd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>este</w:t>
      </w:r>
      <w:proofErr w:type="spellEnd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>realizat</w:t>
      </w:r>
      <w:proofErr w:type="spellEnd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individual</w:t>
      </w:r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.</w:t>
      </w:r>
    </w:p>
    <w:p w14:paraId="4D8F4ECD" w14:textId="77777777" w:rsidR="00F1744D" w:rsidRPr="005319B2" w:rsidRDefault="00F1744D" w:rsidP="00F1744D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Faza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1 a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proiectelor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="00342ACF">
        <w:rPr>
          <w:rFonts w:ascii="Times" w:eastAsia="Times New Roman" w:hAnsi="Times" w:cs="Times"/>
          <w:sz w:val="24"/>
          <w:szCs w:val="24"/>
          <w:lang w:val="en-GB" w:eastAsia="en-GB"/>
        </w:rPr>
        <w:t>va</w:t>
      </w:r>
      <w:proofErr w:type="spellEnd"/>
      <w:r w:rsidR="00342ACF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fi </w:t>
      </w:r>
      <w:proofErr w:type="spellStart"/>
      <w:r w:rsidR="00342ACF">
        <w:rPr>
          <w:rFonts w:ascii="Times" w:eastAsia="Times New Roman" w:hAnsi="Times" w:cs="Times"/>
          <w:sz w:val="24"/>
          <w:szCs w:val="24"/>
          <w:lang w:val="en-GB" w:eastAsia="en-GB"/>
        </w:rPr>
        <w:t>incarcata</w:t>
      </w:r>
      <w:proofErr w:type="spellEnd"/>
      <w:r w:rsidR="00342ACF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pe </w:t>
      </w:r>
      <w:r w:rsidR="00342ACF" w:rsidRPr="00342ACF">
        <w:rPr>
          <w:rFonts w:ascii="Times" w:eastAsia="Times New Roman" w:hAnsi="Times" w:cs="Times"/>
          <w:b/>
          <w:sz w:val="24"/>
          <w:szCs w:val="24"/>
          <w:lang w:val="en-GB" w:eastAsia="en-GB"/>
        </w:rPr>
        <w:t>online.ase.ro</w:t>
      </w:r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in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perioada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>1</w:t>
      </w:r>
      <w:r w:rsidR="00342ACF">
        <w:rPr>
          <w:rFonts w:ascii="Times" w:eastAsia="Times New Roman" w:hAnsi="Times" w:cs="Times"/>
          <w:b/>
          <w:sz w:val="24"/>
          <w:szCs w:val="24"/>
          <w:lang w:val="en-GB" w:eastAsia="en-GB"/>
        </w:rPr>
        <w:t>4</w:t>
      </w:r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-17 </w:t>
      </w:r>
      <w:proofErr w:type="spellStart"/>
      <w:r w:rsidR="00342ACF">
        <w:rPr>
          <w:rFonts w:ascii="Times" w:eastAsia="Times New Roman" w:hAnsi="Times" w:cs="Times"/>
          <w:b/>
          <w:sz w:val="24"/>
          <w:szCs w:val="24"/>
          <w:lang w:val="en-GB" w:eastAsia="en-GB"/>
        </w:rPr>
        <w:t>noiembrie</w:t>
      </w:r>
      <w:proofErr w:type="spellEnd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2019</w:t>
      </w:r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.</w:t>
      </w:r>
    </w:p>
    <w:p w14:paraId="0DCEE4B8" w14:textId="77777777" w:rsidR="00F1744D" w:rsidRPr="005319B2" w:rsidRDefault="00F1744D" w:rsidP="00F1744D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b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Proiectul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final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va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fi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verificat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antiplagiat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. </w:t>
      </w:r>
      <w:proofErr w:type="spellStart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>Copierea</w:t>
      </w:r>
      <w:proofErr w:type="spellEnd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>acestuia</w:t>
      </w:r>
      <w:proofErr w:type="spellEnd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>presupune</w:t>
      </w:r>
      <w:proofErr w:type="spellEnd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>anularea</w:t>
      </w:r>
      <w:proofErr w:type="spellEnd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>punctajului</w:t>
      </w:r>
      <w:proofErr w:type="spellEnd"/>
      <w:r w:rsidRPr="005319B2">
        <w:rPr>
          <w:rFonts w:ascii="Times" w:eastAsia="Times New Roman" w:hAnsi="Times" w:cs="Times"/>
          <w:b/>
          <w:sz w:val="24"/>
          <w:szCs w:val="24"/>
          <w:lang w:val="en-GB" w:eastAsia="en-GB"/>
        </w:rPr>
        <w:t xml:space="preserve"> din seminar.</w:t>
      </w:r>
    </w:p>
    <w:p w14:paraId="55291CF1" w14:textId="77777777" w:rsidR="00F1744D" w:rsidRPr="005319B2" w:rsidRDefault="00F1744D" w:rsidP="00E658D9">
      <w:pPr>
        <w:shd w:val="clear" w:color="auto" w:fill="FFFFFF"/>
        <w:spacing w:before="135" w:after="135" w:line="240" w:lineRule="auto"/>
        <w:textAlignment w:val="baseline"/>
        <w:outlineLvl w:val="0"/>
        <w:rPr>
          <w:rFonts w:ascii="Times" w:eastAsia="Times New Roman" w:hAnsi="Times" w:cs="Times"/>
          <w:b/>
          <w:bCs/>
          <w:kern w:val="36"/>
          <w:sz w:val="24"/>
          <w:szCs w:val="24"/>
          <w:lang w:val="en-GB" w:eastAsia="en-GB"/>
        </w:rPr>
      </w:pPr>
    </w:p>
    <w:p w14:paraId="254828F0" w14:textId="77777777" w:rsidR="00E658D9" w:rsidRPr="005319B2" w:rsidRDefault="00E658D9" w:rsidP="00E658D9">
      <w:pPr>
        <w:shd w:val="clear" w:color="auto" w:fill="FFFFFF"/>
        <w:spacing w:before="135" w:after="135" w:line="240" w:lineRule="auto"/>
        <w:textAlignment w:val="baseline"/>
        <w:outlineLvl w:val="0"/>
        <w:rPr>
          <w:rFonts w:ascii="Times" w:eastAsia="Times New Roman" w:hAnsi="Times" w:cs="Times"/>
          <w:b/>
          <w:bCs/>
          <w:kern w:val="36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b/>
          <w:bCs/>
          <w:kern w:val="36"/>
          <w:sz w:val="24"/>
          <w:szCs w:val="24"/>
          <w:lang w:val="en-GB" w:eastAsia="en-GB"/>
        </w:rPr>
        <w:t>Cerinte</w:t>
      </w:r>
      <w:proofErr w:type="spellEnd"/>
      <w:r w:rsidRPr="005319B2">
        <w:rPr>
          <w:rFonts w:ascii="Times" w:eastAsia="Times New Roman" w:hAnsi="Times" w:cs="Times"/>
          <w:b/>
          <w:bCs/>
          <w:kern w:val="36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b/>
          <w:bCs/>
          <w:kern w:val="36"/>
          <w:sz w:val="24"/>
          <w:szCs w:val="24"/>
          <w:lang w:val="en-GB" w:eastAsia="en-GB"/>
        </w:rPr>
        <w:t>proiect</w:t>
      </w:r>
      <w:proofErr w:type="spellEnd"/>
      <w:r w:rsidRPr="005319B2">
        <w:rPr>
          <w:rFonts w:ascii="Times" w:eastAsia="Times New Roman" w:hAnsi="Times" w:cs="Times"/>
          <w:b/>
          <w:bCs/>
          <w:kern w:val="36"/>
          <w:sz w:val="24"/>
          <w:szCs w:val="24"/>
          <w:lang w:val="en-GB" w:eastAsia="en-GB"/>
        </w:rPr>
        <w:t xml:space="preserve"> - </w:t>
      </w:r>
      <w:proofErr w:type="spellStart"/>
      <w:r w:rsidRPr="005319B2">
        <w:rPr>
          <w:rFonts w:ascii="Times" w:eastAsia="Times New Roman" w:hAnsi="Times" w:cs="Times"/>
          <w:b/>
          <w:bCs/>
          <w:kern w:val="36"/>
          <w:sz w:val="24"/>
          <w:szCs w:val="24"/>
          <w:lang w:val="en-GB" w:eastAsia="en-GB"/>
        </w:rPr>
        <w:t>faza</w:t>
      </w:r>
      <w:proofErr w:type="spellEnd"/>
      <w:r w:rsidRPr="005319B2">
        <w:rPr>
          <w:rFonts w:ascii="Times" w:eastAsia="Times New Roman" w:hAnsi="Times" w:cs="Times"/>
          <w:b/>
          <w:bCs/>
          <w:kern w:val="36"/>
          <w:sz w:val="24"/>
          <w:szCs w:val="24"/>
          <w:lang w:val="en-GB" w:eastAsia="en-GB"/>
        </w:rPr>
        <w:t xml:space="preserve"> 1</w:t>
      </w:r>
    </w:p>
    <w:p w14:paraId="5C573B6E" w14:textId="4361822C" w:rsidR="00E658D9" w:rsidRPr="005319B2" w:rsidRDefault="00E658D9" w:rsidP="00E658D9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Definirea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a minim 3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clase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care au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legatura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cu </w:t>
      </w:r>
      <w:proofErr w:type="spellStart"/>
      <w:r w:rsidR="005319B2">
        <w:rPr>
          <w:rFonts w:ascii="Times" w:eastAsia="Times New Roman" w:hAnsi="Times" w:cs="Times"/>
          <w:sz w:val="24"/>
          <w:szCs w:val="24"/>
          <w:lang w:val="en-GB" w:eastAsia="en-GB"/>
        </w:rPr>
        <w:t>tema</w:t>
      </w:r>
      <w:proofErr w:type="spellEnd"/>
      <w:r w:rsid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="005319B2">
        <w:rPr>
          <w:rFonts w:ascii="Times" w:eastAsia="Times New Roman" w:hAnsi="Times" w:cs="Times"/>
          <w:sz w:val="24"/>
          <w:szCs w:val="24"/>
          <w:lang w:val="en-GB" w:eastAsia="en-GB"/>
        </w:rPr>
        <w:t>proiectului</w:t>
      </w:r>
      <w:proofErr w:type="spellEnd"/>
      <w:r w:rsidR="008C4E0C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1/3</w:t>
      </w:r>
    </w:p>
    <w:p w14:paraId="198FC64D" w14:textId="408C5C32" w:rsidR="00E658D9" w:rsidRPr="005319B2" w:rsidRDefault="00E658D9" w:rsidP="00E658D9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Fiecare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clasa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trebuie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contina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minim un camp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definit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dinamic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gestionat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printr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-un</w:t>
      </w:r>
      <w:r w:rsidR="008C4E0C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pointer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minim un vector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definit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static;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trebuie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abordate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atat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siruri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de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caractere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(char*) cat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vectori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de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valori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numerice</w:t>
      </w:r>
      <w:proofErr w:type="spellEnd"/>
      <w:r w:rsidR="008C4E0C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*check*</w:t>
      </w:r>
    </w:p>
    <w:p w14:paraId="3BB73B8F" w14:textId="77777777" w:rsidR="00E658D9" w:rsidRPr="005319B2" w:rsidRDefault="00E658D9" w:rsidP="00E658D9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In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fiecare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clasa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din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solutie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vor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fi definite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minin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un camp static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un camp constant</w:t>
      </w:r>
    </w:p>
    <w:p w14:paraId="7F74B0A4" w14:textId="77777777" w:rsidR="00E658D9" w:rsidRPr="005319B2" w:rsidRDefault="00E658D9" w:rsidP="00E658D9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Toate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atributele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se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definesc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r w:rsidR="005319B2">
        <w:rPr>
          <w:rFonts w:ascii="Times" w:eastAsia="Times New Roman" w:hAnsi="Times" w:cs="Times"/>
          <w:sz w:val="24"/>
          <w:szCs w:val="24"/>
          <w:lang w:val="en-GB" w:eastAsia="en-GB"/>
        </w:rPr>
        <w:t>in</w:t>
      </w:r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zona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privata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a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clasei</w:t>
      </w:r>
      <w:proofErr w:type="spellEnd"/>
    </w:p>
    <w:p w14:paraId="3AA97FA9" w14:textId="77777777" w:rsidR="00E658D9" w:rsidRPr="005319B2" w:rsidRDefault="00E658D9" w:rsidP="00E658D9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Pentru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fiecare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atribut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se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defineste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o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interfata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publica (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functii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accesor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)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permite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citirea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="005319B2">
        <w:rPr>
          <w:rFonts w:ascii="Times" w:eastAsia="Times New Roman" w:hAnsi="Times" w:cs="Times"/>
          <w:sz w:val="24"/>
          <w:szCs w:val="24"/>
          <w:lang w:val="en-GB" w:eastAsia="en-GB"/>
        </w:rPr>
        <w:t>modificarea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valorii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;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functiile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de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modificare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trebuie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contina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minim o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regula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de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validare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a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valorii</w:t>
      </w:r>
      <w:proofErr w:type="spellEnd"/>
    </w:p>
    <w:p w14:paraId="13934872" w14:textId="77777777" w:rsidR="00E658D9" w:rsidRPr="005319B2" w:rsidRDefault="00E658D9" w:rsidP="00E658D9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Fiecare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clasa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contine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minim 2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metode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generice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de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prelucrare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afisare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a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atributelor</w:t>
      </w:r>
      <w:proofErr w:type="spellEnd"/>
    </w:p>
    <w:p w14:paraId="144EECEC" w14:textId="77777777" w:rsidR="00E658D9" w:rsidRPr="005319B2" w:rsidRDefault="00E658D9" w:rsidP="00E658D9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Fiecare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clasa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contine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minim 2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constructori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cu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parametri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, constructor de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copiere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, destructor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forma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supraincarcata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gram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a</w:t>
      </w:r>
      <w:proofErr w:type="gram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operatorului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=</w:t>
      </w:r>
      <w:bookmarkStart w:id="0" w:name="_GoBack"/>
      <w:bookmarkEnd w:id="0"/>
    </w:p>
    <w:p w14:paraId="32E3D35B" w14:textId="77777777" w:rsidR="00E658D9" w:rsidRPr="005319B2" w:rsidRDefault="00E658D9" w:rsidP="00E658D9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Pentru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fiecare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clasa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se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supraincarca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obligatoriu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&gt;&gt;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&lt;&lt;</w:t>
      </w:r>
    </w:p>
    <w:p w14:paraId="693017AF" w14:textId="77777777" w:rsidR="00E658D9" w:rsidRPr="005319B2" w:rsidRDefault="00E658D9" w:rsidP="00E658D9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Pentru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fiecare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clasa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se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supraincarca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obligatoriu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:</w:t>
      </w:r>
    </w:p>
    <w:p w14:paraId="7509754E" w14:textId="77777777" w:rsidR="00E658D9" w:rsidRPr="005319B2" w:rsidRDefault="00E658D9" w:rsidP="00E658D9">
      <w:pPr>
        <w:numPr>
          <w:ilvl w:val="1"/>
          <w:numId w:val="2"/>
        </w:numPr>
        <w:shd w:val="clear" w:color="auto" w:fill="FFFFFF"/>
        <w:spacing w:after="0" w:line="360" w:lineRule="atLeast"/>
        <w:ind w:right="72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operatorul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pentru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indexare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[]</w:t>
      </w:r>
    </w:p>
    <w:p w14:paraId="06E61E49" w14:textId="77777777" w:rsidR="00E658D9" w:rsidRPr="005319B2" w:rsidRDefault="00E658D9" w:rsidP="00E658D9">
      <w:pPr>
        <w:numPr>
          <w:ilvl w:val="1"/>
          <w:numId w:val="2"/>
        </w:numPr>
        <w:shd w:val="clear" w:color="auto" w:fill="FFFFFF"/>
        <w:spacing w:after="0" w:line="360" w:lineRule="atLeast"/>
        <w:ind w:right="72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minim </w:t>
      </w:r>
      <w:r w:rsidR="005319B2">
        <w:rPr>
          <w:rFonts w:ascii="Times" w:eastAsia="Times New Roman" w:hAnsi="Times" w:cs="Times"/>
          <w:sz w:val="24"/>
          <w:szCs w:val="24"/>
          <w:lang w:val="en-GB" w:eastAsia="en-GB"/>
        </w:rPr>
        <w:t>2</w:t>
      </w:r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operator</w:t>
      </w:r>
      <w:r w:rsidR="005319B2">
        <w:rPr>
          <w:rFonts w:ascii="Times" w:eastAsia="Times New Roman" w:hAnsi="Times" w:cs="Times"/>
          <w:sz w:val="24"/>
          <w:szCs w:val="24"/>
          <w:lang w:val="en-GB" w:eastAsia="en-GB"/>
        </w:rPr>
        <w:t>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matematic</w:t>
      </w:r>
      <w:r w:rsidR="005319B2">
        <w:rPr>
          <w:rFonts w:ascii="Times" w:eastAsia="Times New Roman" w:hAnsi="Times" w:cs="Times"/>
          <w:sz w:val="24"/>
          <w:szCs w:val="24"/>
          <w:lang w:val="en-GB" w:eastAsia="en-GB"/>
        </w:rPr>
        <w:t>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(</w:t>
      </w:r>
      <w:proofErr w:type="gram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+,-</w:t>
      </w:r>
      <w:proofErr w:type="gram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,*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sau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/)</w:t>
      </w:r>
    </w:p>
    <w:p w14:paraId="45248E31" w14:textId="77777777" w:rsidR="00E658D9" w:rsidRPr="005319B2" w:rsidRDefault="00E658D9" w:rsidP="00E658D9">
      <w:pPr>
        <w:numPr>
          <w:ilvl w:val="1"/>
          <w:numId w:val="2"/>
        </w:numPr>
        <w:shd w:val="clear" w:color="auto" w:fill="FFFFFF"/>
        <w:spacing w:after="0" w:line="360" w:lineRule="atLeast"/>
        <w:ind w:right="72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++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sau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-- (cu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cele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2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forme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)</w:t>
      </w:r>
    </w:p>
    <w:p w14:paraId="266FC611" w14:textId="77777777" w:rsidR="00E658D9" w:rsidRPr="005319B2" w:rsidRDefault="00E658D9" w:rsidP="00E658D9">
      <w:pPr>
        <w:numPr>
          <w:ilvl w:val="1"/>
          <w:numId w:val="2"/>
        </w:numPr>
        <w:shd w:val="clear" w:color="auto" w:fill="FFFFFF"/>
        <w:spacing w:after="0" w:line="360" w:lineRule="atLeast"/>
        <w:ind w:right="72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operatorul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cast explicit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sau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implicit</w:t>
      </w:r>
    </w:p>
    <w:p w14:paraId="290E52F8" w14:textId="77777777" w:rsidR="00E658D9" w:rsidRPr="005319B2" w:rsidRDefault="00E658D9" w:rsidP="00E658D9">
      <w:pPr>
        <w:numPr>
          <w:ilvl w:val="1"/>
          <w:numId w:val="2"/>
        </w:numPr>
        <w:shd w:val="clear" w:color="auto" w:fill="FFFFFF"/>
        <w:spacing w:after="0" w:line="360" w:lineRule="atLeast"/>
        <w:ind w:right="72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operatorul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pentru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negatie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!</w:t>
      </w:r>
      <w:proofErr w:type="gramEnd"/>
    </w:p>
    <w:p w14:paraId="2591B0F0" w14:textId="77777777" w:rsidR="00E658D9" w:rsidRPr="005319B2" w:rsidRDefault="00E658D9" w:rsidP="00E658D9">
      <w:pPr>
        <w:numPr>
          <w:ilvl w:val="1"/>
          <w:numId w:val="2"/>
        </w:numPr>
        <w:shd w:val="clear" w:color="auto" w:fill="FFFFFF"/>
        <w:spacing w:after="0" w:line="360" w:lineRule="atLeast"/>
        <w:ind w:right="72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un operator conditional (&lt;.</w:t>
      </w:r>
      <w:proofErr w:type="gram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&gt;,=</w:t>
      </w:r>
      <w:proofErr w:type="gram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&lt;,&gt;=)</w:t>
      </w:r>
    </w:p>
    <w:p w14:paraId="613DAD8B" w14:textId="77777777" w:rsidR="006039BA" w:rsidRPr="005319B2" w:rsidRDefault="00E658D9" w:rsidP="00F1744D">
      <w:pPr>
        <w:numPr>
          <w:ilvl w:val="1"/>
          <w:numId w:val="2"/>
        </w:numPr>
        <w:shd w:val="clear" w:color="auto" w:fill="FFFFFF"/>
        <w:spacing w:after="0" w:line="360" w:lineRule="atLeast"/>
        <w:ind w:right="720"/>
        <w:textAlignment w:val="baseline"/>
        <w:rPr>
          <w:rFonts w:ascii="Times" w:eastAsia="Times New Roman" w:hAnsi="Times" w:cs="Times"/>
          <w:sz w:val="24"/>
          <w:szCs w:val="24"/>
          <w:lang w:val="en-GB" w:eastAsia="en-GB"/>
        </w:rPr>
      </w:pP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operatorul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pentru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testarea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egalitatii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dintre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2 </w:t>
      </w:r>
      <w:proofErr w:type="spellStart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>obiecte</w:t>
      </w:r>
      <w:proofErr w:type="spellEnd"/>
      <w:r w:rsidRPr="005319B2">
        <w:rPr>
          <w:rFonts w:ascii="Times" w:eastAsia="Times New Roman" w:hAnsi="Times" w:cs="Times"/>
          <w:sz w:val="24"/>
          <w:szCs w:val="24"/>
          <w:lang w:val="en-GB" w:eastAsia="en-GB"/>
        </w:rPr>
        <w:t xml:space="preserve"> ==</w:t>
      </w:r>
    </w:p>
    <w:sectPr w:rsidR="006039BA" w:rsidRPr="0053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76559"/>
    <w:multiLevelType w:val="multilevel"/>
    <w:tmpl w:val="AD1C9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327928"/>
    <w:multiLevelType w:val="multilevel"/>
    <w:tmpl w:val="6E8209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9"/>
    <w:rsid w:val="00342ACF"/>
    <w:rsid w:val="003E18C2"/>
    <w:rsid w:val="005319B2"/>
    <w:rsid w:val="006039BA"/>
    <w:rsid w:val="008C4E0C"/>
    <w:rsid w:val="008D5F64"/>
    <w:rsid w:val="00E658D9"/>
    <w:rsid w:val="00EB01FA"/>
    <w:rsid w:val="00F1744D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BACC"/>
  <w15:chartTrackingRefBased/>
  <w15:docId w15:val="{62DE5A98-4D90-41DB-A7F6-80B42662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8D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Baltoi, Marius (ESI)</dc:creator>
  <cp:keywords/>
  <dc:description/>
  <cp:lastModifiedBy>Tuca Madalin</cp:lastModifiedBy>
  <cp:revision>6</cp:revision>
  <dcterms:created xsi:type="dcterms:W3CDTF">2019-10-29T10:31:00Z</dcterms:created>
  <dcterms:modified xsi:type="dcterms:W3CDTF">2019-11-02T11:26:00Z</dcterms:modified>
</cp:coreProperties>
</file>