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r>
        <w:rPr>
          <w:rFonts w:ascii="微软雅黑" w:eastAsia="微软雅黑" w:hAnsi="微软雅黑" w:hint="eastAsia"/>
          <w:sz w:val="22"/>
          <w:szCs w:val="22"/>
        </w:rPr>
        <w:t>下载：</w:t>
      </w:r>
      <w:r>
        <w:rPr>
          <w:rFonts w:ascii="Calibri" w:hAnsi="Calibri"/>
          <w:sz w:val="22"/>
          <w:szCs w:val="22"/>
        </w:rPr>
        <w:t>https://code.visualstudio.com/Download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一开始进入的是</w:t>
      </w:r>
      <w:r>
        <w:rPr>
          <w:rFonts w:ascii="Calibri" w:hAnsi="Calibri"/>
          <w:sz w:val="22"/>
          <w:szCs w:val="22"/>
        </w:rPr>
        <w:t xml:space="preserve">welcome, </w:t>
      </w:r>
      <w:r>
        <w:rPr>
          <w:rFonts w:ascii="微软雅黑" w:eastAsia="微软雅黑" w:hAnsi="微软雅黑" w:hint="eastAsia"/>
          <w:sz w:val="22"/>
          <w:szCs w:val="22"/>
        </w:rPr>
        <w:t>点</w:t>
      </w:r>
      <w:r>
        <w:rPr>
          <w:rFonts w:ascii="Calibri" w:hAnsi="Calibri"/>
          <w:sz w:val="22"/>
          <w:szCs w:val="22"/>
        </w:rPr>
        <w:t xml:space="preserve">tools and languages </w:t>
      </w:r>
      <w:r>
        <w:rPr>
          <w:rFonts w:ascii="微软雅黑" w:eastAsia="微软雅黑" w:hAnsi="微软雅黑" w:hint="eastAsia"/>
          <w:sz w:val="22"/>
          <w:szCs w:val="22"/>
        </w:rPr>
        <w:t>来装工具</w:t>
      </w:r>
      <w:r>
        <w:rPr>
          <w:rFonts w:ascii="Calibri" w:hAnsi="Calibri"/>
          <w:sz w:val="22"/>
          <w:szCs w:val="22"/>
        </w:rPr>
        <w:t xml:space="preserve">                      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4325600" cy="2295525"/>
            <wp:effectExtent l="0" t="0" r="0" b="9525"/>
            <wp:docPr id="11" name="Picture 11" descr="Machine generated alternative text:&#10;EXPLORQ &#10;OPEN EDITOß &#10;Welcome &#10;× 懦 config.php &#10;懦 zh-cn.php Core\ThinkPHP\Lang &#10;懦 Model.class.php Core\ThinkPHP\Lib\Core &#10;懦 en-us.php Core\ThinkPHP\Lang &#10;User Settings D:\userdata\bujxu\Applicatio. &#10;懦 BannerAction.class.php Core\Lib\Action\A &#10;懦 FileAction.dass.php Core\Lib\Action\Api &#10;Welcome × &#10;Start &#10;N ew file &#10;佾 config.php &#10;懦 Model.dass.php &#10;懦 en-us.php &#10;= User Settlngs &#10;Customize &#10;Tools and languages &#10;懦 BannerAction.class.php &#10;懦 FileAction.class.php &#10;Open 黾 er.. &#10;Add workspace fo er.. &#10;Recent &#10;Install support for JavaScript, Typescript, Python, PHP, Azure, Docker and more &#10;Install keyboard shortcuts &#10;Install the keyboard shortcuts 耐 Vim, Sublime, Atom and oth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XPLORQ &#10;OPEN EDITOß &#10;Welcome &#10;× 懦 config.php &#10;懦 zh-cn.php Core\ThinkPHP\Lang &#10;懦 Model.class.php Core\ThinkPHP\Lib\Core &#10;懦 en-us.php Core\ThinkPHP\Lang &#10;User Settings D:\userdata\bujxu\Applicatio. &#10;懦 BannerAction.class.php Core\Lib\Action\A &#10;懦 FileAction.dass.php Core\Lib\Action\Api &#10;Welcome × &#10;Start &#10;N ew file &#10;佾 config.php &#10;懦 Model.dass.php &#10;懦 en-us.php &#10;= User Settlngs &#10;Customize &#10;Tools and languages &#10;懦 BannerAction.class.php &#10;懦 FileAction.class.php &#10;Open 黾 er.. &#10;Add workspace fo er.. &#10;Recent &#10;Install support for JavaScript, Typescript, Python, PHP, Azure, Docker and more &#10;Install keyboard shortcuts &#10;Install the keyboard shortcuts 耐 Vim, Sublime, Atom and other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一开始是这样的，　删掉，搜</w:t>
      </w:r>
      <w:proofErr w:type="spellStart"/>
      <w:r>
        <w:rPr>
          <w:rFonts w:ascii="Calibri" w:hAnsi="Calibri"/>
          <w:sz w:val="22"/>
          <w:szCs w:val="22"/>
        </w:rPr>
        <w:t>php</w:t>
      </w:r>
      <w:proofErr w:type="spellEnd"/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248025" cy="2809875"/>
            <wp:effectExtent l="0" t="0" r="9525" b="9525"/>
            <wp:docPr id="10" name="Picture 10" descr="Machine generated alternative text:&#10;EXTENSIONS: MARKETPLACE &#10;@son:installs category.languages 《 &#10;Linting, Debugging (multi-threaded, remote),.. &#10;&quot;C/C++ 014 丐 &#10;C/C++ IntelliSense, debugging, 引 记 code bro.. &#10;（ # 1 彐 1 &#10;C#for Visual Studio Code (powered by Omni.. &#10;&quot;ESLint “ &#10;Integrates ESLint into VS Cod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EXTENSIONS: MARKETPLACE &#10;@son:installs category.languages 《 &#10;Linting, Debugging (multi-threaded, remote),.. &#10;&quot;C/C++ 014 丐 &#10;C/C++ IntelliSense, debugging, 引 记 code bro.. &#10;（ # 1 彐 1 &#10;C#for Visual Studio Code (powered by Omni.. &#10;&quot;ESLint “ &#10;Integrates ESLint into VS Code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装上：　</w:t>
      </w:r>
      <w:proofErr w:type="spellStart"/>
      <w:r>
        <w:rPr>
          <w:rFonts w:ascii="Calibri" w:hAnsi="Calibri"/>
          <w:sz w:val="22"/>
          <w:szCs w:val="22"/>
        </w:rPr>
        <w:t>php</w:t>
      </w:r>
      <w:proofErr w:type="spellEnd"/>
      <w:r>
        <w:rPr>
          <w:rFonts w:ascii="Calibri" w:hAnsi="Calibri"/>
          <w:sz w:val="22"/>
          <w:szCs w:val="22"/>
        </w:rPr>
        <w:t xml:space="preserve"> debug 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intellisense</w:t>
      </w:r>
      <w:proofErr w:type="spellEnd"/>
      <w:r>
        <w:rPr>
          <w:rFonts w:ascii="Calibri" w:hAnsi="Calibri"/>
          <w:b/>
          <w:bCs/>
          <w:color w:val="E84C22"/>
          <w:sz w:val="22"/>
          <w:szCs w:val="22"/>
        </w:rPr>
        <w:t xml:space="preserve"> 0.3.8 </w:t>
      </w:r>
      <w:r>
        <w:rPr>
          <w:rFonts w:ascii="微软雅黑" w:eastAsia="微软雅黑" w:hAnsi="微软雅黑" w:hint="eastAsia"/>
          <w:b/>
          <w:bCs/>
          <w:color w:val="E84C22"/>
          <w:sz w:val="22"/>
          <w:szCs w:val="22"/>
        </w:rPr>
        <w:t>：（</w:t>
      </w:r>
      <w:r>
        <w:rPr>
          <w:rFonts w:ascii="Calibri" w:hAnsi="Calibri"/>
          <w:b/>
          <w:bCs/>
          <w:color w:val="E84C22"/>
          <w:sz w:val="22"/>
          <w:szCs w:val="22"/>
        </w:rPr>
        <w:t>2.1.0</w:t>
      </w:r>
      <w:r>
        <w:rPr>
          <w:rFonts w:ascii="微软雅黑" w:eastAsia="微软雅黑" w:hAnsi="微软雅黑" w:hint="eastAsia"/>
          <w:b/>
          <w:bCs/>
          <w:color w:val="E84C22"/>
          <w:sz w:val="22"/>
          <w:szCs w:val="22"/>
        </w:rPr>
        <w:t>是给</w:t>
      </w:r>
      <w:r>
        <w:rPr>
          <w:rFonts w:ascii="Calibri" w:hAnsi="Calibri"/>
          <w:b/>
          <w:bCs/>
          <w:color w:val="E84C22"/>
          <w:sz w:val="22"/>
          <w:szCs w:val="22"/>
        </w:rPr>
        <w:t xml:space="preserve">php7 </w:t>
      </w:r>
      <w:r>
        <w:rPr>
          <w:rFonts w:ascii="微软雅黑" w:eastAsia="微软雅黑" w:hAnsi="微软雅黑" w:hint="eastAsia"/>
          <w:b/>
          <w:bCs/>
          <w:color w:val="E84C22"/>
          <w:sz w:val="22"/>
          <w:szCs w:val="22"/>
        </w:rPr>
        <w:t>用</w:t>
      </w:r>
      <w:r>
        <w:rPr>
          <w:rFonts w:ascii="Calibri" w:hAnsi="Calibri"/>
          <w:b/>
          <w:bCs/>
          <w:color w:val="E84C22"/>
          <w:sz w:val="22"/>
          <w:szCs w:val="22"/>
        </w:rPr>
        <w:t xml:space="preserve">         </w:t>
      </w:r>
      <w:r>
        <w:rPr>
          <w:rFonts w:ascii="微软雅黑" w:eastAsia="微软雅黑" w:hAnsi="微软雅黑" w:hint="eastAsia"/>
          <w:b/>
          <w:bCs/>
          <w:color w:val="E84C22"/>
          <w:sz w:val="22"/>
          <w:szCs w:val="22"/>
        </w:rPr>
        <w:t>的）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514975" cy="3000375"/>
            <wp:effectExtent l="0" t="0" r="9525" b="9525"/>
            <wp:docPr id="9" name="Picture 9" descr="Machine generated alternative text:&#10;php &#10;PHP Debug 2 彐 &#10;Debug support for PHP with XDebug &#10;F 乸 Becker &#10;PHP Intelephense 0 “ &#10;High performance, feature rich PHP intellisense &#10;PHP D 引 0 k “ “ 3 &#10;A simple, dependency free PHP specific DocBlocking package &#10;PHP Intellisense - Crane 0 彐 3 &#10;PHP Intellisense/code-completion &#10;PHP Symbols 2 彐 ℃ &#10;support php symbols &#10;lin y 引 &#10;》 337K 女 4 5 &#10;+96K 女 5 &#10;． 73K 女 5 &#10;0224K 女 45 &#10;． K 女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php &#10;PHP Debug 2 彐 &#10;Debug support for PHP with XDebug &#10;F 乸 Becker &#10;PHP Intelephense 0 “ &#10;High performance, feature rich PHP intellisense &#10;PHP D 引 0 k “ “ 3 &#10;A simple, dependency free PHP specific DocBlocking package &#10;PHP Intellisense - Crane 0 彐 3 &#10;PHP Intellisense/code-completion &#10;PHP Symbols 2 彐 ℃ &#10;support php symbols &#10;lin y 引 &#10;》 337K 女 4 5 &#10;+96K 女 5 &#10;． 73K 女 5 &#10;0224K 女 45 &#10;． K 女 4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装好后都有</w:t>
      </w:r>
      <w:r>
        <w:rPr>
          <w:rFonts w:ascii="Calibri" w:hAnsi="Calibri"/>
          <w:sz w:val="22"/>
          <w:szCs w:val="22"/>
        </w:rPr>
        <w:t>reload ,</w:t>
      </w:r>
      <w:r>
        <w:rPr>
          <w:rFonts w:ascii="微软雅黑" w:eastAsia="微软雅黑" w:hAnsi="微软雅黑" w:hint="eastAsia"/>
          <w:sz w:val="22"/>
          <w:szCs w:val="22"/>
        </w:rPr>
        <w:t xml:space="preserve">　</w:t>
      </w:r>
      <w:r>
        <w:rPr>
          <w:rFonts w:ascii="Calibri" w:hAnsi="Calibri"/>
          <w:sz w:val="22"/>
          <w:szCs w:val="22"/>
        </w:rPr>
        <w:t>reload</w:t>
      </w:r>
      <w:r>
        <w:rPr>
          <w:rFonts w:ascii="微软雅黑" w:eastAsia="微软雅黑" w:hAnsi="微软雅黑" w:hint="eastAsia"/>
          <w:sz w:val="22"/>
          <w:szCs w:val="22"/>
        </w:rPr>
        <w:t>之后点设置</w:t>
      </w:r>
      <w:proofErr w:type="spellStart"/>
      <w:r>
        <w:rPr>
          <w:rFonts w:ascii="Calibri" w:hAnsi="Calibri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路径（非</w:t>
      </w:r>
      <w:proofErr w:type="spellStart"/>
      <w:r>
        <w:rPr>
          <w:rFonts w:ascii="Calibri" w:hAnsi="Calibri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的东西不用管）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11096625" cy="6638925"/>
            <wp:effectExtent l="0" t="0" r="9525" b="9525"/>
            <wp:docPr id="8" name="Picture 8" descr="Machine generated alternative text:&#10;Welcome &#10;php.va &#10;DEFAULT SETTINGS &#10;User Settings × &#10;过 Keyboard Shortcuts &#10;LJSn SETTINGS &#10;WORKSPACE SETTINGS &#10;Place your settings in the right hand side editor to overri( &#10;PHP （ 3 ） &#10;/ / EnabLe/disabLe built-in PHP validation. &#10;Place your settings here to ovemrite the Default Settings. &#10;&quot;php.validate ． enable&quot; ： true, &#10;/ / Points 亡 0 the PHP executable. &#10;&quot;php .val idate 。 executablePath&quot; &#10;null, &#10;/ 7 Whether the Linter 讠 5 run 0 门 save &#10;“ type. &#10;&quot;php .validate 。 run&quot; &#10;Command Palette &#10;Keyboard Shortcuts &#10;〔 0 《 or Theme &#10;File on Theme &#10;R t3r00 Update.. &#10;&quot; editor 。 quickSuggestions &#10;&quot; editor 。 quickSuggestions &#10;php .executab1ePath&quot; &#10;&quot;C: \\wamp\\bin\\php\\php5 彐 。 le\\php. exe&quot; &#10;0 尸 &#10;'&gt;hp .validate .executablepath&quot; &#10;&quot;C: \\wamp\\bin\\php\\php5 ． 彐 ． Iø\\php &#10;&quot;workbench · colorTheme&quot; &#10;&quot;United Ubuntu &#10;&quot;editor · lineNumbers 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Welcome &#10;php.va &#10;DEFAULT SETTINGS &#10;User Settings × &#10;过 Keyboard Shortcuts &#10;LJSn SETTINGS &#10;WORKSPACE SETTINGS &#10;Place your settings in the right hand side editor to overri( &#10;PHP （ 3 ） &#10;/ / EnabLe/disabLe built-in PHP validation. &#10;Place your settings here to ovemrite the Default Settings. &#10;&quot;php.validate ． enable&quot; ： true, &#10;/ / Points 亡 0 the PHP executable. &#10;&quot;php .val idate 。 executablePath&quot; &#10;null, &#10;/ 7 Whether the Linter 讠 5 run 0 门 save &#10;“ type. &#10;&quot;php .validate 。 run&quot; &#10;Command Palette &#10;Keyboard Shortcuts &#10;〔 0 《 or Theme &#10;File on Theme &#10;R t3r00 Update.. &#10;&quot; editor 。 quickSuggestions &#10;&quot; editor 。 quickSuggestions &#10;php .executab1ePath&quot; &#10;&quot;C: \\wamp\\bin\\php\\php5 彐 。 le\\php. exe&quot; &#10;0 尸 &#10;'&gt;hp .validate .executablepath&quot; &#10;&quot;C: \\wamp\\bin\\php\\php5 ． 彐 ． Iø\\php &#10;&quot;workbench · colorTheme&quot; &#10;&quot;United Ubuntu &#10;&quot;editor · lineNumbers ，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将</w:t>
      </w:r>
      <w:proofErr w:type="spellStart"/>
      <w:r>
        <w:rPr>
          <w:rFonts w:ascii="Calibri" w:hAnsi="Calibri"/>
          <w:sz w:val="22"/>
          <w:szCs w:val="22"/>
        </w:rPr>
        <w:t>wamp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的</w:t>
      </w:r>
      <w:proofErr w:type="spellStart"/>
      <w:r>
        <w:rPr>
          <w:rFonts w:ascii="Calibri" w:hAnsi="Calibri"/>
          <w:sz w:val="22"/>
          <w:szCs w:val="22"/>
        </w:rPr>
        <w:t>php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xdebug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打开：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867150" cy="2457450"/>
            <wp:effectExtent l="0" t="0" r="0" b="0"/>
            <wp:docPr id="7" name="Picture 7" descr="Machine generated alternative text:&#10;Zlib output compresslon &#10;． (XDebug) ： Profiler Enable Trigger &#10;． xdebug.profiler enable &#10;． xdebug.remote enable &#10;For information on &#10;default 匚 ha 丐 毆 = UTF-8 &#10;output buffering 40g5 &#10;040 - — 凵 自 &#10;Sta 改 监 目 Se ℃ 凸 &#10;Stop 厶 Services &#10;Restart 厶 Services &#10;0 卩 H 卩 settings &#10;PHP 獸 ter 国 0 &#10;php•ini &#10;0 &#10;PH? error 》 o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Zlib output compresslon &#10;． (XDebug) ： Profiler Enable Trigger &#10;． xdebug.profiler enable &#10;． xdebug.remote enable &#10;For information on &#10;default 匚 ha 丐 毆 = UTF-8 &#10;output buffering 40g5 &#10;040 - — 凵 自 &#10;Sta 改 监 目 Se ℃ 凸 &#10;Stop 厶 Services &#10;Restart 厶 Services &#10;0 卩 H 卩 settings &#10;PHP 獸 ter 国 0 &#10;php•ini &#10;0 &#10;PH? error 》 og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添加</w:t>
      </w:r>
      <w:proofErr w:type="spellStart"/>
      <w:r>
        <w:rPr>
          <w:rFonts w:ascii="Calibri" w:hAnsi="Calibri"/>
          <w:sz w:val="22"/>
          <w:szCs w:val="22"/>
        </w:rPr>
        <w:t>xdebug.remote_autostart</w:t>
      </w:r>
      <w:proofErr w:type="spellEnd"/>
      <w:r>
        <w:rPr>
          <w:rFonts w:ascii="Calibri" w:hAnsi="Calibri"/>
          <w:sz w:val="22"/>
          <w:szCs w:val="22"/>
        </w:rPr>
        <w:t xml:space="preserve"> = On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362450" cy="4257675"/>
            <wp:effectExtent l="0" t="0" r="0" b="9525"/>
            <wp:docPr id="6" name="Picture 6" descr="Machine generated alternative text:&#10;] php•im - Notepad &#10;File Edit Format View Help &#10;to u S e When verifyin the identity Of SSL/TLS peers. MI &#10;specify a value Or this P H P 还 &#10;os—managed C e r t Stor ] n absence. If specified ， t &#10;be Overridden On a per—stream S Vi a the 5 ！ &#10;Opt1 On &#10;If openssl ． cafile i s not specified 0 「 if the CA f i ] e &#10;directory pointed to by openssl. capath i s searched for &#10;certificate. Thi S be a correctly hashed C e r 1 &#10;MOSt u S e r S Should not specify a value for &#10;attempt to u S e the os—managed C e r t Stor ] n ] t S &#10;value may Still be Overridden On a per—stream bas &#10;S S L St r e am Cont e Xt Opt1 On &#10;， openssl 。 capath= &#10;Local &#10;tab-width: 4 &#10;End ： &#10;XDE8LlG E Xt ] On &#10;Cxdebug] &#10;Zend e Xt e nS ] On &#10;c ： /wamp64/bi n/php/php5 ． 5 ． 2 5/zend ext/phl &#10;xdebu &#10;。 remote_enable &#10;X 」 &#10;X e u g ． p r 囗 ] e r _e e = 0 n &#10;xdebug. profiler enable—trigger = 0 n &#10;xdebug. &#10;profiler output_name &#10;cachegri nd ． out ． %t ． %p &#10;xdebug. profiler output_di r &#10;c ： /wamp64/tmp' &#10;xdebug &#10;show ] Ocal var s=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] php•im - Notepad &#10;File Edit Format View Help &#10;to u S e When verifyin the identity Of SSL/TLS peers. MI &#10;specify a value Or this P H P 还 &#10;os—managed C e r t Stor ] n absence. If specified ， t &#10;be Overridden On a per—stream S Vi a the 5 ！ &#10;Opt1 On &#10;If openssl ． cafile i s not specified 0 「 if the CA f i ] e &#10;directory pointed to by openssl. capath i s searched for &#10;certificate. Thi S be a correctly hashed C e r 1 &#10;MOSt u S e r S Should not specify a value for &#10;attempt to u S e the os—managed C e r t Stor ] n ] t S &#10;value may Still be Overridden On a per—stream bas &#10;S S L St r e am Cont e Xt Opt1 On &#10;， openssl 。 capath= &#10;Local &#10;tab-width: 4 &#10;End ： &#10;XDE8LlG E Xt ] On &#10;Cxdebug] &#10;Zend e Xt e nS ] On &#10;c ： /wamp64/bi n/php/php5 ． 5 ． 2 5/zend ext/phl &#10;xdebu &#10;。 remote_enable &#10;X 」 &#10;X e u g ． p r 囗 ] e r _e e = 0 n &#10;xdebug. profiler enable—trigger = 0 n &#10;xdebug. &#10;profiler output_name &#10;cachegri nd ． out ． %t ． %p &#10;xdebug. profiler output_di r &#10;c ： /wamp64/tmp' &#10;xdebug &#10;show ] Ocal var s=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建立工程：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File -&gt; open folder-&gt; </w:t>
      </w:r>
      <w:proofErr w:type="spellStart"/>
      <w:r>
        <w:rPr>
          <w:rFonts w:ascii="Calibri" w:hAnsi="Calibri"/>
          <w:sz w:val="22"/>
          <w:szCs w:val="22"/>
        </w:rPr>
        <w:t>weipin</w:t>
      </w:r>
      <w:proofErr w:type="spellEnd"/>
      <w:r>
        <w:rPr>
          <w:rFonts w:ascii="Calibri" w:hAnsi="Calibri"/>
          <w:sz w:val="22"/>
          <w:szCs w:val="22"/>
        </w:rPr>
        <w:t>-admin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打断点：和</w:t>
      </w:r>
      <w:r>
        <w:rPr>
          <w:rFonts w:ascii="Calibri" w:hAnsi="Calibri"/>
          <w:sz w:val="22"/>
          <w:szCs w:val="22"/>
        </w:rPr>
        <w:t>eclipse</w:t>
      </w:r>
      <w:r>
        <w:rPr>
          <w:rFonts w:ascii="微软雅黑" w:eastAsia="微软雅黑" w:hAnsi="微软雅黑" w:hint="eastAsia"/>
          <w:sz w:val="22"/>
          <w:szCs w:val="22"/>
        </w:rPr>
        <w:t>一样，双击就可以了，我是断在下面的这个地方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9534525" cy="6324600"/>
            <wp:effectExtent l="0" t="0" r="9525" b="0"/>
            <wp:docPr id="5" name="Picture 5" descr="Machine generated alternative text:&#10;$token ： &#10;uninitialized &#10;class WeuserAction extends ApiAction { &#10;public $MemberDb, &#10;public $memberlnfo, &#10;public function initialize( ） { &#10;initialize （ ） ； &#10;parent ： &#10;Stoken = IR'get.token' &#10;$this- &gt;MemberDb = DCMember' ); &#10;$MemberTokenD8 &#10;D( MemberToken ') ， &#10;e 楠 、 Info = $memberTokenDB-&gt;getUser($token) &#10;$time time(), &#10;if( ！ $memberlnfo) { &#10;$this-&gt;member 、 Info —false; &#10;echo json_encode (array( 》 result &#10;$this-&gt;member 、 Info = $memberlnfo, &#10;'fail &#10;= &gt; 499 &#10;Request 6 { 1 ： 19 ℃ 3 PM) &#10;PAUSED ON &#10;WeuserAction—&gt; initialize &#10;Action-&gt;_construct Action.class.php 521 &#10;common.php 4 ： 1 &#10;App.class.php 8 ， 1 &#10;App ： ： exec &#10;0 Notices &#10;的 Wamings &#10;0 Errors &#10;的 Exceptions &#10;0 Everything &#10;PROBLEMS &#10;DEBUG CONSOLE &#10;TERMINAL &#10;read ECONNRESET &#10;0 LoginAction.dass.php Core\Lib\Action\Admin &#10;0 LoginAction.dass.php Core\Lib\Action\.Adm... &#10;0 WeAppAction.class.php Core\Lib\Action\Api &#10;0 WeAppAction.cIass.php Core\Lib\Action\Api &#10;9 &#10;37 &#10;15 &#10;1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$token ： &#10;uninitialized &#10;class WeuserAction extends ApiAction { &#10;public $MemberDb, &#10;public $memberlnfo, &#10;public function initialize( ） { &#10;initialize （ ） ； &#10;parent ： &#10;Stoken = IR'get.token' &#10;$this- &gt;MemberDb = DCMember' ); &#10;$MemberTokenD8 &#10;D( MemberToken ') ， &#10;e 楠 、 Info = $memberTokenDB-&gt;getUser($token) &#10;$time time(), &#10;if( ！ $memberlnfo) { &#10;$this-&gt;member 、 Info —false; &#10;echo json_encode (array( 》 result &#10;$this-&gt;member 、 Info = $memberlnfo, &#10;'fail &#10;= &gt; 499 &#10;Request 6 { 1 ： 19 ℃ 3 PM) &#10;PAUSED ON &#10;WeuserAction—&gt; initialize &#10;Action-&gt;_construct Action.class.php 521 &#10;common.php 4 ： 1 &#10;App.class.php 8 ， 1 &#10;App ： ： exec &#10;0 Notices &#10;的 Wamings &#10;0 Errors &#10;的 Exceptions &#10;0 Everything &#10;PROBLEMS &#10;DEBUG CONSOLE &#10;TERMINAL &#10;read ECONNRESET &#10;0 LoginAction.dass.php Core\Lib\Action\Admin &#10;0 LoginAction.dass.php Core\Lib\Action\.Adm... &#10;0 WeAppAction.class.php Core\Lib\Action\Api &#10;0 WeAppAction.cIass.php Core\Lib\Action\Api &#10;9 &#10;37 &#10;15 &#10;19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点击</w:t>
      </w:r>
      <w:r>
        <w:rPr>
          <w:rFonts w:ascii="Calibri" w:hAnsi="Calibri"/>
          <w:sz w:val="22"/>
          <w:szCs w:val="22"/>
        </w:rPr>
        <w:t xml:space="preserve"> listen for </w:t>
      </w:r>
      <w:proofErr w:type="spellStart"/>
      <w:r>
        <w:rPr>
          <w:rFonts w:ascii="Calibri" w:hAnsi="Calibri"/>
          <w:sz w:val="22"/>
          <w:szCs w:val="22"/>
        </w:rPr>
        <w:t>Xdebug</w:t>
      </w:r>
      <w:proofErr w:type="spellEnd"/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10029825" cy="4438650"/>
            <wp:effectExtent l="0" t="0" r="9525" b="0"/>
            <wp:docPr id="4" name="Picture 4" descr="Machine generated alternative text:&#10;WeuserAction.cIass &#10;F i 就 &#10;《 庭 《 tion 0 0 0 hua 《丕@ &#10;DEBUG Listen for XDebug &#10;VARIABLB &#10;Welcome &#10;懦 config.php &#10;： chenbei &#10;时 ， 上 9 ： 52 ： 59 &#10;懦 LoginA &#10;0 &#10;0 &#10;ion.class.php × &#10;class WeuserAction extends ApiAction { &#10;public $MemberDb, &#10;public $memberlnfo, &#10;public function initialize( ） { &#10;initialize(), &#10;parent ： &#10;= I( ． get ． token ． 弗 &#10;$token &#10;$this-&gt;MemberDb = D( Member 。 ); &#10;$MemberTokenD8 &#10;D( MemberToken ') ， &#10;e 楠 、 Info = $memberTokenDB-&gt;getUser($token) &#10;$time time()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WeuserAction.cIass &#10;F i 就 &#10;《 庭 《 tion 0 0 0 hua 《丕@ &#10;DEBUG Listen for XDebug &#10;VARIABLB &#10;Welcome &#10;懦 config.php &#10;： chenbei &#10;时 ， 上 9 ： 52 ： 59 &#10;懦 LoginA &#10;0 &#10;0 &#10;ion.class.php × &#10;class WeuserAction extends ApiAction { &#10;public $MemberDb, &#10;public $memberlnfo, &#10;public function initialize( ） { &#10;initialize(), &#10;parent ： &#10;= I( ． get ． token ． 弗 &#10;$token &#10;$this-&gt;MemberDb = D( Member 。 ); &#10;$MemberTokenD8 &#10;D( MemberToken ') ， &#10;e 楠 、 Info = $memberTokenDB-&gt;getUser($token) &#10;$time time(),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点编译－</w:t>
      </w: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微软雅黑" w:eastAsia="微软雅黑" w:hAnsi="微软雅黑" w:hint="eastAsia"/>
          <w:sz w:val="22"/>
          <w:szCs w:val="22"/>
        </w:rPr>
        <w:t>点个人中心，就可以看到</w:t>
      </w:r>
      <w:r>
        <w:rPr>
          <w:rFonts w:ascii="Calibri" w:hAnsi="Calibri"/>
          <w:sz w:val="22"/>
          <w:szCs w:val="22"/>
        </w:rPr>
        <w:t xml:space="preserve">visual studio code </w:t>
      </w:r>
      <w:r>
        <w:rPr>
          <w:rFonts w:ascii="微软雅黑" w:eastAsia="微软雅黑" w:hAnsi="微软雅黑" w:hint="eastAsia"/>
          <w:sz w:val="22"/>
          <w:szCs w:val="22"/>
        </w:rPr>
        <w:t>断住了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10668000" cy="8562975"/>
            <wp:effectExtent l="0" t="0" r="0" b="9525"/>
            <wp:docPr id="3" name="Picture 3" descr="Machine generated alternative text:&#10;weipinl - 1 盲 讠 f 发 者 工 VI ℃ L1712 &#10;《 巨 艾 仁 菘 工 界 面 过 0 信 开 发 者 工 &#10;河 以 器 &#10;卜 one 5 &#10;· · · · · WeChat &#10;辑 器 0 器 &#10;№ &#10;后 台 &#10;e &#10;过 存 &#10;13 ： 27 &#10;湔 客 &#10;0 敦 &#10;100 ％ [ - 卜 &#10;个 人 中 心 &#10;场 昱 值 &#10;」 加 s &#10;3p0 刂 S &#10;3p0 刂 son &#10;00n5 引 e &#10;S top &#10;Sources N 已 t' 0 Security Storage Ap D 已 &#10;Wxm 》 Sensor T &#10;' Filter &#10;D 已 稔 ult v 5 ' &#10;欢 迎 使 用 土 p 土 n3 商 业 版 之 v3 ． 1 ． 3 ， 现 在 开 启 你 的 小 程 序 音 &#10;Sat Dec 23 2017 13 ： 27 ： 28 G T 3893 (China Standard Time) 迎 《 舌 中 关 司 i 青 芡 《 名 、 ： 务 名 、 TLS 版 本 以 &#10;工 具 未 校 清 求 名 、 丑 务 名 、 &#10;本 以 及 HTTPS 书 。 &#10;0 &#10;0 &#10;我 的 订 兰 &#10;我 的 拼 &#10;我 的 地 址 &#10;后 务 &#10;我 的 就 &#10;众 &#10;众 &#10;众 &#10;页 面 数 &#10;In fo &#10;《 亡 已 5 ： 层 rr 亻 13 &#10;0 ： ／ ／ 」 27 · 2 · 3 ． 1 / 101n 一 ad In ／ Index · 000 ？ = 01 = 0005 [ ate &amp; = 115t5 T 二 已 ： 2 。 2155 &#10;已 SC 过 ： &#10;In fo &#10;《 g0005 ： 层 rr 亻 23 丿 丿 &#10;htto: / / 127 · 2 · 3 ． 1 / 巴 101n 一 ad In ／ Index · 000 ？ = § 01 = 00005 &amp; a = 11st5 TIme &#10;htto: / / 127 · 2 · 3 ． 1 / 巴 101n 一 ad In ／ Index · 000 ？ = § 01 = Bann 已 &amp; 已 = 115ts T 二 的 已 &#10;已 SC 过 ： &#10;2 。 1575 &#10;3 到 」 815 &#10;pages/personal 制 扌 J 开 &#10;In fo &#10;{result: &#10;〔 00s0 &#10;0 &#10;“ 0 々 隽 力 0m7 已 rs ： rr 1 丿 、 》 &#10;What's N 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weipinl - 1 盲 讠 f 发 者 工 VI ℃ L1712 &#10;《 巨 艾 仁 菘 工 界 面 过 0 信 开 发 者 工 &#10;河 以 器 &#10;卜 one 5 &#10;· · · · · WeChat &#10;辑 器 0 器 &#10;№ &#10;后 台 &#10;e &#10;过 存 &#10;13 ： 27 &#10;湔 客 &#10;0 敦 &#10;100 ％ [ - 卜 &#10;个 人 中 心 &#10;场 昱 值 &#10;」 加 s &#10;3p0 刂 S &#10;3p0 刂 son &#10;00n5 引 e &#10;S top &#10;Sources N 已 t' 0 Security Storage Ap D 已 &#10;Wxm 》 Sensor T &#10;' Filter &#10;D 已 稔 ult v 5 ' &#10;欢 迎 使 用 土 p 土 n3 商 业 版 之 v3 ． 1 ． 3 ， 现 在 开 启 你 的 小 程 序 音 &#10;Sat Dec 23 2017 13 ： 27 ： 28 G T 3893 (China Standard Time) 迎 《 舌 中 关 司 i 青 芡 《 名 、 ： 务 名 、 TLS 版 本 以 &#10;工 具 未 校 清 求 名 、 丑 务 名 、 &#10;本 以 及 HTTPS 书 。 &#10;0 &#10;0 &#10;我 的 订 兰 &#10;我 的 拼 &#10;我 的 地 址 &#10;后 务 &#10;我 的 就 &#10;众 &#10;众 &#10;众 &#10;页 面 数 &#10;In fo &#10;《 亡 已 5 ： 层 rr 亻 13 &#10;0 ： ／ ／ 」 27 · 2 · 3 ． 1 / 101n 一 ad In ／ Index · 000 ？ = 01 = 0005 [ ate &amp; = 115t5 T 二 已 ： 2 。 2155 &#10;已 SC 过 ： &#10;In fo &#10;《 g0005 ： 层 rr 亻 23 丿 丿 &#10;htto: / / 127 · 2 · 3 ． 1 / 巴 101n 一 ad In ／ Index · 000 ？ = § 01 = 00005 &amp; a = 11st5 TIme &#10;htto: / / 127 · 2 · 3 ． 1 / 巴 101n 一 ad In ／ Index · 000 ？ = § 01 = Bann 已 &amp; 已 = 115ts T 二 的 已 &#10;已 SC 过 ： &#10;2 。 1575 &#10;3 到 」 815 &#10;pages/personal 制 扌 J 开 &#10;In fo &#10;{result: &#10;〔 00s0 &#10;0 &#10;“ 0 々 隽 力 0m7 已 rs ： rr 1 丿 、 》 &#10;What's N ew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9191625" cy="7686675"/>
            <wp:effectExtent l="0" t="0" r="9525" b="9525"/>
            <wp:docPr id="2" name="Picture 2" descr="Machine generated alternative text:&#10;、 V 巧 er 众 〔 on ． cl &#10;F i 就 &#10;《 《 tion V 0 0 0 hua 《丕@ &#10;DEBUG Listen for XDebug &#10;VARIABLB &#10;5 问 e 「 TokenD8 ： uninitialized &#10;5 闌 en e 「 Info ： uninitialized &#10;闌 e ： uninitialized &#10;$token ： uninitialized &#10;Welcome &#10;懦 config.php &#10;0 &#10;0 &#10;ion ℃ 即 &#10;： chenbei &#10;时 ， 上 9 ： 52 ： 59 &#10;class WeuserAction extends ApiAction { &#10;public $MemberDb, &#10;public $memberlnfo, &#10;public function initialize( ） { &#10;initialize(); &#10;parent ： &#10;Stoken = I('get.token'); &#10;$this- &gt;MemberDb = DCMember' ); &#10;$MemberTokenD8 &#10;D( MemberToken ') ， &#10;e 楠 、 Info = $memberTokenDB-&gt;getUser($token) &#10;Request g { 1 ： 27 ： 34 PM) &#10;Request 10 { 1 ： 27 ： 34 PM) &#10;PAUSED ON &#10;PAUSED ON &#10;$time time(), &#10;if( ！ $memberlnfo) { &#10;$this-&gt;member 、 Info —false; &#10;echo json_encode (array( 》 result &#10;$this-&gt;member 、 Info = $memberlnfo, &#10;'fail &#10;WeuserACtion—&gt; initialize &#10;Action-&gt;_construct Action.class.php 521 &#10;common.php 4 ： 1 &#10;PROBLEMS &#10;0 Notices &#10;的 Wamings &#10;0 Errors &#10;的 Exceptions &#10;0 Everything &#10;0 LoginAction.dass.php Core\Lib\Action\Admin 9 &#10;0 LoginAction.dass.php Core\Lib\Action\Adm... 37 &#10;DEBUG CONSOLE &#10;TERMIN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、 V 巧 er 众 〔 on ． cl &#10;F i 就 &#10;《 《 tion V 0 0 0 hua 《丕@ &#10;DEBUG Listen for XDebug &#10;VARIABLB &#10;5 问 e 「 TokenD8 ： uninitialized &#10;5 闌 en e 「 Info ： uninitialized &#10;闌 e ： uninitialized &#10;$token ： uninitialized &#10;Welcome &#10;懦 config.php &#10;0 &#10;0 &#10;ion ℃ 即 &#10;： chenbei &#10;时 ， 上 9 ： 52 ： 59 &#10;class WeuserAction extends ApiAction { &#10;public $MemberDb, &#10;public $memberlnfo, &#10;public function initialize( ） { &#10;initialize(); &#10;parent ： &#10;Stoken = I('get.token'); &#10;$this- &gt;MemberDb = DCMember' ); &#10;$MemberTokenD8 &#10;D( MemberToken ') ， &#10;e 楠 、 Info = $memberTokenDB-&gt;getUser($token) &#10;Request g { 1 ： 27 ： 34 PM) &#10;Request 10 { 1 ： 27 ： 34 PM) &#10;PAUSED ON &#10;PAUSED ON &#10;$time time(), &#10;if( ！ $memberlnfo) { &#10;$this-&gt;member 、 Info —false; &#10;echo json_encode (array( 》 result &#10;$this-&gt;member 、 Info = $memberlnfo, &#10;'fail &#10;WeuserACtion—&gt; initialize &#10;Action-&gt;_construct Action.class.php 521 &#10;common.php 4 ： 1 &#10;PROBLEMS &#10;0 Notices &#10;的 Wamings &#10;0 Errors &#10;的 Exceptions &#10;0 Everything &#10;0 LoginAction.dass.php Core\Lib\Action\Admin 9 &#10;0 LoginAction.dass.php Core\Lib\Action\Adm... 37 &#10;DEBUG CONSOLE &#10;TERMINAL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还有，我改了代码之后（之前的邮件</w:t>
      </w:r>
      <w:r>
        <w:rPr>
          <w:rFonts w:ascii="Calibri" w:hAnsi="Calibri"/>
          <w:sz w:val="22"/>
          <w:szCs w:val="22"/>
        </w:rPr>
        <w:t>7200</w:t>
      </w:r>
      <w:r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已经没有错误了：</w:t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2268200" cy="7419975"/>
            <wp:effectExtent l="0" t="0" r="0" b="9525"/>
            <wp:docPr id="1" name="Picture 1" descr="Machine generated alternative text:&#10;weipinl - 德 1 盲 讠 f 发 者 工 VI ℃ L1712150 &#10;项 巨 艾 仁 菘 工 界 面 过 0 信 开 发 者 工 &#10;河 以 器 &#10;丰 卜 one 5 &#10;· · · · · WeChat &#10;編 辑 器 0 器 &#10;№ &#10;后 台 &#10;e &#10;过 存 &#10;13 ： 30 &#10;保 步 雨 &#10;0 敦 &#10;100 ％ [ - 卜 &#10;个 人 中 心 &#10;」 加 s &#10;3p0 刂 S &#10;3p0 刂 son &#10;00n5 引 e &#10;top &#10;Sources N 已 t' 0 Security Storage Ap D 已 &#10;Wxm 》 Sensor T &#10;' Filter &#10;D 已 稔 ult v 5 ' &#10;欢 迎 使 用 土 p 土 n3 商 业 版 之 v3 ． 1 ． 3 ， 现 在 开 启 你 的 小 程 序 部 署 之 旅 吧 &#10;' Sat Dec 23 四 17 13 ： 30 :ø5 T 8 屑 “ Standard Time) 舌 中 关 司 清 求 0 名 、 务 名 、 TLS 版 本 以 及 HTTPS 莊 制 查 &#10;工 具 未 校 清 求 名 、 丑 务 名 、 &#10;本 以 及 HTTPS 书 。 &#10;0 &#10;0 &#10;我 的 订 兰 &#10;我 的 拼 &#10;我 的 地 址 &#10;后 务 &#10;我 的 就 &#10;众 &#10;众 &#10;众 &#10;众 &#10;众 &#10;众 &#10;In fo &#10;《 亡 已 5 ： 层 rr 亻 13 &#10;0 ： ／ ／ 」 27 · 2 · 3 ． 1 / 101n 一 ad In ／ Index · 000 ？ = 01 = 0005 [ ate &amp; = 115t5 T 二 已 ： 2 。 9275 &#10;In fo &#10;《 g0005 ： 层 rr 亻 23 丿 丿 &#10;htto: / / 127 · 2 · 3 ． 1 / 巴 101n 一 ad In ／ Index · 000 ？ = § 01 = 00005 &amp; a = 11st5 TIme &#10;htto: / / 127 · 2 · 3 ． 1 / 巴 101n 一 ad In ／ Index · 000 ？ = § 01 = Bann 已 &amp; 已 = 115ts T 二 的 已 &#10;已 SC 过 ： &#10;已 SC 过 ： &#10;2 。 g725 &#10;3 到 9385 &#10;In fo &#10;{result: &#10;In fo &#10;{ u 不 0a10 ： &#10;In fo &#10;{result: &#10;In fo &#10;{ u 不 paid ： &#10;banners ： rr 1 丿 、 》 &#10;htto: / / 127 · 2 · 3 ． 1 / 巴 101n 一 ad In ／ Index · 000 ？ = § 01 = 詞 eus 已 &amp; 已 = 0r0 已 「 5 count Time &#10;已 匚 已 1 已 0 ： &#10;htto: / / 127 · 2 · 3 ． 1 / 巴 101n 一 ad In ／ Index · 000 ？ = § 01 = 詞 eus 已 &amp; 已 = m 巴 Tune &#10;2 。 9245 &#10;htto: / / 127 · 2 · 3 ． 1 / 巴 101n 一 ad In ／ Index · 000 ？ = § 01 = 詞 eus 已 &amp; 已 = 0r0 已 「 5 count Time &#10;2 。 37 35 &#10;2 。 331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weipinl - 德 1 盲 讠 f 发 者 工 VI ℃ L1712150 &#10;项 巨 艾 仁 菘 工 界 面 过 0 信 开 发 者 工 &#10;河 以 器 &#10;丰 卜 one 5 &#10;· · · · · WeChat &#10;編 辑 器 0 器 &#10;№ &#10;后 台 &#10;e &#10;过 存 &#10;13 ： 30 &#10;保 步 雨 &#10;0 敦 &#10;100 ％ [ - 卜 &#10;个 人 中 心 &#10;」 加 s &#10;3p0 刂 S &#10;3p0 刂 son &#10;00n5 引 e &#10;top &#10;Sources N 已 t' 0 Security Storage Ap D 已 &#10;Wxm 》 Sensor T &#10;' Filter &#10;D 已 稔 ult v 5 ' &#10;欢 迎 使 用 土 p 土 n3 商 业 版 之 v3 ． 1 ． 3 ， 现 在 开 启 你 的 小 程 序 部 署 之 旅 吧 &#10;' Sat Dec 23 四 17 13 ： 30 :ø5 T 8 屑 “ Standard Time) 舌 中 关 司 清 求 0 名 、 务 名 、 TLS 版 本 以 及 HTTPS 莊 制 查 &#10;工 具 未 校 清 求 名 、 丑 务 名 、 &#10;本 以 及 HTTPS 书 。 &#10;0 &#10;0 &#10;我 的 订 兰 &#10;我 的 拼 &#10;我 的 地 址 &#10;后 务 &#10;我 的 就 &#10;众 &#10;众 &#10;众 &#10;众 &#10;众 &#10;众 &#10;In fo &#10;《 亡 已 5 ： 层 rr 亻 13 &#10;0 ： ／ ／ 」 27 · 2 · 3 ． 1 / 101n 一 ad In ／ Index · 000 ？ = 01 = 0005 [ ate &amp; = 115t5 T 二 已 ： 2 。 9275 &#10;In fo &#10;《 g0005 ： 层 rr 亻 23 丿 丿 &#10;htto: / / 127 · 2 · 3 ． 1 / 巴 101n 一 ad In ／ Index · 000 ？ = § 01 = 00005 &amp; a = 11st5 TIme &#10;htto: / / 127 · 2 · 3 ． 1 / 巴 101n 一 ad In ／ Index · 000 ？ = § 01 = Bann 已 &amp; 已 = 115ts T 二 的 已 &#10;已 SC 过 ： &#10;已 SC 过 ： &#10;2 。 g725 &#10;3 到 9385 &#10;In fo &#10;{result: &#10;In fo &#10;{ u 不 0a10 ： &#10;In fo &#10;{result: &#10;In fo &#10;{ u 不 paid ： &#10;banners ： rr 1 丿 、 》 &#10;htto: / / 127 · 2 · 3 ． 1 / 巴 101n 一 ad In ／ Index · 000 ？ = § 01 = 詞 eus 已 &amp; 已 = 0r0 已 「 5 count Time &#10;已 匚 已 1 已 0 ： &#10;htto: / / 127 · 2 · 3 ． 1 / 巴 101n 一 ad In ／ Index · 000 ？ = § 01 = 詞 eus 已 &amp; 已 = m 巴 Tune &#10;2 。 9245 &#10;htto: / / 127 · 2 · 3 ． 1 / 巴 101n 一 ad In ／ Index · 000 ？ = § 01 = 詞 eus 已 &amp; 已 = 0r0 已 「 5 count Time &#10;2 。 37 35 &#10;2 。 3315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E3" w:rsidRDefault="002A62E3" w:rsidP="002A62E3">
      <w:pPr>
        <w:pStyle w:val="NormalWeb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bookmarkEnd w:id="0"/>
    <w:p w:rsidR="008631B5" w:rsidRDefault="008631B5">
      <w:pPr>
        <w:rPr>
          <w:rFonts w:hint="eastAsia"/>
        </w:rPr>
      </w:pPr>
    </w:p>
    <w:sectPr w:rsidR="00863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A9"/>
    <w:rsid w:val="00000DCC"/>
    <w:rsid w:val="0000145A"/>
    <w:rsid w:val="00010CBB"/>
    <w:rsid w:val="0001353C"/>
    <w:rsid w:val="0001599D"/>
    <w:rsid w:val="00021A73"/>
    <w:rsid w:val="00031370"/>
    <w:rsid w:val="000338CA"/>
    <w:rsid w:val="00037A19"/>
    <w:rsid w:val="00052F3F"/>
    <w:rsid w:val="00054599"/>
    <w:rsid w:val="0005508A"/>
    <w:rsid w:val="00055CD3"/>
    <w:rsid w:val="00060EEC"/>
    <w:rsid w:val="00062FF7"/>
    <w:rsid w:val="000654F5"/>
    <w:rsid w:val="000672B7"/>
    <w:rsid w:val="00070E07"/>
    <w:rsid w:val="00081AEB"/>
    <w:rsid w:val="000828C6"/>
    <w:rsid w:val="0009176B"/>
    <w:rsid w:val="000A1D03"/>
    <w:rsid w:val="000A3D5F"/>
    <w:rsid w:val="000A41F3"/>
    <w:rsid w:val="000A4C48"/>
    <w:rsid w:val="000A5DE5"/>
    <w:rsid w:val="000A73EB"/>
    <w:rsid w:val="000B6FE4"/>
    <w:rsid w:val="000C132C"/>
    <w:rsid w:val="000C3DC1"/>
    <w:rsid w:val="000E28A4"/>
    <w:rsid w:val="000E3AF2"/>
    <w:rsid w:val="000E5327"/>
    <w:rsid w:val="000F4E26"/>
    <w:rsid w:val="00104618"/>
    <w:rsid w:val="00111880"/>
    <w:rsid w:val="00114DA6"/>
    <w:rsid w:val="00117DBA"/>
    <w:rsid w:val="001206F1"/>
    <w:rsid w:val="00122118"/>
    <w:rsid w:val="0012714D"/>
    <w:rsid w:val="0013577B"/>
    <w:rsid w:val="00142DA9"/>
    <w:rsid w:val="00145A0F"/>
    <w:rsid w:val="00145BBC"/>
    <w:rsid w:val="00147266"/>
    <w:rsid w:val="00156F02"/>
    <w:rsid w:val="001609C2"/>
    <w:rsid w:val="00163582"/>
    <w:rsid w:val="00167477"/>
    <w:rsid w:val="001721E7"/>
    <w:rsid w:val="00172C13"/>
    <w:rsid w:val="001767D9"/>
    <w:rsid w:val="0018277D"/>
    <w:rsid w:val="00183590"/>
    <w:rsid w:val="0018390E"/>
    <w:rsid w:val="00192DE0"/>
    <w:rsid w:val="001947BC"/>
    <w:rsid w:val="00194864"/>
    <w:rsid w:val="001B71C5"/>
    <w:rsid w:val="001C3A5E"/>
    <w:rsid w:val="001C3BE5"/>
    <w:rsid w:val="001C66D9"/>
    <w:rsid w:val="001E0E0B"/>
    <w:rsid w:val="001E2543"/>
    <w:rsid w:val="001E63A9"/>
    <w:rsid w:val="001E6DB6"/>
    <w:rsid w:val="001E7BDB"/>
    <w:rsid w:val="001F5843"/>
    <w:rsid w:val="001F6D9C"/>
    <w:rsid w:val="002071B3"/>
    <w:rsid w:val="0021038C"/>
    <w:rsid w:val="00211976"/>
    <w:rsid w:val="00214A97"/>
    <w:rsid w:val="00217774"/>
    <w:rsid w:val="00217FE9"/>
    <w:rsid w:val="00220908"/>
    <w:rsid w:val="00222779"/>
    <w:rsid w:val="00226028"/>
    <w:rsid w:val="002268DC"/>
    <w:rsid w:val="00233500"/>
    <w:rsid w:val="00235A63"/>
    <w:rsid w:val="00240961"/>
    <w:rsid w:val="0024286C"/>
    <w:rsid w:val="00242ECF"/>
    <w:rsid w:val="00243B2E"/>
    <w:rsid w:val="002463FF"/>
    <w:rsid w:val="00250EB9"/>
    <w:rsid w:val="00252BBA"/>
    <w:rsid w:val="0026050F"/>
    <w:rsid w:val="00264CFC"/>
    <w:rsid w:val="00274647"/>
    <w:rsid w:val="00275933"/>
    <w:rsid w:val="00276AB9"/>
    <w:rsid w:val="00276B84"/>
    <w:rsid w:val="002807F7"/>
    <w:rsid w:val="00281D5E"/>
    <w:rsid w:val="00283EFF"/>
    <w:rsid w:val="00287876"/>
    <w:rsid w:val="00291046"/>
    <w:rsid w:val="0029142E"/>
    <w:rsid w:val="002915EC"/>
    <w:rsid w:val="00291B19"/>
    <w:rsid w:val="00293F21"/>
    <w:rsid w:val="002A0715"/>
    <w:rsid w:val="002A1BC0"/>
    <w:rsid w:val="002A20F5"/>
    <w:rsid w:val="002A62E3"/>
    <w:rsid w:val="002A68BC"/>
    <w:rsid w:val="002A7852"/>
    <w:rsid w:val="002B1563"/>
    <w:rsid w:val="002B1B4C"/>
    <w:rsid w:val="002B49D2"/>
    <w:rsid w:val="002B6B1C"/>
    <w:rsid w:val="002B7682"/>
    <w:rsid w:val="002C2409"/>
    <w:rsid w:val="002C441B"/>
    <w:rsid w:val="002D081B"/>
    <w:rsid w:val="002D2263"/>
    <w:rsid w:val="002D2D3A"/>
    <w:rsid w:val="002D54D7"/>
    <w:rsid w:val="002D7A76"/>
    <w:rsid w:val="002E1059"/>
    <w:rsid w:val="002E37DF"/>
    <w:rsid w:val="002E769D"/>
    <w:rsid w:val="002F0F05"/>
    <w:rsid w:val="002F5DA6"/>
    <w:rsid w:val="00305F40"/>
    <w:rsid w:val="00310EA6"/>
    <w:rsid w:val="0031128F"/>
    <w:rsid w:val="00316DC9"/>
    <w:rsid w:val="003271D2"/>
    <w:rsid w:val="003308FE"/>
    <w:rsid w:val="00333454"/>
    <w:rsid w:val="00341424"/>
    <w:rsid w:val="003426CE"/>
    <w:rsid w:val="00342B34"/>
    <w:rsid w:val="00345F55"/>
    <w:rsid w:val="0034641E"/>
    <w:rsid w:val="00346D19"/>
    <w:rsid w:val="00353CC5"/>
    <w:rsid w:val="003558C7"/>
    <w:rsid w:val="003559F9"/>
    <w:rsid w:val="003579E5"/>
    <w:rsid w:val="00357F06"/>
    <w:rsid w:val="0036042B"/>
    <w:rsid w:val="00363895"/>
    <w:rsid w:val="00363FDB"/>
    <w:rsid w:val="00364D89"/>
    <w:rsid w:val="00365250"/>
    <w:rsid w:val="00366EA5"/>
    <w:rsid w:val="0037108A"/>
    <w:rsid w:val="00371D12"/>
    <w:rsid w:val="00373583"/>
    <w:rsid w:val="00375BBC"/>
    <w:rsid w:val="003829FC"/>
    <w:rsid w:val="00383565"/>
    <w:rsid w:val="00384E0B"/>
    <w:rsid w:val="00386BBF"/>
    <w:rsid w:val="00386F43"/>
    <w:rsid w:val="00393615"/>
    <w:rsid w:val="00396815"/>
    <w:rsid w:val="003A24E7"/>
    <w:rsid w:val="003A4739"/>
    <w:rsid w:val="003A6ABE"/>
    <w:rsid w:val="003B2CD8"/>
    <w:rsid w:val="003B3CA8"/>
    <w:rsid w:val="003B4177"/>
    <w:rsid w:val="003C2155"/>
    <w:rsid w:val="003D66CE"/>
    <w:rsid w:val="003E29BC"/>
    <w:rsid w:val="003E34AC"/>
    <w:rsid w:val="003E3EA8"/>
    <w:rsid w:val="003F0C51"/>
    <w:rsid w:val="003F3C8E"/>
    <w:rsid w:val="003F7DA1"/>
    <w:rsid w:val="00400CC9"/>
    <w:rsid w:val="004010DE"/>
    <w:rsid w:val="00403698"/>
    <w:rsid w:val="00405C65"/>
    <w:rsid w:val="004063A4"/>
    <w:rsid w:val="004139A5"/>
    <w:rsid w:val="00413DF8"/>
    <w:rsid w:val="0041405B"/>
    <w:rsid w:val="00420F58"/>
    <w:rsid w:val="00423E96"/>
    <w:rsid w:val="00442F9A"/>
    <w:rsid w:val="00443E5B"/>
    <w:rsid w:val="00443EBA"/>
    <w:rsid w:val="00445C8D"/>
    <w:rsid w:val="00451A66"/>
    <w:rsid w:val="004625B1"/>
    <w:rsid w:val="00462EA4"/>
    <w:rsid w:val="00466F29"/>
    <w:rsid w:val="004711CE"/>
    <w:rsid w:val="004739D6"/>
    <w:rsid w:val="0047402E"/>
    <w:rsid w:val="00477799"/>
    <w:rsid w:val="00482B34"/>
    <w:rsid w:val="00483337"/>
    <w:rsid w:val="0049033C"/>
    <w:rsid w:val="004903EA"/>
    <w:rsid w:val="00490754"/>
    <w:rsid w:val="00491344"/>
    <w:rsid w:val="004977C1"/>
    <w:rsid w:val="004A087D"/>
    <w:rsid w:val="004A14EE"/>
    <w:rsid w:val="004A29AC"/>
    <w:rsid w:val="004A2F4E"/>
    <w:rsid w:val="004A6AB6"/>
    <w:rsid w:val="004B029B"/>
    <w:rsid w:val="004B3C95"/>
    <w:rsid w:val="004B3DF0"/>
    <w:rsid w:val="004B5CFF"/>
    <w:rsid w:val="004B76E4"/>
    <w:rsid w:val="004D1CBB"/>
    <w:rsid w:val="004D2D64"/>
    <w:rsid w:val="004D3915"/>
    <w:rsid w:val="004E2296"/>
    <w:rsid w:val="004F6C80"/>
    <w:rsid w:val="004F786F"/>
    <w:rsid w:val="00504210"/>
    <w:rsid w:val="005136E5"/>
    <w:rsid w:val="00515B14"/>
    <w:rsid w:val="00517A02"/>
    <w:rsid w:val="00525B60"/>
    <w:rsid w:val="00531ADE"/>
    <w:rsid w:val="00532959"/>
    <w:rsid w:val="00536826"/>
    <w:rsid w:val="00540ADC"/>
    <w:rsid w:val="005418D0"/>
    <w:rsid w:val="0054222F"/>
    <w:rsid w:val="00542993"/>
    <w:rsid w:val="00545B38"/>
    <w:rsid w:val="0054748B"/>
    <w:rsid w:val="00552A70"/>
    <w:rsid w:val="00553C95"/>
    <w:rsid w:val="0056737D"/>
    <w:rsid w:val="00570F6C"/>
    <w:rsid w:val="00573589"/>
    <w:rsid w:val="00574EB4"/>
    <w:rsid w:val="0058221D"/>
    <w:rsid w:val="0059064B"/>
    <w:rsid w:val="00591130"/>
    <w:rsid w:val="00592FDA"/>
    <w:rsid w:val="00593836"/>
    <w:rsid w:val="00593A9A"/>
    <w:rsid w:val="00593ABC"/>
    <w:rsid w:val="005960B2"/>
    <w:rsid w:val="005A5095"/>
    <w:rsid w:val="005A5109"/>
    <w:rsid w:val="005A6382"/>
    <w:rsid w:val="005A79B4"/>
    <w:rsid w:val="005B2D5C"/>
    <w:rsid w:val="005B3EED"/>
    <w:rsid w:val="005B4B72"/>
    <w:rsid w:val="005B7F76"/>
    <w:rsid w:val="005C1AD3"/>
    <w:rsid w:val="005C299C"/>
    <w:rsid w:val="005D4D63"/>
    <w:rsid w:val="005E5418"/>
    <w:rsid w:val="005E5C8A"/>
    <w:rsid w:val="005E6E37"/>
    <w:rsid w:val="005F0B81"/>
    <w:rsid w:val="005F5312"/>
    <w:rsid w:val="006041A7"/>
    <w:rsid w:val="0061786D"/>
    <w:rsid w:val="006241B8"/>
    <w:rsid w:val="006265C7"/>
    <w:rsid w:val="00631001"/>
    <w:rsid w:val="006314D1"/>
    <w:rsid w:val="006351CE"/>
    <w:rsid w:val="00642F86"/>
    <w:rsid w:val="006447A8"/>
    <w:rsid w:val="00645896"/>
    <w:rsid w:val="00653CA5"/>
    <w:rsid w:val="006549DF"/>
    <w:rsid w:val="0066383B"/>
    <w:rsid w:val="00664859"/>
    <w:rsid w:val="00665F33"/>
    <w:rsid w:val="00671808"/>
    <w:rsid w:val="00671E6A"/>
    <w:rsid w:val="006745BB"/>
    <w:rsid w:val="006769AF"/>
    <w:rsid w:val="00680B9C"/>
    <w:rsid w:val="006837A9"/>
    <w:rsid w:val="00686177"/>
    <w:rsid w:val="006861A7"/>
    <w:rsid w:val="006878BB"/>
    <w:rsid w:val="00690A13"/>
    <w:rsid w:val="00690E39"/>
    <w:rsid w:val="006920C6"/>
    <w:rsid w:val="0069281A"/>
    <w:rsid w:val="0069786B"/>
    <w:rsid w:val="006A07CC"/>
    <w:rsid w:val="006A5C5D"/>
    <w:rsid w:val="006B3554"/>
    <w:rsid w:val="006B7806"/>
    <w:rsid w:val="006C0EEA"/>
    <w:rsid w:val="006C2946"/>
    <w:rsid w:val="006C3F39"/>
    <w:rsid w:val="006D51D9"/>
    <w:rsid w:val="006D774B"/>
    <w:rsid w:val="006D783C"/>
    <w:rsid w:val="006E06CD"/>
    <w:rsid w:val="006E4D55"/>
    <w:rsid w:val="006F0140"/>
    <w:rsid w:val="006F158D"/>
    <w:rsid w:val="006F15B8"/>
    <w:rsid w:val="006F2197"/>
    <w:rsid w:val="006F300D"/>
    <w:rsid w:val="006F3517"/>
    <w:rsid w:val="00700173"/>
    <w:rsid w:val="00704B4F"/>
    <w:rsid w:val="007066B4"/>
    <w:rsid w:val="00715A92"/>
    <w:rsid w:val="00720D9F"/>
    <w:rsid w:val="007218B7"/>
    <w:rsid w:val="00721A17"/>
    <w:rsid w:val="00721EA4"/>
    <w:rsid w:val="0072274C"/>
    <w:rsid w:val="00724E2B"/>
    <w:rsid w:val="00726251"/>
    <w:rsid w:val="00731762"/>
    <w:rsid w:val="00741F0D"/>
    <w:rsid w:val="00743235"/>
    <w:rsid w:val="00745B5A"/>
    <w:rsid w:val="00746D73"/>
    <w:rsid w:val="00770AD8"/>
    <w:rsid w:val="00771DA2"/>
    <w:rsid w:val="00775690"/>
    <w:rsid w:val="00777FA0"/>
    <w:rsid w:val="007826FE"/>
    <w:rsid w:val="00784679"/>
    <w:rsid w:val="007922B5"/>
    <w:rsid w:val="007A778E"/>
    <w:rsid w:val="007A7EC3"/>
    <w:rsid w:val="007B00A8"/>
    <w:rsid w:val="007B3436"/>
    <w:rsid w:val="007B637C"/>
    <w:rsid w:val="007B63D8"/>
    <w:rsid w:val="007C4764"/>
    <w:rsid w:val="007D5182"/>
    <w:rsid w:val="007E74E8"/>
    <w:rsid w:val="00802772"/>
    <w:rsid w:val="00803E9F"/>
    <w:rsid w:val="008074B0"/>
    <w:rsid w:val="00810ACD"/>
    <w:rsid w:val="00812134"/>
    <w:rsid w:val="00815533"/>
    <w:rsid w:val="008256F9"/>
    <w:rsid w:val="00825ABF"/>
    <w:rsid w:val="008354E6"/>
    <w:rsid w:val="00835AB4"/>
    <w:rsid w:val="00840356"/>
    <w:rsid w:val="0084273D"/>
    <w:rsid w:val="00844ECA"/>
    <w:rsid w:val="008514A5"/>
    <w:rsid w:val="0085407A"/>
    <w:rsid w:val="00854CAA"/>
    <w:rsid w:val="00854D11"/>
    <w:rsid w:val="00857D7E"/>
    <w:rsid w:val="00861F99"/>
    <w:rsid w:val="008624C9"/>
    <w:rsid w:val="008631B5"/>
    <w:rsid w:val="008647FD"/>
    <w:rsid w:val="00865794"/>
    <w:rsid w:val="00870DE7"/>
    <w:rsid w:val="00872CB2"/>
    <w:rsid w:val="00887F48"/>
    <w:rsid w:val="0089342F"/>
    <w:rsid w:val="008973F7"/>
    <w:rsid w:val="008A2320"/>
    <w:rsid w:val="008A4D65"/>
    <w:rsid w:val="008A5D8D"/>
    <w:rsid w:val="008A7FC4"/>
    <w:rsid w:val="008B1C87"/>
    <w:rsid w:val="008B6843"/>
    <w:rsid w:val="008C121F"/>
    <w:rsid w:val="008C1590"/>
    <w:rsid w:val="008C1E60"/>
    <w:rsid w:val="008C74FE"/>
    <w:rsid w:val="008D014B"/>
    <w:rsid w:val="008D1AE2"/>
    <w:rsid w:val="008D45E4"/>
    <w:rsid w:val="008D6646"/>
    <w:rsid w:val="008D715C"/>
    <w:rsid w:val="008E0828"/>
    <w:rsid w:val="008E1826"/>
    <w:rsid w:val="008E5085"/>
    <w:rsid w:val="008E658B"/>
    <w:rsid w:val="008F51EB"/>
    <w:rsid w:val="008F56D2"/>
    <w:rsid w:val="008F74E7"/>
    <w:rsid w:val="0090199C"/>
    <w:rsid w:val="00903BFA"/>
    <w:rsid w:val="00905971"/>
    <w:rsid w:val="009134A4"/>
    <w:rsid w:val="00917692"/>
    <w:rsid w:val="009200D9"/>
    <w:rsid w:val="00924B62"/>
    <w:rsid w:val="0092513A"/>
    <w:rsid w:val="009374C9"/>
    <w:rsid w:val="00941DFB"/>
    <w:rsid w:val="009434C4"/>
    <w:rsid w:val="00946154"/>
    <w:rsid w:val="00946971"/>
    <w:rsid w:val="00947605"/>
    <w:rsid w:val="0095205D"/>
    <w:rsid w:val="00952601"/>
    <w:rsid w:val="00954AC0"/>
    <w:rsid w:val="00960F0B"/>
    <w:rsid w:val="009625A8"/>
    <w:rsid w:val="00962A43"/>
    <w:rsid w:val="00967935"/>
    <w:rsid w:val="0097284B"/>
    <w:rsid w:val="0097304E"/>
    <w:rsid w:val="00975B75"/>
    <w:rsid w:val="00977FCF"/>
    <w:rsid w:val="00983E72"/>
    <w:rsid w:val="00994A71"/>
    <w:rsid w:val="00997DD2"/>
    <w:rsid w:val="009A19DD"/>
    <w:rsid w:val="009A4EE3"/>
    <w:rsid w:val="009B068E"/>
    <w:rsid w:val="009B0EB6"/>
    <w:rsid w:val="009B1720"/>
    <w:rsid w:val="009C5458"/>
    <w:rsid w:val="009C6833"/>
    <w:rsid w:val="009E0609"/>
    <w:rsid w:val="009E4BF8"/>
    <w:rsid w:val="009F060D"/>
    <w:rsid w:val="009F13ED"/>
    <w:rsid w:val="009F2D47"/>
    <w:rsid w:val="00A02FE0"/>
    <w:rsid w:val="00A0457A"/>
    <w:rsid w:val="00A0572D"/>
    <w:rsid w:val="00A06D0E"/>
    <w:rsid w:val="00A06F89"/>
    <w:rsid w:val="00A14957"/>
    <w:rsid w:val="00A1644F"/>
    <w:rsid w:val="00A170EB"/>
    <w:rsid w:val="00A23421"/>
    <w:rsid w:val="00A25AAE"/>
    <w:rsid w:val="00A271F5"/>
    <w:rsid w:val="00A328BA"/>
    <w:rsid w:val="00A401A9"/>
    <w:rsid w:val="00A4113E"/>
    <w:rsid w:val="00A41250"/>
    <w:rsid w:val="00A462A3"/>
    <w:rsid w:val="00A4723F"/>
    <w:rsid w:val="00A516DF"/>
    <w:rsid w:val="00A6179C"/>
    <w:rsid w:val="00A64E2D"/>
    <w:rsid w:val="00A66A9D"/>
    <w:rsid w:val="00A67073"/>
    <w:rsid w:val="00A71C6D"/>
    <w:rsid w:val="00A71EF2"/>
    <w:rsid w:val="00A73B2E"/>
    <w:rsid w:val="00A76DFA"/>
    <w:rsid w:val="00A833B1"/>
    <w:rsid w:val="00A86135"/>
    <w:rsid w:val="00A92EC8"/>
    <w:rsid w:val="00A944EF"/>
    <w:rsid w:val="00A96A7F"/>
    <w:rsid w:val="00A971CE"/>
    <w:rsid w:val="00AA011D"/>
    <w:rsid w:val="00AA2CFB"/>
    <w:rsid w:val="00AA42B8"/>
    <w:rsid w:val="00AC3560"/>
    <w:rsid w:val="00AC4BD8"/>
    <w:rsid w:val="00AC7814"/>
    <w:rsid w:val="00AD1FD4"/>
    <w:rsid w:val="00AD299C"/>
    <w:rsid w:val="00AD31B4"/>
    <w:rsid w:val="00AE3BD1"/>
    <w:rsid w:val="00AE404E"/>
    <w:rsid w:val="00AE4AF3"/>
    <w:rsid w:val="00AE5DA0"/>
    <w:rsid w:val="00AE6464"/>
    <w:rsid w:val="00AF0940"/>
    <w:rsid w:val="00AF1BCE"/>
    <w:rsid w:val="00AF673E"/>
    <w:rsid w:val="00B01B5A"/>
    <w:rsid w:val="00B06A28"/>
    <w:rsid w:val="00B07CDE"/>
    <w:rsid w:val="00B11C81"/>
    <w:rsid w:val="00B12F07"/>
    <w:rsid w:val="00B15DFE"/>
    <w:rsid w:val="00B27F0E"/>
    <w:rsid w:val="00B31ACE"/>
    <w:rsid w:val="00B31B5E"/>
    <w:rsid w:val="00B4030D"/>
    <w:rsid w:val="00B452DE"/>
    <w:rsid w:val="00B46ADB"/>
    <w:rsid w:val="00B54A49"/>
    <w:rsid w:val="00B55F19"/>
    <w:rsid w:val="00B5679D"/>
    <w:rsid w:val="00B6357F"/>
    <w:rsid w:val="00B67054"/>
    <w:rsid w:val="00B7122A"/>
    <w:rsid w:val="00B75BFE"/>
    <w:rsid w:val="00B84314"/>
    <w:rsid w:val="00B86C0B"/>
    <w:rsid w:val="00B86D2C"/>
    <w:rsid w:val="00B904A4"/>
    <w:rsid w:val="00B90C4E"/>
    <w:rsid w:val="00B9169C"/>
    <w:rsid w:val="00B94664"/>
    <w:rsid w:val="00BA0A95"/>
    <w:rsid w:val="00BA3AF1"/>
    <w:rsid w:val="00BB140D"/>
    <w:rsid w:val="00BB3F15"/>
    <w:rsid w:val="00BB4481"/>
    <w:rsid w:val="00BC1474"/>
    <w:rsid w:val="00BC31CE"/>
    <w:rsid w:val="00BC3DB4"/>
    <w:rsid w:val="00BD0F30"/>
    <w:rsid w:val="00BD6E18"/>
    <w:rsid w:val="00BE0B9F"/>
    <w:rsid w:val="00BE14F3"/>
    <w:rsid w:val="00BE18DD"/>
    <w:rsid w:val="00BE6B01"/>
    <w:rsid w:val="00BF27C6"/>
    <w:rsid w:val="00BF5B8F"/>
    <w:rsid w:val="00C00BEA"/>
    <w:rsid w:val="00C02949"/>
    <w:rsid w:val="00C046BF"/>
    <w:rsid w:val="00C04829"/>
    <w:rsid w:val="00C11AFE"/>
    <w:rsid w:val="00C1478F"/>
    <w:rsid w:val="00C22203"/>
    <w:rsid w:val="00C22D75"/>
    <w:rsid w:val="00C326B6"/>
    <w:rsid w:val="00C36E98"/>
    <w:rsid w:val="00C40D79"/>
    <w:rsid w:val="00C417DA"/>
    <w:rsid w:val="00C476A7"/>
    <w:rsid w:val="00C66798"/>
    <w:rsid w:val="00C746E6"/>
    <w:rsid w:val="00C80247"/>
    <w:rsid w:val="00C80273"/>
    <w:rsid w:val="00C8368C"/>
    <w:rsid w:val="00C837F7"/>
    <w:rsid w:val="00C966BA"/>
    <w:rsid w:val="00CB00F2"/>
    <w:rsid w:val="00CB0B06"/>
    <w:rsid w:val="00CB15B2"/>
    <w:rsid w:val="00CB3F67"/>
    <w:rsid w:val="00CB4A9E"/>
    <w:rsid w:val="00CB56FA"/>
    <w:rsid w:val="00CB7977"/>
    <w:rsid w:val="00CC0171"/>
    <w:rsid w:val="00CC02D7"/>
    <w:rsid w:val="00CD172E"/>
    <w:rsid w:val="00CE0A07"/>
    <w:rsid w:val="00CE4CA9"/>
    <w:rsid w:val="00CF0661"/>
    <w:rsid w:val="00CF6B49"/>
    <w:rsid w:val="00D005DA"/>
    <w:rsid w:val="00D15B4D"/>
    <w:rsid w:val="00D165C2"/>
    <w:rsid w:val="00D223E1"/>
    <w:rsid w:val="00D22BA2"/>
    <w:rsid w:val="00D23948"/>
    <w:rsid w:val="00D277DC"/>
    <w:rsid w:val="00D317D7"/>
    <w:rsid w:val="00D41A0C"/>
    <w:rsid w:val="00D456F2"/>
    <w:rsid w:val="00D474DC"/>
    <w:rsid w:val="00D5110C"/>
    <w:rsid w:val="00D551C8"/>
    <w:rsid w:val="00D60F39"/>
    <w:rsid w:val="00D659F5"/>
    <w:rsid w:val="00D70EF5"/>
    <w:rsid w:val="00D81576"/>
    <w:rsid w:val="00D83A51"/>
    <w:rsid w:val="00D85D55"/>
    <w:rsid w:val="00D875C4"/>
    <w:rsid w:val="00D878CC"/>
    <w:rsid w:val="00D931CD"/>
    <w:rsid w:val="00D97CFD"/>
    <w:rsid w:val="00DA1142"/>
    <w:rsid w:val="00DA76DD"/>
    <w:rsid w:val="00DB0B4D"/>
    <w:rsid w:val="00DB4B3D"/>
    <w:rsid w:val="00DB69BF"/>
    <w:rsid w:val="00DC0A4D"/>
    <w:rsid w:val="00DC1828"/>
    <w:rsid w:val="00DC2F36"/>
    <w:rsid w:val="00DD087E"/>
    <w:rsid w:val="00DF1510"/>
    <w:rsid w:val="00DF1CF8"/>
    <w:rsid w:val="00DF28AD"/>
    <w:rsid w:val="00DF50EC"/>
    <w:rsid w:val="00DF76C4"/>
    <w:rsid w:val="00E00C12"/>
    <w:rsid w:val="00E025BB"/>
    <w:rsid w:val="00E02AA4"/>
    <w:rsid w:val="00E116E0"/>
    <w:rsid w:val="00E16DC9"/>
    <w:rsid w:val="00E20D86"/>
    <w:rsid w:val="00E235AD"/>
    <w:rsid w:val="00E27742"/>
    <w:rsid w:val="00E31AE2"/>
    <w:rsid w:val="00E334BD"/>
    <w:rsid w:val="00E34099"/>
    <w:rsid w:val="00E35240"/>
    <w:rsid w:val="00E43004"/>
    <w:rsid w:val="00E46C1E"/>
    <w:rsid w:val="00E57A1D"/>
    <w:rsid w:val="00E72D00"/>
    <w:rsid w:val="00E74387"/>
    <w:rsid w:val="00E81F72"/>
    <w:rsid w:val="00E85CF0"/>
    <w:rsid w:val="00E86066"/>
    <w:rsid w:val="00E86E36"/>
    <w:rsid w:val="00E87A04"/>
    <w:rsid w:val="00E87A31"/>
    <w:rsid w:val="00E93E73"/>
    <w:rsid w:val="00EA3D18"/>
    <w:rsid w:val="00EA6B79"/>
    <w:rsid w:val="00EB0376"/>
    <w:rsid w:val="00EB05F5"/>
    <w:rsid w:val="00EB21E3"/>
    <w:rsid w:val="00EB6C2F"/>
    <w:rsid w:val="00EC042A"/>
    <w:rsid w:val="00EC04B8"/>
    <w:rsid w:val="00EC25AF"/>
    <w:rsid w:val="00EC4C66"/>
    <w:rsid w:val="00ED645B"/>
    <w:rsid w:val="00EE32A1"/>
    <w:rsid w:val="00EE5DD9"/>
    <w:rsid w:val="00EF4FDC"/>
    <w:rsid w:val="00EF5691"/>
    <w:rsid w:val="00EF5957"/>
    <w:rsid w:val="00EF7F12"/>
    <w:rsid w:val="00F04378"/>
    <w:rsid w:val="00F04FFF"/>
    <w:rsid w:val="00F06DB9"/>
    <w:rsid w:val="00F17AEC"/>
    <w:rsid w:val="00F22B41"/>
    <w:rsid w:val="00F24033"/>
    <w:rsid w:val="00F25584"/>
    <w:rsid w:val="00F3653E"/>
    <w:rsid w:val="00F378C3"/>
    <w:rsid w:val="00F570DB"/>
    <w:rsid w:val="00F62314"/>
    <w:rsid w:val="00F669BD"/>
    <w:rsid w:val="00F72322"/>
    <w:rsid w:val="00F73D70"/>
    <w:rsid w:val="00F75A80"/>
    <w:rsid w:val="00F76066"/>
    <w:rsid w:val="00F7634F"/>
    <w:rsid w:val="00F77FB7"/>
    <w:rsid w:val="00F801EB"/>
    <w:rsid w:val="00F83124"/>
    <w:rsid w:val="00F83BB8"/>
    <w:rsid w:val="00F85178"/>
    <w:rsid w:val="00F933D0"/>
    <w:rsid w:val="00F95BA8"/>
    <w:rsid w:val="00F97A74"/>
    <w:rsid w:val="00FB1E53"/>
    <w:rsid w:val="00FB77F1"/>
    <w:rsid w:val="00FC08F8"/>
    <w:rsid w:val="00FC3B85"/>
    <w:rsid w:val="00FC6A55"/>
    <w:rsid w:val="00FC7887"/>
    <w:rsid w:val="00FD1729"/>
    <w:rsid w:val="00FD2EE7"/>
    <w:rsid w:val="00FD5A2C"/>
    <w:rsid w:val="00FD7BD5"/>
    <w:rsid w:val="00FE4E8D"/>
    <w:rsid w:val="00FE7DEF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F1CE8-AAA9-4DBA-8297-40E1A6F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(Nokia - CN/Hangzhou)</dc:creator>
  <cp:keywords/>
  <dc:description/>
  <cp:lastModifiedBy>Xu, Buju (Nokia - CN/Hangzhou)</cp:lastModifiedBy>
  <cp:revision>2</cp:revision>
  <dcterms:created xsi:type="dcterms:W3CDTF">2017-12-23T05:59:00Z</dcterms:created>
  <dcterms:modified xsi:type="dcterms:W3CDTF">2017-12-23T06:01:00Z</dcterms:modified>
</cp:coreProperties>
</file>