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7CF4A" w14:textId="77777777" w:rsidR="003B12A2" w:rsidRDefault="003B12A2" w:rsidP="003B12A2">
      <w:r>
        <w:t>PROJECT REPORT: HOSPITAL MANAGEMENT SYSTEM ANALYSIS</w:t>
      </w:r>
    </w:p>
    <w:p w14:paraId="0E9455EC" w14:textId="77777777" w:rsidR="003B12A2" w:rsidRDefault="003B12A2" w:rsidP="003B12A2"/>
    <w:p w14:paraId="65F3D919" w14:textId="55FD5EB2" w:rsidR="003B12A2" w:rsidRDefault="003B12A2" w:rsidP="003B12A2">
      <w:r>
        <w:t>Task 1: Patient List Analysis</w:t>
      </w:r>
    </w:p>
    <w:p w14:paraId="56DC8ED0" w14:textId="77777777" w:rsidR="003B12A2" w:rsidRDefault="003B12A2" w:rsidP="003B12A2">
      <w:r>
        <w:t>In my project, the primary structure used to store all registered patients is the allPatients object (of type PatientList). When analyzing the Big O time complexity of this list, the addPatient operation generally runs at O(1) time complexity because it appends data to the end of the collection. However, the removePatient and findPatient operations are O(n) time complexity because, in a standard list, the system must perform a linear search to find a specific ID or name. This means that the search slows down significantly as the hospital reaches thousands of patients.</w:t>
      </w:r>
    </w:p>
    <w:p w14:paraId="665FAFA1" w14:textId="77777777" w:rsidR="003B12A2" w:rsidRDefault="003B12A2" w:rsidP="003B12A2"/>
    <w:p w14:paraId="7FE1AD2B" w14:textId="42A85BD4" w:rsidR="003B12A2" w:rsidRDefault="003B12A2" w:rsidP="003B12A2">
      <w:r>
        <w:t xml:space="preserve">Comparing an ArrayList and a LinkedList for these operations reveals significant trade-offs. An ArrayList is very fast (O(1)) for accessing elements by index, but removing or adding middle patients is slow (O(n)) because it requires scrolling through all subsequent elements. On the other hand, a LinkedList allows for faster insertion and deletion operations (O(1)) if you already have the node's location, but finding a patient always takes O(n) time because you have to start over. For a hospital system where we frequently look at patient records, an ArrayList is generally more stable. However, this implementation highlights why a secondary search structure is necessary for high performance in real-world applications. </w:t>
      </w:r>
    </w:p>
    <w:p w14:paraId="0FBD4A3A" w14:textId="77777777" w:rsidR="003B12A2" w:rsidRDefault="003B12A2" w:rsidP="003B12A2"/>
    <w:p w14:paraId="6BD5536E" w14:textId="77777777" w:rsidR="003B12A2" w:rsidRDefault="003B12A2" w:rsidP="003B12A2">
      <w:r>
        <w:t>Task 2: Treatment Queue Analysis</w:t>
      </w:r>
    </w:p>
    <w:p w14:paraId="71EEA449" w14:textId="77777777" w:rsidR="003B12A2" w:rsidRDefault="003B12A2" w:rsidP="003B12A2">
      <w:r>
        <w:t>The treatment queue manages patients awaiting medical assistance using a Queue structure that follows the "First In, First Out" (FIFO) principle. The requestTreatment method adds a TreatmentRequest to this queue, ensuring that the first patient to arrive is the first to be treated. If a Stack were used instead, a "Last In, First Out" (LIFO) logic would be followed; in other words, the last patient to arrive would be treated immediately, while the patient who waited the longest would be at the bottom. This would lead to older requests "starving," which is ethically and logically unacceptable in a hospital where waiting time is a critical factor for patient safety and organizational flow.</w:t>
      </w:r>
    </w:p>
    <w:p w14:paraId="6B217223" w14:textId="77777777" w:rsidR="003B12A2" w:rsidRDefault="003B12A2" w:rsidP="003B12A2"/>
    <w:p w14:paraId="7D249F06" w14:textId="77777777" w:rsidR="003B12A2" w:rsidRDefault="003B12A2" w:rsidP="003B12A2">
      <w:r>
        <w:t xml:space="preserve">Both structures are efficient for their basic operations. In my code, the enqueue and dequeue operations in a treatmentQueue are O(1). Similarly, the push and pop operations of a Stack are also O(1). The choice was based on the fairness of the medical workflow rather than speed. By calling treatmentQueue.dequeue() in the processNextTreatment method, the system provides a fair and predictable queue for </w:t>
      </w:r>
      <w:r>
        <w:lastRenderedPageBreak/>
        <w:t>each patient. This logical consistency is vital for maintaining hospital standards. Extending this system, the queue further proves its suitability for healthcare settings compared to a Stack structure, easily allowing multiple physician stations to pull patients from the same line without disrupting the care order.</w:t>
      </w:r>
    </w:p>
    <w:p w14:paraId="00F5A231" w14:textId="77777777" w:rsidR="003B12A2" w:rsidRDefault="003B12A2" w:rsidP="003B12A2"/>
    <w:p w14:paraId="38181F34" w14:textId="77777777" w:rsidR="00F5091A" w:rsidRDefault="00F5091A" w:rsidP="00F5091A">
      <w:r>
        <w:t>Task 3: Discharge Record Analysis</w:t>
      </w:r>
    </w:p>
    <w:p w14:paraId="1071DBF8" w14:textId="77777777" w:rsidR="00F5091A" w:rsidRDefault="00F5091A" w:rsidP="00F5091A">
      <w:r>
        <w:t>To track discharged patients, I implemented a Stack structure called dischargeStack. This structure is suitable because healthcare personnel often need to access the most recent discharge record first. In the processNextTreatment method, a DischargeRecord is created and added to the Stack after a treatment is completed. This LIFO structure provides O(1) access to the most recent data, which is crucial for administrative controls or verifying the last few patients who left the facility. At the top of the Stack, it always provides a snapshot "history" view representing the most recent activity in the hospital.</w:t>
      </w:r>
    </w:p>
    <w:p w14:paraId="7B1076E8" w14:textId="77777777" w:rsidR="00F5091A" w:rsidRDefault="00F5091A" w:rsidP="00F5091A"/>
    <w:p w14:paraId="41AE9CDD" w14:textId="77777777" w:rsidR="00F5091A" w:rsidRDefault="00F5091A" w:rsidP="00F5091A">
      <w:r>
        <w:t>If this were replaced with a Queue, the logic would be reversed, and personnel would have to sift through the first patients discharged years ago to find the most recent record. In terms of Big O, both push/pop and enqueue/dequeue are O(1). However, searching for a specific record remains O(n) in both. I chose the Stack structure because it prioritizes the "relevance" of new data over older history. This makes it much easier to audit the most recent hospital activity without clearing or scanning the entire history.</w:t>
      </w:r>
    </w:p>
    <w:p w14:paraId="62C4AA6B" w14:textId="77777777" w:rsidR="00F5091A" w:rsidRDefault="00F5091A" w:rsidP="00F5091A"/>
    <w:p w14:paraId="571DBAD5" w14:textId="6B665C88" w:rsidR="003B12A2" w:rsidRDefault="00F5091A" w:rsidP="00F5091A">
      <w:r w:rsidRPr="00F5091A">
        <w:t>From a developer's perspective, Stack also simplifies the "rollback" logic.</w:t>
      </w:r>
      <w:r>
        <w:t xml:space="preserve"> If a patient was mistakenly discharged, the most recent Discharge Record would be at the top of the discharge stack to be retrieved and corrected. In a Queue, this would require a complex reorganization of the entire data structure.</w:t>
      </w:r>
    </w:p>
    <w:p w14:paraId="3FA7C142" w14:textId="77777777" w:rsidR="00F5091A" w:rsidRDefault="00F5091A" w:rsidP="00F5091A"/>
    <w:p w14:paraId="689F496E" w14:textId="77777777" w:rsidR="00D80987" w:rsidRDefault="00D80987" w:rsidP="00D80987">
      <w:r>
        <w:t>Task 4: Integrated Hospital System Analysis</w:t>
      </w:r>
    </w:p>
    <w:p w14:paraId="41D0F88C" w14:textId="77777777" w:rsidR="00D80987" w:rsidRDefault="00D80987" w:rsidP="00D80987">
      <w:r>
        <w:t>The integration of these components largely depends on how the system identifies patients and manages their priorities. In my Hospital System project, I specifically used a HashMap (patientMap) for data integration. While the allPatients list stores the raw data, the HashMap, requestTreatment, and quickSearch methods allow the latter to find any patient record in O(1) time. Without this hash mechanism, each treatment request requires O(n) searches, significantly slowing down the system as the number of patients increases. This particular data structure choice ensures that the administrative burden of identity searching does not affect the medical urgency of patients.</w:t>
      </w:r>
    </w:p>
    <w:p w14:paraId="08DBE8CE" w14:textId="77777777" w:rsidR="00D80987" w:rsidRDefault="00D80987" w:rsidP="00D80987"/>
    <w:p w14:paraId="777EE76C" w14:textId="77777777" w:rsidR="00D80987" w:rsidRDefault="00D80987" w:rsidP="00D80987">
      <w:r>
        <w:t>Currently, the system handles priority with a boolean check in the requestTreatment method. If we sort the entire list by priority when a new patient arrives, the complexity becomes O(n log n). To further improve this, we can implement a stack-based priority queue (often called a priority-optimized structure). In this structure, the highest priority patient is always at the root, and adding and removing patients with the highest priority takes O(log n) time. This is far more efficient than manually reordering the entire list for each new entry. By combining the O(1) lookup speed of my HashMap with the O(log n) efficiency of the treatment queue, the processNextTreatment method can instantly process thousands of urgent patients without performance degradation.</w:t>
      </w:r>
    </w:p>
    <w:p w14:paraId="5A810A1A" w14:textId="77777777" w:rsidR="00D80987" w:rsidRDefault="00D80987" w:rsidP="00D80987"/>
    <w:p w14:paraId="236D68A1" w14:textId="77777777" w:rsidR="00D80987" w:rsidRDefault="00D80987" w:rsidP="00D80987">
      <w:r>
        <w:t>This hybrid approach ensures that lookup operations remain constant while guaranteeing that the treatment queue is both fair and prioritized. The system strikes a balance between being fast enough to handle administrative tasks and smart enough to manage medical emergencies. . Furthermore, using HashMaps to map identities ensures the system remains independent; it doesn't matter where the patient is physically stored as long as the map points to the correct object.</w:t>
      </w:r>
    </w:p>
    <w:p w14:paraId="3753B285" w14:textId="77777777" w:rsidR="00D80987" w:rsidRDefault="00D80987" w:rsidP="00D80987"/>
    <w:p w14:paraId="3D82198D" w14:textId="20F45D7A" w:rsidR="003B12A2" w:rsidRDefault="00D80987" w:rsidP="00D80987">
      <w:r>
        <w:t xml:space="preserve"> Ultimately, the integration of Stacks, Queues, and HashMaps in this project demonstrates how choosing the right tool for each specific task can help create a scalable and high-performance management system for complex real-world scenarios.</w:t>
      </w:r>
    </w:p>
    <w:p w14:paraId="6C2C5689" w14:textId="77777777" w:rsidR="004F0D9D" w:rsidRDefault="004F0D9D" w:rsidP="00D80987"/>
    <w:p w14:paraId="4020082C" w14:textId="701F6674" w:rsidR="004F0D9D" w:rsidRDefault="004F0D9D" w:rsidP="00D80987">
      <w:r>
        <w:t>MÜFİDE TUĞBA AMANSIZ</w:t>
      </w:r>
    </w:p>
    <w:p w14:paraId="48E6CED1" w14:textId="076CB51A" w:rsidR="004F0D9D" w:rsidRDefault="004F0D9D" w:rsidP="00D80987">
      <w:r>
        <w:t>230444409</w:t>
      </w:r>
    </w:p>
    <w:sectPr w:rsidR="004F0D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2A2"/>
    <w:rsid w:val="003B12A2"/>
    <w:rsid w:val="004F0D9D"/>
    <w:rsid w:val="00A408B2"/>
    <w:rsid w:val="00D80987"/>
    <w:rsid w:val="00F509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24450"/>
  <w15:chartTrackingRefBased/>
  <w15:docId w15:val="{D289025D-E8B9-40C4-9E93-7CDDE601E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B1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B1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B12A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B12A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B12A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B12A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B12A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B12A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B12A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B12A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B12A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B12A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B12A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B12A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B12A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B12A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B12A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B12A2"/>
    <w:rPr>
      <w:rFonts w:eastAsiaTheme="majorEastAsia" w:cstheme="majorBidi"/>
      <w:color w:val="272727" w:themeColor="text1" w:themeTint="D8"/>
    </w:rPr>
  </w:style>
  <w:style w:type="paragraph" w:styleId="KonuBal">
    <w:name w:val="Title"/>
    <w:basedOn w:val="Normal"/>
    <w:next w:val="Normal"/>
    <w:link w:val="KonuBalChar"/>
    <w:uiPriority w:val="10"/>
    <w:qFormat/>
    <w:rsid w:val="003B1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B12A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B12A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B12A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B12A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B12A2"/>
    <w:rPr>
      <w:i/>
      <w:iCs/>
      <w:color w:val="404040" w:themeColor="text1" w:themeTint="BF"/>
    </w:rPr>
  </w:style>
  <w:style w:type="paragraph" w:styleId="ListeParagraf">
    <w:name w:val="List Paragraph"/>
    <w:basedOn w:val="Normal"/>
    <w:uiPriority w:val="34"/>
    <w:qFormat/>
    <w:rsid w:val="003B12A2"/>
    <w:pPr>
      <w:ind w:left="720"/>
      <w:contextualSpacing/>
    </w:pPr>
  </w:style>
  <w:style w:type="character" w:styleId="GlVurgulama">
    <w:name w:val="Intense Emphasis"/>
    <w:basedOn w:val="VarsaylanParagrafYazTipi"/>
    <w:uiPriority w:val="21"/>
    <w:qFormat/>
    <w:rsid w:val="003B12A2"/>
    <w:rPr>
      <w:i/>
      <w:iCs/>
      <w:color w:val="0F4761" w:themeColor="accent1" w:themeShade="BF"/>
    </w:rPr>
  </w:style>
  <w:style w:type="paragraph" w:styleId="GlAlnt">
    <w:name w:val="Intense Quote"/>
    <w:basedOn w:val="Normal"/>
    <w:next w:val="Normal"/>
    <w:link w:val="GlAlntChar"/>
    <w:uiPriority w:val="30"/>
    <w:qFormat/>
    <w:rsid w:val="003B1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B12A2"/>
    <w:rPr>
      <w:i/>
      <w:iCs/>
      <w:color w:val="0F4761" w:themeColor="accent1" w:themeShade="BF"/>
    </w:rPr>
  </w:style>
  <w:style w:type="character" w:styleId="GlBavuru">
    <w:name w:val="Intense Reference"/>
    <w:basedOn w:val="VarsaylanParagrafYazTipi"/>
    <w:uiPriority w:val="32"/>
    <w:qFormat/>
    <w:rsid w:val="003B12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978</Words>
  <Characters>5581</Characters>
  <Application>Microsoft Office Word</Application>
  <DocSecurity>0</DocSecurity>
  <Lines>46</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Tuğba Amansız</dc:creator>
  <cp:keywords/>
  <dc:description/>
  <cp:lastModifiedBy>Tuğba Amansız</cp:lastModifiedBy>
  <cp:revision>2</cp:revision>
  <dcterms:created xsi:type="dcterms:W3CDTF">2025-12-26T22:22:00Z</dcterms:created>
  <dcterms:modified xsi:type="dcterms:W3CDTF">2025-12-26T23:16:00Z</dcterms:modified>
</cp:coreProperties>
</file>