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3"/>
      </w:tblGrid>
      <w:tr w:rsidR="00BA3B8D" w14:paraId="06D02843" w14:textId="77777777" w:rsidTr="00BA3B8D">
        <w:tc>
          <w:tcPr>
            <w:tcW w:w="9403" w:type="dxa"/>
          </w:tcPr>
          <w:p w14:paraId="47B83324" w14:textId="77777777" w:rsidR="00BA3B8D" w:rsidRDefault="00BA3B8D" w:rsidP="00BA3B8D">
            <w:pPr>
              <w:pStyle w:val="NormalWeb"/>
            </w:pPr>
            <w:r>
              <w:t xml:space="preserve">Cách làm tối ưu và chuẩn xác nhất là áp dụng mô hình </w:t>
            </w:r>
            <w:r>
              <w:rPr>
                <w:b/>
                <w:bCs/>
              </w:rPr>
              <w:t>Kế thừa / Phân mảnh dữ liệu</w:t>
            </w:r>
            <w:r>
              <w:t>:</w:t>
            </w:r>
          </w:p>
          <w:p w14:paraId="008ED548" w14:textId="77777777" w:rsidR="00BA3B8D" w:rsidRDefault="00BA3B8D" w:rsidP="00BA3B8D">
            <w:pPr>
              <w:pStyle w:val="NormalWeb"/>
              <w:numPr>
                <w:ilvl w:val="0"/>
                <w:numId w:val="2"/>
              </w:numPr>
            </w:pPr>
            <w:r>
              <w:rPr>
                <w:rStyle w:val="HTMLCode"/>
                <w:rFonts w:eastAsiaTheme="majorEastAsia"/>
                <w:b/>
                <w:bCs/>
              </w:rPr>
              <w:t>UserModel</w:t>
            </w:r>
            <w:r>
              <w:t>: Chỉ lo việc đăng nhập và quyền hạn (Email, Password, Role).</w:t>
            </w:r>
          </w:p>
          <w:p w14:paraId="0298DF89" w14:textId="77777777" w:rsidR="00BA3B8D" w:rsidRDefault="00BA3B8D" w:rsidP="00BA3B8D">
            <w:pPr>
              <w:pStyle w:val="NormalWeb"/>
              <w:numPr>
                <w:ilvl w:val="0"/>
                <w:numId w:val="2"/>
              </w:numPr>
            </w:pPr>
            <w:r>
              <w:rPr>
                <w:rStyle w:val="HTMLCode"/>
                <w:rFonts w:eastAsiaTheme="majorEastAsia"/>
                <w:b/>
                <w:bCs/>
              </w:rPr>
              <w:t>Profile</w:t>
            </w:r>
            <w:r>
              <w:rPr>
                <w:b/>
                <w:bCs/>
              </w:rPr>
              <w:t xml:space="preserve"> (Thông tin chung)</w:t>
            </w:r>
            <w:r>
              <w:t xml:space="preserve">: Lưu những thứ mà </w:t>
            </w:r>
            <w:r>
              <w:rPr>
                <w:b/>
                <w:bCs/>
              </w:rPr>
              <w:t>con người nào cũng có</w:t>
            </w:r>
            <w:r>
              <w:t xml:space="preserve"> (Họ tên, Ngày sinh, Giới tính, Ảnh đại diện).</w:t>
            </w:r>
          </w:p>
          <w:p w14:paraId="3DC43CF9" w14:textId="77777777" w:rsidR="00BA3B8D" w:rsidRDefault="00BA3B8D" w:rsidP="00BA3B8D">
            <w:pPr>
              <w:pStyle w:val="NormalWeb"/>
              <w:numPr>
                <w:ilvl w:val="0"/>
                <w:numId w:val="2"/>
              </w:numPr>
            </w:pPr>
            <w:r>
              <w:rPr>
                <w:b/>
                <w:bCs/>
              </w:rPr>
              <w:t>Các bảng Profile đặc thù (Role-specific Profiles)</w:t>
            </w:r>
            <w:r>
              <w:t>:</w:t>
            </w:r>
          </w:p>
          <w:p w14:paraId="2C63F642" w14:textId="77777777" w:rsidR="00BA3B8D" w:rsidRDefault="00BA3B8D" w:rsidP="00BA3B8D">
            <w:pPr>
              <w:pStyle w:val="NormalWeb"/>
              <w:numPr>
                <w:ilvl w:val="1"/>
                <w:numId w:val="2"/>
              </w:numPr>
            </w:pPr>
            <w:r>
              <w:rPr>
                <w:rStyle w:val="HTMLCode"/>
                <w:rFonts w:eastAsiaTheme="majorEastAsia"/>
                <w:b/>
                <w:bCs/>
              </w:rPr>
              <w:t>StudentProfile</w:t>
            </w:r>
            <w:r>
              <w:t>: Dành riêng cho học sinh (Chứa Vector khuôn mặt, RFID, Mã học sinh, Khối/Lớp).</w:t>
            </w:r>
          </w:p>
          <w:p w14:paraId="11EB0C62" w14:textId="77777777" w:rsidR="00BA3B8D" w:rsidRDefault="00BA3B8D" w:rsidP="00BA3B8D">
            <w:pPr>
              <w:pStyle w:val="NormalWeb"/>
              <w:numPr>
                <w:ilvl w:val="1"/>
                <w:numId w:val="2"/>
              </w:numPr>
            </w:pPr>
            <w:r>
              <w:rPr>
                <w:rStyle w:val="HTMLCode"/>
                <w:rFonts w:eastAsiaTheme="majorEastAsia"/>
                <w:b/>
                <w:bCs/>
              </w:rPr>
              <w:t>TeacherProfile</w:t>
            </w:r>
            <w:r>
              <w:t>: Dành riêng cho giáo viên (Chuyên môn, Phòng ban).</w:t>
            </w:r>
          </w:p>
          <w:p w14:paraId="0146CD3E" w14:textId="77777777" w:rsidR="00BA3B8D" w:rsidRDefault="00BA3B8D" w:rsidP="00BA3B8D">
            <w:pPr>
              <w:pStyle w:val="NormalWeb"/>
              <w:numPr>
                <w:ilvl w:val="1"/>
                <w:numId w:val="2"/>
              </w:numPr>
            </w:pPr>
            <w:r>
              <w:rPr>
                <w:rStyle w:val="HTMLCode"/>
                <w:rFonts w:eastAsiaTheme="majorEastAsia"/>
                <w:b/>
                <w:bCs/>
              </w:rPr>
              <w:t>ParentProfile</w:t>
            </w:r>
            <w:r>
              <w:t>: Dành riêng cho phụ huynh (Nghề nghiệp, Mối quan hệ với học sinh).</w:t>
            </w:r>
          </w:p>
          <w:p w14:paraId="14AE8926" w14:textId="77777777" w:rsidR="00BA3B8D" w:rsidRDefault="00BA3B8D">
            <w:bookmarkStart w:id="0" w:name="_GoBack"/>
            <w:bookmarkEnd w:id="0"/>
          </w:p>
        </w:tc>
      </w:tr>
    </w:tbl>
    <w:p w14:paraId="7C25E4D9" w14:textId="5CA87904" w:rsidR="00EB5AB5" w:rsidRDefault="00EB5AB5"/>
    <w:p w14:paraId="463783A4" w14:textId="77777777" w:rsidR="00BA3B8D" w:rsidRDefault="00BA3B8D"/>
    <w:sectPr w:rsidR="00BA3B8D" w:rsidSect="004F5490">
      <w:pgSz w:w="11907" w:h="16840" w:code="9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69761B"/>
    <w:multiLevelType w:val="multilevel"/>
    <w:tmpl w:val="79702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906B57"/>
    <w:multiLevelType w:val="multilevel"/>
    <w:tmpl w:val="93A6B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C3A"/>
    <w:rsid w:val="004F5490"/>
    <w:rsid w:val="006F23EF"/>
    <w:rsid w:val="00720AD8"/>
    <w:rsid w:val="00BA3B8D"/>
    <w:rsid w:val="00C84C3A"/>
    <w:rsid w:val="00DB2138"/>
    <w:rsid w:val="00EB5AB5"/>
    <w:rsid w:val="00F01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45EF1"/>
  <w15:chartTrackingRefBased/>
  <w15:docId w15:val="{EAD5E93F-0F61-4F0C-BB5F-784C10243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23E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720AD8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20AD8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BA3B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18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2026-03-09T02:45:00Z</dcterms:created>
  <dcterms:modified xsi:type="dcterms:W3CDTF">2026-03-09T02:47:00Z</dcterms:modified>
</cp:coreProperties>
</file>