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D46F" w14:textId="77777777" w:rsidR="00BC041B" w:rsidRDefault="00BC041B" w:rsidP="00BC041B"/>
    <w:p w14:paraId="368E9824" w14:textId="77777777" w:rsidR="00BC041B" w:rsidRPr="00BC041B" w:rsidRDefault="00BC041B" w:rsidP="00BC041B">
      <w:pPr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Scam Analytics – Internship Task Report</w:t>
      </w:r>
    </w:p>
    <w:p w14:paraId="176F738C" w14:textId="77777777" w:rsidR="00BC041B" w:rsidRDefault="00BC041B" w:rsidP="00BC041B"/>
    <w:p w14:paraId="7518CD4E" w14:textId="708FEF60" w:rsidR="00BC041B" w:rsidRPr="00E67C9F" w:rsidRDefault="00BC041B" w:rsidP="00BC041B">
      <w:pPr>
        <w:rPr>
          <w:b/>
          <w:bCs/>
          <w:sz w:val="24"/>
          <w:szCs w:val="24"/>
        </w:rPr>
      </w:pPr>
      <w:r w:rsidRPr="00E67C9F">
        <w:rPr>
          <w:b/>
          <w:bCs/>
          <w:sz w:val="24"/>
          <w:szCs w:val="24"/>
        </w:rPr>
        <w:t>Cover Page</w:t>
      </w:r>
    </w:p>
    <w:p w14:paraId="53890D11" w14:textId="77777777" w:rsidR="00BC041B" w:rsidRDefault="00BC041B" w:rsidP="00BC041B">
      <w:r w:rsidRPr="00BC041B">
        <w:rPr>
          <w:b/>
          <w:bCs/>
        </w:rPr>
        <w:t>Title</w:t>
      </w:r>
      <w:r>
        <w:t>: Scam Analytics – Internship Task Report</w:t>
      </w:r>
    </w:p>
    <w:p w14:paraId="4BC71606" w14:textId="77777777" w:rsidR="00BC041B" w:rsidRDefault="00BC041B" w:rsidP="00BC041B">
      <w:r w:rsidRPr="00BC041B">
        <w:rPr>
          <w:b/>
          <w:bCs/>
        </w:rPr>
        <w:t>Prepared By:</w:t>
      </w:r>
      <w:r>
        <w:t xml:space="preserve"> Tulasi</w:t>
      </w:r>
    </w:p>
    <w:p w14:paraId="2FA4BDA5" w14:textId="77777777" w:rsidR="00BC041B" w:rsidRDefault="00BC041B" w:rsidP="00BC041B">
      <w:r w:rsidRPr="00BC041B">
        <w:rPr>
          <w:b/>
          <w:bCs/>
        </w:rPr>
        <w:t>Internship:</w:t>
      </w:r>
      <w:r>
        <w:t xml:space="preserve"> Data Analyst Internship – Assessment Task 1</w:t>
      </w:r>
    </w:p>
    <w:p w14:paraId="5E0C3822" w14:textId="77777777" w:rsidR="00BC041B" w:rsidRDefault="00BC041B" w:rsidP="00BC041B">
      <w:r w:rsidRPr="00BC041B">
        <w:rPr>
          <w:b/>
          <w:bCs/>
        </w:rPr>
        <w:t>Organization:</w:t>
      </w:r>
      <w:r>
        <w:t xml:space="preserve"> Analytics Career Connect</w:t>
      </w:r>
    </w:p>
    <w:p w14:paraId="15D25E59" w14:textId="77777777" w:rsidR="00BC041B" w:rsidRDefault="00BC041B" w:rsidP="00BC041B">
      <w:r w:rsidRPr="00BC041B">
        <w:rPr>
          <w:b/>
          <w:bCs/>
        </w:rPr>
        <w:t>Date:</w:t>
      </w:r>
      <w:r>
        <w:t xml:space="preserve"> 27 November 2025</w:t>
      </w:r>
    </w:p>
    <w:p w14:paraId="7A7EE5F5" w14:textId="77777777" w:rsidR="00BC041B" w:rsidRDefault="00BC041B" w:rsidP="00BC041B"/>
    <w:p w14:paraId="15E700A8" w14:textId="5CDF35A0" w:rsidR="00BC041B" w:rsidRPr="00BC041B" w:rsidRDefault="00BC041B" w:rsidP="00BC041B">
      <w:pPr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Executive Summary</w:t>
      </w:r>
    </w:p>
    <w:p w14:paraId="5A10F6AF" w14:textId="77777777" w:rsidR="00BC041B" w:rsidRDefault="00BC041B" w:rsidP="00BC041B">
      <w:r>
        <w:t xml:space="preserve">This report provides a data-backed analysis of scams in the education and IT sectors, including EdTech, course-selling models, job scams, consultancy scams, and internship frauds. A dataset of 20 verified scam cases was created, cleaned, and </w:t>
      </w:r>
      <w:proofErr w:type="spellStart"/>
      <w:r>
        <w:t>analyzed</w:t>
      </w:r>
      <w:proofErr w:type="spellEnd"/>
      <w:r>
        <w:t xml:space="preserve"> using Excel. Pivot tables and dashboards were prepared to identify patterns, top scam categories, and financial impact. Findings show job-offer scams are the most frequent, EdTech refund scams are increasing, and financial losses are concentrated in consultancy and fake job-offer scams.</w:t>
      </w:r>
    </w:p>
    <w:p w14:paraId="1DA8EC0E" w14:textId="77777777" w:rsidR="00BC041B" w:rsidRDefault="00BC041B" w:rsidP="00BC041B"/>
    <w:p w14:paraId="7474A1A9" w14:textId="77777777" w:rsidR="00BC041B" w:rsidRPr="00BC041B" w:rsidRDefault="00BC041B" w:rsidP="00BC041B">
      <w:pPr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Table of Contents</w:t>
      </w:r>
    </w:p>
    <w:p w14:paraId="396AC2A9" w14:textId="77777777" w:rsidR="00BC041B" w:rsidRDefault="00BC041B" w:rsidP="00BC041B"/>
    <w:p w14:paraId="0B29FAC5" w14:textId="7A192FC9" w:rsidR="00BC041B" w:rsidRDefault="00BC041B" w:rsidP="00BC041B">
      <w:r>
        <w:t>1. Introduction &amp; Context</w:t>
      </w:r>
    </w:p>
    <w:p w14:paraId="378D5D5D" w14:textId="334B2B1B" w:rsidR="00BC041B" w:rsidRDefault="00BC041B" w:rsidP="00BC041B">
      <w:r>
        <w:t>2. Types of Scams in the Education System</w:t>
      </w:r>
    </w:p>
    <w:p w14:paraId="281E5CC2" w14:textId="4958C504" w:rsidR="00BC041B" w:rsidRDefault="00BC041B" w:rsidP="00BC041B">
      <w:r>
        <w:t>3. EdTech &amp; Course-Selling Scams</w:t>
      </w:r>
    </w:p>
    <w:p w14:paraId="1EDDD5A9" w14:textId="07DD522F" w:rsidR="00BC041B" w:rsidRDefault="00BC041B" w:rsidP="00BC041B">
      <w:r>
        <w:t>4. IT &amp; Company-Related Scams</w:t>
      </w:r>
    </w:p>
    <w:p w14:paraId="0F223DF1" w14:textId="1DE2F124" w:rsidR="00BC041B" w:rsidRDefault="00BC041B" w:rsidP="00BC041B">
      <w:r>
        <w:t>5. Data Collection &amp; Methodology</w:t>
      </w:r>
    </w:p>
    <w:p w14:paraId="3CD8A22A" w14:textId="750D2B7A" w:rsidR="00BC041B" w:rsidRDefault="00BC041B" w:rsidP="00BC041B">
      <w:r>
        <w:t>6. Data Analysis &amp; Dashboard</w:t>
      </w:r>
    </w:p>
    <w:p w14:paraId="22FBFD6F" w14:textId="1549D159" w:rsidR="00BC041B" w:rsidRDefault="00BC041B" w:rsidP="00BC041B">
      <w:r>
        <w:t>7. Case Studies</w:t>
      </w:r>
    </w:p>
    <w:p w14:paraId="3105E47B" w14:textId="4BF0F7B5" w:rsidR="00BC041B" w:rsidRDefault="00BC041B" w:rsidP="00BC041B">
      <w:r>
        <w:t>8. Impact on Students &amp; Job Seekers</w:t>
      </w:r>
    </w:p>
    <w:p w14:paraId="224DA13F" w14:textId="765BB351" w:rsidR="00BC041B" w:rsidRDefault="00BC041B" w:rsidP="00BC041B">
      <w:r>
        <w:t>9. Red Flags &amp; Warning Signs</w:t>
      </w:r>
    </w:p>
    <w:p w14:paraId="24DE90A1" w14:textId="36FB1F17" w:rsidR="00BC041B" w:rsidRDefault="00BC041B" w:rsidP="00BC041B">
      <w:r>
        <w:t>10. Recommendations &amp; Solutions</w:t>
      </w:r>
    </w:p>
    <w:p w14:paraId="072E1B72" w14:textId="5AE48826" w:rsidR="00BC041B" w:rsidRDefault="00BC041B" w:rsidP="00BC041B">
      <w:r>
        <w:t>11. Conclusion</w:t>
      </w:r>
    </w:p>
    <w:p w14:paraId="0EDF9678" w14:textId="77777777" w:rsidR="00BC041B" w:rsidRDefault="00BC041B" w:rsidP="00BC041B">
      <w:r>
        <w:t>12. Annexures (Screenshot List)</w:t>
      </w:r>
    </w:p>
    <w:p w14:paraId="41FBDA94" w14:textId="77777777" w:rsidR="00BC041B" w:rsidRDefault="00BC041B" w:rsidP="00BC041B"/>
    <w:p w14:paraId="43740369" w14:textId="77777777" w:rsidR="00BC041B" w:rsidRDefault="00BC041B" w:rsidP="00BC041B"/>
    <w:p w14:paraId="0ABB3FD6" w14:textId="77777777" w:rsidR="00BC041B" w:rsidRDefault="00BC041B" w:rsidP="00BC041B"/>
    <w:p w14:paraId="4BD9159C" w14:textId="77777777" w:rsidR="00BC041B" w:rsidRDefault="00BC041B" w:rsidP="00BC041B"/>
    <w:p w14:paraId="54E0A1DF" w14:textId="77777777" w:rsidR="00BC041B" w:rsidRDefault="00BC041B" w:rsidP="00BC041B"/>
    <w:p w14:paraId="75FD2991" w14:textId="77777777" w:rsidR="00BC041B" w:rsidRPr="00BC041B" w:rsidRDefault="00BC041B" w:rsidP="00BC041B">
      <w:pPr>
        <w:jc w:val="center"/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lastRenderedPageBreak/>
        <w:t>1. Introduction &amp; Context</w:t>
      </w:r>
    </w:p>
    <w:p w14:paraId="0C309CA9" w14:textId="77777777" w:rsidR="00BC041B" w:rsidRDefault="00BC041B" w:rsidP="00BC041B"/>
    <w:p w14:paraId="3FF6B1F9" w14:textId="77777777" w:rsidR="00BC041B" w:rsidRDefault="00BC041B" w:rsidP="00BC041B">
      <w:r>
        <w:t xml:space="preserve">Scams targeting students and job-seekers are increasing rapidly due to digital growth and social-media-based marketing. Scammers use fake university approvals, misleading course promises, fake job offers, unpaid internships, and fraud consultancies. This report examines real scam cases, </w:t>
      </w:r>
      <w:proofErr w:type="spellStart"/>
      <w:r>
        <w:t>analyzes</w:t>
      </w:r>
      <w:proofErr w:type="spellEnd"/>
      <w:r>
        <w:t xml:space="preserve"> dataset patterns, and provides recommendations.</w:t>
      </w:r>
    </w:p>
    <w:p w14:paraId="7E8CD732" w14:textId="77777777" w:rsidR="00BC041B" w:rsidRPr="00BC041B" w:rsidRDefault="00BC041B" w:rsidP="00BC041B">
      <w:pPr>
        <w:jc w:val="center"/>
        <w:rPr>
          <w:b/>
          <w:bCs/>
        </w:rPr>
      </w:pPr>
    </w:p>
    <w:p w14:paraId="7C289877" w14:textId="77777777" w:rsidR="00BC041B" w:rsidRPr="00BC041B" w:rsidRDefault="00BC041B" w:rsidP="00BC041B">
      <w:pPr>
        <w:jc w:val="center"/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2. Types of Scams in the Education System</w:t>
      </w:r>
    </w:p>
    <w:p w14:paraId="3C6DFE73" w14:textId="77777777" w:rsidR="00BC041B" w:rsidRDefault="00BC041B" w:rsidP="00BC041B"/>
    <w:p w14:paraId="11F931C4" w14:textId="48AEDB67" w:rsidR="00BC041B" w:rsidRDefault="00BC041B" w:rsidP="00BC041B">
      <w:pPr>
        <w:pStyle w:val="ListParagraph"/>
        <w:numPr>
          <w:ilvl w:val="0"/>
          <w:numId w:val="5"/>
        </w:numPr>
      </w:pPr>
      <w:r>
        <w:t>Fake Colleges &amp; Universities</w:t>
      </w:r>
    </w:p>
    <w:p w14:paraId="6098FDB9" w14:textId="7723CDC4" w:rsidR="00BC041B" w:rsidRDefault="00BC041B" w:rsidP="00BC041B">
      <w:pPr>
        <w:pStyle w:val="ListParagraph"/>
        <w:numPr>
          <w:ilvl w:val="0"/>
          <w:numId w:val="5"/>
        </w:numPr>
      </w:pPr>
      <w:r>
        <w:t>Institutions offering degrees without UGC/AICTE approval.</w:t>
      </w:r>
    </w:p>
    <w:p w14:paraId="0C57AC1B" w14:textId="3399BFC1" w:rsidR="00BC041B" w:rsidRDefault="00BC041B" w:rsidP="00BC041B">
      <w:pPr>
        <w:pStyle w:val="ListParagraph"/>
        <w:numPr>
          <w:ilvl w:val="0"/>
          <w:numId w:val="5"/>
        </w:numPr>
      </w:pPr>
      <w:r>
        <w:t>Misleading Placement Promises</w:t>
      </w:r>
    </w:p>
    <w:p w14:paraId="29AA0498" w14:textId="2C5E2A27" w:rsidR="00BC041B" w:rsidRDefault="00BC041B" w:rsidP="00BC041B">
      <w:pPr>
        <w:pStyle w:val="ListParagraph"/>
        <w:numPr>
          <w:ilvl w:val="0"/>
          <w:numId w:val="5"/>
        </w:numPr>
      </w:pPr>
      <w:r>
        <w:t>Colleges claiming 100% placement with fake statistics.</w:t>
      </w:r>
    </w:p>
    <w:p w14:paraId="732D6D9C" w14:textId="3383E83F" w:rsidR="00BC041B" w:rsidRDefault="00BC041B" w:rsidP="00BC041B">
      <w:pPr>
        <w:pStyle w:val="ListParagraph"/>
        <w:numPr>
          <w:ilvl w:val="0"/>
          <w:numId w:val="5"/>
        </w:numPr>
      </w:pPr>
      <w:r>
        <w:t>Overpriced or Low-Value Courses</w:t>
      </w:r>
    </w:p>
    <w:p w14:paraId="255EFF70" w14:textId="667176B3" w:rsidR="00BC041B" w:rsidRDefault="00BC041B" w:rsidP="00BC041B">
      <w:pPr>
        <w:pStyle w:val="ListParagraph"/>
        <w:numPr>
          <w:ilvl w:val="0"/>
          <w:numId w:val="5"/>
        </w:numPr>
      </w:pPr>
      <w:r>
        <w:t>High-fee professional programs with poor-quality training.</w:t>
      </w:r>
    </w:p>
    <w:p w14:paraId="14CA493A" w14:textId="29E3AB9D" w:rsidR="00BC041B" w:rsidRDefault="00BC041B" w:rsidP="00BC041B">
      <w:pPr>
        <w:pStyle w:val="ListParagraph"/>
        <w:numPr>
          <w:ilvl w:val="0"/>
          <w:numId w:val="5"/>
        </w:numPr>
      </w:pPr>
      <w:r>
        <w:t>Fake Certificates &amp; Diploma Scams</w:t>
      </w:r>
    </w:p>
    <w:p w14:paraId="012DB4B0" w14:textId="1672C2A5" w:rsidR="00BC041B" w:rsidRDefault="00BC041B" w:rsidP="00BC041B">
      <w:pPr>
        <w:pStyle w:val="ListParagraph"/>
        <w:numPr>
          <w:ilvl w:val="0"/>
          <w:numId w:val="5"/>
        </w:numPr>
      </w:pPr>
      <w:r>
        <w:t>Unapproved institutes issuing fake degrees to thousands.</w:t>
      </w:r>
    </w:p>
    <w:p w14:paraId="20374304" w14:textId="77777777" w:rsidR="00BC041B" w:rsidRDefault="00BC041B" w:rsidP="00BC041B"/>
    <w:p w14:paraId="51796C53" w14:textId="77777777" w:rsidR="00BC041B" w:rsidRPr="00BC041B" w:rsidRDefault="00BC041B" w:rsidP="00BC041B">
      <w:pPr>
        <w:jc w:val="center"/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3. EdTech &amp; Course-Selling Scams</w:t>
      </w:r>
    </w:p>
    <w:p w14:paraId="3A3D8252" w14:textId="77777777" w:rsidR="00BC041B" w:rsidRDefault="00BC041B" w:rsidP="00BC041B"/>
    <w:p w14:paraId="50CECEE0" w14:textId="0312AFB2" w:rsidR="00BC041B" w:rsidRDefault="00BC041B" w:rsidP="00BC041B">
      <w:pPr>
        <w:pStyle w:val="ListParagraph"/>
        <w:numPr>
          <w:ilvl w:val="0"/>
          <w:numId w:val="4"/>
        </w:numPr>
      </w:pPr>
      <w:r>
        <w:t>High-Pressure Sales</w:t>
      </w:r>
    </w:p>
    <w:p w14:paraId="300A9B02" w14:textId="7EEAFED3" w:rsidR="00BC041B" w:rsidRDefault="00BC041B" w:rsidP="00BC041B">
      <w:pPr>
        <w:pStyle w:val="ListParagraph"/>
        <w:numPr>
          <w:ilvl w:val="0"/>
          <w:numId w:val="4"/>
        </w:numPr>
      </w:pPr>
      <w:r>
        <w:t>Aggressive tele-calling forcing students to join expensive courses.</w:t>
      </w:r>
    </w:p>
    <w:p w14:paraId="13CEB32C" w14:textId="183EE995" w:rsidR="00BC041B" w:rsidRDefault="00BC041B" w:rsidP="00BC041B">
      <w:pPr>
        <w:pStyle w:val="ListParagraph"/>
        <w:numPr>
          <w:ilvl w:val="0"/>
          <w:numId w:val="4"/>
        </w:numPr>
      </w:pPr>
      <w:r>
        <w:t>Fake Placement Guarantees</w:t>
      </w:r>
    </w:p>
    <w:p w14:paraId="01AEB650" w14:textId="4093A629" w:rsidR="00BC041B" w:rsidRDefault="00BC041B" w:rsidP="00BC041B">
      <w:pPr>
        <w:pStyle w:val="ListParagraph"/>
        <w:numPr>
          <w:ilvl w:val="0"/>
          <w:numId w:val="4"/>
        </w:numPr>
      </w:pPr>
      <w:r>
        <w:t>Claims of 20+ LPA jobs after 3 months training.</w:t>
      </w:r>
    </w:p>
    <w:p w14:paraId="346B6554" w14:textId="7B5A5319" w:rsidR="00BC041B" w:rsidRDefault="00BC041B" w:rsidP="00BC041B">
      <w:pPr>
        <w:pStyle w:val="ListParagraph"/>
        <w:numPr>
          <w:ilvl w:val="0"/>
          <w:numId w:val="4"/>
        </w:numPr>
      </w:pPr>
      <w:r>
        <w:t>Inflated Testimonials</w:t>
      </w:r>
    </w:p>
    <w:p w14:paraId="03DBF444" w14:textId="5332EEFA" w:rsidR="00BC041B" w:rsidRDefault="00BC041B" w:rsidP="00BC041B">
      <w:pPr>
        <w:pStyle w:val="ListParagraph"/>
        <w:numPr>
          <w:ilvl w:val="0"/>
          <w:numId w:val="4"/>
        </w:numPr>
      </w:pPr>
      <w:r>
        <w:t>Success stories that are fabricated or duplicated using stock images.</w:t>
      </w:r>
    </w:p>
    <w:p w14:paraId="4D2D543D" w14:textId="6406C143" w:rsidR="00BC041B" w:rsidRDefault="00BC041B" w:rsidP="00BC041B">
      <w:pPr>
        <w:pStyle w:val="ListParagraph"/>
        <w:numPr>
          <w:ilvl w:val="0"/>
          <w:numId w:val="4"/>
        </w:numPr>
      </w:pPr>
      <w:r>
        <w:t>Refund Issues</w:t>
      </w:r>
    </w:p>
    <w:p w14:paraId="722AE23A" w14:textId="72311C60" w:rsidR="00BC041B" w:rsidRDefault="00BC041B" w:rsidP="00BC041B">
      <w:pPr>
        <w:pStyle w:val="ListParagraph"/>
        <w:numPr>
          <w:ilvl w:val="0"/>
          <w:numId w:val="4"/>
        </w:numPr>
      </w:pPr>
      <w:r>
        <w:t>EdTech companies denying refunds even with a “refund policy”.</w:t>
      </w:r>
    </w:p>
    <w:p w14:paraId="159BA48E" w14:textId="611A8470" w:rsidR="00BC041B" w:rsidRDefault="00BC041B" w:rsidP="00BC041B">
      <w:pPr>
        <w:pStyle w:val="ListParagraph"/>
        <w:numPr>
          <w:ilvl w:val="0"/>
          <w:numId w:val="4"/>
        </w:numPr>
      </w:pPr>
      <w:r>
        <w:t>Social Media Pattern</w:t>
      </w:r>
    </w:p>
    <w:p w14:paraId="0F049A74" w14:textId="77777777" w:rsidR="00BC041B" w:rsidRDefault="00BC041B" w:rsidP="00BC041B">
      <w:pPr>
        <w:pStyle w:val="ListParagraph"/>
        <w:numPr>
          <w:ilvl w:val="0"/>
          <w:numId w:val="4"/>
        </w:numPr>
      </w:pPr>
      <w:r>
        <w:t>Large volumes of complaints found on LinkedIn, Reddit, X, and YouTube.</w:t>
      </w:r>
    </w:p>
    <w:p w14:paraId="121C6ADA" w14:textId="77777777" w:rsidR="00BC041B" w:rsidRDefault="00BC041B" w:rsidP="00BC041B"/>
    <w:p w14:paraId="673BE098" w14:textId="77777777" w:rsidR="00BC041B" w:rsidRPr="00BC041B" w:rsidRDefault="00BC041B" w:rsidP="00BC041B">
      <w:pPr>
        <w:jc w:val="center"/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4. IT &amp; Company-Related Scams</w:t>
      </w:r>
    </w:p>
    <w:p w14:paraId="7F241848" w14:textId="77777777" w:rsidR="00BC041B" w:rsidRDefault="00BC041B" w:rsidP="00BC041B"/>
    <w:p w14:paraId="5C56AEC1" w14:textId="51579660" w:rsidR="00BC041B" w:rsidRDefault="00BC041B" w:rsidP="00BC041B">
      <w:pPr>
        <w:pStyle w:val="ListParagraph"/>
        <w:numPr>
          <w:ilvl w:val="0"/>
          <w:numId w:val="3"/>
        </w:numPr>
      </w:pPr>
      <w:r>
        <w:t>Fake Job Offers</w:t>
      </w:r>
    </w:p>
    <w:p w14:paraId="014B0156" w14:textId="2830CAFA" w:rsidR="00BC041B" w:rsidRDefault="00BC041B" w:rsidP="00BC041B">
      <w:pPr>
        <w:pStyle w:val="ListParagraph"/>
        <w:numPr>
          <w:ilvl w:val="0"/>
          <w:numId w:val="3"/>
        </w:numPr>
      </w:pPr>
      <w:r>
        <w:t>Scammers impersonating HR and offering jobs through WhatsApp.</w:t>
      </w:r>
    </w:p>
    <w:p w14:paraId="631F0297" w14:textId="72E79416" w:rsidR="00BC041B" w:rsidRDefault="00BC041B" w:rsidP="00BC041B">
      <w:pPr>
        <w:pStyle w:val="ListParagraph"/>
        <w:numPr>
          <w:ilvl w:val="0"/>
          <w:numId w:val="3"/>
        </w:numPr>
      </w:pPr>
      <w:r>
        <w:t>Consultancy Fraud</w:t>
      </w:r>
    </w:p>
    <w:p w14:paraId="76012865" w14:textId="392903D5" w:rsidR="00BC041B" w:rsidRDefault="00BC041B" w:rsidP="00BC041B">
      <w:pPr>
        <w:pStyle w:val="ListParagraph"/>
        <w:numPr>
          <w:ilvl w:val="0"/>
          <w:numId w:val="3"/>
        </w:numPr>
      </w:pPr>
      <w:r>
        <w:t>Charging upfront money for overseas jobs.</w:t>
      </w:r>
    </w:p>
    <w:p w14:paraId="7A1AADFD" w14:textId="7584D552" w:rsidR="00BC041B" w:rsidRDefault="00BC041B" w:rsidP="00BC041B">
      <w:pPr>
        <w:pStyle w:val="ListParagraph"/>
        <w:numPr>
          <w:ilvl w:val="0"/>
          <w:numId w:val="3"/>
        </w:numPr>
      </w:pPr>
      <w:r>
        <w:t>Unpaid Internships</w:t>
      </w:r>
    </w:p>
    <w:p w14:paraId="2D2DF5C5" w14:textId="03F8ADEB" w:rsidR="00BC041B" w:rsidRDefault="00BC041B" w:rsidP="00BC041B">
      <w:pPr>
        <w:pStyle w:val="ListParagraph"/>
        <w:numPr>
          <w:ilvl w:val="0"/>
          <w:numId w:val="3"/>
        </w:numPr>
      </w:pPr>
      <w:r>
        <w:t>Firms making students work for free after promising stipends.</w:t>
      </w:r>
    </w:p>
    <w:p w14:paraId="75F8C2CB" w14:textId="7634BF0C" w:rsidR="00BC041B" w:rsidRDefault="00BC041B" w:rsidP="00BC041B">
      <w:pPr>
        <w:pStyle w:val="ListParagraph"/>
        <w:numPr>
          <w:ilvl w:val="0"/>
          <w:numId w:val="3"/>
        </w:numPr>
      </w:pPr>
      <w:r>
        <w:t>Bond-Based Exploitation</w:t>
      </w:r>
    </w:p>
    <w:p w14:paraId="7215A501" w14:textId="609235C7" w:rsidR="00BC041B" w:rsidRDefault="00BC041B" w:rsidP="00BC041B">
      <w:pPr>
        <w:pStyle w:val="ListParagraph"/>
        <w:numPr>
          <w:ilvl w:val="0"/>
          <w:numId w:val="3"/>
        </w:numPr>
      </w:pPr>
      <w:r>
        <w:t>Companies forcing illegal bonds, heavy penalties, and advance payments.</w:t>
      </w:r>
    </w:p>
    <w:p w14:paraId="671A482A" w14:textId="77777777" w:rsidR="00BC041B" w:rsidRDefault="00BC041B" w:rsidP="00BC041B"/>
    <w:p w14:paraId="4E96E353" w14:textId="77777777" w:rsidR="00E67C9F" w:rsidRDefault="00E67C9F" w:rsidP="00BC041B"/>
    <w:p w14:paraId="764F5689" w14:textId="77777777" w:rsidR="00BC041B" w:rsidRPr="00BC041B" w:rsidRDefault="00BC041B" w:rsidP="00BC041B">
      <w:pPr>
        <w:jc w:val="center"/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lastRenderedPageBreak/>
        <w:t>5. Data Collection &amp; Methodology</w:t>
      </w:r>
    </w:p>
    <w:p w14:paraId="5CB7B975" w14:textId="77777777" w:rsidR="00BC041B" w:rsidRDefault="00BC041B" w:rsidP="00BC041B"/>
    <w:p w14:paraId="711FBEA2" w14:textId="64260E66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Sources Used:</w:t>
      </w:r>
    </w:p>
    <w:p w14:paraId="20B6D35C" w14:textId="7AD80F6B" w:rsidR="00BC041B" w:rsidRDefault="00BC041B" w:rsidP="00BC041B">
      <w:pPr>
        <w:pStyle w:val="ListParagraph"/>
        <w:numPr>
          <w:ilvl w:val="0"/>
          <w:numId w:val="1"/>
        </w:numPr>
      </w:pPr>
      <w:r>
        <w:t>Times of India</w:t>
      </w:r>
    </w:p>
    <w:p w14:paraId="74B9BDA8" w14:textId="502B7E06" w:rsidR="00BC041B" w:rsidRDefault="00BC041B" w:rsidP="00BC041B">
      <w:pPr>
        <w:pStyle w:val="ListParagraph"/>
        <w:numPr>
          <w:ilvl w:val="0"/>
          <w:numId w:val="1"/>
        </w:numPr>
      </w:pPr>
      <w:r>
        <w:t>India Today</w:t>
      </w:r>
    </w:p>
    <w:p w14:paraId="69404D4D" w14:textId="2F8E874B" w:rsidR="00BC041B" w:rsidRDefault="00BC041B" w:rsidP="00BC041B">
      <w:pPr>
        <w:pStyle w:val="ListParagraph"/>
        <w:numPr>
          <w:ilvl w:val="0"/>
          <w:numId w:val="1"/>
        </w:numPr>
      </w:pPr>
      <w:r>
        <w:t>NDTV</w:t>
      </w:r>
    </w:p>
    <w:p w14:paraId="24E95CE1" w14:textId="09E91D4B" w:rsidR="00BC041B" w:rsidRDefault="00BC041B" w:rsidP="00BC041B">
      <w:pPr>
        <w:pStyle w:val="ListParagraph"/>
        <w:numPr>
          <w:ilvl w:val="0"/>
          <w:numId w:val="1"/>
        </w:numPr>
      </w:pPr>
      <w:r>
        <w:t>Deccan Chronicle</w:t>
      </w:r>
    </w:p>
    <w:p w14:paraId="47CB0136" w14:textId="4F157FF1" w:rsidR="00BC041B" w:rsidRDefault="00BC041B" w:rsidP="00BC041B">
      <w:pPr>
        <w:pStyle w:val="ListParagraph"/>
        <w:numPr>
          <w:ilvl w:val="0"/>
          <w:numId w:val="1"/>
        </w:numPr>
      </w:pPr>
      <w:r>
        <w:t>LinkedIn posts</w:t>
      </w:r>
    </w:p>
    <w:p w14:paraId="0B78467B" w14:textId="06DA1526" w:rsidR="00BC041B" w:rsidRDefault="00BC041B" w:rsidP="00BC041B">
      <w:pPr>
        <w:pStyle w:val="ListParagraph"/>
        <w:numPr>
          <w:ilvl w:val="0"/>
          <w:numId w:val="1"/>
        </w:numPr>
      </w:pPr>
      <w:r>
        <w:t>Reddit discussions</w:t>
      </w:r>
    </w:p>
    <w:p w14:paraId="1B26AB18" w14:textId="776A090D" w:rsidR="00BC041B" w:rsidRDefault="00BC041B" w:rsidP="00BC041B">
      <w:pPr>
        <w:pStyle w:val="ListParagraph"/>
        <w:numPr>
          <w:ilvl w:val="0"/>
          <w:numId w:val="1"/>
        </w:numPr>
      </w:pPr>
      <w:r>
        <w:t>YouTube awareness videos</w:t>
      </w:r>
    </w:p>
    <w:p w14:paraId="1AE10D42" w14:textId="669BF16F" w:rsidR="00BC041B" w:rsidRDefault="00BC041B" w:rsidP="00BC041B">
      <w:pPr>
        <w:pStyle w:val="ListParagraph"/>
        <w:numPr>
          <w:ilvl w:val="0"/>
          <w:numId w:val="1"/>
        </w:numPr>
      </w:pPr>
      <w:r>
        <w:t>X.com tweets</w:t>
      </w:r>
    </w:p>
    <w:p w14:paraId="438D26D8" w14:textId="705635D9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Steps Followed:</w:t>
      </w:r>
    </w:p>
    <w:p w14:paraId="27D71C0F" w14:textId="365CB7E0" w:rsidR="00BC041B" w:rsidRDefault="00BC041B" w:rsidP="00BC041B">
      <w:r>
        <w:t>1. Manual search using keywords</w:t>
      </w:r>
    </w:p>
    <w:p w14:paraId="56BFE1B3" w14:textId="06A1415A" w:rsidR="00BC041B" w:rsidRDefault="00BC041B" w:rsidP="00BC041B">
      <w:r>
        <w:t>2. Extracting data points into the Excel dataset</w:t>
      </w:r>
    </w:p>
    <w:p w14:paraId="5E974439" w14:textId="7354BF3B" w:rsidR="00BC041B" w:rsidRDefault="00BC041B" w:rsidP="00BC041B">
      <w:r>
        <w:t>3. Adding new “month” column using =</w:t>
      </w:r>
      <w:proofErr w:type="gramStart"/>
      <w:r>
        <w:t>TEXT(</w:t>
      </w:r>
      <w:proofErr w:type="gramEnd"/>
      <w:r>
        <w:t>C2, "YYYY-MM")</w:t>
      </w:r>
    </w:p>
    <w:p w14:paraId="506B2047" w14:textId="4F8E30C2" w:rsidR="00BC041B" w:rsidRDefault="00BC041B" w:rsidP="00BC041B">
      <w:r>
        <w:t>4. Cleaning and replacing missing values with "NA"</w:t>
      </w:r>
    </w:p>
    <w:p w14:paraId="1F507A2F" w14:textId="109734D1" w:rsidR="00BC041B" w:rsidRDefault="00BC041B" w:rsidP="00BC041B">
      <w:r>
        <w:t>5. Validating evidence links</w:t>
      </w:r>
    </w:p>
    <w:p w14:paraId="59E744F9" w14:textId="13D1F265" w:rsidR="00BC041B" w:rsidRDefault="00BC041B" w:rsidP="00BC041B">
      <w:r>
        <w:t>6. Data Analysis &amp; Dashboard</w:t>
      </w:r>
    </w:p>
    <w:p w14:paraId="0301B0F3" w14:textId="784CD691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Pivot Tables Created:</w:t>
      </w:r>
    </w:p>
    <w:p w14:paraId="19D15E47" w14:textId="36D07CA0" w:rsidR="00BC041B" w:rsidRDefault="00BC041B" w:rsidP="00BC041B">
      <w:r>
        <w:t xml:space="preserve">1. </w:t>
      </w:r>
      <w:proofErr w:type="spellStart"/>
      <w:r>
        <w:t>ScamType</w:t>
      </w:r>
      <w:proofErr w:type="spellEnd"/>
      <w:r>
        <w:t xml:space="preserve"> Count</w:t>
      </w:r>
    </w:p>
    <w:p w14:paraId="2F50E389" w14:textId="7749DB04" w:rsidR="00BC041B" w:rsidRDefault="00BC041B" w:rsidP="00BC041B">
      <w:r>
        <w:t>2. Platform Distribution</w:t>
      </w:r>
    </w:p>
    <w:p w14:paraId="4B65E2B8" w14:textId="676420F0" w:rsidR="00BC041B" w:rsidRDefault="00BC041B" w:rsidP="00BC041B">
      <w:r>
        <w:t xml:space="preserve">3. </w:t>
      </w:r>
      <w:proofErr w:type="spellStart"/>
      <w:r>
        <w:t>MonthTrend</w:t>
      </w:r>
      <w:proofErr w:type="spellEnd"/>
    </w:p>
    <w:p w14:paraId="39F1B7E1" w14:textId="07507407" w:rsidR="00BC041B" w:rsidRDefault="00BC041B" w:rsidP="00BC041B">
      <w:r>
        <w:t xml:space="preserve">4. </w:t>
      </w:r>
      <w:proofErr w:type="spellStart"/>
      <w:r>
        <w:t>FinancialLoss</w:t>
      </w:r>
      <w:proofErr w:type="spellEnd"/>
      <w:r>
        <w:t xml:space="preserve"> (sum of amount lost)</w:t>
      </w:r>
    </w:p>
    <w:p w14:paraId="5EB6EF9C" w14:textId="347FE60B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Dashboard Charts:</w:t>
      </w:r>
    </w:p>
    <w:p w14:paraId="19443ADD" w14:textId="29A90200" w:rsidR="00BC041B" w:rsidRDefault="00BC041B" w:rsidP="00BC041B">
      <w:pPr>
        <w:pStyle w:val="ListParagraph"/>
        <w:numPr>
          <w:ilvl w:val="0"/>
          <w:numId w:val="2"/>
        </w:numPr>
      </w:pPr>
      <w:r>
        <w:t>Scam Category Chart (Column)</w:t>
      </w:r>
    </w:p>
    <w:p w14:paraId="42F3849E" w14:textId="53BE70D9" w:rsidR="00BC041B" w:rsidRDefault="00BC041B" w:rsidP="00BC041B">
      <w:pPr>
        <w:pStyle w:val="ListParagraph"/>
        <w:numPr>
          <w:ilvl w:val="0"/>
          <w:numId w:val="2"/>
        </w:numPr>
      </w:pPr>
      <w:r>
        <w:t>Platform Chart (Pie)</w:t>
      </w:r>
    </w:p>
    <w:p w14:paraId="368D818B" w14:textId="4BFC0D2C" w:rsidR="00BC041B" w:rsidRDefault="00BC041B" w:rsidP="00BC041B">
      <w:pPr>
        <w:pStyle w:val="ListParagraph"/>
        <w:numPr>
          <w:ilvl w:val="0"/>
          <w:numId w:val="2"/>
        </w:numPr>
      </w:pPr>
      <w:r>
        <w:t>Monthly Trend (Line)</w:t>
      </w:r>
    </w:p>
    <w:p w14:paraId="0296B2BC" w14:textId="4664C81B" w:rsidR="00BC041B" w:rsidRDefault="00BC041B" w:rsidP="00BC041B">
      <w:pPr>
        <w:pStyle w:val="ListParagraph"/>
        <w:numPr>
          <w:ilvl w:val="0"/>
          <w:numId w:val="2"/>
        </w:numPr>
      </w:pPr>
      <w:r>
        <w:t>Financial Loss Chart (Column)</w:t>
      </w:r>
    </w:p>
    <w:p w14:paraId="18F23D5F" w14:textId="3A771790" w:rsidR="00BC041B" w:rsidRDefault="00BC041B" w:rsidP="00BC041B">
      <w:r>
        <w:t>These visuals help clearly understand scam patterns and highlight financial risks.</w:t>
      </w:r>
    </w:p>
    <w:p w14:paraId="0DC6C177" w14:textId="77777777" w:rsidR="00BC041B" w:rsidRDefault="00BC041B" w:rsidP="00BC041B"/>
    <w:p w14:paraId="20292BCC" w14:textId="77777777" w:rsidR="00BC041B" w:rsidRPr="00BC041B" w:rsidRDefault="00BC041B" w:rsidP="00BC041B">
      <w:pPr>
        <w:jc w:val="center"/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7. Case Studies</w:t>
      </w:r>
    </w:p>
    <w:p w14:paraId="6681F31F" w14:textId="77777777" w:rsidR="00BC041B" w:rsidRDefault="00BC041B" w:rsidP="00BC041B"/>
    <w:p w14:paraId="42DA0370" w14:textId="1CF8B73E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Case 1 – Fake Tech Course Scam</w:t>
      </w:r>
    </w:p>
    <w:p w14:paraId="40C2A9DE" w14:textId="77777777" w:rsidR="00BC041B" w:rsidRDefault="00BC041B" w:rsidP="00BC041B">
      <w:r>
        <w:t>40 students lost ₹52 lakh after enrolling in a fake course with false placement promises.</w:t>
      </w:r>
    </w:p>
    <w:p w14:paraId="78ED6FB8" w14:textId="0C9A842B" w:rsidR="00BC041B" w:rsidRDefault="00BC041B" w:rsidP="00BC041B">
      <w:r>
        <w:t>(Times of India)</w:t>
      </w:r>
    </w:p>
    <w:p w14:paraId="0B0342DF" w14:textId="1ECD1368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Case 2 – Fake Internship Portal</w:t>
      </w:r>
    </w:p>
    <w:p w14:paraId="17291B6A" w14:textId="77777777" w:rsidR="00BC041B" w:rsidRDefault="00BC041B" w:rsidP="00BC041B">
      <w:r>
        <w:t>Students across Telangana were duped into paying fees for non-existent remote internships.</w:t>
      </w:r>
    </w:p>
    <w:p w14:paraId="5F2A31C1" w14:textId="3C6E2F95" w:rsidR="00BC041B" w:rsidRDefault="00BC041B" w:rsidP="00BC041B">
      <w:r>
        <w:lastRenderedPageBreak/>
        <w:t>(Deccan Chronicle)</w:t>
      </w:r>
    </w:p>
    <w:p w14:paraId="1A5C6724" w14:textId="6A2446CF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Case 3 – Fake Degree Scam</w:t>
      </w:r>
    </w:p>
    <w:p w14:paraId="65ED9E3A" w14:textId="77777777" w:rsidR="00BC041B" w:rsidRDefault="00BC041B" w:rsidP="00BC041B">
      <w:r>
        <w:t>Over 8000 fake degrees issued; used to secure teacher jobs.</w:t>
      </w:r>
    </w:p>
    <w:p w14:paraId="5ABEEB10" w14:textId="694CB042" w:rsidR="00BC041B" w:rsidRDefault="00BC041B" w:rsidP="00BC041B">
      <w:r>
        <w:t>(India Today)</w:t>
      </w:r>
    </w:p>
    <w:p w14:paraId="279656FE" w14:textId="3E12BFF3" w:rsidR="00BC041B" w:rsidRPr="00BC041B" w:rsidRDefault="00BC041B" w:rsidP="00BC041B">
      <w:pPr>
        <w:rPr>
          <w:b/>
          <w:bCs/>
          <w:sz w:val="24"/>
          <w:szCs w:val="24"/>
        </w:rPr>
      </w:pPr>
      <w:r w:rsidRPr="00BC041B">
        <w:rPr>
          <w:b/>
          <w:bCs/>
          <w:sz w:val="24"/>
          <w:szCs w:val="24"/>
        </w:rPr>
        <w:t>Case 4 – Consultancy Overseas Job Scam</w:t>
      </w:r>
    </w:p>
    <w:p w14:paraId="4D941228" w14:textId="77777777" w:rsidR="00BC041B" w:rsidRDefault="00BC041B" w:rsidP="00BC041B">
      <w:r>
        <w:t>A fake consultancy collected ₹1.5 crore by promising foreign jobs.</w:t>
      </w:r>
    </w:p>
    <w:p w14:paraId="44897819" w14:textId="77777777" w:rsidR="00BC041B" w:rsidRDefault="00BC041B" w:rsidP="00BC041B">
      <w:r>
        <w:t>(Times of India)</w:t>
      </w:r>
    </w:p>
    <w:p w14:paraId="40A5D044" w14:textId="77777777" w:rsidR="00BC041B" w:rsidRDefault="00BC041B" w:rsidP="00BC041B"/>
    <w:p w14:paraId="343395D3" w14:textId="77777777" w:rsidR="00BC041B" w:rsidRPr="00BC041B" w:rsidRDefault="00BC041B" w:rsidP="00BC041B">
      <w:pPr>
        <w:jc w:val="center"/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8. Impact on Students &amp; Job Seekers</w:t>
      </w:r>
    </w:p>
    <w:p w14:paraId="3A078051" w14:textId="77777777" w:rsidR="00BC041B" w:rsidRDefault="00BC041B" w:rsidP="00BC041B"/>
    <w:p w14:paraId="40B51B8A" w14:textId="705A9D4C" w:rsidR="00BC041B" w:rsidRDefault="00BC041B" w:rsidP="00BC041B">
      <w:pPr>
        <w:pStyle w:val="ListParagraph"/>
        <w:numPr>
          <w:ilvl w:val="0"/>
          <w:numId w:val="6"/>
        </w:numPr>
      </w:pPr>
      <w:r>
        <w:t>Financial Impact</w:t>
      </w:r>
    </w:p>
    <w:p w14:paraId="1AEFA496" w14:textId="5F516C83" w:rsidR="00BC041B" w:rsidRDefault="00BC041B" w:rsidP="00BC041B">
      <w:pPr>
        <w:pStyle w:val="ListParagraph"/>
        <w:numPr>
          <w:ilvl w:val="0"/>
          <w:numId w:val="6"/>
        </w:numPr>
      </w:pPr>
      <w:r>
        <w:t>Losses ranging from ₹2,000 – ₹20 lakh.</w:t>
      </w:r>
    </w:p>
    <w:p w14:paraId="1E841187" w14:textId="51BCB9D3" w:rsidR="00BC041B" w:rsidRDefault="00BC041B" w:rsidP="00BC041B">
      <w:pPr>
        <w:pStyle w:val="ListParagraph"/>
        <w:numPr>
          <w:ilvl w:val="0"/>
          <w:numId w:val="6"/>
        </w:numPr>
      </w:pPr>
      <w:r>
        <w:t>Emotional Impact</w:t>
      </w:r>
    </w:p>
    <w:p w14:paraId="7E871089" w14:textId="5031C47E" w:rsidR="00BC041B" w:rsidRDefault="00BC041B" w:rsidP="00BC041B">
      <w:pPr>
        <w:pStyle w:val="ListParagraph"/>
        <w:numPr>
          <w:ilvl w:val="0"/>
          <w:numId w:val="6"/>
        </w:numPr>
      </w:pPr>
      <w:r>
        <w:t>Stress, anxiety, loss of trust, depression.</w:t>
      </w:r>
    </w:p>
    <w:p w14:paraId="70DDEAD6" w14:textId="204C04BF" w:rsidR="00BC041B" w:rsidRDefault="00BC041B" w:rsidP="00BC041B">
      <w:pPr>
        <w:pStyle w:val="ListParagraph"/>
        <w:numPr>
          <w:ilvl w:val="0"/>
          <w:numId w:val="6"/>
        </w:numPr>
      </w:pPr>
      <w:r>
        <w:t>Career Impact</w:t>
      </w:r>
    </w:p>
    <w:p w14:paraId="34996226" w14:textId="1F5EC73D" w:rsidR="00BC041B" w:rsidRDefault="00BC041B" w:rsidP="00BC041B">
      <w:pPr>
        <w:pStyle w:val="ListParagraph"/>
        <w:numPr>
          <w:ilvl w:val="0"/>
          <w:numId w:val="6"/>
        </w:numPr>
      </w:pPr>
      <w:r>
        <w:t>Wasted time, fake experience gaps, missed real job opportunities.</w:t>
      </w:r>
    </w:p>
    <w:p w14:paraId="3DDDC87A" w14:textId="77777777" w:rsidR="00BC041B" w:rsidRDefault="00BC041B" w:rsidP="00BC041B"/>
    <w:p w14:paraId="0060C6F1" w14:textId="77777777" w:rsidR="00BC041B" w:rsidRPr="00BC041B" w:rsidRDefault="00BC041B" w:rsidP="00BC041B">
      <w:pPr>
        <w:jc w:val="center"/>
        <w:rPr>
          <w:b/>
          <w:bCs/>
          <w:sz w:val="28"/>
          <w:szCs w:val="28"/>
        </w:rPr>
      </w:pPr>
      <w:r w:rsidRPr="00BC041B">
        <w:rPr>
          <w:b/>
          <w:bCs/>
          <w:sz w:val="28"/>
          <w:szCs w:val="28"/>
        </w:rPr>
        <w:t>9. Red Flags &amp; Warning Signs</w:t>
      </w:r>
    </w:p>
    <w:p w14:paraId="1BBCBE21" w14:textId="77777777" w:rsidR="00BC041B" w:rsidRDefault="00BC041B" w:rsidP="00BC041B"/>
    <w:p w14:paraId="73FACC11" w14:textId="008DFC63" w:rsidR="00BC041B" w:rsidRDefault="00BC041B" w:rsidP="00E67C9F">
      <w:pPr>
        <w:pStyle w:val="ListParagraph"/>
        <w:numPr>
          <w:ilvl w:val="0"/>
          <w:numId w:val="7"/>
        </w:numPr>
      </w:pPr>
      <w:r>
        <w:t>Upfront payment for job offers</w:t>
      </w:r>
    </w:p>
    <w:p w14:paraId="27ED66FE" w14:textId="6217FF7C" w:rsidR="00BC041B" w:rsidRDefault="00BC041B" w:rsidP="00E67C9F">
      <w:pPr>
        <w:pStyle w:val="ListParagraph"/>
        <w:numPr>
          <w:ilvl w:val="0"/>
          <w:numId w:val="7"/>
        </w:numPr>
      </w:pPr>
      <w:r>
        <w:t>No company registration details</w:t>
      </w:r>
    </w:p>
    <w:p w14:paraId="42C5C4CB" w14:textId="4DB1279E" w:rsidR="00BC041B" w:rsidRDefault="00BC041B" w:rsidP="00E67C9F">
      <w:pPr>
        <w:pStyle w:val="ListParagraph"/>
        <w:numPr>
          <w:ilvl w:val="0"/>
          <w:numId w:val="7"/>
        </w:numPr>
      </w:pPr>
      <w:r>
        <w:t>Pressure tactics: “Pay now or lose your seat”</w:t>
      </w:r>
    </w:p>
    <w:p w14:paraId="11DD781D" w14:textId="2049A919" w:rsidR="00BC041B" w:rsidRDefault="00BC041B" w:rsidP="00E67C9F">
      <w:pPr>
        <w:pStyle w:val="ListParagraph"/>
        <w:numPr>
          <w:ilvl w:val="0"/>
          <w:numId w:val="7"/>
        </w:numPr>
      </w:pPr>
      <w:r>
        <w:t>Fake testimonials</w:t>
      </w:r>
    </w:p>
    <w:p w14:paraId="0B33B9BA" w14:textId="44E8EF9C" w:rsidR="00BC041B" w:rsidRDefault="00BC041B" w:rsidP="00E67C9F">
      <w:pPr>
        <w:pStyle w:val="ListParagraph"/>
        <w:numPr>
          <w:ilvl w:val="0"/>
          <w:numId w:val="7"/>
        </w:numPr>
      </w:pPr>
      <w:r>
        <w:t>Unrealistic salary promises (20–50 LPA for freshers)</w:t>
      </w:r>
    </w:p>
    <w:p w14:paraId="5A68D023" w14:textId="77777777" w:rsidR="00BC041B" w:rsidRDefault="00BC041B" w:rsidP="00E67C9F">
      <w:pPr>
        <w:pStyle w:val="ListParagraph"/>
        <w:numPr>
          <w:ilvl w:val="0"/>
          <w:numId w:val="7"/>
        </w:numPr>
      </w:pPr>
      <w:r>
        <w:t>No official website or GST details</w:t>
      </w:r>
    </w:p>
    <w:p w14:paraId="1604AA4F" w14:textId="77777777" w:rsidR="00BC041B" w:rsidRDefault="00BC041B" w:rsidP="00BC041B"/>
    <w:p w14:paraId="4C065E88" w14:textId="77777777" w:rsidR="00BC041B" w:rsidRPr="00E67C9F" w:rsidRDefault="00BC041B" w:rsidP="00E67C9F">
      <w:pPr>
        <w:jc w:val="center"/>
        <w:rPr>
          <w:b/>
          <w:bCs/>
          <w:sz w:val="28"/>
          <w:szCs w:val="28"/>
        </w:rPr>
      </w:pPr>
      <w:r w:rsidRPr="00E67C9F">
        <w:rPr>
          <w:b/>
          <w:bCs/>
          <w:sz w:val="28"/>
          <w:szCs w:val="28"/>
        </w:rPr>
        <w:t>10. Recommendations &amp; Solutions</w:t>
      </w:r>
    </w:p>
    <w:p w14:paraId="2B656C56" w14:textId="77777777" w:rsidR="00BC041B" w:rsidRDefault="00BC041B" w:rsidP="00BC041B"/>
    <w:p w14:paraId="4AEFA228" w14:textId="324A5B7E" w:rsidR="00BC041B" w:rsidRPr="00E67C9F" w:rsidRDefault="00BC041B" w:rsidP="00BC041B">
      <w:pPr>
        <w:rPr>
          <w:b/>
          <w:bCs/>
          <w:sz w:val="24"/>
          <w:szCs w:val="24"/>
        </w:rPr>
      </w:pPr>
      <w:r w:rsidRPr="00E67C9F">
        <w:rPr>
          <w:b/>
          <w:bCs/>
          <w:sz w:val="24"/>
          <w:szCs w:val="24"/>
        </w:rPr>
        <w:t>For Students:</w:t>
      </w:r>
    </w:p>
    <w:p w14:paraId="5C986E9D" w14:textId="69A4C2E5" w:rsidR="00BC041B" w:rsidRDefault="00BC041B" w:rsidP="00E67C9F">
      <w:pPr>
        <w:pStyle w:val="ListParagraph"/>
        <w:numPr>
          <w:ilvl w:val="0"/>
          <w:numId w:val="8"/>
        </w:numPr>
      </w:pPr>
      <w:r>
        <w:t>Verify UGC/AICTE approvals</w:t>
      </w:r>
    </w:p>
    <w:p w14:paraId="2CC31E76" w14:textId="70D5A806" w:rsidR="00BC041B" w:rsidRDefault="00BC041B" w:rsidP="00E67C9F">
      <w:pPr>
        <w:pStyle w:val="ListParagraph"/>
        <w:numPr>
          <w:ilvl w:val="0"/>
          <w:numId w:val="8"/>
        </w:numPr>
      </w:pPr>
      <w:r>
        <w:t>Never pay money for job letters</w:t>
      </w:r>
    </w:p>
    <w:p w14:paraId="6A782EF3" w14:textId="4F9BF068" w:rsidR="00BC041B" w:rsidRDefault="00BC041B" w:rsidP="00E67C9F">
      <w:pPr>
        <w:pStyle w:val="ListParagraph"/>
        <w:numPr>
          <w:ilvl w:val="0"/>
          <w:numId w:val="8"/>
        </w:numPr>
      </w:pPr>
      <w:r>
        <w:t>Research reviews on X, Reddit, LinkedIn</w:t>
      </w:r>
    </w:p>
    <w:p w14:paraId="75888735" w14:textId="2C6293EF" w:rsidR="00BC041B" w:rsidRPr="00E67C9F" w:rsidRDefault="00BC041B" w:rsidP="00BC041B">
      <w:pPr>
        <w:rPr>
          <w:b/>
          <w:bCs/>
          <w:sz w:val="24"/>
          <w:szCs w:val="24"/>
        </w:rPr>
      </w:pPr>
      <w:r w:rsidRPr="00E67C9F">
        <w:rPr>
          <w:b/>
          <w:bCs/>
          <w:sz w:val="24"/>
          <w:szCs w:val="24"/>
        </w:rPr>
        <w:t>For Companies:</w:t>
      </w:r>
    </w:p>
    <w:p w14:paraId="58885B41" w14:textId="5CD1FC9B" w:rsidR="00BC041B" w:rsidRDefault="00BC041B" w:rsidP="00E67C9F">
      <w:pPr>
        <w:pStyle w:val="ListParagraph"/>
        <w:numPr>
          <w:ilvl w:val="0"/>
          <w:numId w:val="9"/>
        </w:numPr>
      </w:pPr>
      <w:r>
        <w:t>Transparent refund policy</w:t>
      </w:r>
    </w:p>
    <w:p w14:paraId="62D880D5" w14:textId="7ED4BCC4" w:rsidR="00BC041B" w:rsidRDefault="00BC041B" w:rsidP="00E67C9F">
      <w:pPr>
        <w:pStyle w:val="ListParagraph"/>
        <w:numPr>
          <w:ilvl w:val="0"/>
          <w:numId w:val="9"/>
        </w:numPr>
      </w:pPr>
      <w:r>
        <w:t>Genuine placement statistics</w:t>
      </w:r>
    </w:p>
    <w:p w14:paraId="6DEEDECA" w14:textId="2C6E5AF2" w:rsidR="00BC041B" w:rsidRDefault="00BC041B" w:rsidP="00E67C9F">
      <w:pPr>
        <w:pStyle w:val="ListParagraph"/>
        <w:numPr>
          <w:ilvl w:val="0"/>
          <w:numId w:val="9"/>
        </w:numPr>
      </w:pPr>
      <w:r>
        <w:t>Proper mentorship verification</w:t>
      </w:r>
    </w:p>
    <w:p w14:paraId="30CE1F36" w14:textId="20A3B9CD" w:rsidR="00BC041B" w:rsidRPr="00E67C9F" w:rsidRDefault="00BC041B" w:rsidP="00BC041B">
      <w:pPr>
        <w:rPr>
          <w:b/>
          <w:bCs/>
          <w:sz w:val="24"/>
          <w:szCs w:val="24"/>
        </w:rPr>
      </w:pPr>
      <w:r w:rsidRPr="00E67C9F">
        <w:rPr>
          <w:b/>
          <w:bCs/>
          <w:sz w:val="24"/>
          <w:szCs w:val="24"/>
        </w:rPr>
        <w:t>For Regulators:</w:t>
      </w:r>
    </w:p>
    <w:p w14:paraId="2B2855F9" w14:textId="441BB6AD" w:rsidR="00BC041B" w:rsidRDefault="00BC041B" w:rsidP="00E67C9F">
      <w:pPr>
        <w:pStyle w:val="ListParagraph"/>
        <w:numPr>
          <w:ilvl w:val="0"/>
          <w:numId w:val="10"/>
        </w:numPr>
      </w:pPr>
      <w:r>
        <w:t>National EdTech approval framework</w:t>
      </w:r>
    </w:p>
    <w:p w14:paraId="0194C452" w14:textId="763BF671" w:rsidR="00BC041B" w:rsidRDefault="00BC041B" w:rsidP="00E67C9F">
      <w:pPr>
        <w:pStyle w:val="ListParagraph"/>
        <w:numPr>
          <w:ilvl w:val="0"/>
          <w:numId w:val="10"/>
        </w:numPr>
      </w:pPr>
      <w:r>
        <w:t>Verified company registry</w:t>
      </w:r>
    </w:p>
    <w:p w14:paraId="433C3D1B" w14:textId="77777777" w:rsidR="00BC041B" w:rsidRDefault="00BC041B" w:rsidP="00E67C9F">
      <w:pPr>
        <w:pStyle w:val="ListParagraph"/>
        <w:numPr>
          <w:ilvl w:val="0"/>
          <w:numId w:val="10"/>
        </w:numPr>
      </w:pPr>
      <w:r>
        <w:lastRenderedPageBreak/>
        <w:t>Strict legal action for scam websites</w:t>
      </w:r>
    </w:p>
    <w:p w14:paraId="3834BB34" w14:textId="77777777" w:rsidR="00BC041B" w:rsidRDefault="00BC041B" w:rsidP="00BC041B"/>
    <w:p w14:paraId="59FE7EC0" w14:textId="77777777" w:rsidR="00BC041B" w:rsidRPr="00E67C9F" w:rsidRDefault="00BC041B" w:rsidP="00E67C9F">
      <w:pPr>
        <w:jc w:val="center"/>
        <w:rPr>
          <w:b/>
          <w:bCs/>
          <w:sz w:val="28"/>
          <w:szCs w:val="28"/>
        </w:rPr>
      </w:pPr>
      <w:r w:rsidRPr="00E67C9F">
        <w:rPr>
          <w:b/>
          <w:bCs/>
          <w:sz w:val="28"/>
          <w:szCs w:val="28"/>
        </w:rPr>
        <w:t>11. Conclusion</w:t>
      </w:r>
    </w:p>
    <w:p w14:paraId="135162D2" w14:textId="77777777" w:rsidR="00BC041B" w:rsidRDefault="00BC041B" w:rsidP="00BC041B"/>
    <w:p w14:paraId="3448C850" w14:textId="77777777" w:rsidR="00BC041B" w:rsidRDefault="00BC041B" w:rsidP="00E67C9F">
      <w:pPr>
        <w:pStyle w:val="ListParagraph"/>
        <w:numPr>
          <w:ilvl w:val="0"/>
          <w:numId w:val="11"/>
        </w:numPr>
      </w:pPr>
      <w:r>
        <w:t>The analysis shows a rising trend in job-related, EdTech, and training scams.</w:t>
      </w:r>
    </w:p>
    <w:p w14:paraId="67397D7A" w14:textId="77777777" w:rsidR="00BC041B" w:rsidRDefault="00BC041B" w:rsidP="00E67C9F">
      <w:pPr>
        <w:pStyle w:val="ListParagraph"/>
        <w:numPr>
          <w:ilvl w:val="0"/>
          <w:numId w:val="11"/>
        </w:numPr>
      </w:pPr>
      <w:r>
        <w:t>Proper verification, awareness, and regulatory mechanisms are needed to reduce such fraud.</w:t>
      </w:r>
    </w:p>
    <w:p w14:paraId="238F980D" w14:textId="77777777" w:rsidR="00BC041B" w:rsidRDefault="00BC041B" w:rsidP="00E67C9F">
      <w:pPr>
        <w:pStyle w:val="ListParagraph"/>
        <w:numPr>
          <w:ilvl w:val="0"/>
          <w:numId w:val="11"/>
        </w:numPr>
      </w:pPr>
      <w:r>
        <w:t>The dashboard built in Excel offers clear insights into scam categories, financial damages, and monthly patterns.</w:t>
      </w:r>
    </w:p>
    <w:p w14:paraId="2F331DA4" w14:textId="77777777" w:rsidR="00BC041B" w:rsidRDefault="00BC041B" w:rsidP="00BC041B"/>
    <w:p w14:paraId="5704D9DF" w14:textId="77777777" w:rsidR="00BC041B" w:rsidRPr="00E67C9F" w:rsidRDefault="00BC041B" w:rsidP="00E67C9F">
      <w:pPr>
        <w:jc w:val="center"/>
        <w:rPr>
          <w:b/>
          <w:bCs/>
          <w:sz w:val="28"/>
          <w:szCs w:val="28"/>
        </w:rPr>
      </w:pPr>
      <w:r w:rsidRPr="00E67C9F">
        <w:rPr>
          <w:b/>
          <w:bCs/>
          <w:sz w:val="28"/>
          <w:szCs w:val="28"/>
        </w:rPr>
        <w:t>12. Annexure: Screenshot List</w:t>
      </w:r>
    </w:p>
    <w:p w14:paraId="702720D1" w14:textId="77777777" w:rsidR="00BC041B" w:rsidRDefault="00BC041B" w:rsidP="00BC041B"/>
    <w:p w14:paraId="2822E5D7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SS_01 – TOI Fake Course Scam</w:t>
      </w:r>
    </w:p>
    <w:p w14:paraId="5DD842F1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SS_02 – NDTV Internship Scam</w:t>
      </w:r>
    </w:p>
    <w:p w14:paraId="4C8D0F96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SS_03 – India Today Fake Certificates Scam</w:t>
      </w:r>
    </w:p>
    <w:p w14:paraId="5A9BC6E1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SS_04 – HT Job Placement Scam</w:t>
      </w:r>
    </w:p>
    <w:p w14:paraId="25299A54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 xml:space="preserve">SS_05 – </w:t>
      </w:r>
      <w:proofErr w:type="spellStart"/>
      <w:r>
        <w:t>NewsMinute</w:t>
      </w:r>
      <w:proofErr w:type="spellEnd"/>
      <w:r>
        <w:t xml:space="preserve"> Internship Portal Scam</w:t>
      </w:r>
    </w:p>
    <w:p w14:paraId="48125445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SS_06 – LinkedIn EdTech Complaint</w:t>
      </w:r>
    </w:p>
    <w:p w14:paraId="0237A70C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SS_07 – Reddit Course Selling Scam</w:t>
      </w:r>
    </w:p>
    <w:p w14:paraId="2C1031E1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SS_08 – YouTube EdTech Scam Video</w:t>
      </w:r>
    </w:p>
    <w:p w14:paraId="04565944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SS_09 – Twitter Internship Scam</w:t>
      </w:r>
    </w:p>
    <w:p w14:paraId="7FAB259E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SS_10 – WhatsApp Fake HR Message</w:t>
      </w:r>
    </w:p>
    <w:p w14:paraId="63CF2D23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SS_11 – Consultancy Scam</w:t>
      </w:r>
    </w:p>
    <w:p w14:paraId="1E03729B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SS_12 – Unpaid Internship Scam</w:t>
      </w:r>
    </w:p>
    <w:p w14:paraId="05506473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SS_13 – Raw Data Screenshot</w:t>
      </w:r>
    </w:p>
    <w:p w14:paraId="782A55D5" w14:textId="77777777" w:rsidR="00BC041B" w:rsidRDefault="00BC041B" w:rsidP="00E67C9F">
      <w:pPr>
        <w:pStyle w:val="ListParagraph"/>
        <w:numPr>
          <w:ilvl w:val="0"/>
          <w:numId w:val="12"/>
        </w:numPr>
      </w:pPr>
      <w:r>
        <w:t>SS_14 – Pivot Table Screenshot</w:t>
      </w:r>
    </w:p>
    <w:p w14:paraId="70DF27FE" w14:textId="3B47AB83" w:rsidR="0086204C" w:rsidRDefault="00BC041B" w:rsidP="00BC041B">
      <w:pPr>
        <w:pStyle w:val="ListParagraph"/>
        <w:numPr>
          <w:ilvl w:val="0"/>
          <w:numId w:val="12"/>
        </w:numPr>
      </w:pPr>
      <w:r>
        <w:t>SS_15 – Dashboard Screenshot</w:t>
      </w:r>
    </w:p>
    <w:sectPr w:rsidR="0086204C" w:rsidSect="00BC041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9D0"/>
    <w:multiLevelType w:val="hybridMultilevel"/>
    <w:tmpl w:val="38160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325A7"/>
    <w:multiLevelType w:val="hybridMultilevel"/>
    <w:tmpl w:val="88A81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C05DB"/>
    <w:multiLevelType w:val="hybridMultilevel"/>
    <w:tmpl w:val="9D5C3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423B4"/>
    <w:multiLevelType w:val="hybridMultilevel"/>
    <w:tmpl w:val="E9203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16FDF"/>
    <w:multiLevelType w:val="hybridMultilevel"/>
    <w:tmpl w:val="3D262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57163"/>
    <w:multiLevelType w:val="hybridMultilevel"/>
    <w:tmpl w:val="4232D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D683D"/>
    <w:multiLevelType w:val="hybridMultilevel"/>
    <w:tmpl w:val="4D621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A6A7A"/>
    <w:multiLevelType w:val="hybridMultilevel"/>
    <w:tmpl w:val="243EC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E5BA6"/>
    <w:multiLevelType w:val="hybridMultilevel"/>
    <w:tmpl w:val="5FCA4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F4D2B"/>
    <w:multiLevelType w:val="hybridMultilevel"/>
    <w:tmpl w:val="DA989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93913"/>
    <w:multiLevelType w:val="hybridMultilevel"/>
    <w:tmpl w:val="85E04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86A5F"/>
    <w:multiLevelType w:val="hybridMultilevel"/>
    <w:tmpl w:val="04FCB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378190">
    <w:abstractNumId w:val="9"/>
  </w:num>
  <w:num w:numId="2" w16cid:durableId="1298560280">
    <w:abstractNumId w:val="7"/>
  </w:num>
  <w:num w:numId="3" w16cid:durableId="1450707430">
    <w:abstractNumId w:val="5"/>
  </w:num>
  <w:num w:numId="4" w16cid:durableId="1418676340">
    <w:abstractNumId w:val="4"/>
  </w:num>
  <w:num w:numId="5" w16cid:durableId="94593259">
    <w:abstractNumId w:val="6"/>
  </w:num>
  <w:num w:numId="6" w16cid:durableId="698894159">
    <w:abstractNumId w:val="11"/>
  </w:num>
  <w:num w:numId="7" w16cid:durableId="2001081603">
    <w:abstractNumId w:val="3"/>
  </w:num>
  <w:num w:numId="8" w16cid:durableId="1305155871">
    <w:abstractNumId w:val="10"/>
  </w:num>
  <w:num w:numId="9" w16cid:durableId="1814637194">
    <w:abstractNumId w:val="1"/>
  </w:num>
  <w:num w:numId="10" w16cid:durableId="402534242">
    <w:abstractNumId w:val="0"/>
  </w:num>
  <w:num w:numId="11" w16cid:durableId="981010062">
    <w:abstractNumId w:val="2"/>
  </w:num>
  <w:num w:numId="12" w16cid:durableId="235634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1B"/>
    <w:rsid w:val="000F0E49"/>
    <w:rsid w:val="002E2FD3"/>
    <w:rsid w:val="00463C53"/>
    <w:rsid w:val="0086204C"/>
    <w:rsid w:val="00BC041B"/>
    <w:rsid w:val="00E6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A76B"/>
  <w15:chartTrackingRefBased/>
  <w15:docId w15:val="{67C6E305-84F2-4CB7-928E-C488C7DA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Madhagoni</dc:creator>
  <cp:keywords/>
  <dc:description/>
  <cp:lastModifiedBy>Tulasi Madhagoni</cp:lastModifiedBy>
  <cp:revision>1</cp:revision>
  <dcterms:created xsi:type="dcterms:W3CDTF">2025-11-27T08:56:00Z</dcterms:created>
  <dcterms:modified xsi:type="dcterms:W3CDTF">2025-11-27T09:11:00Z</dcterms:modified>
</cp:coreProperties>
</file>