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6A7" w:rsidRDefault="002C48CA">
      <w:r>
        <w:t>Accounting Module</w:t>
      </w:r>
    </w:p>
    <w:p w:rsidR="000836A7" w:rsidRDefault="000836A7" w:rsidP="002C48CA">
      <w:pPr>
        <w:pStyle w:val="ListParagraph"/>
        <w:numPr>
          <w:ilvl w:val="0"/>
          <w:numId w:val="3"/>
        </w:numPr>
      </w:pPr>
      <w:r>
        <w:t>Charts of Accounts</w:t>
      </w:r>
    </w:p>
    <w:p w:rsidR="000836A7" w:rsidRDefault="000836A7" w:rsidP="002C48CA">
      <w:pPr>
        <w:pStyle w:val="ListParagraph"/>
        <w:numPr>
          <w:ilvl w:val="0"/>
          <w:numId w:val="3"/>
        </w:numPr>
      </w:pPr>
      <w:r>
        <w:t>Reconcile</w:t>
      </w:r>
    </w:p>
    <w:p w:rsidR="000836A7" w:rsidRDefault="000836A7">
      <w:r>
        <w:t>Chart of Accounts Page</w:t>
      </w:r>
    </w:p>
    <w:p w:rsidR="000836A7" w:rsidRDefault="00D27109">
      <w:r>
        <w:rPr>
          <w:noProof/>
        </w:rPr>
        <w:drawing>
          <wp:inline distT="0" distB="0" distL="0" distR="0">
            <wp:extent cx="5942203" cy="1987296"/>
            <wp:effectExtent l="19050" t="0" r="1397" b="0"/>
            <wp:docPr id="32" name="Picture 20" descr="C:\Users\user\Desktop\Purchase\chart_of_accou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Purchase\chart_of_accoun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6A7" w:rsidRDefault="000836A7" w:rsidP="000836A7"/>
    <w:p w:rsidR="00230A9B" w:rsidRDefault="00230A9B" w:rsidP="00230A9B">
      <w:r>
        <w:t>Chart of Accounts Page-&gt;Action(Account History)</w:t>
      </w:r>
    </w:p>
    <w:p w:rsidR="00230A9B" w:rsidRDefault="00D27109" w:rsidP="00230A9B">
      <w:r>
        <w:rPr>
          <w:noProof/>
        </w:rPr>
        <w:drawing>
          <wp:inline distT="0" distB="0" distL="0" distR="0">
            <wp:extent cx="6119622" cy="2285938"/>
            <wp:effectExtent l="19050" t="0" r="0" b="0"/>
            <wp:docPr id="31" name="Picture 19" descr="C:\Users\user\Desktop\Purchase\account_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Purchase\account_histor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207" cy="228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A9B" w:rsidRDefault="00230A9B" w:rsidP="000836A7"/>
    <w:p w:rsidR="00230A9B" w:rsidRDefault="00230A9B" w:rsidP="000836A7"/>
    <w:p w:rsidR="00230A9B" w:rsidRDefault="00230A9B" w:rsidP="000836A7"/>
    <w:p w:rsidR="00230A9B" w:rsidRDefault="00230A9B" w:rsidP="000836A7"/>
    <w:p w:rsidR="00D27109" w:rsidRDefault="00D27109" w:rsidP="000836A7"/>
    <w:p w:rsidR="00D27109" w:rsidRDefault="00D27109" w:rsidP="000836A7"/>
    <w:p w:rsidR="000836A7" w:rsidRDefault="000836A7" w:rsidP="000836A7">
      <w:r>
        <w:lastRenderedPageBreak/>
        <w:t>Chart of Accounts Page-&gt;(onclick)New Button</w:t>
      </w:r>
    </w:p>
    <w:p w:rsidR="000836A7" w:rsidRDefault="000836A7" w:rsidP="000836A7">
      <w:r>
        <w:rPr>
          <w:noProof/>
        </w:rPr>
        <w:drawing>
          <wp:inline distT="0" distB="0" distL="0" distR="0">
            <wp:extent cx="4174066" cy="3493008"/>
            <wp:effectExtent l="19050" t="0" r="0" b="0"/>
            <wp:docPr id="3" name="Picture 2" descr="accounting_chart_of_account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ing_chart_of_accounts_n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284" cy="349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9B" w:rsidRDefault="00230A9B" w:rsidP="00230A9B">
      <w:r>
        <w:t>Reconcile</w:t>
      </w:r>
    </w:p>
    <w:p w:rsidR="00230A9B" w:rsidRDefault="00230A9B" w:rsidP="00230A9B">
      <w:r>
        <w:rPr>
          <w:noProof/>
        </w:rPr>
        <w:drawing>
          <wp:inline distT="0" distB="0" distL="0" distR="0">
            <wp:extent cx="3425190" cy="3871540"/>
            <wp:effectExtent l="19050" t="0" r="3810" b="0"/>
            <wp:docPr id="11" name="Picture 5" descr="C:\Users\user\Desktop\Accountant\reconcl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ccountant\reconcli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6" cy="387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A9B" w:rsidRDefault="002C48CA" w:rsidP="000836A7">
      <w:r>
        <w:lastRenderedPageBreak/>
        <w:t>Purchase Module</w:t>
      </w:r>
    </w:p>
    <w:p w:rsidR="002C48CA" w:rsidRDefault="002C48CA" w:rsidP="002C48CA">
      <w:pPr>
        <w:pStyle w:val="ListParagraph"/>
        <w:numPr>
          <w:ilvl w:val="0"/>
          <w:numId w:val="1"/>
        </w:numPr>
      </w:pPr>
      <w:r>
        <w:t>Vendor</w:t>
      </w:r>
    </w:p>
    <w:p w:rsidR="002C48CA" w:rsidRDefault="002C48CA" w:rsidP="002C48CA">
      <w:pPr>
        <w:pStyle w:val="ListParagraph"/>
        <w:numPr>
          <w:ilvl w:val="0"/>
          <w:numId w:val="1"/>
        </w:numPr>
      </w:pPr>
      <w:r>
        <w:t>Expenses</w:t>
      </w:r>
    </w:p>
    <w:p w:rsidR="002C48CA" w:rsidRDefault="002C48CA" w:rsidP="002C48CA">
      <w:pPr>
        <w:pStyle w:val="ListParagraph"/>
        <w:numPr>
          <w:ilvl w:val="0"/>
          <w:numId w:val="1"/>
        </w:numPr>
      </w:pPr>
      <w:r>
        <w:t>Recurring Expenses</w:t>
      </w:r>
    </w:p>
    <w:p w:rsidR="002C48CA" w:rsidRDefault="002C48CA" w:rsidP="002C48CA">
      <w:pPr>
        <w:pStyle w:val="ListParagraph"/>
        <w:numPr>
          <w:ilvl w:val="0"/>
          <w:numId w:val="1"/>
        </w:numPr>
      </w:pPr>
      <w:r>
        <w:t>Purchase Orders</w:t>
      </w:r>
    </w:p>
    <w:p w:rsidR="002C48CA" w:rsidRDefault="002C48CA" w:rsidP="002C48CA">
      <w:pPr>
        <w:pStyle w:val="ListParagraph"/>
        <w:numPr>
          <w:ilvl w:val="0"/>
          <w:numId w:val="1"/>
        </w:numPr>
      </w:pPr>
      <w:r>
        <w:t>Bills</w:t>
      </w:r>
    </w:p>
    <w:p w:rsidR="002C48CA" w:rsidRDefault="002C48CA" w:rsidP="002C48CA">
      <w:pPr>
        <w:pStyle w:val="ListParagraph"/>
        <w:numPr>
          <w:ilvl w:val="0"/>
          <w:numId w:val="1"/>
        </w:numPr>
      </w:pPr>
      <w:r>
        <w:t>Payments Made</w:t>
      </w:r>
    </w:p>
    <w:p w:rsidR="002C48CA" w:rsidRDefault="002C48CA" w:rsidP="002C48CA">
      <w:pPr>
        <w:pStyle w:val="ListParagraph"/>
        <w:numPr>
          <w:ilvl w:val="0"/>
          <w:numId w:val="1"/>
        </w:numPr>
      </w:pPr>
      <w:r>
        <w:t>Recurring Bills</w:t>
      </w:r>
    </w:p>
    <w:p w:rsidR="002C48CA" w:rsidRDefault="002C48CA" w:rsidP="002C48CA">
      <w:pPr>
        <w:pStyle w:val="ListParagraph"/>
        <w:numPr>
          <w:ilvl w:val="0"/>
          <w:numId w:val="1"/>
        </w:numPr>
      </w:pPr>
      <w:r>
        <w:t>Vendor Credits</w:t>
      </w:r>
    </w:p>
    <w:p w:rsidR="002C48CA" w:rsidRDefault="002C48CA" w:rsidP="002C48CA">
      <w:r>
        <w:t>Vendor Page</w:t>
      </w:r>
    </w:p>
    <w:p w:rsidR="002C48CA" w:rsidRDefault="002C48CA" w:rsidP="002C48CA">
      <w:r>
        <w:rPr>
          <w:noProof/>
        </w:rPr>
        <w:drawing>
          <wp:inline distT="0" distB="0" distL="0" distR="0">
            <wp:extent cx="6417183" cy="993240"/>
            <wp:effectExtent l="19050" t="0" r="2667" b="0"/>
            <wp:docPr id="13" name="Picture 12" descr="vendor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or_p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638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14" w:rsidRDefault="00463F14" w:rsidP="002C48CA"/>
    <w:p w:rsidR="002C48CA" w:rsidRDefault="002C48CA" w:rsidP="002C48CA">
      <w:r>
        <w:t>Vendor-&gt;(onclick)Add New Button</w:t>
      </w:r>
    </w:p>
    <w:p w:rsidR="002C48CA" w:rsidRDefault="002C48CA" w:rsidP="002C48CA">
      <w:r>
        <w:rPr>
          <w:noProof/>
        </w:rPr>
        <w:drawing>
          <wp:inline distT="0" distB="0" distL="0" distR="0">
            <wp:extent cx="3120390" cy="3756136"/>
            <wp:effectExtent l="19050" t="0" r="3810" b="0"/>
            <wp:docPr id="14" name="Picture 13" descr="add_new_ven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new_vend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172" cy="37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14" w:rsidRDefault="00463F14" w:rsidP="002C48CA">
      <w:r>
        <w:lastRenderedPageBreak/>
        <w:t>Expenses Page</w:t>
      </w:r>
    </w:p>
    <w:p w:rsidR="00463F14" w:rsidRDefault="00463F14" w:rsidP="00463F14">
      <w:pPr>
        <w:pStyle w:val="ListParagraph"/>
        <w:numPr>
          <w:ilvl w:val="0"/>
          <w:numId w:val="4"/>
        </w:numPr>
      </w:pPr>
      <w:r>
        <w:t>Record Expenses</w:t>
      </w:r>
    </w:p>
    <w:p w:rsidR="00463F14" w:rsidRDefault="00463F14" w:rsidP="00463F14">
      <w:pPr>
        <w:pStyle w:val="ListParagraph"/>
        <w:numPr>
          <w:ilvl w:val="0"/>
          <w:numId w:val="4"/>
        </w:numPr>
      </w:pPr>
      <w:r>
        <w:t>Record Mileage</w:t>
      </w:r>
    </w:p>
    <w:p w:rsidR="00463F14" w:rsidRDefault="00463F14" w:rsidP="00463F14">
      <w:pPr>
        <w:pStyle w:val="ListParagraph"/>
        <w:numPr>
          <w:ilvl w:val="0"/>
          <w:numId w:val="4"/>
        </w:numPr>
      </w:pPr>
      <w:r>
        <w:t>Bulk and Expenses</w:t>
      </w:r>
    </w:p>
    <w:p w:rsidR="00463F14" w:rsidRDefault="00463F14" w:rsidP="00463F14">
      <w:r>
        <w:t>Record Expenses</w:t>
      </w:r>
    </w:p>
    <w:p w:rsidR="00463F14" w:rsidRDefault="00463F14" w:rsidP="00463F14">
      <w:r>
        <w:rPr>
          <w:noProof/>
        </w:rPr>
        <w:drawing>
          <wp:inline distT="0" distB="0" distL="0" distR="0">
            <wp:extent cx="5943600" cy="3322955"/>
            <wp:effectExtent l="19050" t="0" r="0" b="0"/>
            <wp:docPr id="15" name="Picture 14" descr="record_expen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_expens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14" w:rsidRDefault="00463F14" w:rsidP="00463F14"/>
    <w:p w:rsidR="00463F14" w:rsidRDefault="00463F14" w:rsidP="00463F14">
      <w:r>
        <w:t>Record Mileage</w:t>
      </w:r>
    </w:p>
    <w:p w:rsidR="00463F14" w:rsidRDefault="00463F14" w:rsidP="00463F14">
      <w:r>
        <w:rPr>
          <w:noProof/>
        </w:rPr>
        <w:drawing>
          <wp:inline distT="0" distB="0" distL="0" distR="0">
            <wp:extent cx="3169158" cy="2687690"/>
            <wp:effectExtent l="19050" t="0" r="0" b="0"/>
            <wp:docPr id="16" name="Picture 15" descr="record_mile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_mile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706" cy="269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14" w:rsidRDefault="00463F14" w:rsidP="00463F14">
      <w:r>
        <w:lastRenderedPageBreak/>
        <w:t>Bulk and Expenses</w:t>
      </w:r>
    </w:p>
    <w:p w:rsidR="00463F14" w:rsidRDefault="00463F14" w:rsidP="00463F14">
      <w:r>
        <w:rPr>
          <w:noProof/>
        </w:rPr>
        <w:drawing>
          <wp:inline distT="0" distB="0" distL="0" distR="0">
            <wp:extent cx="5943600" cy="3011170"/>
            <wp:effectExtent l="19050" t="0" r="0" b="0"/>
            <wp:docPr id="17" name="Picture 16" descr="bulk and expen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k and expens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14" w:rsidRDefault="00463F14" w:rsidP="00463F14">
      <w:r>
        <w:t>Recurring Expenses Page</w:t>
      </w:r>
    </w:p>
    <w:p w:rsidR="00463F14" w:rsidRDefault="00463F14" w:rsidP="00463F14">
      <w:r>
        <w:rPr>
          <w:noProof/>
        </w:rPr>
        <w:drawing>
          <wp:inline distT="0" distB="0" distL="0" distR="0">
            <wp:extent cx="3140081" cy="4346448"/>
            <wp:effectExtent l="19050" t="0" r="3169" b="0"/>
            <wp:docPr id="18" name="Picture 6" descr="C:\Users\user\Desktop\Purchase\recurring_expen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urchase\recurring_expense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35" cy="434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F14" w:rsidRDefault="00DE6E89" w:rsidP="00463F14">
      <w:r>
        <w:lastRenderedPageBreak/>
        <w:t>Purchase Orders Page(Organization form)</w:t>
      </w:r>
    </w:p>
    <w:p w:rsidR="00DE6E89" w:rsidRDefault="00DE6E89" w:rsidP="00463F14">
      <w:r>
        <w:rPr>
          <w:noProof/>
        </w:rPr>
        <w:drawing>
          <wp:inline distT="0" distB="0" distL="0" distR="0">
            <wp:extent cx="5358731" cy="3852672"/>
            <wp:effectExtent l="19050" t="0" r="0" b="0"/>
            <wp:docPr id="19" name="Picture 7" descr="C:\Users\user\Desktop\Purchase\purchase_order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Purchase\purchase_orders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18" cy="385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E89" w:rsidRDefault="00DE6E89" w:rsidP="00463F14">
      <w:r>
        <w:rPr>
          <w:noProof/>
        </w:rPr>
        <w:drawing>
          <wp:inline distT="0" distB="0" distL="0" distR="0">
            <wp:extent cx="4930902" cy="3336366"/>
            <wp:effectExtent l="19050" t="0" r="3048" b="0"/>
            <wp:docPr id="20" name="Picture 8" descr="C:\Users\user\Desktop\Purchase\purchase_order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urchase\purchase_orders_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534" cy="333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E89" w:rsidRDefault="00DE6E89" w:rsidP="00463F14"/>
    <w:p w:rsidR="00DE6E89" w:rsidRDefault="00DE6E89" w:rsidP="00DE6E89">
      <w:r>
        <w:lastRenderedPageBreak/>
        <w:t>Purchase Orders Page(Customer form)</w:t>
      </w:r>
    </w:p>
    <w:p w:rsidR="00DE6E89" w:rsidRDefault="00DE6E89" w:rsidP="00DE6E89">
      <w:r>
        <w:rPr>
          <w:noProof/>
        </w:rPr>
        <w:drawing>
          <wp:inline distT="0" distB="0" distL="0" distR="0">
            <wp:extent cx="5943600" cy="4015741"/>
            <wp:effectExtent l="19050" t="0" r="0" b="0"/>
            <wp:docPr id="22" name="Picture 10" descr="C:\Users\user\Desktop\Purchase\purchase_orders_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urchase\purchase_orders_custome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E89" w:rsidRDefault="00DE6E89" w:rsidP="00DE6E89">
      <w:r>
        <w:t>Bills Page</w:t>
      </w:r>
    </w:p>
    <w:p w:rsidR="00DE6E89" w:rsidRDefault="00DE6E89" w:rsidP="00DE6E89">
      <w:r>
        <w:rPr>
          <w:noProof/>
        </w:rPr>
        <w:drawing>
          <wp:inline distT="0" distB="0" distL="0" distR="0">
            <wp:extent cx="5889797" cy="536448"/>
            <wp:effectExtent l="19050" t="0" r="0" b="0"/>
            <wp:docPr id="23" name="Picture 11" descr="C:\Users\user\Desktop\Purchase\bills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Purchase\bills_pag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F14" w:rsidRDefault="00DE6E89" w:rsidP="00463F14">
      <w:r>
        <w:rPr>
          <w:noProof/>
        </w:rPr>
        <w:drawing>
          <wp:inline distT="0" distB="0" distL="0" distR="0">
            <wp:extent cx="1364742" cy="2103977"/>
            <wp:effectExtent l="19050" t="0" r="6858" b="0"/>
            <wp:docPr id="24" name="Picture 12" descr="C:\Users\user\Desktop\Purchase\unpaid_bills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Purchase\unpaid_bills_option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174" cy="210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8C" w:rsidRDefault="00D6028C" w:rsidP="00DE6E89"/>
    <w:p w:rsidR="00DE6E89" w:rsidRDefault="00DE6E89" w:rsidP="00DE6E89">
      <w:r>
        <w:lastRenderedPageBreak/>
        <w:t>Bills Page-&gt;Add new Bills button(onclick)</w:t>
      </w:r>
    </w:p>
    <w:p w:rsidR="00DE6E89" w:rsidRDefault="00DE6E89" w:rsidP="00DE6E89">
      <w:r>
        <w:rPr>
          <w:noProof/>
        </w:rPr>
        <w:drawing>
          <wp:inline distT="0" distB="0" distL="0" distR="0">
            <wp:extent cx="5943600" cy="2356032"/>
            <wp:effectExtent l="19050" t="0" r="0" b="0"/>
            <wp:docPr id="25" name="Picture 13" descr="C:\Users\user\Desktop\Purchase\add_new_bill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Purchase\add_new_bills_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8C" w:rsidRDefault="00D6028C" w:rsidP="00DE6E89">
      <w:r>
        <w:rPr>
          <w:noProof/>
        </w:rPr>
        <w:drawing>
          <wp:inline distT="0" distB="0" distL="0" distR="0">
            <wp:extent cx="5942203" cy="4858512"/>
            <wp:effectExtent l="19050" t="0" r="1397" b="0"/>
            <wp:docPr id="26" name="Picture 14" descr="C:\Users\user\Desktop\Purchase\add_new_bill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urchase\add_new_bills_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8C" w:rsidRDefault="00D6028C" w:rsidP="00DE6E89"/>
    <w:p w:rsidR="00D6028C" w:rsidRDefault="00D6028C" w:rsidP="00DE6E89">
      <w:r>
        <w:lastRenderedPageBreak/>
        <w:t>Payments Made Page</w:t>
      </w:r>
    </w:p>
    <w:p w:rsidR="00D6028C" w:rsidRDefault="00D6028C" w:rsidP="00DE6E89">
      <w:r>
        <w:rPr>
          <w:noProof/>
        </w:rPr>
        <w:drawing>
          <wp:inline distT="0" distB="0" distL="0" distR="0">
            <wp:extent cx="5934974" cy="664464"/>
            <wp:effectExtent l="19050" t="0" r="8626" b="0"/>
            <wp:docPr id="27" name="Picture 15" descr="C:\Users\user\Desktop\Purchase\payments_mad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Purchase\payments_made_pag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8C" w:rsidRDefault="00D6028C" w:rsidP="00DE6E89">
      <w:r>
        <w:t>Payments Made-&gt;Go to unpaid bills Button(onclick)</w:t>
      </w:r>
    </w:p>
    <w:p w:rsidR="00D6028C" w:rsidRDefault="00D6028C" w:rsidP="00DE6E89">
      <w:r>
        <w:rPr>
          <w:noProof/>
        </w:rPr>
        <w:drawing>
          <wp:inline distT="0" distB="0" distL="0" distR="0">
            <wp:extent cx="5943600" cy="4312602"/>
            <wp:effectExtent l="19050" t="0" r="0" b="0"/>
            <wp:docPr id="28" name="Picture 16" descr="C:\Users\user\Desktop\Purchase\payments_mad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Purchase\payments_made_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8C" w:rsidRDefault="00D6028C" w:rsidP="00DE6E89"/>
    <w:p w:rsidR="00D6028C" w:rsidRDefault="00D6028C" w:rsidP="00DE6E89"/>
    <w:p w:rsidR="00D6028C" w:rsidRDefault="00D6028C" w:rsidP="00DE6E89"/>
    <w:p w:rsidR="00D6028C" w:rsidRDefault="00D6028C" w:rsidP="00DE6E89"/>
    <w:p w:rsidR="00D6028C" w:rsidRDefault="00D6028C" w:rsidP="00DE6E89"/>
    <w:p w:rsidR="00D6028C" w:rsidRDefault="00D6028C" w:rsidP="00DE6E89"/>
    <w:p w:rsidR="00D6028C" w:rsidRDefault="00D6028C" w:rsidP="00DE6E89"/>
    <w:p w:rsidR="00D6028C" w:rsidRDefault="00D6028C" w:rsidP="00DE6E89">
      <w:r>
        <w:lastRenderedPageBreak/>
        <w:t>Recurring Bills Page</w:t>
      </w:r>
    </w:p>
    <w:p w:rsidR="00D6028C" w:rsidRDefault="00D6028C" w:rsidP="00DE6E89">
      <w:r>
        <w:rPr>
          <w:noProof/>
        </w:rPr>
        <w:drawing>
          <wp:inline distT="0" distB="0" distL="0" distR="0">
            <wp:extent cx="5851137" cy="4376928"/>
            <wp:effectExtent l="19050" t="0" r="0" b="0"/>
            <wp:docPr id="29" name="Picture 17" descr="C:\Users\user\Desktop\Purchase\recurring_bill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Purchase\recurring_bills_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765" cy="438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8C" w:rsidRDefault="00D6028C" w:rsidP="00DE6E89">
      <w:r>
        <w:t>Vendors Credit Page</w:t>
      </w:r>
    </w:p>
    <w:p w:rsidR="00D6028C" w:rsidRDefault="00D6028C" w:rsidP="00DE6E89">
      <w:r>
        <w:rPr>
          <w:noProof/>
        </w:rPr>
        <w:drawing>
          <wp:inline distT="0" distB="0" distL="0" distR="0">
            <wp:extent cx="5801106" cy="2877312"/>
            <wp:effectExtent l="19050" t="0" r="9144" b="0"/>
            <wp:docPr id="30" name="Picture 18" descr="C:\Users\user\Desktop\Purchase\vendor_cred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Purchase\vendor_credit_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891" cy="288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E89" w:rsidRDefault="00DE6E89" w:rsidP="00463F14"/>
    <w:p w:rsidR="00463F14" w:rsidRDefault="00463F14" w:rsidP="002C48CA"/>
    <w:p w:rsidR="00463F14" w:rsidRDefault="00463F14" w:rsidP="002C48CA"/>
    <w:p w:rsidR="002C48CA" w:rsidRDefault="002C48CA" w:rsidP="002C48CA"/>
    <w:p w:rsidR="000836A7" w:rsidRPr="000836A7" w:rsidRDefault="000836A7" w:rsidP="000836A7"/>
    <w:sectPr w:rsidR="000836A7" w:rsidRPr="0008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A8B" w:rsidRDefault="00C27A8B" w:rsidP="00DE6E89">
      <w:pPr>
        <w:spacing w:after="0" w:line="240" w:lineRule="auto"/>
      </w:pPr>
      <w:r>
        <w:separator/>
      </w:r>
    </w:p>
  </w:endnote>
  <w:endnote w:type="continuationSeparator" w:id="1">
    <w:p w:rsidR="00C27A8B" w:rsidRDefault="00C27A8B" w:rsidP="00DE6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A8B" w:rsidRDefault="00C27A8B" w:rsidP="00DE6E89">
      <w:pPr>
        <w:spacing w:after="0" w:line="240" w:lineRule="auto"/>
      </w:pPr>
      <w:r>
        <w:separator/>
      </w:r>
    </w:p>
  </w:footnote>
  <w:footnote w:type="continuationSeparator" w:id="1">
    <w:p w:rsidR="00C27A8B" w:rsidRDefault="00C27A8B" w:rsidP="00DE6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C67F1"/>
    <w:multiLevelType w:val="hybridMultilevel"/>
    <w:tmpl w:val="A2401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A0E69"/>
    <w:multiLevelType w:val="hybridMultilevel"/>
    <w:tmpl w:val="C7FA7B50"/>
    <w:lvl w:ilvl="0" w:tplc="290CF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E4AC8"/>
    <w:multiLevelType w:val="hybridMultilevel"/>
    <w:tmpl w:val="4AC8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F7B1E"/>
    <w:multiLevelType w:val="hybridMultilevel"/>
    <w:tmpl w:val="1B68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6A7"/>
    <w:rsid w:val="000836A7"/>
    <w:rsid w:val="00230A9B"/>
    <w:rsid w:val="002C48CA"/>
    <w:rsid w:val="00463F14"/>
    <w:rsid w:val="00C27A8B"/>
    <w:rsid w:val="00D27109"/>
    <w:rsid w:val="00D6028C"/>
    <w:rsid w:val="00DE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48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6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E89"/>
  </w:style>
  <w:style w:type="paragraph" w:styleId="Footer">
    <w:name w:val="footer"/>
    <w:basedOn w:val="Normal"/>
    <w:link w:val="FooterChar"/>
    <w:uiPriority w:val="99"/>
    <w:semiHidden/>
    <w:unhideWhenUsed/>
    <w:rsid w:val="00DE6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6E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2019-11-05T11:22:00Z</dcterms:created>
  <dcterms:modified xsi:type="dcterms:W3CDTF">2019-11-05T12:34:00Z</dcterms:modified>
</cp:coreProperties>
</file>