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2BDE" w14:textId="6DFAD6FD" w:rsidR="00261222" w:rsidRPr="00261222" w:rsidRDefault="00261222" w:rsidP="00261222">
      <w:pPr>
        <w:pStyle w:val="Ttulo1"/>
      </w:pPr>
      <w:r w:rsidRPr="00261222">
        <w:t>Qual das alternativas abaixo é um exemplo comum de método usado para consumir APIs em JavaScript?</w:t>
      </w:r>
    </w:p>
    <w:p w14:paraId="7F371403" w14:textId="6A4E3E89" w:rsidR="00261222" w:rsidRPr="00261222" w:rsidRDefault="00261222" w:rsidP="00261222">
      <w:pPr>
        <w:numPr>
          <w:ilvl w:val="0"/>
          <w:numId w:val="6"/>
        </w:numPr>
      </w:pPr>
      <w:proofErr w:type="spellStart"/>
      <w:proofErr w:type="gramStart"/>
      <w:r w:rsidRPr="00261222">
        <w:t>createElement</w:t>
      </w:r>
      <w:proofErr w:type="spellEnd"/>
      <w:r w:rsidRPr="00261222">
        <w:t>(</w:t>
      </w:r>
      <w:proofErr w:type="gramEnd"/>
      <w:r w:rsidRPr="00261222">
        <w:t>)</w:t>
      </w:r>
    </w:p>
    <w:p w14:paraId="64F8B69C" w14:textId="1D885AF3" w:rsidR="00261222" w:rsidRPr="00261222" w:rsidRDefault="00261222" w:rsidP="00261222">
      <w:pPr>
        <w:numPr>
          <w:ilvl w:val="0"/>
          <w:numId w:val="6"/>
        </w:numPr>
      </w:pPr>
      <w:proofErr w:type="spellStart"/>
      <w:proofErr w:type="gramStart"/>
      <w:r w:rsidRPr="00261222">
        <w:t>XMLHttpRequest</w:t>
      </w:r>
      <w:proofErr w:type="spellEnd"/>
      <w:r w:rsidRPr="00261222">
        <w:t>(</w:t>
      </w:r>
      <w:proofErr w:type="gramEnd"/>
      <w:r w:rsidRPr="00261222">
        <w:t>)</w:t>
      </w:r>
    </w:p>
    <w:p w14:paraId="0BFCB80D" w14:textId="0102BB70" w:rsidR="00261222" w:rsidRPr="00261222" w:rsidRDefault="00261222" w:rsidP="00261222">
      <w:pPr>
        <w:numPr>
          <w:ilvl w:val="0"/>
          <w:numId w:val="6"/>
        </w:numPr>
      </w:pPr>
      <w:proofErr w:type="spellStart"/>
      <w:proofErr w:type="gramStart"/>
      <w:r w:rsidRPr="00261222">
        <w:t>document.write</w:t>
      </w:r>
      <w:proofErr w:type="spellEnd"/>
      <w:proofErr w:type="gramEnd"/>
      <w:r w:rsidRPr="00261222">
        <w:t>()</w:t>
      </w:r>
    </w:p>
    <w:p w14:paraId="63E45E74" w14:textId="1F88F334" w:rsidR="00261222" w:rsidRPr="00261222" w:rsidRDefault="00261222" w:rsidP="00261222">
      <w:pPr>
        <w:numPr>
          <w:ilvl w:val="0"/>
          <w:numId w:val="6"/>
        </w:numPr>
      </w:pPr>
      <w:proofErr w:type="spellStart"/>
      <w:proofErr w:type="gramStart"/>
      <w:r w:rsidRPr="00261222">
        <w:t>getElementById</w:t>
      </w:r>
      <w:proofErr w:type="spellEnd"/>
      <w:r w:rsidRPr="00261222">
        <w:t>(</w:t>
      </w:r>
      <w:proofErr w:type="gramEnd"/>
      <w:r w:rsidRPr="00261222">
        <w:t>)</w:t>
      </w:r>
    </w:p>
    <w:p w14:paraId="1D41993C" w14:textId="40C88A57" w:rsidR="00261222" w:rsidRDefault="00261222" w:rsidP="00261222">
      <w:pPr>
        <w:numPr>
          <w:ilvl w:val="0"/>
          <w:numId w:val="6"/>
        </w:numPr>
      </w:pPr>
      <w:proofErr w:type="spellStart"/>
      <w:proofErr w:type="gramStart"/>
      <w:r w:rsidRPr="00261222">
        <w:t>innerHTML</w:t>
      </w:r>
      <w:proofErr w:type="spellEnd"/>
      <w:r w:rsidRPr="00261222">
        <w:t>(</w:t>
      </w:r>
      <w:proofErr w:type="gramEnd"/>
      <w:r w:rsidRPr="00261222">
        <w:t>)</w:t>
      </w:r>
    </w:p>
    <w:p w14:paraId="2D0392C9" w14:textId="450F6BD5" w:rsidR="00261222" w:rsidRDefault="00261222" w:rsidP="00261222">
      <w:r>
        <w:t>Resposta: b</w:t>
      </w:r>
    </w:p>
    <w:p w14:paraId="0FAB0A47" w14:textId="2BB6E031" w:rsidR="00261222" w:rsidRDefault="00261222" w:rsidP="00261222">
      <w:r w:rsidRPr="00261222">
        <w:t>O método `</w:t>
      </w:r>
      <w:proofErr w:type="spellStart"/>
      <w:proofErr w:type="gramStart"/>
      <w:r w:rsidRPr="00261222">
        <w:t>XMLHttpRequest</w:t>
      </w:r>
      <w:proofErr w:type="spellEnd"/>
      <w:r w:rsidRPr="00261222">
        <w:t>(</w:t>
      </w:r>
      <w:proofErr w:type="gramEnd"/>
      <w:r w:rsidRPr="00261222">
        <w:t>)` é amplamente utilizado em JavaScript para realizar requisições a APIs. Ele permite que você envie e receba dados de servidores de forma assíncrona, sem recarregar a página inteira. `</w:t>
      </w:r>
      <w:proofErr w:type="spellStart"/>
      <w:proofErr w:type="gramStart"/>
      <w:r w:rsidRPr="00261222">
        <w:t>createElement</w:t>
      </w:r>
      <w:proofErr w:type="spellEnd"/>
      <w:r w:rsidRPr="00261222">
        <w:t>(</w:t>
      </w:r>
      <w:proofErr w:type="gramEnd"/>
      <w:r w:rsidRPr="00261222">
        <w:t>)` e `</w:t>
      </w:r>
      <w:proofErr w:type="spellStart"/>
      <w:proofErr w:type="gramStart"/>
      <w:r w:rsidRPr="00261222">
        <w:t>getElementById</w:t>
      </w:r>
      <w:proofErr w:type="spellEnd"/>
      <w:r w:rsidRPr="00261222">
        <w:t>(</w:t>
      </w:r>
      <w:proofErr w:type="gramEnd"/>
      <w:r w:rsidRPr="00261222">
        <w:t>)` são usados para manipulação do DOM, enquanto `</w:t>
      </w:r>
      <w:proofErr w:type="spellStart"/>
      <w:proofErr w:type="gramStart"/>
      <w:r w:rsidRPr="00261222">
        <w:t>innerHTML</w:t>
      </w:r>
      <w:proofErr w:type="spellEnd"/>
      <w:r w:rsidRPr="00261222">
        <w:t>(</w:t>
      </w:r>
      <w:proofErr w:type="gramEnd"/>
      <w:r w:rsidRPr="00261222">
        <w:t>)` altera o conteúdo de elementos, mas não fazem requisições externas.</w:t>
      </w:r>
    </w:p>
    <w:p w14:paraId="2BB8BDE1" w14:textId="0FB81E97" w:rsidR="00261222" w:rsidRPr="00261222" w:rsidRDefault="00261222" w:rsidP="00261222">
      <w:pPr>
        <w:pStyle w:val="Ttulo1"/>
      </w:pPr>
      <w:r w:rsidRPr="00261222">
        <w:t>No processo de consumo de API, o que caracteriza uma chamada assíncrona?</w:t>
      </w:r>
    </w:p>
    <w:p w14:paraId="1F6E0E56" w14:textId="0D1EA808" w:rsidR="00261222" w:rsidRPr="00261222" w:rsidRDefault="00261222" w:rsidP="00261222">
      <w:pPr>
        <w:numPr>
          <w:ilvl w:val="0"/>
          <w:numId w:val="8"/>
        </w:numPr>
      </w:pPr>
      <w:r w:rsidRPr="00261222">
        <w:t>A API envia os dados diretamente ao banco de dados.</w:t>
      </w:r>
    </w:p>
    <w:p w14:paraId="21D2855C" w14:textId="21E32D0E" w:rsidR="00261222" w:rsidRPr="00261222" w:rsidRDefault="00261222" w:rsidP="00261222">
      <w:pPr>
        <w:numPr>
          <w:ilvl w:val="0"/>
          <w:numId w:val="8"/>
        </w:numPr>
      </w:pPr>
      <w:r w:rsidRPr="00261222">
        <w:t>As requisições são sempre síncronas.</w:t>
      </w:r>
    </w:p>
    <w:p w14:paraId="1A2A25C7" w14:textId="5EAA2014" w:rsidR="00261222" w:rsidRPr="00261222" w:rsidRDefault="00261222" w:rsidP="00261222">
      <w:pPr>
        <w:numPr>
          <w:ilvl w:val="0"/>
          <w:numId w:val="8"/>
        </w:numPr>
      </w:pPr>
      <w:r w:rsidRPr="00261222">
        <w:t>O front-</w:t>
      </w:r>
      <w:proofErr w:type="spellStart"/>
      <w:r w:rsidRPr="00261222">
        <w:t>end</w:t>
      </w:r>
      <w:proofErr w:type="spellEnd"/>
      <w:r w:rsidRPr="00261222">
        <w:t xml:space="preserve"> precisa recarregar a página a cada requisição.</w:t>
      </w:r>
    </w:p>
    <w:p w14:paraId="0ECDDDB4" w14:textId="5195DB9D" w:rsidR="00261222" w:rsidRPr="00261222" w:rsidRDefault="00261222" w:rsidP="00261222">
      <w:pPr>
        <w:numPr>
          <w:ilvl w:val="0"/>
          <w:numId w:val="8"/>
        </w:numPr>
      </w:pPr>
      <w:r w:rsidRPr="00261222">
        <w:t>O servidor envia uma resposta antes de receber a requisição.</w:t>
      </w:r>
    </w:p>
    <w:p w14:paraId="0ABF06A7" w14:textId="77777777" w:rsidR="00261222" w:rsidRPr="00261222" w:rsidRDefault="00261222" w:rsidP="00261222">
      <w:pPr>
        <w:numPr>
          <w:ilvl w:val="0"/>
          <w:numId w:val="8"/>
        </w:numPr>
      </w:pPr>
      <w:r w:rsidRPr="00261222">
        <w:t>A requisição é feita e o código continua sendo executado enquanto a resposta da API é aguardada.</w:t>
      </w:r>
    </w:p>
    <w:p w14:paraId="7A7414ED" w14:textId="7837665E" w:rsidR="00261222" w:rsidRDefault="00261222" w:rsidP="00261222">
      <w:r w:rsidRPr="00261222">
        <w:rPr>
          <w:rFonts w:ascii="Times New Roman" w:hAnsi="Times New Roman" w:cs="Times New Roman"/>
        </w:rPr>
        <w:t>​</w:t>
      </w:r>
      <w:r>
        <w:t>Resposta: e</w:t>
      </w:r>
    </w:p>
    <w:p w14:paraId="5BCBF068" w14:textId="47329063" w:rsidR="00261222" w:rsidRDefault="00261222" w:rsidP="00261222">
      <w:r w:rsidRPr="00261222">
        <w:lastRenderedPageBreak/>
        <w:t xml:space="preserve">Uma chamada assíncrona permite que a requisição à API seja feita sem interromper a execução do restante do código. O navegador pode continuar rodando outros scripts enquanto espera a resposta da API. Ao receber os dados, um </w:t>
      </w:r>
      <w:proofErr w:type="spellStart"/>
      <w:r w:rsidRPr="00261222">
        <w:t>callback</w:t>
      </w:r>
      <w:proofErr w:type="spellEnd"/>
      <w:r w:rsidRPr="00261222">
        <w:t xml:space="preserve"> ou uma promessa é acionada para processar a resposta. Isso otimiza a performance e experiência do usuário, ao contrário das chamadas síncronas, que pausariam a execução até obter uma resposta.</w:t>
      </w:r>
    </w:p>
    <w:p w14:paraId="74B3AE8F" w14:textId="79B073EB" w:rsidR="00DA7E5E" w:rsidRPr="00DA7E5E" w:rsidRDefault="00DA7E5E" w:rsidP="00DA7E5E">
      <w:pPr>
        <w:pStyle w:val="Ttulo1"/>
      </w:pPr>
      <w:r w:rsidRPr="00DA7E5E">
        <w:t>Qual é a principal função de uma API no contexto do desenvolvimento web?</w:t>
      </w:r>
    </w:p>
    <w:p w14:paraId="2B0559DA" w14:textId="67334A83" w:rsidR="00DA7E5E" w:rsidRPr="00DA7E5E" w:rsidRDefault="00DA7E5E" w:rsidP="00DA7E5E">
      <w:pPr>
        <w:numPr>
          <w:ilvl w:val="0"/>
          <w:numId w:val="10"/>
        </w:numPr>
      </w:pPr>
      <w:r w:rsidRPr="00DA7E5E">
        <w:t>Criar o layout da interface do usuário.</w:t>
      </w:r>
    </w:p>
    <w:p w14:paraId="59A2A674" w14:textId="629F0015" w:rsidR="00DA7E5E" w:rsidRPr="00DA7E5E" w:rsidRDefault="00DA7E5E" w:rsidP="00DA7E5E">
      <w:pPr>
        <w:numPr>
          <w:ilvl w:val="0"/>
          <w:numId w:val="10"/>
        </w:numPr>
      </w:pPr>
      <w:r w:rsidRPr="00DA7E5E">
        <w:t>Facilitar a comunicação entre diferentes sistemas.</w:t>
      </w:r>
    </w:p>
    <w:p w14:paraId="43E6F4B0" w14:textId="3A22035A" w:rsidR="00DA7E5E" w:rsidRPr="00DA7E5E" w:rsidRDefault="00DA7E5E" w:rsidP="00DA7E5E">
      <w:pPr>
        <w:numPr>
          <w:ilvl w:val="0"/>
          <w:numId w:val="10"/>
        </w:numPr>
      </w:pPr>
      <w:r w:rsidRPr="00DA7E5E">
        <w:t>Gerar scripts automatizados no servidor.</w:t>
      </w:r>
    </w:p>
    <w:p w14:paraId="29EC865F" w14:textId="105676B0" w:rsidR="00DA7E5E" w:rsidRPr="00DA7E5E" w:rsidRDefault="00DA7E5E" w:rsidP="00DA7E5E">
      <w:pPr>
        <w:numPr>
          <w:ilvl w:val="0"/>
          <w:numId w:val="10"/>
        </w:numPr>
      </w:pPr>
      <w:r w:rsidRPr="00DA7E5E">
        <w:t>Atualizar automaticamente o front-</w:t>
      </w:r>
      <w:proofErr w:type="spellStart"/>
      <w:r w:rsidRPr="00DA7E5E">
        <w:t>end</w:t>
      </w:r>
      <w:proofErr w:type="spellEnd"/>
      <w:r w:rsidRPr="00DA7E5E">
        <w:t xml:space="preserve"> de uma aplicação.</w:t>
      </w:r>
    </w:p>
    <w:p w14:paraId="71EBB18B" w14:textId="77777777" w:rsidR="00DA7E5E" w:rsidRPr="00DA7E5E" w:rsidRDefault="00DA7E5E" w:rsidP="00DA7E5E">
      <w:pPr>
        <w:numPr>
          <w:ilvl w:val="0"/>
          <w:numId w:val="10"/>
        </w:numPr>
      </w:pPr>
      <w:r w:rsidRPr="00DA7E5E">
        <w:t>Gerenciar a autenticação de usuários.</w:t>
      </w:r>
    </w:p>
    <w:p w14:paraId="318E7E02" w14:textId="0EC99AB8" w:rsidR="000971F2" w:rsidRDefault="00DA7E5E">
      <w:r>
        <w:t>Resposta: b</w:t>
      </w:r>
    </w:p>
    <w:p w14:paraId="4EA6F61A" w14:textId="3DB5510A" w:rsidR="00DA7E5E" w:rsidRDefault="00DA7E5E">
      <w:r w:rsidRPr="00DA7E5E">
        <w:t>A principal função de uma API é atuar como uma interface que permite a comunicação entre diferentes sistemas, facilitando o envio e recebimento de dados entre uma aplicação e um servidor. O layout, scripts e autenticação são responsabilidades de outros componentes da aplicação, enquanto a API serve como um meio de troca de informações entre o front-</w:t>
      </w:r>
      <w:proofErr w:type="spellStart"/>
      <w:r w:rsidRPr="00DA7E5E">
        <w:t>end</w:t>
      </w:r>
      <w:proofErr w:type="spellEnd"/>
      <w:r w:rsidRPr="00DA7E5E">
        <w:t xml:space="preserve"> e o </w:t>
      </w:r>
      <w:proofErr w:type="spellStart"/>
      <w:r w:rsidRPr="00DA7E5E">
        <w:t>back-end</w:t>
      </w:r>
      <w:proofErr w:type="spellEnd"/>
      <w:r w:rsidRPr="00DA7E5E">
        <w:t xml:space="preserve"> ou outros serviços externos.</w:t>
      </w:r>
    </w:p>
    <w:p w14:paraId="59F19E6D" w14:textId="414F1F19" w:rsidR="00DA7E5E" w:rsidRPr="00DA7E5E" w:rsidRDefault="00DA7E5E" w:rsidP="00DA7E5E">
      <w:pPr>
        <w:pStyle w:val="Ttulo1"/>
      </w:pPr>
      <w:r w:rsidRPr="00DA7E5E">
        <w:t>Qual das seguintes bibliotecas JavaScript é amplamente utilizada para simplificar o consumo de APIs?</w:t>
      </w:r>
    </w:p>
    <w:p w14:paraId="2F42D660" w14:textId="104B0A4B" w:rsidR="00DA7E5E" w:rsidRPr="00DA7E5E" w:rsidRDefault="00DA7E5E" w:rsidP="00DA7E5E">
      <w:pPr>
        <w:numPr>
          <w:ilvl w:val="0"/>
          <w:numId w:val="12"/>
        </w:numPr>
      </w:pPr>
      <w:proofErr w:type="spellStart"/>
      <w:r w:rsidRPr="00DA7E5E">
        <w:t>Bootstrap</w:t>
      </w:r>
      <w:proofErr w:type="spellEnd"/>
    </w:p>
    <w:p w14:paraId="183440C8" w14:textId="3B3C65BB" w:rsidR="00DA7E5E" w:rsidRPr="00DA7E5E" w:rsidRDefault="00DA7E5E" w:rsidP="00DA7E5E">
      <w:pPr>
        <w:numPr>
          <w:ilvl w:val="0"/>
          <w:numId w:val="12"/>
        </w:numPr>
      </w:pPr>
      <w:r w:rsidRPr="00DA7E5E">
        <w:t>Node.js</w:t>
      </w:r>
    </w:p>
    <w:p w14:paraId="258E4CF0" w14:textId="2272A0A0" w:rsidR="00DA7E5E" w:rsidRPr="00DA7E5E" w:rsidRDefault="00DA7E5E" w:rsidP="00DA7E5E">
      <w:pPr>
        <w:numPr>
          <w:ilvl w:val="0"/>
          <w:numId w:val="12"/>
        </w:numPr>
      </w:pPr>
      <w:proofErr w:type="spellStart"/>
      <w:r w:rsidRPr="00DA7E5E">
        <w:t>jQuery</w:t>
      </w:r>
      <w:proofErr w:type="spellEnd"/>
    </w:p>
    <w:p w14:paraId="74C02F99" w14:textId="669AB003" w:rsidR="00DA7E5E" w:rsidRPr="00DA7E5E" w:rsidRDefault="00DA7E5E" w:rsidP="00DA7E5E">
      <w:pPr>
        <w:numPr>
          <w:ilvl w:val="0"/>
          <w:numId w:val="12"/>
        </w:numPr>
      </w:pPr>
      <w:proofErr w:type="spellStart"/>
      <w:r w:rsidRPr="00DA7E5E">
        <w:lastRenderedPageBreak/>
        <w:t>Axios</w:t>
      </w:r>
      <w:proofErr w:type="spellEnd"/>
    </w:p>
    <w:p w14:paraId="0BEEFA0B" w14:textId="77777777" w:rsidR="00DA7E5E" w:rsidRPr="00DA7E5E" w:rsidRDefault="00DA7E5E" w:rsidP="00DA7E5E">
      <w:pPr>
        <w:numPr>
          <w:ilvl w:val="0"/>
          <w:numId w:val="12"/>
        </w:numPr>
      </w:pPr>
      <w:r w:rsidRPr="00DA7E5E">
        <w:t>Angular</w:t>
      </w:r>
    </w:p>
    <w:p w14:paraId="6D51D8DA" w14:textId="279EF153" w:rsidR="00DA7E5E" w:rsidRDefault="00DA7E5E">
      <w:r>
        <w:t>Resposta: d</w:t>
      </w:r>
    </w:p>
    <w:p w14:paraId="59691BDA" w14:textId="77777777" w:rsidR="00DA7E5E" w:rsidRPr="00DA7E5E" w:rsidRDefault="00DA7E5E" w:rsidP="00DA7E5E">
      <w:r w:rsidRPr="00DA7E5E">
        <w:t>`</w:t>
      </w:r>
      <w:proofErr w:type="spellStart"/>
      <w:r w:rsidRPr="00DA7E5E">
        <w:t>Axios</w:t>
      </w:r>
      <w:proofErr w:type="spellEnd"/>
      <w:r w:rsidRPr="00DA7E5E">
        <w:t xml:space="preserve">` é uma biblioteca JavaScript muito popular que simplifica o consumo de APIs, especialmente requisições HTTP, permitindo trabalhar com </w:t>
      </w:r>
      <w:proofErr w:type="spellStart"/>
      <w:r w:rsidRPr="00DA7E5E">
        <w:t>Promises</w:t>
      </w:r>
      <w:proofErr w:type="spellEnd"/>
      <w:r w:rsidRPr="00DA7E5E">
        <w:t xml:space="preserve"> e realizar chamadas assíncronas com menos código. </w:t>
      </w:r>
      <w:proofErr w:type="spellStart"/>
      <w:r w:rsidRPr="00DA7E5E">
        <w:t>Bootstrap</w:t>
      </w:r>
      <w:proofErr w:type="spellEnd"/>
      <w:r w:rsidRPr="00DA7E5E">
        <w:t xml:space="preserve"> é uma biblioteca de CSS, </w:t>
      </w:r>
      <w:proofErr w:type="spellStart"/>
      <w:r w:rsidRPr="00DA7E5E">
        <w:t>jQuery</w:t>
      </w:r>
      <w:proofErr w:type="spellEnd"/>
      <w:r w:rsidRPr="00DA7E5E">
        <w:t xml:space="preserve"> pode realizar requisições, mas não é sua função principal, e Node.js é uma plataforma de execução. Angular é um framework para desenvolvimento front-end.</w:t>
      </w:r>
    </w:p>
    <w:p w14:paraId="24C2A600" w14:textId="5CEDE66C" w:rsidR="00DA7E5E" w:rsidRPr="00DA7E5E" w:rsidRDefault="00DA7E5E" w:rsidP="00DA7E5E">
      <w:pPr>
        <w:pStyle w:val="Ttulo1"/>
      </w:pPr>
      <w:r w:rsidRPr="00DA7E5E">
        <w:t>Qual formato de dados é mais comumente retornado por APIs modernas?</w:t>
      </w:r>
    </w:p>
    <w:p w14:paraId="5A670179" w14:textId="77777777" w:rsidR="00DA7E5E" w:rsidRPr="00DA7E5E" w:rsidRDefault="00DA7E5E" w:rsidP="00DA7E5E">
      <w:pPr>
        <w:numPr>
          <w:ilvl w:val="0"/>
          <w:numId w:val="14"/>
        </w:numPr>
      </w:pPr>
      <w:r w:rsidRPr="00DA7E5E">
        <w:rPr>
          <w:rFonts w:ascii="Times New Roman" w:hAnsi="Times New Roman" w:cs="Times New Roman"/>
        </w:rPr>
        <w:t>​</w:t>
      </w:r>
      <w:r w:rsidRPr="00DA7E5E">
        <w:t>CSV</w:t>
      </w:r>
    </w:p>
    <w:p w14:paraId="3CB076FE" w14:textId="77777777" w:rsidR="00DA7E5E" w:rsidRPr="00DA7E5E" w:rsidRDefault="00DA7E5E" w:rsidP="00DA7E5E">
      <w:pPr>
        <w:numPr>
          <w:ilvl w:val="0"/>
          <w:numId w:val="14"/>
        </w:numPr>
      </w:pPr>
      <w:r w:rsidRPr="00DA7E5E">
        <w:rPr>
          <w:rFonts w:ascii="Times New Roman" w:hAnsi="Times New Roman" w:cs="Times New Roman"/>
        </w:rPr>
        <w:t>​</w:t>
      </w:r>
      <w:r w:rsidRPr="00DA7E5E">
        <w:t>XML</w:t>
      </w:r>
    </w:p>
    <w:p w14:paraId="58D1C7A9" w14:textId="77777777" w:rsidR="00DA7E5E" w:rsidRPr="00DA7E5E" w:rsidRDefault="00DA7E5E" w:rsidP="00DA7E5E">
      <w:pPr>
        <w:numPr>
          <w:ilvl w:val="0"/>
          <w:numId w:val="14"/>
        </w:numPr>
      </w:pPr>
      <w:r w:rsidRPr="00DA7E5E">
        <w:rPr>
          <w:rFonts w:ascii="Times New Roman" w:hAnsi="Times New Roman" w:cs="Times New Roman"/>
        </w:rPr>
        <w:t>​</w:t>
      </w:r>
      <w:r w:rsidRPr="00DA7E5E">
        <w:t>JSON</w:t>
      </w:r>
    </w:p>
    <w:p w14:paraId="3C44994D" w14:textId="430E3CC4" w:rsidR="00DA7E5E" w:rsidRPr="00DA7E5E" w:rsidRDefault="00DA7E5E" w:rsidP="00DA7E5E">
      <w:pPr>
        <w:numPr>
          <w:ilvl w:val="0"/>
          <w:numId w:val="14"/>
        </w:numPr>
      </w:pPr>
      <w:r w:rsidRPr="00DA7E5E">
        <w:t>HTML</w:t>
      </w:r>
    </w:p>
    <w:p w14:paraId="2EB9EAF4" w14:textId="77777777" w:rsidR="00DA7E5E" w:rsidRPr="00DA7E5E" w:rsidRDefault="00DA7E5E" w:rsidP="00DA7E5E">
      <w:pPr>
        <w:numPr>
          <w:ilvl w:val="0"/>
          <w:numId w:val="14"/>
        </w:numPr>
      </w:pPr>
      <w:r w:rsidRPr="00DA7E5E">
        <w:rPr>
          <w:rFonts w:ascii="Times New Roman" w:hAnsi="Times New Roman" w:cs="Times New Roman"/>
        </w:rPr>
        <w:t>​</w:t>
      </w:r>
      <w:r w:rsidRPr="00DA7E5E">
        <w:t>YAML</w:t>
      </w:r>
    </w:p>
    <w:p w14:paraId="76ABA30C" w14:textId="193B0474" w:rsidR="00DA7E5E" w:rsidRDefault="00DA7E5E">
      <w:r>
        <w:t>Resposta: c</w:t>
      </w:r>
    </w:p>
    <w:p w14:paraId="646992F0" w14:textId="77777777" w:rsidR="00DA7E5E" w:rsidRPr="00DA7E5E" w:rsidRDefault="00DA7E5E" w:rsidP="00DA7E5E">
      <w:r w:rsidRPr="00DA7E5E">
        <w:t xml:space="preserve">`JSON` (JavaScript </w:t>
      </w:r>
      <w:proofErr w:type="spellStart"/>
      <w:r w:rsidRPr="00DA7E5E">
        <w:t>Object</w:t>
      </w:r>
      <w:proofErr w:type="spellEnd"/>
      <w:r w:rsidRPr="00DA7E5E">
        <w:t xml:space="preserve"> </w:t>
      </w:r>
      <w:proofErr w:type="spellStart"/>
      <w:r w:rsidRPr="00DA7E5E">
        <w:t>Notation</w:t>
      </w:r>
      <w:proofErr w:type="spellEnd"/>
      <w:r w:rsidRPr="00DA7E5E">
        <w:t>) é o formato de dados mais utilizado atualmente por APIs, devido à sua simplicidade e compatibilidade com JavaScript. Embora XML tenha sido popular, o JSON é mais leve e fácil de trabalhar. CSV e YAML são utilizados em outros contextos, mas não são o padrão para APIs. HTML é a estrutura das páginas web, mas não é utilizado para transferir dados em APIs.</w:t>
      </w:r>
    </w:p>
    <w:p w14:paraId="787B8F4D" w14:textId="67402D02" w:rsidR="00164349" w:rsidRPr="00164349" w:rsidRDefault="00DA7E5E" w:rsidP="00164349">
      <w:pPr>
        <w:pStyle w:val="Ttulo1"/>
        <w:rPr>
          <w:rFonts w:cstheme="minorBidi"/>
        </w:rPr>
      </w:pPr>
      <w:r w:rsidRPr="00DA7E5E">
        <w:rPr>
          <w:rFonts w:ascii="Times New Roman" w:hAnsi="Times New Roman" w:cs="Times New Roman"/>
        </w:rPr>
        <w:t>​</w:t>
      </w:r>
      <w:r w:rsidR="00164349" w:rsidRPr="00164349">
        <w:rPr>
          <w:rFonts w:ascii="InterUI" w:eastAsia="Times New Roman" w:hAnsi="InterUI" w:cs="Times New Roman"/>
          <w:color w:val="111111"/>
          <w:spacing w:val="-12"/>
          <w:kern w:val="0"/>
          <w:sz w:val="30"/>
          <w:szCs w:val="30"/>
          <w:lang w:eastAsia="pt-BR"/>
          <w14:ligatures w14:val="none"/>
        </w:rPr>
        <w:t xml:space="preserve"> </w:t>
      </w:r>
      <w:r w:rsidR="00164349" w:rsidRPr="00164349">
        <w:t>Durante o consumo de uma API, o que significa um código de status HTTP 404 na resposta?</w:t>
      </w:r>
    </w:p>
    <w:p w14:paraId="1B380BDA" w14:textId="2F29603D" w:rsidR="00164349" w:rsidRPr="00164349" w:rsidRDefault="00164349" w:rsidP="00164349">
      <w:pPr>
        <w:pStyle w:val="PargrafodaLista"/>
        <w:numPr>
          <w:ilvl w:val="0"/>
          <w:numId w:val="16"/>
        </w:numPr>
      </w:pPr>
      <w:r w:rsidRPr="00164349">
        <w:lastRenderedPageBreak/>
        <w:t>O recurso solicitado não foi encontrado.</w:t>
      </w:r>
    </w:p>
    <w:p w14:paraId="2C5BEE26" w14:textId="758238B5" w:rsidR="00164349" w:rsidRPr="00164349" w:rsidRDefault="00164349" w:rsidP="00164349">
      <w:pPr>
        <w:pStyle w:val="PargrafodaLista"/>
        <w:numPr>
          <w:ilvl w:val="0"/>
          <w:numId w:val="16"/>
        </w:numPr>
      </w:pPr>
      <w:r w:rsidRPr="00164349">
        <w:t>A requisição foi processada com sucesso.</w:t>
      </w:r>
    </w:p>
    <w:p w14:paraId="71CA7DC3" w14:textId="19557815" w:rsidR="00164349" w:rsidRPr="00164349" w:rsidRDefault="00164349" w:rsidP="00164349">
      <w:pPr>
        <w:pStyle w:val="PargrafodaLista"/>
        <w:numPr>
          <w:ilvl w:val="0"/>
          <w:numId w:val="16"/>
        </w:numPr>
      </w:pPr>
      <w:r w:rsidRPr="00164349">
        <w:t>A requisição foi rejeitada por erro de autenticação.</w:t>
      </w:r>
    </w:p>
    <w:p w14:paraId="57EC68A2" w14:textId="7F8F9A97" w:rsidR="00164349" w:rsidRPr="00164349" w:rsidRDefault="00164349" w:rsidP="00164349">
      <w:pPr>
        <w:pStyle w:val="PargrafodaLista"/>
        <w:numPr>
          <w:ilvl w:val="0"/>
          <w:numId w:val="16"/>
        </w:numPr>
      </w:pPr>
      <w:r w:rsidRPr="00164349">
        <w:t>O servidor está temporariamente indisponível.</w:t>
      </w:r>
    </w:p>
    <w:p w14:paraId="2377047E" w14:textId="77777777" w:rsidR="00164349" w:rsidRPr="00164349" w:rsidRDefault="00164349" w:rsidP="00164349">
      <w:pPr>
        <w:pStyle w:val="PargrafodaLista"/>
        <w:numPr>
          <w:ilvl w:val="0"/>
          <w:numId w:val="16"/>
        </w:numPr>
      </w:pPr>
      <w:r w:rsidRPr="00164349">
        <w:t>O formato dos dados está incorreto.</w:t>
      </w:r>
    </w:p>
    <w:p w14:paraId="4BB92A34" w14:textId="3588F954" w:rsidR="00DA7E5E" w:rsidRDefault="00164349">
      <w:r>
        <w:t>Resposta: a</w:t>
      </w:r>
    </w:p>
    <w:p w14:paraId="27CBF794" w14:textId="4FA41B0C" w:rsidR="00164349" w:rsidRDefault="00C85C49">
      <w:r w:rsidRPr="00C85C49">
        <w:t xml:space="preserve">O código de status HTTP `404` indica que o recurso solicitado não foi encontrado no servidor. Isso ocorre quando a URL ou </w:t>
      </w:r>
      <w:proofErr w:type="spellStart"/>
      <w:r w:rsidRPr="00C85C49">
        <w:t>endpoint</w:t>
      </w:r>
      <w:proofErr w:type="spellEnd"/>
      <w:r w:rsidRPr="00C85C49">
        <w:t xml:space="preserve"> utilizado está incorreto ou o recurso não está disponível. Códigos de sucesso, como `200`, indicam que a requisição foi processada com sucesso. `403` é para erro de autenticação, e `503` indica servidor temporariamente indisponível.</w:t>
      </w:r>
      <w:r w:rsidRPr="00C85C49">
        <w:rPr>
          <w:rFonts w:ascii="Times New Roman" w:hAnsi="Times New Roman" w:cs="Times New Roman"/>
        </w:rPr>
        <w:t>​</w:t>
      </w:r>
    </w:p>
    <w:sectPr w:rsidR="00164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FE1"/>
    <w:multiLevelType w:val="multilevel"/>
    <w:tmpl w:val="593CB00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E951B3A"/>
    <w:multiLevelType w:val="hybridMultilevel"/>
    <w:tmpl w:val="4DCC1C88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E50861"/>
    <w:multiLevelType w:val="multilevel"/>
    <w:tmpl w:val="3C10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77B7B"/>
    <w:multiLevelType w:val="multilevel"/>
    <w:tmpl w:val="9F74904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246E3C29"/>
    <w:multiLevelType w:val="multilevel"/>
    <w:tmpl w:val="7D08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72455"/>
    <w:multiLevelType w:val="multilevel"/>
    <w:tmpl w:val="2712582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4A492212"/>
    <w:multiLevelType w:val="multilevel"/>
    <w:tmpl w:val="7F3A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432E8"/>
    <w:multiLevelType w:val="multilevel"/>
    <w:tmpl w:val="BD143D8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0FA3D2B"/>
    <w:multiLevelType w:val="multilevel"/>
    <w:tmpl w:val="BFA6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D76D6"/>
    <w:multiLevelType w:val="multilevel"/>
    <w:tmpl w:val="D14E584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6A6B4C14"/>
    <w:multiLevelType w:val="multilevel"/>
    <w:tmpl w:val="D33E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F710E"/>
    <w:multiLevelType w:val="multilevel"/>
    <w:tmpl w:val="E76C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766657232">
    <w:abstractNumId w:val="11"/>
  </w:num>
  <w:num w:numId="6" w16cid:durableId="1010837221">
    <w:abstractNumId w:val="10"/>
  </w:num>
  <w:num w:numId="7" w16cid:durableId="467863842">
    <w:abstractNumId w:val="5"/>
  </w:num>
  <w:num w:numId="8" w16cid:durableId="2021197572">
    <w:abstractNumId w:val="4"/>
  </w:num>
  <w:num w:numId="9" w16cid:durableId="810945611">
    <w:abstractNumId w:val="12"/>
  </w:num>
  <w:num w:numId="10" w16cid:durableId="1960723517">
    <w:abstractNumId w:val="0"/>
  </w:num>
  <w:num w:numId="11" w16cid:durableId="1535262957">
    <w:abstractNumId w:val="3"/>
  </w:num>
  <w:num w:numId="12" w16cid:durableId="526023813">
    <w:abstractNumId w:val="8"/>
  </w:num>
  <w:num w:numId="13" w16cid:durableId="592397961">
    <w:abstractNumId w:val="9"/>
  </w:num>
  <w:num w:numId="14" w16cid:durableId="2074959331">
    <w:abstractNumId w:val="6"/>
  </w:num>
  <w:num w:numId="15" w16cid:durableId="725446520">
    <w:abstractNumId w:val="7"/>
  </w:num>
  <w:num w:numId="16" w16cid:durableId="187064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B0"/>
    <w:rsid w:val="00051304"/>
    <w:rsid w:val="000971F2"/>
    <w:rsid w:val="00164349"/>
    <w:rsid w:val="00261222"/>
    <w:rsid w:val="002B4D8C"/>
    <w:rsid w:val="00323BDD"/>
    <w:rsid w:val="0061325F"/>
    <w:rsid w:val="00847DB0"/>
    <w:rsid w:val="00AA4329"/>
    <w:rsid w:val="00AE10B7"/>
    <w:rsid w:val="00B9317B"/>
    <w:rsid w:val="00C85C49"/>
    <w:rsid w:val="00DA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36AB1"/>
  <w15:chartTrackingRefBased/>
  <w15:docId w15:val="{8D701CAE-CE9A-4137-A92C-22C13FC6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DB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DB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DB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DB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DB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D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D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D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D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D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D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DB0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D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D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DB0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D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3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596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2026-02-18T23:10:00Z</dcterms:created>
  <dcterms:modified xsi:type="dcterms:W3CDTF">2026-02-18T23:31:00Z</dcterms:modified>
</cp:coreProperties>
</file>