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2D" w:rsidRDefault="0058342D" w:rsidP="001661C8">
      <w:pPr>
        <w:jc w:val="center"/>
      </w:pPr>
    </w:p>
    <w:p w:rsidR="001661C8" w:rsidRDefault="001661C8"/>
    <w:p w:rsidR="001661C8" w:rsidRDefault="001661C8"/>
    <w:p w:rsidR="001661C8" w:rsidRDefault="001661C8"/>
    <w:p w:rsidR="001661C8" w:rsidRDefault="001661C8" w:rsidP="001661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Olatunde W Jolaosho</w:t>
      </w:r>
    </w:p>
    <w:p w:rsidR="001661C8" w:rsidRDefault="005D6672" w:rsidP="001661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&amp; SKLearn</w:t>
      </w:r>
    </w:p>
    <w:p w:rsidR="001661C8" w:rsidRDefault="005D6672" w:rsidP="001661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</w:t>
      </w:r>
      <w:r w:rsidR="001B5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Talent Academy HLT</w:t>
      </w:r>
    </w:p>
    <w:p w:rsidR="001661C8" w:rsidRDefault="005D6672" w:rsidP="001661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661C8" w:rsidRPr="001661C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</w:t>
      </w:r>
      <w:r w:rsidR="001661C8">
        <w:rPr>
          <w:rFonts w:ascii="Times New Roman" w:hAnsi="Times New Roman" w:cs="Times New Roman"/>
          <w:sz w:val="24"/>
          <w:szCs w:val="24"/>
        </w:rPr>
        <w:t xml:space="preserve"> 2022.</w:t>
      </w:r>
    </w:p>
    <w:p w:rsidR="001661C8" w:rsidRDefault="001661C8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61C8" w:rsidRDefault="001661C8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61C8" w:rsidRDefault="001661C8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61C8" w:rsidRDefault="001661C8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61C8" w:rsidRDefault="001661C8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61C8" w:rsidRDefault="001661C8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61C8" w:rsidRDefault="001661C8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6672" w:rsidRDefault="005D6672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6672" w:rsidRDefault="005D6672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6672" w:rsidRDefault="005D6672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6672" w:rsidRDefault="005D6672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6672" w:rsidRDefault="005D6672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6672" w:rsidRDefault="005D6672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6672" w:rsidRDefault="005D6672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6672" w:rsidRDefault="005D6672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6672" w:rsidRDefault="005D6672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>What is Linear Regression?</w:t>
      </w:r>
    </w:p>
    <w:p w:rsid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t>Linear Regression is a type of model that is used to estimate the relationship between an independent and dependent variable using a straight line. We use one</w:t>
      </w:r>
      <w:r>
        <w:rPr>
          <w:rFonts w:ascii="Times New Roman" w:hAnsi="Times New Roman" w:cs="Times New Roman"/>
          <w:sz w:val="24"/>
          <w:szCs w:val="24"/>
        </w:rPr>
        <w:t xml:space="preserve"> variable to predict the other.</w:t>
      </w:r>
    </w:p>
    <w:p w:rsidR="00360245" w:rsidRDefault="00360245" w:rsidP="005D6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524125"/>
            <wp:effectExtent l="0" t="0" r="0" b="0"/>
            <wp:docPr id="1" name="Picture 0" descr="400px-Linear_regress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px-Linear_regression.sv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45" w:rsidRDefault="00360245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rPr>
          <w:rFonts w:ascii="Times New Roman" w:hAnsi="Times New Roman" w:cs="Times New Roman"/>
          <w:b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>Is it Supervised/Unsupervised/Reinforcement learning?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t>Linear regression is a supervised machine learning because its model finds the best fit linear line between the two variables.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rPr>
          <w:rFonts w:ascii="Times New Roman" w:hAnsi="Times New Roman" w:cs="Times New Roman"/>
          <w:b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>What does the algorithm do?</w:t>
      </w:r>
    </w:p>
    <w:p w:rsid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t xml:space="preserve"> This type of algorithm is used for predictive analysis. It does this by getting the best value of the two var</w:t>
      </w:r>
      <w:r>
        <w:rPr>
          <w:rFonts w:ascii="Times New Roman" w:hAnsi="Times New Roman" w:cs="Times New Roman"/>
          <w:sz w:val="24"/>
          <w:szCs w:val="24"/>
        </w:rPr>
        <w:t>iables to get the best fit line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rPr>
          <w:rFonts w:ascii="Times New Roman" w:hAnsi="Times New Roman" w:cs="Times New Roman"/>
          <w:b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 xml:space="preserve">In which situations will it be most useful? 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lastRenderedPageBreak/>
        <w:t>We will use linear regression to evaluate trends and make estimates and predictions.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>Can you find any examples of where this algorithm has been used</w:t>
      </w:r>
      <w:r w:rsidRPr="005D667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t>If the sales of a product increase steadily over a long period of time, a linear regression analysis would be used to forecast the product sales in the future months.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DD1C3C" w:rsidRDefault="005D6672" w:rsidP="00DD1C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1C3C">
        <w:rPr>
          <w:rFonts w:ascii="Times New Roman" w:hAnsi="Times New Roman" w:cs="Times New Roman"/>
          <w:b/>
          <w:sz w:val="24"/>
          <w:szCs w:val="24"/>
        </w:rPr>
        <w:t>What is Logistic regression?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t>Logistic regression is a statistical analysis method used in predicting a binary outcome, for instance, a yes or no outcome, and based on prior observations of a data set. Unlike linear regression, logistics help predicts a dependent variable by analyzing the relationship between one or more independent variables.</w:t>
      </w:r>
    </w:p>
    <w:p w:rsidR="00360245" w:rsidRDefault="00360245" w:rsidP="005D6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7780" cy="3062161"/>
            <wp:effectExtent l="19050" t="0" r="6470" b="0"/>
            <wp:docPr id="2" name="Picture 1" descr="logistic 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stic regress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633" cy="30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45" w:rsidRDefault="00360245" w:rsidP="005D6672">
      <w:pPr>
        <w:rPr>
          <w:rFonts w:ascii="Times New Roman" w:hAnsi="Times New Roman" w:cs="Times New Roman"/>
          <w:sz w:val="24"/>
          <w:szCs w:val="24"/>
        </w:rPr>
      </w:pPr>
    </w:p>
    <w:p w:rsidR="00360245" w:rsidRPr="005D6672" w:rsidRDefault="00360245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rPr>
          <w:rFonts w:ascii="Times New Roman" w:hAnsi="Times New Roman" w:cs="Times New Roman"/>
          <w:b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>Is it Supervised/Unsupervised/Reinforcement learning?</w:t>
      </w:r>
    </w:p>
    <w:p w:rsid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t>Logistic regression is a supervised learning algorithm as it uses known labels for training. It is a model used to predict the probabi</w:t>
      </w:r>
      <w:r>
        <w:rPr>
          <w:rFonts w:ascii="Times New Roman" w:hAnsi="Times New Roman" w:cs="Times New Roman"/>
          <w:sz w:val="24"/>
          <w:szCs w:val="24"/>
        </w:rPr>
        <w:t>lity of a yes or no occurrence.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rPr>
          <w:rFonts w:ascii="Times New Roman" w:hAnsi="Times New Roman" w:cs="Times New Roman"/>
          <w:b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>What does the algorithm do?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t>This type of regression is used to analyze and conduct when the dependent variable is a binary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672">
        <w:rPr>
          <w:rFonts w:ascii="Times New Roman" w:hAnsi="Times New Roman" w:cs="Times New Roman"/>
          <w:sz w:val="24"/>
          <w:szCs w:val="24"/>
        </w:rPr>
        <w:t>(0 and 1), take for example the probability of an event to take place, the probability of a team winning or not, etc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rPr>
          <w:rFonts w:ascii="Times New Roman" w:hAnsi="Times New Roman" w:cs="Times New Roman"/>
          <w:b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>In which situations will it be most useful?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t>Logistic regression is most useful when a prediction is categorical that has to be a yes or no, or a true or false situation.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>Can you find any examples of where this algorithm has been used</w:t>
      </w:r>
      <w:r w:rsidRPr="005D6672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t>This type of model or algorithm can be used to predict if a sports team will either win or lose a match. It has studied the outcome of the team based on prior observation and will help in predicting the outcome of a sporting event.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>What is KNN (K-Nearest Neighbours)?</w:t>
      </w:r>
    </w:p>
    <w:p w:rsid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t>This is a type of learning model that is used to store all available cases and classify the new cases based on given similarity measure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C739DE" w:rsidRDefault="00C739DE" w:rsidP="005D6672">
      <w:pPr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 w:rsidR="001B5A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1900" cy="2655890"/>
            <wp:effectExtent l="19050" t="0" r="0" b="0"/>
            <wp:docPr id="3" name="Picture 2" descr="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721" cy="26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rPr>
          <w:rFonts w:ascii="Times New Roman" w:hAnsi="Times New Roman" w:cs="Times New Roman"/>
          <w:b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>Is it Supervised/Unsupervised/Reinforcement learning?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t>This is also a supervised learning model used to train under supervision - training is done using labeled data that are available.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rPr>
          <w:rFonts w:ascii="Times New Roman" w:hAnsi="Times New Roman" w:cs="Times New Roman"/>
          <w:b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>What does the algorithm do?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t>The KNN algorithm calculates the probability of the test data belonging to the classes of ‘K’ training data and the class that holds the highest probability will be selected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rPr>
          <w:rFonts w:ascii="Times New Roman" w:hAnsi="Times New Roman" w:cs="Times New Roman"/>
          <w:b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>In which situations will it be most useful?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t>KNN can be used for applications that require high accuracy but do not require a human-readable model. The quality of prediction on this type of model depends on the distance measured.</w:t>
      </w:r>
    </w:p>
    <w:p w:rsidR="005D6672" w:rsidRPr="005D6672" w:rsidRDefault="005D6672" w:rsidP="005D6672">
      <w:pPr>
        <w:rPr>
          <w:rFonts w:ascii="Times New Roman" w:hAnsi="Times New Roman" w:cs="Times New Roman"/>
          <w:sz w:val="24"/>
          <w:szCs w:val="24"/>
        </w:rPr>
      </w:pPr>
    </w:p>
    <w:p w:rsidR="005D6672" w:rsidRPr="005D6672" w:rsidRDefault="005D6672" w:rsidP="005D6672">
      <w:pPr>
        <w:rPr>
          <w:rFonts w:ascii="Times New Roman" w:hAnsi="Times New Roman" w:cs="Times New Roman"/>
          <w:b/>
          <w:sz w:val="24"/>
          <w:szCs w:val="24"/>
        </w:rPr>
      </w:pPr>
      <w:r w:rsidRPr="005D6672">
        <w:rPr>
          <w:rFonts w:ascii="Times New Roman" w:hAnsi="Times New Roman" w:cs="Times New Roman"/>
          <w:b/>
          <w:sz w:val="24"/>
          <w:szCs w:val="24"/>
        </w:rPr>
        <w:t>Can you find any examples of where this algorithm has been used?</w:t>
      </w:r>
    </w:p>
    <w:p w:rsidR="001661C8" w:rsidRDefault="005D6672" w:rsidP="005D6672">
      <w:pPr>
        <w:rPr>
          <w:rFonts w:ascii="Times New Roman" w:hAnsi="Times New Roman" w:cs="Times New Roman"/>
          <w:sz w:val="24"/>
          <w:szCs w:val="24"/>
        </w:rPr>
      </w:pPr>
      <w:r w:rsidRPr="005D6672">
        <w:rPr>
          <w:rFonts w:ascii="Times New Roman" w:hAnsi="Times New Roman" w:cs="Times New Roman"/>
          <w:sz w:val="24"/>
          <w:szCs w:val="24"/>
        </w:rPr>
        <w:lastRenderedPageBreak/>
        <w:t>It is used to forecast and predict the price of stocks of a company base on performance measures and related economic factors.</w:t>
      </w:r>
    </w:p>
    <w:p w:rsidR="001661C8" w:rsidRDefault="001661C8" w:rsidP="005D6672">
      <w:pPr>
        <w:rPr>
          <w:rFonts w:ascii="Times New Roman" w:hAnsi="Times New Roman" w:cs="Times New Roman"/>
          <w:sz w:val="24"/>
          <w:szCs w:val="24"/>
        </w:rPr>
      </w:pPr>
    </w:p>
    <w:p w:rsidR="001661C8" w:rsidRDefault="001661C8" w:rsidP="005D6672">
      <w:pPr>
        <w:rPr>
          <w:rFonts w:ascii="Times New Roman" w:hAnsi="Times New Roman" w:cs="Times New Roman"/>
          <w:sz w:val="24"/>
          <w:szCs w:val="24"/>
        </w:rPr>
      </w:pPr>
    </w:p>
    <w:p w:rsidR="001661C8" w:rsidRDefault="001661C8" w:rsidP="005D6672">
      <w:pPr>
        <w:rPr>
          <w:rFonts w:ascii="Times New Roman" w:hAnsi="Times New Roman" w:cs="Times New Roman"/>
          <w:sz w:val="24"/>
          <w:szCs w:val="24"/>
        </w:rPr>
      </w:pPr>
    </w:p>
    <w:p w:rsidR="001661C8" w:rsidRDefault="001661C8" w:rsidP="005D6672">
      <w:pPr>
        <w:rPr>
          <w:rFonts w:ascii="Times New Roman" w:hAnsi="Times New Roman" w:cs="Times New Roman"/>
          <w:sz w:val="24"/>
          <w:szCs w:val="24"/>
        </w:rPr>
      </w:pPr>
    </w:p>
    <w:p w:rsidR="001661C8" w:rsidRDefault="001661C8" w:rsidP="005D6672">
      <w:pPr>
        <w:rPr>
          <w:rFonts w:ascii="Times New Roman" w:hAnsi="Times New Roman" w:cs="Times New Roman"/>
          <w:sz w:val="24"/>
          <w:szCs w:val="24"/>
        </w:rPr>
      </w:pPr>
    </w:p>
    <w:p w:rsidR="001661C8" w:rsidRDefault="001661C8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61C8" w:rsidRDefault="001661C8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61C8" w:rsidRDefault="001661C8" w:rsidP="001661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0FC4" w:rsidRPr="00A20FC4" w:rsidRDefault="00A20FC4" w:rsidP="00A20FC4">
      <w:pPr>
        <w:rPr>
          <w:rFonts w:ascii="Times New Roman" w:hAnsi="Times New Roman" w:cs="Times New Roman"/>
          <w:b/>
          <w:sz w:val="24"/>
          <w:szCs w:val="24"/>
        </w:rPr>
      </w:pPr>
    </w:p>
    <w:sectPr w:rsidR="00A20FC4" w:rsidRPr="00A20FC4" w:rsidSect="004447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57B" w:rsidRDefault="00D6657B" w:rsidP="001661C8">
      <w:pPr>
        <w:spacing w:line="240" w:lineRule="auto"/>
      </w:pPr>
      <w:r>
        <w:separator/>
      </w:r>
    </w:p>
  </w:endnote>
  <w:endnote w:type="continuationSeparator" w:id="0">
    <w:p w:rsidR="00D6657B" w:rsidRDefault="00D6657B" w:rsidP="00166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57B" w:rsidRDefault="00D6657B" w:rsidP="001661C8">
      <w:pPr>
        <w:spacing w:line="240" w:lineRule="auto"/>
      </w:pPr>
      <w:r>
        <w:separator/>
      </w:r>
    </w:p>
  </w:footnote>
  <w:footnote w:type="continuationSeparator" w:id="0">
    <w:p w:rsidR="00D6657B" w:rsidRDefault="00D6657B" w:rsidP="001661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C8" w:rsidRPr="001661C8" w:rsidRDefault="000A1FA6">
    <w:pPr>
      <w:pStyle w:val="Header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39674922"/>
        <w:docPartObj>
          <w:docPartGallery w:val="Page Numbers (Top of Page)"/>
          <w:docPartUnique/>
        </w:docPartObj>
      </w:sdtPr>
      <w:sdtContent>
        <w:r w:rsidR="005D6672">
          <w:rPr>
            <w:rFonts w:ascii="Times New Roman" w:hAnsi="Times New Roman" w:cs="Times New Roman"/>
            <w:sz w:val="24"/>
            <w:szCs w:val="24"/>
          </w:rPr>
          <w:t>Algorithms Model and SKLearn</w:t>
        </w:r>
        <w:r w:rsidR="005D6672">
          <w:rPr>
            <w:rFonts w:ascii="Times New Roman" w:hAnsi="Times New Roman" w:cs="Times New Roman"/>
            <w:sz w:val="24"/>
            <w:szCs w:val="24"/>
          </w:rPr>
          <w:tab/>
        </w:r>
        <w:r w:rsidR="0073776B">
          <w:rPr>
            <w:rFonts w:ascii="Times New Roman" w:hAnsi="Times New Roman" w:cs="Times New Roman"/>
            <w:sz w:val="24"/>
            <w:szCs w:val="24"/>
          </w:rPr>
          <w:tab/>
        </w:r>
        <w:r w:rsidR="0073776B" w:rsidRPr="0073776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73776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3776B" w:rsidRPr="0073776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3776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B5A4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73776B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700C2"/>
    <w:multiLevelType w:val="hybridMultilevel"/>
    <w:tmpl w:val="7EA0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61713"/>
    <w:multiLevelType w:val="hybridMultilevel"/>
    <w:tmpl w:val="CBC6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A300B"/>
    <w:multiLevelType w:val="hybridMultilevel"/>
    <w:tmpl w:val="260C1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04DE6"/>
    <w:multiLevelType w:val="hybridMultilevel"/>
    <w:tmpl w:val="612E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661C8"/>
    <w:rsid w:val="00017A1D"/>
    <w:rsid w:val="00032424"/>
    <w:rsid w:val="00044FC8"/>
    <w:rsid w:val="000A1FA6"/>
    <w:rsid w:val="001661C8"/>
    <w:rsid w:val="001B5A44"/>
    <w:rsid w:val="002E13B6"/>
    <w:rsid w:val="00360245"/>
    <w:rsid w:val="00444752"/>
    <w:rsid w:val="0058342D"/>
    <w:rsid w:val="005D6672"/>
    <w:rsid w:val="00671E80"/>
    <w:rsid w:val="0073776B"/>
    <w:rsid w:val="00860A14"/>
    <w:rsid w:val="008F07F7"/>
    <w:rsid w:val="009B5788"/>
    <w:rsid w:val="00A20FC4"/>
    <w:rsid w:val="00A31D98"/>
    <w:rsid w:val="00C271A0"/>
    <w:rsid w:val="00C739DE"/>
    <w:rsid w:val="00D6657B"/>
    <w:rsid w:val="00DD1C3C"/>
    <w:rsid w:val="00E3159C"/>
    <w:rsid w:val="00E63BCA"/>
    <w:rsid w:val="00FC6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1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1C8"/>
  </w:style>
  <w:style w:type="paragraph" w:styleId="Footer">
    <w:name w:val="footer"/>
    <w:basedOn w:val="Normal"/>
    <w:link w:val="FooterChar"/>
    <w:uiPriority w:val="99"/>
    <w:semiHidden/>
    <w:unhideWhenUsed/>
    <w:rsid w:val="001661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1C8"/>
  </w:style>
  <w:style w:type="paragraph" w:styleId="ListParagraph">
    <w:name w:val="List Paragraph"/>
    <w:basedOn w:val="Normal"/>
    <w:uiPriority w:val="34"/>
    <w:qFormat/>
    <w:rsid w:val="00737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02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4</cp:revision>
  <dcterms:created xsi:type="dcterms:W3CDTF">2022-04-05T03:14:00Z</dcterms:created>
  <dcterms:modified xsi:type="dcterms:W3CDTF">2022-04-05T03:39:00Z</dcterms:modified>
</cp:coreProperties>
</file>