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12F" w:rsidRPr="00741060" w:rsidRDefault="00741060">
      <w:pPr>
        <w:rPr>
          <w:b/>
        </w:rPr>
      </w:pPr>
      <w:r w:rsidRPr="00741060">
        <w:rPr>
          <w:b/>
        </w:rPr>
        <w:t>Helpful information:</w:t>
      </w:r>
    </w:p>
    <w:p w:rsidR="00741060" w:rsidRPr="00741060" w:rsidRDefault="00741060">
      <w:pPr>
        <w:rPr>
          <w:b/>
        </w:rPr>
      </w:pPr>
      <w:r w:rsidRPr="00741060">
        <w:rPr>
          <w:b/>
        </w:rPr>
        <w:t xml:space="preserve">-Always ensure that all emails to COBI are addressed to Jorge, Alvin and Stuart </w:t>
      </w:r>
      <w:r w:rsidR="00E63A9C">
        <w:rPr>
          <w:b/>
        </w:rPr>
        <w:t xml:space="preserve">or have them </w:t>
      </w:r>
      <w:proofErr w:type="spellStart"/>
      <w:r w:rsidR="00E63A9C">
        <w:rPr>
          <w:b/>
        </w:rPr>
        <w:t>CC</w:t>
      </w:r>
      <w:r w:rsidRPr="00741060">
        <w:rPr>
          <w:b/>
        </w:rPr>
        <w:t>’d</w:t>
      </w:r>
      <w:proofErr w:type="spellEnd"/>
      <w:r w:rsidRPr="00741060">
        <w:rPr>
          <w:b/>
        </w:rPr>
        <w:t>.</w:t>
      </w:r>
    </w:p>
    <w:p w:rsidR="00C24492" w:rsidRDefault="00C24492">
      <w:pPr>
        <w:rPr>
          <w:b/>
        </w:rPr>
      </w:pPr>
    </w:p>
    <w:p w:rsidR="00741060" w:rsidRPr="00741060" w:rsidRDefault="00741060">
      <w:pPr>
        <w:rPr>
          <w:b/>
        </w:rPr>
      </w:pPr>
      <w:r w:rsidRPr="00741060">
        <w:rPr>
          <w:b/>
        </w:rPr>
        <w:t>Agenda:</w:t>
      </w:r>
    </w:p>
    <w:p w:rsidR="00741060" w:rsidRDefault="003C772E">
      <w:r>
        <w:t>-Review budget</w:t>
      </w:r>
    </w:p>
    <w:p w:rsidR="003C772E" w:rsidRDefault="003C772E">
      <w:r>
        <w:t>-Review data presentation</w:t>
      </w:r>
    </w:p>
    <w:p w:rsidR="003C772E" w:rsidRDefault="00C24492">
      <w:r>
        <w:t>-Review and d</w:t>
      </w:r>
      <w:r w:rsidR="003C772E">
        <w:t>iscuss draft of work plan</w:t>
      </w:r>
    </w:p>
    <w:p w:rsidR="00741060" w:rsidRDefault="00741060">
      <w:bookmarkStart w:id="0" w:name="_GoBack"/>
      <w:bookmarkEnd w:id="0"/>
    </w:p>
    <w:p w:rsidR="00741060" w:rsidRPr="00741060" w:rsidRDefault="00741060">
      <w:pPr>
        <w:rPr>
          <w:b/>
        </w:rPr>
      </w:pPr>
      <w:r w:rsidRPr="00741060">
        <w:rPr>
          <w:b/>
        </w:rPr>
        <w:t>Running Questions:</w:t>
      </w:r>
    </w:p>
    <w:p w:rsidR="00741060" w:rsidRPr="003346FB" w:rsidRDefault="00741060" w:rsidP="00741060">
      <w:r w:rsidRPr="003346FB">
        <w:t>-What is difference-difference analysis?</w:t>
      </w:r>
    </w:p>
    <w:p w:rsidR="00741060" w:rsidRDefault="00741060">
      <w:r>
        <w:t>-Ask if will be able to keep website we created/have to use a different platform</w:t>
      </w:r>
    </w:p>
    <w:p w:rsidR="00B353B3" w:rsidRDefault="00B353B3">
      <w:r>
        <w:t xml:space="preserve">-Can we cross the border with a UCSB vehicle? </w:t>
      </w:r>
    </w:p>
    <w:p w:rsidR="00B353B3" w:rsidRDefault="00B353B3">
      <w:r>
        <w:t>-Determine who will we working on each milestone/who will be working on governance, economic, and biophysical indicators</w:t>
      </w:r>
    </w:p>
    <w:p w:rsidR="003C772E" w:rsidRDefault="003C772E"/>
    <w:p w:rsidR="00741060" w:rsidRPr="003C772E" w:rsidRDefault="00741060">
      <w:pPr>
        <w:rPr>
          <w:b/>
        </w:rPr>
      </w:pPr>
      <w:r w:rsidRPr="003C772E">
        <w:rPr>
          <w:b/>
        </w:rPr>
        <w:t>For next time:</w:t>
      </w:r>
    </w:p>
    <w:p w:rsidR="00741060" w:rsidRDefault="00741060">
      <w:r>
        <w:t xml:space="preserve">-JC will email COBI to ask questions regarding the initial social and demographic data COBI has, if we will also extend our analysis to include government-managed reserves, talk about visiting El Rosario, highlight the fact that we are all working equally on this project, if they have contacted Maria del Mar, and if they have selected </w:t>
      </w:r>
      <w:proofErr w:type="spellStart"/>
      <w:r>
        <w:t>Mateja</w:t>
      </w:r>
      <w:proofErr w:type="spellEnd"/>
      <w:r>
        <w:t xml:space="preserve"> as our second external advisor.</w:t>
      </w:r>
    </w:p>
    <w:p w:rsidR="00741060" w:rsidRDefault="00741060">
      <w:r>
        <w:t>-</w:t>
      </w:r>
      <w:r w:rsidR="00B353B3">
        <w:t>All: rephrase objectives under work plan when we hear back from COBI</w:t>
      </w:r>
    </w:p>
    <w:p w:rsidR="00B353B3" w:rsidRDefault="00B353B3">
      <w:r>
        <w:t>-</w:t>
      </w:r>
      <w:proofErr w:type="spellStart"/>
      <w:r>
        <w:t>Caio</w:t>
      </w:r>
      <w:proofErr w:type="spellEnd"/>
      <w:r>
        <w:t>: add due dates for Bren requirements under milestones section of work plan</w:t>
      </w:r>
    </w:p>
    <w:p w:rsidR="00B353B3" w:rsidRDefault="00B353B3">
      <w:r>
        <w:t xml:space="preserve">-Melaina: email about printing allocation, ask Costello for his </w:t>
      </w:r>
      <w:proofErr w:type="spellStart"/>
      <w:r>
        <w:t>Github</w:t>
      </w:r>
      <w:proofErr w:type="spellEnd"/>
      <w:r>
        <w:t xml:space="preserve"> account, write justification for budget</w:t>
      </w:r>
    </w:p>
    <w:p w:rsidR="00B353B3" w:rsidRDefault="00B353B3">
      <w:r>
        <w:t xml:space="preserve">-Jael and Melaina: design business card and send to </w:t>
      </w:r>
      <w:proofErr w:type="spellStart"/>
      <w:r>
        <w:t>Caio</w:t>
      </w:r>
      <w:proofErr w:type="spellEnd"/>
      <w:r>
        <w:t xml:space="preserve"> by end of the week</w:t>
      </w:r>
    </w:p>
    <w:p w:rsidR="00741060" w:rsidRDefault="00741060"/>
    <w:sectPr w:rsidR="00741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737"/>
    <w:rsid w:val="00203737"/>
    <w:rsid w:val="003C772E"/>
    <w:rsid w:val="0056712F"/>
    <w:rsid w:val="00741060"/>
    <w:rsid w:val="00B353B3"/>
    <w:rsid w:val="00C24492"/>
    <w:rsid w:val="00E6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34B35-15A8-4E8C-9D2B-345C8D78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6</cp:revision>
  <dcterms:created xsi:type="dcterms:W3CDTF">2016-04-18T22:12:00Z</dcterms:created>
  <dcterms:modified xsi:type="dcterms:W3CDTF">2016-04-19T00:45:00Z</dcterms:modified>
</cp:coreProperties>
</file>