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0E7809" w14:textId="406AEE2D" w:rsidR="00190760" w:rsidRPr="00190760" w:rsidRDefault="00190760">
      <w:pPr>
        <w:rPr>
          <w:lang w:val="en-US"/>
        </w:rPr>
      </w:pPr>
      <w:r>
        <w:rPr>
          <w:lang w:val="en-US"/>
        </w:rPr>
        <w:t xml:space="preserve">Peaks </w:t>
      </w:r>
      <w:proofErr w:type="spellStart"/>
      <w:r>
        <w:rPr>
          <w:lang w:val="en-US"/>
        </w:rPr>
        <w:t>avanema</w:t>
      </w:r>
      <w:proofErr w:type="spellEnd"/>
      <w:r>
        <w:rPr>
          <w:lang w:val="en-US"/>
        </w:rPr>
        <w:t xml:space="preserve"> ka notepad</w:t>
      </w:r>
    </w:p>
    <w:sectPr w:rsidR="00190760" w:rsidRPr="0019076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0760"/>
    <w:rsid w:val="000707E7"/>
    <w:rsid w:val="00190760"/>
    <w:rsid w:val="006F768D"/>
    <w:rsid w:val="008875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175B440"/>
  <w15:chartTrackingRefBased/>
  <w15:docId w15:val="{64E84156-53A3-45FE-BAF0-C5CD0540374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6C56A9-1E01-4EDF-AF4F-9F99ED8908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Kalev Kuusik</dc:creator>
  <cp:keywords/>
  <dc:description/>
  <cp:lastModifiedBy>Kalev Kuusik</cp:lastModifiedBy>
  <cp:revision>3</cp:revision>
  <dcterms:created xsi:type="dcterms:W3CDTF">2021-08-11T20:26:00Z</dcterms:created>
  <dcterms:modified xsi:type="dcterms:W3CDTF">2021-08-11T20:37:00Z</dcterms:modified>
</cp:coreProperties>
</file>