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B8" w:rsidRPr="004763B8" w:rsidRDefault="00267872" w:rsidP="004763B8">
      <w:pPr>
        <w:spacing w:afterLines="50" w:after="156"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参考答案</w:t>
      </w:r>
    </w:p>
    <w:p w:rsidR="00553B5A" w:rsidRDefault="00553B5A" w:rsidP="00FC4AD5">
      <w:pPr>
        <w:spacing w:beforeLines="100" w:before="312" w:afterLines="100" w:after="312"/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选择</w:t>
      </w:r>
      <w:r w:rsidRPr="003C3892">
        <w:rPr>
          <w:rFonts w:ascii="楷体" w:eastAsia="楷体" w:hAnsi="楷体"/>
          <w:b/>
          <w:sz w:val="22"/>
        </w:rPr>
        <w:t>题：</w:t>
      </w:r>
    </w:p>
    <w:tbl>
      <w:tblPr>
        <w:tblStyle w:val="a3"/>
        <w:tblW w:w="8505" w:type="dxa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  <w:gridCol w:w="1418"/>
        <w:gridCol w:w="1418"/>
      </w:tblGrid>
      <w:tr w:rsidR="005B7473" w:rsidRPr="00705315" w:rsidTr="00F67BAA">
        <w:trPr>
          <w:trHeight w:val="397"/>
          <w:jc w:val="center"/>
        </w:trPr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D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6</w:t>
            </w:r>
          </w:p>
        </w:tc>
        <w:tc>
          <w:tcPr>
            <w:tcW w:w="567" w:type="dxa"/>
            <w:vAlign w:val="center"/>
          </w:tcPr>
          <w:p w:rsidR="005B7473" w:rsidRPr="00705315" w:rsidRDefault="00544955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D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11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</w:t>
            </w:r>
          </w:p>
        </w:tc>
      </w:tr>
      <w:tr w:rsidR="005B7473" w:rsidRPr="00705315" w:rsidTr="00F67BAA">
        <w:trPr>
          <w:trHeight w:val="397"/>
          <w:jc w:val="center"/>
        </w:trPr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C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7</w:t>
            </w:r>
          </w:p>
        </w:tc>
        <w:tc>
          <w:tcPr>
            <w:tcW w:w="567" w:type="dxa"/>
            <w:vAlign w:val="center"/>
          </w:tcPr>
          <w:p w:rsidR="005B7473" w:rsidRPr="00705315" w:rsidRDefault="00544955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C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12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</w:t>
            </w:r>
          </w:p>
        </w:tc>
      </w:tr>
      <w:tr w:rsidR="005B7473" w:rsidRPr="00705315" w:rsidTr="00F67BAA">
        <w:trPr>
          <w:trHeight w:val="397"/>
          <w:jc w:val="center"/>
        </w:trPr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D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8</w:t>
            </w:r>
          </w:p>
        </w:tc>
        <w:tc>
          <w:tcPr>
            <w:tcW w:w="567" w:type="dxa"/>
            <w:vAlign w:val="center"/>
          </w:tcPr>
          <w:p w:rsidR="005B7473" w:rsidRPr="00705315" w:rsidRDefault="00544955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13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</w:t>
            </w:r>
          </w:p>
        </w:tc>
      </w:tr>
      <w:tr w:rsidR="005B7473" w:rsidRPr="00705315" w:rsidTr="00F67BAA">
        <w:trPr>
          <w:trHeight w:val="397"/>
          <w:jc w:val="center"/>
        </w:trPr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4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9</w:t>
            </w:r>
          </w:p>
        </w:tc>
        <w:tc>
          <w:tcPr>
            <w:tcW w:w="567" w:type="dxa"/>
            <w:vAlign w:val="center"/>
          </w:tcPr>
          <w:p w:rsidR="005B7473" w:rsidRPr="00705315" w:rsidRDefault="00544955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14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C</w:t>
            </w:r>
          </w:p>
        </w:tc>
      </w:tr>
      <w:tr w:rsidR="005B7473" w:rsidRPr="00705315" w:rsidTr="00F67BAA">
        <w:trPr>
          <w:trHeight w:val="397"/>
          <w:jc w:val="center"/>
        </w:trPr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10</w:t>
            </w:r>
          </w:p>
        </w:tc>
        <w:tc>
          <w:tcPr>
            <w:tcW w:w="567" w:type="dxa"/>
            <w:vAlign w:val="center"/>
          </w:tcPr>
          <w:p w:rsidR="005B7473" w:rsidRPr="00705315" w:rsidRDefault="00544955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</w:t>
            </w:r>
          </w:p>
        </w:tc>
        <w:tc>
          <w:tcPr>
            <w:tcW w:w="567" w:type="dxa"/>
            <w:vAlign w:val="center"/>
          </w:tcPr>
          <w:p w:rsidR="005B7473" w:rsidRPr="00705315" w:rsidRDefault="005B7473" w:rsidP="005B7473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705315">
              <w:rPr>
                <w:rFonts w:asciiTheme="majorHAnsi" w:eastAsiaTheme="majorHAnsi" w:hAnsiTheme="majorHAnsi" w:hint="eastAsia"/>
                <w:sz w:val="22"/>
              </w:rPr>
              <w:t>15</w:t>
            </w:r>
          </w:p>
        </w:tc>
        <w:tc>
          <w:tcPr>
            <w:tcW w:w="567" w:type="dxa"/>
            <w:vAlign w:val="center"/>
          </w:tcPr>
          <w:p w:rsidR="005B7473" w:rsidRPr="00705315" w:rsidRDefault="00544955" w:rsidP="00BC02E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</w:t>
            </w:r>
          </w:p>
        </w:tc>
      </w:tr>
    </w:tbl>
    <w:p w:rsidR="007A16A3" w:rsidRPr="003C3892" w:rsidRDefault="007A16A3" w:rsidP="00FC4AD5">
      <w:pPr>
        <w:spacing w:beforeLines="100" w:before="312" w:afterLines="100" w:after="312"/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填空</w:t>
      </w:r>
      <w:r w:rsidRPr="003C3892">
        <w:rPr>
          <w:rFonts w:ascii="楷体" w:eastAsia="楷体" w:hAnsi="楷体"/>
          <w:b/>
          <w:sz w:val="22"/>
        </w:rPr>
        <w:t>题：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1352"/>
        <w:gridCol w:w="1622"/>
        <w:gridCol w:w="1352"/>
        <w:gridCol w:w="4179"/>
      </w:tblGrid>
      <w:tr w:rsidR="007A16A3" w:rsidRPr="005A0179" w:rsidTr="00D828EB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文件传输</w:t>
            </w:r>
          </w:p>
        </w:tc>
      </w:tr>
      <w:tr w:rsidR="007A16A3" w:rsidRPr="005A0179" w:rsidTr="00D828EB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目标地址可达性</w:t>
            </w:r>
          </w:p>
        </w:tc>
      </w:tr>
      <w:tr w:rsidR="007A16A3" w:rsidRPr="005A0179" w:rsidTr="00D828EB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虚拟专用网络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</w:t>
            </w:r>
          </w:p>
        </w:tc>
      </w:tr>
      <w:tr w:rsidR="007A16A3" w:rsidRPr="005A0179" w:rsidTr="00D828EB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A16A3" w:rsidRPr="005A0179" w:rsidTr="00D828EB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1718F9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橙白橙绿白蓝蓝白绿棕白棕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7A16A3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A3" w:rsidRPr="005A0179" w:rsidRDefault="00544955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255.255.255.224</w:t>
            </w:r>
          </w:p>
        </w:tc>
      </w:tr>
    </w:tbl>
    <w:p w:rsidR="00553B5A" w:rsidRPr="003C3892" w:rsidRDefault="005A0179" w:rsidP="00FC4AD5">
      <w:pPr>
        <w:spacing w:beforeLines="100" w:before="312" w:afterLines="100" w:after="312"/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判断</w:t>
      </w:r>
      <w:r w:rsidRPr="003C3892">
        <w:rPr>
          <w:rFonts w:ascii="楷体" w:eastAsia="楷体" w:hAnsi="楷体"/>
          <w:b/>
          <w:sz w:val="22"/>
        </w:rPr>
        <w:t>题：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9D329C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4668F3" w:rsidP="00D52F0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</w:tbl>
    <w:p w:rsidR="005A0179" w:rsidRPr="003C3892" w:rsidRDefault="00341D84" w:rsidP="00FC4AD5">
      <w:pPr>
        <w:spacing w:beforeLines="100" w:before="312" w:afterLines="100" w:after="312"/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操作</w:t>
      </w:r>
      <w:r w:rsidRPr="003C3892">
        <w:rPr>
          <w:rFonts w:ascii="楷体" w:eastAsia="楷体" w:hAnsi="楷体"/>
          <w:b/>
          <w:sz w:val="22"/>
        </w:rPr>
        <w:t>题：</w:t>
      </w:r>
    </w:p>
    <w:p w:rsidR="00A7139D" w:rsidRPr="003C3892" w:rsidRDefault="00181EC9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L</w:t>
      </w:r>
      <w:r w:rsidRPr="003C3892">
        <w:rPr>
          <w:rFonts w:ascii="楷体" w:eastAsia="楷体" w:hAnsi="楷体"/>
          <w:b/>
          <w:sz w:val="22"/>
        </w:rPr>
        <w:t>inux</w:t>
      </w:r>
      <w:r w:rsidRPr="003C3892">
        <w:rPr>
          <w:rFonts w:ascii="楷体" w:eastAsia="楷体" w:hAnsi="楷体" w:hint="eastAsia"/>
          <w:b/>
          <w:sz w:val="22"/>
        </w:rPr>
        <w:t>：</w:t>
      </w:r>
    </w:p>
    <w:p w:rsidR="00AF1B25" w:rsidRPr="003C3892" w:rsidRDefault="00AF1B25" w:rsidP="00C26FF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C26FF8" w:rsidRPr="003C3892" w:rsidRDefault="00C26FF8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27186A" w:rsidRPr="003C3892" w:rsidRDefault="0027186A" w:rsidP="0027186A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AF1B25" w:rsidRPr="003C3892" w:rsidRDefault="00AF1B25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27186A" w:rsidRPr="003C3892" w:rsidRDefault="0027186A" w:rsidP="0027186A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AF1B25" w:rsidRPr="003C3892" w:rsidRDefault="00AF1B25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27186A" w:rsidRPr="003C3892" w:rsidRDefault="0027186A" w:rsidP="00C83FF0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27186A" w:rsidRPr="003C3892" w:rsidRDefault="0027186A" w:rsidP="0027186A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27186A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27186A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610D90" w:rsidRPr="003C3892" w:rsidRDefault="00610D90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W</w:t>
      </w:r>
      <w:r w:rsidRPr="003C3892">
        <w:rPr>
          <w:rFonts w:ascii="楷体" w:eastAsia="楷体" w:hAnsi="楷体"/>
          <w:b/>
          <w:sz w:val="22"/>
        </w:rPr>
        <w:t>indows：</w:t>
      </w: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E7749C" w:rsidRPr="003C3892" w:rsidRDefault="00E7749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E7749C" w:rsidRPr="003C3892" w:rsidRDefault="00E7749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Pr="003C3892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E7749C" w:rsidRPr="003C3892" w:rsidRDefault="00E7749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Pr="003C3892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FC4AD5" w:rsidRDefault="00FC4AD5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FC4AD5" w:rsidRDefault="00FC4AD5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FC4AD5" w:rsidRPr="00D91B0A" w:rsidRDefault="00FC4AD5" w:rsidP="00D91B0A">
      <w:pPr>
        <w:rPr>
          <w:rFonts w:ascii="楷体" w:eastAsia="楷体" w:hAnsi="楷体"/>
          <w:b/>
          <w:sz w:val="22"/>
        </w:rPr>
      </w:pPr>
    </w:p>
    <w:p w:rsidR="00B640E7" w:rsidRPr="003C3892" w:rsidRDefault="003079C0" w:rsidP="00FC4AD5">
      <w:pPr>
        <w:spacing w:beforeLines="100" w:before="312" w:afterLines="100" w:after="312"/>
        <w:rPr>
          <w:rFonts w:ascii="楷体" w:eastAsia="楷体" w:hAnsi="楷体"/>
          <w:b/>
          <w:sz w:val="22"/>
        </w:rPr>
      </w:pPr>
      <w:r>
        <w:rPr>
          <w:rFonts w:ascii="楷体" w:eastAsia="楷体" w:hAnsi="楷体" w:hint="eastAsia"/>
          <w:b/>
          <w:sz w:val="22"/>
        </w:rPr>
        <w:t>编程</w:t>
      </w:r>
      <w:r w:rsidR="007A7E28" w:rsidRPr="003C3892">
        <w:rPr>
          <w:rFonts w:ascii="楷体" w:eastAsia="楷体" w:hAnsi="楷体" w:hint="eastAsia"/>
          <w:b/>
          <w:sz w:val="22"/>
        </w:rPr>
        <w:t>题：</w:t>
      </w:r>
    </w:p>
    <w:p w:rsidR="004F6F3F" w:rsidRPr="00D75C06" w:rsidRDefault="004F6F3F" w:rsidP="003D75E5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b/>
          <w:sz w:val="22"/>
        </w:rPr>
      </w:pPr>
    </w:p>
    <w:p w:rsidR="007D0697" w:rsidRPr="00D75C06" w:rsidRDefault="007D0697" w:rsidP="007A7E28">
      <w:pPr>
        <w:rPr>
          <w:rFonts w:ascii="楷体" w:eastAsia="楷体" w:hAnsi="楷体"/>
          <w:b/>
          <w:sz w:val="22"/>
        </w:rPr>
      </w:pPr>
      <w:r w:rsidRPr="00D75C06">
        <w:rPr>
          <w:rFonts w:ascii="楷体" w:eastAsia="楷体" w:hAnsi="楷体" w:hint="eastAsia"/>
          <w:b/>
          <w:sz w:val="22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697" w:rsidRPr="00D75C06" w:rsidTr="007D0697">
        <w:tc>
          <w:tcPr>
            <w:tcW w:w="8296" w:type="dxa"/>
          </w:tcPr>
          <w:p w:rsidR="007D0697" w:rsidRPr="00D75C06" w:rsidRDefault="007D0697" w:rsidP="007A7E28">
            <w:pPr>
              <w:rPr>
                <w:rFonts w:ascii="楷体" w:eastAsia="楷体" w:hAnsi="楷体"/>
                <w:b/>
                <w:sz w:val="22"/>
              </w:rPr>
            </w:pPr>
          </w:p>
          <w:p w:rsidR="007D0697" w:rsidRPr="00D75C06" w:rsidRDefault="007D0697" w:rsidP="007A7E28">
            <w:pPr>
              <w:rPr>
                <w:rFonts w:ascii="楷体" w:eastAsia="楷体" w:hAnsi="楷体"/>
                <w:b/>
                <w:sz w:val="22"/>
              </w:rPr>
            </w:pPr>
          </w:p>
          <w:p w:rsidR="007D0697" w:rsidRPr="00D75C06" w:rsidRDefault="007D0697" w:rsidP="007A7E28">
            <w:pPr>
              <w:rPr>
                <w:rFonts w:ascii="楷体" w:eastAsia="楷体" w:hAnsi="楷体"/>
                <w:b/>
                <w:sz w:val="22"/>
              </w:rPr>
            </w:pPr>
          </w:p>
        </w:tc>
      </w:tr>
    </w:tbl>
    <w:p w:rsidR="007D0697" w:rsidRPr="00D75C06" w:rsidRDefault="001906FB" w:rsidP="007A7E28">
      <w:pPr>
        <w:rPr>
          <w:rFonts w:ascii="楷体" w:eastAsia="楷体" w:hAnsi="楷体"/>
          <w:b/>
          <w:sz w:val="22"/>
        </w:rPr>
      </w:pPr>
      <w:r w:rsidRPr="00D75C06">
        <w:rPr>
          <w:rFonts w:ascii="楷体" w:eastAsia="楷体" w:hAnsi="楷体" w:hint="eastAsia"/>
          <w:b/>
          <w:sz w:val="22"/>
        </w:rPr>
        <w:t>运行截图：</w:t>
      </w:r>
    </w:p>
    <w:p w:rsidR="001906FB" w:rsidRDefault="001906FB" w:rsidP="007A7E28">
      <w:pPr>
        <w:rPr>
          <w:rFonts w:ascii="宋体" w:eastAsia="宋体" w:hAnsi="宋体"/>
          <w:b/>
          <w:sz w:val="22"/>
        </w:rPr>
      </w:pPr>
    </w:p>
    <w:p w:rsidR="00F34FDF" w:rsidRDefault="00F34FDF" w:rsidP="007A7E28">
      <w:pPr>
        <w:rPr>
          <w:rFonts w:ascii="宋体" w:eastAsia="宋体" w:hAnsi="宋体"/>
          <w:b/>
          <w:sz w:val="22"/>
        </w:rPr>
      </w:pPr>
    </w:p>
    <w:p w:rsidR="00F34FDF" w:rsidRDefault="00F34FDF" w:rsidP="007A7E28">
      <w:pPr>
        <w:rPr>
          <w:rFonts w:ascii="宋体" w:eastAsia="宋体" w:hAnsi="宋体"/>
          <w:b/>
          <w:sz w:val="22"/>
        </w:rPr>
      </w:pPr>
    </w:p>
    <w:p w:rsidR="00F34FDF" w:rsidRDefault="00F34FDF" w:rsidP="007A7E28">
      <w:pPr>
        <w:rPr>
          <w:rFonts w:ascii="宋体" w:eastAsia="宋体" w:hAnsi="宋体"/>
          <w:b/>
          <w:sz w:val="22"/>
        </w:rPr>
      </w:pPr>
    </w:p>
    <w:p w:rsidR="00F34FDF" w:rsidRDefault="00F34FDF" w:rsidP="007A7E28">
      <w:pPr>
        <w:rPr>
          <w:rFonts w:ascii="宋体" w:eastAsia="宋体" w:hAnsi="宋体"/>
          <w:b/>
          <w:sz w:val="22"/>
        </w:rPr>
      </w:pPr>
    </w:p>
    <w:p w:rsidR="00F34FDF" w:rsidRDefault="00F34FDF" w:rsidP="007A7E28">
      <w:pPr>
        <w:rPr>
          <w:rFonts w:ascii="宋体" w:eastAsia="宋体" w:hAnsi="宋体"/>
          <w:b/>
          <w:sz w:val="22"/>
        </w:rPr>
      </w:pPr>
    </w:p>
    <w:p w:rsidR="00F34FDF" w:rsidRPr="00F5412E" w:rsidRDefault="00F34FDF" w:rsidP="007A7E28">
      <w:pPr>
        <w:rPr>
          <w:rFonts w:ascii="宋体" w:eastAsia="宋体" w:hAnsi="宋体"/>
          <w:b/>
          <w:sz w:val="22"/>
        </w:rPr>
      </w:pPr>
    </w:p>
    <w:p w:rsidR="003D75E5" w:rsidRPr="00F34FDF" w:rsidRDefault="003D75E5" w:rsidP="00F34FDF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b/>
          <w:sz w:val="22"/>
        </w:rPr>
      </w:pPr>
    </w:p>
    <w:p w:rsidR="003D75E5" w:rsidRDefault="00F34FDF" w:rsidP="007A7E28">
      <w:pPr>
        <w:rPr>
          <w:rFonts w:ascii="楷体" w:eastAsia="楷体" w:hAnsi="楷体"/>
          <w:b/>
          <w:sz w:val="22"/>
        </w:rPr>
      </w:pPr>
      <w:r>
        <w:rPr>
          <w:rFonts w:ascii="楷体" w:eastAsia="楷体" w:hAnsi="楷体" w:hint="eastAsia"/>
          <w:b/>
          <w:sz w:val="22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FDF" w:rsidTr="00F34FDF">
        <w:tc>
          <w:tcPr>
            <w:tcW w:w="8296" w:type="dxa"/>
          </w:tcPr>
          <w:p w:rsidR="00F34FDF" w:rsidRDefault="00F34FDF" w:rsidP="00F34FDF">
            <w:pPr>
              <w:rPr>
                <w:rFonts w:ascii="宋体" w:eastAsia="宋体" w:hAnsi="宋体"/>
                <w:b/>
                <w:sz w:val="22"/>
              </w:rPr>
            </w:pPr>
          </w:p>
          <w:p w:rsidR="00F34FDF" w:rsidRDefault="00F34FDF" w:rsidP="00F34FDF">
            <w:pPr>
              <w:rPr>
                <w:rFonts w:ascii="宋体" w:eastAsia="宋体" w:hAnsi="宋体"/>
                <w:b/>
                <w:sz w:val="22"/>
              </w:rPr>
            </w:pPr>
          </w:p>
          <w:p w:rsidR="00F34FDF" w:rsidRDefault="00F34FDF" w:rsidP="00F34FDF">
            <w:pPr>
              <w:rPr>
                <w:rFonts w:ascii="宋体" w:eastAsia="宋体" w:hAnsi="宋体"/>
                <w:b/>
                <w:sz w:val="22"/>
              </w:rPr>
            </w:pPr>
          </w:p>
          <w:p w:rsidR="00F34FDF" w:rsidRDefault="00F34FDF" w:rsidP="00F34FDF">
            <w:pPr>
              <w:rPr>
                <w:rFonts w:ascii="宋体" w:eastAsia="宋体" w:hAnsi="宋体"/>
                <w:b/>
                <w:sz w:val="22"/>
              </w:rPr>
            </w:pPr>
          </w:p>
        </w:tc>
      </w:tr>
    </w:tbl>
    <w:p w:rsidR="00F34FDF" w:rsidRDefault="005E7DF9" w:rsidP="00F34FDF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运行截图：</w:t>
      </w:r>
    </w:p>
    <w:p w:rsidR="00F34FDF" w:rsidRDefault="00F34FDF" w:rsidP="007A7E28">
      <w:pPr>
        <w:rPr>
          <w:rFonts w:ascii="楷体" w:eastAsia="楷体" w:hAnsi="楷体"/>
          <w:b/>
          <w:sz w:val="22"/>
        </w:rPr>
      </w:pPr>
    </w:p>
    <w:p w:rsidR="003D75E5" w:rsidRPr="003C3892" w:rsidRDefault="003D75E5" w:rsidP="007A7E28">
      <w:pPr>
        <w:rPr>
          <w:rFonts w:ascii="楷体" w:eastAsia="楷体" w:hAnsi="楷体"/>
          <w:b/>
          <w:sz w:val="22"/>
        </w:rPr>
      </w:pPr>
    </w:p>
    <w:sectPr w:rsidR="003D75E5" w:rsidRPr="003C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0C8" w:rsidRDefault="009170C8" w:rsidP="00267872">
      <w:r>
        <w:separator/>
      </w:r>
    </w:p>
  </w:endnote>
  <w:endnote w:type="continuationSeparator" w:id="0">
    <w:p w:rsidR="009170C8" w:rsidRDefault="009170C8" w:rsidP="0026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0C8" w:rsidRDefault="009170C8" w:rsidP="00267872">
      <w:r>
        <w:separator/>
      </w:r>
    </w:p>
  </w:footnote>
  <w:footnote w:type="continuationSeparator" w:id="0">
    <w:p w:rsidR="009170C8" w:rsidRDefault="009170C8" w:rsidP="00267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1D51"/>
    <w:multiLevelType w:val="hybridMultilevel"/>
    <w:tmpl w:val="CAD24EDC"/>
    <w:lvl w:ilvl="0" w:tplc="91A4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A2E6B"/>
    <w:multiLevelType w:val="hybridMultilevel"/>
    <w:tmpl w:val="F8AEC64C"/>
    <w:lvl w:ilvl="0" w:tplc="802ED3E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5D5676E"/>
    <w:multiLevelType w:val="hybridMultilevel"/>
    <w:tmpl w:val="C8FC0252"/>
    <w:lvl w:ilvl="0" w:tplc="00702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F20B03"/>
    <w:multiLevelType w:val="hybridMultilevel"/>
    <w:tmpl w:val="1700B6F6"/>
    <w:lvl w:ilvl="0" w:tplc="42A4071C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2D"/>
    <w:rsid w:val="00011C0C"/>
    <w:rsid w:val="00103B05"/>
    <w:rsid w:val="00156DD8"/>
    <w:rsid w:val="001718F9"/>
    <w:rsid w:val="00181EC9"/>
    <w:rsid w:val="001906FB"/>
    <w:rsid w:val="00191E83"/>
    <w:rsid w:val="00236F73"/>
    <w:rsid w:val="002658F1"/>
    <w:rsid w:val="00267872"/>
    <w:rsid w:val="0027186A"/>
    <w:rsid w:val="002A4D0E"/>
    <w:rsid w:val="002C14D7"/>
    <w:rsid w:val="002C3E97"/>
    <w:rsid w:val="003079C0"/>
    <w:rsid w:val="00341D84"/>
    <w:rsid w:val="00374C7A"/>
    <w:rsid w:val="00374E6D"/>
    <w:rsid w:val="003C3892"/>
    <w:rsid w:val="003D75E5"/>
    <w:rsid w:val="003E3348"/>
    <w:rsid w:val="003E42CE"/>
    <w:rsid w:val="004668F3"/>
    <w:rsid w:val="004763B8"/>
    <w:rsid w:val="00480C52"/>
    <w:rsid w:val="004F6F3F"/>
    <w:rsid w:val="00544955"/>
    <w:rsid w:val="00553B5A"/>
    <w:rsid w:val="005555B2"/>
    <w:rsid w:val="0058162E"/>
    <w:rsid w:val="00593898"/>
    <w:rsid w:val="005A0179"/>
    <w:rsid w:val="005B7473"/>
    <w:rsid w:val="005C6F90"/>
    <w:rsid w:val="005E7DF9"/>
    <w:rsid w:val="00610D90"/>
    <w:rsid w:val="006137B4"/>
    <w:rsid w:val="0066696D"/>
    <w:rsid w:val="0068472D"/>
    <w:rsid w:val="006A6AC9"/>
    <w:rsid w:val="006D24F9"/>
    <w:rsid w:val="00705315"/>
    <w:rsid w:val="007A16A3"/>
    <w:rsid w:val="007A383B"/>
    <w:rsid w:val="007A7E28"/>
    <w:rsid w:val="007B3DE0"/>
    <w:rsid w:val="007D0697"/>
    <w:rsid w:val="0089060A"/>
    <w:rsid w:val="009170C8"/>
    <w:rsid w:val="009667E5"/>
    <w:rsid w:val="009C3914"/>
    <w:rsid w:val="009D329C"/>
    <w:rsid w:val="00A12B25"/>
    <w:rsid w:val="00A7139D"/>
    <w:rsid w:val="00AB0AA8"/>
    <w:rsid w:val="00AF1B25"/>
    <w:rsid w:val="00B640E7"/>
    <w:rsid w:val="00BC02ED"/>
    <w:rsid w:val="00BC544E"/>
    <w:rsid w:val="00C26FF8"/>
    <w:rsid w:val="00C83FF0"/>
    <w:rsid w:val="00C94DC3"/>
    <w:rsid w:val="00D52F0F"/>
    <w:rsid w:val="00D65E09"/>
    <w:rsid w:val="00D75C06"/>
    <w:rsid w:val="00D91B0A"/>
    <w:rsid w:val="00DD495B"/>
    <w:rsid w:val="00DE255D"/>
    <w:rsid w:val="00E55957"/>
    <w:rsid w:val="00E7749C"/>
    <w:rsid w:val="00EA7365"/>
    <w:rsid w:val="00EB6911"/>
    <w:rsid w:val="00EC28F3"/>
    <w:rsid w:val="00EE6F27"/>
    <w:rsid w:val="00F34FDF"/>
    <w:rsid w:val="00F5412E"/>
    <w:rsid w:val="00F67BAA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F2F62"/>
  <w15:chartTrackingRefBased/>
  <w15:docId w15:val="{AEABFA73-5840-4F75-8C1C-076210B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8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67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78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7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7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Tusdasa翼</cp:lastModifiedBy>
  <cp:revision>80</cp:revision>
  <dcterms:created xsi:type="dcterms:W3CDTF">2017-11-07T12:38:00Z</dcterms:created>
  <dcterms:modified xsi:type="dcterms:W3CDTF">2017-11-28T13:18:00Z</dcterms:modified>
</cp:coreProperties>
</file>