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27F" w:rsidRDefault="00E27524" w:rsidP="00E27524">
      <w:pPr>
        <w:jc w:val="center"/>
        <w:rPr>
          <w:sz w:val="40"/>
        </w:rPr>
      </w:pPr>
      <w:r w:rsidRPr="00E27524">
        <w:rPr>
          <w:sz w:val="40"/>
        </w:rPr>
        <w:t>LIFE INSURANCE MANAGEMENT</w:t>
      </w:r>
    </w:p>
    <w:p w:rsidR="00E27524" w:rsidRDefault="00E27524" w:rsidP="00E27524">
      <w:pPr>
        <w:jc w:val="center"/>
        <w:rPr>
          <w:sz w:val="40"/>
        </w:rPr>
      </w:pPr>
    </w:p>
    <w:p w:rsidR="00E27524" w:rsidRDefault="00E27524" w:rsidP="00E27524">
      <w:pPr>
        <w:jc w:val="center"/>
        <w:rPr>
          <w:sz w:val="40"/>
          <w:u w:val="single"/>
        </w:rPr>
      </w:pPr>
      <w:r w:rsidRPr="00E27524">
        <w:rPr>
          <w:sz w:val="40"/>
          <w:u w:val="single"/>
        </w:rPr>
        <w:t>USER REQUIREMENTS</w:t>
      </w:r>
    </w:p>
    <w:p w:rsidR="00E27524" w:rsidRDefault="00E27524" w:rsidP="00E27524">
      <w:pPr>
        <w:rPr>
          <w:sz w:val="40"/>
          <w:u w:val="single"/>
        </w:rPr>
      </w:pPr>
    </w:p>
    <w:p w:rsidR="00E27524" w:rsidRPr="00B017B5" w:rsidRDefault="00E27524" w:rsidP="00E27524">
      <w:pPr>
        <w:pStyle w:val="ListParagraph"/>
        <w:numPr>
          <w:ilvl w:val="0"/>
          <w:numId w:val="1"/>
        </w:numPr>
        <w:rPr>
          <w:sz w:val="28"/>
          <w:u w:val="single"/>
        </w:rPr>
      </w:pPr>
      <w:r w:rsidRPr="00B017B5">
        <w:rPr>
          <w:sz w:val="28"/>
        </w:rPr>
        <w:t xml:space="preserve">The insurance company has many agents each of one sell policies to various customers. Records </w:t>
      </w:r>
      <w:r w:rsidR="0001747D" w:rsidRPr="00B017B5">
        <w:rPr>
          <w:sz w:val="28"/>
        </w:rPr>
        <w:t>of agent-id, his aadhar number</w:t>
      </w:r>
      <w:r w:rsidR="00F55359" w:rsidRPr="00B017B5">
        <w:rPr>
          <w:sz w:val="28"/>
        </w:rPr>
        <w:t>, policies sold, and types of policies sold are maintained. Full contact details of every agent is also maintained</w:t>
      </w:r>
      <w:r w:rsidR="0001747D" w:rsidRPr="00B017B5">
        <w:rPr>
          <w:sz w:val="28"/>
        </w:rPr>
        <w:t xml:space="preserve"> along with his salary and commission</w:t>
      </w:r>
      <w:r w:rsidR="00F55359" w:rsidRPr="00B017B5">
        <w:rPr>
          <w:sz w:val="28"/>
        </w:rPr>
        <w:t>.</w:t>
      </w:r>
    </w:p>
    <w:p w:rsidR="00F55359" w:rsidRPr="00B017B5" w:rsidRDefault="002052E7" w:rsidP="00E27524">
      <w:pPr>
        <w:pStyle w:val="ListParagraph"/>
        <w:numPr>
          <w:ilvl w:val="0"/>
          <w:numId w:val="1"/>
        </w:numPr>
        <w:rPr>
          <w:sz w:val="28"/>
          <w:u w:val="single"/>
        </w:rPr>
      </w:pPr>
      <w:r>
        <w:rPr>
          <w:sz w:val="28"/>
        </w:rPr>
        <w:t xml:space="preserve">A list of policies is maintained separately </w:t>
      </w:r>
      <w:r w:rsidR="0001747D" w:rsidRPr="00B017B5">
        <w:rPr>
          <w:sz w:val="28"/>
        </w:rPr>
        <w:t>which consists of various policies, thei</w:t>
      </w:r>
      <w:r>
        <w:rPr>
          <w:sz w:val="28"/>
        </w:rPr>
        <w:t xml:space="preserve">r id-number, coverage, premium and </w:t>
      </w:r>
      <w:r w:rsidR="0001747D" w:rsidRPr="00B017B5">
        <w:rPr>
          <w:sz w:val="28"/>
        </w:rPr>
        <w:t>customer requirements.</w:t>
      </w:r>
    </w:p>
    <w:p w:rsidR="00841745" w:rsidRPr="00B017B5" w:rsidRDefault="002052E7" w:rsidP="0090170D">
      <w:pPr>
        <w:pStyle w:val="ListParagraph"/>
        <w:numPr>
          <w:ilvl w:val="0"/>
          <w:numId w:val="1"/>
        </w:numPr>
        <w:rPr>
          <w:sz w:val="28"/>
          <w:u w:val="single"/>
        </w:rPr>
      </w:pPr>
      <w:r>
        <w:rPr>
          <w:sz w:val="28"/>
        </w:rPr>
        <w:t>Policies</w:t>
      </w:r>
      <w:r w:rsidR="0001747D" w:rsidRPr="00B017B5">
        <w:rPr>
          <w:sz w:val="28"/>
        </w:rPr>
        <w:t xml:space="preserve"> </w:t>
      </w:r>
      <w:r>
        <w:rPr>
          <w:sz w:val="28"/>
        </w:rPr>
        <w:t xml:space="preserve">are then categorized </w:t>
      </w:r>
      <w:r w:rsidR="0001747D" w:rsidRPr="00B017B5">
        <w:rPr>
          <w:sz w:val="28"/>
        </w:rPr>
        <w:t>into auto-policy and home-policy.</w:t>
      </w:r>
      <w:r w:rsidR="0090170D" w:rsidRPr="00B017B5">
        <w:rPr>
          <w:sz w:val="28"/>
        </w:rPr>
        <w:t xml:space="preserve"> Home policy has a separated </w:t>
      </w:r>
      <w:r>
        <w:rPr>
          <w:sz w:val="28"/>
        </w:rPr>
        <w:t>record</w:t>
      </w:r>
      <w:r w:rsidR="0090170D" w:rsidRPr="00B017B5">
        <w:rPr>
          <w:sz w:val="28"/>
        </w:rPr>
        <w:t xml:space="preserve"> which</w:t>
      </w:r>
      <w:r>
        <w:rPr>
          <w:sz w:val="28"/>
        </w:rPr>
        <w:t xml:space="preserve"> contains all the details like its </w:t>
      </w:r>
      <w:r w:rsidR="0090170D" w:rsidRPr="00B017B5">
        <w:rPr>
          <w:sz w:val="28"/>
        </w:rPr>
        <w:t xml:space="preserve">valuation, current value and its type .Similarly Auto Policy has a different </w:t>
      </w:r>
      <w:r>
        <w:rPr>
          <w:sz w:val="28"/>
        </w:rPr>
        <w:t>record</w:t>
      </w:r>
      <w:r w:rsidR="0090170D" w:rsidRPr="00B017B5">
        <w:rPr>
          <w:sz w:val="28"/>
        </w:rPr>
        <w:t xml:space="preserve"> which maintai</w:t>
      </w:r>
      <w:r>
        <w:rPr>
          <w:sz w:val="28"/>
        </w:rPr>
        <w:t>ns Vehicle insurance number, it</w:t>
      </w:r>
      <w:r w:rsidR="003A574B">
        <w:rPr>
          <w:sz w:val="28"/>
        </w:rPr>
        <w:t>s registration number and it</w:t>
      </w:r>
      <w:r w:rsidR="0090170D" w:rsidRPr="00B017B5">
        <w:rPr>
          <w:sz w:val="28"/>
        </w:rPr>
        <w:t>s make and model.</w:t>
      </w:r>
    </w:p>
    <w:p w:rsidR="0090170D" w:rsidRPr="00B017B5" w:rsidRDefault="00841745" w:rsidP="0090170D">
      <w:pPr>
        <w:pStyle w:val="ListParagraph"/>
        <w:numPr>
          <w:ilvl w:val="0"/>
          <w:numId w:val="1"/>
        </w:numPr>
        <w:rPr>
          <w:sz w:val="28"/>
          <w:u w:val="single"/>
        </w:rPr>
      </w:pPr>
      <w:r w:rsidRPr="00B017B5">
        <w:rPr>
          <w:sz w:val="28"/>
        </w:rPr>
        <w:t xml:space="preserve">The full details of customer is </w:t>
      </w:r>
      <w:r w:rsidR="002052E7">
        <w:rPr>
          <w:sz w:val="28"/>
        </w:rPr>
        <w:t>maintained separately</w:t>
      </w:r>
      <w:r w:rsidRPr="00B017B5">
        <w:rPr>
          <w:sz w:val="28"/>
        </w:rPr>
        <w:t>.</w:t>
      </w:r>
      <w:r w:rsidR="00352FE4" w:rsidRPr="00B017B5">
        <w:rPr>
          <w:sz w:val="28"/>
        </w:rPr>
        <w:t xml:space="preserve"> Every customer is related to policy</w:t>
      </w:r>
      <w:r w:rsidRPr="00B017B5">
        <w:rPr>
          <w:sz w:val="28"/>
        </w:rPr>
        <w:t xml:space="preserve"> </w:t>
      </w:r>
      <w:r w:rsidR="00352FE4" w:rsidRPr="00B017B5">
        <w:rPr>
          <w:sz w:val="28"/>
        </w:rPr>
        <w:t xml:space="preserve">through the relation policy holder .Every customers having an home Insurance holds an appreciating asset value which increases every year, thus keeping track of </w:t>
      </w:r>
      <w:r w:rsidR="0090170D" w:rsidRPr="00B017B5">
        <w:rPr>
          <w:sz w:val="28"/>
        </w:rPr>
        <w:t>his</w:t>
      </w:r>
      <w:r w:rsidR="00352FE4" w:rsidRPr="00B017B5">
        <w:rPr>
          <w:sz w:val="28"/>
        </w:rPr>
        <w:t xml:space="preserve"> home</w:t>
      </w:r>
      <w:r w:rsidR="0090170D" w:rsidRPr="00B017B5">
        <w:rPr>
          <w:sz w:val="28"/>
        </w:rPr>
        <w:t xml:space="preserve"> (asset).Also every customer who is having a car insuranc</w:t>
      </w:r>
      <w:r w:rsidR="002052E7">
        <w:rPr>
          <w:sz w:val="28"/>
        </w:rPr>
        <w:t>e, if that individual ever been</w:t>
      </w:r>
      <w:r w:rsidR="0090170D" w:rsidRPr="00B017B5">
        <w:rPr>
          <w:sz w:val="28"/>
        </w:rPr>
        <w:t xml:space="preserve"> in a car accident the FIR report is used to extract details on how much the damage cost was there and how much is net insurance money paid back.  </w:t>
      </w:r>
      <w:r w:rsidR="00352FE4" w:rsidRPr="00B017B5">
        <w:rPr>
          <w:sz w:val="28"/>
        </w:rPr>
        <w:t xml:space="preserve"> </w:t>
      </w:r>
    </w:p>
    <w:p w:rsidR="0001747D" w:rsidRPr="00B017B5" w:rsidRDefault="002052E7" w:rsidP="00E27524">
      <w:pPr>
        <w:pStyle w:val="ListParagraph"/>
        <w:numPr>
          <w:ilvl w:val="0"/>
          <w:numId w:val="1"/>
        </w:numPr>
        <w:rPr>
          <w:sz w:val="28"/>
          <w:u w:val="single"/>
        </w:rPr>
      </w:pPr>
      <w:r>
        <w:rPr>
          <w:sz w:val="28"/>
        </w:rPr>
        <w:t>T</w:t>
      </w:r>
      <w:r w:rsidR="0090170D" w:rsidRPr="00B017B5">
        <w:rPr>
          <w:sz w:val="28"/>
        </w:rPr>
        <w:t xml:space="preserve">he agent </w:t>
      </w:r>
      <w:r>
        <w:rPr>
          <w:sz w:val="28"/>
        </w:rPr>
        <w:t>has the authority</w:t>
      </w:r>
      <w:r w:rsidR="0090170D" w:rsidRPr="00B017B5">
        <w:rPr>
          <w:sz w:val="28"/>
        </w:rPr>
        <w:t xml:space="preserve"> see the policies done, maintain them as</w:t>
      </w:r>
      <w:r w:rsidR="00352FE4" w:rsidRPr="00B017B5">
        <w:rPr>
          <w:sz w:val="28"/>
        </w:rPr>
        <w:t xml:space="preserve"> </w:t>
      </w:r>
      <w:r w:rsidR="0090170D" w:rsidRPr="00B017B5">
        <w:rPr>
          <w:sz w:val="28"/>
        </w:rPr>
        <w:t>required, check whether premiums are paid regularly or not. He also needs to keep track of payments made to customer. He can also see his salary and commissions earned.</w:t>
      </w:r>
    </w:p>
    <w:p w:rsidR="0090170D" w:rsidRPr="00B017B5" w:rsidRDefault="00B017B5" w:rsidP="00E27524">
      <w:pPr>
        <w:pStyle w:val="ListParagraph"/>
        <w:numPr>
          <w:ilvl w:val="0"/>
          <w:numId w:val="1"/>
        </w:numPr>
        <w:rPr>
          <w:sz w:val="28"/>
        </w:rPr>
      </w:pPr>
      <w:r w:rsidRPr="00B017B5">
        <w:rPr>
          <w:sz w:val="28"/>
        </w:rPr>
        <w:t>Customers will have option the option to keep track of policies bought, their coverage, premium and deductible amount, next due date for premium. If the payment is made to them they can see the payment amount, its date.</w:t>
      </w:r>
      <w:r w:rsidR="00027F66">
        <w:rPr>
          <w:noProof/>
          <w:sz w:val="28"/>
        </w:rPr>
        <w:lastRenderedPageBreak/>
        <w:drawing>
          <wp:inline distT="0" distB="0" distL="0" distR="0">
            <wp:extent cx="5943600" cy="792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_20190214_09384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bookmarkStart w:id="0" w:name="_GoBack"/>
      <w:r w:rsidR="00027F66">
        <w:rPr>
          <w:noProof/>
          <w:sz w:val="28"/>
        </w:rPr>
        <w:lastRenderedPageBreak/>
        <w:drawing>
          <wp:inline distT="0" distB="0" distL="0" distR="0">
            <wp:extent cx="5943600" cy="792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_20190214_0939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bookmarkEnd w:id="0"/>
    </w:p>
    <w:sectPr w:rsidR="0090170D" w:rsidRPr="00B017B5" w:rsidSect="008022BD">
      <w:pgSz w:w="12240" w:h="15840"/>
      <w:pgMar w:top="1440" w:right="1440" w:bottom="1440" w:left="1440" w:header="283"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620" w:rsidRDefault="00D90620" w:rsidP="002052E7">
      <w:pPr>
        <w:spacing w:after="0" w:line="240" w:lineRule="auto"/>
      </w:pPr>
      <w:r>
        <w:separator/>
      </w:r>
    </w:p>
  </w:endnote>
  <w:endnote w:type="continuationSeparator" w:id="0">
    <w:p w:rsidR="00D90620" w:rsidRDefault="00D90620" w:rsidP="00205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620" w:rsidRDefault="00D90620" w:rsidP="002052E7">
      <w:pPr>
        <w:spacing w:after="0" w:line="240" w:lineRule="auto"/>
      </w:pPr>
      <w:r>
        <w:separator/>
      </w:r>
    </w:p>
  </w:footnote>
  <w:footnote w:type="continuationSeparator" w:id="0">
    <w:p w:rsidR="00D90620" w:rsidRDefault="00D90620" w:rsidP="002052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675E95"/>
    <w:multiLevelType w:val="hybridMultilevel"/>
    <w:tmpl w:val="837CC6D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524"/>
    <w:rsid w:val="0001747D"/>
    <w:rsid w:val="00027F66"/>
    <w:rsid w:val="002052E7"/>
    <w:rsid w:val="00352FE4"/>
    <w:rsid w:val="003A574B"/>
    <w:rsid w:val="008022BD"/>
    <w:rsid w:val="00805A15"/>
    <w:rsid w:val="00841745"/>
    <w:rsid w:val="0090170D"/>
    <w:rsid w:val="00B017B5"/>
    <w:rsid w:val="00C4627F"/>
    <w:rsid w:val="00D90620"/>
    <w:rsid w:val="00E27524"/>
    <w:rsid w:val="00E92A92"/>
    <w:rsid w:val="00F55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81E75F-F489-4C9F-9410-5F4FA1F6A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524"/>
    <w:pPr>
      <w:ind w:left="720"/>
      <w:contextualSpacing/>
    </w:pPr>
  </w:style>
  <w:style w:type="paragraph" w:styleId="Header">
    <w:name w:val="header"/>
    <w:basedOn w:val="Normal"/>
    <w:link w:val="HeaderChar"/>
    <w:uiPriority w:val="99"/>
    <w:unhideWhenUsed/>
    <w:rsid w:val="00205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2E7"/>
  </w:style>
  <w:style w:type="paragraph" w:styleId="Footer">
    <w:name w:val="footer"/>
    <w:basedOn w:val="Normal"/>
    <w:link w:val="FooterChar"/>
    <w:uiPriority w:val="99"/>
    <w:unhideWhenUsed/>
    <w:rsid w:val="00205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Raj</dc:creator>
  <cp:keywords/>
  <dc:description/>
  <cp:lastModifiedBy>Tushar Raj</cp:lastModifiedBy>
  <cp:revision>5</cp:revision>
  <dcterms:created xsi:type="dcterms:W3CDTF">2019-02-07T13:29:00Z</dcterms:created>
  <dcterms:modified xsi:type="dcterms:W3CDTF">2019-04-26T09:37:00Z</dcterms:modified>
</cp:coreProperties>
</file>