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9853" w14:textId="77777777" w:rsidR="00214CD5" w:rsidRDefault="00A50945">
      <w:pPr>
        <w:spacing w:after="16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BLOCKCHAIN NAME SERVICE</w:t>
      </w:r>
    </w:p>
    <w:p w14:paraId="21E87122" w14:textId="7C63615A" w:rsidR="00214CD5" w:rsidRDefault="00A50945">
      <w:pPr>
        <w:spacing w:after="160"/>
        <w:contextualSpacing w:val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SUBMITTED IN</w:t>
      </w:r>
      <w:r w:rsidR="00820C69">
        <w:rPr>
          <w:smallCaps/>
          <w:sz w:val="28"/>
          <w:szCs w:val="28"/>
        </w:rPr>
        <w:t xml:space="preserve"> PARTIAL</w:t>
      </w:r>
      <w:r>
        <w:rPr>
          <w:smallCaps/>
          <w:sz w:val="28"/>
          <w:szCs w:val="28"/>
        </w:rPr>
        <w:t xml:space="preserve"> FULFILLMENT OF THE REQUIREMENTS OF THE DEGREE OF</w:t>
      </w:r>
    </w:p>
    <w:p w14:paraId="6D48FC0B" w14:textId="77777777" w:rsidR="00214CD5" w:rsidRDefault="00A50945">
      <w:pPr>
        <w:spacing w:after="160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 OF ENGINEERING</w:t>
      </w:r>
    </w:p>
    <w:p w14:paraId="23FA11E8" w14:textId="77777777" w:rsidR="00214CD5" w:rsidRDefault="00A50945">
      <w:pPr>
        <w:spacing w:after="160"/>
        <w:contextualSpacing w:val="0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IN</w:t>
      </w:r>
    </w:p>
    <w:p w14:paraId="4B8DB7F0" w14:textId="77777777" w:rsidR="00214CD5" w:rsidRDefault="00A50945">
      <w:pPr>
        <w:spacing w:after="160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INFORMATION TECHNOLOGY</w:t>
      </w:r>
    </w:p>
    <w:p w14:paraId="16D6570B" w14:textId="77777777" w:rsidR="00214CD5" w:rsidRDefault="00A50945">
      <w:pPr>
        <w:spacing w:after="160"/>
        <w:contextualSpacing w:val="0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BY</w:t>
      </w:r>
    </w:p>
    <w:p w14:paraId="37D60734" w14:textId="6D0BBAFD" w:rsidR="00214CD5" w:rsidRDefault="00A50945" w:rsidP="00820C69">
      <w:pPr>
        <w:spacing w:after="160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TUSHAR ADIVAREKAR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</w:t>
      </w:r>
      <w:r w:rsidR="00AD7BC1">
        <w:rPr>
          <w:b/>
          <w:sz w:val="32"/>
          <w:szCs w:val="32"/>
        </w:rPr>
        <w:t>XIEIT1516</w:t>
      </w:r>
      <w:r>
        <w:rPr>
          <w:b/>
          <w:sz w:val="32"/>
          <w:szCs w:val="32"/>
        </w:rPr>
        <w:t>01)</w:t>
      </w:r>
      <w:r>
        <w:rPr>
          <w:b/>
          <w:sz w:val="32"/>
          <w:szCs w:val="32"/>
        </w:rPr>
        <w:br/>
        <w:t>DISHA HEGDE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</w:t>
      </w:r>
      <w:r w:rsidR="00AD7BC1">
        <w:rPr>
          <w:b/>
          <w:sz w:val="32"/>
          <w:szCs w:val="32"/>
        </w:rPr>
        <w:t>XIEIT151623</w:t>
      </w:r>
      <w:r>
        <w:rPr>
          <w:b/>
          <w:sz w:val="32"/>
          <w:szCs w:val="32"/>
        </w:rPr>
        <w:t>)</w:t>
      </w:r>
    </w:p>
    <w:p w14:paraId="28DF374D" w14:textId="77777777" w:rsidR="00214CD5" w:rsidRDefault="00214CD5">
      <w:pPr>
        <w:spacing w:after="160"/>
        <w:ind w:left="2160"/>
        <w:contextualSpacing w:val="0"/>
        <w:rPr>
          <w:b/>
          <w:sz w:val="32"/>
          <w:szCs w:val="32"/>
        </w:rPr>
      </w:pPr>
    </w:p>
    <w:p w14:paraId="16593D8C" w14:textId="77777777" w:rsidR="00214CD5" w:rsidRDefault="00A50945">
      <w:pPr>
        <w:spacing w:after="160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UNDER THE GUIDANCE OF</w:t>
      </w:r>
    </w:p>
    <w:p w14:paraId="789ADCA7" w14:textId="77777777" w:rsidR="00214CD5" w:rsidRDefault="00A50945">
      <w:pPr>
        <w:spacing w:after="160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Mrs. SUVARNA ARANJO</w:t>
      </w:r>
    </w:p>
    <w:p w14:paraId="680FE6BB" w14:textId="34DBE207" w:rsidR="00214CD5" w:rsidRDefault="00A50945">
      <w:pPr>
        <w:spacing w:after="160"/>
        <w:contextualSpacing w:val="0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(</w:t>
      </w:r>
      <w:r>
        <w:rPr>
          <w:sz w:val="32"/>
          <w:szCs w:val="32"/>
        </w:rPr>
        <w:t>Prof</w:t>
      </w:r>
      <w:r w:rsidR="005A006E">
        <w:rPr>
          <w:sz w:val="32"/>
          <w:szCs w:val="32"/>
        </w:rPr>
        <w:t>.</w:t>
      </w:r>
      <w:r>
        <w:rPr>
          <w:sz w:val="32"/>
          <w:szCs w:val="32"/>
        </w:rPr>
        <w:t xml:space="preserve"> Department of Information Technology</w:t>
      </w:r>
      <w:r>
        <w:rPr>
          <w:smallCaps/>
          <w:sz w:val="32"/>
          <w:szCs w:val="32"/>
        </w:rPr>
        <w:t>)</w:t>
      </w:r>
    </w:p>
    <w:p w14:paraId="45137BB6" w14:textId="6003B063" w:rsidR="00214CD5" w:rsidRDefault="00485C9C">
      <w:pPr>
        <w:spacing w:after="160"/>
        <w:contextualSpacing w:val="0"/>
        <w:jc w:val="center"/>
        <w:rPr>
          <w:smallCaps/>
          <w:sz w:val="32"/>
          <w:szCs w:val="32"/>
        </w:rPr>
      </w:pPr>
      <w:r>
        <w:rPr>
          <w:noProof/>
        </w:rPr>
        <w:drawing>
          <wp:anchor distT="57467" distB="57467" distL="57467" distR="57467" simplePos="0" relativeHeight="251658240" behindDoc="0" locked="0" layoutInCell="1" hidden="0" allowOverlap="1" wp14:anchorId="7E315DDC" wp14:editId="2B553E70">
            <wp:simplePos x="0" y="0"/>
            <wp:positionH relativeFrom="margin">
              <wp:posOffset>2472055</wp:posOffset>
            </wp:positionH>
            <wp:positionV relativeFrom="paragraph">
              <wp:posOffset>95567</wp:posOffset>
            </wp:positionV>
            <wp:extent cx="1001051" cy="766763"/>
            <wp:effectExtent l="0" t="0" r="0" b="0"/>
            <wp:wrapSquare wrapText="bothSides" distT="57467" distB="57467" distL="57467" distR="57467"/>
            <wp:docPr id="1" name="image1.png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051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DBE8D" w14:textId="77777777" w:rsidR="00214CD5" w:rsidRDefault="00214CD5">
      <w:pPr>
        <w:spacing w:after="160"/>
        <w:contextualSpacing w:val="0"/>
        <w:jc w:val="center"/>
        <w:rPr>
          <w:smallCaps/>
          <w:sz w:val="32"/>
          <w:szCs w:val="32"/>
        </w:rPr>
      </w:pPr>
    </w:p>
    <w:p w14:paraId="4E03DAFF" w14:textId="77777777" w:rsidR="00214CD5" w:rsidRDefault="00214CD5">
      <w:pPr>
        <w:spacing w:after="160"/>
        <w:contextualSpacing w:val="0"/>
        <w:jc w:val="center"/>
        <w:rPr>
          <w:b/>
          <w:smallCaps/>
          <w:sz w:val="32"/>
          <w:szCs w:val="32"/>
        </w:rPr>
      </w:pPr>
    </w:p>
    <w:p w14:paraId="04F55630" w14:textId="77777777" w:rsidR="00214CD5" w:rsidRDefault="00A50945">
      <w:pPr>
        <w:spacing w:after="160"/>
        <w:contextualSpacing w:val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INFORMATION TECHNOLOGY DEPARTMENT</w:t>
      </w:r>
    </w:p>
    <w:p w14:paraId="52F811FB" w14:textId="77777777" w:rsidR="00214CD5" w:rsidRDefault="00A50945">
      <w:pPr>
        <w:spacing w:after="160"/>
        <w:contextualSpacing w:val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XAVIER INSTITUTE OF ENGINEERING</w:t>
      </w:r>
    </w:p>
    <w:p w14:paraId="11D699E9" w14:textId="77777777" w:rsidR="00214CD5" w:rsidRDefault="00A50945">
      <w:pPr>
        <w:spacing w:after="160"/>
        <w:contextualSpacing w:val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UNIVERSITY OF MUMBAI</w:t>
      </w:r>
    </w:p>
    <w:p w14:paraId="70DB3D4F" w14:textId="77777777" w:rsidR="00214CD5" w:rsidRDefault="00A50945">
      <w:pPr>
        <w:spacing w:after="160"/>
        <w:contextualSpacing w:val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2018 – 2019</w:t>
      </w:r>
    </w:p>
    <w:p w14:paraId="25CBEC59" w14:textId="64F565AB" w:rsidR="00214CD5" w:rsidRDefault="00214CD5">
      <w:pPr>
        <w:spacing w:after="160"/>
        <w:contextualSpacing w:val="0"/>
        <w:rPr>
          <w:b/>
          <w:sz w:val="36"/>
          <w:szCs w:val="36"/>
        </w:rPr>
      </w:pPr>
    </w:p>
    <w:p w14:paraId="354A4603" w14:textId="77777777" w:rsidR="00485C9C" w:rsidRDefault="00485C9C">
      <w:pPr>
        <w:spacing w:after="160"/>
        <w:contextualSpacing w:val="0"/>
        <w:rPr>
          <w:b/>
          <w:sz w:val="36"/>
          <w:szCs w:val="36"/>
        </w:rPr>
      </w:pPr>
    </w:p>
    <w:p w14:paraId="05FA5B8D" w14:textId="77777777" w:rsidR="00485C9C" w:rsidRDefault="00485C9C">
      <w:pPr>
        <w:spacing w:after="160"/>
        <w:contextualSpacing w:val="0"/>
        <w:jc w:val="center"/>
        <w:rPr>
          <w:smallCaps/>
          <w:sz w:val="32"/>
          <w:szCs w:val="32"/>
        </w:rPr>
      </w:pPr>
    </w:p>
    <w:p w14:paraId="2182CE86" w14:textId="77777777" w:rsidR="00214CD5" w:rsidRDefault="00A50945">
      <w:pPr>
        <w:spacing w:before="280" w:line="360" w:lineRule="auto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</w:t>
      </w:r>
      <w:r>
        <w:rPr>
          <w:b/>
          <w:sz w:val="32"/>
          <w:szCs w:val="32"/>
        </w:rPr>
        <w:tab/>
        <w:t>XAVIER INSTITUTE OF ENGINEERING</w:t>
      </w:r>
    </w:p>
    <w:p w14:paraId="3239C1F9" w14:textId="77777777" w:rsidR="00214CD5" w:rsidRDefault="00A50945">
      <w:pPr>
        <w:spacing w:line="36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  <w:t>MAHIM CAUSEWAY, MAHIM, MUMBAI - 400016.</w:t>
      </w:r>
    </w:p>
    <w:p w14:paraId="6CD33862" w14:textId="77777777" w:rsidR="00214CD5" w:rsidRDefault="00A50945">
      <w:pPr>
        <w:spacing w:after="160" w:line="360" w:lineRule="auto"/>
        <w:contextualSpacing w:val="0"/>
      </w:pPr>
      <w:r>
        <w:t xml:space="preserve"> </w:t>
      </w:r>
    </w:p>
    <w:p w14:paraId="7E26FA03" w14:textId="77777777" w:rsidR="00214CD5" w:rsidRDefault="00A50945">
      <w:pPr>
        <w:spacing w:after="160" w:line="36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14:paraId="38525361" w14:textId="77777777" w:rsidR="00214CD5" w:rsidRDefault="00A50945">
      <w:pPr>
        <w:spacing w:after="16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This to certify that</w:t>
      </w:r>
    </w:p>
    <w:p w14:paraId="495587AE" w14:textId="4E765583" w:rsidR="00214CD5" w:rsidRDefault="00A50945">
      <w:pPr>
        <w:spacing w:line="360" w:lineRule="auto"/>
        <w:ind w:left="1440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TUSHAR ADIVAREKAR                </w:t>
      </w:r>
      <w:r>
        <w:rPr>
          <w:sz w:val="28"/>
          <w:szCs w:val="28"/>
        </w:rPr>
        <w:tab/>
        <w:t>(</w:t>
      </w:r>
      <w:r w:rsidR="00AD7BC1">
        <w:rPr>
          <w:sz w:val="28"/>
          <w:szCs w:val="28"/>
        </w:rPr>
        <w:t>XIEIT1516</w:t>
      </w:r>
      <w:r>
        <w:rPr>
          <w:sz w:val="28"/>
          <w:szCs w:val="28"/>
        </w:rPr>
        <w:t>01)</w:t>
      </w:r>
    </w:p>
    <w:p w14:paraId="7142F713" w14:textId="57EE320E" w:rsidR="00214CD5" w:rsidRDefault="00A50945">
      <w:pPr>
        <w:spacing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>DISHA HEGDE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  <w:t>(</w:t>
      </w:r>
      <w:r w:rsidR="00AD7BC1">
        <w:rPr>
          <w:sz w:val="28"/>
          <w:szCs w:val="28"/>
        </w:rPr>
        <w:t>XIEIT151623</w:t>
      </w:r>
      <w:r>
        <w:rPr>
          <w:sz w:val="28"/>
          <w:szCs w:val="28"/>
        </w:rPr>
        <w:t>)</w:t>
      </w:r>
    </w:p>
    <w:p w14:paraId="310D7E14" w14:textId="77777777" w:rsidR="00214CD5" w:rsidRDefault="00A50945">
      <w:p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14:paraId="6DAA8793" w14:textId="2C68B7EB" w:rsidR="00214CD5" w:rsidRDefault="00A50945">
      <w:p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Have satisfactorily carried out the PROJECT work titled “</w:t>
      </w:r>
      <w:r>
        <w:rPr>
          <w:b/>
          <w:sz w:val="28"/>
          <w:szCs w:val="28"/>
          <w:u w:val="single"/>
        </w:rPr>
        <w:t>BLOCKCHAIN NAME SERVICE</w:t>
      </w:r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in</w:t>
      </w:r>
      <w:r w:rsidR="00820C69">
        <w:rPr>
          <w:sz w:val="28"/>
          <w:szCs w:val="28"/>
        </w:rPr>
        <w:t xml:space="preserve"> partial</w:t>
      </w:r>
      <w:r>
        <w:rPr>
          <w:sz w:val="28"/>
          <w:szCs w:val="28"/>
        </w:rPr>
        <w:t xml:space="preserve"> fulfillment of the degree of Bachelor of Engineering as laid down by the University of Mumbai during the academic year 2018-2019.</w:t>
      </w:r>
      <w:bookmarkStart w:id="0" w:name="_GoBack"/>
      <w:bookmarkEnd w:id="0"/>
    </w:p>
    <w:p w14:paraId="42200917" w14:textId="77777777" w:rsidR="00214CD5" w:rsidRDefault="00A50945">
      <w:pPr>
        <w:spacing w:after="160" w:line="360" w:lineRule="auto"/>
        <w:contextualSpacing w:val="0"/>
        <w:jc w:val="both"/>
      </w:pPr>
      <w:r>
        <w:t xml:space="preserve"> </w:t>
      </w:r>
    </w:p>
    <w:p w14:paraId="62098667" w14:textId="77777777" w:rsidR="00214CD5" w:rsidRDefault="00214CD5">
      <w:pPr>
        <w:spacing w:after="160" w:line="360" w:lineRule="auto"/>
        <w:contextualSpacing w:val="0"/>
        <w:jc w:val="both"/>
      </w:pPr>
    </w:p>
    <w:p w14:paraId="22760F76" w14:textId="77777777" w:rsidR="00214CD5" w:rsidRDefault="00214CD5">
      <w:pPr>
        <w:spacing w:after="160" w:line="360" w:lineRule="auto"/>
        <w:contextualSpacing w:val="0"/>
        <w:jc w:val="both"/>
      </w:pPr>
    </w:p>
    <w:p w14:paraId="263BE6E1" w14:textId="77777777" w:rsidR="00214CD5" w:rsidRDefault="00A50945">
      <w:pPr>
        <w:spacing w:line="360" w:lineRule="auto"/>
        <w:contextualSpacing w:val="0"/>
        <w:jc w:val="both"/>
        <w:rPr>
          <w:b/>
        </w:rPr>
      </w:pPr>
      <w:r>
        <w:rPr>
          <w:b/>
        </w:rPr>
        <w:t xml:space="preserve"> </w:t>
      </w:r>
    </w:p>
    <w:p w14:paraId="63150460" w14:textId="4A117B2E" w:rsidR="00214CD5" w:rsidRDefault="00A50945">
      <w:pPr>
        <w:spacing w:line="360" w:lineRule="auto"/>
        <w:contextualSpacing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Prof. Suvarna </w:t>
      </w:r>
      <w:r w:rsidR="002809CF">
        <w:rPr>
          <w:b/>
          <w:sz w:val="28"/>
          <w:szCs w:val="28"/>
        </w:rPr>
        <w:t>Aranjo</w:t>
      </w: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3855D162" w14:textId="77777777" w:rsidR="00214CD5" w:rsidRDefault="00A50945">
      <w:pPr>
        <w:spacing w:line="360" w:lineRule="auto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Supervisor/Guide                         </w:t>
      </w:r>
      <w:r>
        <w:rPr>
          <w:b/>
          <w:sz w:val="28"/>
          <w:szCs w:val="28"/>
        </w:rPr>
        <w:tab/>
      </w:r>
    </w:p>
    <w:p w14:paraId="4F4E75C4" w14:textId="77777777" w:rsidR="00214CD5" w:rsidRDefault="00A50945">
      <w:pPr>
        <w:spacing w:after="160" w:line="36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08BFE4" w14:textId="77777777" w:rsidR="00214CD5" w:rsidRDefault="00A50945">
      <w:pPr>
        <w:spacing w:line="360" w:lineRule="auto"/>
        <w:contextualSpacing w:val="0"/>
        <w:rPr>
          <w:b/>
        </w:rPr>
      </w:pPr>
      <w:r>
        <w:rPr>
          <w:b/>
        </w:rPr>
        <w:t xml:space="preserve"> </w:t>
      </w:r>
    </w:p>
    <w:p w14:paraId="3AB63F95" w14:textId="77777777" w:rsidR="00214CD5" w:rsidRDefault="00A50945">
      <w:pPr>
        <w:spacing w:line="36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CB201FB" w14:textId="5502ECC5" w:rsidR="00214CD5" w:rsidRDefault="00A50945">
      <w:pPr>
        <w:spacing w:line="36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Prof. </w:t>
      </w:r>
      <w:proofErr w:type="spellStart"/>
      <w:r>
        <w:rPr>
          <w:b/>
          <w:sz w:val="28"/>
          <w:szCs w:val="28"/>
        </w:rPr>
        <w:t>Chhaya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Narvekar</w:t>
      </w:r>
      <w:proofErr w:type="spellEnd"/>
      <w:r>
        <w:rPr>
          <w:b/>
        </w:rPr>
        <w:t xml:space="preserve">                                                       </w:t>
      </w:r>
      <w:r>
        <w:rPr>
          <w:b/>
          <w:sz w:val="28"/>
          <w:szCs w:val="28"/>
        </w:rPr>
        <w:t>Dr. Y. D. Venkatesh</w:t>
      </w:r>
    </w:p>
    <w:p w14:paraId="5402E5A1" w14:textId="77777777" w:rsidR="00214CD5" w:rsidRDefault="00A50945">
      <w:pPr>
        <w:spacing w:line="36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Head of Department</w:t>
      </w:r>
      <w:r>
        <w:rPr>
          <w:b/>
        </w:rPr>
        <w:t xml:space="preserve">                        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         </w:t>
      </w:r>
      <w:r>
        <w:rPr>
          <w:b/>
          <w:sz w:val="28"/>
          <w:szCs w:val="28"/>
        </w:rPr>
        <w:t>Principal</w:t>
      </w:r>
    </w:p>
    <w:p w14:paraId="0E303D9D" w14:textId="3E529ECB" w:rsidR="00214CD5" w:rsidRDefault="00A50945">
      <w:pPr>
        <w:spacing w:line="360" w:lineRule="auto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6B55EA" w14:textId="77777777" w:rsidR="00485C9C" w:rsidRDefault="00485C9C">
      <w:pPr>
        <w:spacing w:line="360" w:lineRule="auto"/>
        <w:contextualSpacing w:val="0"/>
        <w:rPr>
          <w:b/>
          <w:sz w:val="28"/>
          <w:szCs w:val="28"/>
        </w:rPr>
      </w:pPr>
    </w:p>
    <w:p w14:paraId="6BB867A1" w14:textId="77777777" w:rsidR="00214CD5" w:rsidRDefault="00A50945">
      <w:pPr>
        <w:spacing w:line="360" w:lineRule="auto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REPORT APPROVAL FOR B.E.</w:t>
      </w:r>
    </w:p>
    <w:p w14:paraId="1C6C8327" w14:textId="77777777" w:rsidR="00214CD5" w:rsidRDefault="00A50945">
      <w:pPr>
        <w:spacing w:line="360" w:lineRule="auto"/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F025CB" w14:textId="77777777" w:rsidR="00214CD5" w:rsidRDefault="00A50945">
      <w:pPr>
        <w:spacing w:line="360" w:lineRule="auto"/>
        <w:contextualSpacing w:val="0"/>
        <w:rPr>
          <w:b/>
        </w:rPr>
      </w:pPr>
      <w:r>
        <w:rPr>
          <w:b/>
        </w:rPr>
        <w:t xml:space="preserve"> </w:t>
      </w:r>
    </w:p>
    <w:p w14:paraId="5CE6A02E" w14:textId="77777777" w:rsidR="00214CD5" w:rsidRDefault="00A50945">
      <w:pPr>
        <w:spacing w:line="360" w:lineRule="auto"/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</w:rPr>
        <w:t xml:space="preserve">This project report entitled </w:t>
      </w:r>
      <w:r>
        <w:rPr>
          <w:b/>
          <w:sz w:val="28"/>
          <w:szCs w:val="28"/>
          <w:u w:val="single"/>
        </w:rPr>
        <w:t>BLOCKCHAIN NAME SERVICE</w:t>
      </w:r>
    </w:p>
    <w:p w14:paraId="169BF0D6" w14:textId="77777777" w:rsidR="00214CD5" w:rsidRDefault="00A50945">
      <w:pPr>
        <w:spacing w:line="360" w:lineRule="auto"/>
        <w:contextualSpacing w:val="0"/>
        <w:jc w:val="center"/>
        <w:rPr>
          <w:b/>
        </w:rPr>
      </w:pPr>
      <w:r>
        <w:rPr>
          <w:b/>
        </w:rPr>
        <w:t>by</w:t>
      </w:r>
    </w:p>
    <w:p w14:paraId="7772F956" w14:textId="5EC943D2" w:rsidR="00214CD5" w:rsidRDefault="00A50945">
      <w:pPr>
        <w:spacing w:line="36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TUSHAR ADIVAREKAR </w:t>
      </w:r>
      <w:r>
        <w:rPr>
          <w:b/>
          <w:sz w:val="28"/>
          <w:szCs w:val="28"/>
        </w:rPr>
        <w:tab/>
        <w:t>(</w:t>
      </w:r>
      <w:r w:rsidR="00AD7BC1">
        <w:rPr>
          <w:b/>
          <w:sz w:val="28"/>
          <w:szCs w:val="28"/>
        </w:rPr>
        <w:t>XIEIT15160</w:t>
      </w:r>
      <w:r>
        <w:rPr>
          <w:b/>
          <w:sz w:val="28"/>
          <w:szCs w:val="28"/>
        </w:rPr>
        <w:t>1)</w:t>
      </w:r>
    </w:p>
    <w:p w14:paraId="10D44FE8" w14:textId="1DF51BDC" w:rsidR="00214CD5" w:rsidRDefault="00A50945">
      <w:pPr>
        <w:spacing w:line="36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DISHA HEGDE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</w:t>
      </w:r>
      <w:r w:rsidR="00AD7BC1">
        <w:rPr>
          <w:b/>
          <w:sz w:val="28"/>
          <w:szCs w:val="28"/>
        </w:rPr>
        <w:t>XIEIT1516</w:t>
      </w:r>
      <w:r>
        <w:rPr>
          <w:b/>
          <w:sz w:val="28"/>
          <w:szCs w:val="28"/>
        </w:rPr>
        <w:t>2</w:t>
      </w:r>
      <w:r w:rsidR="00AD7BC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14:paraId="3C0A2DE8" w14:textId="77777777" w:rsidR="00214CD5" w:rsidRDefault="00A50945">
      <w:pPr>
        <w:spacing w:line="360" w:lineRule="auto"/>
        <w:contextualSpacing w:val="0"/>
        <w:jc w:val="center"/>
        <w:rPr>
          <w:b/>
        </w:rPr>
      </w:pPr>
      <w:r>
        <w:rPr>
          <w:b/>
        </w:rPr>
        <w:t xml:space="preserve">is approved for the degree of </w:t>
      </w:r>
      <w:r>
        <w:rPr>
          <w:b/>
          <w:u w:val="single"/>
        </w:rPr>
        <w:t>BACHELOR OF ENGINEERING</w:t>
      </w:r>
      <w:r>
        <w:rPr>
          <w:b/>
        </w:rPr>
        <w:t>.</w:t>
      </w:r>
    </w:p>
    <w:p w14:paraId="6D8FE0B7" w14:textId="77777777" w:rsidR="00214CD5" w:rsidRDefault="00A50945">
      <w:pPr>
        <w:spacing w:line="360" w:lineRule="auto"/>
        <w:contextualSpacing w:val="0"/>
        <w:jc w:val="center"/>
        <w:rPr>
          <w:b/>
        </w:rPr>
      </w:pPr>
      <w:r>
        <w:rPr>
          <w:b/>
        </w:rPr>
        <w:t xml:space="preserve"> </w:t>
      </w:r>
    </w:p>
    <w:p w14:paraId="43ACB89A" w14:textId="77777777" w:rsidR="00214CD5" w:rsidRDefault="00A50945">
      <w:pPr>
        <w:spacing w:line="360" w:lineRule="auto"/>
        <w:contextualSpacing w:val="0"/>
        <w:rPr>
          <w:b/>
        </w:rPr>
      </w:pPr>
      <w:r>
        <w:rPr>
          <w:b/>
        </w:rPr>
        <w:t xml:space="preserve"> </w:t>
      </w:r>
    </w:p>
    <w:p w14:paraId="5432C9FB" w14:textId="7B0B587E" w:rsidR="00214CD5" w:rsidRDefault="00A50945" w:rsidP="003D7A4F">
      <w:pPr>
        <w:spacing w:line="360" w:lineRule="auto"/>
        <w:contextualSpacing w:val="0"/>
        <w:jc w:val="right"/>
        <w:rPr>
          <w:b/>
        </w:rPr>
      </w:pPr>
      <w:r>
        <w:rPr>
          <w:b/>
        </w:rPr>
        <w:t xml:space="preserve">                                                                            Examiners </w:t>
      </w:r>
      <w:r>
        <w:rPr>
          <w:b/>
        </w:rPr>
        <w:tab/>
      </w:r>
    </w:p>
    <w:p w14:paraId="3B7B7A73" w14:textId="77777777" w:rsidR="00214CD5" w:rsidRDefault="00A50945" w:rsidP="003D7A4F">
      <w:pPr>
        <w:spacing w:line="360" w:lineRule="auto"/>
        <w:contextualSpacing w:val="0"/>
        <w:jc w:val="right"/>
        <w:rPr>
          <w:b/>
        </w:rPr>
      </w:pPr>
      <w:r>
        <w:rPr>
          <w:b/>
        </w:rPr>
        <w:t xml:space="preserve">             </w:t>
      </w:r>
      <w:r>
        <w:rPr>
          <w:b/>
        </w:rPr>
        <w:tab/>
        <w:t xml:space="preserve">                                                                                               </w:t>
      </w:r>
      <w:r>
        <w:rPr>
          <w:b/>
        </w:rPr>
        <w:tab/>
      </w:r>
    </w:p>
    <w:p w14:paraId="0B156692" w14:textId="77777777" w:rsidR="00214CD5" w:rsidRDefault="00A50945">
      <w:pPr>
        <w:spacing w:line="360" w:lineRule="auto"/>
        <w:contextualSpacing w:val="0"/>
        <w:rPr>
          <w:b/>
        </w:rPr>
      </w:pPr>
      <w:r>
        <w:rPr>
          <w:b/>
        </w:rPr>
        <w:t xml:space="preserve"> </w:t>
      </w:r>
    </w:p>
    <w:p w14:paraId="4F0CABE1" w14:textId="77777777" w:rsidR="00214CD5" w:rsidRDefault="00A50945" w:rsidP="00485C9C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1.      ________________________</w:t>
      </w:r>
    </w:p>
    <w:p w14:paraId="342AC376" w14:textId="77777777" w:rsidR="00214CD5" w:rsidRDefault="00A50945">
      <w:pPr>
        <w:spacing w:line="360" w:lineRule="auto"/>
        <w:ind w:left="6220"/>
        <w:contextualSpacing w:val="0"/>
      </w:pPr>
      <w:r>
        <w:t xml:space="preserve"> </w:t>
      </w:r>
    </w:p>
    <w:p w14:paraId="67994ED8" w14:textId="77777777" w:rsidR="00214CD5" w:rsidRDefault="00A50945">
      <w:pPr>
        <w:spacing w:line="360" w:lineRule="auto"/>
        <w:ind w:left="6220"/>
        <w:contextualSpacing w:val="0"/>
        <w:rPr>
          <w:b/>
        </w:rPr>
      </w:pPr>
      <w:r>
        <w:rPr>
          <w:b/>
        </w:rPr>
        <w:t xml:space="preserve"> </w:t>
      </w:r>
    </w:p>
    <w:p w14:paraId="7F72B185" w14:textId="77777777" w:rsidR="00214CD5" w:rsidRDefault="00A50945" w:rsidP="00485C9C">
      <w:pPr>
        <w:spacing w:line="360" w:lineRule="auto"/>
        <w:ind w:left="5040"/>
        <w:contextualSpacing w:val="0"/>
        <w:jc w:val="right"/>
        <w:rPr>
          <w:b/>
        </w:rPr>
      </w:pPr>
      <w:r>
        <w:rPr>
          <w:b/>
        </w:rPr>
        <w:t>2.      ________________________</w:t>
      </w:r>
    </w:p>
    <w:p w14:paraId="6E114196" w14:textId="77777777" w:rsidR="00214CD5" w:rsidRDefault="00A50945">
      <w:pPr>
        <w:spacing w:line="360" w:lineRule="auto"/>
        <w:ind w:left="6220"/>
        <w:contextualSpacing w:val="0"/>
        <w:rPr>
          <w:b/>
        </w:rPr>
      </w:pPr>
      <w:r>
        <w:rPr>
          <w:b/>
        </w:rPr>
        <w:t xml:space="preserve"> </w:t>
      </w:r>
    </w:p>
    <w:p w14:paraId="270E0484" w14:textId="77777777" w:rsidR="00214CD5" w:rsidRDefault="00A50945">
      <w:pPr>
        <w:spacing w:line="360" w:lineRule="auto"/>
        <w:ind w:left="6220"/>
        <w:contextualSpacing w:val="0"/>
        <w:rPr>
          <w:b/>
        </w:rPr>
      </w:pPr>
      <w:r>
        <w:rPr>
          <w:b/>
        </w:rPr>
        <w:t xml:space="preserve"> </w:t>
      </w:r>
    </w:p>
    <w:p w14:paraId="5FCFFA84" w14:textId="5312D2EF" w:rsidR="00214CD5" w:rsidRDefault="00A50945" w:rsidP="003D7A4F">
      <w:pPr>
        <w:spacing w:line="360" w:lineRule="auto"/>
        <w:ind w:left="6220"/>
        <w:contextualSpacing w:val="0"/>
        <w:jc w:val="center"/>
        <w:rPr>
          <w:b/>
        </w:rPr>
      </w:pPr>
      <w:r>
        <w:rPr>
          <w:b/>
        </w:rPr>
        <w:t>Supervisors</w:t>
      </w:r>
    </w:p>
    <w:p w14:paraId="1750CF72" w14:textId="77777777" w:rsidR="003D7A4F" w:rsidRDefault="003D7A4F">
      <w:pPr>
        <w:spacing w:line="360" w:lineRule="auto"/>
        <w:ind w:left="6220"/>
        <w:contextualSpacing w:val="0"/>
        <w:rPr>
          <w:b/>
        </w:rPr>
      </w:pPr>
    </w:p>
    <w:p w14:paraId="48CA8D7E" w14:textId="77777777" w:rsidR="00214CD5" w:rsidRDefault="00A50945">
      <w:pPr>
        <w:spacing w:line="360" w:lineRule="auto"/>
        <w:ind w:left="6220"/>
        <w:contextualSpacing w:val="0"/>
        <w:rPr>
          <w:b/>
        </w:rPr>
      </w:pPr>
      <w:r>
        <w:rPr>
          <w:b/>
        </w:rPr>
        <w:t xml:space="preserve"> </w:t>
      </w:r>
    </w:p>
    <w:p w14:paraId="1742940D" w14:textId="77777777" w:rsidR="003D7A4F" w:rsidRDefault="003D7A4F" w:rsidP="003D7A4F">
      <w:pPr>
        <w:spacing w:line="360" w:lineRule="auto"/>
        <w:contextualSpacing w:val="0"/>
        <w:jc w:val="right"/>
        <w:rPr>
          <w:b/>
        </w:rPr>
      </w:pPr>
      <w:r>
        <w:rPr>
          <w:b/>
        </w:rPr>
        <w:t>1.      ________________________</w:t>
      </w:r>
    </w:p>
    <w:p w14:paraId="70367E47" w14:textId="77777777" w:rsidR="003D7A4F" w:rsidRDefault="003D7A4F" w:rsidP="003D7A4F">
      <w:pPr>
        <w:spacing w:line="360" w:lineRule="auto"/>
        <w:ind w:left="6220"/>
        <w:contextualSpacing w:val="0"/>
      </w:pPr>
      <w:r>
        <w:t xml:space="preserve"> </w:t>
      </w:r>
    </w:p>
    <w:p w14:paraId="75975589" w14:textId="77777777" w:rsidR="003D7A4F" w:rsidRDefault="003D7A4F" w:rsidP="003D7A4F">
      <w:pPr>
        <w:spacing w:line="360" w:lineRule="auto"/>
        <w:ind w:left="6220"/>
        <w:contextualSpacing w:val="0"/>
        <w:rPr>
          <w:b/>
        </w:rPr>
      </w:pPr>
      <w:r>
        <w:rPr>
          <w:b/>
        </w:rPr>
        <w:t xml:space="preserve"> </w:t>
      </w:r>
    </w:p>
    <w:p w14:paraId="49B970C4" w14:textId="77777777" w:rsidR="003D7A4F" w:rsidRDefault="003D7A4F" w:rsidP="003D7A4F">
      <w:pPr>
        <w:spacing w:line="360" w:lineRule="auto"/>
        <w:ind w:left="5040"/>
        <w:contextualSpacing w:val="0"/>
        <w:jc w:val="right"/>
        <w:rPr>
          <w:b/>
        </w:rPr>
      </w:pPr>
      <w:r>
        <w:rPr>
          <w:b/>
        </w:rPr>
        <w:t>2.      ________________________</w:t>
      </w:r>
    </w:p>
    <w:p w14:paraId="6A27DCC0" w14:textId="77777777" w:rsidR="003D7A4F" w:rsidRDefault="003D7A4F" w:rsidP="003D7A4F">
      <w:pPr>
        <w:spacing w:line="360" w:lineRule="auto"/>
        <w:ind w:left="6220"/>
        <w:contextualSpacing w:val="0"/>
        <w:rPr>
          <w:b/>
        </w:rPr>
      </w:pPr>
      <w:r>
        <w:rPr>
          <w:b/>
        </w:rPr>
        <w:t xml:space="preserve"> </w:t>
      </w:r>
    </w:p>
    <w:p w14:paraId="1AF1BC0D" w14:textId="77777777" w:rsidR="00214CD5" w:rsidRDefault="00A50945">
      <w:pPr>
        <w:spacing w:line="360" w:lineRule="auto"/>
        <w:contextualSpacing w:val="0"/>
        <w:jc w:val="right"/>
        <w:rPr>
          <w:b/>
        </w:rPr>
      </w:pPr>
      <w:r>
        <w:rPr>
          <w:b/>
        </w:rPr>
        <w:t xml:space="preserve"> </w:t>
      </w:r>
    </w:p>
    <w:p w14:paraId="46C802AF" w14:textId="77777777" w:rsidR="00214CD5" w:rsidRDefault="00A50945">
      <w:pPr>
        <w:spacing w:line="360" w:lineRule="auto"/>
        <w:contextualSpacing w:val="0"/>
        <w:rPr>
          <w:b/>
        </w:rPr>
      </w:pPr>
      <w:r>
        <w:rPr>
          <w:b/>
        </w:rPr>
        <w:t>Date:</w:t>
      </w:r>
    </w:p>
    <w:p w14:paraId="021BC3C0" w14:textId="77777777" w:rsidR="00214CD5" w:rsidRDefault="00A50945">
      <w:pPr>
        <w:spacing w:line="360" w:lineRule="auto"/>
        <w:contextualSpacing w:val="0"/>
      </w:pPr>
      <w:r>
        <w:rPr>
          <w:b/>
        </w:rPr>
        <w:t>Place: MAHIM, MUMBAI</w:t>
      </w:r>
    </w:p>
    <w:sectPr w:rsidR="00214CD5" w:rsidSect="00485C9C">
      <w:headerReference w:type="default" r:id="rId8"/>
      <w:footerReference w:type="default" r:id="rId9"/>
      <w:pgSz w:w="11906" w:h="16838" w:code="9"/>
      <w:pgMar w:top="252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7F2A2" w14:textId="77777777" w:rsidR="00277E49" w:rsidRDefault="00277E49">
      <w:pPr>
        <w:spacing w:line="240" w:lineRule="auto"/>
      </w:pPr>
      <w:r>
        <w:separator/>
      </w:r>
    </w:p>
  </w:endnote>
  <w:endnote w:type="continuationSeparator" w:id="0">
    <w:p w14:paraId="40F55530" w14:textId="77777777" w:rsidR="00277E49" w:rsidRDefault="00277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098B" w14:textId="77777777" w:rsidR="00214CD5" w:rsidRDefault="00214CD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4F11" w14:textId="77777777" w:rsidR="00277E49" w:rsidRDefault="00277E49">
      <w:pPr>
        <w:spacing w:line="240" w:lineRule="auto"/>
      </w:pPr>
      <w:r>
        <w:separator/>
      </w:r>
    </w:p>
  </w:footnote>
  <w:footnote w:type="continuationSeparator" w:id="0">
    <w:p w14:paraId="7F8E186F" w14:textId="77777777" w:rsidR="00277E49" w:rsidRDefault="00277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D542" w14:textId="77777777" w:rsidR="00214CD5" w:rsidRDefault="00214CD5">
    <w:pPr>
      <w:contextualSpacing w:val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5"/>
    <w:rsid w:val="00214CD5"/>
    <w:rsid w:val="00277E49"/>
    <w:rsid w:val="002809CF"/>
    <w:rsid w:val="002C6EB2"/>
    <w:rsid w:val="00393D62"/>
    <w:rsid w:val="003D7A4F"/>
    <w:rsid w:val="00485C9C"/>
    <w:rsid w:val="004D18DD"/>
    <w:rsid w:val="00506A4C"/>
    <w:rsid w:val="005A006E"/>
    <w:rsid w:val="005A05D3"/>
    <w:rsid w:val="00820C69"/>
    <w:rsid w:val="008345B6"/>
    <w:rsid w:val="008441F2"/>
    <w:rsid w:val="008C7F35"/>
    <w:rsid w:val="0094546A"/>
    <w:rsid w:val="00A50945"/>
    <w:rsid w:val="00AD7BC1"/>
    <w:rsid w:val="00B00D43"/>
    <w:rsid w:val="00C70E9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4A8C"/>
  <w15:docId w15:val="{5ED3DCE3-5F62-4A1B-975D-1C455D50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C1304-8340-4981-A07E-62AD6448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Adivarekar</dc:creator>
  <cp:lastModifiedBy>Tushar</cp:lastModifiedBy>
  <cp:revision>2</cp:revision>
  <cp:lastPrinted>2018-10-30T14:00:00Z</cp:lastPrinted>
  <dcterms:created xsi:type="dcterms:W3CDTF">2019-03-14T05:13:00Z</dcterms:created>
  <dcterms:modified xsi:type="dcterms:W3CDTF">2019-03-14T05:13:00Z</dcterms:modified>
</cp:coreProperties>
</file>