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0F" w:rsidRPr="000B72DC" w:rsidRDefault="000C48BC" w:rsidP="000C48BC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0B72DC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Java program to demonstrate the uses of classes, objects, and the object-oriented pillars in Java</w:t>
      </w:r>
    </w:p>
    <w:p w:rsidR="000C48BC" w:rsidRPr="000B72DC" w:rsidRDefault="000C48BC" w:rsidP="000C48BC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package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oops;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abstract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Mobile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private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String name;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abstract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turnOn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abstract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turnOff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Mobile(String name)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this</w:t>
      </w:r>
      <w:r w:rsidRPr="000B72DC">
        <w:rPr>
          <w:rFonts w:cstheme="minorHAnsi"/>
          <w:color w:val="000000" w:themeColor="text1"/>
          <w:sz w:val="28"/>
          <w:szCs w:val="28"/>
        </w:rPr>
        <w:t>.name = name;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String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getName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return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this</w:t>
      </w:r>
      <w:r w:rsidRPr="000B72DC">
        <w:rPr>
          <w:rFonts w:cstheme="minorHAnsi"/>
          <w:color w:val="000000" w:themeColor="text1"/>
          <w:sz w:val="28"/>
          <w:szCs w:val="28"/>
        </w:rPr>
        <w:t>.name;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Redmi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extends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Mobile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Redmi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(String name)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name);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turnOn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"Turning on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Redmi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turnOff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"Turning off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Redmi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String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toString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return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"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SmartPhone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Model: "+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getName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lastRenderedPageBreak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OnePlus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extends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Mobile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OnePlus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(String name)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name);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turnOn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"Turning on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OnePlus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turnOff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"Turning off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OnePlus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String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toString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return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"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SmartPhone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Model: "+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getName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Parent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display()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"Parent Display with no arguments");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display(String message)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"Parent Message: "+message);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oopsConcepts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extends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Parent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display()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"Child Display with no arguments");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 w:rsidRPr="000B72DC">
        <w:rPr>
          <w:rFonts w:cstheme="minorHAnsi"/>
          <w:color w:val="000000" w:themeColor="text1"/>
          <w:sz w:val="28"/>
          <w:szCs w:val="28"/>
        </w:rPr>
        <w:t>.display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display(String message)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 w:rsidRPr="000B72DC">
        <w:rPr>
          <w:rFonts w:cstheme="minorHAnsi"/>
          <w:color w:val="000000" w:themeColor="text1"/>
          <w:sz w:val="28"/>
          <w:szCs w:val="28"/>
        </w:rPr>
        <w:t>.display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message);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"Child Message: "+message);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static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main(String[]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) {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oopsConcepts</w:t>
      </w:r>
      <w:proofErr w:type="spellEnd"/>
      <w:proofErr w:type="gramEnd"/>
      <w:r w:rsidRPr="000B72DC">
        <w:rPr>
          <w:rFonts w:cstheme="minorHAnsi"/>
          <w:color w:val="000000" w:themeColor="text1"/>
          <w:sz w:val="28"/>
          <w:szCs w:val="28"/>
        </w:rPr>
        <w:t xml:space="preserve"> obj1 =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new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oopsConcepts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obj1.display(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obj1.display(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"Hello everyone");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Redmi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r =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new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Redmi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Redmi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Note 8 pro");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OnePlus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o = </w:t>
      </w:r>
      <w:r w:rsidRPr="000B72DC">
        <w:rPr>
          <w:rFonts w:cstheme="minorHAnsi"/>
          <w:b/>
          <w:bCs/>
          <w:color w:val="000000" w:themeColor="text1"/>
          <w:sz w:val="28"/>
          <w:szCs w:val="28"/>
        </w:rPr>
        <w:t>new</w:t>
      </w:r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OnePlus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OnePlus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nord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 xml:space="preserve"> 2");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r.turnOn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r.turnOff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(r+"\n");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o.turnOn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o.turnOff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</w:r>
      <w:r w:rsidRPr="000B72DC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2DC">
        <w:rPr>
          <w:rFonts w:cstheme="minorHAnsi"/>
          <w:color w:val="000000" w:themeColor="text1"/>
          <w:sz w:val="28"/>
          <w:szCs w:val="28"/>
        </w:rPr>
        <w:t>System.</w:t>
      </w:r>
      <w:r w:rsidRPr="000B72D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2DC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2D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2DC">
        <w:rPr>
          <w:rFonts w:cstheme="minorHAnsi"/>
          <w:color w:val="000000" w:themeColor="text1"/>
          <w:sz w:val="28"/>
          <w:szCs w:val="28"/>
        </w:rPr>
        <w:t>o+"\n");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2DC" w:rsidRPr="000B72DC" w:rsidRDefault="000B72DC" w:rsidP="000B72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2DC">
        <w:rPr>
          <w:rFonts w:cstheme="minorHAnsi"/>
          <w:color w:val="000000" w:themeColor="text1"/>
          <w:sz w:val="28"/>
          <w:szCs w:val="28"/>
        </w:rPr>
        <w:t>}</w:t>
      </w:r>
    </w:p>
    <w:p w:rsidR="000C48BC" w:rsidRPr="000B72DC" w:rsidRDefault="000C48BC" w:rsidP="000C48BC">
      <w:pPr>
        <w:rPr>
          <w:rFonts w:cstheme="minorHAnsi"/>
          <w:color w:val="000000" w:themeColor="text1"/>
          <w:sz w:val="24"/>
          <w:szCs w:val="24"/>
        </w:rPr>
      </w:pPr>
    </w:p>
    <w:sectPr w:rsidR="000C48BC" w:rsidRPr="000B72DC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48BC"/>
    <w:rsid w:val="000B72DC"/>
    <w:rsid w:val="000C48BC"/>
    <w:rsid w:val="000E1A4A"/>
    <w:rsid w:val="007E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2023-05-11T15:24:00Z</dcterms:created>
  <dcterms:modified xsi:type="dcterms:W3CDTF">2023-05-11T15:25:00Z</dcterms:modified>
</cp:coreProperties>
</file>