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70" w:rsidRDefault="00496C70" w:rsidP="00350B6B"/>
    <w:p w:rsidR="00496C70" w:rsidRDefault="00350B6B" w:rsidP="00350B6B">
      <w:pPr>
        <w:jc w:val="center"/>
      </w:pPr>
      <w:r w:rsidRPr="00350B6B">
        <w:drawing>
          <wp:inline distT="0" distB="0" distL="0" distR="0">
            <wp:extent cx="9134475" cy="64770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8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70" w:rsidRDefault="00350B6B">
      <w:r>
        <w:t xml:space="preserve">              PARLAMENTOS  DE ARGENTINA</w:t>
      </w:r>
    </w:p>
    <w:p w:rsidR="003F5DA3" w:rsidRDefault="00BE66EC">
      <w:r w:rsidRPr="00BE66EC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6.4pt;margin-top:37.75pt;width:478.85pt;height:273pt;z-index:251662336;mso-width-relative:margin;mso-height-relative:margin" stroked="f">
            <v:textbox>
              <w:txbxContent>
                <w:p w:rsidR="00E872B2" w:rsidRDefault="00E872B2" w:rsidP="00E872B2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Legislaturas Conectadas</w:t>
                  </w:r>
                </w:p>
                <w:p w:rsidR="006B6FB6" w:rsidRPr="00E872B2" w:rsidRDefault="00E872B2" w:rsidP="006B6FB6">
                  <w:pPr>
                    <w:rPr>
                      <w:i/>
                      <w:sz w:val="24"/>
                      <w:szCs w:val="24"/>
                    </w:rPr>
                  </w:pPr>
                  <w:r w:rsidRPr="00E872B2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E872B2">
                    <w:rPr>
                      <w:i/>
                      <w:sz w:val="24"/>
                      <w:szCs w:val="24"/>
                    </w:rPr>
                    <w:t>la</w:t>
                  </w:r>
                  <w:proofErr w:type="gramEnd"/>
                  <w:r w:rsidRPr="00E872B2">
                    <w:rPr>
                      <w:i/>
                      <w:sz w:val="24"/>
                      <w:szCs w:val="24"/>
                    </w:rPr>
                    <w:t xml:space="preserve"> r</w:t>
                  </w:r>
                  <w:r>
                    <w:rPr>
                      <w:i/>
                      <w:sz w:val="24"/>
                      <w:szCs w:val="24"/>
                    </w:rPr>
                    <w:t>ed digital del F</w:t>
                  </w:r>
                  <w:r w:rsidRPr="00E872B2">
                    <w:rPr>
                      <w:i/>
                      <w:sz w:val="24"/>
                      <w:szCs w:val="24"/>
                    </w:rPr>
                    <w:t xml:space="preserve">oro de </w:t>
                  </w:r>
                  <w:r>
                    <w:rPr>
                      <w:i/>
                      <w:sz w:val="24"/>
                      <w:szCs w:val="24"/>
                    </w:rPr>
                    <w:t xml:space="preserve">las Legislaturas Provinciales </w:t>
                  </w:r>
                  <w:r w:rsidRPr="00E872B2">
                    <w:rPr>
                      <w:i/>
                      <w:sz w:val="24"/>
                      <w:szCs w:val="24"/>
                    </w:rPr>
                    <w:t xml:space="preserve">de </w:t>
                  </w:r>
                  <w:r>
                    <w:rPr>
                      <w:i/>
                      <w:sz w:val="24"/>
                      <w:szCs w:val="24"/>
                    </w:rPr>
                    <w:t xml:space="preserve">la República </w:t>
                  </w:r>
                  <w:r w:rsidRPr="00E872B2">
                    <w:rPr>
                      <w:i/>
                      <w:sz w:val="24"/>
                      <w:szCs w:val="24"/>
                    </w:rPr>
                    <w:t>Argentina</w:t>
                  </w:r>
                  <w:r w:rsidR="006B6FB6" w:rsidRPr="00E872B2">
                    <w:rPr>
                      <w:i/>
                      <w:sz w:val="24"/>
                      <w:szCs w:val="24"/>
                    </w:rPr>
                    <w:t xml:space="preserve"> </w:t>
                  </w:r>
                </w:p>
                <w:p w:rsidR="006B6FB6" w:rsidRPr="003A173A" w:rsidRDefault="006B6FB6" w:rsidP="006B6FB6">
                  <w:pPr>
                    <w:rPr>
                      <w:sz w:val="24"/>
                      <w:szCs w:val="24"/>
                    </w:rPr>
                  </w:pPr>
                  <w:r w:rsidRPr="003A173A">
                    <w:rPr>
                      <w:sz w:val="24"/>
                      <w:szCs w:val="24"/>
                    </w:rPr>
                    <w:t xml:space="preserve"> </w:t>
                  </w:r>
                  <w:r w:rsidRPr="003A173A">
                    <w:rPr>
                      <w:i/>
                      <w:sz w:val="24"/>
                      <w:szCs w:val="24"/>
                    </w:rPr>
                    <w:t>Legislaturas Conectadas</w:t>
                  </w:r>
                  <w:r w:rsidRPr="003A173A">
                    <w:rPr>
                      <w:sz w:val="24"/>
                      <w:szCs w:val="24"/>
                    </w:rPr>
                    <w:t xml:space="preserve"> es un emprendimiento comunicacional que busca comunicar los Poderes Legislativos Provinciales de Argentina entre sí y con la ciudadanía. Su principal objetivo es aportar a la visibilidad de cada parlamento y al fortalecimiento de las relaciones institucionales.</w:t>
                  </w:r>
                </w:p>
                <w:p w:rsidR="006B6FB6" w:rsidRPr="003A173A" w:rsidRDefault="006B6FB6" w:rsidP="006B6FB6">
                  <w:pPr>
                    <w:rPr>
                      <w:sz w:val="24"/>
                      <w:szCs w:val="24"/>
                    </w:rPr>
                  </w:pPr>
                  <w:r w:rsidRPr="003A173A">
                    <w:rPr>
                      <w:sz w:val="24"/>
                      <w:szCs w:val="24"/>
                    </w:rPr>
                    <w:t>Para hacerlo se gestiona una comunicación permanente focalizada en tres ejes principales:</w:t>
                  </w:r>
                  <w:r w:rsidRPr="003A173A">
                    <w:rPr>
                      <w:sz w:val="24"/>
                      <w:szCs w:val="24"/>
                    </w:rPr>
                    <w:br/>
                    <w:t xml:space="preserve">1)  La plataforma virtual interactiva, en la cual se comparten contenidos comunes, además de los propios de cada Parlamento. </w:t>
                  </w:r>
                </w:p>
                <w:p w:rsidR="006B6FB6" w:rsidRPr="003A173A" w:rsidRDefault="006B6FB6" w:rsidP="006B6FB6">
                  <w:pPr>
                    <w:rPr>
                      <w:sz w:val="24"/>
                      <w:szCs w:val="24"/>
                    </w:rPr>
                  </w:pPr>
                  <w:r w:rsidRPr="003A173A">
                    <w:rPr>
                      <w:sz w:val="24"/>
                      <w:szCs w:val="24"/>
                    </w:rPr>
                    <w:t xml:space="preserve">2) Las Redes Sociales desde las que se difunden las actividades </w:t>
                  </w:r>
                  <w:r w:rsidR="00E872B2">
                    <w:rPr>
                      <w:sz w:val="24"/>
                      <w:szCs w:val="24"/>
                    </w:rPr>
                    <w:t>de Legislaturas Conectadas</w:t>
                  </w:r>
                  <w:r w:rsidRPr="003A173A">
                    <w:rPr>
                      <w:sz w:val="24"/>
                      <w:szCs w:val="24"/>
                    </w:rPr>
                    <w:t xml:space="preserve"> y se promocionan las RRSS de cada Parlamento.</w:t>
                  </w:r>
                </w:p>
                <w:p w:rsidR="006B6FB6" w:rsidRPr="003A173A" w:rsidRDefault="006B6FB6" w:rsidP="006B6FB6">
                  <w:pPr>
                    <w:rPr>
                      <w:sz w:val="24"/>
                      <w:szCs w:val="24"/>
                    </w:rPr>
                  </w:pPr>
                  <w:r w:rsidRPr="003A173A">
                    <w:rPr>
                      <w:sz w:val="24"/>
                      <w:szCs w:val="24"/>
                    </w:rPr>
                    <w:t xml:space="preserve">3)  Breves en Imágenes, </w:t>
                  </w:r>
                  <w:r w:rsidR="00E872B2">
                    <w:rPr>
                      <w:sz w:val="24"/>
                      <w:szCs w:val="24"/>
                    </w:rPr>
                    <w:t xml:space="preserve">una </w:t>
                  </w:r>
                  <w:r w:rsidRPr="003A173A">
                    <w:rPr>
                      <w:sz w:val="24"/>
                      <w:szCs w:val="24"/>
                    </w:rPr>
                    <w:t xml:space="preserve">síntesis </w:t>
                  </w:r>
                  <w:r w:rsidR="00E872B2">
                    <w:rPr>
                      <w:sz w:val="24"/>
                      <w:szCs w:val="24"/>
                    </w:rPr>
                    <w:t xml:space="preserve">visual </w:t>
                  </w:r>
                  <w:r w:rsidRPr="003A173A">
                    <w:rPr>
                      <w:sz w:val="24"/>
                      <w:szCs w:val="24"/>
                    </w:rPr>
                    <w:t xml:space="preserve">de noticias de todos los parlamentos. </w:t>
                  </w:r>
                </w:p>
                <w:p w:rsidR="006B6FB6" w:rsidRPr="003A173A" w:rsidRDefault="006B6FB6" w:rsidP="006B6FB6">
                  <w:pPr>
                    <w:rPr>
                      <w:sz w:val="24"/>
                      <w:szCs w:val="24"/>
                    </w:rPr>
                  </w:pPr>
                </w:p>
                <w:p w:rsidR="006B6FB6" w:rsidRPr="006B6FB6" w:rsidRDefault="006B6FB6"/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330pt">
            <v:imagedata r:id="rId5" o:title="1-Captura-mapa" croptop="15627f" cropbottom="6935f" cropleft="11218f" cropright="36345f"/>
          </v:shape>
        </w:pict>
      </w:r>
    </w:p>
    <w:p w:rsidR="006B6FB6" w:rsidRDefault="006B6FB6"/>
    <w:sectPr w:rsidR="006B6FB6" w:rsidSect="00496C70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6C70"/>
    <w:rsid w:val="00350B6B"/>
    <w:rsid w:val="003F5DA3"/>
    <w:rsid w:val="00496C70"/>
    <w:rsid w:val="00507FC6"/>
    <w:rsid w:val="005F5D15"/>
    <w:rsid w:val="00677146"/>
    <w:rsid w:val="006B6FB6"/>
    <w:rsid w:val="00793F43"/>
    <w:rsid w:val="00A41B32"/>
    <w:rsid w:val="00BE66EC"/>
    <w:rsid w:val="00D324AC"/>
    <w:rsid w:val="00DF5164"/>
    <w:rsid w:val="00E872B2"/>
    <w:rsid w:val="00EC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elleites</dc:creator>
  <cp:lastModifiedBy>elleites</cp:lastModifiedBy>
  <cp:revision>3</cp:revision>
  <dcterms:created xsi:type="dcterms:W3CDTF">2019-08-26T18:21:00Z</dcterms:created>
  <dcterms:modified xsi:type="dcterms:W3CDTF">2019-08-26T18:28:00Z</dcterms:modified>
</cp:coreProperties>
</file>