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445" w:rsidRDefault="00807EA5" w:rsidP="00E15ED1">
      <w:pPr>
        <w:pStyle w:val="Titel"/>
      </w:pPr>
      <w:r>
        <w:t>Links zu den Datenquellen:</w:t>
      </w:r>
    </w:p>
    <w:p w:rsidR="00E15ED1" w:rsidRPr="00E15ED1" w:rsidRDefault="00E15ED1" w:rsidP="00807EA5">
      <w:pPr>
        <w:spacing w:after="0" w:line="240" w:lineRule="auto"/>
        <w:rPr>
          <w:b/>
        </w:rPr>
      </w:pPr>
      <w:r w:rsidRPr="00E15ED1">
        <w:rPr>
          <w:b/>
        </w:rPr>
        <w:t>Stadtplan Grundkarte</w:t>
      </w:r>
    </w:p>
    <w:p w:rsidR="00E15ED1" w:rsidRDefault="00E15ED1" w:rsidP="00807EA5">
      <w:pPr>
        <w:spacing w:after="0" w:line="240" w:lineRule="auto"/>
      </w:pPr>
      <w:r w:rsidRPr="00E15ED1">
        <w:t>https://www.data.gv.at/katalog/dataset/332be1f6-5791-43ae-9e37-90cc48e75d24</w:t>
      </w:r>
    </w:p>
    <w:p w:rsidR="00E15ED1" w:rsidRDefault="00E15ED1" w:rsidP="00807EA5">
      <w:pPr>
        <w:spacing w:after="0" w:line="240" w:lineRule="auto"/>
      </w:pPr>
    </w:p>
    <w:p w:rsidR="00E15ED1" w:rsidRPr="00E15ED1" w:rsidRDefault="00E15ED1" w:rsidP="00807EA5">
      <w:pPr>
        <w:spacing w:after="0" w:line="240" w:lineRule="auto"/>
        <w:rPr>
          <w:b/>
        </w:rPr>
      </w:pPr>
      <w:r w:rsidRPr="00E15ED1">
        <w:rPr>
          <w:b/>
        </w:rPr>
        <w:t xml:space="preserve">Gewerbe in Wien </w:t>
      </w:r>
      <w:r w:rsidRPr="00E15ED1">
        <w:rPr>
          <w:b/>
          <w:color w:val="FF0000"/>
        </w:rPr>
        <w:t>(verwenden im Sinne von Konkurrenz)</w:t>
      </w:r>
    </w:p>
    <w:p w:rsidR="00E15ED1" w:rsidRDefault="00E15ED1" w:rsidP="00807EA5">
      <w:pPr>
        <w:spacing w:after="0" w:line="240" w:lineRule="auto"/>
      </w:pPr>
      <w:r w:rsidRPr="00E15ED1">
        <w:t>https://www.data.gv.at/katalog/dataset/bfbd1de6-f99a-4024-93cb-9e68274d0d36</w:t>
      </w:r>
    </w:p>
    <w:p w:rsidR="00E15ED1" w:rsidRDefault="00E15ED1" w:rsidP="00807EA5">
      <w:pPr>
        <w:spacing w:after="0" w:line="240" w:lineRule="auto"/>
      </w:pPr>
    </w:p>
    <w:p w:rsidR="00E15ED1" w:rsidRDefault="00E15ED1" w:rsidP="00807EA5">
      <w:pPr>
        <w:spacing w:after="0" w:line="240" w:lineRule="auto"/>
      </w:pPr>
    </w:p>
    <w:p w:rsidR="00E15ED1" w:rsidRDefault="00E15ED1" w:rsidP="00807EA5">
      <w:pPr>
        <w:spacing w:after="0" w:line="240" w:lineRule="auto"/>
      </w:pPr>
    </w:p>
    <w:p w:rsidR="00E15ED1" w:rsidRPr="00E15ED1" w:rsidRDefault="00E15ED1" w:rsidP="00807EA5">
      <w:pPr>
        <w:spacing w:after="0" w:line="240" w:lineRule="auto"/>
        <w:rPr>
          <w:b/>
          <w:color w:val="FF0000"/>
          <w:u w:val="single"/>
        </w:rPr>
      </w:pPr>
      <w:r w:rsidRPr="00E15ED1">
        <w:rPr>
          <w:b/>
          <w:u w:val="single"/>
        </w:rPr>
        <w:t xml:space="preserve">Verkehr </w:t>
      </w:r>
      <w:r w:rsidRPr="00E15ED1">
        <w:rPr>
          <w:b/>
          <w:color w:val="FF0000"/>
          <w:u w:val="single"/>
        </w:rPr>
        <w:t>(</w:t>
      </w:r>
      <w:proofErr w:type="spellStart"/>
      <w:r w:rsidRPr="00E15ED1">
        <w:rPr>
          <w:b/>
          <w:color w:val="FF0000"/>
          <w:u w:val="single"/>
        </w:rPr>
        <w:t>evtl</w:t>
      </w:r>
      <w:proofErr w:type="spellEnd"/>
      <w:r w:rsidRPr="00E15ED1">
        <w:rPr>
          <w:b/>
          <w:color w:val="FF0000"/>
          <w:u w:val="single"/>
        </w:rPr>
        <w:t xml:space="preserve"> Fokus auf umweltfreundlich)</w:t>
      </w:r>
    </w:p>
    <w:p w:rsidR="00E15ED1" w:rsidRDefault="00E15ED1" w:rsidP="00E15ED1">
      <w:pPr>
        <w:spacing w:after="0" w:line="240" w:lineRule="auto"/>
        <w:rPr>
          <w:b/>
        </w:rPr>
      </w:pPr>
    </w:p>
    <w:p w:rsidR="00E15ED1" w:rsidRPr="00E15ED1" w:rsidRDefault="00E15ED1" w:rsidP="00E15ED1">
      <w:pPr>
        <w:spacing w:after="0" w:line="240" w:lineRule="auto"/>
        <w:rPr>
          <w:b/>
        </w:rPr>
      </w:pPr>
      <w:r w:rsidRPr="00E15ED1">
        <w:rPr>
          <w:b/>
        </w:rPr>
        <w:t>Stationen - Standorte</w:t>
      </w:r>
    </w:p>
    <w:p w:rsidR="00E15ED1" w:rsidRDefault="00E15ED1" w:rsidP="00E15ED1">
      <w:pPr>
        <w:spacing w:after="0" w:line="240" w:lineRule="auto"/>
      </w:pPr>
      <w:r w:rsidRPr="00807EA5">
        <w:t>https://www.data.gv.at/katalog/dataset/ff1480b5-61f2-4008-aada-387c2c490549</w:t>
      </w:r>
    </w:p>
    <w:p w:rsidR="00E15ED1" w:rsidRPr="00E15ED1" w:rsidRDefault="00E15ED1" w:rsidP="00807EA5">
      <w:pPr>
        <w:spacing w:after="0" w:line="240" w:lineRule="auto"/>
        <w:rPr>
          <w:u w:val="single"/>
        </w:rPr>
      </w:pPr>
    </w:p>
    <w:p w:rsidR="00807EA5" w:rsidRPr="00807EA5" w:rsidRDefault="00807EA5" w:rsidP="00807EA5">
      <w:pPr>
        <w:spacing w:after="0" w:line="240" w:lineRule="auto"/>
        <w:rPr>
          <w:b/>
        </w:rPr>
      </w:pPr>
      <w:r w:rsidRPr="00807EA5">
        <w:rPr>
          <w:b/>
        </w:rPr>
        <w:t>ÖV Haltestellenstandorte:</w:t>
      </w:r>
    </w:p>
    <w:p w:rsidR="00807EA5" w:rsidRDefault="00807EA5" w:rsidP="00807EA5">
      <w:pPr>
        <w:spacing w:after="0" w:line="240" w:lineRule="auto"/>
      </w:pPr>
      <w:r w:rsidRPr="00807EA5">
        <w:t>https://www.data.gv.at/katalog/dataset/21fca925-12ac-4215-ba1a-a9c73cb3b082</w:t>
      </w:r>
    </w:p>
    <w:p w:rsidR="00E15ED1" w:rsidRDefault="00E15ED1" w:rsidP="00E15ED1">
      <w:pPr>
        <w:spacing w:after="0" w:line="240" w:lineRule="auto"/>
        <w:rPr>
          <w:b/>
        </w:rPr>
      </w:pPr>
    </w:p>
    <w:p w:rsidR="00E15ED1" w:rsidRPr="00E15ED1" w:rsidRDefault="00E15ED1" w:rsidP="00E15ED1">
      <w:pPr>
        <w:spacing w:after="0" w:line="240" w:lineRule="auto"/>
        <w:rPr>
          <w:b/>
        </w:rPr>
      </w:pPr>
      <w:r w:rsidRPr="00E15ED1">
        <w:rPr>
          <w:b/>
        </w:rPr>
        <w:t>Öffentliches Verkehrsnetz - Haltestellenpunkte</w:t>
      </w:r>
    </w:p>
    <w:p w:rsidR="00E15ED1" w:rsidRDefault="00E15ED1" w:rsidP="00E15ED1">
      <w:pPr>
        <w:spacing w:after="0" w:line="240" w:lineRule="auto"/>
      </w:pPr>
      <w:r w:rsidRPr="00E15ED1">
        <w:t>https://www.data.gv.at/katalog/dataset/f1f6f15d-2faa-4b62-b78b-80599dd1c66e</w:t>
      </w:r>
    </w:p>
    <w:p w:rsidR="00807EA5" w:rsidRDefault="00807EA5" w:rsidP="00807EA5">
      <w:pPr>
        <w:spacing w:after="0" w:line="240" w:lineRule="auto"/>
      </w:pPr>
    </w:p>
    <w:p w:rsidR="00807EA5" w:rsidRPr="00E15ED1" w:rsidRDefault="00807EA5" w:rsidP="00807EA5">
      <w:pPr>
        <w:spacing w:after="0" w:line="240" w:lineRule="auto"/>
        <w:rPr>
          <w:b/>
        </w:rPr>
      </w:pPr>
      <w:r w:rsidRPr="00E15ED1">
        <w:rPr>
          <w:b/>
        </w:rPr>
        <w:t>Verkaufsstellen von Parkscheinen in Wien</w:t>
      </w:r>
    </w:p>
    <w:p w:rsidR="00807EA5" w:rsidRDefault="00807EA5" w:rsidP="00807EA5">
      <w:pPr>
        <w:spacing w:after="0" w:line="240" w:lineRule="auto"/>
      </w:pPr>
      <w:r w:rsidRPr="00807EA5">
        <w:t>https://www.data.gv.at/katalog/dataset/8a528b7f-98af-4893-af73-5d5f26d3aa7c</w:t>
      </w:r>
    </w:p>
    <w:p w:rsidR="00807EA5" w:rsidRDefault="00807EA5" w:rsidP="00807EA5">
      <w:pPr>
        <w:spacing w:after="0" w:line="240" w:lineRule="auto"/>
      </w:pPr>
    </w:p>
    <w:p w:rsidR="00E15ED1" w:rsidRPr="00E15ED1" w:rsidRDefault="00E15ED1" w:rsidP="00E15ED1">
      <w:pPr>
        <w:spacing w:after="0" w:line="240" w:lineRule="auto"/>
        <w:rPr>
          <w:b/>
        </w:rPr>
      </w:pPr>
      <w:r w:rsidRPr="00E15ED1">
        <w:rPr>
          <w:b/>
        </w:rPr>
        <w:t>Garagen und Park &amp; Ride-Anlagen - Standorte</w:t>
      </w:r>
    </w:p>
    <w:p w:rsidR="00E15ED1" w:rsidRDefault="00E15ED1" w:rsidP="00E15ED1">
      <w:pPr>
        <w:spacing w:after="0" w:line="240" w:lineRule="auto"/>
      </w:pPr>
      <w:r w:rsidRPr="00E15ED1">
        <w:t>https://www.data.gv.at/katalog/dataset/627a9226-a907-4018-89e3-878002a9d22b</w:t>
      </w:r>
    </w:p>
    <w:p w:rsidR="00E15ED1" w:rsidRDefault="00E15ED1" w:rsidP="00807EA5">
      <w:pPr>
        <w:spacing w:after="0" w:line="240" w:lineRule="auto"/>
      </w:pPr>
    </w:p>
    <w:p w:rsidR="00E15ED1" w:rsidRPr="00E15ED1" w:rsidRDefault="00E15ED1" w:rsidP="00E15ED1">
      <w:pPr>
        <w:spacing w:after="0" w:line="240" w:lineRule="auto"/>
        <w:rPr>
          <w:b/>
        </w:rPr>
      </w:pPr>
      <w:proofErr w:type="spellStart"/>
      <w:r w:rsidRPr="00E15ED1">
        <w:rPr>
          <w:b/>
        </w:rPr>
        <w:t>Carsharing</w:t>
      </w:r>
      <w:proofErr w:type="spellEnd"/>
      <w:r w:rsidRPr="00E15ED1">
        <w:rPr>
          <w:b/>
        </w:rPr>
        <w:t xml:space="preserve"> - Standorte</w:t>
      </w:r>
    </w:p>
    <w:p w:rsidR="00E15ED1" w:rsidRDefault="00E15ED1" w:rsidP="00E15ED1">
      <w:pPr>
        <w:spacing w:after="0" w:line="240" w:lineRule="auto"/>
      </w:pPr>
      <w:r w:rsidRPr="00E15ED1">
        <w:t>https://www.data.gv.at/katalog/dataset/72fbf32e-c8c3-4914-92a1-66dc2439a114</w:t>
      </w:r>
    </w:p>
    <w:p w:rsidR="00E15ED1" w:rsidRDefault="00E15ED1" w:rsidP="00807EA5">
      <w:pPr>
        <w:spacing w:after="0" w:line="240" w:lineRule="auto"/>
      </w:pPr>
    </w:p>
    <w:p w:rsidR="00E15ED1" w:rsidRPr="00E15ED1" w:rsidRDefault="00E15ED1" w:rsidP="00E15ED1">
      <w:pPr>
        <w:spacing w:after="0" w:line="240" w:lineRule="auto"/>
        <w:rPr>
          <w:b/>
        </w:rPr>
      </w:pPr>
      <w:proofErr w:type="spellStart"/>
      <w:r w:rsidRPr="00E15ED1">
        <w:rPr>
          <w:b/>
        </w:rPr>
        <w:t>Citybike</w:t>
      </w:r>
      <w:proofErr w:type="spellEnd"/>
      <w:r w:rsidRPr="00E15ED1">
        <w:rPr>
          <w:b/>
        </w:rPr>
        <w:t xml:space="preserve"> - Standorte</w:t>
      </w:r>
    </w:p>
    <w:p w:rsidR="00E15ED1" w:rsidRDefault="00E15ED1" w:rsidP="00E15ED1">
      <w:pPr>
        <w:spacing w:after="0" w:line="240" w:lineRule="auto"/>
      </w:pPr>
      <w:r w:rsidRPr="00E15ED1">
        <w:t>https://www.data.gv.at/katalog/dataset/523ba2e4-8c55-4dde-8acf-39e3621811b0</w:t>
      </w:r>
    </w:p>
    <w:p w:rsidR="00E15ED1" w:rsidRDefault="00E15ED1" w:rsidP="00807EA5">
      <w:pPr>
        <w:spacing w:after="0" w:line="240" w:lineRule="auto"/>
      </w:pPr>
    </w:p>
    <w:p w:rsidR="00E15ED1" w:rsidRPr="00E15ED1" w:rsidRDefault="00E15ED1" w:rsidP="00E15ED1">
      <w:pPr>
        <w:spacing w:after="0" w:line="240" w:lineRule="auto"/>
        <w:rPr>
          <w:b/>
        </w:rPr>
      </w:pPr>
      <w:r w:rsidRPr="00E15ED1">
        <w:rPr>
          <w:b/>
        </w:rPr>
        <w:t>Behindertenparkplätze</w:t>
      </w:r>
    </w:p>
    <w:p w:rsidR="00E15ED1" w:rsidRDefault="00E15ED1" w:rsidP="00E15ED1">
      <w:pPr>
        <w:spacing w:after="0" w:line="240" w:lineRule="auto"/>
      </w:pPr>
      <w:r w:rsidRPr="00E15ED1">
        <w:t>https://www.data.gv.at/katalog/dataset/4315e096-f51e-4b56-8235-57be9789a62c</w:t>
      </w:r>
    </w:p>
    <w:p w:rsidR="00E15ED1" w:rsidRDefault="00E15ED1" w:rsidP="00E15ED1">
      <w:pPr>
        <w:spacing w:after="0" w:line="240" w:lineRule="auto"/>
        <w:rPr>
          <w:b/>
        </w:rPr>
      </w:pPr>
    </w:p>
    <w:p w:rsidR="00E15ED1" w:rsidRPr="00E15ED1" w:rsidRDefault="00E15ED1" w:rsidP="00E15ED1">
      <w:pPr>
        <w:spacing w:after="0" w:line="240" w:lineRule="auto"/>
        <w:rPr>
          <w:b/>
        </w:rPr>
      </w:pPr>
      <w:r w:rsidRPr="00E15ED1">
        <w:rPr>
          <w:b/>
        </w:rPr>
        <w:t>Aufzüge in Stationen</w:t>
      </w:r>
    </w:p>
    <w:p w:rsidR="00E15ED1" w:rsidRDefault="00E15ED1" w:rsidP="00E15ED1">
      <w:pPr>
        <w:spacing w:after="0" w:line="240" w:lineRule="auto"/>
      </w:pPr>
      <w:r w:rsidRPr="00E15ED1">
        <w:t>https://www.data.gv.at/katalog/dataset/aac2629e-495d-4468-9c8b-cd9649bd7b5d</w:t>
      </w:r>
    </w:p>
    <w:p w:rsidR="00E15ED1" w:rsidRDefault="00E15ED1" w:rsidP="00807EA5">
      <w:pPr>
        <w:spacing w:after="0" w:line="240" w:lineRule="auto"/>
        <w:rPr>
          <w:b/>
        </w:rPr>
      </w:pPr>
    </w:p>
    <w:p w:rsidR="00E15ED1" w:rsidRDefault="00E15ED1" w:rsidP="00807EA5">
      <w:pPr>
        <w:spacing w:after="0" w:line="240" w:lineRule="auto"/>
        <w:rPr>
          <w:b/>
        </w:rPr>
      </w:pPr>
    </w:p>
    <w:p w:rsidR="00E15ED1" w:rsidRDefault="00E15ED1" w:rsidP="00807EA5">
      <w:pPr>
        <w:spacing w:after="0" w:line="240" w:lineRule="auto"/>
        <w:rPr>
          <w:b/>
        </w:rPr>
      </w:pPr>
    </w:p>
    <w:p w:rsidR="00E15ED1" w:rsidRDefault="00E15ED1" w:rsidP="00807EA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Freizeit:</w:t>
      </w:r>
    </w:p>
    <w:p w:rsidR="00E15ED1" w:rsidRDefault="00E15ED1" w:rsidP="00807EA5">
      <w:pPr>
        <w:spacing w:after="0" w:line="240" w:lineRule="auto"/>
        <w:rPr>
          <w:b/>
        </w:rPr>
      </w:pPr>
    </w:p>
    <w:p w:rsidR="00E15ED1" w:rsidRPr="00E15ED1" w:rsidRDefault="00E15ED1" w:rsidP="00807EA5">
      <w:pPr>
        <w:spacing w:after="0" w:line="240" w:lineRule="auto"/>
        <w:rPr>
          <w:b/>
        </w:rPr>
      </w:pPr>
      <w:r w:rsidRPr="00E15ED1">
        <w:rPr>
          <w:b/>
        </w:rPr>
        <w:t>Sportstätten</w:t>
      </w:r>
    </w:p>
    <w:p w:rsidR="00E15ED1" w:rsidRDefault="00E15ED1" w:rsidP="00807EA5">
      <w:pPr>
        <w:spacing w:after="0" w:line="240" w:lineRule="auto"/>
      </w:pPr>
      <w:r w:rsidRPr="00E15ED1">
        <w:t>https://www.data.gv.at/katalog/dataset/71084c02-973d-4544-b804-7ed82bd53027</w:t>
      </w:r>
    </w:p>
    <w:p w:rsidR="00E15ED1" w:rsidRDefault="00E15ED1" w:rsidP="00807EA5">
      <w:pPr>
        <w:spacing w:after="0" w:line="240" w:lineRule="auto"/>
      </w:pPr>
    </w:p>
    <w:p w:rsidR="00E15ED1" w:rsidRPr="00E15ED1" w:rsidRDefault="00E15ED1" w:rsidP="00807EA5">
      <w:pPr>
        <w:spacing w:after="0" w:line="240" w:lineRule="auto"/>
        <w:rPr>
          <w:b/>
        </w:rPr>
      </w:pPr>
      <w:r w:rsidRPr="00E15ED1">
        <w:rPr>
          <w:b/>
        </w:rPr>
        <w:t>Parkanlagen</w:t>
      </w:r>
    </w:p>
    <w:p w:rsidR="00E15ED1" w:rsidRDefault="00E15ED1" w:rsidP="00807EA5">
      <w:pPr>
        <w:spacing w:after="0" w:line="240" w:lineRule="auto"/>
      </w:pPr>
      <w:r w:rsidRPr="00E15ED1">
        <w:t>https://www.data.gv.at/katalog/dataset/da0902a3-6370-4300-8c49-a7e5eaa02ee5</w:t>
      </w:r>
    </w:p>
    <w:p w:rsidR="00E15ED1" w:rsidRDefault="00E15ED1" w:rsidP="00807EA5">
      <w:pPr>
        <w:spacing w:after="0" w:line="240" w:lineRule="auto"/>
      </w:pPr>
    </w:p>
    <w:p w:rsidR="00E15ED1" w:rsidRPr="00E15ED1" w:rsidRDefault="00E15ED1" w:rsidP="00E15ED1">
      <w:pPr>
        <w:spacing w:after="0" w:line="240" w:lineRule="auto"/>
        <w:rPr>
          <w:b/>
        </w:rPr>
      </w:pPr>
      <w:r w:rsidRPr="00E15ED1">
        <w:rPr>
          <w:b/>
        </w:rPr>
        <w:t>Kindergärten - Standorte</w:t>
      </w:r>
    </w:p>
    <w:p w:rsidR="00E15ED1" w:rsidRDefault="00E15ED1" w:rsidP="00807EA5">
      <w:pPr>
        <w:spacing w:after="0" w:line="240" w:lineRule="auto"/>
      </w:pPr>
      <w:r w:rsidRPr="00E15ED1">
        <w:t>https://www.data.gv.at/katalog/dataset/87f121a7-eef0-4be9-9372-a5efe5b4d375</w:t>
      </w:r>
    </w:p>
    <w:sectPr w:rsidR="00E15ED1" w:rsidSect="00E054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07EA5"/>
    <w:rsid w:val="00002B87"/>
    <w:rsid w:val="00006491"/>
    <w:rsid w:val="0002023D"/>
    <w:rsid w:val="00023667"/>
    <w:rsid w:val="00026771"/>
    <w:rsid w:val="000358E4"/>
    <w:rsid w:val="0004635D"/>
    <w:rsid w:val="00047F8E"/>
    <w:rsid w:val="00057A20"/>
    <w:rsid w:val="00061B95"/>
    <w:rsid w:val="000960A2"/>
    <w:rsid w:val="0009706E"/>
    <w:rsid w:val="000B03D5"/>
    <w:rsid w:val="000B758E"/>
    <w:rsid w:val="000C4214"/>
    <w:rsid w:val="000D53EB"/>
    <w:rsid w:val="000E331A"/>
    <w:rsid w:val="000E3925"/>
    <w:rsid w:val="000E6500"/>
    <w:rsid w:val="0010324F"/>
    <w:rsid w:val="0011542B"/>
    <w:rsid w:val="00115D14"/>
    <w:rsid w:val="0012644D"/>
    <w:rsid w:val="00131712"/>
    <w:rsid w:val="00133543"/>
    <w:rsid w:val="00140724"/>
    <w:rsid w:val="0015017E"/>
    <w:rsid w:val="00150BFD"/>
    <w:rsid w:val="00154C0B"/>
    <w:rsid w:val="0015527B"/>
    <w:rsid w:val="001625C5"/>
    <w:rsid w:val="00165B67"/>
    <w:rsid w:val="00172BA1"/>
    <w:rsid w:val="00173088"/>
    <w:rsid w:val="0018772F"/>
    <w:rsid w:val="001A4733"/>
    <w:rsid w:val="001A5D9E"/>
    <w:rsid w:val="001A78D4"/>
    <w:rsid w:val="001A7B8A"/>
    <w:rsid w:val="001B46F2"/>
    <w:rsid w:val="001B572E"/>
    <w:rsid w:val="001B6BF2"/>
    <w:rsid w:val="001D48CF"/>
    <w:rsid w:val="001E7C10"/>
    <w:rsid w:val="00200A88"/>
    <w:rsid w:val="002044BF"/>
    <w:rsid w:val="0020453A"/>
    <w:rsid w:val="00210524"/>
    <w:rsid w:val="00221AA1"/>
    <w:rsid w:val="00227577"/>
    <w:rsid w:val="002316CC"/>
    <w:rsid w:val="00232804"/>
    <w:rsid w:val="00236327"/>
    <w:rsid w:val="002366BE"/>
    <w:rsid w:val="00252102"/>
    <w:rsid w:val="00254F34"/>
    <w:rsid w:val="00256D7B"/>
    <w:rsid w:val="00260204"/>
    <w:rsid w:val="002633DC"/>
    <w:rsid w:val="00264DFE"/>
    <w:rsid w:val="00265A3E"/>
    <w:rsid w:val="002664FA"/>
    <w:rsid w:val="00271137"/>
    <w:rsid w:val="00271630"/>
    <w:rsid w:val="00282814"/>
    <w:rsid w:val="00284F1C"/>
    <w:rsid w:val="0029002B"/>
    <w:rsid w:val="00290539"/>
    <w:rsid w:val="00292259"/>
    <w:rsid w:val="00295F34"/>
    <w:rsid w:val="002A4971"/>
    <w:rsid w:val="002B2052"/>
    <w:rsid w:val="002C11B1"/>
    <w:rsid w:val="002D190E"/>
    <w:rsid w:val="002D32B1"/>
    <w:rsid w:val="002D3F7F"/>
    <w:rsid w:val="002F2014"/>
    <w:rsid w:val="002F4997"/>
    <w:rsid w:val="002F745B"/>
    <w:rsid w:val="003012A3"/>
    <w:rsid w:val="00320030"/>
    <w:rsid w:val="00322ABE"/>
    <w:rsid w:val="00322E61"/>
    <w:rsid w:val="003278ED"/>
    <w:rsid w:val="00327A0F"/>
    <w:rsid w:val="003540C6"/>
    <w:rsid w:val="003551E8"/>
    <w:rsid w:val="003575D1"/>
    <w:rsid w:val="003643EC"/>
    <w:rsid w:val="0036641A"/>
    <w:rsid w:val="0037130E"/>
    <w:rsid w:val="003741E7"/>
    <w:rsid w:val="00381F4F"/>
    <w:rsid w:val="003852C7"/>
    <w:rsid w:val="00396797"/>
    <w:rsid w:val="003A0396"/>
    <w:rsid w:val="003B028B"/>
    <w:rsid w:val="003B5DDB"/>
    <w:rsid w:val="003C02AA"/>
    <w:rsid w:val="003C185A"/>
    <w:rsid w:val="003C63D0"/>
    <w:rsid w:val="003C7FFD"/>
    <w:rsid w:val="003D3CC7"/>
    <w:rsid w:val="003D4221"/>
    <w:rsid w:val="003E767C"/>
    <w:rsid w:val="003F30CD"/>
    <w:rsid w:val="003F7DD0"/>
    <w:rsid w:val="00413CD3"/>
    <w:rsid w:val="0041425B"/>
    <w:rsid w:val="00414FB3"/>
    <w:rsid w:val="00415F45"/>
    <w:rsid w:val="00430DFD"/>
    <w:rsid w:val="00432954"/>
    <w:rsid w:val="00433C48"/>
    <w:rsid w:val="004377B6"/>
    <w:rsid w:val="004428DC"/>
    <w:rsid w:val="004501A3"/>
    <w:rsid w:val="00452630"/>
    <w:rsid w:val="0045606E"/>
    <w:rsid w:val="00472F14"/>
    <w:rsid w:val="004A18CA"/>
    <w:rsid w:val="004A3ACE"/>
    <w:rsid w:val="004A3BD4"/>
    <w:rsid w:val="004A57CB"/>
    <w:rsid w:val="004A6659"/>
    <w:rsid w:val="004B7F17"/>
    <w:rsid w:val="004C1C76"/>
    <w:rsid w:val="004C37C6"/>
    <w:rsid w:val="004D2336"/>
    <w:rsid w:val="004E0FBC"/>
    <w:rsid w:val="004E12A7"/>
    <w:rsid w:val="004E4919"/>
    <w:rsid w:val="00505A72"/>
    <w:rsid w:val="005104CF"/>
    <w:rsid w:val="00510DAB"/>
    <w:rsid w:val="0051171A"/>
    <w:rsid w:val="00515B66"/>
    <w:rsid w:val="0052616A"/>
    <w:rsid w:val="005267B5"/>
    <w:rsid w:val="0053212C"/>
    <w:rsid w:val="00532FAA"/>
    <w:rsid w:val="005356A2"/>
    <w:rsid w:val="005442EE"/>
    <w:rsid w:val="0055500C"/>
    <w:rsid w:val="00556113"/>
    <w:rsid w:val="00590893"/>
    <w:rsid w:val="005A3EEC"/>
    <w:rsid w:val="005A6B6F"/>
    <w:rsid w:val="005B1D9D"/>
    <w:rsid w:val="005B2234"/>
    <w:rsid w:val="005D24B0"/>
    <w:rsid w:val="005D58DF"/>
    <w:rsid w:val="00613312"/>
    <w:rsid w:val="00620DE6"/>
    <w:rsid w:val="00621D40"/>
    <w:rsid w:val="00624A14"/>
    <w:rsid w:val="00625FA2"/>
    <w:rsid w:val="00631517"/>
    <w:rsid w:val="00640898"/>
    <w:rsid w:val="00640F80"/>
    <w:rsid w:val="00655728"/>
    <w:rsid w:val="006611A3"/>
    <w:rsid w:val="00666787"/>
    <w:rsid w:val="006667C3"/>
    <w:rsid w:val="00675071"/>
    <w:rsid w:val="00684E21"/>
    <w:rsid w:val="00686643"/>
    <w:rsid w:val="00687309"/>
    <w:rsid w:val="006B2867"/>
    <w:rsid w:val="006B305C"/>
    <w:rsid w:val="006C6984"/>
    <w:rsid w:val="006E0DDC"/>
    <w:rsid w:val="006F3A22"/>
    <w:rsid w:val="006F645D"/>
    <w:rsid w:val="00701DC0"/>
    <w:rsid w:val="00716486"/>
    <w:rsid w:val="007174F3"/>
    <w:rsid w:val="007277D5"/>
    <w:rsid w:val="007338B9"/>
    <w:rsid w:val="00747548"/>
    <w:rsid w:val="007475ED"/>
    <w:rsid w:val="00747941"/>
    <w:rsid w:val="00767FFB"/>
    <w:rsid w:val="00771274"/>
    <w:rsid w:val="00775B7A"/>
    <w:rsid w:val="00781792"/>
    <w:rsid w:val="00785F7C"/>
    <w:rsid w:val="00795E47"/>
    <w:rsid w:val="00795EB8"/>
    <w:rsid w:val="00797DD6"/>
    <w:rsid w:val="007A5A2D"/>
    <w:rsid w:val="007A5B29"/>
    <w:rsid w:val="007A7033"/>
    <w:rsid w:val="007B16D3"/>
    <w:rsid w:val="007C1940"/>
    <w:rsid w:val="007C4DA9"/>
    <w:rsid w:val="007C6D7B"/>
    <w:rsid w:val="007E0CAB"/>
    <w:rsid w:val="007E6763"/>
    <w:rsid w:val="007F1C1A"/>
    <w:rsid w:val="007F3E4A"/>
    <w:rsid w:val="00801069"/>
    <w:rsid w:val="008024C1"/>
    <w:rsid w:val="00802AFC"/>
    <w:rsid w:val="008078D1"/>
    <w:rsid w:val="00807EA5"/>
    <w:rsid w:val="0081308B"/>
    <w:rsid w:val="008256EB"/>
    <w:rsid w:val="00840D36"/>
    <w:rsid w:val="008442BB"/>
    <w:rsid w:val="00852505"/>
    <w:rsid w:val="008546D7"/>
    <w:rsid w:val="00873472"/>
    <w:rsid w:val="008779A6"/>
    <w:rsid w:val="0088228F"/>
    <w:rsid w:val="00891E49"/>
    <w:rsid w:val="00893A48"/>
    <w:rsid w:val="00894E0F"/>
    <w:rsid w:val="008A2134"/>
    <w:rsid w:val="008A5624"/>
    <w:rsid w:val="008A73FD"/>
    <w:rsid w:val="008B2925"/>
    <w:rsid w:val="008B6996"/>
    <w:rsid w:val="008C31B2"/>
    <w:rsid w:val="008C35CD"/>
    <w:rsid w:val="008C498E"/>
    <w:rsid w:val="008D14C2"/>
    <w:rsid w:val="008E5142"/>
    <w:rsid w:val="008F083D"/>
    <w:rsid w:val="008F2923"/>
    <w:rsid w:val="008F544E"/>
    <w:rsid w:val="00904EA0"/>
    <w:rsid w:val="0091149F"/>
    <w:rsid w:val="0091610F"/>
    <w:rsid w:val="009236C1"/>
    <w:rsid w:val="00925B52"/>
    <w:rsid w:val="009261B0"/>
    <w:rsid w:val="00926D9A"/>
    <w:rsid w:val="009403C2"/>
    <w:rsid w:val="009431E5"/>
    <w:rsid w:val="00944F57"/>
    <w:rsid w:val="00950FA7"/>
    <w:rsid w:val="00953D8B"/>
    <w:rsid w:val="009564A5"/>
    <w:rsid w:val="009705DE"/>
    <w:rsid w:val="00973A07"/>
    <w:rsid w:val="00992538"/>
    <w:rsid w:val="009A46C1"/>
    <w:rsid w:val="009A4B30"/>
    <w:rsid w:val="009B24C1"/>
    <w:rsid w:val="009B6D1B"/>
    <w:rsid w:val="009D4E8A"/>
    <w:rsid w:val="009E0FE2"/>
    <w:rsid w:val="009E1141"/>
    <w:rsid w:val="009F5C84"/>
    <w:rsid w:val="00A118EB"/>
    <w:rsid w:val="00A14F1B"/>
    <w:rsid w:val="00A17F9C"/>
    <w:rsid w:val="00A209B6"/>
    <w:rsid w:val="00A223F5"/>
    <w:rsid w:val="00A3113F"/>
    <w:rsid w:val="00A47185"/>
    <w:rsid w:val="00A53050"/>
    <w:rsid w:val="00A81B55"/>
    <w:rsid w:val="00A83689"/>
    <w:rsid w:val="00A85B69"/>
    <w:rsid w:val="00A900B2"/>
    <w:rsid w:val="00A946A8"/>
    <w:rsid w:val="00A961C6"/>
    <w:rsid w:val="00AA1E85"/>
    <w:rsid w:val="00AA3DF7"/>
    <w:rsid w:val="00AB3D49"/>
    <w:rsid w:val="00AC23A4"/>
    <w:rsid w:val="00AC475F"/>
    <w:rsid w:val="00AC5A4E"/>
    <w:rsid w:val="00AF014C"/>
    <w:rsid w:val="00AF4001"/>
    <w:rsid w:val="00AF7D45"/>
    <w:rsid w:val="00B04962"/>
    <w:rsid w:val="00B04E3E"/>
    <w:rsid w:val="00B21CD6"/>
    <w:rsid w:val="00B26175"/>
    <w:rsid w:val="00B36D69"/>
    <w:rsid w:val="00B46772"/>
    <w:rsid w:val="00B53A5A"/>
    <w:rsid w:val="00B559B8"/>
    <w:rsid w:val="00B67C31"/>
    <w:rsid w:val="00B67ED6"/>
    <w:rsid w:val="00B821C7"/>
    <w:rsid w:val="00B82264"/>
    <w:rsid w:val="00B92C46"/>
    <w:rsid w:val="00BA208F"/>
    <w:rsid w:val="00BA5BD6"/>
    <w:rsid w:val="00BC2007"/>
    <w:rsid w:val="00BC2397"/>
    <w:rsid w:val="00BC5287"/>
    <w:rsid w:val="00BE64A3"/>
    <w:rsid w:val="00BF02D0"/>
    <w:rsid w:val="00BF27C3"/>
    <w:rsid w:val="00BF2E18"/>
    <w:rsid w:val="00BF40FF"/>
    <w:rsid w:val="00C05480"/>
    <w:rsid w:val="00C15F56"/>
    <w:rsid w:val="00C17AE5"/>
    <w:rsid w:val="00C24575"/>
    <w:rsid w:val="00C260D1"/>
    <w:rsid w:val="00C441EF"/>
    <w:rsid w:val="00C5341E"/>
    <w:rsid w:val="00C61277"/>
    <w:rsid w:val="00C61C6B"/>
    <w:rsid w:val="00C66D13"/>
    <w:rsid w:val="00C715F8"/>
    <w:rsid w:val="00C750A7"/>
    <w:rsid w:val="00C755C1"/>
    <w:rsid w:val="00C91795"/>
    <w:rsid w:val="00C95EF1"/>
    <w:rsid w:val="00C961D5"/>
    <w:rsid w:val="00CA73BA"/>
    <w:rsid w:val="00CB0653"/>
    <w:rsid w:val="00CB2AF2"/>
    <w:rsid w:val="00CB4024"/>
    <w:rsid w:val="00CB52B0"/>
    <w:rsid w:val="00CB71C9"/>
    <w:rsid w:val="00CC1B7D"/>
    <w:rsid w:val="00CC2499"/>
    <w:rsid w:val="00CD193C"/>
    <w:rsid w:val="00CD31AB"/>
    <w:rsid w:val="00CD3EFD"/>
    <w:rsid w:val="00CE442F"/>
    <w:rsid w:val="00CF53CF"/>
    <w:rsid w:val="00CF66AE"/>
    <w:rsid w:val="00D031EE"/>
    <w:rsid w:val="00D10928"/>
    <w:rsid w:val="00D176E2"/>
    <w:rsid w:val="00D202C1"/>
    <w:rsid w:val="00D32E38"/>
    <w:rsid w:val="00D3325E"/>
    <w:rsid w:val="00D50459"/>
    <w:rsid w:val="00D61B4E"/>
    <w:rsid w:val="00D80105"/>
    <w:rsid w:val="00D85A81"/>
    <w:rsid w:val="00D919C6"/>
    <w:rsid w:val="00D925A8"/>
    <w:rsid w:val="00DA208F"/>
    <w:rsid w:val="00DA2231"/>
    <w:rsid w:val="00DB1E70"/>
    <w:rsid w:val="00DC4324"/>
    <w:rsid w:val="00DD272D"/>
    <w:rsid w:val="00DD47A9"/>
    <w:rsid w:val="00DE0984"/>
    <w:rsid w:val="00DF355B"/>
    <w:rsid w:val="00DF41D0"/>
    <w:rsid w:val="00DF5A41"/>
    <w:rsid w:val="00DF7E61"/>
    <w:rsid w:val="00E02F54"/>
    <w:rsid w:val="00E05445"/>
    <w:rsid w:val="00E062BE"/>
    <w:rsid w:val="00E1132C"/>
    <w:rsid w:val="00E11920"/>
    <w:rsid w:val="00E12C4D"/>
    <w:rsid w:val="00E149D5"/>
    <w:rsid w:val="00E15ED1"/>
    <w:rsid w:val="00E171D9"/>
    <w:rsid w:val="00E20FCE"/>
    <w:rsid w:val="00E213CB"/>
    <w:rsid w:val="00E27CF5"/>
    <w:rsid w:val="00E34556"/>
    <w:rsid w:val="00E40615"/>
    <w:rsid w:val="00E43A46"/>
    <w:rsid w:val="00E43ACF"/>
    <w:rsid w:val="00E445B8"/>
    <w:rsid w:val="00E4589E"/>
    <w:rsid w:val="00E56A48"/>
    <w:rsid w:val="00E607E2"/>
    <w:rsid w:val="00E66704"/>
    <w:rsid w:val="00E71D37"/>
    <w:rsid w:val="00E75B99"/>
    <w:rsid w:val="00E770F8"/>
    <w:rsid w:val="00E841DC"/>
    <w:rsid w:val="00E84C44"/>
    <w:rsid w:val="00E86C40"/>
    <w:rsid w:val="00E91939"/>
    <w:rsid w:val="00E95AA1"/>
    <w:rsid w:val="00EA079A"/>
    <w:rsid w:val="00EA2412"/>
    <w:rsid w:val="00ED060E"/>
    <w:rsid w:val="00ED43A2"/>
    <w:rsid w:val="00EE0801"/>
    <w:rsid w:val="00EE594D"/>
    <w:rsid w:val="00EE5F83"/>
    <w:rsid w:val="00EF2D34"/>
    <w:rsid w:val="00F1075F"/>
    <w:rsid w:val="00F15263"/>
    <w:rsid w:val="00F26B6D"/>
    <w:rsid w:val="00F328CB"/>
    <w:rsid w:val="00F417F8"/>
    <w:rsid w:val="00F42976"/>
    <w:rsid w:val="00F442A6"/>
    <w:rsid w:val="00F46E33"/>
    <w:rsid w:val="00F5051A"/>
    <w:rsid w:val="00F76714"/>
    <w:rsid w:val="00F814D5"/>
    <w:rsid w:val="00F82F3F"/>
    <w:rsid w:val="00F90762"/>
    <w:rsid w:val="00F960DA"/>
    <w:rsid w:val="00F975D5"/>
    <w:rsid w:val="00FA15AA"/>
    <w:rsid w:val="00FA22B3"/>
    <w:rsid w:val="00FA3F5E"/>
    <w:rsid w:val="00FA585C"/>
    <w:rsid w:val="00FC4E54"/>
    <w:rsid w:val="00FD04DE"/>
    <w:rsid w:val="00FD2917"/>
    <w:rsid w:val="00FE2A21"/>
    <w:rsid w:val="00FE35EC"/>
    <w:rsid w:val="00FF02D5"/>
    <w:rsid w:val="00FF3596"/>
    <w:rsid w:val="00FF5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54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15E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15E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Daniel</dc:creator>
  <cp:lastModifiedBy>Agnes Daniel</cp:lastModifiedBy>
  <cp:revision>1</cp:revision>
  <dcterms:created xsi:type="dcterms:W3CDTF">2015-11-29T14:14:00Z</dcterms:created>
  <dcterms:modified xsi:type="dcterms:W3CDTF">2015-11-29T14:38:00Z</dcterms:modified>
</cp:coreProperties>
</file>