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670" w:rsidRPr="006C4670" w:rsidRDefault="006C4670" w:rsidP="006C4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# coding=utf-8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#1.    Create a new script called Script14Lab.py.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#2.    For this lab, we will be using a dataset from data.gov. Go to the following page and download the csv file in the screenshot below.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#https://catalog.data.gov/dataset/consumer-complaint-database#topic=consumer_navigation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#3.    Load the file into a Pandas </w:t>
      </w:r>
      <w:proofErr w:type="spellStart"/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dataframe</w:t>
      </w:r>
      <w:proofErr w:type="spellEnd"/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 xml:space="preserve"> and answer the following questions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 xml:space="preserve">pandas 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pd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cc = </w:t>
      </w:r>
      <w:proofErr w:type="spellStart"/>
      <w:proofErr w:type="gram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pd.read</w:t>
      </w:r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_csv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'http://bit.ly/</w:t>
      </w:r>
      <w:proofErr w:type="spellStart"/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consumercomplaints</w:t>
      </w:r>
      <w:proofErr w:type="spellEnd"/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#4.    Retrieve the 1st 5 rows of the dataset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cc.head</w:t>
      </w:r>
      <w:proofErr w:type="spellEnd"/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#5.    Delete the following columns and then display the 1st 5 rows in the new dataset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#a.    Consumer complaint narrative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#b.    Company public response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#c.    Consumer consent provided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#d.    Consumer disputed?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#e.    Complaint ID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#f.    Tags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  <w:t>#g.    Issue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cc.drop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'Date received'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 xml:space="preserve">axis 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inplace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cc.drop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'Product'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inplace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cc.drop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'Sub Product'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inplace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cc.drop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'Issue'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inplace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cc.drop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'Sub Issue'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inplace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cc.head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#6.    How many rows and columns are in the dataset.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cc.shape</w:t>
      </w:r>
      <w:proofErr w:type="spellEnd"/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#7.    Delete rows 0 – 1000.  (We did not cover this in the class.  You will need to use the Range function.  Go look at Script3.py for help)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proofErr w:type="gram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cc.drop</w:t>
      </w:r>
      <w:proofErr w:type="spellEnd"/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([</w:t>
      </w:r>
      <w:r w:rsidRPr="006C467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C4670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inplace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cc.head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#8.    How many rows and columns are in the dataset.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cc.shape</w:t>
      </w:r>
      <w:proofErr w:type="spellEnd"/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 xml:space="preserve">#9.    Sort the </w:t>
      </w:r>
      <w:proofErr w:type="spellStart"/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dataframe</w:t>
      </w:r>
      <w:proofErr w:type="spellEnd"/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 xml:space="preserve"> by Date Received descending – Print </w:t>
      </w:r>
      <w:proofErr w:type="spellStart"/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Dataframe</w:t>
      </w:r>
      <w:proofErr w:type="spellEnd"/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gramStart"/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cc[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'Date Received'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].head().</w:t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sort_values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ascending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#10.   Find the number of disputes by Company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cc.head</w:t>
      </w:r>
      <w:proofErr w:type="spellEnd"/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sort_values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'Company'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#11.   Find the number of disputes by State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cc.head</w:t>
      </w:r>
      <w:proofErr w:type="spellEnd"/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sort_values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'State'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 xml:space="preserve">#12.   Find the number of disputes by </w:t>
      </w:r>
      <w:proofErr w:type="spellStart"/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>DateReceived</w:t>
      </w:r>
      <w:proofErr w:type="spellEnd"/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t xml:space="preserve"> Year, Month descending</w:t>
      </w:r>
      <w:r w:rsidRPr="006C467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cc.head</w:t>
      </w:r>
      <w:proofErr w:type="spellEnd"/>
      <w:proofErr w:type="gram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sort_values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DateReceived</w:t>
      </w:r>
      <w:proofErr w:type="spellEnd"/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 xml:space="preserve"> Year'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C4670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(cc[</w:t>
      </w:r>
      <w:r w:rsidRPr="006C4670">
        <w:rPr>
          <w:rFonts w:ascii="Consolas" w:eastAsia="Times New Roman" w:hAnsi="Consolas" w:cs="Courier New"/>
          <w:color w:val="A5C261"/>
          <w:sz w:val="20"/>
          <w:szCs w:val="20"/>
        </w:rPr>
        <w:t>'Month'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].head().</w:t>
      </w:r>
      <w:proofErr w:type="spellStart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sort_values</w:t>
      </w:r>
      <w:proofErr w:type="spellEnd"/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C4670">
        <w:rPr>
          <w:rFonts w:ascii="Consolas" w:eastAsia="Times New Roman" w:hAnsi="Consolas" w:cs="Courier New"/>
          <w:color w:val="AA4926"/>
          <w:sz w:val="20"/>
          <w:szCs w:val="20"/>
        </w:rPr>
        <w:t>ascending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C4670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6C467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</w:p>
    <w:p w:rsidR="006C4670" w:rsidRPr="006C4670" w:rsidRDefault="006C4670" w:rsidP="006C4670">
      <w:bookmarkStart w:id="0" w:name="_GoBack"/>
      <w:bookmarkEnd w:id="0"/>
    </w:p>
    <w:sectPr w:rsidR="006C4670" w:rsidRPr="006C46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2E2" w:rsidRDefault="00AB42E2" w:rsidP="006C4670">
      <w:pPr>
        <w:spacing w:after="0" w:line="240" w:lineRule="auto"/>
      </w:pPr>
      <w:r>
        <w:separator/>
      </w:r>
    </w:p>
  </w:endnote>
  <w:endnote w:type="continuationSeparator" w:id="0">
    <w:p w:rsidR="00AB42E2" w:rsidRDefault="00AB42E2" w:rsidP="006C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2E2" w:rsidRDefault="00AB42E2" w:rsidP="006C4670">
      <w:pPr>
        <w:spacing w:after="0" w:line="240" w:lineRule="auto"/>
      </w:pPr>
      <w:r>
        <w:separator/>
      </w:r>
    </w:p>
  </w:footnote>
  <w:footnote w:type="continuationSeparator" w:id="0">
    <w:p w:rsidR="00AB42E2" w:rsidRDefault="00AB42E2" w:rsidP="006C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670" w:rsidRDefault="006C4670">
    <w:pPr>
      <w:pStyle w:val="Header"/>
    </w:pPr>
    <w:r>
      <w:t>Tuari Vo</w:t>
    </w:r>
  </w:p>
  <w:p w:rsidR="006C4670" w:rsidRDefault="006C4670">
    <w:pPr>
      <w:pStyle w:val="Header"/>
    </w:pPr>
    <w:r>
      <w:t>Python LAB 15</w:t>
    </w:r>
  </w:p>
  <w:p w:rsidR="006C4670" w:rsidRDefault="006C4670">
    <w:pPr>
      <w:pStyle w:val="Header"/>
    </w:pPr>
    <w:r>
      <w:t>12/22/2019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70"/>
    <w:rsid w:val="006C4670"/>
    <w:rsid w:val="00A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7C00"/>
  <w15:chartTrackingRefBased/>
  <w15:docId w15:val="{D0EC0F28-A1CD-483E-84BF-85C1E09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670"/>
  </w:style>
  <w:style w:type="paragraph" w:styleId="Footer">
    <w:name w:val="footer"/>
    <w:basedOn w:val="Normal"/>
    <w:link w:val="FooterChar"/>
    <w:uiPriority w:val="99"/>
    <w:unhideWhenUsed/>
    <w:rsid w:val="006C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6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2019-12-23T05:23:00Z</dcterms:created>
  <dcterms:modified xsi:type="dcterms:W3CDTF">2019-12-23T05:24:00Z</dcterms:modified>
</cp:coreProperties>
</file>