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E73E2" w14:textId="6B8872C4" w:rsidR="00A43712" w:rsidRDefault="009F19DE" w:rsidP="004F7651">
      <w:pPr>
        <w:pStyle w:val="Heading1"/>
      </w:pPr>
      <w:r w:rsidRPr="009F19DE">
        <w:t xml:space="preserve">Assembly </w:t>
      </w:r>
      <w:r w:rsidRPr="004F7651">
        <w:t>Instructions</w:t>
      </w:r>
    </w:p>
    <w:p w14:paraId="7ACC92F5" w14:textId="3B57100F" w:rsidR="009F19DE" w:rsidRDefault="004F7651" w:rsidP="004F7651">
      <w:pPr>
        <w:pStyle w:val="Heading2"/>
      </w:pPr>
      <w:r>
        <w:t xml:space="preserve">1. </w:t>
      </w:r>
      <w:r w:rsidR="009F19DE" w:rsidRPr="004F7651">
        <w:t>PickBot</w:t>
      </w:r>
    </w:p>
    <w:p w14:paraId="04B4822D" w14:textId="45FBCAC7" w:rsidR="004F7651" w:rsidRDefault="004F7651" w:rsidP="004F7651">
      <w:pPr>
        <w:pStyle w:val="Heading3"/>
      </w:pPr>
      <w:r>
        <w:t>1.1</w:t>
      </w:r>
      <w:r w:rsidR="0020784B">
        <w:t>.</w:t>
      </w:r>
      <w:r>
        <w:t xml:space="preserve"> Mounting the </w:t>
      </w:r>
      <w:r w:rsidRPr="004F7651">
        <w:t>Aluminium</w:t>
      </w:r>
    </w:p>
    <w:p w14:paraId="70290C30" w14:textId="5074D175" w:rsidR="009F19DE" w:rsidRDefault="009F19DE">
      <w:pPr>
        <w:rPr>
          <w:szCs w:val="24"/>
        </w:rPr>
      </w:pPr>
      <w:r>
        <w:rPr>
          <w:szCs w:val="24"/>
        </w:rPr>
        <w:t>Start with base platform (Agilex Scout Mini)</w:t>
      </w:r>
      <w:r w:rsidR="00794F2E">
        <w:rPr>
          <w:szCs w:val="24"/>
        </w:rPr>
        <w:t>.</w:t>
      </w:r>
    </w:p>
    <w:p w14:paraId="7C21B22B" w14:textId="00B0A022" w:rsidR="009F19DE" w:rsidRDefault="009F19DE">
      <w:pPr>
        <w:rPr>
          <w:szCs w:val="24"/>
        </w:rPr>
      </w:pPr>
      <w:r>
        <w:rPr>
          <w:szCs w:val="24"/>
        </w:rPr>
        <w:t>Place the 300 mm aluminium extrusions at the front of the rails, perpendicular to the rail direction and central to the robot, as seen in figure 1.</w:t>
      </w:r>
    </w:p>
    <w:p w14:paraId="66B709D7" w14:textId="13FD28B9" w:rsidR="009F19DE" w:rsidRDefault="009F19DE">
      <w:pPr>
        <w:rPr>
          <w:szCs w:val="24"/>
        </w:rPr>
      </w:pPr>
      <w:r>
        <w:rPr>
          <w:szCs w:val="24"/>
        </w:rPr>
        <w:t>Use M4 screws and t-nuts to fix the extrusions to the rails.</w:t>
      </w:r>
    </w:p>
    <w:p w14:paraId="7B8D6789" w14:textId="2E543385" w:rsidR="009F19DE" w:rsidRDefault="009F19DE">
      <w:pPr>
        <w:rPr>
          <w:szCs w:val="24"/>
        </w:rPr>
      </w:pPr>
      <w:r>
        <w:rPr>
          <w:szCs w:val="24"/>
        </w:rPr>
        <w:t xml:space="preserve">Mount the robot arm to the rails using M5 bolts and t-nuts. Placement should be central to the width of the </w:t>
      </w:r>
      <w:r w:rsidR="00794F2E">
        <w:rPr>
          <w:szCs w:val="24"/>
        </w:rPr>
        <w:t xml:space="preserve">scout mini, </w:t>
      </w:r>
      <w:r>
        <w:rPr>
          <w:szCs w:val="24"/>
        </w:rPr>
        <w:t>as seen in figure 1.</w:t>
      </w:r>
    </w:p>
    <w:p w14:paraId="55852738" w14:textId="4F28773A" w:rsidR="00794F2E" w:rsidRDefault="00794F2E">
      <w:pPr>
        <w:rPr>
          <w:szCs w:val="24"/>
        </w:rPr>
      </w:pPr>
      <w:r>
        <w:rPr>
          <w:szCs w:val="24"/>
        </w:rPr>
        <w:t>Use 90-degree aluminium mounting brackets to fix the 600 mm extrusion vertically on the left-hand side of the back piece of horizontal extrusion, as see in figure 2.</w:t>
      </w:r>
    </w:p>
    <w:p w14:paraId="674F6727" w14:textId="26E6C034" w:rsidR="00794F2E" w:rsidRDefault="00794F2E">
      <w:pPr>
        <w:rPr>
          <w:szCs w:val="24"/>
        </w:rPr>
      </w:pPr>
      <w:r>
        <w:rPr>
          <w:szCs w:val="24"/>
        </w:rPr>
        <w:t>Mount the 450 mm aluminium extrusion behind the vertical pole, fixed to the pole and the horizontal extrusion for stability using M4 bolts and t-nuts, as seen in figure 3.</w:t>
      </w:r>
    </w:p>
    <w:p w14:paraId="6E1286C4" w14:textId="21557748" w:rsidR="000178DD" w:rsidRDefault="000178DD">
      <w:pPr>
        <w:rPr>
          <w:szCs w:val="24"/>
        </w:rPr>
      </w:pPr>
      <w:r>
        <w:rPr>
          <w:szCs w:val="24"/>
        </w:rPr>
        <w:t>Mount the 345 mm aluminium extrusion at the top of the longer vertical pole, parallel to the length of the scout mini and perpendicular to the mounting pole using an m4 bolt and t-nut. The longer part of the extrusion will point to the back of the robot.</w:t>
      </w:r>
    </w:p>
    <w:p w14:paraId="32F9EA78" w14:textId="3840A010" w:rsidR="000178DD" w:rsidRDefault="000178DD">
      <w:pPr>
        <w:rPr>
          <w:szCs w:val="24"/>
        </w:rPr>
      </w:pPr>
      <w:r>
        <w:rPr>
          <w:szCs w:val="24"/>
        </w:rPr>
        <w:t xml:space="preserve">Mount </w:t>
      </w:r>
      <w:r w:rsidR="004F7651">
        <w:rPr>
          <w:szCs w:val="24"/>
        </w:rPr>
        <w:t>the ‘camera_base’ 3D print such that is supports the horizonal extrusion, using m5 screws and t-nuts, as seen in figure 4.</w:t>
      </w:r>
    </w:p>
    <w:p w14:paraId="2845170B" w14:textId="71864D71" w:rsidR="00F9580A" w:rsidRDefault="00F9580A">
      <w:pPr>
        <w:rPr>
          <w:szCs w:val="24"/>
        </w:rPr>
      </w:pPr>
      <w:r>
        <w:rPr>
          <w:szCs w:val="24"/>
        </w:rPr>
        <w:t>Returning to the bottom 300 mm mounting rails, use 90-degree aluminium brackets to mount the 100 mm extrusion onto the front of the front-most extrusion, in the centre of the extrusion.</w:t>
      </w:r>
    </w:p>
    <w:p w14:paraId="69FACE18" w14:textId="754DD546" w:rsidR="004F7651" w:rsidRDefault="004F7651" w:rsidP="004F7651">
      <w:pPr>
        <w:pStyle w:val="Heading3"/>
      </w:pPr>
      <w:r>
        <w:t>1.2</w:t>
      </w:r>
      <w:r w:rsidR="0020784B">
        <w:t>.</w:t>
      </w:r>
      <w:r>
        <w:t xml:space="preserve"> Mounting the Camera</w:t>
      </w:r>
    </w:p>
    <w:p w14:paraId="74DE9037" w14:textId="34CD7347" w:rsidR="004F7651" w:rsidRDefault="004F7651">
      <w:pPr>
        <w:rPr>
          <w:szCs w:val="24"/>
        </w:rPr>
      </w:pPr>
      <w:r>
        <w:rPr>
          <w:szCs w:val="24"/>
        </w:rPr>
        <w:t>Use the mount the ‘camera_mount_top’ 3D print on the front of the horizontal extrusion so the flat part is parallel to the front of the extrusion.</w:t>
      </w:r>
    </w:p>
    <w:p w14:paraId="60662187" w14:textId="1D01445C" w:rsidR="004F7651" w:rsidRDefault="004F7651">
      <w:pPr>
        <w:rPr>
          <w:szCs w:val="24"/>
        </w:rPr>
      </w:pPr>
      <w:r>
        <w:rPr>
          <w:szCs w:val="24"/>
        </w:rPr>
        <w:t>Connect the orbbec femto mega depth camera to the mount by using m2.5 bolts to fix the rear side mounting holes to the mount arms.</w:t>
      </w:r>
    </w:p>
    <w:p w14:paraId="5479CCF1" w14:textId="51F3F867" w:rsidR="004F7651" w:rsidRDefault="004F7651">
      <w:pPr>
        <w:rPr>
          <w:szCs w:val="24"/>
        </w:rPr>
      </w:pPr>
      <w:r>
        <w:rPr>
          <w:szCs w:val="24"/>
        </w:rPr>
        <w:t>Use the ‘camera_mount_bottom’ 3D prints to connect the front side mounting holes of the camera to the extrusion using m2.5 bolts for the camera side and m5 bolts for the extrusion sides. Adjust the angle as desired and tighten.</w:t>
      </w:r>
    </w:p>
    <w:p w14:paraId="286C7700" w14:textId="29253A62" w:rsidR="004F7651" w:rsidRDefault="004F7651">
      <w:pPr>
        <w:rPr>
          <w:szCs w:val="24"/>
        </w:rPr>
      </w:pPr>
      <w:r>
        <w:rPr>
          <w:szCs w:val="24"/>
        </w:rPr>
        <w:t>Camera assembly is shown in figure 5.</w:t>
      </w:r>
    </w:p>
    <w:p w14:paraId="5C3311E5" w14:textId="5921808F" w:rsidR="004F7651" w:rsidRDefault="004F7651" w:rsidP="004F7651">
      <w:pPr>
        <w:pStyle w:val="Heading3"/>
      </w:pPr>
      <w:r>
        <w:t>1.3</w:t>
      </w:r>
      <w:r w:rsidR="0020784B">
        <w:t>.</w:t>
      </w:r>
      <w:r>
        <w:t xml:space="preserve"> Mounting the LiDAR</w:t>
      </w:r>
    </w:p>
    <w:p w14:paraId="1DEF95CC" w14:textId="377D9E16" w:rsidR="00F9580A" w:rsidRDefault="004F7651" w:rsidP="004F7651">
      <w:r>
        <w:t>R</w:t>
      </w:r>
      <w:r w:rsidR="00F9580A">
        <w:t>emove the plastic divider and standoffs from the LiDAR module.</w:t>
      </w:r>
    </w:p>
    <w:p w14:paraId="2BCDBDB6" w14:textId="7EFD00E2" w:rsidR="00F9580A" w:rsidRDefault="00F9580A" w:rsidP="004F7651">
      <w:r>
        <w:lastRenderedPageBreak/>
        <w:t>Use the standoffs to create 3 legs of equal length by connecting 2 standoffs together.</w:t>
      </w:r>
    </w:p>
    <w:p w14:paraId="6CCF52A1" w14:textId="1E88C7BB" w:rsidR="00F9580A" w:rsidRDefault="00F9580A" w:rsidP="004F7651">
      <w:r>
        <w:t>Use the provided screws to mount the legs to the ‘LiDAR_plate’ 3D print.</w:t>
      </w:r>
    </w:p>
    <w:p w14:paraId="73A9CAEC" w14:textId="1CCCA2B2" w:rsidR="00F9580A" w:rsidRDefault="00F9580A" w:rsidP="004F7651">
      <w:r>
        <w:t>Mount the LiDAR plate to the 100 mm aluminium extrusion with the wide part forward and the legs upward.</w:t>
      </w:r>
    </w:p>
    <w:p w14:paraId="6001DBF2" w14:textId="78FFD305" w:rsidR="00F9580A" w:rsidRDefault="00F9580A" w:rsidP="004F7651">
      <w:r>
        <w:t>Use the provided screws to mount the LiDAR module to the legs.</w:t>
      </w:r>
    </w:p>
    <w:p w14:paraId="43391EB5" w14:textId="75E9189A" w:rsidR="00F9580A" w:rsidRDefault="00F9580A" w:rsidP="004F7651">
      <w:r>
        <w:t>The LiDAR assembly is shown in figure 6.</w:t>
      </w:r>
    </w:p>
    <w:p w14:paraId="66404FC6" w14:textId="7C9772F1" w:rsidR="00F9580A" w:rsidRDefault="00F9580A" w:rsidP="00F9580A">
      <w:pPr>
        <w:pStyle w:val="Heading3"/>
      </w:pPr>
      <w:r>
        <w:t>1.4</w:t>
      </w:r>
      <w:r w:rsidR="0020784B">
        <w:t>.</w:t>
      </w:r>
      <w:r>
        <w:t xml:space="preserve"> Mounting the base plate</w:t>
      </w:r>
    </w:p>
    <w:p w14:paraId="09431E3A" w14:textId="0D06A252" w:rsidR="00F9580A" w:rsidRDefault="00A6653C" w:rsidP="00F9580A">
      <w:r>
        <w:t xml:space="preserve">Place </w:t>
      </w:r>
      <w:r w:rsidR="00DE7753">
        <w:t xml:space="preserve">the ‘plate_with_holes_square_m6’ laser cut </w:t>
      </w:r>
      <w:r>
        <w:t>on</w:t>
      </w:r>
      <w:r w:rsidR="00DE7753">
        <w:t xml:space="preserve"> the scout mini’s rails behind the aluminium extrusion with the indent forward and the rectangular cutout on the left hand side.</w:t>
      </w:r>
    </w:p>
    <w:p w14:paraId="03DCA1CE" w14:textId="2A3BB75D" w:rsidR="00A6653C" w:rsidRDefault="00A6653C" w:rsidP="00F9580A">
      <w:r>
        <w:t>Use m5  bolts an t-nuts to fix the right-hand side to the rail.</w:t>
      </w:r>
    </w:p>
    <w:p w14:paraId="6429ADDC" w14:textId="7783210A" w:rsidR="00DE7753" w:rsidRDefault="00DE7753" w:rsidP="00DE7753">
      <w:pPr>
        <w:pStyle w:val="Heading3"/>
      </w:pPr>
      <w:r>
        <w:t>1.5</w:t>
      </w:r>
      <w:r w:rsidR="0020784B">
        <w:t>.</w:t>
      </w:r>
      <w:r>
        <w:t xml:space="preserve"> Mounting the Jetson</w:t>
      </w:r>
    </w:p>
    <w:p w14:paraId="25AAC756" w14:textId="23ADEBAF" w:rsidR="00A6653C" w:rsidRDefault="00A6653C" w:rsidP="00DE7753">
      <w:r>
        <w:t>The mounting holes for the Jetson will be on the front right of the mounting plate.</w:t>
      </w:r>
    </w:p>
    <w:p w14:paraId="02A0B4AC" w14:textId="5D46ECDA" w:rsidR="00A6653C" w:rsidRDefault="00A6653C" w:rsidP="00DE7753">
      <w:r>
        <w:t>Cover the part of the mounting plate where the jetson will sit with electrical tape to prevent shorts.</w:t>
      </w:r>
    </w:p>
    <w:p w14:paraId="6B4ED046" w14:textId="1F55EC3D" w:rsidR="00A6653C" w:rsidRDefault="00A6653C" w:rsidP="00DE7753">
      <w:r>
        <w:t>Place the jetson on top of the electrical tape, with the ports facing to the outside of the robot.</w:t>
      </w:r>
    </w:p>
    <w:p w14:paraId="141E2C79" w14:textId="75995A1D" w:rsidR="00A6653C" w:rsidRDefault="00A6653C" w:rsidP="00DE7753">
      <w:r>
        <w:t>Place the ‘jetson_mount’ 3D print over the top of the Jetson Orin Nano such that the gaps allow the ports to remain accessible.</w:t>
      </w:r>
    </w:p>
    <w:p w14:paraId="337A27C6" w14:textId="4BF44746" w:rsidR="00A6653C" w:rsidRDefault="00A6653C" w:rsidP="00DE7753">
      <w:r>
        <w:t>Attach the mount to the plate with m6 screws and nuts.</w:t>
      </w:r>
    </w:p>
    <w:p w14:paraId="60C33F6E" w14:textId="6099634B" w:rsidR="00A6653C" w:rsidRDefault="00A6653C" w:rsidP="00A6653C">
      <w:pPr>
        <w:pStyle w:val="Heading3"/>
      </w:pPr>
      <w:r>
        <w:t>1.6</w:t>
      </w:r>
      <w:r w:rsidR="0020784B">
        <w:t>.</w:t>
      </w:r>
      <w:r>
        <w:t xml:space="preserve"> Mounting the Power converter</w:t>
      </w:r>
    </w:p>
    <w:p w14:paraId="4EBC1DBD" w14:textId="11A40BC3" w:rsidR="00A6653C" w:rsidRDefault="00A6653C" w:rsidP="00A6653C">
      <w:r>
        <w:t>Mount the power converter using m5 bolts behind the jetson.</w:t>
      </w:r>
    </w:p>
    <w:p w14:paraId="6115C841" w14:textId="222DB0FD" w:rsidR="00A6653C" w:rsidRDefault="00A6653C" w:rsidP="00A6653C">
      <w:r>
        <w:t>The right-hand holes will be mounted through the plate into the rails so will require t-nuts. The left-hand holes will be mounted with regular m5 nuts.</w:t>
      </w:r>
    </w:p>
    <w:p w14:paraId="6056E3BD" w14:textId="066B61F3" w:rsidR="00A6653C" w:rsidRDefault="00A6653C" w:rsidP="00A6653C">
      <w:pPr>
        <w:pStyle w:val="Heading3"/>
      </w:pPr>
      <w:r>
        <w:t>1.7</w:t>
      </w:r>
      <w:r w:rsidR="0020784B">
        <w:t>.</w:t>
      </w:r>
      <w:r>
        <w:t xml:space="preserve"> Mounting the Battery</w:t>
      </w:r>
    </w:p>
    <w:p w14:paraId="5980D298" w14:textId="5D10B5F2" w:rsidR="00A6653C" w:rsidRDefault="00A6653C" w:rsidP="00A6653C">
      <w:r>
        <w:t xml:space="preserve">Place the </w:t>
      </w:r>
      <w:r w:rsidR="0020784B">
        <w:t xml:space="preserve">Bluetti Elit 10 </w:t>
      </w:r>
      <w:r>
        <w:t xml:space="preserve">Battery on the large flat area of the plate </w:t>
      </w:r>
      <w:r w:rsidR="0020784B">
        <w:t>between the jetson and the left-hand screws with the display facing the left-hand side of the robot.</w:t>
      </w:r>
    </w:p>
    <w:p w14:paraId="02798F62" w14:textId="4994C5F9" w:rsidR="0020784B" w:rsidRDefault="0020784B" w:rsidP="00A6653C">
      <w:r>
        <w:t>Use a ratchet strap looped around the battery and under the plate to secure it.</w:t>
      </w:r>
    </w:p>
    <w:p w14:paraId="26E1EAFD" w14:textId="2AB3D0AB" w:rsidR="0020784B" w:rsidRDefault="0020784B" w:rsidP="00A6653C">
      <w:r>
        <w:t>The full mounting plate setup figure 7.</w:t>
      </w:r>
    </w:p>
    <w:p w14:paraId="07B882A9" w14:textId="38B1A4CC" w:rsidR="0020784B" w:rsidRDefault="0020784B" w:rsidP="0020784B">
      <w:pPr>
        <w:pStyle w:val="Heading3"/>
      </w:pPr>
      <w:r>
        <w:t>1.8. Mounting the GPS hardware</w:t>
      </w:r>
    </w:p>
    <w:p w14:paraId="6FC331D4" w14:textId="16A02046" w:rsidR="0020784B" w:rsidRDefault="0020784B" w:rsidP="0020784B">
      <w:r>
        <w:t>Place the gps module into the ‘gps_mount’ 3D print with the power port at the bottom.</w:t>
      </w:r>
    </w:p>
    <w:p w14:paraId="3FB05EF8" w14:textId="723DF1C9" w:rsidR="0020784B" w:rsidRDefault="0020784B" w:rsidP="0020784B">
      <w:r>
        <w:t>Mount the module to the long vertical aluminium extrusion using an m5 bolt and t-nut.</w:t>
      </w:r>
    </w:p>
    <w:p w14:paraId="1C1FA182" w14:textId="5307AD22" w:rsidR="0020784B" w:rsidRDefault="0020784B" w:rsidP="0020784B">
      <w:r>
        <w:lastRenderedPageBreak/>
        <w:t>Fix the antenna to the ‘antenna_tower’ 3D print using the included hardware and an m5 washer.</w:t>
      </w:r>
    </w:p>
    <w:p w14:paraId="0A787AA3" w14:textId="5E297F2D" w:rsidR="0020784B" w:rsidRDefault="0020784B" w:rsidP="0020784B">
      <w:r>
        <w:t>Fix the assembly to the back of the camera extrusion with m5 bolts and t-nuts to provide maximum distance from any electronics.</w:t>
      </w:r>
    </w:p>
    <w:p w14:paraId="2EC61355" w14:textId="26A8FF75" w:rsidR="0020784B" w:rsidRDefault="0020784B" w:rsidP="0020784B">
      <w:r>
        <w:t>The antenna tower is shown in figure 8.</w:t>
      </w:r>
    </w:p>
    <w:p w14:paraId="535BA3EA" w14:textId="0104F749" w:rsidR="0020784B" w:rsidRDefault="0020784B" w:rsidP="0020784B">
      <w:pPr>
        <w:pStyle w:val="Heading3"/>
      </w:pPr>
      <w:r>
        <w:t>1.9. Power</w:t>
      </w:r>
    </w:p>
    <w:p w14:paraId="349B358E" w14:textId="1483358C" w:rsidR="0020784B" w:rsidRDefault="0020784B" w:rsidP="0020784B">
      <w:r>
        <w:t xml:space="preserve">Mount the power brick for the arm </w:t>
      </w:r>
      <w:r w:rsidR="00FC375E">
        <w:t>with a press fit into the remaining gap on the base plate.</w:t>
      </w:r>
    </w:p>
    <w:p w14:paraId="7DB0C0FC" w14:textId="1DCE1515" w:rsidR="00FC375E" w:rsidRDefault="00FC375E" w:rsidP="0020784B">
      <w:r>
        <w:t>Plug the input into the AC port of the Bluetti Elite 10.</w:t>
      </w:r>
    </w:p>
    <w:p w14:paraId="00A8D760" w14:textId="2F669751" w:rsidR="00FC375E" w:rsidRDefault="00FC375E" w:rsidP="0020784B">
      <w:r>
        <w:t>Plug the output into the arm.</w:t>
      </w:r>
    </w:p>
    <w:p w14:paraId="44E62FB7" w14:textId="4F5C23C8" w:rsidR="00FC375E" w:rsidRDefault="00FC375E" w:rsidP="00FC375E">
      <w:r>
        <w:t>Use a 2.1 mm, 20 AWG, male-to-male barrel jack to connect the camera to the Bluetti Elite 10’s DC port.</w:t>
      </w:r>
    </w:p>
    <w:p w14:paraId="28E8CD47" w14:textId="39DD9315" w:rsidR="00FC375E" w:rsidRDefault="00FC375E" w:rsidP="00FC375E">
      <w:r>
        <w:t>Use chocolate block connector to connect the scout mini’s aviation adaptor to the input of the power converter.</w:t>
      </w:r>
    </w:p>
    <w:p w14:paraId="7E9BBA0B" w14:textId="420C9979" w:rsidR="00FC375E" w:rsidRDefault="00FC375E" w:rsidP="00FC375E">
      <w:r>
        <w:t>Use chocolate block connector to connect the output of the power converter to a 2.5 mm, 18 AWG, make barrel jack.</w:t>
      </w:r>
    </w:p>
    <w:p w14:paraId="5BD01314" w14:textId="12B1BCE4" w:rsidR="00FC375E" w:rsidRDefault="00FC375E" w:rsidP="00FC375E">
      <w:r>
        <w:t>Plug the barrel jack into the jetson.</w:t>
      </w:r>
    </w:p>
    <w:p w14:paraId="1A51B9AA" w14:textId="1224C262" w:rsidR="00FC375E" w:rsidRPr="0020784B" w:rsidRDefault="00FC375E" w:rsidP="00FC375E">
      <w:pPr>
        <w:pStyle w:val="Heading3"/>
      </w:pPr>
      <w:r>
        <w:t>1.10. Data</w:t>
      </w:r>
    </w:p>
    <w:p w14:paraId="126A956D" w14:textId="2840FF1D" w:rsidR="00E9646D" w:rsidRDefault="00FC375E" w:rsidP="004F7651">
      <w:r>
        <w:t xml:space="preserve">Use to </w:t>
      </w:r>
      <w:r w:rsidR="00E9646D">
        <w:t xml:space="preserve">USB to </w:t>
      </w:r>
      <w:r>
        <w:t>CAN</w:t>
      </w:r>
      <w:r w:rsidR="00E9646D">
        <w:t xml:space="preserve"> adaptors the connect the arm CAN to the Jetson’s </w:t>
      </w:r>
      <w:r w:rsidR="00E9646D" w:rsidRPr="00E9646D">
        <w:rPr>
          <w:b/>
          <w:bCs/>
        </w:rPr>
        <w:t>top-left</w:t>
      </w:r>
      <w:r w:rsidR="00E9646D">
        <w:t xml:space="preserve"> USB, and the scout CAN beneath it.</w:t>
      </w:r>
    </w:p>
    <w:p w14:paraId="51BEE756" w14:textId="49B5FD11" w:rsidR="00E9646D" w:rsidRDefault="00E9646D" w:rsidP="004F7651">
      <w:r>
        <w:t>Connect the LiDAR and GPS to the other USB ports using provided cables.</w:t>
      </w:r>
    </w:p>
    <w:p w14:paraId="37847D7B" w14:textId="01D4987C" w:rsidR="00E9646D" w:rsidRDefault="00E9646D" w:rsidP="004F7651">
      <w:r>
        <w:t>Connect the camera to the USB-C port.</w:t>
      </w:r>
    </w:p>
    <w:p w14:paraId="4A1D9822" w14:textId="037A0DBA" w:rsidR="008F10A8" w:rsidRDefault="008F10A8" w:rsidP="004F7651">
      <w:r>
        <w:t>Connect the GPS module to the antenna using the provided cable.</w:t>
      </w:r>
    </w:p>
    <w:p w14:paraId="0BEFDEF2" w14:textId="77777777" w:rsidR="000A5CE6" w:rsidRDefault="000A5CE6" w:rsidP="004F7651"/>
    <w:p w14:paraId="0D2509D6" w14:textId="0BB120A5" w:rsidR="0082740D" w:rsidRDefault="00A62BDC" w:rsidP="00A62BDC">
      <w:pPr>
        <w:keepNext/>
      </w:pPr>
      <w:r>
        <w:rPr>
          <w:noProof/>
        </w:rPr>
        <w:lastRenderedPageBreak/>
        <mc:AlternateContent>
          <mc:Choice Requires="wps">
            <w:drawing>
              <wp:anchor distT="45720" distB="45720" distL="114300" distR="114300" simplePos="0" relativeHeight="251667968" behindDoc="0" locked="0" layoutInCell="1" allowOverlap="1" wp14:anchorId="702D2987" wp14:editId="11ED2327">
                <wp:simplePos x="0" y="0"/>
                <wp:positionH relativeFrom="margin">
                  <wp:posOffset>4732020</wp:posOffset>
                </wp:positionH>
                <wp:positionV relativeFrom="paragraph">
                  <wp:posOffset>4831080</wp:posOffset>
                </wp:positionV>
                <wp:extent cx="320040" cy="381000"/>
                <wp:effectExtent l="0" t="0" r="0" b="0"/>
                <wp:wrapNone/>
                <wp:docPr id="5889907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 cy="381000"/>
                        </a:xfrm>
                        <a:prstGeom prst="rect">
                          <a:avLst/>
                        </a:prstGeom>
                        <a:noFill/>
                        <a:ln w="9525">
                          <a:noFill/>
                          <a:miter lim="800000"/>
                          <a:headEnd/>
                          <a:tailEnd/>
                        </a:ln>
                      </wps:spPr>
                      <wps:txbx>
                        <w:txbxContent>
                          <w:p w14:paraId="745F9B7D" w14:textId="7686A58A" w:rsidR="00A62BDC" w:rsidRPr="00A62BDC" w:rsidRDefault="00A62BDC" w:rsidP="00A62BDC">
                            <w:pPr>
                              <w:rPr>
                                <w:b/>
                                <w:bCs/>
                                <w:color w:val="FFFFFF" w:themeColor="background1"/>
                                <w:sz w:val="36"/>
                                <w:szCs w:val="32"/>
                              </w:rPr>
                            </w:pPr>
                            <w:r>
                              <w:rPr>
                                <w:b/>
                                <w:bCs/>
                                <w:color w:val="FFFFFF" w:themeColor="background1"/>
                                <w:sz w:val="36"/>
                                <w:szCs w:val="32"/>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2D2987" id="_x0000_t202" coordsize="21600,21600" o:spt="202" path="m,l,21600r21600,l21600,xe">
                <v:stroke joinstyle="miter"/>
                <v:path gradientshapeok="t" o:connecttype="rect"/>
              </v:shapetype>
              <v:shape id="Text Box 2" o:spid="_x0000_s1026" type="#_x0000_t202" style="position:absolute;margin-left:372.6pt;margin-top:380.4pt;width:25.2pt;height:30pt;z-index:251667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i9gEAAMwDAAAOAAAAZHJzL2Uyb0RvYy54bWysU9tu2zAMfR+wfxD0vthJky014hRduw4D&#10;ugvQ7gMYWY6FSaImKbGzry8lp2mwvg17EUhRPOQ5pFZXg9FsL31QaGs+nZScSSuwUXZb85+Pd++W&#10;nIUItgGNVtb8IAO/Wr99s+pdJWfYoW6kZwRiQ9W7mncxuqooguikgTBBJy0FW/QGIrl+WzQeekI3&#10;upiV5fuiR984j0KGQLe3Y5CvM37bShG/t22QkemaU28xnz6fm3QW6xVUWw+uU+LYBvxDFwaUpaIn&#10;qFuIwHZevYIySngM2MaJQFNg2yohMwdiMy3/YvPQgZOZC4kT3Emm8P9gxbf9g/vhWRw+4kADzCSC&#10;u0fxKzCLNx3Yrbz2HvtOQkOFp0myonehOqYmqUMVEsim/4oNDRl2ETPQ0HqTVCGejNBpAIeT6HKI&#10;TNDlBY1xThFBoYvltCzzUAqonpOdD/GzRMOSUXNPM83gsL8PMTUD1fOTVMvindI6z1Vb1tf8cjFb&#10;5ISziFGR1k4rU/MlVRxrQpU4frJNTo6g9GhTAW2PpBPPkXEcNgM9TOQ32ByIvsdxveg7kNGh/8NZ&#10;T6tV8/B7B15ypr9YkvByOk+EY3bmiw8zcvx5ZHMeASsIquaRs9G8iXl/R67XJHWrsgwvnRx7pZXJ&#10;6hzXO+3kuZ9fvXzC9RMAAAD//wMAUEsDBBQABgAIAAAAIQC88w3q3wAAAAsBAAAPAAAAZHJzL2Rv&#10;d25yZXYueG1sTI9BT8MwDIXvSPyHyEjcWEK1dltpOk1DXEFsA4lb1nhtReNUTbaWf485sZvt9/T8&#10;vWI9uU5ccAitJw2PMwUCqfK2pVrDYf/ysAQRoiFrOk+o4QcDrMvbm8Lk1o/0jpddrAWHUMiNhibG&#10;PpcyVA06E2a+R2Lt5AdnIq9DLe1gRg53nUyUyqQzLfGHxvS4bbD63p2dho/X09fnXL3Vzy7tRz8p&#10;SW4ltb6/mzZPICJO8d8Mf/iMDiUzHf2ZbBCdhsU8TdjKQ6a4AzsWqzQDcdSwTPgiy0Jedyh/AQAA&#10;//8DAFBLAQItABQABgAIAAAAIQC2gziS/gAAAOEBAAATAAAAAAAAAAAAAAAAAAAAAABbQ29udGVu&#10;dF9UeXBlc10ueG1sUEsBAi0AFAAGAAgAAAAhADj9If/WAAAAlAEAAAsAAAAAAAAAAAAAAAAALwEA&#10;AF9yZWxzLy5yZWxzUEsBAi0AFAAGAAgAAAAhAPaBj6L2AQAAzAMAAA4AAAAAAAAAAAAAAAAALgIA&#10;AGRycy9lMm9Eb2MueG1sUEsBAi0AFAAGAAgAAAAhALzzDerfAAAACwEAAA8AAAAAAAAAAAAAAAAA&#10;UAQAAGRycy9kb3ducmV2LnhtbFBLBQYAAAAABAAEAPMAAABcBQAAAAA=&#10;" filled="f" stroked="f">
                <v:textbox>
                  <w:txbxContent>
                    <w:p w14:paraId="745F9B7D" w14:textId="7686A58A" w:rsidR="00A62BDC" w:rsidRPr="00A62BDC" w:rsidRDefault="00A62BDC" w:rsidP="00A62BDC">
                      <w:pPr>
                        <w:rPr>
                          <w:b/>
                          <w:bCs/>
                          <w:color w:val="FFFFFF" w:themeColor="background1"/>
                          <w:sz w:val="36"/>
                          <w:szCs w:val="32"/>
                        </w:rPr>
                      </w:pPr>
                      <w:r>
                        <w:rPr>
                          <w:b/>
                          <w:bCs/>
                          <w:color w:val="FFFFFF" w:themeColor="background1"/>
                          <w:sz w:val="36"/>
                          <w:szCs w:val="32"/>
                        </w:rPr>
                        <w:t>6</w:t>
                      </w:r>
                    </w:p>
                  </w:txbxContent>
                </v:textbox>
                <w10:wrap anchorx="margin"/>
              </v:shape>
            </w:pict>
          </mc:Fallback>
        </mc:AlternateContent>
      </w:r>
      <w:r>
        <w:rPr>
          <w:noProof/>
        </w:rPr>
        <mc:AlternateContent>
          <mc:Choice Requires="wps">
            <w:drawing>
              <wp:anchor distT="45720" distB="45720" distL="114300" distR="114300" simplePos="0" relativeHeight="251664896" behindDoc="0" locked="0" layoutInCell="1" allowOverlap="1" wp14:anchorId="2A62D15F" wp14:editId="682F7A10">
                <wp:simplePos x="0" y="0"/>
                <wp:positionH relativeFrom="margin">
                  <wp:posOffset>1760220</wp:posOffset>
                </wp:positionH>
                <wp:positionV relativeFrom="paragraph">
                  <wp:posOffset>4823460</wp:posOffset>
                </wp:positionV>
                <wp:extent cx="320040" cy="403860"/>
                <wp:effectExtent l="0" t="0" r="0" b="0"/>
                <wp:wrapNone/>
                <wp:docPr id="202491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 cy="403860"/>
                        </a:xfrm>
                        <a:prstGeom prst="rect">
                          <a:avLst/>
                        </a:prstGeom>
                        <a:noFill/>
                        <a:ln w="9525">
                          <a:noFill/>
                          <a:miter lim="800000"/>
                          <a:headEnd/>
                          <a:tailEnd/>
                        </a:ln>
                      </wps:spPr>
                      <wps:txbx>
                        <w:txbxContent>
                          <w:p w14:paraId="131C22EB" w14:textId="16848143" w:rsidR="00A62BDC" w:rsidRPr="00A62BDC" w:rsidRDefault="00A62BDC" w:rsidP="00A62BDC">
                            <w:pPr>
                              <w:rPr>
                                <w:b/>
                                <w:bCs/>
                                <w:color w:val="FFFFFF" w:themeColor="background1"/>
                                <w:sz w:val="36"/>
                                <w:szCs w:val="32"/>
                              </w:rPr>
                            </w:pPr>
                            <w:r>
                              <w:rPr>
                                <w:b/>
                                <w:bCs/>
                                <w:color w:val="FFFFFF" w:themeColor="background1"/>
                                <w:sz w:val="36"/>
                                <w:szCs w:val="32"/>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62D15F" id="_x0000_s1027" type="#_x0000_t202" style="position:absolute;margin-left:138.6pt;margin-top:379.8pt;width:25.2pt;height:31.8pt;z-index:251664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3qd+QEAANMDAAAOAAAAZHJzL2Uyb0RvYy54bWysU9tu2zAMfR+wfxD0vthJky414hRduw4D&#10;ugvQ7QMUWY6FSaJGKbG7rx8lu2mwvQ3zg0CK5iHPIbW5HqxhR4VBg6v5fFZyppyERrt9zb9/u3+z&#10;5ixE4RphwKmaP6nAr7evX216X6kFdGAahYxAXKh6X/MuRl8VRZCdsiLMwCtHwRbQikgu7osGRU/o&#10;1hSLsrwsesDGI0gVAt3ejUG+zfhtq2T80rZBRWZqTr3FfGI+d+ksthtR7VH4TsupDfEPXVihHRU9&#10;Qd2JKNgB9V9QVkuEAG2cSbAFtK2WKnMgNvPyDzaPnfAqcyFxgj/JFP4frPx8fPRfkcXhHQw0wEwi&#10;+AeQPwJzcNsJt1c3iNB3SjRUeJ4kK3ofqik1SR2qkEB2/SdoaMjiECEDDS3apArxZIROA3g6ia6G&#10;yCRdXtAYlxSRFFqWF+vLPJRCVM/JHkP8oMCyZNQcaaYZXBwfQkzNiOr5l1TLwb02Js/VONbX/Gq1&#10;WOWEs4jVkdbOaFvzdZm+cRESx/euyclRaDPaVMC4iXTiOTKOw25gupkUSRrsoHkiFRDGLaNXQUYH&#10;+Iuznjas5uHnQaDizHx0pOTVfJl4x+wsV28X5OB5ZHceEU4SVM0jZ6N5G/Maj5RvSPFWZzVeOpla&#10;ps3JIk1bnlbz3M9/vbzF7W8AAAD//wMAUEsDBBQABgAIAAAAIQAU/Wtz3wAAAAsBAAAPAAAAZHJz&#10;L2Rvd25yZXYueG1sTI/BTsMwDIbvSLxDZCRuLCFj61aaTgjEFcRgk7hljddWNE7VZGt5e8wJbrb8&#10;6ff3F5vJd+KMQ2wDGbidKRBIVXAt1QY+3p9vViBisuRsFwgNfGOETXl5UdjchZHe8LxNteAQirk1&#10;0KTU51LGqkFv4yz0SHw7hsHbxOtQSzfYkcN9J7VSS+ltS/yhsT0+Nlh9bU/ewO7l+Lm/U6/1k1/0&#10;Y5iUJL+WxlxfTQ/3IBJO6Q+GX31Wh5KdDuFELorOgM4yzaiBbLFegmBirjMeDgZWeq5BloX836H8&#10;AQAA//8DAFBLAQItABQABgAIAAAAIQC2gziS/gAAAOEBAAATAAAAAAAAAAAAAAAAAAAAAABbQ29u&#10;dGVudF9UeXBlc10ueG1sUEsBAi0AFAAGAAgAAAAhADj9If/WAAAAlAEAAAsAAAAAAAAAAAAAAAAA&#10;LwEAAF9yZWxzLy5yZWxzUEsBAi0AFAAGAAgAAAAhAA4/ep35AQAA0wMAAA4AAAAAAAAAAAAAAAAA&#10;LgIAAGRycy9lMm9Eb2MueG1sUEsBAi0AFAAGAAgAAAAhABT9a3PfAAAACwEAAA8AAAAAAAAAAAAA&#10;AAAAUwQAAGRycy9kb3ducmV2LnhtbFBLBQYAAAAABAAEAPMAAABfBQAAAAA=&#10;" filled="f" stroked="f">
                <v:textbox>
                  <w:txbxContent>
                    <w:p w14:paraId="131C22EB" w14:textId="16848143" w:rsidR="00A62BDC" w:rsidRPr="00A62BDC" w:rsidRDefault="00A62BDC" w:rsidP="00A62BDC">
                      <w:pPr>
                        <w:rPr>
                          <w:b/>
                          <w:bCs/>
                          <w:color w:val="FFFFFF" w:themeColor="background1"/>
                          <w:sz w:val="36"/>
                          <w:szCs w:val="32"/>
                        </w:rPr>
                      </w:pPr>
                      <w:r>
                        <w:rPr>
                          <w:b/>
                          <w:bCs/>
                          <w:color w:val="FFFFFF" w:themeColor="background1"/>
                          <w:sz w:val="36"/>
                          <w:szCs w:val="32"/>
                        </w:rPr>
                        <w:t>5</w:t>
                      </w:r>
                    </w:p>
                  </w:txbxContent>
                </v:textbox>
                <w10:wrap anchorx="margin"/>
              </v:shape>
            </w:pict>
          </mc:Fallback>
        </mc:AlternateContent>
      </w:r>
      <w:r>
        <w:rPr>
          <w:noProof/>
        </w:rPr>
        <mc:AlternateContent>
          <mc:Choice Requires="wps">
            <w:drawing>
              <wp:anchor distT="45720" distB="45720" distL="114300" distR="114300" simplePos="0" relativeHeight="251660800" behindDoc="0" locked="0" layoutInCell="1" allowOverlap="1" wp14:anchorId="764B2F57" wp14:editId="53A02C18">
                <wp:simplePos x="0" y="0"/>
                <wp:positionH relativeFrom="margin">
                  <wp:posOffset>15240</wp:posOffset>
                </wp:positionH>
                <wp:positionV relativeFrom="paragraph">
                  <wp:posOffset>4800600</wp:posOffset>
                </wp:positionV>
                <wp:extent cx="320040" cy="381000"/>
                <wp:effectExtent l="0" t="0" r="0" b="0"/>
                <wp:wrapNone/>
                <wp:docPr id="1106691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 cy="381000"/>
                        </a:xfrm>
                        <a:prstGeom prst="rect">
                          <a:avLst/>
                        </a:prstGeom>
                        <a:noFill/>
                        <a:ln w="9525">
                          <a:noFill/>
                          <a:miter lim="800000"/>
                          <a:headEnd/>
                          <a:tailEnd/>
                        </a:ln>
                      </wps:spPr>
                      <wps:txbx>
                        <w:txbxContent>
                          <w:p w14:paraId="750D5824" w14:textId="308FAE3D" w:rsidR="00A62BDC" w:rsidRPr="00A62BDC" w:rsidRDefault="00A62BDC" w:rsidP="00A62BDC">
                            <w:pPr>
                              <w:rPr>
                                <w:b/>
                                <w:bCs/>
                                <w:color w:val="FFFFFF" w:themeColor="background1"/>
                                <w:sz w:val="36"/>
                                <w:szCs w:val="32"/>
                              </w:rPr>
                            </w:pPr>
                            <w:r>
                              <w:rPr>
                                <w:b/>
                                <w:bCs/>
                                <w:color w:val="FFFFFF" w:themeColor="background1"/>
                                <w:sz w:val="36"/>
                                <w:szCs w:val="32"/>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4B2F57" id="_x0000_s1028" type="#_x0000_t202" style="position:absolute;margin-left:1.2pt;margin-top:378pt;width:25.2pt;height:30pt;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kKa+gEAANMDAAAOAAAAZHJzL2Uyb0RvYy54bWysU9tu2zAMfR+wfxD0vthJky01ohRduw4D&#10;ugvQ7gMYWY6FyaImKbGzry8lp2mwvg17EUhRPOQ5pFZXQ2fYXvmg0Qo+nZScKSux1nYr+M/Hu3dL&#10;zkIEW4NBqwQ/qMCv1m/frHpXqRm2aGrlGYHYUPVO8DZGVxVFkK3qIEzQKUvBBn0HkVy/LWoPPaF3&#10;ppiV5fuiR187j1KFQLe3Y5CvM37TKBm/N01QkRnBqbeYT5/PTTqL9QqqrQfXanlsA/6hiw60paIn&#10;qFuIwHZev4LqtPQYsIkTiV2BTaOlyhyIzbT8i81DC05lLiROcCeZwv+Dld/2D+6HZ3H4iAMNMJMI&#10;7h7lr8As3rRgt+rae+xbBTUVnibJit6F6piapA5VSCCb/ivWNGTYRcxAQ+O7pArxZIROAzicRFdD&#10;ZJIuL2iMc4pICl0sp2WZh1JA9ZzsfIifFXYsGYJ7mmkGh/19iKkZqJ6fpFoW77Qxea7Gsl7wy8Vs&#10;kRPOIp2OtHZGd4IvqeJYE6rE8ZOtc3IEbUabChh7JJ14jozjsBmYrgWfJUWSBhusD6SCx3HL6FeQ&#10;0aL/w1lPGyZ4+L0DrzgzXywpeTmdJ94xO/PFhxk5/jyyOY+AlQQleORsNG9iXuOR8jUp3uisxksn&#10;x5Zpc7JIxy1Pq3nu51cvf3H9BAAA//8DAFBLAwQUAAYACAAAACEAUS2PydwAAAAIAQAADwAAAGRy&#10;cy9kb3ducmV2LnhtbEyPzU7DMBCE70i8g7VI3KjdqCklZFMhEFcQ5Ufi5sbbJCJeR7HbhLdnOcFx&#10;Z0az85Xb2ffqRGPsAiMsFwYUcR1cxw3C2+vj1QZUTJad7QMTwjdF2FbnZ6UtXJj4hU671Cgp4VhY&#10;hDalodA61i15GxdhIBbvEEZvk5xjo91oJyn3vc6MWWtvO5YPrR3ovqX6a3f0CO9Ph8+PlXluHnw+&#10;TGE2mv2NRry8mO9uQSWa018YfufLdKhk0z4c2UXVI2QrCSJc52tBEj/PhGSPsFmKoKtS/weofgAA&#10;AP//AwBQSwECLQAUAAYACAAAACEAtoM4kv4AAADhAQAAEwAAAAAAAAAAAAAAAAAAAAAAW0NvbnRl&#10;bnRfVHlwZXNdLnhtbFBLAQItABQABgAIAAAAIQA4/SH/1gAAAJQBAAALAAAAAAAAAAAAAAAAAC8B&#10;AABfcmVscy8ucmVsc1BLAQItABQABgAIAAAAIQBIckKa+gEAANMDAAAOAAAAAAAAAAAAAAAAAC4C&#10;AABkcnMvZTJvRG9jLnhtbFBLAQItABQABgAIAAAAIQBRLY/J3AAAAAgBAAAPAAAAAAAAAAAAAAAA&#10;AFQEAABkcnMvZG93bnJldi54bWxQSwUGAAAAAAQABADzAAAAXQUAAAAA&#10;" filled="f" stroked="f">
                <v:textbox>
                  <w:txbxContent>
                    <w:p w14:paraId="750D5824" w14:textId="308FAE3D" w:rsidR="00A62BDC" w:rsidRPr="00A62BDC" w:rsidRDefault="00A62BDC" w:rsidP="00A62BDC">
                      <w:pPr>
                        <w:rPr>
                          <w:b/>
                          <w:bCs/>
                          <w:color w:val="FFFFFF" w:themeColor="background1"/>
                          <w:sz w:val="36"/>
                          <w:szCs w:val="32"/>
                        </w:rPr>
                      </w:pPr>
                      <w:r>
                        <w:rPr>
                          <w:b/>
                          <w:bCs/>
                          <w:color w:val="FFFFFF" w:themeColor="background1"/>
                          <w:sz w:val="36"/>
                          <w:szCs w:val="32"/>
                        </w:rPr>
                        <w:t>4</w:t>
                      </w:r>
                    </w:p>
                  </w:txbxContent>
                </v:textbox>
                <w10:wrap anchorx="margin"/>
              </v:shape>
            </w:pict>
          </mc:Fallback>
        </mc:AlternateContent>
      </w:r>
      <w:r>
        <w:rPr>
          <w:noProof/>
        </w:rPr>
        <mc:AlternateContent>
          <mc:Choice Requires="wps">
            <w:drawing>
              <wp:anchor distT="45720" distB="45720" distL="114300" distR="114300" simplePos="0" relativeHeight="251655680" behindDoc="0" locked="0" layoutInCell="1" allowOverlap="1" wp14:anchorId="1DA40A03" wp14:editId="36F017F5">
                <wp:simplePos x="0" y="0"/>
                <wp:positionH relativeFrom="margin">
                  <wp:posOffset>4693920</wp:posOffset>
                </wp:positionH>
                <wp:positionV relativeFrom="paragraph">
                  <wp:posOffset>2148840</wp:posOffset>
                </wp:positionV>
                <wp:extent cx="320040" cy="381000"/>
                <wp:effectExtent l="0" t="0" r="0" b="0"/>
                <wp:wrapNone/>
                <wp:docPr id="4983833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 cy="381000"/>
                        </a:xfrm>
                        <a:prstGeom prst="rect">
                          <a:avLst/>
                        </a:prstGeom>
                        <a:noFill/>
                        <a:ln w="9525">
                          <a:noFill/>
                          <a:miter lim="800000"/>
                          <a:headEnd/>
                          <a:tailEnd/>
                        </a:ln>
                      </wps:spPr>
                      <wps:txbx>
                        <w:txbxContent>
                          <w:p w14:paraId="7D2A38D0" w14:textId="6E23F8D1" w:rsidR="00A62BDC" w:rsidRPr="00A62BDC" w:rsidRDefault="00A62BDC" w:rsidP="00A62BDC">
                            <w:pPr>
                              <w:rPr>
                                <w:b/>
                                <w:bCs/>
                                <w:color w:val="FFFFFF" w:themeColor="background1"/>
                                <w:sz w:val="36"/>
                                <w:szCs w:val="32"/>
                              </w:rPr>
                            </w:pPr>
                            <w:r>
                              <w:rPr>
                                <w:b/>
                                <w:bCs/>
                                <w:color w:val="FFFFFF" w:themeColor="background1"/>
                                <w:sz w:val="36"/>
                                <w:szCs w:val="32"/>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A40A03" id="_x0000_s1029" type="#_x0000_t202" style="position:absolute;margin-left:369.6pt;margin-top:169.2pt;width:25.2pt;height:30pt;z-index:251655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Sxs+gEAANMDAAAOAAAAZHJzL2Uyb0RvYy54bWysU9tu2zAMfR+wfxD0vthJky014hRduw4D&#10;ugvQ7gMYWY6FSaImKbGzry8lp2mwvg17EUhRPOQ5pFZXg9FsL31QaGs+nZScSSuwUXZb85+Pd++W&#10;nIUItgGNVtb8IAO/Wr99s+pdJWfYoW6kZwRiQ9W7mncxuqooguikgTBBJy0FW/QGIrl+WzQeekI3&#10;upiV5fuiR984j0KGQLe3Y5CvM37bShG/t22QkemaU28xnz6fm3QW6xVUWw+uU+LYBvxDFwaUpaIn&#10;qFuIwHZevYIySngM2MaJQFNg2yohMwdiMy3/YvPQgZOZC4kT3Emm8P9gxbf9g/vhWRw+4kADzCSC&#10;u0fxKzCLNx3Yrbz2HvtOQkOFp0myonehOqYmqUMVEsim/4oNDRl2ETPQ0HqTVCGejNBpAIeT6HKI&#10;TNDlBY1xThFBoYvltCzzUAqonpOdD/GzRMOSUXNPM83gsL8PMTUD1fOTVMvindI6z1Vb1tf8cjFb&#10;5ISziFGR1k4rU/MlVRxrQpU4frJNTo6g9GhTAW2PpBPPkXEcNgNTDTWdFEkabLA5kAoexy2jX0FG&#10;h/4PZz1tWM3D7x14yZn+YknJy+k88Y7ZmS8+zMjx55HNeQSsIKiaR85G8ybmNR4pX5PircpqvHRy&#10;bJk2J4t03PK0mud+fvXyF9dPAAAA//8DAFBLAwQUAAYACAAAACEAaOp5xd8AAAALAQAADwAAAGRy&#10;cy9kb3ducmV2LnhtbEyPTU/DMAyG70j7D5GRuLGEdWxtaTohENchxofELWu8tlrjVE22ln8/c4Kj&#10;Xz96/bjYTK4TZxxC60nD3VyBQKq8banW8PH+cpuCCNGQNZ0n1PCDATbl7KowufUjveF5F2vBJRRy&#10;o6GJsc+lDFWDzoS575F4d/CDM5HHoZZ2MCOXu04ulFpJZ1riC43p8anB6rg7OQ2f28P311K91s/u&#10;vh/9pCS5TGp9cz09PoCIOMU/GH71WR1Kdtr7E9kgOg3rJFswqiFJ0iUIJtZptgKx5yTjRJaF/P9D&#10;eQEAAP//AwBQSwECLQAUAAYACAAAACEAtoM4kv4AAADhAQAAEwAAAAAAAAAAAAAAAAAAAAAAW0Nv&#10;bnRlbnRfVHlwZXNdLnhtbFBLAQItABQABgAIAAAAIQA4/SH/1gAAAJQBAAALAAAAAAAAAAAAAAAA&#10;AC8BAABfcmVscy8ucmVsc1BLAQItABQABgAIAAAAIQCaxSxs+gEAANMDAAAOAAAAAAAAAAAAAAAA&#10;AC4CAABkcnMvZTJvRG9jLnhtbFBLAQItABQABgAIAAAAIQBo6nnF3wAAAAsBAAAPAAAAAAAAAAAA&#10;AAAAAFQEAABkcnMvZG93bnJldi54bWxQSwUGAAAAAAQABADzAAAAYAUAAAAA&#10;" filled="f" stroked="f">
                <v:textbox>
                  <w:txbxContent>
                    <w:p w14:paraId="7D2A38D0" w14:textId="6E23F8D1" w:rsidR="00A62BDC" w:rsidRPr="00A62BDC" w:rsidRDefault="00A62BDC" w:rsidP="00A62BDC">
                      <w:pPr>
                        <w:rPr>
                          <w:b/>
                          <w:bCs/>
                          <w:color w:val="FFFFFF" w:themeColor="background1"/>
                          <w:sz w:val="36"/>
                          <w:szCs w:val="32"/>
                        </w:rPr>
                      </w:pPr>
                      <w:r>
                        <w:rPr>
                          <w:b/>
                          <w:bCs/>
                          <w:color w:val="FFFFFF" w:themeColor="background1"/>
                          <w:sz w:val="36"/>
                          <w:szCs w:val="32"/>
                        </w:rPr>
                        <w:t>3</w:t>
                      </w:r>
                    </w:p>
                  </w:txbxContent>
                </v:textbox>
                <w10:wrap anchorx="margin"/>
              </v:shape>
            </w:pict>
          </mc:Fallback>
        </mc:AlternateContent>
      </w:r>
      <w:r>
        <w:rPr>
          <w:noProof/>
        </w:rPr>
        <mc:AlternateContent>
          <mc:Choice Requires="wps">
            <w:drawing>
              <wp:anchor distT="45720" distB="45720" distL="114300" distR="114300" simplePos="0" relativeHeight="251649536" behindDoc="0" locked="0" layoutInCell="1" allowOverlap="1" wp14:anchorId="6AD7CD82" wp14:editId="7CB2033C">
                <wp:simplePos x="0" y="0"/>
                <wp:positionH relativeFrom="margin">
                  <wp:posOffset>1798320</wp:posOffset>
                </wp:positionH>
                <wp:positionV relativeFrom="paragraph">
                  <wp:posOffset>2118360</wp:posOffset>
                </wp:positionV>
                <wp:extent cx="320040" cy="381000"/>
                <wp:effectExtent l="0" t="0" r="0" b="0"/>
                <wp:wrapNone/>
                <wp:docPr id="6719180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 cy="381000"/>
                        </a:xfrm>
                        <a:prstGeom prst="rect">
                          <a:avLst/>
                        </a:prstGeom>
                        <a:noFill/>
                        <a:ln w="9525">
                          <a:noFill/>
                          <a:miter lim="800000"/>
                          <a:headEnd/>
                          <a:tailEnd/>
                        </a:ln>
                      </wps:spPr>
                      <wps:txbx>
                        <w:txbxContent>
                          <w:p w14:paraId="10BBD029" w14:textId="4321A7AC" w:rsidR="00A62BDC" w:rsidRPr="00A62BDC" w:rsidRDefault="00A62BDC" w:rsidP="00A62BDC">
                            <w:pPr>
                              <w:rPr>
                                <w:b/>
                                <w:bCs/>
                                <w:color w:val="FFFFFF" w:themeColor="background1"/>
                                <w:sz w:val="36"/>
                                <w:szCs w:val="32"/>
                              </w:rPr>
                            </w:pPr>
                            <w:r>
                              <w:rPr>
                                <w:b/>
                                <w:bCs/>
                                <w:color w:val="FFFFFF" w:themeColor="background1"/>
                                <w:sz w:val="36"/>
                                <w:szCs w:val="32"/>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D7CD82" id="_x0000_s1030" type="#_x0000_t202" style="position:absolute;margin-left:141.6pt;margin-top:166.8pt;width:25.2pt;height:30pt;z-index:251649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LbC+gEAANMDAAAOAAAAZHJzL2Uyb0RvYy54bWysU9tu2zAMfR+wfxD0vthJky01ohRduw4D&#10;ugvQ7gMYWY6FyaImKbGzry8lp2mwvg17EUhRPOQ5pFZXQ2fYXvmg0Qo+nZScKSux1nYr+M/Hu3dL&#10;zkIEW4NBqwQ/qMCv1m/frHpXqRm2aGrlGYHYUPVO8DZGVxVFkK3qIEzQKUvBBn0HkVy/LWoPPaF3&#10;ppiV5fuiR187j1KFQLe3Y5CvM37TKBm/N01QkRnBqbeYT5/PTTqL9QqqrQfXanlsA/6hiw60paIn&#10;qFuIwHZev4LqtPQYsIkTiV2BTaOlyhyIzbT8i81DC05lLiROcCeZwv+Dld/2D+6HZ3H4iAMNMJMI&#10;7h7lr8As3rRgt+rae+xbBTUVnibJit6F6piapA5VSCCb/ivWNGTYRcxAQ+O7pArxZIROAzicRFdD&#10;ZJIuL2iMc4pICl0sp2WZh1JA9ZzsfIifFXYsGYJ7mmkGh/19iKkZqJ6fpFoW77Qxea7Gsl7wy8Vs&#10;kRPOIp2OtHZGd4IvqeJYE6rE8ZOtc3IEbUabChh7JJ14jozjsBmYrgWfJ0WSBhusD6SCx3HL6FeQ&#10;0aL/w1lPGyZ4+L0DrzgzXywpeTmdJ94xO/PFhxk5/jyyOY+AlQQleORsNG9iXuOR8jUp3uisxksn&#10;x5Zpc7JIxy1Pq3nu51cvf3H9BAAA//8DAFBLAwQUAAYACAAAACEA4cdjDN0AAAALAQAADwAAAGRy&#10;cy9kb3ducmV2LnhtbEyPT0/DMAzF70h8h8hI3FhCC9NWmk4IxBXE+CNx8xqvrWicqsnW8u0x4gC3&#10;Z7+n55/Lzex7daQxdoEtXC4MKOI6uI4bC68vDxcrUDEhO+wDk4UvirCpTk9KLFyY+JmO29QoKeFY&#10;oIU2paHQOtYteYyLMBCLtw+jxyTj2Gg34iTlvteZMUvtsWO50OJAdy3Vn9uDt/D2uP94vzJPzb2/&#10;HqYwG81+ra09P5tvb0AlmtNfGH7wBR0qYdqFA7uoegvZKs8kaiHP8yUoSfyKnYi1bHRV6v8/VN8A&#10;AAD//wMAUEsBAi0AFAAGAAgAAAAhALaDOJL+AAAA4QEAABMAAAAAAAAAAAAAAAAAAAAAAFtDb250&#10;ZW50X1R5cGVzXS54bWxQSwECLQAUAAYACAAAACEAOP0h/9YAAACUAQAACwAAAAAAAAAAAAAAAAAv&#10;AQAAX3JlbHMvLnJlbHNQSwECLQAUAAYACAAAACEAZ8i2wvoBAADTAwAADgAAAAAAAAAAAAAAAAAu&#10;AgAAZHJzL2Uyb0RvYy54bWxQSwECLQAUAAYACAAAACEA4cdjDN0AAAALAQAADwAAAAAAAAAAAAAA&#10;AABUBAAAZHJzL2Rvd25yZXYueG1sUEsFBgAAAAAEAAQA8wAAAF4FAAAAAA==&#10;" filled="f" stroked="f">
                <v:textbox>
                  <w:txbxContent>
                    <w:p w14:paraId="10BBD029" w14:textId="4321A7AC" w:rsidR="00A62BDC" w:rsidRPr="00A62BDC" w:rsidRDefault="00A62BDC" w:rsidP="00A62BDC">
                      <w:pPr>
                        <w:rPr>
                          <w:b/>
                          <w:bCs/>
                          <w:color w:val="FFFFFF" w:themeColor="background1"/>
                          <w:sz w:val="36"/>
                          <w:szCs w:val="32"/>
                        </w:rPr>
                      </w:pPr>
                      <w:r>
                        <w:rPr>
                          <w:b/>
                          <w:bCs/>
                          <w:color w:val="FFFFFF" w:themeColor="background1"/>
                          <w:sz w:val="36"/>
                          <w:szCs w:val="32"/>
                        </w:rPr>
                        <w:t>2</w:t>
                      </w:r>
                    </w:p>
                  </w:txbxContent>
                </v:textbox>
                <w10:wrap anchorx="margin"/>
              </v:shape>
            </w:pict>
          </mc:Fallback>
        </mc:AlternateContent>
      </w:r>
      <w:r>
        <w:rPr>
          <w:noProof/>
        </w:rPr>
        <mc:AlternateContent>
          <mc:Choice Requires="wps">
            <w:drawing>
              <wp:anchor distT="45720" distB="45720" distL="114300" distR="114300" simplePos="0" relativeHeight="251642368" behindDoc="0" locked="0" layoutInCell="1" allowOverlap="1" wp14:anchorId="2B7F7F60" wp14:editId="773E9391">
                <wp:simplePos x="0" y="0"/>
                <wp:positionH relativeFrom="margin">
                  <wp:align>left</wp:align>
                </wp:positionH>
                <wp:positionV relativeFrom="paragraph">
                  <wp:posOffset>2110740</wp:posOffset>
                </wp:positionV>
                <wp:extent cx="320040" cy="3810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 cy="381000"/>
                        </a:xfrm>
                        <a:prstGeom prst="rect">
                          <a:avLst/>
                        </a:prstGeom>
                        <a:noFill/>
                        <a:ln w="9525">
                          <a:noFill/>
                          <a:miter lim="800000"/>
                          <a:headEnd/>
                          <a:tailEnd/>
                        </a:ln>
                      </wps:spPr>
                      <wps:txbx>
                        <w:txbxContent>
                          <w:p w14:paraId="674E6977" w14:textId="02595CB3" w:rsidR="00A62BDC" w:rsidRPr="00A62BDC" w:rsidRDefault="00A62BDC">
                            <w:pPr>
                              <w:rPr>
                                <w:b/>
                                <w:bCs/>
                                <w:color w:val="FFFFFF" w:themeColor="background1"/>
                                <w:sz w:val="36"/>
                                <w:szCs w:val="32"/>
                              </w:rPr>
                            </w:pPr>
                            <w:r w:rsidRPr="00A62BDC">
                              <w:rPr>
                                <w:b/>
                                <w:bCs/>
                                <w:color w:val="FFFFFF" w:themeColor="background1"/>
                                <w:sz w:val="36"/>
                                <w:szCs w:val="32"/>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7F7F60" id="_x0000_s1031" type="#_x0000_t202" style="position:absolute;margin-left:0;margin-top:166.2pt;width:25.2pt;height:30pt;z-index:2516423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9g0+gEAANMDAAAOAAAAZHJzL2Uyb0RvYy54bWysU9tu2zAMfR+wfxD0vthJky01ohRduw4D&#10;ugvQ7gMYWY6FyaImKbGzry8lp2mwvg17EUhRPOQ5pFZXQ2fYXvmg0Qo+nZScKSux1nYr+M/Hu3dL&#10;zkIEW4NBqwQ/qMCv1m/frHpXqRm2aGrlGYHYUPVO8DZGVxVFkK3qIEzQKUvBBn0HkVy/LWoPPaF3&#10;ppiV5fuiR187j1KFQLe3Y5CvM37TKBm/N01QkRnBqbeYT5/PTTqL9QqqrQfXanlsA/6hiw60paIn&#10;qFuIwHZev4LqtPQYsIkTiV2BTaOlyhyIzbT8i81DC05lLiROcCeZwv+Dld/2D+6HZ3H4iAMNMJMI&#10;7h7lr8As3rRgt+rae+xbBTUVnibJit6F6piapA5VSCCb/ivWNGTYRcxAQ+O7pArxZIROAzicRFdD&#10;ZJIuL2iMc4pICl0sp2WZh1JA9ZzsfIifFXYsGYJ7mmkGh/19iKkZqJ6fpFoW77Qxea7Gsl7wy8Vs&#10;kRPOIp2OtHZGd4IvqeJYE6rE8ZOtc3IEbUabChh7JJ14jozjsBmYrgVfJEWSBhusD6SCx3HL6FeQ&#10;0aL/w1lPGyZ4+L0DrzgzXywpeTmdJ94xO/PFhxk5/jyyOY+AlQQleORsNG9iXuOR8jUp3uisxksn&#10;x5Zpc7JIxy1Pq3nu51cvf3H9BAAA//8DAFBLAwQUAAYACAAAACEAh96bGtwAAAAHAQAADwAAAGRy&#10;cy9kb3ducmV2LnhtbEyPS0/DMBCE70j9D9ZW4kZt+kA0xKkQiCsV5SFx28bbJCJeR7HbhH/P9kRP&#10;q51ZzX6Tb0bfqhP1sQls4XZmQBGXwTVcWfh4f7m5BxUTssM2MFn4pQibYnKVY+bCwG902qVKSQjH&#10;DC3UKXWZ1rGsyWOchY5YvEPoPSZZ+0q7HgcJ962eG3OnPTYsH2rs6Kmm8md39BY+Xw/fX0uzrZ79&#10;qhvCaDT7tbb2ejo+PoBKNKb/YzjjCzoUwrQPR3ZRtRakSLKwWMyXoMReGZl7EdYi6CLXl/zFHwAA&#10;AP//AwBQSwECLQAUAAYACAAAACEAtoM4kv4AAADhAQAAEwAAAAAAAAAAAAAAAAAAAAAAW0NvbnRl&#10;bnRfVHlwZXNdLnhtbFBLAQItABQABgAIAAAAIQA4/SH/1gAAAJQBAAALAAAAAAAAAAAAAAAAAC8B&#10;AABfcmVscy8ucmVsc1BLAQItABQABgAIAAAAIQC1f9g0+gEAANMDAAAOAAAAAAAAAAAAAAAAAC4C&#10;AABkcnMvZTJvRG9jLnhtbFBLAQItABQABgAIAAAAIQCH3psa3AAAAAcBAAAPAAAAAAAAAAAAAAAA&#10;AFQEAABkcnMvZG93bnJldi54bWxQSwUGAAAAAAQABADzAAAAXQUAAAAA&#10;" filled="f" stroked="f">
                <v:textbox>
                  <w:txbxContent>
                    <w:p w14:paraId="674E6977" w14:textId="02595CB3" w:rsidR="00A62BDC" w:rsidRPr="00A62BDC" w:rsidRDefault="00A62BDC">
                      <w:pPr>
                        <w:rPr>
                          <w:b/>
                          <w:bCs/>
                          <w:color w:val="FFFFFF" w:themeColor="background1"/>
                          <w:sz w:val="36"/>
                          <w:szCs w:val="32"/>
                        </w:rPr>
                      </w:pPr>
                      <w:r w:rsidRPr="00A62BDC">
                        <w:rPr>
                          <w:b/>
                          <w:bCs/>
                          <w:color w:val="FFFFFF" w:themeColor="background1"/>
                          <w:sz w:val="36"/>
                          <w:szCs w:val="32"/>
                        </w:rPr>
                        <w:t>1</w:t>
                      </w:r>
                    </w:p>
                  </w:txbxContent>
                </v:textbox>
                <w10:wrap anchorx="margin"/>
              </v:shape>
            </w:pict>
          </mc:Fallback>
        </mc:AlternateContent>
      </w:r>
      <w:r w:rsidR="0082740D">
        <w:rPr>
          <w:noProof/>
        </w:rPr>
        <w:drawing>
          <wp:inline distT="0" distB="0" distL="0" distR="0" wp14:anchorId="4D0A13AF" wp14:editId="16A20B5A">
            <wp:extent cx="1798394" cy="2514600"/>
            <wp:effectExtent l="0" t="0" r="0" b="0"/>
            <wp:docPr id="10392834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83478" name="Picture 10392834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12019" cy="2533651"/>
                    </a:xfrm>
                    <a:prstGeom prst="rect">
                      <a:avLst/>
                    </a:prstGeom>
                  </pic:spPr>
                </pic:pic>
              </a:graphicData>
            </a:graphic>
          </wp:inline>
        </w:drawing>
      </w:r>
      <w:r w:rsidR="00C847CE">
        <w:rPr>
          <w:noProof/>
        </w:rPr>
        <w:drawing>
          <wp:inline distT="0" distB="0" distL="0" distR="0" wp14:anchorId="55AC1C79" wp14:editId="4135B8F7">
            <wp:extent cx="1563958" cy="2508574"/>
            <wp:effectExtent l="0" t="0" r="0" b="6350"/>
            <wp:docPr id="17341542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54286" name="Picture 17341542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85204" cy="2542652"/>
                    </a:xfrm>
                    <a:prstGeom prst="rect">
                      <a:avLst/>
                    </a:prstGeom>
                  </pic:spPr>
                </pic:pic>
              </a:graphicData>
            </a:graphic>
          </wp:inline>
        </w:drawing>
      </w:r>
      <w:r w:rsidR="002B28CD">
        <w:rPr>
          <w:noProof/>
        </w:rPr>
        <w:drawing>
          <wp:inline distT="0" distB="0" distL="0" distR="0" wp14:anchorId="3C72F938" wp14:editId="1FE0ADFA">
            <wp:extent cx="1684014" cy="2545221"/>
            <wp:effectExtent l="0" t="0" r="0" b="7620"/>
            <wp:docPr id="4820043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04347" name="Picture 4820043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00339" cy="2569895"/>
                    </a:xfrm>
                    <a:prstGeom prst="rect">
                      <a:avLst/>
                    </a:prstGeom>
                  </pic:spPr>
                </pic:pic>
              </a:graphicData>
            </a:graphic>
          </wp:inline>
        </w:drawing>
      </w:r>
      <w:r w:rsidR="00C847CE">
        <w:rPr>
          <w:noProof/>
        </w:rPr>
        <w:drawing>
          <wp:inline distT="0" distB="0" distL="0" distR="0" wp14:anchorId="27F0BB21" wp14:editId="5947A70C">
            <wp:extent cx="1722120" cy="2710499"/>
            <wp:effectExtent l="0" t="0" r="0" b="0"/>
            <wp:docPr id="6548387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38707" name="Picture 6548387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59865" cy="2769907"/>
                    </a:xfrm>
                    <a:prstGeom prst="rect">
                      <a:avLst/>
                    </a:prstGeom>
                  </pic:spPr>
                </pic:pic>
              </a:graphicData>
            </a:graphic>
          </wp:inline>
        </w:drawing>
      </w:r>
      <w:r w:rsidR="002B28CD">
        <w:rPr>
          <w:noProof/>
        </w:rPr>
        <w:drawing>
          <wp:inline distT="0" distB="0" distL="0" distR="0" wp14:anchorId="7F51AC3F" wp14:editId="3BEE54BD">
            <wp:extent cx="1760279" cy="2696845"/>
            <wp:effectExtent l="0" t="0" r="0" b="8255"/>
            <wp:docPr id="16719952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95223" name="Picture 16719952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96453" cy="2752266"/>
                    </a:xfrm>
                    <a:prstGeom prst="rect">
                      <a:avLst/>
                    </a:prstGeom>
                  </pic:spPr>
                </pic:pic>
              </a:graphicData>
            </a:graphic>
          </wp:inline>
        </w:drawing>
      </w:r>
      <w:r w:rsidR="00C847CE">
        <w:rPr>
          <w:noProof/>
        </w:rPr>
        <w:drawing>
          <wp:inline distT="0" distB="0" distL="0" distR="0" wp14:anchorId="26194B3D" wp14:editId="33681B5C">
            <wp:extent cx="1569720" cy="2700252"/>
            <wp:effectExtent l="0" t="0" r="0" b="5080"/>
            <wp:docPr id="18672639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63982" name="Picture 18672639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82243" cy="2721794"/>
                    </a:xfrm>
                    <a:prstGeom prst="rect">
                      <a:avLst/>
                    </a:prstGeom>
                  </pic:spPr>
                </pic:pic>
              </a:graphicData>
            </a:graphic>
          </wp:inline>
        </w:drawing>
      </w:r>
    </w:p>
    <w:p w14:paraId="590FD3E5" w14:textId="3EA1BA6E" w:rsidR="000A5CE6" w:rsidRDefault="00A850AA" w:rsidP="004F7651">
      <w:r>
        <w:rPr>
          <w:noProof/>
        </w:rPr>
        <mc:AlternateContent>
          <mc:Choice Requires="wps">
            <w:drawing>
              <wp:anchor distT="45720" distB="45720" distL="114300" distR="114300" simplePos="0" relativeHeight="251675136" behindDoc="0" locked="0" layoutInCell="1" allowOverlap="1" wp14:anchorId="1FE1897C" wp14:editId="50B83D1E">
                <wp:simplePos x="0" y="0"/>
                <wp:positionH relativeFrom="margin">
                  <wp:posOffset>2903220</wp:posOffset>
                </wp:positionH>
                <wp:positionV relativeFrom="paragraph">
                  <wp:posOffset>2400300</wp:posOffset>
                </wp:positionV>
                <wp:extent cx="320040" cy="381000"/>
                <wp:effectExtent l="0" t="0" r="0" b="0"/>
                <wp:wrapNone/>
                <wp:docPr id="21262119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 cy="381000"/>
                        </a:xfrm>
                        <a:prstGeom prst="rect">
                          <a:avLst/>
                        </a:prstGeom>
                        <a:noFill/>
                        <a:ln w="9525">
                          <a:noFill/>
                          <a:miter lim="800000"/>
                          <a:headEnd/>
                          <a:tailEnd/>
                        </a:ln>
                      </wps:spPr>
                      <wps:txbx>
                        <w:txbxContent>
                          <w:p w14:paraId="3A88AA3C" w14:textId="43C963B4" w:rsidR="00A850AA" w:rsidRPr="00A62BDC" w:rsidRDefault="00A850AA" w:rsidP="00A850AA">
                            <w:pPr>
                              <w:rPr>
                                <w:b/>
                                <w:bCs/>
                                <w:color w:val="FFFFFF" w:themeColor="background1"/>
                                <w:sz w:val="36"/>
                                <w:szCs w:val="32"/>
                              </w:rPr>
                            </w:pPr>
                            <w:r>
                              <w:rPr>
                                <w:b/>
                                <w:bCs/>
                                <w:color w:val="FFFFFF" w:themeColor="background1"/>
                                <w:sz w:val="36"/>
                                <w:szCs w:val="32"/>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E1897C" id="_x0000_s1032" type="#_x0000_t202" style="position:absolute;margin-left:228.6pt;margin-top:189pt;width:25.2pt;height:30pt;z-index:251675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Rr1+gEAANMDAAAOAAAAZHJzL2Uyb0RvYy54bWysU9tu2zAMfR+wfxD0vthJky414hRduw4D&#10;ugvQ7gMYWY6FSaImKbGzrx8lp2mwvRV7EUhRPOQ5pFbXg9FsL31QaGs+nZScSSuwUXZb8x9P9++W&#10;nIUItgGNVtb8IAO/Xr99s+pdJWfYoW6kZwRiQ9W7mncxuqooguikgTBBJy0FW/QGIrl+WzQeekI3&#10;upiV5WXRo2+cRyFDoNu7McjXGb9tpYjf2jbIyHTNqbeYT5/PTTqL9QqqrQfXKXFsA17RhQFlqegJ&#10;6g4isJ1X/0AZJTwGbONEoCmwbZWQmQOxmZZ/sXnswMnMhcQJ7iRT+H+w4uv+0X33LA4fcKABZhLB&#10;PaD4GZjF2w7sVt54j30noaHC0yRZ0btQHVOT1KEKCWTTf8GGhgy7iBloaL1JqhBPRug0gMNJdDlE&#10;JujygsY4p4ig0MVyWpZ5KAVUz8nOh/hJomHJqLmnmWZw2D+EmJqB6vlJqmXxXmmd56ot62t+tZgt&#10;csJZxKhIa6eVqfmSKo41oUocP9omJ0dQerSpgLZH0onnyDgOm4GppuaXSZGkwQabA6ngcdwy+hVk&#10;dOh/c9bThtU8/NqBl5zpz5aUvJrOE++Ynfni/Ywcfx7ZnEfACoKqeeRsNG9jXuOR8g0p3qqsxksn&#10;x5Zpc7JIxy1Pq3nu51cvf3H9BwAA//8DAFBLAwQUAAYACAAAACEACgKMi94AAAALAQAADwAAAGRy&#10;cy9kb3ducmV2LnhtbEyPzU7DMBCE70i8g7VI3KhN2zQlxKkQiCuI/knc3HibRMTrKHab8PbdnuC4&#10;M59mZ/LV6Fpxxj40njQ8ThQIpNLbhioN2837wxJEiIasaT2hhl8MsCpub3KTWT/QF57XsRIcQiEz&#10;GuoYu0zKUNboTJj4Dom9o++diXz2lbS9GTjctXKq1EI60xB/qE2HrzWWP+uT07D7OH7v5+qzenNJ&#10;N/hRSXJPUuv7u/HlGUTEMf7BcK3P1aHgTgd/IhtEq2GepFNGNczSJY9iIlHpAsSBrRkrssjl/w3F&#10;BQAA//8DAFBLAQItABQABgAIAAAAIQC2gziS/gAAAOEBAAATAAAAAAAAAAAAAAAAAAAAAABbQ29u&#10;dGVudF9UeXBlc10ueG1sUEsBAi0AFAAGAAgAAAAhADj9If/WAAAAlAEAAAsAAAAAAAAAAAAAAAAA&#10;LwEAAF9yZWxzLy5yZWxzUEsBAi0AFAAGAAgAAAAhAIKhGvX6AQAA0wMAAA4AAAAAAAAAAAAAAAAA&#10;LgIAAGRycy9lMm9Eb2MueG1sUEsBAi0AFAAGAAgAAAAhAAoCjIveAAAACwEAAA8AAAAAAAAAAAAA&#10;AAAAVAQAAGRycy9kb3ducmV2LnhtbFBLBQYAAAAABAAEAPMAAABfBQAAAAA=&#10;" filled="f" stroked="f">
                <v:textbox>
                  <w:txbxContent>
                    <w:p w14:paraId="3A88AA3C" w14:textId="43C963B4" w:rsidR="00A850AA" w:rsidRPr="00A62BDC" w:rsidRDefault="00A850AA" w:rsidP="00A850AA">
                      <w:pPr>
                        <w:rPr>
                          <w:b/>
                          <w:bCs/>
                          <w:color w:val="FFFFFF" w:themeColor="background1"/>
                          <w:sz w:val="36"/>
                          <w:szCs w:val="32"/>
                        </w:rPr>
                      </w:pPr>
                      <w:r>
                        <w:rPr>
                          <w:b/>
                          <w:bCs/>
                          <w:color w:val="FFFFFF" w:themeColor="background1"/>
                          <w:sz w:val="36"/>
                          <w:szCs w:val="32"/>
                        </w:rPr>
                        <w:t>8</w:t>
                      </w:r>
                    </w:p>
                  </w:txbxContent>
                </v:textbox>
                <w10:wrap anchorx="margin"/>
              </v:shape>
            </w:pict>
          </mc:Fallback>
        </mc:AlternateContent>
      </w:r>
      <w:r w:rsidR="00A62BDC">
        <w:rPr>
          <w:noProof/>
        </w:rPr>
        <mc:AlternateContent>
          <mc:Choice Requires="wps">
            <w:drawing>
              <wp:anchor distT="45720" distB="45720" distL="114300" distR="114300" simplePos="0" relativeHeight="251672064" behindDoc="0" locked="0" layoutInCell="1" allowOverlap="1" wp14:anchorId="377B5D47" wp14:editId="3D27188E">
                <wp:simplePos x="0" y="0"/>
                <wp:positionH relativeFrom="margin">
                  <wp:posOffset>76200</wp:posOffset>
                </wp:positionH>
                <wp:positionV relativeFrom="paragraph">
                  <wp:posOffset>2378710</wp:posOffset>
                </wp:positionV>
                <wp:extent cx="327660" cy="365760"/>
                <wp:effectExtent l="0" t="0" r="0" b="0"/>
                <wp:wrapNone/>
                <wp:docPr id="19577971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27660" cy="365760"/>
                        </a:xfrm>
                        <a:prstGeom prst="rect">
                          <a:avLst/>
                        </a:prstGeom>
                        <a:noFill/>
                        <a:ln w="9525">
                          <a:noFill/>
                          <a:miter lim="800000"/>
                          <a:headEnd/>
                          <a:tailEnd/>
                        </a:ln>
                      </wps:spPr>
                      <wps:txbx>
                        <w:txbxContent>
                          <w:p w14:paraId="26898988" w14:textId="2E101880" w:rsidR="00A62BDC" w:rsidRPr="00A62BDC" w:rsidRDefault="00A850AA" w:rsidP="00A62BDC">
                            <w:pPr>
                              <w:rPr>
                                <w:b/>
                                <w:bCs/>
                                <w:color w:val="FFFFFF" w:themeColor="background1"/>
                                <w:sz w:val="36"/>
                                <w:szCs w:val="32"/>
                              </w:rPr>
                            </w:pPr>
                            <w:r>
                              <w:rPr>
                                <w:b/>
                                <w:bCs/>
                                <w:color w:val="FFFFFF" w:themeColor="background1"/>
                                <w:sz w:val="36"/>
                                <w:szCs w:val="32"/>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7B5D47" id="_x0000_s1033" type="#_x0000_t202" style="position:absolute;margin-left:6pt;margin-top:187.3pt;width:25.8pt;height:28.8pt;flip:x;z-index:25167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cdrAAIAAN0DAAAOAAAAZHJzL2Uyb0RvYy54bWysU9tuGyEQfa/Uf0C812s7viQr4yhNmrZS&#10;epHSfgBmwYsKDAXsXffrO7COY6VvUfcBDTtwZs6Zw+q6t4bsZYgaHKOT0ZgS6QQ02m0Z/fnj/t0l&#10;JTFx13ADTjJ6kJFer9++WXW+llNowTQyEARxse48o21Kvq6qKFppeRyBlw6TCoLlCbdhWzWBd4hu&#10;TTUdjxdVB6HxAYSMEf/eDUm6LvhKSZG+KRVlIoZR7C2VNZR1k9dqveL1NnDfanFsg7+iC8u1w6In&#10;qDueONkF/Q+U1SJABJVGAmwFSmkhCwdkMxm/YPPYci8LFxQn+pNM8f/Biq/7R/89kNS/hx4HWEhE&#10;/wDiVyQOblvutvImBOhayRssPMmSVZ2P9fFqljrWMYNsui/Q4JD5LkEB6lWwRBntPz1BI2OCdXAU&#10;h5P8sk9E4M+L6XKxwIzA1MVivsQ41+J1hsni+hDTRwmW5IDRgNMtZfj+Iabh6NORfNzBvTamTNg4&#10;0jF6NZ/Oy4WzjNUJDWi0ZfRynL/BEpntB9eUy4lrM8TYi3FH+pnxwD31m57ohtFlvpvV2EBzQD0C&#10;DH7D94FBC+EPJR16jdH4e8eDpMR8dqjp1WQ2y+Ysm9l8OcVNOM9szjPcCYRiNFEyhLepGHqgfIPa&#10;K13UeO7k2DJ6qOh59Hs26fm+nHp+leu/AAAA//8DAFBLAwQUAAYACAAAACEAYT6Q1+AAAAAJAQAA&#10;DwAAAGRycy9kb3ducmV2LnhtbEyPUUvDMBSF3wX/Q7iCby61rd2oTYcIgg9VXBW2x6zJmrLkpjTZ&#10;Vv+91yd9uhzu4ZzvVOvZWXbWUxg8CrhfJMA0dl4N2Av4+ny5WwELUaKS1qMW8K0DrOvrq0qWyl9w&#10;o89t7BmFYCilABPjWHIeOqOdDAs/aqTfwU9ORpJTz9UkLxTuLE+TpOBODkgNRo762eju2J6cANVs&#10;tw/L49hszC4/vNp31bQfb0Lc3sxPj8CinuOfGX7xCR1qYtr7E6rALOmUpkQB2TIvgJGhyOjuBeRZ&#10;mgKvK/5/Qf0DAAD//wMAUEsBAi0AFAAGAAgAAAAhALaDOJL+AAAA4QEAABMAAAAAAAAAAAAAAAAA&#10;AAAAAFtDb250ZW50X1R5cGVzXS54bWxQSwECLQAUAAYACAAAACEAOP0h/9YAAACUAQAACwAAAAAA&#10;AAAAAAAAAAAvAQAAX3JlbHMvLnJlbHNQSwECLQAUAAYACAAAACEASG3HawACAADdAwAADgAAAAAA&#10;AAAAAAAAAAAuAgAAZHJzL2Uyb0RvYy54bWxQSwECLQAUAAYACAAAACEAYT6Q1+AAAAAJAQAADwAA&#10;AAAAAAAAAAAAAABaBAAAZHJzL2Rvd25yZXYueG1sUEsFBgAAAAAEAAQA8wAAAGcFAAAAAA==&#10;" filled="f" stroked="f">
                <v:textbox>
                  <w:txbxContent>
                    <w:p w14:paraId="26898988" w14:textId="2E101880" w:rsidR="00A62BDC" w:rsidRPr="00A62BDC" w:rsidRDefault="00A850AA" w:rsidP="00A62BDC">
                      <w:pPr>
                        <w:rPr>
                          <w:b/>
                          <w:bCs/>
                          <w:color w:val="FFFFFF" w:themeColor="background1"/>
                          <w:sz w:val="36"/>
                          <w:szCs w:val="32"/>
                        </w:rPr>
                      </w:pPr>
                      <w:r>
                        <w:rPr>
                          <w:b/>
                          <w:bCs/>
                          <w:color w:val="FFFFFF" w:themeColor="background1"/>
                          <w:sz w:val="36"/>
                          <w:szCs w:val="32"/>
                        </w:rPr>
                        <w:t>7</w:t>
                      </w:r>
                    </w:p>
                  </w:txbxContent>
                </v:textbox>
                <w10:wrap anchorx="margin"/>
              </v:shape>
            </w:pict>
          </mc:Fallback>
        </mc:AlternateContent>
      </w:r>
      <w:r w:rsidR="002B28CD">
        <w:rPr>
          <w:noProof/>
        </w:rPr>
        <w:drawing>
          <wp:inline distT="0" distB="0" distL="0" distR="0" wp14:anchorId="3711EB87" wp14:editId="78FC8BD6">
            <wp:extent cx="1653540" cy="2825959"/>
            <wp:effectExtent l="0" t="0" r="3810" b="0"/>
            <wp:docPr id="14101488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48810" name="Picture 14101488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62329" cy="2840980"/>
                    </a:xfrm>
                    <a:prstGeom prst="rect">
                      <a:avLst/>
                    </a:prstGeom>
                  </pic:spPr>
                </pic:pic>
              </a:graphicData>
            </a:graphic>
          </wp:inline>
        </w:drawing>
      </w:r>
      <w:r w:rsidR="002B28CD">
        <w:rPr>
          <w:noProof/>
        </w:rPr>
        <w:drawing>
          <wp:inline distT="0" distB="0" distL="0" distR="0" wp14:anchorId="34673A9D" wp14:editId="35542AD9">
            <wp:extent cx="1737360" cy="2794635"/>
            <wp:effectExtent l="0" t="0" r="0" b="5715"/>
            <wp:docPr id="43509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986" name="Picture 43509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63137" cy="2836099"/>
                    </a:xfrm>
                    <a:prstGeom prst="rect">
                      <a:avLst/>
                    </a:prstGeom>
                  </pic:spPr>
                </pic:pic>
              </a:graphicData>
            </a:graphic>
          </wp:inline>
        </w:drawing>
      </w:r>
    </w:p>
    <w:p w14:paraId="022FF1F4" w14:textId="77777777" w:rsidR="00A50587" w:rsidRDefault="00A50587" w:rsidP="004F7651"/>
    <w:p w14:paraId="36025032" w14:textId="372B9700" w:rsidR="00A50587" w:rsidRDefault="00A50587" w:rsidP="004F7651"/>
    <w:p w14:paraId="0841104E" w14:textId="648BC128" w:rsidR="00A50587" w:rsidRDefault="00A50587" w:rsidP="00A50587">
      <w:pPr>
        <w:pStyle w:val="Heading3"/>
      </w:pPr>
      <w:r>
        <w:lastRenderedPageBreak/>
        <w:t>1</w:t>
      </w:r>
      <w:r>
        <w:t>.</w:t>
      </w:r>
      <w:r>
        <w:t>11</w:t>
      </w:r>
      <w:r>
        <w:t xml:space="preserve"> Buzzer, Emergency stop, Comms</w:t>
      </w:r>
    </w:p>
    <w:p w14:paraId="431B2FC4" w14:textId="5CB5C38D" w:rsidR="00A50587" w:rsidRDefault="00A50587" w:rsidP="00A50587">
      <w:r>
        <w:t>Connect the buzzer, emergency stop and LoRa board to the GPIO pins on the Jetson in accordance with the wiring diagram.</w:t>
      </w:r>
    </w:p>
    <w:p w14:paraId="43B4C046" w14:textId="0AC7CA99" w:rsidR="00A50587" w:rsidRDefault="00A50587" w:rsidP="004F7651">
      <w:r>
        <w:t>Connect the LoRa antenna to the LoRa Board.</w:t>
      </w:r>
    </w:p>
    <w:p w14:paraId="4AFF1217" w14:textId="5463CA6E" w:rsidR="00A850AA" w:rsidRDefault="00A850AA" w:rsidP="004F7651"/>
    <w:p w14:paraId="7A5E7EC6" w14:textId="6A4B220B" w:rsidR="00A850AA" w:rsidRDefault="00A850AA" w:rsidP="00A850AA">
      <w:pPr>
        <w:pStyle w:val="Heading2"/>
      </w:pPr>
      <w:r>
        <w:t>2.</w:t>
      </w:r>
      <w:r w:rsidR="00A207D2">
        <w:t xml:space="preserve"> </w:t>
      </w:r>
      <w:proofErr w:type="spellStart"/>
      <w:r w:rsidR="00A207D2">
        <w:t>BinBot</w:t>
      </w:r>
      <w:proofErr w:type="spellEnd"/>
    </w:p>
    <w:p w14:paraId="3F65DD2C" w14:textId="408DBF18" w:rsidR="005A2B51" w:rsidRDefault="005A2B51" w:rsidP="005A2B51">
      <w:pPr>
        <w:pStyle w:val="Heading3"/>
      </w:pPr>
      <w:r>
        <w:t>2.1</w:t>
      </w:r>
      <w:r w:rsidR="00660226">
        <w:t>. Drilling the Box</w:t>
      </w:r>
    </w:p>
    <w:p w14:paraId="7DBE4332" w14:textId="1CF92021" w:rsidR="00BB4E87" w:rsidRDefault="00660226" w:rsidP="00660226">
      <w:r>
        <w:t>Use the holes in the plate to lineup drilling holes at the front of the box in the centre of the bottom panel of the box and drill m5 clearance holes.</w:t>
      </w:r>
    </w:p>
    <w:p w14:paraId="1A820071" w14:textId="4878DC78" w:rsidR="00BB4E87" w:rsidRDefault="00BB4E87" w:rsidP="00660226">
      <w:r>
        <w:t xml:space="preserve">Place the box on the scout mini’s rails with the </w:t>
      </w:r>
      <w:r w:rsidR="001B5468">
        <w:t>suitable clearance off the front for the LiDAR and mark 4 holes for mounting the box to the rails.</w:t>
      </w:r>
    </w:p>
    <w:p w14:paraId="29A9219E" w14:textId="1AC93DCB" w:rsidR="001B5468" w:rsidRDefault="001B5468" w:rsidP="00660226">
      <w:r>
        <w:t>Drill m5 clearance holes at the marked positions.</w:t>
      </w:r>
    </w:p>
    <w:p w14:paraId="6EE5FF5B" w14:textId="4DD5602B" w:rsidR="00660226" w:rsidRDefault="00660226" w:rsidP="00660226"/>
    <w:p w14:paraId="640ED9A2" w14:textId="11B8F0BC" w:rsidR="00A207D2" w:rsidRDefault="00A207D2" w:rsidP="00A207D2">
      <w:pPr>
        <w:pStyle w:val="Heading3"/>
      </w:pPr>
      <w:r>
        <w:t>2.</w:t>
      </w:r>
      <w:r w:rsidR="005A2B51">
        <w:t>2</w:t>
      </w:r>
      <w:r>
        <w:t xml:space="preserve">. </w:t>
      </w:r>
      <w:r w:rsidR="00762675">
        <w:t>Mounting the LiDAR</w:t>
      </w:r>
    </w:p>
    <w:p w14:paraId="362120E2" w14:textId="363661DE" w:rsidR="005A2B51" w:rsidRDefault="005A2B51" w:rsidP="005A2B51">
      <w:r>
        <w:t>Fix the legs to the ‘</w:t>
      </w:r>
      <w:proofErr w:type="spellStart"/>
      <w:r>
        <w:t>LiDAR_plate</w:t>
      </w:r>
      <w:proofErr w:type="spellEnd"/>
      <w:r>
        <w:t xml:space="preserve">’ 3D print as with the </w:t>
      </w:r>
      <w:proofErr w:type="spellStart"/>
      <w:r>
        <w:t>PickBot</w:t>
      </w:r>
      <w:proofErr w:type="spellEnd"/>
      <w:r>
        <w:t>.</w:t>
      </w:r>
    </w:p>
    <w:p w14:paraId="3C6943C9" w14:textId="3E663CE8" w:rsidR="001B5468" w:rsidRDefault="001B5468" w:rsidP="005A2B51">
      <w:r>
        <w:t xml:space="preserve">Mount the LiDAR plate to the underside of the </w:t>
      </w:r>
      <w:r w:rsidR="00592F26">
        <w:t>box.</w:t>
      </w:r>
    </w:p>
    <w:p w14:paraId="4743B160" w14:textId="4D206F73" w:rsidR="00592F26" w:rsidRDefault="00592F26" w:rsidP="005A2B51">
      <w:r>
        <w:t xml:space="preserve">Fix the LiDAR to the mounting plate as with the </w:t>
      </w:r>
      <w:proofErr w:type="spellStart"/>
      <w:r>
        <w:t>PickBot</w:t>
      </w:r>
      <w:proofErr w:type="spellEnd"/>
      <w:r>
        <w:t>.</w:t>
      </w:r>
    </w:p>
    <w:p w14:paraId="3CC87083" w14:textId="05B9196C" w:rsidR="00592F26" w:rsidRDefault="00592F26" w:rsidP="005A2B51"/>
    <w:p w14:paraId="0B44B7C2" w14:textId="75D00A2D" w:rsidR="00592F26" w:rsidRDefault="00592F26" w:rsidP="00592F26">
      <w:pPr>
        <w:pStyle w:val="Heading3"/>
      </w:pPr>
      <w:r>
        <w:t xml:space="preserve">2.3. </w:t>
      </w:r>
      <w:r w:rsidR="00E154A2">
        <w:t xml:space="preserve">Mounting the </w:t>
      </w:r>
      <w:r w:rsidR="00450822">
        <w:t>B</w:t>
      </w:r>
      <w:r w:rsidR="00E154A2">
        <w:t>ox</w:t>
      </w:r>
    </w:p>
    <w:p w14:paraId="360BB682" w14:textId="32247CCC" w:rsidR="00B54203" w:rsidRDefault="00E154A2" w:rsidP="00E154A2">
      <w:r>
        <w:t>Mount the box to the rails using m5 bolts and t-nuts</w:t>
      </w:r>
      <w:r w:rsidR="00B54203">
        <w:t xml:space="preserve"> so that the LiDAR is off the front of the robot.</w:t>
      </w:r>
    </w:p>
    <w:p w14:paraId="4148A4B0" w14:textId="64D9163D" w:rsidR="00B54203" w:rsidRDefault="00B54203" w:rsidP="00E154A2"/>
    <w:p w14:paraId="3296EF8C" w14:textId="6B3F24A1" w:rsidR="00B54203" w:rsidRDefault="00B54203" w:rsidP="00B54203">
      <w:pPr>
        <w:pStyle w:val="Heading3"/>
      </w:pPr>
      <w:r>
        <w:t>2.4. Fixing the Mounting Plate</w:t>
      </w:r>
    </w:p>
    <w:p w14:paraId="6D1D7EC3" w14:textId="6CADDB41" w:rsidR="008E7613" w:rsidRDefault="00EA11CE" w:rsidP="008E7613">
      <w:r>
        <w:t>Pla</w:t>
      </w:r>
      <w:r w:rsidR="003A76F7">
        <w:t>ce the ‘plate_with_holes</w:t>
      </w:r>
      <w:r w:rsidR="00C61072">
        <w:t>_follow_m6</w:t>
      </w:r>
      <w:r w:rsidR="0066517A">
        <w:t>’</w:t>
      </w:r>
      <w:r w:rsidR="00C61072">
        <w:t xml:space="preserve"> </w:t>
      </w:r>
      <w:r w:rsidR="0054334F">
        <w:t>on the scout mini’s rails.</w:t>
      </w:r>
    </w:p>
    <w:p w14:paraId="34F731F4" w14:textId="6B804586" w:rsidR="0054334F" w:rsidRDefault="00061800" w:rsidP="008E7613">
      <w:r>
        <w:t>Mount the converter on the right and use m5 bolts and t-nuts on the right-hand side to fix it to the rails. Use m5 bolts and nuts to fix the left-hand side</w:t>
      </w:r>
      <w:r w:rsidR="001B1525">
        <w:t xml:space="preserve"> of the converter to the plate</w:t>
      </w:r>
      <w:r>
        <w:t>.</w:t>
      </w:r>
    </w:p>
    <w:p w14:paraId="7BD055A3" w14:textId="252F8B27" w:rsidR="00E154A2" w:rsidRDefault="0027781B" w:rsidP="00E154A2">
      <w:r>
        <w:t>Use a 90-degree aluminium bracket and</w:t>
      </w:r>
      <w:r w:rsidR="006B72AB">
        <w:t xml:space="preserve"> to fix t</w:t>
      </w:r>
      <w:r w:rsidR="00CC1D0B">
        <w:t>he left-hand side of the plate to the rails.</w:t>
      </w:r>
    </w:p>
    <w:p w14:paraId="2B3AE2AC" w14:textId="601E7448" w:rsidR="00792439" w:rsidRDefault="00792439" w:rsidP="00E154A2">
      <w:r>
        <w:t>Fix the 200 mm aluminium extrusion vertically to the bracket</w:t>
      </w:r>
      <w:r w:rsidR="00607711">
        <w:t>.</w:t>
      </w:r>
    </w:p>
    <w:p w14:paraId="442C27A3" w14:textId="6A78F5E9" w:rsidR="00E53736" w:rsidRDefault="00E53736" w:rsidP="00E154A2">
      <w:r>
        <w:t>The mounting plate setup is shown in figure 9.</w:t>
      </w:r>
    </w:p>
    <w:p w14:paraId="3CA78BE2" w14:textId="52FE72B7" w:rsidR="00532BE6" w:rsidRDefault="00532BE6" w:rsidP="00E154A2"/>
    <w:p w14:paraId="439E39C8" w14:textId="7EF5061D" w:rsidR="006B5AF2" w:rsidRDefault="006B5AF2" w:rsidP="006B5AF2">
      <w:pPr>
        <w:pStyle w:val="Heading3"/>
      </w:pPr>
      <w:r>
        <w:lastRenderedPageBreak/>
        <w:t>2.5. Mounting the GPS hardware</w:t>
      </w:r>
    </w:p>
    <w:p w14:paraId="2FBBB59A" w14:textId="214A8266" w:rsidR="006B5AF2" w:rsidRDefault="006B5AF2" w:rsidP="006B5AF2">
      <w:r>
        <w:t xml:space="preserve">Fix the </w:t>
      </w:r>
      <w:proofErr w:type="spellStart"/>
      <w:r>
        <w:t>gps</w:t>
      </w:r>
      <w:proofErr w:type="spellEnd"/>
      <w:r>
        <w:t xml:space="preserve"> hardware to the vertical extrusion in the same way as the </w:t>
      </w:r>
      <w:proofErr w:type="spellStart"/>
      <w:r>
        <w:t>PickBot</w:t>
      </w:r>
      <w:proofErr w:type="spellEnd"/>
      <w:r>
        <w:t>.</w:t>
      </w:r>
    </w:p>
    <w:p w14:paraId="4699912D" w14:textId="009AC003" w:rsidR="006B5AF2" w:rsidRDefault="006B5AF2" w:rsidP="006B5AF2"/>
    <w:p w14:paraId="55D9C5E7" w14:textId="0DE1B218" w:rsidR="006B5AF2" w:rsidRDefault="006B5AF2" w:rsidP="006B5AF2">
      <w:pPr>
        <w:pStyle w:val="Heading3"/>
      </w:pPr>
      <w:r>
        <w:t>2.6. Power</w:t>
      </w:r>
    </w:p>
    <w:p w14:paraId="38129F18" w14:textId="37137ED9" w:rsidR="006B5AF2" w:rsidRDefault="006B5AF2" w:rsidP="006B5AF2">
      <w:r>
        <w:t xml:space="preserve">Power the Jetson in the same way as on the </w:t>
      </w:r>
      <w:proofErr w:type="spellStart"/>
      <w:r>
        <w:t>PickBot</w:t>
      </w:r>
      <w:proofErr w:type="spellEnd"/>
      <w:r w:rsidR="006077B3">
        <w:t>.</w:t>
      </w:r>
    </w:p>
    <w:p w14:paraId="6B0BB51D" w14:textId="7BD1BD29" w:rsidR="006B5AF2" w:rsidRDefault="006B5AF2" w:rsidP="006B5AF2"/>
    <w:p w14:paraId="3A22756A" w14:textId="2AF5CA4E" w:rsidR="006B5AF2" w:rsidRDefault="006077B3" w:rsidP="006077B3">
      <w:pPr>
        <w:pStyle w:val="Heading3"/>
      </w:pPr>
      <w:r>
        <w:t>2.7. Data</w:t>
      </w:r>
    </w:p>
    <w:p w14:paraId="0584D51A" w14:textId="31F31C88" w:rsidR="006077B3" w:rsidRDefault="006077B3" w:rsidP="006077B3">
      <w:r>
        <w:t xml:space="preserve">Connect the scout </w:t>
      </w:r>
      <w:proofErr w:type="gramStart"/>
      <w:r>
        <w:t>mini CAN</w:t>
      </w:r>
      <w:proofErr w:type="gramEnd"/>
      <w:r>
        <w:t xml:space="preserve"> in the same way as the </w:t>
      </w:r>
      <w:proofErr w:type="spellStart"/>
      <w:r>
        <w:t>PickBot</w:t>
      </w:r>
      <w:proofErr w:type="spellEnd"/>
      <w:r>
        <w:t>.</w:t>
      </w:r>
    </w:p>
    <w:p w14:paraId="542DD224" w14:textId="3AB22189" w:rsidR="006077B3" w:rsidRDefault="00CB328B" w:rsidP="006077B3">
      <w:r>
        <w:t>Connect the GPS and LiDAR to the Jetson via USB</w:t>
      </w:r>
    </w:p>
    <w:p w14:paraId="4211573E" w14:textId="69D3C00C" w:rsidR="00CB328B" w:rsidRDefault="00CB328B" w:rsidP="006077B3"/>
    <w:p w14:paraId="527B5744" w14:textId="0B3226D7" w:rsidR="00CB328B" w:rsidRDefault="00CB328B" w:rsidP="00CB328B">
      <w:pPr>
        <w:pStyle w:val="Heading3"/>
      </w:pPr>
      <w:r>
        <w:t>2.8 Buzzer, Emergency stop, Comms</w:t>
      </w:r>
    </w:p>
    <w:p w14:paraId="3410195C" w14:textId="4B7900A7" w:rsidR="00C2700C" w:rsidRDefault="00CB328B" w:rsidP="00CB328B">
      <w:r>
        <w:t>Connect the buzzer, emergency stop and LoRa board to the GPIO</w:t>
      </w:r>
      <w:r w:rsidR="00C2700C">
        <w:t xml:space="preserve"> pins on the Jetson in accordance with the wiring diagram.</w:t>
      </w:r>
    </w:p>
    <w:p w14:paraId="5A017BFA" w14:textId="40330C03" w:rsidR="0016222F" w:rsidRDefault="0016222F" w:rsidP="00CB328B">
      <w:r>
        <w:t>Connect the LoRa antenna to the LoRa Board.</w:t>
      </w:r>
    </w:p>
    <w:p w14:paraId="2B585D97" w14:textId="7C542DC3" w:rsidR="00E53736" w:rsidRDefault="00E53736" w:rsidP="00CB328B"/>
    <w:p w14:paraId="61D504FC" w14:textId="2DB412A5" w:rsidR="00E53736" w:rsidRDefault="003862B7" w:rsidP="00CB328B">
      <w:r>
        <w:rPr>
          <w:noProof/>
        </w:rPr>
        <mc:AlternateContent>
          <mc:Choice Requires="wps">
            <w:drawing>
              <wp:anchor distT="45720" distB="45720" distL="114300" distR="114300" simplePos="0" relativeHeight="251679232" behindDoc="0" locked="0" layoutInCell="1" allowOverlap="1" wp14:anchorId="60729DA1" wp14:editId="37AB4AD8">
                <wp:simplePos x="0" y="0"/>
                <wp:positionH relativeFrom="margin">
                  <wp:posOffset>1828800</wp:posOffset>
                </wp:positionH>
                <wp:positionV relativeFrom="paragraph">
                  <wp:posOffset>2935605</wp:posOffset>
                </wp:positionV>
                <wp:extent cx="708660" cy="518160"/>
                <wp:effectExtent l="0" t="0" r="0" b="0"/>
                <wp:wrapNone/>
                <wp:docPr id="20656008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 cy="518160"/>
                        </a:xfrm>
                        <a:prstGeom prst="rect">
                          <a:avLst/>
                        </a:prstGeom>
                        <a:noFill/>
                        <a:ln w="9525">
                          <a:noFill/>
                          <a:miter lim="800000"/>
                          <a:headEnd/>
                          <a:tailEnd/>
                        </a:ln>
                      </wps:spPr>
                      <wps:txbx>
                        <w:txbxContent>
                          <w:p w14:paraId="35F4345F" w14:textId="67E389FD" w:rsidR="003862B7" w:rsidRPr="00A62BDC" w:rsidRDefault="003862B7" w:rsidP="003862B7">
                            <w:pPr>
                              <w:rPr>
                                <w:b/>
                                <w:bCs/>
                                <w:color w:val="FFFFFF" w:themeColor="background1"/>
                                <w:sz w:val="36"/>
                                <w:szCs w:val="32"/>
                              </w:rPr>
                            </w:pPr>
                            <w:r>
                              <w:rPr>
                                <w:b/>
                                <w:bCs/>
                                <w:color w:val="FFFFFF" w:themeColor="background1"/>
                                <w:sz w:val="36"/>
                                <w:szCs w:val="32"/>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729DA1" id="_x0000_s1034" type="#_x0000_t202" style="position:absolute;margin-left:2in;margin-top:231.15pt;width:55.8pt;height:40.8pt;z-index:25167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nEz+AEAANMDAAAOAAAAZHJzL2Uyb0RvYy54bWysU9Fu2yAUfZ+0f0C8L7ajJE2tkKpr12lS&#10;103q9gEE4xgNuAxI7Ozrd8FuGm1v0/yALr7cwz3nHjY3g9HkKH1QYBmtZiUl0gpolN0z+v3bw7s1&#10;JSFy23ANVjJ6koHebN++2fSulnPoQDfSEwSxoe4do12Mri6KIDppeJiBkxaTLXjDI279vmg87xHd&#10;6GJelquiB984D0KGgH/vxyTdZvy2lSJ+adsgI9GMYm8xrz6vu7QW2w2v9567TompDf4PXRiuLF56&#10;hrrnkZODV39BGSU8BGjjTIApoG2VkJkDsqnKP9g8d9zJzAXFCe4sU/h/sOLp+Oy+ehKH9zDgADOJ&#10;4B5B/AjEwl3H7V7eeg99J3mDF1dJsqJ3oZ5Kk9ShDglk13+GBofMDxEy0NB6k1RBngTRcQCns+hy&#10;iETgz6tyvVphRmBqWa0rjNMNvH4pdj7EjxIMSQGjHmeawfnxMcTx6MuRdJeFB6V1nqu2pGf0ejlf&#10;5oKLjFERbaeVYXRdpm80QuL4wTa5OHKlxxh70XYinXiOjOOwG4hqECDVJg120JxQBQ+jy/BVYNCB&#10;/0VJjw5jNPw8cC8p0Z8sKnldLRbJknmzWF7NceMvM7vLDLcCoRiNlIzhXcw2HinfouKtymq8djK1&#10;jM7Jek4uT9a83OdTr29x+xsAAP//AwBQSwMEFAAGAAgAAAAhAH07QDLgAAAACwEAAA8AAABkcnMv&#10;ZG93bnJldi54bWxMj09Pg0AUxO8mfofNM/FmdwVKgPJojMarxvon6W0Lr0Bk3xJ2W/Dbu57scTKT&#10;md+U28UM4kyT6y0j3K8UCOLaNj23CB/vz3cZCOc1N3qwTAg/5GBbXV+VumjszG903vlWhBJ2hUbo&#10;vB8LKV3dkdFuZUfi4B3tZLQPcmplM+k5lJtBRkql0uiew0KnR3rsqP7enQzC58tx/5Wo1/bJrMfZ&#10;LkqyySXi7c3ysAHhafH/YfjDD+hQBaaDPXHjxIAQZVn44hGSNIpBhESc5ymIA8I6iXOQVSkvP1S/&#10;AAAA//8DAFBLAQItABQABgAIAAAAIQC2gziS/gAAAOEBAAATAAAAAAAAAAAAAAAAAAAAAABbQ29u&#10;dGVudF9UeXBlc10ueG1sUEsBAi0AFAAGAAgAAAAhADj9If/WAAAAlAEAAAsAAAAAAAAAAAAAAAAA&#10;LwEAAF9yZWxzLy5yZWxzUEsBAi0AFAAGAAgAAAAhAAlScTP4AQAA0wMAAA4AAAAAAAAAAAAAAAAA&#10;LgIAAGRycy9lMm9Eb2MueG1sUEsBAi0AFAAGAAgAAAAhAH07QDLgAAAACwEAAA8AAAAAAAAAAAAA&#10;AAAAUgQAAGRycy9kb3ducmV2LnhtbFBLBQYAAAAABAAEAPMAAABfBQAAAAA=&#10;" filled="f" stroked="f">
                <v:textbox>
                  <w:txbxContent>
                    <w:p w14:paraId="35F4345F" w14:textId="67E389FD" w:rsidR="003862B7" w:rsidRPr="00A62BDC" w:rsidRDefault="003862B7" w:rsidP="003862B7">
                      <w:pPr>
                        <w:rPr>
                          <w:b/>
                          <w:bCs/>
                          <w:color w:val="FFFFFF" w:themeColor="background1"/>
                          <w:sz w:val="36"/>
                          <w:szCs w:val="32"/>
                        </w:rPr>
                      </w:pPr>
                      <w:r>
                        <w:rPr>
                          <w:b/>
                          <w:bCs/>
                          <w:color w:val="FFFFFF" w:themeColor="background1"/>
                          <w:sz w:val="36"/>
                          <w:szCs w:val="32"/>
                        </w:rPr>
                        <w:t>9</w:t>
                      </w:r>
                    </w:p>
                  </w:txbxContent>
                </v:textbox>
                <w10:wrap anchorx="margin"/>
              </v:shape>
            </w:pict>
          </mc:Fallback>
        </mc:AlternateContent>
      </w:r>
      <w:r>
        <w:rPr>
          <w:noProof/>
        </w:rPr>
        <w:drawing>
          <wp:inline distT="0" distB="0" distL="0" distR="0" wp14:anchorId="5F8BCBD1" wp14:editId="09DFD89A">
            <wp:extent cx="2129669" cy="3368040"/>
            <wp:effectExtent l="0" t="0" r="4445" b="3810"/>
            <wp:docPr id="20467516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51601" name="Picture 20467516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32045" cy="3371797"/>
                    </a:xfrm>
                    <a:prstGeom prst="rect">
                      <a:avLst/>
                    </a:prstGeom>
                  </pic:spPr>
                </pic:pic>
              </a:graphicData>
            </a:graphic>
          </wp:inline>
        </w:drawing>
      </w:r>
    </w:p>
    <w:p w14:paraId="491FCD81" w14:textId="41630E05" w:rsidR="003862B7" w:rsidRDefault="003862B7">
      <w:r>
        <w:br w:type="page"/>
      </w:r>
    </w:p>
    <w:p w14:paraId="101DAF95" w14:textId="707F6391" w:rsidR="00C2700C" w:rsidRDefault="003862B7" w:rsidP="003862B7">
      <w:pPr>
        <w:pStyle w:val="Heading2"/>
      </w:pPr>
      <w:r>
        <w:lastRenderedPageBreak/>
        <w:t xml:space="preserve">3. </w:t>
      </w:r>
      <w:r w:rsidR="007C6388">
        <w:t>Parts</w:t>
      </w:r>
    </w:p>
    <w:p w14:paraId="3D9DD1AC" w14:textId="51818D94" w:rsidR="003862B7" w:rsidRDefault="003862B7" w:rsidP="003862B7">
      <w:pPr>
        <w:pStyle w:val="Heading3"/>
      </w:pPr>
      <w:r>
        <w:t>3.1</w:t>
      </w:r>
      <w:r w:rsidR="009A0BD5">
        <w:t>.</w:t>
      </w:r>
      <w:r>
        <w:t xml:space="preserve"> </w:t>
      </w:r>
      <w:proofErr w:type="spellStart"/>
      <w:r>
        <w:t>PickBot</w:t>
      </w:r>
      <w:proofErr w:type="spellEnd"/>
    </w:p>
    <w:tbl>
      <w:tblPr>
        <w:tblStyle w:val="TableGrid"/>
        <w:tblW w:w="0" w:type="auto"/>
        <w:tblLook w:val="04A0" w:firstRow="1" w:lastRow="0" w:firstColumn="1" w:lastColumn="0" w:noHBand="0" w:noVBand="1"/>
      </w:tblPr>
      <w:tblGrid>
        <w:gridCol w:w="4673"/>
        <w:gridCol w:w="2126"/>
        <w:gridCol w:w="2217"/>
      </w:tblGrid>
      <w:tr w:rsidR="00F06256" w14:paraId="0A11087B" w14:textId="77777777" w:rsidTr="008421FC">
        <w:tc>
          <w:tcPr>
            <w:tcW w:w="9016" w:type="dxa"/>
            <w:gridSpan w:val="3"/>
          </w:tcPr>
          <w:p w14:paraId="0D016875" w14:textId="5838B836" w:rsidR="00F06256" w:rsidRPr="00F06256" w:rsidRDefault="00F06256" w:rsidP="00F06256">
            <w:pPr>
              <w:jc w:val="center"/>
              <w:rPr>
                <w:b/>
                <w:bCs/>
              </w:rPr>
            </w:pPr>
            <w:r w:rsidRPr="00F06256">
              <w:rPr>
                <w:b/>
                <w:bCs/>
              </w:rPr>
              <w:t>3D Print</w:t>
            </w:r>
            <w:r w:rsidR="007C6388">
              <w:rPr>
                <w:b/>
                <w:bCs/>
              </w:rPr>
              <w:t>ed Parts</w:t>
            </w:r>
          </w:p>
        </w:tc>
      </w:tr>
      <w:tr w:rsidR="001C11CC" w14:paraId="436505C1" w14:textId="77777777" w:rsidTr="007C6388">
        <w:tc>
          <w:tcPr>
            <w:tcW w:w="4673" w:type="dxa"/>
          </w:tcPr>
          <w:p w14:paraId="4A7EFE18" w14:textId="17647923" w:rsidR="001C11CC" w:rsidRPr="00F06256" w:rsidRDefault="00F06256" w:rsidP="003862B7">
            <w:pPr>
              <w:rPr>
                <w:b/>
                <w:bCs/>
              </w:rPr>
            </w:pPr>
            <w:r w:rsidRPr="00F06256">
              <w:rPr>
                <w:b/>
                <w:bCs/>
              </w:rPr>
              <w:t>File Name</w:t>
            </w:r>
          </w:p>
        </w:tc>
        <w:tc>
          <w:tcPr>
            <w:tcW w:w="2126" w:type="dxa"/>
          </w:tcPr>
          <w:p w14:paraId="04E6CD64" w14:textId="7E335031" w:rsidR="001C11CC" w:rsidRPr="00F06256" w:rsidRDefault="00F06256" w:rsidP="003862B7">
            <w:pPr>
              <w:rPr>
                <w:b/>
                <w:bCs/>
              </w:rPr>
            </w:pPr>
            <w:r w:rsidRPr="00F06256">
              <w:rPr>
                <w:b/>
                <w:bCs/>
              </w:rPr>
              <w:t>Quantity</w:t>
            </w:r>
          </w:p>
        </w:tc>
        <w:tc>
          <w:tcPr>
            <w:tcW w:w="2217" w:type="dxa"/>
          </w:tcPr>
          <w:p w14:paraId="256233AC" w14:textId="0F14FDC1" w:rsidR="001C11CC" w:rsidRPr="00F06256" w:rsidRDefault="00F06256" w:rsidP="003862B7">
            <w:pPr>
              <w:rPr>
                <w:b/>
                <w:bCs/>
              </w:rPr>
            </w:pPr>
            <w:r w:rsidRPr="00F06256">
              <w:rPr>
                <w:b/>
                <w:bCs/>
              </w:rPr>
              <w:t>Material</w:t>
            </w:r>
          </w:p>
        </w:tc>
      </w:tr>
      <w:tr w:rsidR="001C11CC" w14:paraId="1B22E927" w14:textId="77777777" w:rsidTr="007C6388">
        <w:tc>
          <w:tcPr>
            <w:tcW w:w="4673" w:type="dxa"/>
          </w:tcPr>
          <w:p w14:paraId="159AA6C4" w14:textId="3C96E0F6" w:rsidR="001C11CC" w:rsidRDefault="00F06256" w:rsidP="003862B7">
            <w:proofErr w:type="spellStart"/>
            <w:r>
              <w:t>camera_mount_top</w:t>
            </w:r>
            <w:proofErr w:type="spellEnd"/>
          </w:p>
        </w:tc>
        <w:tc>
          <w:tcPr>
            <w:tcW w:w="2126" w:type="dxa"/>
          </w:tcPr>
          <w:p w14:paraId="68FC6506" w14:textId="30C70E92" w:rsidR="001C11CC" w:rsidRDefault="007C6388" w:rsidP="003862B7">
            <w:r>
              <w:t>1</w:t>
            </w:r>
          </w:p>
        </w:tc>
        <w:tc>
          <w:tcPr>
            <w:tcW w:w="2217" w:type="dxa"/>
          </w:tcPr>
          <w:p w14:paraId="35BC7D62" w14:textId="2DE9C10E" w:rsidR="001C11CC" w:rsidRDefault="007C6388" w:rsidP="003862B7">
            <w:r>
              <w:t>PLA</w:t>
            </w:r>
          </w:p>
        </w:tc>
      </w:tr>
      <w:tr w:rsidR="001C11CC" w14:paraId="401F6232" w14:textId="77777777" w:rsidTr="007C6388">
        <w:tc>
          <w:tcPr>
            <w:tcW w:w="4673" w:type="dxa"/>
          </w:tcPr>
          <w:p w14:paraId="25573AC3" w14:textId="20D2EBC5" w:rsidR="001C11CC" w:rsidRDefault="00F06256" w:rsidP="003862B7">
            <w:r>
              <w:t>camera_mount_bottom_1</w:t>
            </w:r>
          </w:p>
        </w:tc>
        <w:tc>
          <w:tcPr>
            <w:tcW w:w="2126" w:type="dxa"/>
          </w:tcPr>
          <w:p w14:paraId="1E760A28" w14:textId="5F86D718" w:rsidR="001C11CC" w:rsidRDefault="007C6388" w:rsidP="003862B7">
            <w:r>
              <w:t>2</w:t>
            </w:r>
          </w:p>
        </w:tc>
        <w:tc>
          <w:tcPr>
            <w:tcW w:w="2217" w:type="dxa"/>
          </w:tcPr>
          <w:p w14:paraId="317066AA" w14:textId="0CE7A676" w:rsidR="001C11CC" w:rsidRDefault="007C6388" w:rsidP="003862B7">
            <w:r>
              <w:t>PLA</w:t>
            </w:r>
          </w:p>
        </w:tc>
      </w:tr>
      <w:tr w:rsidR="00B20930" w14:paraId="579A369E" w14:textId="77777777" w:rsidTr="007C6388">
        <w:tc>
          <w:tcPr>
            <w:tcW w:w="4673" w:type="dxa"/>
          </w:tcPr>
          <w:p w14:paraId="11F2CA28" w14:textId="2250F0A0" w:rsidR="00B20930" w:rsidRDefault="00B20930" w:rsidP="003862B7">
            <w:proofErr w:type="spellStart"/>
            <w:r>
              <w:t>Camera_base</w:t>
            </w:r>
            <w:proofErr w:type="spellEnd"/>
          </w:p>
        </w:tc>
        <w:tc>
          <w:tcPr>
            <w:tcW w:w="2126" w:type="dxa"/>
          </w:tcPr>
          <w:p w14:paraId="2A4216A2" w14:textId="52F6AEAD" w:rsidR="00B20930" w:rsidRDefault="007C6388" w:rsidP="003862B7">
            <w:r>
              <w:t>1</w:t>
            </w:r>
          </w:p>
        </w:tc>
        <w:tc>
          <w:tcPr>
            <w:tcW w:w="2217" w:type="dxa"/>
          </w:tcPr>
          <w:p w14:paraId="446AFDDF" w14:textId="1EC0DC41" w:rsidR="00B20930" w:rsidRDefault="007C6388" w:rsidP="003862B7">
            <w:r>
              <w:t>PLA</w:t>
            </w:r>
          </w:p>
        </w:tc>
      </w:tr>
      <w:tr w:rsidR="001C11CC" w14:paraId="26DE4690" w14:textId="77777777" w:rsidTr="007C6388">
        <w:tc>
          <w:tcPr>
            <w:tcW w:w="4673" w:type="dxa"/>
          </w:tcPr>
          <w:p w14:paraId="0F06FB39" w14:textId="64D7A2B3" w:rsidR="001C11CC" w:rsidRDefault="00F06256" w:rsidP="003862B7">
            <w:proofErr w:type="spellStart"/>
            <w:r>
              <w:t>antenna_tower</w:t>
            </w:r>
            <w:proofErr w:type="spellEnd"/>
          </w:p>
        </w:tc>
        <w:tc>
          <w:tcPr>
            <w:tcW w:w="2126" w:type="dxa"/>
          </w:tcPr>
          <w:p w14:paraId="19E07221" w14:textId="5C97FF75" w:rsidR="001C11CC" w:rsidRDefault="007C6388" w:rsidP="003862B7">
            <w:r>
              <w:t>1</w:t>
            </w:r>
          </w:p>
        </w:tc>
        <w:tc>
          <w:tcPr>
            <w:tcW w:w="2217" w:type="dxa"/>
          </w:tcPr>
          <w:p w14:paraId="52872D36" w14:textId="60B1C434" w:rsidR="001C11CC" w:rsidRDefault="007C6388" w:rsidP="003862B7">
            <w:r>
              <w:t>PLA</w:t>
            </w:r>
          </w:p>
        </w:tc>
      </w:tr>
      <w:tr w:rsidR="001C11CC" w14:paraId="74386C07" w14:textId="77777777" w:rsidTr="007C6388">
        <w:tc>
          <w:tcPr>
            <w:tcW w:w="4673" w:type="dxa"/>
          </w:tcPr>
          <w:p w14:paraId="3845C2E7" w14:textId="01311A1A" w:rsidR="001C11CC" w:rsidRDefault="00F06256" w:rsidP="003862B7">
            <w:proofErr w:type="spellStart"/>
            <w:r>
              <w:t>gps_mount</w:t>
            </w:r>
            <w:proofErr w:type="spellEnd"/>
          </w:p>
        </w:tc>
        <w:tc>
          <w:tcPr>
            <w:tcW w:w="2126" w:type="dxa"/>
          </w:tcPr>
          <w:p w14:paraId="6752E16C" w14:textId="4E3018D3" w:rsidR="001C11CC" w:rsidRDefault="007C6388" w:rsidP="003862B7">
            <w:r>
              <w:t>1</w:t>
            </w:r>
          </w:p>
        </w:tc>
        <w:tc>
          <w:tcPr>
            <w:tcW w:w="2217" w:type="dxa"/>
          </w:tcPr>
          <w:p w14:paraId="719ECD57" w14:textId="157265A2" w:rsidR="001C11CC" w:rsidRDefault="007C6388" w:rsidP="003862B7">
            <w:r>
              <w:t>PLA</w:t>
            </w:r>
          </w:p>
        </w:tc>
      </w:tr>
      <w:tr w:rsidR="00F06256" w14:paraId="34BC813F" w14:textId="77777777" w:rsidTr="007C6388">
        <w:tc>
          <w:tcPr>
            <w:tcW w:w="4673" w:type="dxa"/>
          </w:tcPr>
          <w:p w14:paraId="41ABFC82" w14:textId="564BEBC1" w:rsidR="00F06256" w:rsidRDefault="00F06256" w:rsidP="003862B7">
            <w:proofErr w:type="spellStart"/>
            <w:r>
              <w:t>LiDAR_plate</w:t>
            </w:r>
            <w:proofErr w:type="spellEnd"/>
          </w:p>
        </w:tc>
        <w:tc>
          <w:tcPr>
            <w:tcW w:w="2126" w:type="dxa"/>
          </w:tcPr>
          <w:p w14:paraId="7E02E076" w14:textId="26353105" w:rsidR="00F06256" w:rsidRDefault="007C6388" w:rsidP="003862B7">
            <w:r>
              <w:t>1</w:t>
            </w:r>
          </w:p>
        </w:tc>
        <w:tc>
          <w:tcPr>
            <w:tcW w:w="2217" w:type="dxa"/>
          </w:tcPr>
          <w:p w14:paraId="4F6A1BE2" w14:textId="1A09CF7C" w:rsidR="00F06256" w:rsidRDefault="007C6388" w:rsidP="003862B7">
            <w:r>
              <w:t>PLA</w:t>
            </w:r>
          </w:p>
        </w:tc>
      </w:tr>
    </w:tbl>
    <w:p w14:paraId="71BD6530" w14:textId="77777777" w:rsidR="003862B7" w:rsidRPr="003862B7" w:rsidRDefault="003862B7" w:rsidP="003862B7"/>
    <w:tbl>
      <w:tblPr>
        <w:tblStyle w:val="TableGrid"/>
        <w:tblW w:w="0" w:type="auto"/>
        <w:tblLook w:val="04A0" w:firstRow="1" w:lastRow="0" w:firstColumn="1" w:lastColumn="0" w:noHBand="0" w:noVBand="1"/>
      </w:tblPr>
      <w:tblGrid>
        <w:gridCol w:w="3240"/>
        <w:gridCol w:w="1884"/>
        <w:gridCol w:w="1961"/>
        <w:gridCol w:w="1931"/>
      </w:tblGrid>
      <w:tr w:rsidR="007C6388" w14:paraId="78AE29F7" w14:textId="77777777" w:rsidTr="00E35D69">
        <w:tc>
          <w:tcPr>
            <w:tcW w:w="9016" w:type="dxa"/>
            <w:gridSpan w:val="4"/>
          </w:tcPr>
          <w:p w14:paraId="60174B3C" w14:textId="12C62C97" w:rsidR="007C6388" w:rsidRPr="000F7C57" w:rsidRDefault="000F7C57" w:rsidP="000F7C57">
            <w:pPr>
              <w:jc w:val="center"/>
              <w:rPr>
                <w:b/>
                <w:bCs/>
              </w:rPr>
            </w:pPr>
            <w:r w:rsidRPr="000F7C57">
              <w:rPr>
                <w:b/>
                <w:bCs/>
              </w:rPr>
              <w:t>Laser Cut Parts</w:t>
            </w:r>
          </w:p>
        </w:tc>
      </w:tr>
      <w:tr w:rsidR="007C6388" w14:paraId="6D225183" w14:textId="77777777" w:rsidTr="007C6388">
        <w:tc>
          <w:tcPr>
            <w:tcW w:w="2254" w:type="dxa"/>
          </w:tcPr>
          <w:p w14:paraId="65A7DECE" w14:textId="70EBDBF6" w:rsidR="007C6388" w:rsidRDefault="000F7C57" w:rsidP="006077B3">
            <w:r>
              <w:t>File Name</w:t>
            </w:r>
          </w:p>
        </w:tc>
        <w:tc>
          <w:tcPr>
            <w:tcW w:w="2254" w:type="dxa"/>
          </w:tcPr>
          <w:p w14:paraId="741B6065" w14:textId="3206B73B" w:rsidR="007C6388" w:rsidRDefault="000F7C57" w:rsidP="006077B3">
            <w:r>
              <w:t>Quantity</w:t>
            </w:r>
          </w:p>
        </w:tc>
        <w:tc>
          <w:tcPr>
            <w:tcW w:w="2254" w:type="dxa"/>
          </w:tcPr>
          <w:p w14:paraId="594E018B" w14:textId="129B2725" w:rsidR="007C6388" w:rsidRDefault="000F7C57" w:rsidP="006077B3">
            <w:r>
              <w:t>Material</w:t>
            </w:r>
          </w:p>
        </w:tc>
        <w:tc>
          <w:tcPr>
            <w:tcW w:w="2254" w:type="dxa"/>
          </w:tcPr>
          <w:p w14:paraId="209E1F45" w14:textId="0A4748E0" w:rsidR="007C6388" w:rsidRDefault="000F7C57" w:rsidP="006077B3">
            <w:r>
              <w:t>Thickness</w:t>
            </w:r>
          </w:p>
        </w:tc>
      </w:tr>
      <w:tr w:rsidR="007C6388" w14:paraId="7DB2BBAA" w14:textId="77777777" w:rsidTr="007C6388">
        <w:tc>
          <w:tcPr>
            <w:tcW w:w="2254" w:type="dxa"/>
          </w:tcPr>
          <w:p w14:paraId="1701FCEF" w14:textId="6988839B" w:rsidR="007C6388" w:rsidRDefault="00B97A7D" w:rsidP="006077B3">
            <w:r>
              <w:t>plate_with_holes_square_m6</w:t>
            </w:r>
          </w:p>
        </w:tc>
        <w:tc>
          <w:tcPr>
            <w:tcW w:w="2254" w:type="dxa"/>
          </w:tcPr>
          <w:p w14:paraId="42512A60" w14:textId="352DBFFB" w:rsidR="007C6388" w:rsidRDefault="00B97A7D" w:rsidP="006077B3">
            <w:r>
              <w:t>1</w:t>
            </w:r>
          </w:p>
        </w:tc>
        <w:tc>
          <w:tcPr>
            <w:tcW w:w="2254" w:type="dxa"/>
          </w:tcPr>
          <w:p w14:paraId="3ED37EA4" w14:textId="7848DF93" w:rsidR="007C6388" w:rsidRDefault="00B97A7D" w:rsidP="006077B3">
            <w:r>
              <w:t>Aluminium</w:t>
            </w:r>
          </w:p>
        </w:tc>
        <w:tc>
          <w:tcPr>
            <w:tcW w:w="2254" w:type="dxa"/>
          </w:tcPr>
          <w:p w14:paraId="52AE2448" w14:textId="3AA26069" w:rsidR="007C6388" w:rsidRDefault="00B97A7D" w:rsidP="006077B3">
            <w:r>
              <w:t>2 mm</w:t>
            </w:r>
          </w:p>
        </w:tc>
      </w:tr>
    </w:tbl>
    <w:p w14:paraId="01A3077D" w14:textId="77777777" w:rsidR="006077B3" w:rsidRPr="006077B3" w:rsidRDefault="006077B3" w:rsidP="006077B3"/>
    <w:tbl>
      <w:tblPr>
        <w:tblStyle w:val="TableGrid"/>
        <w:tblW w:w="0" w:type="auto"/>
        <w:tblLook w:val="04A0" w:firstRow="1" w:lastRow="0" w:firstColumn="1" w:lastColumn="0" w:noHBand="0" w:noVBand="1"/>
      </w:tblPr>
      <w:tblGrid>
        <w:gridCol w:w="1271"/>
        <w:gridCol w:w="2397"/>
        <w:gridCol w:w="1572"/>
        <w:gridCol w:w="2552"/>
        <w:gridCol w:w="1224"/>
      </w:tblGrid>
      <w:tr w:rsidR="00B97A7D" w14:paraId="716387F3" w14:textId="1E3C9B2C" w:rsidTr="00BE5BCB">
        <w:tc>
          <w:tcPr>
            <w:tcW w:w="9016" w:type="dxa"/>
            <w:gridSpan w:val="5"/>
          </w:tcPr>
          <w:p w14:paraId="1619AC4C" w14:textId="4DACD88F" w:rsidR="00B97A7D" w:rsidRDefault="00B97A7D" w:rsidP="00B97A7D">
            <w:pPr>
              <w:jc w:val="center"/>
              <w:rPr>
                <w:b/>
                <w:bCs/>
              </w:rPr>
            </w:pPr>
            <w:r>
              <w:rPr>
                <w:b/>
                <w:bCs/>
              </w:rPr>
              <w:t>Aluminium Extrusion</w:t>
            </w:r>
          </w:p>
        </w:tc>
      </w:tr>
      <w:tr w:rsidR="00B97A7D" w14:paraId="41D9DBF3" w14:textId="2D8E003D" w:rsidTr="0043495A">
        <w:tc>
          <w:tcPr>
            <w:tcW w:w="1271" w:type="dxa"/>
          </w:tcPr>
          <w:p w14:paraId="12636765" w14:textId="14F11971" w:rsidR="00B97A7D" w:rsidRPr="00627A42" w:rsidRDefault="00B97A7D" w:rsidP="00762675">
            <w:pPr>
              <w:rPr>
                <w:b/>
                <w:bCs/>
              </w:rPr>
            </w:pPr>
            <w:r w:rsidRPr="00627A42">
              <w:rPr>
                <w:b/>
                <w:bCs/>
              </w:rPr>
              <w:t>Length</w:t>
            </w:r>
          </w:p>
        </w:tc>
        <w:tc>
          <w:tcPr>
            <w:tcW w:w="2397" w:type="dxa"/>
          </w:tcPr>
          <w:p w14:paraId="0A8259BF" w14:textId="79D4DEAD" w:rsidR="00B97A7D" w:rsidRPr="00627A42" w:rsidRDefault="00B97A7D" w:rsidP="00762675">
            <w:pPr>
              <w:rPr>
                <w:b/>
                <w:bCs/>
              </w:rPr>
            </w:pPr>
            <w:r w:rsidRPr="00627A42">
              <w:rPr>
                <w:b/>
                <w:bCs/>
              </w:rPr>
              <w:t>Profile</w:t>
            </w:r>
          </w:p>
        </w:tc>
        <w:tc>
          <w:tcPr>
            <w:tcW w:w="1572" w:type="dxa"/>
          </w:tcPr>
          <w:p w14:paraId="45B9B5E0" w14:textId="34236D15" w:rsidR="00B97A7D" w:rsidRPr="00627A42" w:rsidRDefault="00B97A7D" w:rsidP="00762675">
            <w:pPr>
              <w:rPr>
                <w:b/>
                <w:bCs/>
              </w:rPr>
            </w:pPr>
            <w:r w:rsidRPr="00627A42">
              <w:rPr>
                <w:b/>
                <w:bCs/>
              </w:rPr>
              <w:t>Holes</w:t>
            </w:r>
          </w:p>
        </w:tc>
        <w:tc>
          <w:tcPr>
            <w:tcW w:w="2552" w:type="dxa"/>
          </w:tcPr>
          <w:p w14:paraId="008322C7" w14:textId="72FAE825" w:rsidR="00B97A7D" w:rsidRPr="00627A42" w:rsidRDefault="00B97A7D" w:rsidP="00762675">
            <w:pPr>
              <w:rPr>
                <w:b/>
                <w:bCs/>
              </w:rPr>
            </w:pPr>
            <w:r w:rsidRPr="00627A42">
              <w:rPr>
                <w:b/>
                <w:bCs/>
              </w:rPr>
              <w:t>Hole Positions</w:t>
            </w:r>
          </w:p>
        </w:tc>
        <w:tc>
          <w:tcPr>
            <w:tcW w:w="1224" w:type="dxa"/>
          </w:tcPr>
          <w:p w14:paraId="3BABFCBA" w14:textId="2B517DF6" w:rsidR="00B97A7D" w:rsidRPr="00627A42" w:rsidRDefault="00627A42" w:rsidP="00762675">
            <w:pPr>
              <w:rPr>
                <w:b/>
                <w:bCs/>
              </w:rPr>
            </w:pPr>
            <w:r w:rsidRPr="00627A42">
              <w:rPr>
                <w:b/>
                <w:bCs/>
              </w:rPr>
              <w:t>Quantity</w:t>
            </w:r>
          </w:p>
        </w:tc>
      </w:tr>
      <w:tr w:rsidR="00B97A7D" w14:paraId="7D87652D" w14:textId="00E7DE28" w:rsidTr="0043495A">
        <w:tc>
          <w:tcPr>
            <w:tcW w:w="1271" w:type="dxa"/>
          </w:tcPr>
          <w:p w14:paraId="5DD7C0D5" w14:textId="23E69520" w:rsidR="00B97A7D" w:rsidRDefault="00627A42" w:rsidP="00762675">
            <w:r>
              <w:t>300 mm</w:t>
            </w:r>
          </w:p>
        </w:tc>
        <w:tc>
          <w:tcPr>
            <w:tcW w:w="2397" w:type="dxa"/>
          </w:tcPr>
          <w:p w14:paraId="390DA297" w14:textId="4654BCD4" w:rsidR="00B97A7D" w:rsidRDefault="00627A42" w:rsidP="00762675">
            <w:r>
              <w:t>30 mm * 30 mm</w:t>
            </w:r>
          </w:p>
        </w:tc>
        <w:tc>
          <w:tcPr>
            <w:tcW w:w="1572" w:type="dxa"/>
          </w:tcPr>
          <w:p w14:paraId="5B235452" w14:textId="494B32AB" w:rsidR="00B97A7D" w:rsidRDefault="004A349C" w:rsidP="00762675">
            <w:r>
              <w:t>2 * m4</w:t>
            </w:r>
          </w:p>
        </w:tc>
        <w:tc>
          <w:tcPr>
            <w:tcW w:w="2552" w:type="dxa"/>
          </w:tcPr>
          <w:p w14:paraId="7566A2FB" w14:textId="07E25462" w:rsidR="00B97A7D" w:rsidRDefault="0043495A" w:rsidP="00762675">
            <w:r>
              <w:t>45 mm from each end</w:t>
            </w:r>
          </w:p>
        </w:tc>
        <w:tc>
          <w:tcPr>
            <w:tcW w:w="1224" w:type="dxa"/>
          </w:tcPr>
          <w:p w14:paraId="5A425F6C" w14:textId="7BE305BE" w:rsidR="00B97A7D" w:rsidRDefault="0043495A" w:rsidP="00762675">
            <w:r>
              <w:t>3</w:t>
            </w:r>
          </w:p>
        </w:tc>
      </w:tr>
      <w:tr w:rsidR="00B97A7D" w14:paraId="21F6FD99" w14:textId="581B53ED" w:rsidTr="0043495A">
        <w:tc>
          <w:tcPr>
            <w:tcW w:w="1271" w:type="dxa"/>
          </w:tcPr>
          <w:p w14:paraId="4E416210" w14:textId="08968F1A" w:rsidR="00B97A7D" w:rsidRDefault="00194977" w:rsidP="00762675">
            <w:r>
              <w:t>600 mm</w:t>
            </w:r>
          </w:p>
        </w:tc>
        <w:tc>
          <w:tcPr>
            <w:tcW w:w="2397" w:type="dxa"/>
          </w:tcPr>
          <w:p w14:paraId="3D5BDD40" w14:textId="417968B8" w:rsidR="00B97A7D" w:rsidRDefault="00C55CD4" w:rsidP="00762675">
            <w:r>
              <w:t>30 mm * 30 mm</w:t>
            </w:r>
          </w:p>
        </w:tc>
        <w:tc>
          <w:tcPr>
            <w:tcW w:w="1572" w:type="dxa"/>
          </w:tcPr>
          <w:p w14:paraId="0843A723" w14:textId="15CC4547" w:rsidR="00B97A7D" w:rsidRDefault="00C55CD4" w:rsidP="00762675">
            <w:r>
              <w:t>none</w:t>
            </w:r>
          </w:p>
        </w:tc>
        <w:tc>
          <w:tcPr>
            <w:tcW w:w="2552" w:type="dxa"/>
          </w:tcPr>
          <w:p w14:paraId="266F96C0" w14:textId="77777777" w:rsidR="00B97A7D" w:rsidRDefault="00B97A7D" w:rsidP="00762675"/>
        </w:tc>
        <w:tc>
          <w:tcPr>
            <w:tcW w:w="1224" w:type="dxa"/>
          </w:tcPr>
          <w:p w14:paraId="2B6F8922" w14:textId="588A827E" w:rsidR="00B97A7D" w:rsidRDefault="00C55CD4" w:rsidP="00762675">
            <w:r>
              <w:t>1</w:t>
            </w:r>
          </w:p>
        </w:tc>
      </w:tr>
      <w:tr w:rsidR="00B97A7D" w14:paraId="79EDA4BF" w14:textId="59B7DFB7" w:rsidTr="0043495A">
        <w:tc>
          <w:tcPr>
            <w:tcW w:w="1271" w:type="dxa"/>
          </w:tcPr>
          <w:p w14:paraId="1B6B92C1" w14:textId="3B8C9135" w:rsidR="00B97A7D" w:rsidRDefault="00C55CD4" w:rsidP="00762675">
            <w:r>
              <w:t>450 mm</w:t>
            </w:r>
          </w:p>
        </w:tc>
        <w:tc>
          <w:tcPr>
            <w:tcW w:w="2397" w:type="dxa"/>
          </w:tcPr>
          <w:p w14:paraId="08E9A41F" w14:textId="6A50B4DB" w:rsidR="00B97A7D" w:rsidRDefault="00A56FF4" w:rsidP="00762675">
            <w:r>
              <w:t>30 mm * 30 mm</w:t>
            </w:r>
          </w:p>
        </w:tc>
        <w:tc>
          <w:tcPr>
            <w:tcW w:w="1572" w:type="dxa"/>
          </w:tcPr>
          <w:p w14:paraId="064A00F9" w14:textId="344FF80A" w:rsidR="00B97A7D" w:rsidRDefault="0049787B" w:rsidP="00762675">
            <w:r>
              <w:t>2 * m4</w:t>
            </w:r>
          </w:p>
        </w:tc>
        <w:tc>
          <w:tcPr>
            <w:tcW w:w="2552" w:type="dxa"/>
          </w:tcPr>
          <w:p w14:paraId="6013FD6A" w14:textId="1C03E0C1" w:rsidR="00B97A7D" w:rsidRDefault="0049787B" w:rsidP="00762675">
            <w:r>
              <w:t>15 mm from each nice</w:t>
            </w:r>
          </w:p>
        </w:tc>
        <w:tc>
          <w:tcPr>
            <w:tcW w:w="1224" w:type="dxa"/>
          </w:tcPr>
          <w:p w14:paraId="7E0E632B" w14:textId="41F936C2" w:rsidR="00B97A7D" w:rsidRDefault="0049787B" w:rsidP="00762675">
            <w:r>
              <w:t>1</w:t>
            </w:r>
          </w:p>
        </w:tc>
      </w:tr>
      <w:tr w:rsidR="00B97A7D" w14:paraId="02AFED8F" w14:textId="2E2DB007" w:rsidTr="0043495A">
        <w:tc>
          <w:tcPr>
            <w:tcW w:w="1271" w:type="dxa"/>
          </w:tcPr>
          <w:p w14:paraId="2CD61A0A" w14:textId="577646E4" w:rsidR="00B97A7D" w:rsidRDefault="0049787B" w:rsidP="00762675">
            <w:r>
              <w:t>350 mm</w:t>
            </w:r>
          </w:p>
        </w:tc>
        <w:tc>
          <w:tcPr>
            <w:tcW w:w="2397" w:type="dxa"/>
          </w:tcPr>
          <w:p w14:paraId="2CB1C5C7" w14:textId="353722CE" w:rsidR="00B97A7D" w:rsidRDefault="00A56FF4" w:rsidP="00762675">
            <w:r>
              <w:t>30 mm * 30 mm</w:t>
            </w:r>
          </w:p>
        </w:tc>
        <w:tc>
          <w:tcPr>
            <w:tcW w:w="1572" w:type="dxa"/>
          </w:tcPr>
          <w:p w14:paraId="3AFD3C75" w14:textId="34E8C694" w:rsidR="00B97A7D" w:rsidRDefault="0049787B" w:rsidP="00762675">
            <w:r>
              <w:t>1 * m4</w:t>
            </w:r>
          </w:p>
        </w:tc>
        <w:tc>
          <w:tcPr>
            <w:tcW w:w="2552" w:type="dxa"/>
          </w:tcPr>
          <w:p w14:paraId="20053431" w14:textId="47ECEE82" w:rsidR="00B97A7D" w:rsidRDefault="0049787B" w:rsidP="00762675">
            <w:r>
              <w:t>100 mm from one end</w:t>
            </w:r>
          </w:p>
        </w:tc>
        <w:tc>
          <w:tcPr>
            <w:tcW w:w="1224" w:type="dxa"/>
          </w:tcPr>
          <w:p w14:paraId="29C6D0D7" w14:textId="5BD214F1" w:rsidR="00B97A7D" w:rsidRDefault="0049787B" w:rsidP="00762675">
            <w:r>
              <w:t>1</w:t>
            </w:r>
          </w:p>
        </w:tc>
      </w:tr>
      <w:tr w:rsidR="00A56FF4" w14:paraId="22B44444" w14:textId="77777777" w:rsidTr="0043495A">
        <w:tc>
          <w:tcPr>
            <w:tcW w:w="1271" w:type="dxa"/>
          </w:tcPr>
          <w:p w14:paraId="68B2D135" w14:textId="56C09B69" w:rsidR="00A56FF4" w:rsidRDefault="00A56FF4" w:rsidP="00762675">
            <w:r>
              <w:t>100 mm</w:t>
            </w:r>
          </w:p>
        </w:tc>
        <w:tc>
          <w:tcPr>
            <w:tcW w:w="2397" w:type="dxa"/>
          </w:tcPr>
          <w:p w14:paraId="2F10DDDC" w14:textId="4A730D98" w:rsidR="00A56FF4" w:rsidRDefault="00A56FF4" w:rsidP="00762675">
            <w:r>
              <w:t>30 mm * 30 mm</w:t>
            </w:r>
          </w:p>
        </w:tc>
        <w:tc>
          <w:tcPr>
            <w:tcW w:w="1572" w:type="dxa"/>
          </w:tcPr>
          <w:p w14:paraId="351C0136" w14:textId="59C9411F" w:rsidR="00A56FF4" w:rsidRDefault="00A45885" w:rsidP="00762675">
            <w:r>
              <w:t>none</w:t>
            </w:r>
          </w:p>
        </w:tc>
        <w:tc>
          <w:tcPr>
            <w:tcW w:w="2552" w:type="dxa"/>
          </w:tcPr>
          <w:p w14:paraId="0E67489D" w14:textId="77777777" w:rsidR="00A56FF4" w:rsidRDefault="00A56FF4" w:rsidP="00762675"/>
        </w:tc>
        <w:tc>
          <w:tcPr>
            <w:tcW w:w="1224" w:type="dxa"/>
          </w:tcPr>
          <w:p w14:paraId="2B597A44" w14:textId="77777777" w:rsidR="00A56FF4" w:rsidRDefault="00A56FF4" w:rsidP="00762675"/>
        </w:tc>
      </w:tr>
    </w:tbl>
    <w:p w14:paraId="48F74FFD" w14:textId="0F0B89BC" w:rsidR="005A2B51" w:rsidRPr="00762675" w:rsidRDefault="005A2B51" w:rsidP="00762675"/>
    <w:p w14:paraId="0578FDB4" w14:textId="77777777" w:rsidR="004453B8" w:rsidRDefault="004453B8">
      <w:pPr>
        <w:rPr>
          <w:rFonts w:eastAsiaTheme="majorEastAsia" w:cstheme="majorBidi"/>
          <w:b/>
          <w:color w:val="000000" w:themeColor="text1"/>
          <w:sz w:val="28"/>
          <w:szCs w:val="28"/>
        </w:rPr>
      </w:pPr>
      <w:r>
        <w:br w:type="page"/>
      </w:r>
    </w:p>
    <w:p w14:paraId="694021BF" w14:textId="634B0EBE" w:rsidR="00A45885" w:rsidRDefault="00A45885" w:rsidP="00A45885">
      <w:pPr>
        <w:pStyle w:val="Heading3"/>
      </w:pPr>
      <w:r>
        <w:lastRenderedPageBreak/>
        <w:t>3.</w:t>
      </w:r>
      <w:r>
        <w:t>2</w:t>
      </w:r>
      <w:r w:rsidR="009A0BD5">
        <w:t>.</w:t>
      </w:r>
      <w:r>
        <w:t xml:space="preserve"> </w:t>
      </w:r>
      <w:proofErr w:type="spellStart"/>
      <w:r>
        <w:t>Bin</w:t>
      </w:r>
      <w:r>
        <w:t>Bot</w:t>
      </w:r>
      <w:proofErr w:type="spellEnd"/>
    </w:p>
    <w:tbl>
      <w:tblPr>
        <w:tblStyle w:val="TableGrid"/>
        <w:tblW w:w="0" w:type="auto"/>
        <w:tblLook w:val="04A0" w:firstRow="1" w:lastRow="0" w:firstColumn="1" w:lastColumn="0" w:noHBand="0" w:noVBand="1"/>
      </w:tblPr>
      <w:tblGrid>
        <w:gridCol w:w="4673"/>
        <w:gridCol w:w="2126"/>
        <w:gridCol w:w="2217"/>
      </w:tblGrid>
      <w:tr w:rsidR="00A45885" w14:paraId="40E98628" w14:textId="77777777" w:rsidTr="00AF1BDC">
        <w:tc>
          <w:tcPr>
            <w:tcW w:w="9016" w:type="dxa"/>
            <w:gridSpan w:val="3"/>
          </w:tcPr>
          <w:p w14:paraId="5C5B982B" w14:textId="77777777" w:rsidR="00A45885" w:rsidRPr="00F06256" w:rsidRDefault="00A45885" w:rsidP="00AF1BDC">
            <w:pPr>
              <w:jc w:val="center"/>
              <w:rPr>
                <w:b/>
                <w:bCs/>
              </w:rPr>
            </w:pPr>
            <w:r w:rsidRPr="00F06256">
              <w:rPr>
                <w:b/>
                <w:bCs/>
              </w:rPr>
              <w:t>3D Print</w:t>
            </w:r>
            <w:r>
              <w:rPr>
                <w:b/>
                <w:bCs/>
              </w:rPr>
              <w:t>ed Parts</w:t>
            </w:r>
          </w:p>
        </w:tc>
      </w:tr>
      <w:tr w:rsidR="00A45885" w14:paraId="3B3B6551" w14:textId="77777777" w:rsidTr="00AF1BDC">
        <w:tc>
          <w:tcPr>
            <w:tcW w:w="4673" w:type="dxa"/>
          </w:tcPr>
          <w:p w14:paraId="59CC92E2" w14:textId="77777777" w:rsidR="00A45885" w:rsidRPr="00F06256" w:rsidRDefault="00A45885" w:rsidP="00AF1BDC">
            <w:pPr>
              <w:rPr>
                <w:b/>
                <w:bCs/>
              </w:rPr>
            </w:pPr>
            <w:r w:rsidRPr="00F06256">
              <w:rPr>
                <w:b/>
                <w:bCs/>
              </w:rPr>
              <w:t>File Name</w:t>
            </w:r>
          </w:p>
        </w:tc>
        <w:tc>
          <w:tcPr>
            <w:tcW w:w="2126" w:type="dxa"/>
          </w:tcPr>
          <w:p w14:paraId="182BC697" w14:textId="77777777" w:rsidR="00A45885" w:rsidRPr="00F06256" w:rsidRDefault="00A45885" w:rsidP="00AF1BDC">
            <w:pPr>
              <w:rPr>
                <w:b/>
                <w:bCs/>
              </w:rPr>
            </w:pPr>
            <w:r w:rsidRPr="00F06256">
              <w:rPr>
                <w:b/>
                <w:bCs/>
              </w:rPr>
              <w:t>Quantity</w:t>
            </w:r>
          </w:p>
        </w:tc>
        <w:tc>
          <w:tcPr>
            <w:tcW w:w="2217" w:type="dxa"/>
          </w:tcPr>
          <w:p w14:paraId="626E4434" w14:textId="77777777" w:rsidR="00A45885" w:rsidRPr="00F06256" w:rsidRDefault="00A45885" w:rsidP="00AF1BDC">
            <w:pPr>
              <w:rPr>
                <w:b/>
                <w:bCs/>
              </w:rPr>
            </w:pPr>
            <w:r w:rsidRPr="00F06256">
              <w:rPr>
                <w:b/>
                <w:bCs/>
              </w:rPr>
              <w:t>Material</w:t>
            </w:r>
          </w:p>
        </w:tc>
      </w:tr>
      <w:tr w:rsidR="004453B8" w14:paraId="049B6AFA" w14:textId="77777777" w:rsidTr="00AF1BDC">
        <w:tc>
          <w:tcPr>
            <w:tcW w:w="4673" w:type="dxa"/>
          </w:tcPr>
          <w:p w14:paraId="03F2C04D" w14:textId="6A7ACCBC" w:rsidR="004453B8" w:rsidRDefault="004453B8" w:rsidP="00AF1BDC">
            <w:proofErr w:type="spellStart"/>
            <w:r>
              <w:t>antenna_tower</w:t>
            </w:r>
            <w:proofErr w:type="spellEnd"/>
          </w:p>
        </w:tc>
        <w:tc>
          <w:tcPr>
            <w:tcW w:w="2126" w:type="dxa"/>
          </w:tcPr>
          <w:p w14:paraId="12C80CA9" w14:textId="0C5E2B47" w:rsidR="004453B8" w:rsidRDefault="004453B8" w:rsidP="00AF1BDC">
            <w:r>
              <w:t>1</w:t>
            </w:r>
          </w:p>
        </w:tc>
        <w:tc>
          <w:tcPr>
            <w:tcW w:w="2217" w:type="dxa"/>
          </w:tcPr>
          <w:p w14:paraId="1F9A7C33" w14:textId="3D6C213C" w:rsidR="004453B8" w:rsidRDefault="004453B8" w:rsidP="00AF1BDC">
            <w:r>
              <w:t>PLA</w:t>
            </w:r>
          </w:p>
        </w:tc>
      </w:tr>
      <w:tr w:rsidR="004453B8" w14:paraId="697B97D4" w14:textId="77777777" w:rsidTr="00AF1BDC">
        <w:tc>
          <w:tcPr>
            <w:tcW w:w="4673" w:type="dxa"/>
          </w:tcPr>
          <w:p w14:paraId="5963A002" w14:textId="5C4FCDC0" w:rsidR="004453B8" w:rsidRDefault="004453B8" w:rsidP="00AF1BDC">
            <w:proofErr w:type="spellStart"/>
            <w:r>
              <w:t>gps_mount</w:t>
            </w:r>
            <w:proofErr w:type="spellEnd"/>
          </w:p>
        </w:tc>
        <w:tc>
          <w:tcPr>
            <w:tcW w:w="2126" w:type="dxa"/>
          </w:tcPr>
          <w:p w14:paraId="5DFE467D" w14:textId="7EF4297D" w:rsidR="004453B8" w:rsidRDefault="004453B8" w:rsidP="00AF1BDC">
            <w:r>
              <w:t>1</w:t>
            </w:r>
          </w:p>
        </w:tc>
        <w:tc>
          <w:tcPr>
            <w:tcW w:w="2217" w:type="dxa"/>
          </w:tcPr>
          <w:p w14:paraId="7EE31A79" w14:textId="3329EFFD" w:rsidR="004453B8" w:rsidRDefault="004453B8" w:rsidP="00AF1BDC">
            <w:r>
              <w:t>PLA</w:t>
            </w:r>
          </w:p>
        </w:tc>
      </w:tr>
      <w:tr w:rsidR="004453B8" w14:paraId="2D3DFC41" w14:textId="77777777" w:rsidTr="00AF1BDC">
        <w:tc>
          <w:tcPr>
            <w:tcW w:w="4673" w:type="dxa"/>
          </w:tcPr>
          <w:p w14:paraId="457C943B" w14:textId="77289E37" w:rsidR="004453B8" w:rsidRDefault="004453B8" w:rsidP="00AF1BDC">
            <w:proofErr w:type="spellStart"/>
            <w:r>
              <w:t>LiDAR_plate</w:t>
            </w:r>
            <w:proofErr w:type="spellEnd"/>
          </w:p>
        </w:tc>
        <w:tc>
          <w:tcPr>
            <w:tcW w:w="2126" w:type="dxa"/>
          </w:tcPr>
          <w:p w14:paraId="574F6AB5" w14:textId="027E9F62" w:rsidR="004453B8" w:rsidRDefault="004453B8" w:rsidP="00AF1BDC">
            <w:r>
              <w:t>1</w:t>
            </w:r>
          </w:p>
        </w:tc>
        <w:tc>
          <w:tcPr>
            <w:tcW w:w="2217" w:type="dxa"/>
          </w:tcPr>
          <w:p w14:paraId="1CBD8257" w14:textId="159CA94A" w:rsidR="004453B8" w:rsidRDefault="004453B8" w:rsidP="00AF1BDC">
            <w:r>
              <w:t>PLA</w:t>
            </w:r>
          </w:p>
        </w:tc>
      </w:tr>
    </w:tbl>
    <w:p w14:paraId="54F98EBB" w14:textId="77777777" w:rsidR="00A45885" w:rsidRPr="003862B7" w:rsidRDefault="00A45885" w:rsidP="00A45885"/>
    <w:tbl>
      <w:tblPr>
        <w:tblStyle w:val="TableGrid"/>
        <w:tblW w:w="0" w:type="auto"/>
        <w:tblLook w:val="04A0" w:firstRow="1" w:lastRow="0" w:firstColumn="1" w:lastColumn="0" w:noHBand="0" w:noVBand="1"/>
      </w:tblPr>
      <w:tblGrid>
        <w:gridCol w:w="3153"/>
        <w:gridCol w:w="1917"/>
        <w:gridCol w:w="1987"/>
        <w:gridCol w:w="1959"/>
      </w:tblGrid>
      <w:tr w:rsidR="00A45885" w14:paraId="75A6F346" w14:textId="77777777" w:rsidTr="00AF1BDC">
        <w:tc>
          <w:tcPr>
            <w:tcW w:w="9016" w:type="dxa"/>
            <w:gridSpan w:val="4"/>
          </w:tcPr>
          <w:p w14:paraId="04E58EE1" w14:textId="77777777" w:rsidR="00A45885" w:rsidRPr="000F7C57" w:rsidRDefault="00A45885" w:rsidP="00AF1BDC">
            <w:pPr>
              <w:jc w:val="center"/>
              <w:rPr>
                <w:b/>
                <w:bCs/>
              </w:rPr>
            </w:pPr>
            <w:r w:rsidRPr="000F7C57">
              <w:rPr>
                <w:b/>
                <w:bCs/>
              </w:rPr>
              <w:t>Laser Cut Parts</w:t>
            </w:r>
          </w:p>
        </w:tc>
      </w:tr>
      <w:tr w:rsidR="00A45885" w14:paraId="1DF1DC54" w14:textId="77777777" w:rsidTr="00AF1BDC">
        <w:tc>
          <w:tcPr>
            <w:tcW w:w="2254" w:type="dxa"/>
          </w:tcPr>
          <w:p w14:paraId="20CFC4B6" w14:textId="77777777" w:rsidR="00A45885" w:rsidRDefault="00A45885" w:rsidP="00AF1BDC">
            <w:r>
              <w:t>File Name</w:t>
            </w:r>
          </w:p>
        </w:tc>
        <w:tc>
          <w:tcPr>
            <w:tcW w:w="2254" w:type="dxa"/>
          </w:tcPr>
          <w:p w14:paraId="5DBA2C65" w14:textId="77777777" w:rsidR="00A45885" w:rsidRDefault="00A45885" w:rsidP="00AF1BDC">
            <w:r>
              <w:t>Quantity</w:t>
            </w:r>
          </w:p>
        </w:tc>
        <w:tc>
          <w:tcPr>
            <w:tcW w:w="2254" w:type="dxa"/>
          </w:tcPr>
          <w:p w14:paraId="4A45F3F6" w14:textId="77777777" w:rsidR="00A45885" w:rsidRDefault="00A45885" w:rsidP="00AF1BDC">
            <w:r>
              <w:t>Material</w:t>
            </w:r>
          </w:p>
        </w:tc>
        <w:tc>
          <w:tcPr>
            <w:tcW w:w="2254" w:type="dxa"/>
          </w:tcPr>
          <w:p w14:paraId="78ACF2F7" w14:textId="77777777" w:rsidR="00A45885" w:rsidRDefault="00A45885" w:rsidP="00AF1BDC">
            <w:r>
              <w:t>Thickness</w:t>
            </w:r>
          </w:p>
        </w:tc>
      </w:tr>
      <w:tr w:rsidR="00A45885" w14:paraId="32A63420" w14:textId="77777777" w:rsidTr="00AF1BDC">
        <w:tc>
          <w:tcPr>
            <w:tcW w:w="2254" w:type="dxa"/>
          </w:tcPr>
          <w:p w14:paraId="629E39E3" w14:textId="4EB4F98E" w:rsidR="00A45885" w:rsidRDefault="00A45885" w:rsidP="00AF1BDC">
            <w:r>
              <w:t>plate_with_holes_</w:t>
            </w:r>
            <w:r w:rsidR="004453B8">
              <w:t>follow</w:t>
            </w:r>
            <w:r>
              <w:t>_m6</w:t>
            </w:r>
          </w:p>
        </w:tc>
        <w:tc>
          <w:tcPr>
            <w:tcW w:w="2254" w:type="dxa"/>
          </w:tcPr>
          <w:p w14:paraId="6B1F9C38" w14:textId="77777777" w:rsidR="00A45885" w:rsidRDefault="00A45885" w:rsidP="00AF1BDC">
            <w:r>
              <w:t>1</w:t>
            </w:r>
          </w:p>
        </w:tc>
        <w:tc>
          <w:tcPr>
            <w:tcW w:w="2254" w:type="dxa"/>
          </w:tcPr>
          <w:p w14:paraId="36B8F99E" w14:textId="77777777" w:rsidR="00A45885" w:rsidRDefault="00A45885" w:rsidP="00AF1BDC">
            <w:r>
              <w:t>Aluminium</w:t>
            </w:r>
          </w:p>
        </w:tc>
        <w:tc>
          <w:tcPr>
            <w:tcW w:w="2254" w:type="dxa"/>
          </w:tcPr>
          <w:p w14:paraId="714D042D" w14:textId="77777777" w:rsidR="00A45885" w:rsidRDefault="00A45885" w:rsidP="00AF1BDC">
            <w:r>
              <w:t>2 mm</w:t>
            </w:r>
          </w:p>
        </w:tc>
      </w:tr>
    </w:tbl>
    <w:p w14:paraId="2D2A7A2E" w14:textId="77777777" w:rsidR="00A45885" w:rsidRPr="006077B3" w:rsidRDefault="00A45885" w:rsidP="00A45885"/>
    <w:tbl>
      <w:tblPr>
        <w:tblStyle w:val="TableGrid"/>
        <w:tblW w:w="0" w:type="auto"/>
        <w:tblLook w:val="04A0" w:firstRow="1" w:lastRow="0" w:firstColumn="1" w:lastColumn="0" w:noHBand="0" w:noVBand="1"/>
      </w:tblPr>
      <w:tblGrid>
        <w:gridCol w:w="1271"/>
        <w:gridCol w:w="2397"/>
        <w:gridCol w:w="1572"/>
        <w:gridCol w:w="2552"/>
        <w:gridCol w:w="1224"/>
      </w:tblGrid>
      <w:tr w:rsidR="00A45885" w14:paraId="3663F49D" w14:textId="77777777" w:rsidTr="00AF1BDC">
        <w:tc>
          <w:tcPr>
            <w:tcW w:w="9016" w:type="dxa"/>
            <w:gridSpan w:val="5"/>
          </w:tcPr>
          <w:p w14:paraId="519E0649" w14:textId="77777777" w:rsidR="00A45885" w:rsidRDefault="00A45885" w:rsidP="00AF1BDC">
            <w:pPr>
              <w:jc w:val="center"/>
              <w:rPr>
                <w:b/>
                <w:bCs/>
              </w:rPr>
            </w:pPr>
            <w:r>
              <w:rPr>
                <w:b/>
                <w:bCs/>
              </w:rPr>
              <w:t>Aluminium Extrusion</w:t>
            </w:r>
          </w:p>
        </w:tc>
      </w:tr>
      <w:tr w:rsidR="00A45885" w14:paraId="031F8183" w14:textId="77777777" w:rsidTr="00AF1BDC">
        <w:tc>
          <w:tcPr>
            <w:tcW w:w="1271" w:type="dxa"/>
          </w:tcPr>
          <w:p w14:paraId="33ABF990" w14:textId="77777777" w:rsidR="00A45885" w:rsidRPr="00627A42" w:rsidRDefault="00A45885" w:rsidP="00AF1BDC">
            <w:pPr>
              <w:rPr>
                <w:b/>
                <w:bCs/>
              </w:rPr>
            </w:pPr>
            <w:r w:rsidRPr="00627A42">
              <w:rPr>
                <w:b/>
                <w:bCs/>
              </w:rPr>
              <w:t>Length</w:t>
            </w:r>
          </w:p>
        </w:tc>
        <w:tc>
          <w:tcPr>
            <w:tcW w:w="2397" w:type="dxa"/>
          </w:tcPr>
          <w:p w14:paraId="6791CA93" w14:textId="77777777" w:rsidR="00A45885" w:rsidRPr="00627A42" w:rsidRDefault="00A45885" w:rsidP="00AF1BDC">
            <w:pPr>
              <w:rPr>
                <w:b/>
                <w:bCs/>
              </w:rPr>
            </w:pPr>
            <w:r w:rsidRPr="00627A42">
              <w:rPr>
                <w:b/>
                <w:bCs/>
              </w:rPr>
              <w:t>Profile</w:t>
            </w:r>
          </w:p>
        </w:tc>
        <w:tc>
          <w:tcPr>
            <w:tcW w:w="1572" w:type="dxa"/>
          </w:tcPr>
          <w:p w14:paraId="5F154B42" w14:textId="77777777" w:rsidR="00A45885" w:rsidRPr="00627A42" w:rsidRDefault="00A45885" w:rsidP="00AF1BDC">
            <w:pPr>
              <w:rPr>
                <w:b/>
                <w:bCs/>
              </w:rPr>
            </w:pPr>
            <w:r w:rsidRPr="00627A42">
              <w:rPr>
                <w:b/>
                <w:bCs/>
              </w:rPr>
              <w:t>Holes</w:t>
            </w:r>
          </w:p>
        </w:tc>
        <w:tc>
          <w:tcPr>
            <w:tcW w:w="2552" w:type="dxa"/>
          </w:tcPr>
          <w:p w14:paraId="4EF5055B" w14:textId="77777777" w:rsidR="00A45885" w:rsidRPr="00627A42" w:rsidRDefault="00A45885" w:rsidP="00AF1BDC">
            <w:pPr>
              <w:rPr>
                <w:b/>
                <w:bCs/>
              </w:rPr>
            </w:pPr>
            <w:r w:rsidRPr="00627A42">
              <w:rPr>
                <w:b/>
                <w:bCs/>
              </w:rPr>
              <w:t>Hole Positions</w:t>
            </w:r>
          </w:p>
        </w:tc>
        <w:tc>
          <w:tcPr>
            <w:tcW w:w="1224" w:type="dxa"/>
          </w:tcPr>
          <w:p w14:paraId="28DB60DB" w14:textId="77777777" w:rsidR="00A45885" w:rsidRPr="00627A42" w:rsidRDefault="00A45885" w:rsidP="00AF1BDC">
            <w:pPr>
              <w:rPr>
                <w:b/>
                <w:bCs/>
              </w:rPr>
            </w:pPr>
            <w:r w:rsidRPr="00627A42">
              <w:rPr>
                <w:b/>
                <w:bCs/>
              </w:rPr>
              <w:t>Quantity</w:t>
            </w:r>
          </w:p>
        </w:tc>
      </w:tr>
      <w:tr w:rsidR="00A45885" w14:paraId="7B2468FB" w14:textId="77777777" w:rsidTr="00AF1BDC">
        <w:tc>
          <w:tcPr>
            <w:tcW w:w="1271" w:type="dxa"/>
          </w:tcPr>
          <w:p w14:paraId="1F583335" w14:textId="20D83C94" w:rsidR="00A45885" w:rsidRDefault="009A0BD5" w:rsidP="00AF1BDC">
            <w:r>
              <w:t>2</w:t>
            </w:r>
            <w:r w:rsidR="00A45885">
              <w:t>00 mm</w:t>
            </w:r>
          </w:p>
        </w:tc>
        <w:tc>
          <w:tcPr>
            <w:tcW w:w="2397" w:type="dxa"/>
          </w:tcPr>
          <w:p w14:paraId="15B13E8A" w14:textId="77777777" w:rsidR="00A45885" w:rsidRDefault="00A45885" w:rsidP="00AF1BDC">
            <w:r>
              <w:t>30 mm * 30 mm</w:t>
            </w:r>
          </w:p>
        </w:tc>
        <w:tc>
          <w:tcPr>
            <w:tcW w:w="1572" w:type="dxa"/>
          </w:tcPr>
          <w:p w14:paraId="4BB8F625" w14:textId="77777777" w:rsidR="00A45885" w:rsidRDefault="00A45885" w:rsidP="00AF1BDC">
            <w:r>
              <w:t>none</w:t>
            </w:r>
          </w:p>
        </w:tc>
        <w:tc>
          <w:tcPr>
            <w:tcW w:w="2552" w:type="dxa"/>
          </w:tcPr>
          <w:p w14:paraId="11C7C442" w14:textId="77777777" w:rsidR="00A45885" w:rsidRDefault="00A45885" w:rsidP="00AF1BDC"/>
        </w:tc>
        <w:tc>
          <w:tcPr>
            <w:tcW w:w="1224" w:type="dxa"/>
          </w:tcPr>
          <w:p w14:paraId="37C0D126" w14:textId="77777777" w:rsidR="00A45885" w:rsidRDefault="00A45885" w:rsidP="00AF1BDC">
            <w:r>
              <w:t>1</w:t>
            </w:r>
          </w:p>
        </w:tc>
      </w:tr>
    </w:tbl>
    <w:p w14:paraId="18E6A0CB" w14:textId="77777777" w:rsidR="00E9646D" w:rsidRPr="004F7651" w:rsidRDefault="00E9646D" w:rsidP="004F7651"/>
    <w:p w14:paraId="346D4412" w14:textId="5827D349" w:rsidR="00794F2E" w:rsidRDefault="009A0BD5" w:rsidP="009A0BD5">
      <w:pPr>
        <w:pStyle w:val="Heading3"/>
      </w:pPr>
      <w:r>
        <w:t xml:space="preserve">3.3. </w:t>
      </w:r>
      <w:r w:rsidR="00AE3D6D">
        <w:t>Off-the-shelf Parts</w:t>
      </w:r>
    </w:p>
    <w:p w14:paraId="084A8B21" w14:textId="4A9310EE" w:rsidR="00AE3D6D" w:rsidRPr="00AE3D6D" w:rsidRDefault="003642B1" w:rsidP="00AE3D6D">
      <w:r>
        <w:t>Refer to bill of materials.</w:t>
      </w:r>
    </w:p>
    <w:sectPr w:rsidR="00AE3D6D" w:rsidRPr="00AE3D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9DE"/>
    <w:rsid w:val="00011C1F"/>
    <w:rsid w:val="000178DD"/>
    <w:rsid w:val="00061800"/>
    <w:rsid w:val="00062DA0"/>
    <w:rsid w:val="000A5CE6"/>
    <w:rsid w:val="000F7C57"/>
    <w:rsid w:val="0016222F"/>
    <w:rsid w:val="00194977"/>
    <w:rsid w:val="001B1525"/>
    <w:rsid w:val="001B5468"/>
    <w:rsid w:val="001C11CC"/>
    <w:rsid w:val="0020784B"/>
    <w:rsid w:val="0027781B"/>
    <w:rsid w:val="002B28CD"/>
    <w:rsid w:val="002F2CDE"/>
    <w:rsid w:val="003642B1"/>
    <w:rsid w:val="003862B7"/>
    <w:rsid w:val="003A76F7"/>
    <w:rsid w:val="003D4668"/>
    <w:rsid w:val="003E51BC"/>
    <w:rsid w:val="0043495A"/>
    <w:rsid w:val="004453B8"/>
    <w:rsid w:val="00450822"/>
    <w:rsid w:val="0049787B"/>
    <w:rsid w:val="004A349C"/>
    <w:rsid w:val="004F7651"/>
    <w:rsid w:val="00532BE6"/>
    <w:rsid w:val="0054334F"/>
    <w:rsid w:val="00574A86"/>
    <w:rsid w:val="00576B39"/>
    <w:rsid w:val="00592F26"/>
    <w:rsid w:val="005A2B51"/>
    <w:rsid w:val="00607711"/>
    <w:rsid w:val="006077B3"/>
    <w:rsid w:val="00627A42"/>
    <w:rsid w:val="00660226"/>
    <w:rsid w:val="0066517A"/>
    <w:rsid w:val="006B5AF2"/>
    <w:rsid w:val="006B72AB"/>
    <w:rsid w:val="00762675"/>
    <w:rsid w:val="00782010"/>
    <w:rsid w:val="00792439"/>
    <w:rsid w:val="00794F2E"/>
    <w:rsid w:val="007C6388"/>
    <w:rsid w:val="0082740D"/>
    <w:rsid w:val="008A3A17"/>
    <w:rsid w:val="008E7613"/>
    <w:rsid w:val="008F10A8"/>
    <w:rsid w:val="008F2663"/>
    <w:rsid w:val="009A0BD5"/>
    <w:rsid w:val="009F19DE"/>
    <w:rsid w:val="00A207D2"/>
    <w:rsid w:val="00A43712"/>
    <w:rsid w:val="00A45885"/>
    <w:rsid w:val="00A50587"/>
    <w:rsid w:val="00A56FF4"/>
    <w:rsid w:val="00A62BDC"/>
    <w:rsid w:val="00A6653C"/>
    <w:rsid w:val="00A850AA"/>
    <w:rsid w:val="00AE3D6D"/>
    <w:rsid w:val="00B20930"/>
    <w:rsid w:val="00B54203"/>
    <w:rsid w:val="00B97A7D"/>
    <w:rsid w:val="00BB4E87"/>
    <w:rsid w:val="00BE4B33"/>
    <w:rsid w:val="00C2700C"/>
    <w:rsid w:val="00C55CD4"/>
    <w:rsid w:val="00C61072"/>
    <w:rsid w:val="00C83A96"/>
    <w:rsid w:val="00C847CE"/>
    <w:rsid w:val="00CB328B"/>
    <w:rsid w:val="00CC1D0B"/>
    <w:rsid w:val="00DE7753"/>
    <w:rsid w:val="00E154A2"/>
    <w:rsid w:val="00E53736"/>
    <w:rsid w:val="00E9646D"/>
    <w:rsid w:val="00EA11CE"/>
    <w:rsid w:val="00EE68E5"/>
    <w:rsid w:val="00EF4015"/>
    <w:rsid w:val="00F06256"/>
    <w:rsid w:val="00F9580A"/>
    <w:rsid w:val="00FC37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10C1C"/>
  <w15:chartTrackingRefBased/>
  <w15:docId w15:val="{BC082E17-8944-4395-895F-436420BCF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651"/>
    <w:rPr>
      <w:sz w:val="24"/>
    </w:rPr>
  </w:style>
  <w:style w:type="paragraph" w:styleId="Heading1">
    <w:name w:val="heading 1"/>
    <w:basedOn w:val="Normal"/>
    <w:next w:val="Normal"/>
    <w:link w:val="Heading1Char"/>
    <w:uiPriority w:val="9"/>
    <w:qFormat/>
    <w:rsid w:val="004F7651"/>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4F7651"/>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unhideWhenUsed/>
    <w:qFormat/>
    <w:rsid w:val="004F7651"/>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9F19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9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651"/>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4F7651"/>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rsid w:val="004F7651"/>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sid w:val="009F19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9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9DE"/>
    <w:rPr>
      <w:rFonts w:eastAsiaTheme="majorEastAsia" w:cstheme="majorBidi"/>
      <w:color w:val="272727" w:themeColor="text1" w:themeTint="D8"/>
    </w:rPr>
  </w:style>
  <w:style w:type="paragraph" w:styleId="Title">
    <w:name w:val="Title"/>
    <w:basedOn w:val="Normal"/>
    <w:next w:val="Normal"/>
    <w:link w:val="TitleChar"/>
    <w:uiPriority w:val="10"/>
    <w:qFormat/>
    <w:rsid w:val="009F1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9DE"/>
    <w:pPr>
      <w:spacing w:before="160"/>
      <w:jc w:val="center"/>
    </w:pPr>
    <w:rPr>
      <w:i/>
      <w:iCs/>
      <w:color w:val="404040" w:themeColor="text1" w:themeTint="BF"/>
    </w:rPr>
  </w:style>
  <w:style w:type="character" w:customStyle="1" w:styleId="QuoteChar">
    <w:name w:val="Quote Char"/>
    <w:basedOn w:val="DefaultParagraphFont"/>
    <w:link w:val="Quote"/>
    <w:uiPriority w:val="29"/>
    <w:rsid w:val="009F19DE"/>
    <w:rPr>
      <w:i/>
      <w:iCs/>
      <w:color w:val="404040" w:themeColor="text1" w:themeTint="BF"/>
    </w:rPr>
  </w:style>
  <w:style w:type="paragraph" w:styleId="ListParagraph">
    <w:name w:val="List Paragraph"/>
    <w:basedOn w:val="Normal"/>
    <w:uiPriority w:val="34"/>
    <w:qFormat/>
    <w:rsid w:val="009F19DE"/>
    <w:pPr>
      <w:ind w:left="720"/>
      <w:contextualSpacing/>
    </w:pPr>
  </w:style>
  <w:style w:type="character" w:styleId="IntenseEmphasis">
    <w:name w:val="Intense Emphasis"/>
    <w:basedOn w:val="DefaultParagraphFont"/>
    <w:uiPriority w:val="21"/>
    <w:qFormat/>
    <w:rsid w:val="009F19DE"/>
    <w:rPr>
      <w:i/>
      <w:iCs/>
      <w:color w:val="0F4761" w:themeColor="accent1" w:themeShade="BF"/>
    </w:rPr>
  </w:style>
  <w:style w:type="paragraph" w:styleId="IntenseQuote">
    <w:name w:val="Intense Quote"/>
    <w:basedOn w:val="Normal"/>
    <w:next w:val="Normal"/>
    <w:link w:val="IntenseQuoteChar"/>
    <w:uiPriority w:val="30"/>
    <w:qFormat/>
    <w:rsid w:val="009F1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9DE"/>
    <w:rPr>
      <w:i/>
      <w:iCs/>
      <w:color w:val="0F4761" w:themeColor="accent1" w:themeShade="BF"/>
    </w:rPr>
  </w:style>
  <w:style w:type="character" w:styleId="IntenseReference">
    <w:name w:val="Intense Reference"/>
    <w:basedOn w:val="DefaultParagraphFont"/>
    <w:uiPriority w:val="32"/>
    <w:qFormat/>
    <w:rsid w:val="009F19DE"/>
    <w:rPr>
      <w:b/>
      <w:bCs/>
      <w:smallCaps/>
      <w:color w:val="0F4761" w:themeColor="accent1" w:themeShade="BF"/>
      <w:spacing w:val="5"/>
    </w:rPr>
  </w:style>
  <w:style w:type="paragraph" w:styleId="Caption">
    <w:name w:val="caption"/>
    <w:basedOn w:val="Normal"/>
    <w:next w:val="Normal"/>
    <w:uiPriority w:val="35"/>
    <w:semiHidden/>
    <w:unhideWhenUsed/>
    <w:qFormat/>
    <w:rsid w:val="0082740D"/>
    <w:pPr>
      <w:spacing w:after="200" w:line="240" w:lineRule="auto"/>
    </w:pPr>
    <w:rPr>
      <w:i/>
      <w:iCs/>
      <w:color w:val="0E2841" w:themeColor="text2"/>
      <w:sz w:val="18"/>
      <w:szCs w:val="18"/>
    </w:rPr>
  </w:style>
  <w:style w:type="table" w:styleId="TableGrid">
    <w:name w:val="Table Grid"/>
    <w:basedOn w:val="TableNormal"/>
    <w:uiPriority w:val="39"/>
    <w:rsid w:val="001C1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customXml" Target="../customXml/item3.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C0F17D3C6A7E4CB4D92DDA907A55E8" ma:contentTypeVersion="15" ma:contentTypeDescription="Create a new document." ma:contentTypeScope="" ma:versionID="ad5085bdff24ac62731adec424f50678">
  <xsd:schema xmlns:xsd="http://www.w3.org/2001/XMLSchema" xmlns:xs="http://www.w3.org/2001/XMLSchema" xmlns:p="http://schemas.microsoft.com/office/2006/metadata/properties" xmlns:ns3="66e0f65c-892d-4cda-8ff8-5ff16173a107" xmlns:ns4="06d7fe95-b703-40e3-9cf2-46e119b63657" targetNamespace="http://schemas.microsoft.com/office/2006/metadata/properties" ma:root="true" ma:fieldsID="a5cdee548a7d8b33c0fcd0fb82fac59e" ns3:_="" ns4:_="">
    <xsd:import namespace="66e0f65c-892d-4cda-8ff8-5ff16173a107"/>
    <xsd:import namespace="06d7fe95-b703-40e3-9cf2-46e119b6365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e0f65c-892d-4cda-8ff8-5ff16173a1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d7fe95-b703-40e3-9cf2-46e119b6365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6e0f65c-892d-4cda-8ff8-5ff16173a107" xsi:nil="true"/>
  </documentManagement>
</p:properties>
</file>

<file path=customXml/itemProps1.xml><?xml version="1.0" encoding="utf-8"?>
<ds:datastoreItem xmlns:ds="http://schemas.openxmlformats.org/officeDocument/2006/customXml" ds:itemID="{8DECA256-FC64-4E47-8F81-AD59FB3642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e0f65c-892d-4cda-8ff8-5ff16173a107"/>
    <ds:schemaRef ds:uri="06d7fe95-b703-40e3-9cf2-46e119b636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8BD49E-D0F8-4A0D-BAAE-7DDAA8E1ACE6}">
  <ds:schemaRefs>
    <ds:schemaRef ds:uri="http://schemas.microsoft.com/sharepoint/v3/contenttype/forms"/>
  </ds:schemaRefs>
</ds:datastoreItem>
</file>

<file path=customXml/itemProps3.xml><?xml version="1.0" encoding="utf-8"?>
<ds:datastoreItem xmlns:ds="http://schemas.openxmlformats.org/officeDocument/2006/customXml" ds:itemID="{4E9BF8A1-28DF-4F04-B23D-DC112C701D3E}">
  <ds:schemaRefs>
    <ds:schemaRef ds:uri="http://schemas.microsoft.com/office/2006/metadata/properties"/>
    <ds:schemaRef ds:uri="http://schemas.microsoft.com/office/infopath/2007/PartnerControls"/>
    <ds:schemaRef ds:uri="66e0f65c-892d-4cda-8ff8-5ff16173a107"/>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1179</Words>
  <Characters>6722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Knapton</dc:creator>
  <cp:keywords/>
  <dc:description/>
  <cp:lastModifiedBy>Leo Knapton</cp:lastModifiedBy>
  <cp:revision>2</cp:revision>
  <dcterms:created xsi:type="dcterms:W3CDTF">2026-06-11T15:08:00Z</dcterms:created>
  <dcterms:modified xsi:type="dcterms:W3CDTF">2026-06-11T15:08:00Z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0x01010064C0F17D3C6A7E4CB4D92DDA907A55E8</vt:lpwstr>
  </property>
</Properties>
</file>