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Documentation for Todo laravel app</w:t>
      </w:r>
    </w:p>
    <w:p>
      <w:pPr>
        <w:jc w:val="center"/>
        <w:rPr>
          <w:rFonts w:hint="default"/>
          <w:b/>
          <w:bCs/>
          <w:sz w:val="21"/>
          <w:szCs w:val="21"/>
        </w:rPr>
      </w:pPr>
    </w:p>
    <w:p>
      <w:pPr>
        <w:jc w:val="both"/>
        <w:rPr>
          <w:rFonts w:hint="default"/>
        </w:rPr>
      </w:pPr>
      <w:r>
        <w:rPr>
          <w:rFonts w:hint="default"/>
          <w:b/>
          <w:bCs/>
        </w:rPr>
        <w:t>User documentation:</w:t>
      </w:r>
      <w:r>
        <w:rPr>
          <w:rFonts w:hint="default"/>
        </w:rPr>
        <w:t xml:space="preserve">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944495" cy="1214755"/>
            <wp:effectExtent l="0" t="0" r="8255" b="4445"/>
            <wp:docPr id="1026" name="Picture 1" descr="Screenshot from 2023-02-26 20-09-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Screenshot from 2023-02-26 20-09-19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Landing page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3025140" cy="1278255"/>
            <wp:effectExtent l="0" t="0" r="3810" b="17145"/>
            <wp:docPr id="1027" name="Picture 2" descr="Screenshot from 2023-02-26 20-09-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Screenshot from 2023-02-26 20-09-2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Registration page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User register using: Name, email and password(8 character)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3033395" cy="1660525"/>
            <wp:effectExtent l="0" t="0" r="14605" b="15875"/>
            <wp:docPr id="1028" name="Picture 3" descr="Screenshot from 2023-02-26 20-09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 descr="Screenshot from 2023-02-26 20-09-3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Login page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User login with Email address and password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931795" cy="1584325"/>
            <wp:effectExtent l="0" t="0" r="1905" b="15875"/>
            <wp:docPr id="1029" name="Picture 4" descr="Screenshot from 2023-02-26 20-09-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 descr="Screenshot from 2023-02-26 20-09-5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Home page</w:t>
      </w:r>
    </w:p>
    <w:p>
      <w:pPr>
        <w:jc w:val="both"/>
        <w:rPr>
          <w:rFonts w:hint="default"/>
        </w:rPr>
      </w:pPr>
      <w:r>
        <w:rPr>
          <w:rFonts w:hint="default"/>
        </w:rPr>
        <w:t>Home page consist o</w:t>
      </w:r>
      <w:r>
        <w:rPr>
          <w:rFonts w:hint="default"/>
          <w:lang w:val="en"/>
        </w:rPr>
        <w:t>f</w:t>
      </w:r>
      <w:r>
        <w:rPr>
          <w:rFonts w:hint="default"/>
        </w:rPr>
        <w:t xml:space="preserve"> two buttons which is the Create and Show list.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Create button for creating new todo </w:t>
      </w:r>
    </w:p>
    <w:p>
      <w:pPr>
        <w:jc w:val="both"/>
        <w:rPr>
          <w:rFonts w:hint="default"/>
        </w:rPr>
      </w:pPr>
      <w:r>
        <w:rPr>
          <w:rFonts w:hint="default"/>
        </w:rPr>
        <w:t>Show list button to show existing todo list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907030" cy="1567180"/>
            <wp:effectExtent l="0" t="0" r="7620" b="13970"/>
            <wp:docPr id="1030" name="Picture 5" descr="Screenshot from 2023-02-26 20-10-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5" descr="Screenshot from 2023-02-26 20-10-08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jc w:val="both"/>
        <w:rPr>
          <w:rFonts w:hint="default"/>
        </w:rPr>
      </w:pPr>
      <w:r>
        <w:rPr>
          <w:rFonts w:hint="default"/>
        </w:rPr>
        <w:t>Create page</w:t>
      </w:r>
    </w:p>
    <w:p>
      <w:pPr>
        <w:jc w:val="both"/>
        <w:rPr>
          <w:rFonts w:hint="default"/>
        </w:rPr>
      </w:pPr>
      <w:r>
        <w:rPr>
          <w:rFonts w:hint="default"/>
        </w:rPr>
        <w:t>For creating new todo with title and descriptions then save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669540" cy="1727835"/>
            <wp:effectExtent l="0" t="0" r="16510" b="5080"/>
            <wp:docPr id="1031" name="Picture 6" descr="Screenshot from 2023-02-26 20-10-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6" descr="Screenshot from 2023-02-26 20-10-1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7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Show list page </w:t>
      </w:r>
    </w:p>
    <w:p>
      <w:pPr>
        <w:jc w:val="both"/>
        <w:rPr>
          <w:rFonts w:hint="default"/>
        </w:rPr>
      </w:pPr>
      <w:r>
        <w:rPr>
          <w:rFonts w:hint="default"/>
        </w:rPr>
        <w:t>This page list all existing to do, each with a detail,edit and delete button</w:t>
      </w:r>
    </w:p>
    <w:p>
      <w:pPr>
        <w:jc w:val="both"/>
        <w:rPr>
          <w:rFonts w:hint="default"/>
        </w:rPr>
      </w:pPr>
      <w:r>
        <w:rPr>
          <w:rFonts w:hint="default"/>
        </w:rPr>
        <w:t>Clicking detail shows the title and description.</w:t>
      </w:r>
    </w:p>
    <w:p>
      <w:pPr>
        <w:jc w:val="both"/>
        <w:rPr>
          <w:rFonts w:hint="default"/>
        </w:rPr>
      </w:pPr>
      <w:r>
        <w:rPr>
          <w:rFonts w:hint="default"/>
        </w:rPr>
        <w:t>Clicking edit takes u to new page to edit selected item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937510" cy="1465580"/>
            <wp:effectExtent l="0" t="0" r="15240" b="1270"/>
            <wp:docPr id="1032" name="Picture 7" descr="Screenshot from 2023-02-26 20-10-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7" descr="Screenshot from 2023-02-26 20-10-2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Detail page </w:t>
      </w:r>
    </w:p>
    <w:p>
      <w:pPr>
        <w:jc w:val="both"/>
        <w:rPr>
          <w:rFonts w:hint="default"/>
        </w:rPr>
      </w:pPr>
      <w:r>
        <w:rPr>
          <w:rFonts w:hint="default"/>
        </w:rPr>
        <w:t>Show the detail of a selected item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drawing>
          <wp:inline distT="0" distB="0" distL="0" distR="0">
            <wp:extent cx="2894965" cy="1609725"/>
            <wp:effectExtent l="0" t="0" r="635" b="9525"/>
            <wp:docPr id="1033" name="Picture 8" descr="Screenshot from 2023-02-26 20-10-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8" descr="Screenshot from 2023-02-26 20-10-30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Edit page </w:t>
      </w:r>
    </w:p>
    <w:p>
      <w:pPr>
        <w:jc w:val="both"/>
        <w:rPr>
          <w:rFonts w:hint="default"/>
        </w:rPr>
      </w:pPr>
      <w:r>
        <w:rPr>
          <w:rFonts w:hint="default"/>
        </w:rPr>
        <w:t>User able to edit item title or description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Technical Documentation:</w:t>
      </w: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Database Configuration :From env file,</w:t>
      </w:r>
    </w:p>
    <w:p>
      <w:pPr>
        <w:jc w:val="both"/>
        <w:rPr>
          <w:rFonts w:hint="default"/>
        </w:rPr>
      </w:pPr>
      <w:r>
        <w:rPr>
          <w:rFonts w:hint="default"/>
        </w:rPr>
        <w:t>DB_DATABASE=Todo</w:t>
      </w:r>
    </w:p>
    <w:p>
      <w:pPr>
        <w:jc w:val="both"/>
        <w:rPr>
          <w:rFonts w:hint="default"/>
        </w:rPr>
      </w:pPr>
      <w:r>
        <w:rPr>
          <w:rFonts w:hint="default"/>
        </w:rPr>
        <w:t>DB_USERNAME=root</w:t>
      </w:r>
    </w:p>
    <w:p>
      <w:pPr>
        <w:jc w:val="both"/>
        <w:rPr>
          <w:rFonts w:hint="default"/>
        </w:rPr>
      </w:pPr>
      <w:r>
        <w:rPr>
          <w:rFonts w:hint="default"/>
        </w:rPr>
        <w:t>DB_PASSWORD=””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Routes: consist of </w:t>
      </w:r>
      <w:r>
        <w:rPr>
          <w:rFonts w:hint="default"/>
          <w:lang w:val="en-US"/>
        </w:rPr>
        <w:t>web and api which I used</w:t>
      </w:r>
    </w:p>
    <w:p>
      <w:pPr>
        <w:jc w:val="both"/>
        <w:rPr>
          <w:rFonts w:hint="default"/>
        </w:rPr>
      </w:pPr>
      <w:r>
        <w:rPr>
          <w:rFonts w:hint="default"/>
          <w:lang w:val="en-US"/>
        </w:rPr>
        <w:t>Web hold the routes for user interface</w:t>
      </w:r>
    </w:p>
    <w:p>
      <w:pPr>
        <w:jc w:val="both"/>
        <w:rPr>
          <w:rFonts w:hint="default"/>
        </w:rPr>
      </w:pPr>
      <w:r>
        <w:rPr>
          <w:rFonts w:hint="default"/>
          <w:lang w:val="en-US"/>
        </w:rPr>
        <w:t xml:space="preserve">Api holds the routes for the api </w:t>
      </w:r>
    </w:p>
    <w:p>
      <w:pPr>
        <w:jc w:val="both"/>
        <w:rPr>
          <w:rFonts w:hint="default"/>
        </w:rPr>
      </w:pPr>
      <w:r>
        <w:rPr>
          <w:rFonts w:hint="default"/>
          <w:lang w:val="en-US"/>
        </w:rPr>
        <w:t>Resource: fold holds all the blade views for the user interface</w:t>
      </w:r>
    </w:p>
    <w:p>
      <w:pPr>
        <w:jc w:val="both"/>
        <w:rPr>
          <w:rFonts w:hint="default"/>
        </w:rPr>
      </w:pPr>
      <w:r>
        <w:rPr>
          <w:rFonts w:hint="default"/>
          <w:lang w:val="en-US"/>
        </w:rPr>
        <w:t>App/Http/Controller: holds the controllers for both web and the api.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API DOCUMENTATION: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actually used postman for testing .</w:t>
      </w:r>
    </w:p>
    <w:p>
      <w:pPr>
        <w:jc w:val="both"/>
        <w:rPr>
          <w:rFonts w:hint="default"/>
          <w:lang w:val="en-US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  <w:gridCol w:w="1688"/>
        <w:gridCol w:w="4026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#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Page</w:t>
            </w:r>
          </w:p>
        </w:tc>
        <w:tc>
          <w:tcPr>
            <w:tcW w:w="40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Url</w:t>
            </w: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User register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http://127.0.0.1:8000/api/register?email=mmoso@admin.com&amp;password=12345678&amp;name=pop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Login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http://127.0.0.1:8000/api/register?email=admin@admin.com&amp;password=12345678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Create todo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http://127.0.0.1:8000/api/store?user_id=</w:t>
            </w:r>
            <w:r>
              <w:rPr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" w:eastAsia="zh-CN" w:bidi="ar"/>
              </w:rPr>
              <w:t>1</w:t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&amp;title=meyor&amp;description=dari dammmmmm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Retrieve todo 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http://localhost:8000/api/show/</w:t>
            </w:r>
            <w:r>
              <w:rPr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" w:eastAsia="zh-CN" w:bidi="ar"/>
              </w:rPr>
              <w:t>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Update todo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http://127.0.0.1:8000/api/update/1?title=meyor&amp;description=dari dammmmm</w:t>
            </w:r>
            <w:bookmarkStart w:id="0" w:name="_GoBack"/>
            <w:bookmarkEnd w:id="0"/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Delete Todo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" w:eastAsia="zh-CN" w:bidi="ar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"http://localhost:8000/api/delete/1" </w:instrText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http://localhost:8000/api/delete/</w:t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" w:eastAsia="zh-CN" w:bidi="ar"/>
              </w:rPr>
              <w:t>1</w:t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" w:eastAsia="zh-CN" w:bidi="ar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168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Retrieve all</w:t>
            </w:r>
          </w:p>
        </w:tc>
        <w:tc>
          <w:tcPr>
            <w:tcW w:w="40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"http://localhost:8000/api/index" </w:instrText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Arial" w:hAnsi="Arial" w:eastAsia="Arial" w:cs="Arial"/>
                <w:i w:val="0"/>
                <w:caps w:val="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http://localhost:8000/api/index</w:t>
            </w:r>
            <w:r>
              <w:rPr>
                <w:rFonts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  <w:tc>
          <w:tcPr>
            <w:tcW w:w="24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Get</w:t>
            </w:r>
          </w:p>
        </w:tc>
      </w:tr>
    </w:tbl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41445" cy="1779270"/>
            <wp:effectExtent l="0" t="0" r="1905" b="11430"/>
            <wp:docPr id="1" name="Picture 1" descr="Screenshot from 2023-02-27 08-4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2-27 08-49-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Postman api testing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"/>
      </w:rPr>
    </w:pPr>
    <w:r>
      <w:rPr>
        <w:rFonts w:hint="default"/>
        <w:lang w:val="en"/>
      </w:rPr>
      <w:t>Meyor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AAD34"/>
    <w:rsid w:val="2EF7E5C1"/>
    <w:rsid w:val="2FF7CD8D"/>
    <w:rsid w:val="346BE755"/>
    <w:rsid w:val="3BE794CE"/>
    <w:rsid w:val="4A74C9C7"/>
    <w:rsid w:val="4FFF1773"/>
    <w:rsid w:val="58FFA5A9"/>
    <w:rsid w:val="59EFCE0B"/>
    <w:rsid w:val="5FDB3289"/>
    <w:rsid w:val="5FDC6464"/>
    <w:rsid w:val="5FFBC694"/>
    <w:rsid w:val="6B733145"/>
    <w:rsid w:val="6BFF2C05"/>
    <w:rsid w:val="6D3782FF"/>
    <w:rsid w:val="6F9FCD18"/>
    <w:rsid w:val="73FFA90F"/>
    <w:rsid w:val="743F8A48"/>
    <w:rsid w:val="76F76F76"/>
    <w:rsid w:val="77EFAD7D"/>
    <w:rsid w:val="79FF77F9"/>
    <w:rsid w:val="7DAF2291"/>
    <w:rsid w:val="7DB74CF1"/>
    <w:rsid w:val="7DFEFB5C"/>
    <w:rsid w:val="7DFF57F3"/>
    <w:rsid w:val="7E4E2081"/>
    <w:rsid w:val="7E6F7E8E"/>
    <w:rsid w:val="7F6F8A48"/>
    <w:rsid w:val="7FBB5A8E"/>
    <w:rsid w:val="7FF7D6BF"/>
    <w:rsid w:val="7FFFF62F"/>
    <w:rsid w:val="9D756AA0"/>
    <w:rsid w:val="A7BD4CB1"/>
    <w:rsid w:val="B797B8DB"/>
    <w:rsid w:val="BF471DF6"/>
    <w:rsid w:val="BFFE8E01"/>
    <w:rsid w:val="DB3B356F"/>
    <w:rsid w:val="DE310860"/>
    <w:rsid w:val="DECF3649"/>
    <w:rsid w:val="E757E169"/>
    <w:rsid w:val="EAFE8C80"/>
    <w:rsid w:val="EFBC67F4"/>
    <w:rsid w:val="F5AB5DDB"/>
    <w:rsid w:val="FBDE6819"/>
    <w:rsid w:val="FD4E02F6"/>
    <w:rsid w:val="FDD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_8dcf6624-b335-4648-a5f6-c70cbca0c7f3"/>
    <w:link w:val="2"/>
    <w:qFormat/>
    <w:uiPriority w:val="0"/>
    <w:rPr>
      <w:rFonts w:ascii="Calibri" w:hAnsi="Calib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1450</Characters>
  <Paragraphs>62</Paragraphs>
  <TotalTime>13</TotalTime>
  <ScaleCrop>false</ScaleCrop>
  <LinksUpToDate>false</LinksUpToDate>
  <CharactersWithSpaces>1619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2023-02-26T23:11:00Z</dcterms:created>
  <dc:creator>meyor</dc:creator>
  <cp:lastModifiedBy>meyor</cp:lastModifiedBy>
  <dcterms:modified xsi:type="dcterms:W3CDTF">2023-02-27T09:06:45Z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ICV">
    <vt:lpwstr>1b92b84ff4944babbcc1a7f852a06f1a</vt:lpwstr>
  </property>
</Properties>
</file>