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DE5" w:rsidRPr="009138DF" w:rsidRDefault="00980DE5" w:rsidP="00980DE5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在搭建代理的时候</w:t>
      </w:r>
      <w:r w:rsidRPr="009138DF">
        <w:rPr>
          <w:sz w:val="24"/>
          <w:szCs w:val="24"/>
        </w:rPr>
        <w:t>, 由于我们的代理是为了隐藏爬虫, 所以必须使用http正向代理中的高匿代理, 否则会被网易云的后台发现异常. 这里使用的是自己使用Node.js编写的一个简单的匿名代理</w:t>
      </w:r>
      <w:r>
        <w:rPr>
          <w:sz w:val="24"/>
          <w:szCs w:val="24"/>
        </w:rPr>
        <w:t>.</w:t>
      </w:r>
    </w:p>
    <w:p w:rsidR="00980DE5" w:rsidRPr="009138DF" w:rsidRDefault="00980DE5" w:rsidP="00980DE5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代理的原理是客户端先将请求发送到代理服务器</w:t>
      </w:r>
      <w:r w:rsidRPr="009138DF">
        <w:rPr>
          <w:sz w:val="24"/>
          <w:szCs w:val="24"/>
        </w:rPr>
        <w:t>, 由代理服务器向目标服务器发起请求, 并将请求结果发回客户端</w:t>
      </w:r>
      <w:r>
        <w:rPr>
          <w:sz w:val="24"/>
          <w:szCs w:val="24"/>
        </w:rPr>
        <w:t>.</w:t>
      </w:r>
    </w:p>
    <w:p w:rsidR="00980DE5" w:rsidRPr="009138DF" w:rsidRDefault="00980DE5" w:rsidP="00980DE5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代码如下</w:t>
      </w:r>
      <w:r w:rsidRPr="009138DF">
        <w:rPr>
          <w:sz w:val="24"/>
          <w:szCs w:val="24"/>
        </w:rPr>
        <w:t>:</w:t>
      </w:r>
    </w:p>
    <w:p w:rsidR="00980DE5" w:rsidRDefault="00980DE5" w:rsidP="00980DE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PROXY_PORT = 65535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http = require('http')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net = require('net')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url = require('url')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request(cReq, cRes)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url.parse(cReq.url)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console.log(`[http.request] ${cReq.method} ${u.hostname}:${u.port || 80} ${u.path}`)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options =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hostname : u.hostname,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        port     : u.port || 80,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path     : u.path,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method   : cReq.method,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headers  : cReq.headers,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}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pReq = http.request(options, function(pRes)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cRes.writeHead(pRes.statusCode, pRes.headers)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pRes.pipe(cRes);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cRes.end()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cReq.pipe(pReq)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connect(cReq, cSock)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console.log(`[http.connect] ${cReq.url}`)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url.parse('http://' + cReq.url);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pSock = net.connect(u.port, u.hostname, function()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cSock.write('HTTP/1.1 200 Connection Established\r\n\r\n');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pSock.pipe(cSock);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cSock.end();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cSock.pipe(pSock);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http.createServer()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.on('request', request)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.on('connect', connect)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.on('error', function(err)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console.error(err)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.listen(PROXY_PORT, function()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80DE5" w:rsidRPr="009138DF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console.log(`proxy server online: http://localhost:${PROXY_PORT}`)</w:t>
      </w:r>
    </w:p>
    <w:p w:rsidR="00980DE5" w:rsidRPr="00571572" w:rsidRDefault="00980DE5" w:rsidP="00980DE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C92323" w:rsidRDefault="00C92323">
      <w:bookmarkStart w:id="0" w:name="_GoBack"/>
      <w:bookmarkEnd w:id="0"/>
    </w:p>
    <w:sectPr w:rsidR="00C9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FE8" w:rsidRDefault="00E67FE8" w:rsidP="00980DE5">
      <w:pPr>
        <w:spacing w:after="0" w:line="240" w:lineRule="auto"/>
      </w:pPr>
      <w:r>
        <w:separator/>
      </w:r>
    </w:p>
  </w:endnote>
  <w:endnote w:type="continuationSeparator" w:id="0">
    <w:p w:rsidR="00E67FE8" w:rsidRDefault="00E67FE8" w:rsidP="0098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FE8" w:rsidRDefault="00E67FE8" w:rsidP="00980DE5">
      <w:pPr>
        <w:spacing w:after="0" w:line="240" w:lineRule="auto"/>
      </w:pPr>
      <w:r>
        <w:separator/>
      </w:r>
    </w:p>
  </w:footnote>
  <w:footnote w:type="continuationSeparator" w:id="0">
    <w:p w:rsidR="00E67FE8" w:rsidRDefault="00E67FE8" w:rsidP="00980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81"/>
    <w:rsid w:val="00962981"/>
    <w:rsid w:val="00980DE5"/>
    <w:rsid w:val="00C92323"/>
    <w:rsid w:val="00E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B8E1-FC5D-47E5-B7DD-29A96AFE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DE5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D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DE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2018-05-14T15:04:00Z</dcterms:created>
  <dcterms:modified xsi:type="dcterms:W3CDTF">2018-05-14T15:04:00Z</dcterms:modified>
</cp:coreProperties>
</file>