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2F8DF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1: Theo nguyên nghĩa tiếng Hy Lạp thì "Dân chủ" là gì?</w:t>
      </w:r>
    </w:p>
    <w:p w14:paraId="277C7E94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A. Là quyền của con người</w:t>
      </w:r>
    </w:p>
    <w:p w14:paraId="4FD903AE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Là trật tự xã hội</w:t>
      </w:r>
    </w:p>
    <w:p w14:paraId="01A11F67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C. Là quyền tự do của mỗi người</w:t>
      </w:r>
    </w:p>
    <w:p w14:paraId="74D11992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D. Là quyền lực thuộc về nhân dân </w:t>
      </w:r>
    </w:p>
    <w:p w14:paraId="4D5AA944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2: Bản chất kinh tế của nền dân chủ xã hội chủ nghĩa là:</w:t>
      </w:r>
    </w:p>
    <w:p w14:paraId="1697502F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A. Thực hiện chế độ tư hữu về công cụ sản xuất chủ yếu</w:t>
      </w:r>
    </w:p>
    <w:p w14:paraId="598BC968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Thực hiện chế độ phân phối "Làm theo năng lực, hưởng theo nhu cầu"</w:t>
      </w:r>
    </w:p>
    <w:p w14:paraId="4D34644A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C. Thực hiện chế độ tư hữu về tư liệu sản xuất</w:t>
      </w:r>
    </w:p>
    <w:p w14:paraId="10CCB9E9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D. Thực hiện chế độ công hữu về tư liệu sản xuất chủ yếu và thực hiện chế độ phân phối lợi ích theo kết quả lao động là chủ yếu </w:t>
      </w:r>
    </w:p>
    <w:p w14:paraId="56C3C1BB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3: Lịch sử loài người đã từng xuất hiện các nền dân chủ nào?</w:t>
      </w:r>
    </w:p>
    <w:p w14:paraId="695CFD7B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A. Nền dân chủ chủ nô, nền dân chủ phong kiến, nền dân chủ tư sản</w:t>
      </w:r>
    </w:p>
    <w:p w14:paraId="7F0D077B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B. Nền dân chủ nguyên thủy, nền dân chủ chủ nô, nền dân chủ phong kiến, nền dân chủ tư sản, nền dân chủ vô sản </w:t>
      </w:r>
    </w:p>
    <w:p w14:paraId="3FEE982E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C. Nền dân chủ chủ nô, nền dân chủ tư sản, nền dân chủ xã hội chủ nghĩa </w:t>
      </w:r>
    </w:p>
    <w:p w14:paraId="594A7BF5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D. Nền dân chủ chủ nô, nền dân chủ phong kiến, nền dân chủ tư sản, nền dân chủ vô sản</w:t>
      </w:r>
    </w:p>
    <w:p w14:paraId="6E996E73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4: Bản chất tư tưởng - văn hoá - xã hội của nền dân chủ xã hội chủ nghĩa được thể hiện ở nội dung nào?</w:t>
      </w:r>
    </w:p>
    <w:p w14:paraId="36837178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A. Lấy hệ tư tưởng của giai cấp tiểu tư sản làm chủ đạo</w:t>
      </w:r>
    </w:p>
    <w:p w14:paraId="1D723E7E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>B. Lấy hệ tư tưởng Mác - Lênin - hệ tư tưởng của giai cấp công</w:t>
      </w: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  <w:t xml:space="preserve"> </w:t>
      </w: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nhân làm chủ đạo </w:t>
      </w:r>
    </w:p>
    <w:p w14:paraId="09C43095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C. Lấy hệ tư tưởng của giai cấp nông dân làm chủ đạo</w:t>
      </w:r>
    </w:p>
    <w:p w14:paraId="22AE7060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D. Lấy hệ tư tưởng của giai cấp tư sản làm chủ đạo</w:t>
      </w:r>
    </w:p>
    <w:p w14:paraId="666DE2A1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5: Đặc điểm của nhà nước pháp quyền xã hội chủ nghĩa là gì?</w:t>
      </w:r>
    </w:p>
    <w:p w14:paraId="676111CF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A. Quản lý xã hội bằng dư luận</w:t>
      </w:r>
    </w:p>
    <w:p w14:paraId="4CCA2233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Quản lý xã hội bằng mệnh lệnh hành chính</w:t>
      </w:r>
    </w:p>
    <w:p w14:paraId="3464644C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C. Quản lý xã hội bằng pháp luật </w:t>
      </w:r>
    </w:p>
    <w:p w14:paraId="2D545CFF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D. Quản lý xã hội bằng niềm tin</w:t>
      </w:r>
    </w:p>
    <w:p w14:paraId="36CF6F73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6: Nhà nước pháp quyền XHCN quản lý mọi mặt của đời sống xã hội chủ yếu bằng gì?</w:t>
      </w:r>
    </w:p>
    <w:p w14:paraId="77CC4F8F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A. Tuyên truyền</w:t>
      </w:r>
    </w:p>
    <w:p w14:paraId="3DE5255F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B. Hiến pháp, pháp luật </w:t>
      </w:r>
    </w:p>
    <w:p w14:paraId="4008EF02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C. Giáo dục</w:t>
      </w:r>
    </w:p>
    <w:p w14:paraId="5C444D1A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D. Đường lối, chính sách</w:t>
      </w:r>
    </w:p>
    <w:p w14:paraId="5D05E116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7: Căn cứ vào phạm vi tác động của quyền lực nhà nước, chức năng của nhà nước được chia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thành:</w:t>
      </w:r>
    </w:p>
    <w:p w14:paraId="51E23F28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A. Chức năng trấn áp và chức năng tổ chức, xây dựng</w:t>
      </w:r>
    </w:p>
    <w:p w14:paraId="6F3C761B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Chức năng giai cấp, xã hội</w:t>
      </w:r>
    </w:p>
    <w:p w14:paraId="798C7A6D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C. Chức năng đối nội và chức năng đối ngoại </w:t>
      </w:r>
    </w:p>
    <w:p w14:paraId="232F75ED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D. Chức năng chính trị, kinh tế, văn hóa, xã hội</w:t>
      </w:r>
    </w:p>
    <w:p w14:paraId="675B6787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8: Bản chất dân chủ xã hội chủ nghĩa ở Việt Nam được thực hiện thông qua:</w:t>
      </w:r>
    </w:p>
    <w:p w14:paraId="59FB07C3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A. Các hình thức dân chủ gián tiếp và trực tiếp </w:t>
      </w:r>
    </w:p>
    <w:p w14:paraId="24B3247D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Các hình thức dân chủ không tự nguyện</w:t>
      </w:r>
    </w:p>
    <w:p w14:paraId="0EE8995B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C. Các hình thức dân chủ cơ bản và không cơ bản</w:t>
      </w:r>
    </w:p>
    <w:p w14:paraId="6CA3472B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D. Các hình thức dân chủ tự nguyện</w:t>
      </w:r>
    </w:p>
    <w:p w14:paraId="746DC7DB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9: Nền dân chủ xã hội chủ nghĩa ở Việt Nam có điểm khác biệt cơ bản nào so với các nền dân chủ trước đây?</w:t>
      </w:r>
    </w:p>
    <w:p w14:paraId="016882D6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A. Còn mang tính giai cấp</w:t>
      </w:r>
    </w:p>
    <w:p w14:paraId="3D11A893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Là nền dân chủ thuần tuý</w:t>
      </w:r>
    </w:p>
    <w:p w14:paraId="66A850C8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C. Là nền dân chủ phi lịch sử</w:t>
      </w:r>
    </w:p>
    <w:p w14:paraId="6A03E35D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D. Là nền dân chủ rộng rãi cho giai cấp công nhân và nhân dân lao động </w:t>
      </w:r>
    </w:p>
    <w:p w14:paraId="6E15EC05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10: Bằng hiểu biết của bản thân, hãy cho biết đâu là hình thức dân chủ gián tiếp?</w:t>
      </w:r>
    </w:p>
    <w:p w14:paraId="46BC2EAE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A. Người dân bầu ra đại diện của mình để thay mặt họ quyết định các vấn đề quan trọng trong quốc hội hoặc cơ quan lập pháp </w:t>
      </w:r>
    </w:p>
    <w:p w14:paraId="30BCBD07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Người dân trực tiếp tham gia bỏ phiếu để quyết định các vấn đề quan trọng của đất nước</w:t>
      </w:r>
    </w:p>
    <w:p w14:paraId="04931D57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C. Người dân tham gia trực tiếp vào các cuộc trưng cầu dân ý về các chính sách hoặc luật pháp cụ thể </w:t>
      </w:r>
    </w:p>
    <w:p w14:paraId="1D81F8A7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D. Người dân tự tổ chức các phong trào xã hội để yêu cầu các quyền lợi mà không thông qua bất kỳ đại diện nào </w:t>
      </w:r>
    </w:p>
    <w:p w14:paraId="1653F2E0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11: Hãy xác định mục tiêu chính của việc xây dựng Nhà nước pháp quyền xã hội chủ nghĩa ở Việt Nam.</w:t>
      </w:r>
    </w:p>
    <w:p w14:paraId="4AEA5E66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A. Phát triển kinh tế thị trường tự do</w:t>
      </w:r>
    </w:p>
    <w:p w14:paraId="1AF8845D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Tăng cường sự kiểm soát của nhà nước</w:t>
      </w:r>
    </w:p>
    <w:p w14:paraId="7FAE37AA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C. Giảm thiểu sự can thiệp của nhà nước</w:t>
      </w:r>
    </w:p>
    <w:p w14:paraId="64D5A5ED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D. Phục vụ lợi ích của giai cấp công nhân và nhân dân lao động </w:t>
      </w:r>
    </w:p>
    <w:p w14:paraId="39D25F9A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12: Dân chủ trong xã hội nguyên thủy được thể hiện như thế nào? (Chọn 2 đáp án đúng)</w:t>
      </w:r>
    </w:p>
    <w:p w14:paraId="57970CAC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A. Không có sự phân chia giai cấp và quyền lực </w:t>
      </w:r>
    </w:p>
    <w:p w14:paraId="035DF156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Hình thành tổ chức chính trị phức tạp</w:t>
      </w:r>
    </w:p>
    <w:p w14:paraId="65D2AB9F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C. Mọi người đều bình đẳng trong quyết định các vấn đề chung </w:t>
      </w:r>
    </w:p>
    <w:p w14:paraId="6B33DA55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D. Quyền lực tập trung vào một số cá nhân</w:t>
      </w:r>
    </w:p>
    <w:p w14:paraId="54FB6572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13: Bản chất của nền dân chủ xã hội chủ nghĩa là: (Chọn 2 đáp án đúng)</w:t>
      </w:r>
    </w:p>
    <w:p w14:paraId="34913623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A. Nền dân chủ mang tính tập thể </w:t>
      </w:r>
    </w:p>
    <w:p w14:paraId="513F8991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B. Nền dân chủ của đa số nhân dân lao động </w:t>
      </w:r>
    </w:p>
    <w:p w14:paraId="0D43775C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C. Nền dân chủ mang tính cá nhân</w:t>
      </w:r>
    </w:p>
    <w:p w14:paraId="1273BC92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D. Nền dân chủ của giai cấp tư sản</w:t>
      </w:r>
    </w:p>
    <w:p w14:paraId="1C91BE1F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14: Đặc điểm nổi bật của nền dân chủ xã hội chủ nghĩa là gì? (Chọn 2 đáp án đúng)</w:t>
      </w:r>
    </w:p>
    <w:p w14:paraId="34BF453E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A. Phân biệt rõ ràng giữa các tầng lớp xã hội</w:t>
      </w:r>
    </w:p>
    <w:p w14:paraId="678C41B5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B. Thực hiện quyền làm chủ tập thể của nhân dân </w:t>
      </w:r>
    </w:p>
    <w:p w14:paraId="147EE6DD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C. Đặt quyền lợi của nhân dân lao động lên hàng đầu </w:t>
      </w:r>
    </w:p>
    <w:p w14:paraId="45BF39D9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D. Tôn trọng quyền sở hữu tư nhân tuyệt đối</w:t>
      </w:r>
    </w:p>
    <w:p w14:paraId="30BCC22A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15: Nhà nước pháp quyền xã hội chủ nghĩa Việt Nam được xây dựng dựa trên những nguyên tắc nào sau đây? (Chọn 2 đáp án đúng)</w:t>
      </w:r>
    </w:p>
    <w:p w14:paraId="34F81523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A. Đảng lãnh đạo nhà nước theo phương thức mệnh lệnh</w:t>
      </w:r>
    </w:p>
    <w:p w14:paraId="58082EC4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B. Nhà nước quản lý xã hội bằng hiến pháp, pháp luật </w:t>
      </w:r>
    </w:p>
    <w:p w14:paraId="11A3F7BF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C. Quyền lực nhà nước thống nhất, có phân công, phối hợp và kiểm soát </w:t>
      </w:r>
    </w:p>
    <w:p w14:paraId="59821958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D. Quyền lực nhà nước là tối cao, không cần kiểm soát</w:t>
      </w:r>
    </w:p>
    <w:p w14:paraId="586FF490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Câu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16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: Sự ra đời của nhà nước xã hội chủ nghĩa gắn với sự kiện nào?</w:t>
      </w:r>
    </w:p>
    <w:p w14:paraId="7EB6845E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A. Giai cấp công nhân xây dựng xong CNXH</w:t>
      </w:r>
    </w:p>
    <w:p w14:paraId="4BB60448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B. Giai cấp công nhân lật đổ nhà nước của giai cấp bóc lột, giành được chính quyền </w:t>
      </w:r>
    </w:p>
    <w:p w14:paraId="5EB3E438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C. Giai cấp công nhân đấu tranh phản đối tình trạng áp bức bóc lột của giai cấp tư sản </w:t>
      </w:r>
    </w:p>
    <w:p w14:paraId="1205A3D4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D. Giai cấp công nhân đấu tranh đòi tăng lương, giảm giờ làm, cải thiện điều kiện lao động </w:t>
      </w:r>
    </w:p>
    <w:p w14:paraId="0A7F6307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Câu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17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: Dân chủ xã hội chủ nghĩa mang tính nhất nguyên về chính trị, được hiểu là: </w:t>
      </w:r>
    </w:p>
    <w:p w14:paraId="0339F2B0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A. Nền dân chủ xã hội chủ nghĩa đại biểu cho trí tuệ, lợi ích của riêng giai cấp công nhân và nhân dân lao động </w:t>
      </w:r>
    </w:p>
    <w:p w14:paraId="122941DA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Nền dân chủ xã hội chủ nghĩa đại biểu cho trí tuệ, lợi ích của riêng giai cấp công nhân và tầng lớp trí thức</w:t>
      </w:r>
    </w:p>
    <w:p w14:paraId="03CA7123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C. Nền dân chủ xã hội chủ nghĩa đại biểu cho trí tuệ, lợi ích của riêng giai cấp công nhân và giai cấp nông dân</w:t>
      </w:r>
    </w:p>
    <w:p w14:paraId="7A6D0843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D. Nền dân chủ xã hội chủ nghĩa do Đảng Cộng sản lãnh đạo – đại biểu cho trí tuệ, lợi ích của giai cấp công nhân, nhân dân lao động và toàn dân tộc </w:t>
      </w:r>
    </w:p>
    <w:p w14:paraId="59521787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Câu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18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: Chọn ý không đúng về điểm khác biệt của nền dân chủ xã hội chủ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n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ghĩa so với nền dân chủ tư sản:</w:t>
      </w:r>
    </w:p>
    <w:p w14:paraId="45676D0C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A. Không mang tính giai cấp </w:t>
      </w:r>
    </w:p>
    <w:p w14:paraId="1782CF19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Mang tính nhất nguyên về chính trị</w:t>
      </w:r>
    </w:p>
    <w:p w14:paraId="0E5780D6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C. Trước hết và chủ yếu được thực hiện bằng Nhà nước pháp quyền xã hội chủ nghĩa</w:t>
      </w:r>
    </w:p>
    <w:p w14:paraId="3E49FBFB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D. Dựa trên chế độ sở hữu xã hội về những tư liệu sản xuất chủ yếu của toàn xã hội</w:t>
      </w:r>
    </w:p>
    <w:p w14:paraId="27179C9B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Câu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19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: Kiểu nhà nước nào sau đây được V.I. Lênin gọi là nhà nước "nửa nhà nước"?</w:t>
      </w:r>
    </w:p>
    <w:p w14:paraId="3A00CEF7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A. Nhà nước chủ nô</w:t>
      </w:r>
    </w:p>
    <w:p w14:paraId="33B638AD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Nhà nước tư sản</w:t>
      </w:r>
    </w:p>
    <w:p w14:paraId="27318A66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C. Nhà nước phong kiến</w:t>
      </w:r>
    </w:p>
    <w:p w14:paraId="3415E403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>D. Nhà nước xã hội chủ nghĩa</w:t>
      </w:r>
    </w:p>
    <w:p w14:paraId="5F85D020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Câu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20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: Chế độ dân chủ nhân dân ở Việt Nam được xác lập từ khi nào?</w:t>
      </w:r>
    </w:p>
    <w:p w14:paraId="01308BA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jc w:val="left"/>
        <w:rPr>
          <w:rFonts w:hint="default" w:asciiTheme="minorAscii" w:hAnsiTheme="minorAscii"/>
          <w:b w:val="0"/>
          <w:bCs w:val="0"/>
          <w:i/>
          <w:iCs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>Sau cách mạng tháng Tám năm 1945</w:t>
      </w:r>
    </w:p>
    <w:p w14:paraId="2922F02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Sau khi Đảng Cộng sản ra đời</w:t>
      </w:r>
    </w:p>
    <w:p w14:paraId="69C1400B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C. Sau kháng chiến chống đế quốc Mỹ năm 1975</w:t>
      </w:r>
    </w:p>
    <w:p w14:paraId="79ACB0B5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D. Sau kháng chiến chống thực dân Pháp năm 1954</w:t>
      </w:r>
    </w:p>
    <w:p w14:paraId="58F853B1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Câu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21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: Tại sao quyền lực nhà nước ở Việt Nam được tổ chức theo nguyên tắc thống nhất?</w:t>
      </w:r>
    </w:p>
    <w:p w14:paraId="36DCE6D4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A. Để kiểm soát chặt chẽ các hoạt động kinh tế</w:t>
      </w:r>
    </w:p>
    <w:p w14:paraId="5C4B3594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Để giảm thiểu vai trò của các tổ chức phi chính phủ</w:t>
      </w:r>
    </w:p>
    <w:p w14:paraId="09054BC4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>C. Để đảm bảo sự phối hợp và kiểm soát giữa các cơ quan lập pháp, hành pháp và tư pháp</w:t>
      </w: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  <w:t xml:space="preserve"> </w:t>
      </w:r>
    </w:p>
    <w:p w14:paraId="3D869C4D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D. Để tăng cường sự kiểm soát của nhà nước</w:t>
      </w:r>
    </w:p>
    <w:p w14:paraId="6CAA1AA1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Câu 2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2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: Hãy xác định biện pháp để nâng cao hiệu quả hoạt động của Nhà nước pháp quyền xã hội chủ nghĩa ở Việt Nam. </w:t>
      </w:r>
    </w:p>
    <w:p w14:paraId="03E00992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A. Giảm thiểu sự can thiệp của các tổ chức xã hội </w:t>
      </w:r>
    </w:p>
    <w:p w14:paraId="5D576085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B. Giảm thiểu sự phát triển của khu vực tư nhân </w:t>
      </w:r>
    </w:p>
    <w:p w14:paraId="00BFD58D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>C. Xây dựng và từng bước hoàn thiện hệ thống giám sát, phản</w:t>
      </w: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  <w:t xml:space="preserve"> </w:t>
      </w: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biện xã hội </w:t>
      </w:r>
    </w:p>
    <w:p w14:paraId="1E1FCDD9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D. Tăng cường sự kiểm soát của nhà nước</w:t>
      </w:r>
    </w:p>
    <w:p w14:paraId="729275DD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Câu 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23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: Dân chủ xã hội chủ nghĩa ở Việt Nam là: (Chọn 2 đáp án đúng)</w:t>
      </w:r>
    </w:p>
    <w:p w14:paraId="77D8B644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 xml:space="preserve">A. Nền dân chủ gắn liền với sự lãnh đạo của Đảng Cộng sản Việt Nam </w:t>
      </w:r>
    </w:p>
    <w:p w14:paraId="5A32D950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B. Chế độ dân chủ tư sản mở rộng</w:t>
      </w:r>
    </w:p>
    <w:p w14:paraId="352F4B55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C. Chế độ dân chủ không phụ thuộc vào nhà nước</w:t>
      </w:r>
    </w:p>
    <w:p w14:paraId="527FD4A1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</w:rPr>
        <w:t>D. Nền dân chủ bảo đảm quyền lực thuộc về nhân dân</w:t>
      </w:r>
    </w:p>
    <w:p w14:paraId="21A0A947">
      <w:pPr>
        <w:jc w:val="left"/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Câu 24:</w:t>
      </w:r>
    </w:p>
    <w:p w14:paraId="28C26FF8">
      <w:pPr>
        <w:jc w:val="left"/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Đâu là định nghĩa đúng và đầy đủ về dân chủ?</w:t>
      </w:r>
    </w:p>
    <w:p w14:paraId="6A507B3C">
      <w:pPr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  <w:t>A. Dân chủ là một giá trị phản ánh những quyền cơ bản của con người; là một hình thức tổ chức nhà nước của giai cấp cầm quyền; có quá trình ra đời, phát triển cùng với lịch sử xã hội nhân loại</w:t>
      </w:r>
    </w:p>
    <w:p w14:paraId="11B852F8">
      <w:pPr>
        <w:jc w:val="left"/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B. Dân chủ là một giá trị phản ánh những quyền tối thiểu của con người; là một thái tổ chức nhà nước thừa nhận quyền làm chủ của nhân dân; là một giá trị xã hội phản ánh sự nghiệp đấu tranh của con người</w:t>
      </w:r>
    </w:p>
    <w:p w14:paraId="4852A5FA">
      <w:pPr>
        <w:jc w:val="left"/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C. Dân chủ là giá trị phản ánh quyền cơ bảncủa con người; là kết quả của sự nghiệp đấu tranh của con người vì lợi ích của con người</w:t>
      </w:r>
    </w:p>
    <w:p w14:paraId="74F57466">
      <w:pPr>
        <w:jc w:val="left"/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D. Dân chủ là một giá trị xã hội phản ánh sự nghiệp đấu tranh của con người vì sự phát triển tiến bộ xã hội</w:t>
      </w:r>
    </w:p>
    <w:p w14:paraId="768D9B50">
      <w:pPr>
        <w:jc w:val="left"/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Câu 25:</w:t>
      </w:r>
    </w:p>
    <w:p w14:paraId="39CCB907">
      <w:pPr>
        <w:jc w:val="left"/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Bản chất tư tưởng - văn hoá - xã hội của nền dân chủ xã hội chủ nghĩa được thể hiện ở nội dung nào?</w:t>
      </w:r>
    </w:p>
    <w:p w14:paraId="2A3B1BB2">
      <w:pPr>
        <w:jc w:val="left"/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A. Lấy hệ tư tưởng của giai cấp tiểu tư sản làm chủ đạo</w:t>
      </w:r>
    </w:p>
    <w:p w14:paraId="3287263F">
      <w:pPr>
        <w:jc w:val="left"/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B. Lấy hệ tư tưởng của giai cấp tư sản làm chủ đạo</w:t>
      </w:r>
    </w:p>
    <w:p w14:paraId="2EA5B72D">
      <w:pPr>
        <w:jc w:val="left"/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sz w:val="28"/>
          <w:szCs w:val="28"/>
          <w:lang w:val="vi-VN"/>
        </w:rPr>
        <w:t>C. Lấy hệ tư tưởng của giai cấp nông dân làm chủ đạo</w:t>
      </w:r>
    </w:p>
    <w:p w14:paraId="73BD6183">
      <w:pPr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  <w:t>D. Lấy hệ tư tưởng Mác - Lênin - hệ tư tưởng của giai cấp công nhân làm chủ đạo</w:t>
      </w:r>
    </w:p>
    <w:p w14:paraId="477EC593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Câu 26:</w:t>
      </w:r>
    </w:p>
    <w:p w14:paraId="16320DA3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So với các mô hình nhà nước khác trong lịch sử thì nhà nước pháp quyền xã hội chủ nghĩa ở Việt Nam có sự khác biệt về chất như thế nào?</w:t>
      </w:r>
    </w:p>
    <w:p w14:paraId="074022FF">
      <w:pPr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  <w:t>A. Mang bản chất của giai cấp công nhân, tính nhân dân rộng rãi và tính dân tộc sâu sắc</w:t>
      </w:r>
    </w:p>
    <w:p w14:paraId="435D0B31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B. Vừa mang bản chất của giai cấp công nhân và nhân dân lao động</w:t>
      </w:r>
    </w:p>
    <w:p w14:paraId="761B0C59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C. Mang bản chất của đa số nhân dân lao động</w:t>
      </w:r>
    </w:p>
    <w:p w14:paraId="6A831254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D. Mang bản chất của giai cấp công nhân</w:t>
      </w:r>
    </w:p>
    <w:p w14:paraId="76F039B6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Câu 27:</w:t>
      </w:r>
    </w:p>
    <w:p w14:paraId="7707B70D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Nhà nước pháp quyền xã hội chủ nghĩa ở Việt Nam có đặc điểm như thế nào?</w:t>
      </w:r>
    </w:p>
    <w:p w14:paraId="75030D69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A. Nhà nước hình thành là kết quả của cách mạng xã hội chủ nghĩa</w:t>
      </w:r>
    </w:p>
    <w:p w14:paraId="46348C5B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B. Nhà nước đặt dưới sự lãnh đạo của Đảng cộng sản</w:t>
      </w:r>
    </w:p>
    <w:p w14:paraId="4FF2F5AD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C. Nhà nước hoạt động trên nền tảng của khối liên minh công – nông – trí thức</w:t>
      </w:r>
    </w:p>
    <w:p w14:paraId="0DB584E6">
      <w:pPr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  <w:t>D. Nhà nước được tổ chức và hoạt động trên cơ sở Hiến pháp và pháp luật</w:t>
      </w:r>
    </w:p>
    <w:p w14:paraId="183EAE16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Câu 28</w:t>
      </w:r>
    </w:p>
    <w:p w14:paraId="062C3E0E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So với các nền dân chủ trước đây, dân chủ xã hội chủ nghĩa có điểm khác biệt cơ bản nào?</w:t>
      </w:r>
    </w:p>
    <w:p w14:paraId="163FB5A6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A. Là nền dân chủ phi lịch sử</w:t>
      </w:r>
    </w:p>
    <w:p w14:paraId="656A1881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B. Là nền dân chủ thuần túy</w:t>
      </w:r>
    </w:p>
    <w:p w14:paraId="07EA66AA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C. Không còn mang tính giai cấp</w:t>
      </w:r>
    </w:p>
    <w:p w14:paraId="7770828D">
      <w:pPr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  <w:t>D. Là nền dân chủ rộng rãi cho giai cấp công nhân và nhân dân lao động</w:t>
      </w:r>
    </w:p>
    <w:p w14:paraId="766984D8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Câu 29:</w:t>
      </w:r>
    </w:p>
    <w:p w14:paraId="078689EF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Bản chất chính trị của nền dân chủ xã hội chủ nghĩa thể hiện như thế nào?</w:t>
      </w:r>
    </w:p>
    <w:p w14:paraId="6065241E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A. Nhà nước chủ yếu thực hiện các quyết định chính trị mà không cần sự đồng thuận hoặc tham gia của người dân.</w:t>
      </w:r>
    </w:p>
    <w:p w14:paraId="6136640E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B. Quyền lực thuộc về một cá nhân duy nhất, không có sự tham gia của quần chúng nhân dân.</w:t>
      </w:r>
    </w:p>
    <w:p w14:paraId="3893FD29">
      <w:pPr>
        <w:jc w:val="left"/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FF0000"/>
          <w:sz w:val="28"/>
          <w:szCs w:val="28"/>
          <w:lang w:val="vi-VN"/>
        </w:rPr>
        <w:t>C. Quyền lực và lợi ích thuộc về toàn thể nhân dân lao động, trong đó có giai cấp công nhân, dưới sự lãnh đạo của Đảng Cộng sản</w:t>
      </w:r>
    </w:p>
    <w:p w14:paraId="77189674">
      <w:pPr>
        <w:jc w:val="left"/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vi-VN"/>
        </w:rPr>
        <w:t>D. Nền dân chủ tập trung vào phát triển kinh tế tư nhân và bảo vệ lợi ích của tầng lớp giàu có.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108D57"/>
    <w:multiLevelType w:val="singleLevel"/>
    <w:tmpl w:val="A5108D57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236F63"/>
    <w:rsid w:val="2E955396"/>
    <w:rsid w:val="2EF05127"/>
    <w:rsid w:val="3A236F63"/>
    <w:rsid w:val="3A884D32"/>
    <w:rsid w:val="557B2285"/>
    <w:rsid w:val="5FD9189E"/>
    <w:rsid w:val="73F5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1378</Words>
  <Characters>4530</Characters>
  <Lines>0</Lines>
  <Paragraphs>0</Paragraphs>
  <TotalTime>6</TotalTime>
  <ScaleCrop>false</ScaleCrop>
  <LinksUpToDate>false</LinksUpToDate>
  <CharactersWithSpaces>5840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2026-08-12T10:35:00Z</dcterms:created>
  <dc:creator>Huy Nguyễn</dc:creator>
  <cp:lastModifiedBy>Huy Nguyễn</cp:lastModifiedBy>
  <dcterms:modified xsi:type="dcterms:W3CDTF">2026-08-13T09:34:10Z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15F8583A92F241DCA9451EBD2D54E62F_11</vt:lpwstr>
  </property>
  <property fmtid="{D5CDD505-2E9C-101B-9397-08002B2CF9AE}" pid="4" name="KSOTemplateDocerSaveRecord">
    <vt:lpwstr>eyJoZGlkIjoiYTRmMGFmNWYwNjM3OTlhMTA2MTVkODUwZDg4MGFjOWUiLCJ1c2VySWQiOiIxMzc0MzkyMTU0MjI3In0=</vt:lpwstr>
  </property>
</Properties>
</file>