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77777777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5D10C3">
        <w:rPr>
          <w:sz w:val="32"/>
          <w:szCs w:val="32"/>
        </w:rPr>
        <w:t>CONSTRUCTORS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/>
    <w:p w14:paraId="090E5E1E" w14:textId="77777777" w:rsidR="005D10C3" w:rsidRDefault="005D10C3" w:rsidP="00087AED">
      <w:r>
        <w:t>//secondary constructor</w:t>
      </w:r>
    </w:p>
    <w:p w14:paraId="073D69FC" w14:textId="77777777" w:rsidR="005D10C3" w:rsidRDefault="005D10C3" w:rsidP="00087AED">
      <w:r>
        <w:t>//also an alternative way to define a constructor</w:t>
      </w:r>
    </w:p>
    <w:p w14:paraId="5A17AE27" w14:textId="77777777" w:rsidR="005D10C3" w:rsidRDefault="005D10C3" w:rsidP="00087AED">
      <w:r>
        <w:t>//this way you can have a return value</w:t>
      </w:r>
    </w:p>
    <w:p w14:paraId="5981048E" w14:textId="46758ADE" w:rsidR="00087AED" w:rsidRDefault="008B46EC" w:rsidP="00087AED">
      <w:r>
        <w:t>[construct public</w:t>
      </w:r>
      <w:r w:rsidR="005D10C3">
        <w:t xml:space="preserve"> Integer Program(String Name, Integer NumberOfArgs)</w:t>
      </w:r>
    </w:p>
    <w:p w14:paraId="45989520" w14:textId="77777777" w:rsidR="005D10C3" w:rsidRDefault="005D10C3">
      <w:r>
        <w:tab/>
        <w:t>//just return what was passed in</w:t>
      </w:r>
    </w:p>
    <w:p w14:paraId="099DC8CA" w14:textId="77777777" w:rsidR="005D10C3" w:rsidRDefault="005D10C3">
      <w:r>
        <w:tab/>
        <w:t>return NumberOfArgs</w:t>
      </w:r>
    </w:p>
    <w:p w14:paraId="052CB0E6" w14:textId="77777777" w:rsidR="005D10C3" w:rsidRDefault="005D10C3">
      <w:r>
        <w:t>]</w:t>
      </w:r>
      <w:r>
        <w:tab/>
      </w:r>
    </w:p>
    <w:p w14:paraId="1E8B0DEC" w14:textId="77777777" w:rsidR="005D10C3" w:rsidRDefault="005D10C3">
      <w:r>
        <w:tab/>
      </w:r>
    </w:p>
    <w:p w14:paraId="57A1CA36" w14:textId="77777777" w:rsidR="005D10C3" w:rsidRDefault="005D10C3"/>
    <w:p w14:paraId="29CDB852" w14:textId="3EFCD87C" w:rsidR="000D1FFB" w:rsidRDefault="000D1FFB" w:rsidP="000D1FFB">
      <w:pPr>
        <w:rPr>
          <w:rFonts w:cs="Lucida Grande"/>
          <w:color w:val="1F1F1F"/>
        </w:rPr>
      </w:pP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The </w:t>
      </w:r>
      <w:r w:rsidRPr="004E5C74">
        <w:rPr>
          <w:rFonts w:cs="Lucida Grande"/>
          <w:b/>
          <w:bCs/>
          <w:color w:val="1F1F1F"/>
        </w:rPr>
        <w:t>explicit</w:t>
      </w:r>
      <w:r w:rsidRPr="004E5C74">
        <w:rPr>
          <w:rFonts w:cs="Lucida Grande"/>
          <w:color w:val="1F1F1F"/>
        </w:rPr>
        <w:t xml:space="preserve"> keyword declares a user-defined type conversion operator that must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 xml:space="preserve">be invoked with a cast. For example, this operator converts from a class called </w:t>
      </w:r>
      <w:r>
        <w:rPr>
          <w:rFonts w:cs="Lucida Grande"/>
          <w:color w:val="1F1F1F"/>
        </w:rPr>
        <w:t>//</w:t>
      </w:r>
      <w:r w:rsidRPr="004E5C74">
        <w:rPr>
          <w:rFonts w:cs="Lucida Grande"/>
          <w:color w:val="1F1F1F"/>
        </w:rPr>
        <w:t>Fahrenheit to a class called Celsius:</w:t>
      </w:r>
    </w:p>
    <w:p w14:paraId="32E22C64" w14:textId="77777777" w:rsidR="000D1FFB" w:rsidRDefault="000D1FFB"/>
    <w:p w14:paraId="66306112" w14:textId="0C34DE5F" w:rsidR="000D1FFB" w:rsidRPr="000D1FFB" w:rsidRDefault="000D1FFB" w:rsidP="000D1FFB">
      <w:r w:rsidRPr="000D1FFB">
        <w:t>[public static explicit operator Celsius(Fahrenheit fahr)</w:t>
      </w:r>
    </w:p>
    <w:p w14:paraId="6908D6CA" w14:textId="77777777" w:rsidR="000D1FFB" w:rsidRPr="000D1FFB" w:rsidRDefault="000D1FFB" w:rsidP="000D1FFB">
      <w:r w:rsidRPr="000D1FFB">
        <w:t xml:space="preserve">    return new Celsius((5.0f / 9.0f) * (fahr.degrees - 32));</w:t>
      </w:r>
    </w:p>
    <w:p w14:paraId="1324E8C4" w14:textId="009D54F2" w:rsidR="000D1FFB" w:rsidRPr="000D1FFB" w:rsidRDefault="000D1FFB" w:rsidP="000D1FFB">
      <w:r w:rsidRPr="000D1FFB">
        <w:t>]</w:t>
      </w:r>
      <w:bookmarkStart w:id="0" w:name="_GoBack"/>
      <w:bookmarkEnd w:id="0"/>
    </w:p>
    <w:p w14:paraId="74D74B49" w14:textId="77777777" w:rsidR="005D10C3" w:rsidRDefault="005D10C3"/>
    <w:p w14:paraId="02702F47" w14:textId="77777777" w:rsidR="005D10C3" w:rsidRDefault="005D10C3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#endclass</w:t>
      </w:r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3212BE"/>
    <w:rsid w:val="005D10C3"/>
    <w:rsid w:val="008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2015-11-07T07:00:00Z</dcterms:created>
  <dcterms:modified xsi:type="dcterms:W3CDTF">2015-11-07T07:01:00Z</dcterms:modified>
</cp:coreProperties>
</file>