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572E" w14:textId="0C134EF0" w:rsidR="009E4944" w:rsidRPr="00191E0C" w:rsidRDefault="009E4944" w:rsidP="009E494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91E0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BÁO CÁO KẾT QUẢ TUẦN 8 – NHÓM 1</w:t>
      </w:r>
    </w:p>
    <w:p w14:paraId="6E6B9348" w14:textId="51E37EA8" w:rsidR="000B6797" w:rsidRPr="00965807" w:rsidRDefault="00191E0C" w:rsidP="00191E0C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65807">
        <w:rPr>
          <w:rFonts w:ascii="Times New Roman" w:hAnsi="Times New Roman" w:cs="Times New Roman"/>
          <w:b/>
          <w:bCs/>
          <w:sz w:val="28"/>
          <w:szCs w:val="28"/>
        </w:rPr>
        <w:t>I. Đặc tả ca sử dụng (xây dựng scenario):</w:t>
      </w:r>
    </w:p>
    <w:p w14:paraId="747A4856" w14:textId="77777777" w:rsidR="00191E0C" w:rsidRPr="00191E0C" w:rsidRDefault="00191E0C" w:rsidP="00191E0C">
      <w:pPr>
        <w:outlineLvl w:val="1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91E0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91E0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 tả Ca Đăng nhập, Check in</w:t>
      </w:r>
    </w:p>
    <w:p w14:paraId="12360EBF" w14:textId="77777777" w:rsidR="00191E0C" w:rsidRPr="00072D17" w:rsidRDefault="00191E0C" w:rsidP="00191E0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Đăng nhập:</w:t>
      </w:r>
    </w:p>
    <w:p w14:paraId="3EE06079" w14:textId="77777777" w:rsidR="00191E0C" w:rsidRPr="008D4EF6" w:rsidRDefault="00191E0C" w:rsidP="0019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E0C" w:rsidRPr="003A1964" w14:paraId="3B3FD935" w14:textId="77777777" w:rsidTr="000F7AA1">
        <w:tc>
          <w:tcPr>
            <w:tcW w:w="4675" w:type="dxa"/>
          </w:tcPr>
          <w:p w14:paraId="40E1C671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086B7A4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191E0C" w:rsidRPr="003A1964" w14:paraId="62ADC487" w14:textId="77777777" w:rsidTr="000F7AA1">
        <w:tc>
          <w:tcPr>
            <w:tcW w:w="4675" w:type="dxa"/>
          </w:tcPr>
          <w:p w14:paraId="1B7C9CCC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cần </w:t>
            </w:r>
            <w:r w:rsidRPr="00383A33">
              <w:rPr>
                <w:rFonts w:ascii="Times New Roman" w:hAnsi="Times New Roman" w:cs="Times New Roman"/>
                <w:iCs/>
                <w:sz w:val="28"/>
                <w:szCs w:val="28"/>
              </w:rPr>
              <w:t>đăng nhậ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 vào tài khoản trên</w:t>
            </w:r>
            <w:r w:rsidRPr="00383A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hệ thống</w:t>
            </w:r>
          </w:p>
        </w:tc>
        <w:tc>
          <w:tcPr>
            <w:tcW w:w="4675" w:type="dxa"/>
          </w:tcPr>
          <w:p w14:paraId="16981015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0C" w:rsidRPr="003A1964" w14:paraId="4C0A4B57" w14:textId="77777777" w:rsidTr="000F7AA1">
        <w:tc>
          <w:tcPr>
            <w:tcW w:w="4675" w:type="dxa"/>
          </w:tcPr>
          <w:p w14:paraId="3F595326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</w:t>
            </w:r>
            <w:r w:rsidRPr="00383A33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hệ thống</w:t>
            </w:r>
          </w:p>
        </w:tc>
        <w:tc>
          <w:tcPr>
            <w:tcW w:w="4675" w:type="dxa"/>
          </w:tcPr>
          <w:p w14:paraId="60D7A60E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trang đăng nhập</w:t>
            </w:r>
          </w:p>
        </w:tc>
      </w:tr>
      <w:tr w:rsidR="00191E0C" w:rsidRPr="003A1964" w14:paraId="3EE0346A" w14:textId="77777777" w:rsidTr="000F7AA1">
        <w:tc>
          <w:tcPr>
            <w:tcW w:w="4675" w:type="dxa"/>
          </w:tcPr>
          <w:p w14:paraId="41F923CB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</w:t>
            </w:r>
            <w:r w:rsidRPr="008109C2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 tên tài khoản, mật khẩu sau đó nhấn nút đăng nhập.</w:t>
            </w:r>
          </w:p>
        </w:tc>
        <w:tc>
          <w:tcPr>
            <w:tcW w:w="4675" w:type="dxa"/>
          </w:tcPr>
          <w:p w14:paraId="0DDEFEC3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1FD">
              <w:rPr>
                <w:rFonts w:ascii="Times New Roman" w:hAnsi="Times New Roman" w:cs="Times New Roman"/>
                <w:sz w:val="28"/>
                <w:szCs w:val="28"/>
              </w:rPr>
              <w:t>5. Kiểm tra tên tài khoản và mật khẩu xem có tồn tại trong Database hay không</w:t>
            </w:r>
          </w:p>
        </w:tc>
      </w:tr>
      <w:tr w:rsidR="00191E0C" w:rsidRPr="003A1964" w14:paraId="6DD38828" w14:textId="77777777" w:rsidTr="000F7AA1">
        <w:tc>
          <w:tcPr>
            <w:tcW w:w="4675" w:type="dxa"/>
          </w:tcPr>
          <w:p w14:paraId="3A479B7A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8247068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Nếu tên tài khoản và mật khẩu đúng thì hệ thống sẽ thông báo “đăng nhập thành công”</w:t>
            </w:r>
          </w:p>
          <w:p w14:paraId="58F944DC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tên tài khoản, mật khẩu sai thì hệ thống sẽ thông báo “Tên tài khoản hoặc mật khẩu không chính xác. Người dùng vui lòng đăng nhập lại”</w:t>
            </w:r>
          </w:p>
        </w:tc>
      </w:tr>
    </w:tbl>
    <w:p w14:paraId="671B575F" w14:textId="77777777" w:rsidR="00191E0C" w:rsidRPr="008D4EF6" w:rsidRDefault="00191E0C" w:rsidP="0019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E0C" w14:paraId="775DB77C" w14:textId="77777777" w:rsidTr="000F7AA1">
        <w:tc>
          <w:tcPr>
            <w:tcW w:w="4675" w:type="dxa"/>
          </w:tcPr>
          <w:p w14:paraId="1EF3C6A2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917F6A4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191E0C" w14:paraId="31D376C1" w14:textId="77777777" w:rsidTr="000F7AA1">
        <w:tc>
          <w:tcPr>
            <w:tcW w:w="4675" w:type="dxa"/>
          </w:tcPr>
          <w:p w14:paraId="6154FBF1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hoặc 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nhấn nút thoát thay vì nút đăng nhập. Hủy bỏ việc đăng nhập.</w:t>
            </w:r>
          </w:p>
        </w:tc>
        <w:tc>
          <w:tcPr>
            <w:tcW w:w="4675" w:type="dxa"/>
          </w:tcPr>
          <w:p w14:paraId="14523BF9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0C" w14:paraId="184A2C9D" w14:textId="77777777" w:rsidTr="000F7AA1">
        <w:trPr>
          <w:trHeight w:val="98"/>
        </w:trPr>
        <w:tc>
          <w:tcPr>
            <w:tcW w:w="4675" w:type="dxa"/>
          </w:tcPr>
          <w:p w14:paraId="187FA5E7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40C55F2" w14:textId="77777777" w:rsidR="00191E0C" w:rsidRPr="00F371FD" w:rsidRDefault="00191E0C" w:rsidP="000F7AA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5F10E21A" w14:textId="77777777" w:rsidR="00191E0C" w:rsidRDefault="00191E0C" w:rsidP="00191E0C">
      <w:pPr>
        <w:rPr>
          <w:rFonts w:ascii="Times New Roman" w:hAnsi="Times New Roman" w:cs="Times New Roman"/>
          <w:sz w:val="28"/>
          <w:szCs w:val="28"/>
        </w:rPr>
      </w:pPr>
    </w:p>
    <w:p w14:paraId="25BEE114" w14:textId="77777777" w:rsidR="00191E0C" w:rsidRPr="00072D17" w:rsidRDefault="00191E0C" w:rsidP="00191E0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Check in:</w:t>
      </w:r>
    </w:p>
    <w:p w14:paraId="26CD89BE" w14:textId="77777777" w:rsidR="00191E0C" w:rsidRPr="008D4EF6" w:rsidRDefault="00191E0C" w:rsidP="0019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E0C" w:rsidRPr="003A1964" w14:paraId="118790AD" w14:textId="77777777" w:rsidTr="000F7AA1">
        <w:tc>
          <w:tcPr>
            <w:tcW w:w="4675" w:type="dxa"/>
          </w:tcPr>
          <w:p w14:paraId="362A10D2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6D4171E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191E0C" w:rsidRPr="003A1964" w14:paraId="2B83C766" w14:textId="77777777" w:rsidTr="000F7AA1">
        <w:tc>
          <w:tcPr>
            <w:tcW w:w="4675" w:type="dxa"/>
          </w:tcPr>
          <w:p w14:paraId="18C5E7DC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thêm xe vào bãi</w:t>
            </w:r>
          </w:p>
        </w:tc>
        <w:tc>
          <w:tcPr>
            <w:tcW w:w="4675" w:type="dxa"/>
          </w:tcPr>
          <w:p w14:paraId="7B5CA06F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0C" w:rsidRPr="003A1964" w14:paraId="1F5EDD92" w14:textId="77777777" w:rsidTr="000F7AA1">
        <w:tc>
          <w:tcPr>
            <w:tcW w:w="4675" w:type="dxa"/>
          </w:tcPr>
          <w:p w14:paraId="79855E4E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2A3E65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 cccd và biển số xe và nhấn nút check in</w:t>
            </w:r>
          </w:p>
        </w:tc>
        <w:tc>
          <w:tcPr>
            <w:tcW w:w="4675" w:type="dxa"/>
          </w:tcPr>
          <w:p w14:paraId="0C7FD6C4" w14:textId="77777777" w:rsidR="00191E0C" w:rsidRPr="003A1964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1E0C" w:rsidRPr="003A1964" w14:paraId="09F9E3CF" w14:textId="77777777" w:rsidTr="000F7AA1">
        <w:tc>
          <w:tcPr>
            <w:tcW w:w="4675" w:type="dxa"/>
          </w:tcPr>
          <w:p w14:paraId="1566DEA4" w14:textId="77777777" w:rsidR="00191E0C" w:rsidRPr="002A3E65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67800B0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Kiểm tra thông tin về biển số, loại xe.</w:t>
            </w:r>
          </w:p>
          <w:p w14:paraId="64BF21DF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số lượng xe trong bãi gửi xem có còn chỗ gửi xe không?</w:t>
            </w:r>
          </w:p>
          <w:p w14:paraId="13836239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Còn: lưu thông tin vào hệ thống (sinh các loại mã tự động, thêm thời gian vào) và hiển thị thông báo check in thành công.</w:t>
            </w:r>
          </w:p>
          <w:p w14:paraId="325BE200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Hết: thông báo hết chỗ trống.</w:t>
            </w:r>
          </w:p>
        </w:tc>
      </w:tr>
      <w:tr w:rsidR="00191E0C" w:rsidRPr="003A1964" w14:paraId="5A6BD942" w14:textId="77777777" w:rsidTr="000F7AA1">
        <w:tc>
          <w:tcPr>
            <w:tcW w:w="4675" w:type="dxa"/>
          </w:tcPr>
          <w:p w14:paraId="52A52C74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Nhân viên thông báo cho khách hàng: TH1: đem xe vào bãi nếu còn chỗ.</w:t>
            </w:r>
          </w:p>
          <w:p w14:paraId="25A73715" w14:textId="77777777" w:rsidR="00191E0C" w:rsidRPr="002A3E65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TH2: thông báo hết chỗ trống.</w:t>
            </w:r>
          </w:p>
        </w:tc>
        <w:tc>
          <w:tcPr>
            <w:tcW w:w="4675" w:type="dxa"/>
          </w:tcPr>
          <w:p w14:paraId="1AF8EB69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7AA911" w14:textId="77777777" w:rsidR="00191E0C" w:rsidRPr="008D4EF6" w:rsidRDefault="00191E0C" w:rsidP="00191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E0C" w14:paraId="0B144DC7" w14:textId="77777777" w:rsidTr="000F7AA1">
        <w:tc>
          <w:tcPr>
            <w:tcW w:w="4675" w:type="dxa"/>
          </w:tcPr>
          <w:p w14:paraId="5AB4E730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6915F992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191E0C" w14:paraId="795DF3E5" w14:textId="77777777" w:rsidTr="000F7AA1">
        <w:tc>
          <w:tcPr>
            <w:tcW w:w="4675" w:type="dxa"/>
          </w:tcPr>
          <w:p w14:paraId="24F888D0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8F2FE7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muốn check in nữa, </w:t>
            </w:r>
            <w:r w:rsidRPr="009E0F45">
              <w:rPr>
                <w:rFonts w:ascii="Times New Roman" w:hAnsi="Times New Roman" w:cs="Times New Roman"/>
                <w:i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hủy bỏ việc check in.</w:t>
            </w:r>
          </w:p>
        </w:tc>
        <w:tc>
          <w:tcPr>
            <w:tcW w:w="4675" w:type="dxa"/>
          </w:tcPr>
          <w:p w14:paraId="6DA54BE8" w14:textId="77777777" w:rsidR="00191E0C" w:rsidRDefault="00191E0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6298B2" w14:textId="47F9FD36" w:rsidR="00191E0C" w:rsidRDefault="00191E0C" w:rsidP="00191E0C">
      <w:pPr>
        <w:rPr>
          <w:rFonts w:ascii="Times New Roman" w:hAnsi="Times New Roman" w:cs="Times New Roman"/>
          <w:sz w:val="28"/>
          <w:szCs w:val="28"/>
        </w:rPr>
      </w:pPr>
    </w:p>
    <w:p w14:paraId="0C22ECFB" w14:textId="77777777" w:rsidR="00A2137C" w:rsidRPr="008706F8" w:rsidRDefault="00A2137C" w:rsidP="00A2137C">
      <w:pPr>
        <w:outlineLvl w:val="1"/>
        <w:rPr>
          <w:rFonts w:ascii="UVN Bay Buom Nang" w:hAnsi="UVN Bay Buom Nang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06F8">
        <w:rPr>
          <w:rFonts w:ascii="UVN Bay Buom Nang" w:hAnsi="UVN Bay Buom Nang"/>
          <w:b/>
          <w:bCs/>
          <w:sz w:val="40"/>
          <w:szCs w:val="40"/>
        </w:rPr>
        <w:t>Đặc tả Ca check out</w:t>
      </w:r>
    </w:p>
    <w:p w14:paraId="32E9FFEC" w14:textId="77777777" w:rsidR="00A2137C" w:rsidRPr="007F2F1D" w:rsidRDefault="00A2137C" w:rsidP="00A2137C">
      <w:pPr>
        <w:rPr>
          <w:rFonts w:ascii="UTM Mobifone KT" w:hAnsi="UTM Mobifone KT"/>
          <w:b/>
          <w:bCs/>
          <w:sz w:val="28"/>
          <w:szCs w:val="28"/>
        </w:rPr>
      </w:pPr>
      <w:r w:rsidRPr="007F2F1D">
        <w:rPr>
          <w:rFonts w:ascii="UTM Mobifone KT" w:hAnsi="UTM Mobifone KT"/>
          <w:b/>
          <w:bCs/>
          <w:sz w:val="28"/>
          <w:szCs w:val="28"/>
        </w:rPr>
        <w:t>Các sự kiện chính</w:t>
      </w:r>
      <w:r>
        <w:rPr>
          <w:rFonts w:ascii="UTM Mobifone KT" w:hAnsi="UTM Mobifone KT"/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A2137C" w14:paraId="5941406E" w14:textId="77777777" w:rsidTr="000F7AA1">
        <w:tc>
          <w:tcPr>
            <w:tcW w:w="4225" w:type="dxa"/>
          </w:tcPr>
          <w:p w14:paraId="560BD70D" w14:textId="77777777" w:rsidR="00A2137C" w:rsidRPr="007F2F1D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>Hành động của tác nhân</w:t>
            </w:r>
          </w:p>
        </w:tc>
        <w:tc>
          <w:tcPr>
            <w:tcW w:w="5125" w:type="dxa"/>
          </w:tcPr>
          <w:p w14:paraId="1F45F128" w14:textId="77777777" w:rsidR="00A2137C" w:rsidRPr="007F2F1D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>Hành động của hệ thống</w:t>
            </w:r>
          </w:p>
        </w:tc>
      </w:tr>
      <w:tr w:rsidR="00A2137C" w14:paraId="52FCFA7E" w14:textId="77777777" w:rsidTr="000F7AA1">
        <w:tc>
          <w:tcPr>
            <w:tcW w:w="4225" w:type="dxa"/>
          </w:tcPr>
          <w:p w14:paraId="37519EF1" w14:textId="77777777" w:rsidR="00A2137C" w:rsidRPr="007F2F1D" w:rsidRDefault="00A2137C" w:rsidP="000F7AA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 xml:space="preserve">1. Khi </w:t>
            </w:r>
            <w:r w:rsidRPr="007F2F1D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người gửi xe </w:t>
            </w: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>cần lấy xe ra khỏi bãi giữ xe.</w:t>
            </w:r>
          </w:p>
        </w:tc>
        <w:tc>
          <w:tcPr>
            <w:tcW w:w="5125" w:type="dxa"/>
          </w:tcPr>
          <w:p w14:paraId="514B5B5E" w14:textId="77777777" w:rsidR="00A2137C" w:rsidRPr="007F2F1D" w:rsidRDefault="00A2137C" w:rsidP="000F7AA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2137C" w14:paraId="5CF81260" w14:textId="77777777" w:rsidTr="000F7AA1">
        <w:tc>
          <w:tcPr>
            <w:tcW w:w="4225" w:type="dxa"/>
          </w:tcPr>
          <w:p w14:paraId="4E228957" w14:textId="77777777" w:rsidR="00A2137C" w:rsidRPr="007F2F1D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 Nhân viên nhập biển số xe/CCCD và nhấn nút Xuất xe </w:t>
            </w:r>
          </w:p>
        </w:tc>
        <w:tc>
          <w:tcPr>
            <w:tcW w:w="5125" w:type="dxa"/>
          </w:tcPr>
          <w:p w14:paraId="1DFBB915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 Kiểm tra thông tin, thêm mã nv chekout, timeout</w:t>
            </w:r>
          </w:p>
        </w:tc>
      </w:tr>
      <w:tr w:rsidR="00A2137C" w14:paraId="124975B0" w14:textId="77777777" w:rsidTr="000F7AA1">
        <w:tc>
          <w:tcPr>
            <w:tcW w:w="4225" w:type="dxa"/>
          </w:tcPr>
          <w:p w14:paraId="33E5CC1C" w14:textId="77777777" w:rsidR="00A2137C" w:rsidRPr="007F2F1D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25" w:type="dxa"/>
          </w:tcPr>
          <w:p w14:paraId="11D422D8" w14:textId="77777777" w:rsidR="00A2137C" w:rsidRPr="007F2F1D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 Hiển thị thông tin hóa đơn</w:t>
            </w:r>
          </w:p>
        </w:tc>
      </w:tr>
      <w:tr w:rsidR="00A2137C" w14:paraId="0B2821B1" w14:textId="77777777" w:rsidTr="000F7AA1">
        <w:tc>
          <w:tcPr>
            <w:tcW w:w="4225" w:type="dxa"/>
          </w:tcPr>
          <w:p w14:paraId="2734A3C6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  <w:r w:rsidRPr="008706F8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Người gửi xe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thanh toán hóa đơn</w:t>
            </w:r>
          </w:p>
        </w:tc>
        <w:tc>
          <w:tcPr>
            <w:tcW w:w="5125" w:type="dxa"/>
          </w:tcPr>
          <w:p w14:paraId="297BBDAB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137C" w14:paraId="64938FA4" w14:textId="77777777" w:rsidTr="000F7AA1">
        <w:trPr>
          <w:trHeight w:val="605"/>
        </w:trPr>
        <w:tc>
          <w:tcPr>
            <w:tcW w:w="4225" w:type="dxa"/>
          </w:tcPr>
          <w:p w14:paraId="1DA12B3D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 xml:space="preserve">. Nhân viên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xác nhận hóa đơn</w:t>
            </w: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5125" w:type="dxa"/>
          </w:tcPr>
          <w:p w14:paraId="4B0495E1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 Xác nhận hóa đơn:</w:t>
            </w:r>
          </w:p>
          <w:p w14:paraId="09F6C6F6" w14:textId="77777777" w:rsidR="00A2137C" w:rsidRPr="000C1BF2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•  </w:t>
            </w:r>
            <w:r w:rsidRPr="000C1BF2">
              <w:rPr>
                <w:rFonts w:ascii="Times New Roman" w:hAnsi="Times New Roman" w:cs="Times New Roman"/>
                <w:sz w:val="32"/>
                <w:szCs w:val="32"/>
              </w:rPr>
              <w:t>Nếu chọn nút xác nhận: hiển thị thông báo thành công.</w:t>
            </w:r>
          </w:p>
          <w:p w14:paraId="5B3B8642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• </w:t>
            </w:r>
            <w:r w:rsidRPr="000C1BF2">
              <w:rPr>
                <w:rFonts w:ascii="Times New Roman" w:hAnsi="Times New Roman" w:cs="Times New Roman"/>
                <w:sz w:val="32"/>
                <w:szCs w:val="32"/>
              </w:rPr>
              <w:t>Nếu chọn nút hủy: trả màn hình ứng dụng về trạng thái trước khi nhấn nút “Xuất xe”.</w:t>
            </w:r>
          </w:p>
          <w:p w14:paraId="159A8957" w14:textId="77777777" w:rsidR="00A2137C" w:rsidRPr="001C3E6A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(Thao tác database: Xóa xe ra khỏi bãi).</w:t>
            </w:r>
          </w:p>
        </w:tc>
      </w:tr>
      <w:tr w:rsidR="00A2137C" w14:paraId="12F2E2B7" w14:textId="77777777" w:rsidTr="000F7AA1">
        <w:trPr>
          <w:trHeight w:val="605"/>
        </w:trPr>
        <w:tc>
          <w:tcPr>
            <w:tcW w:w="4225" w:type="dxa"/>
          </w:tcPr>
          <w:p w14:paraId="0BFA79E5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9. Cho khách lấy xe ra.</w:t>
            </w:r>
          </w:p>
        </w:tc>
        <w:tc>
          <w:tcPr>
            <w:tcW w:w="5125" w:type="dxa"/>
          </w:tcPr>
          <w:p w14:paraId="23230E93" w14:textId="77777777" w:rsidR="00A2137C" w:rsidRDefault="00A2137C" w:rsidP="000F7A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F03AA2" w14:textId="77777777" w:rsidR="00A2137C" w:rsidRPr="007F2F1D" w:rsidRDefault="00A2137C" w:rsidP="00A2137C">
      <w:pPr>
        <w:rPr>
          <w:rFonts w:ascii="UTM Mobifone KT" w:hAnsi="UTM Mobifone KT"/>
          <w:b/>
          <w:bCs/>
          <w:sz w:val="28"/>
          <w:szCs w:val="28"/>
        </w:rPr>
      </w:pPr>
      <w:r>
        <w:rPr>
          <w:rFonts w:ascii="UTM Mobifone KT" w:hAnsi="UTM Mobifone KT"/>
          <w:b/>
          <w:bCs/>
          <w:sz w:val="40"/>
          <w:szCs w:val="40"/>
        </w:rPr>
        <w:br w:type="textWrapping" w:clear="all"/>
      </w:r>
      <w:r w:rsidRPr="007F2F1D">
        <w:rPr>
          <w:rFonts w:ascii="UTM Mobifone KT" w:hAnsi="UTM Mobifone KT"/>
          <w:b/>
          <w:bCs/>
          <w:sz w:val="28"/>
          <w:szCs w:val="28"/>
        </w:rPr>
        <w:t xml:space="preserve">Các sự kiện </w:t>
      </w:r>
      <w:r>
        <w:rPr>
          <w:rFonts w:ascii="UTM Mobifone KT" w:hAnsi="UTM Mobifone KT"/>
          <w:b/>
          <w:bCs/>
          <w:sz w:val="28"/>
          <w:szCs w:val="28"/>
        </w:rPr>
        <w:t>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A2137C" w14:paraId="18C39737" w14:textId="77777777" w:rsidTr="000F7AA1">
        <w:tc>
          <w:tcPr>
            <w:tcW w:w="4225" w:type="dxa"/>
          </w:tcPr>
          <w:p w14:paraId="3D061C83" w14:textId="77777777" w:rsidR="00A2137C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>Hành động của tác nhân</w:t>
            </w:r>
          </w:p>
        </w:tc>
        <w:tc>
          <w:tcPr>
            <w:tcW w:w="5125" w:type="dxa"/>
          </w:tcPr>
          <w:p w14:paraId="2E80A841" w14:textId="77777777" w:rsidR="00A2137C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F1D">
              <w:rPr>
                <w:rFonts w:ascii="Times New Roman" w:hAnsi="Times New Roman" w:cs="Times New Roman"/>
                <w:sz w:val="32"/>
                <w:szCs w:val="32"/>
              </w:rPr>
              <w:t>Hành động của hệ thống</w:t>
            </w:r>
          </w:p>
        </w:tc>
      </w:tr>
      <w:tr w:rsidR="00A2137C" w14:paraId="3C949DD0" w14:textId="77777777" w:rsidTr="000F7AA1">
        <w:tc>
          <w:tcPr>
            <w:tcW w:w="4225" w:type="dxa"/>
          </w:tcPr>
          <w:p w14:paraId="228CC50A" w14:textId="77777777" w:rsidR="00A2137C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25" w:type="dxa"/>
          </w:tcPr>
          <w:p w14:paraId="0D6FE2FB" w14:textId="77777777" w:rsidR="00A2137C" w:rsidRPr="000C1BF2" w:rsidRDefault="00A2137C" w:rsidP="000F7AA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r w:rsidRPr="000C1BF2">
              <w:rPr>
                <w:rFonts w:ascii="Times New Roman" w:hAnsi="Times New Roman" w:cs="Times New Roman"/>
                <w:sz w:val="32"/>
                <w:szCs w:val="32"/>
              </w:rPr>
              <w:t>Hệ thống kiểm tra thông tin không thành công và hiển thị thông báo “Thông tin sai hoặc không tồn tại”.</w:t>
            </w:r>
          </w:p>
          <w:p w14:paraId="18638290" w14:textId="77777777" w:rsidR="00A2137C" w:rsidRDefault="00A2137C" w:rsidP="000F7A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3D8311E" w14:textId="17E36483" w:rsidR="00A2137C" w:rsidRPr="00A2137C" w:rsidRDefault="00A2137C" w:rsidP="00A2137C">
      <w:pPr>
        <w:outlineLvl w:val="1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3. </w:t>
      </w:r>
      <w:r w:rsidRPr="00A2137C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Đặc tả tìm kiếm (Xe gửi)</w:t>
      </w:r>
    </w:p>
    <w:p w14:paraId="07E10FB6" w14:textId="77777777" w:rsidR="00A2137C" w:rsidRPr="00BA1A95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 (Nhân viên)</w:t>
      </w:r>
    </w:p>
    <w:p w14:paraId="60247B5A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56BBD2AA" w14:textId="77777777" w:rsidTr="000F7AA1">
        <w:tc>
          <w:tcPr>
            <w:tcW w:w="4675" w:type="dxa"/>
          </w:tcPr>
          <w:p w14:paraId="729D1B69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103184A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7025A1FF" w14:textId="77777777" w:rsidTr="000F7AA1">
        <w:tc>
          <w:tcPr>
            <w:tcW w:w="4675" w:type="dxa"/>
          </w:tcPr>
          <w:p w14:paraId="7E8D9A39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nhân viên cần tìm kiếm xe gửi</w:t>
            </w:r>
          </w:p>
        </w:tc>
        <w:tc>
          <w:tcPr>
            <w:tcW w:w="4675" w:type="dxa"/>
          </w:tcPr>
          <w:p w14:paraId="19626E14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4683C523" w14:textId="77777777" w:rsidTr="000F7AA1">
        <w:tc>
          <w:tcPr>
            <w:tcW w:w="4675" w:type="dxa"/>
          </w:tcPr>
          <w:p w14:paraId="6EC49E5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nhân viên chọn vào thanh chức năng tìm kiếm</w:t>
            </w:r>
          </w:p>
        </w:tc>
        <w:tc>
          <w:tcPr>
            <w:tcW w:w="4675" w:type="dxa"/>
          </w:tcPr>
          <w:p w14:paraId="07FB15E6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0951A51B" w14:textId="77777777" w:rsidTr="000F7AA1">
        <w:tc>
          <w:tcPr>
            <w:tcW w:w="4675" w:type="dxa"/>
          </w:tcPr>
          <w:p w14:paraId="482EAC7A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Nhân viên chọn nhập CCCD hoặc biển số xe sau đó nhập dữ liệu vào</w:t>
            </w:r>
          </w:p>
        </w:tc>
        <w:tc>
          <w:tcPr>
            <w:tcW w:w="4675" w:type="dxa"/>
          </w:tcPr>
          <w:p w14:paraId="419B9937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Khi text của textbox thay đổi thì kiểm tra thuộc kiểu nhập nào sau đó truy xuất dữ liệu từ bãi đỗ trong database hiện kết quả theo realtime</w:t>
            </w:r>
          </w:p>
        </w:tc>
      </w:tr>
    </w:tbl>
    <w:p w14:paraId="1C37B349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21143D24" w14:textId="77777777" w:rsidTr="000F7AA1">
        <w:tc>
          <w:tcPr>
            <w:tcW w:w="4675" w:type="dxa"/>
          </w:tcPr>
          <w:p w14:paraId="1FE5AD0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92B66D1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29A9958E" w14:textId="77777777" w:rsidTr="000F7AA1">
        <w:tc>
          <w:tcPr>
            <w:tcW w:w="4675" w:type="dxa"/>
          </w:tcPr>
          <w:p w14:paraId="207A400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 nhân viên nhấn nút thoát thì hủy bỏ việc tìm kiếm.</w:t>
            </w:r>
          </w:p>
        </w:tc>
        <w:tc>
          <w:tcPr>
            <w:tcW w:w="4675" w:type="dxa"/>
          </w:tcPr>
          <w:p w14:paraId="0CF838D9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2B35B357" w14:textId="77777777" w:rsidTr="000F7AA1">
        <w:tc>
          <w:tcPr>
            <w:tcW w:w="4675" w:type="dxa"/>
          </w:tcPr>
          <w:p w14:paraId="69DB2F51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8B32240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Định dạng các thông tin được nhập vào chưa chính xác. Hiển thị trống.</w:t>
            </w:r>
          </w:p>
        </w:tc>
      </w:tr>
    </w:tbl>
    <w:p w14:paraId="462DCC06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65F8DD97" w14:textId="77777777" w:rsidR="00A2137C" w:rsidRPr="00BA1A95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Tìm kiếm (Quản lý)</w:t>
      </w:r>
    </w:p>
    <w:p w14:paraId="1759DAC6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6D2AAD80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471FAE8A" w14:textId="77777777" w:rsidTr="000F7AA1">
        <w:tc>
          <w:tcPr>
            <w:tcW w:w="4675" w:type="dxa"/>
          </w:tcPr>
          <w:p w14:paraId="194F03F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7579C9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282E0CB2" w14:textId="77777777" w:rsidTr="000F7AA1">
        <w:tc>
          <w:tcPr>
            <w:tcW w:w="4675" w:type="dxa"/>
          </w:tcPr>
          <w:p w14:paraId="2577C1DF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người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Quản lý tìm kiếm xe gửi</w:t>
            </w:r>
          </w:p>
        </w:tc>
        <w:tc>
          <w:tcPr>
            <w:tcW w:w="4675" w:type="dxa"/>
          </w:tcPr>
          <w:p w14:paraId="7E554467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7803B18C" w14:textId="77777777" w:rsidTr="000F7AA1">
        <w:tc>
          <w:tcPr>
            <w:tcW w:w="4675" w:type="dxa"/>
          </w:tcPr>
          <w:p w14:paraId="09A9C416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nhân viên chọn vào thanh chức năng tìm kiếm</w:t>
            </w:r>
          </w:p>
        </w:tc>
        <w:tc>
          <w:tcPr>
            <w:tcW w:w="4675" w:type="dxa"/>
          </w:tcPr>
          <w:p w14:paraId="50D4350A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747F0627" w14:textId="77777777" w:rsidTr="000F7AA1">
        <w:tc>
          <w:tcPr>
            <w:tcW w:w="4675" w:type="dxa"/>
          </w:tcPr>
          <w:p w14:paraId="40BF3DC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3.Nhân viên chọn nhập CCCD hoặc biển số xe sau đó nhập dữ liệu vào</w:t>
            </w:r>
          </w:p>
        </w:tc>
        <w:tc>
          <w:tcPr>
            <w:tcW w:w="4675" w:type="dxa"/>
          </w:tcPr>
          <w:p w14:paraId="03B2915B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Khi text của textbox thay đổi thì kiểm tra thuộc kiểu nhập nào sau đó truy xuất dữ liệu từ xe gửi từ database hiện kết quả theo realtime</w:t>
            </w:r>
          </w:p>
        </w:tc>
      </w:tr>
    </w:tbl>
    <w:p w14:paraId="481C0BEA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3A562C5A" w14:textId="77777777" w:rsidTr="000F7AA1">
        <w:tc>
          <w:tcPr>
            <w:tcW w:w="4675" w:type="dxa"/>
          </w:tcPr>
          <w:p w14:paraId="7701F2A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20C82C3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5B7DA5DC" w14:textId="77777777" w:rsidTr="000F7AA1">
        <w:tc>
          <w:tcPr>
            <w:tcW w:w="4675" w:type="dxa"/>
          </w:tcPr>
          <w:p w14:paraId="16F04CC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 quản lý nhấn nút thoát thì hủy bỏ việc tìm kiếm.</w:t>
            </w:r>
          </w:p>
        </w:tc>
        <w:tc>
          <w:tcPr>
            <w:tcW w:w="4675" w:type="dxa"/>
          </w:tcPr>
          <w:p w14:paraId="1BBDCD67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31D0DA31" w14:textId="77777777" w:rsidTr="000F7AA1">
        <w:tc>
          <w:tcPr>
            <w:tcW w:w="4675" w:type="dxa"/>
          </w:tcPr>
          <w:p w14:paraId="7E50C0A9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AFC0821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Định dạng các thông tin được nhập vào chưa chính xác. Hiển thị trống.</w:t>
            </w:r>
          </w:p>
        </w:tc>
      </w:tr>
    </w:tbl>
    <w:p w14:paraId="6377EA37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0A613074" w14:textId="44DEC796" w:rsidR="00A2137C" w:rsidRPr="00A2137C" w:rsidRDefault="00A2137C" w:rsidP="00A2137C">
      <w:pPr>
        <w:outlineLvl w:val="1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A2137C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4. Đặc tả Thống kê (Xe gửi)</w:t>
      </w:r>
    </w:p>
    <w:p w14:paraId="4D8C77E7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4FFBF294" w14:textId="77777777" w:rsidTr="000F7AA1">
        <w:tc>
          <w:tcPr>
            <w:tcW w:w="4675" w:type="dxa"/>
          </w:tcPr>
          <w:p w14:paraId="20E0C7BD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6A5B69EF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425D1869" w14:textId="77777777" w:rsidTr="000F7AA1">
        <w:tc>
          <w:tcPr>
            <w:tcW w:w="4675" w:type="dxa"/>
          </w:tcPr>
          <w:p w14:paraId="0F96022B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xem thống kê.</w:t>
            </w:r>
          </w:p>
        </w:tc>
        <w:tc>
          <w:tcPr>
            <w:tcW w:w="4675" w:type="dxa"/>
          </w:tcPr>
          <w:p w14:paraId="08DDDC67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7B3C37D2" w14:textId="77777777" w:rsidTr="000F7AA1">
        <w:tc>
          <w:tcPr>
            <w:tcW w:w="4675" w:type="dxa"/>
          </w:tcPr>
          <w:p w14:paraId="087E4871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chức năng thống kê</w:t>
            </w:r>
          </w:p>
        </w:tc>
        <w:tc>
          <w:tcPr>
            <w:tcW w:w="4675" w:type="dxa"/>
          </w:tcPr>
          <w:p w14:paraId="6FADD7C9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Hệ thống sẽ thực hiện truy xuất đến database để lấy dữ liệu về doanh thu</w:t>
            </w:r>
          </w:p>
        </w:tc>
      </w:tr>
      <w:tr w:rsidR="00A2137C" w:rsidRPr="003A1964" w14:paraId="799129FC" w14:textId="77777777" w:rsidTr="000F7AA1">
        <w:tc>
          <w:tcPr>
            <w:tcW w:w="4675" w:type="dxa"/>
          </w:tcPr>
          <w:p w14:paraId="50367297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3D6FC12" w14:textId="77777777" w:rsidR="00A2137C" w:rsidRPr="00BA1A95" w:rsidRDefault="00A2137C" w:rsidP="000F7AA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Dùng thư viện </w:t>
            </w:r>
            <w:r w:rsidRPr="00BA1A95">
              <w:rPr>
                <w:rFonts w:ascii="Times New Roman" w:hAnsi="Times New Roman" w:cs="Times New Roman"/>
                <w:sz w:val="28"/>
                <w:szCs w:val="28"/>
              </w:rPr>
              <w:t>Modern 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để vẽ biểu đồ từ dữ liệu về doanh thu và hiện lên màn hình</w:t>
            </w:r>
          </w:p>
        </w:tc>
      </w:tr>
    </w:tbl>
    <w:p w14:paraId="51049485" w14:textId="77777777" w:rsidR="00A2137C" w:rsidRPr="003A1964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291AAFCF" w14:textId="097688BB" w:rsidR="00A2137C" w:rsidRPr="00A2137C" w:rsidRDefault="00A2137C" w:rsidP="00A2137C">
      <w:pPr>
        <w:outlineLvl w:val="1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2137C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Đặc tả Ca thêm, sửa, xóa (nhân viên)</w:t>
      </w:r>
    </w:p>
    <w:p w14:paraId="7FD75E54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Thêm nhân viên:</w:t>
      </w:r>
    </w:p>
    <w:p w14:paraId="044ABD52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036396B6" w14:textId="77777777" w:rsidTr="000F7AA1">
        <w:tc>
          <w:tcPr>
            <w:tcW w:w="4675" w:type="dxa"/>
          </w:tcPr>
          <w:p w14:paraId="424DAF8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954C057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1D193A5C" w14:textId="77777777" w:rsidTr="000F7AA1">
        <w:tc>
          <w:tcPr>
            <w:tcW w:w="4675" w:type="dxa"/>
          </w:tcPr>
          <w:p w14:paraId="1E997413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tạo tài khoản cho nhân viên mới</w:t>
            </w:r>
          </w:p>
        </w:tc>
        <w:tc>
          <w:tcPr>
            <w:tcW w:w="4675" w:type="dxa"/>
          </w:tcPr>
          <w:p w14:paraId="0006B9F9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7DD82CBB" w14:textId="77777777" w:rsidTr="000F7AA1">
        <w:tc>
          <w:tcPr>
            <w:tcW w:w="4675" w:type="dxa"/>
          </w:tcPr>
          <w:p w14:paraId="6BE0980A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chức năng thêm nhân viên</w:t>
            </w:r>
          </w:p>
        </w:tc>
        <w:tc>
          <w:tcPr>
            <w:tcW w:w="4675" w:type="dxa"/>
          </w:tcPr>
          <w:p w14:paraId="22359D16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trang nhập thông tin nhân viên</w:t>
            </w:r>
          </w:p>
        </w:tc>
      </w:tr>
      <w:tr w:rsidR="00A2137C" w:rsidRPr="003A1964" w14:paraId="693887D2" w14:textId="77777777" w:rsidTr="000F7AA1">
        <w:tc>
          <w:tcPr>
            <w:tcW w:w="4675" w:type="dxa"/>
          </w:tcPr>
          <w:p w14:paraId="6938F6AB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nhập mã nhân viên, tên nhân viên mới và chọn loại tài khoản sau đó nhấn nút thêm.</w:t>
            </w:r>
          </w:p>
        </w:tc>
        <w:tc>
          <w:tcPr>
            <w:tcW w:w="4675" w:type="dxa"/>
          </w:tcPr>
          <w:p w14:paraId="495BFE53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Sinh mật khẩu cho tài khoản mới và ghi nhận (lưu) các thông tin.</w:t>
            </w:r>
          </w:p>
        </w:tc>
      </w:tr>
      <w:tr w:rsidR="00A2137C" w:rsidRPr="003A1964" w14:paraId="43A25576" w14:textId="77777777" w:rsidTr="000F7AA1">
        <w:tc>
          <w:tcPr>
            <w:tcW w:w="4675" w:type="dxa"/>
          </w:tcPr>
          <w:p w14:paraId="38BF830B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6130B39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Hiển thị thông báo thành công cho người quản lý. </w:t>
            </w:r>
          </w:p>
        </w:tc>
      </w:tr>
      <w:tr w:rsidR="00A2137C" w:rsidRPr="003A1964" w14:paraId="3677A737" w14:textId="77777777" w:rsidTr="000F7AA1">
        <w:tc>
          <w:tcPr>
            <w:tcW w:w="4675" w:type="dxa"/>
          </w:tcPr>
          <w:p w14:paraId="45B55BD8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Cấp tên đăng nhập và mật khẩu cho nhân viên mới.</w:t>
            </w:r>
          </w:p>
        </w:tc>
        <w:tc>
          <w:tcPr>
            <w:tcW w:w="4675" w:type="dxa"/>
          </w:tcPr>
          <w:p w14:paraId="59914E5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56BEA0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15778E5A" w14:textId="77777777" w:rsidTr="000F7AA1">
        <w:tc>
          <w:tcPr>
            <w:tcW w:w="4675" w:type="dxa"/>
          </w:tcPr>
          <w:p w14:paraId="45DBCB34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1C0F63E2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2426A61B" w14:textId="77777777" w:rsidTr="000F7AA1">
        <w:tc>
          <w:tcPr>
            <w:tcW w:w="4675" w:type="dxa"/>
          </w:tcPr>
          <w:p w14:paraId="269CBD7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nhấn nút thoát thay vì nút lưu. Hủy bỏ việc tạo tài khoản.</w:t>
            </w:r>
          </w:p>
        </w:tc>
        <w:tc>
          <w:tcPr>
            <w:tcW w:w="4675" w:type="dxa"/>
          </w:tcPr>
          <w:p w14:paraId="661DE6A8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4D996AAB" w14:textId="77777777" w:rsidTr="000F7AA1">
        <w:tc>
          <w:tcPr>
            <w:tcW w:w="4675" w:type="dxa"/>
          </w:tcPr>
          <w:p w14:paraId="79BF22E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4AC35D1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Định dạng các thông tin được nhập vào chưa chính xác. Hiển thị thông báo lỗi tương ứng.</w:t>
            </w:r>
          </w:p>
        </w:tc>
      </w:tr>
    </w:tbl>
    <w:p w14:paraId="119DF080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732011D3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3058B5C1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Xóa nhân viên:</w:t>
      </w:r>
    </w:p>
    <w:p w14:paraId="56416861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205FABA4" w14:textId="77777777" w:rsidTr="000F7AA1">
        <w:tc>
          <w:tcPr>
            <w:tcW w:w="4675" w:type="dxa"/>
          </w:tcPr>
          <w:p w14:paraId="264E4514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23BCE310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3991370E" w14:textId="77777777" w:rsidTr="000F7AA1">
        <w:tc>
          <w:tcPr>
            <w:tcW w:w="4675" w:type="dxa"/>
          </w:tcPr>
          <w:p w14:paraId="1148695B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xóa tài khoản nhân viên khỏi hệ thống.</w:t>
            </w:r>
          </w:p>
        </w:tc>
        <w:tc>
          <w:tcPr>
            <w:tcW w:w="4675" w:type="dxa"/>
          </w:tcPr>
          <w:p w14:paraId="21FE7312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656C37D9" w14:textId="77777777" w:rsidTr="000F7AA1">
        <w:tc>
          <w:tcPr>
            <w:tcW w:w="4675" w:type="dxa"/>
          </w:tcPr>
          <w:p w14:paraId="12F9F2C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chức năng xóa nhân viên</w:t>
            </w:r>
          </w:p>
        </w:tc>
        <w:tc>
          <w:tcPr>
            <w:tcW w:w="4675" w:type="dxa"/>
          </w:tcPr>
          <w:p w14:paraId="19E4465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danh sách các nhân viên.</w:t>
            </w:r>
          </w:p>
        </w:tc>
      </w:tr>
      <w:tr w:rsidR="00A2137C" w:rsidRPr="003A1964" w14:paraId="3F844255" w14:textId="77777777" w:rsidTr="000F7AA1">
        <w:tc>
          <w:tcPr>
            <w:tcW w:w="4675" w:type="dxa"/>
          </w:tcPr>
          <w:p w14:paraId="03A7666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chọn nhân viên cần xóa</w:t>
            </w:r>
          </w:p>
        </w:tc>
        <w:tc>
          <w:tcPr>
            <w:tcW w:w="4675" w:type="dxa"/>
          </w:tcPr>
          <w:p w14:paraId="4810972C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Hiển thị thông báo xác nhận xóa</w:t>
            </w:r>
          </w:p>
        </w:tc>
      </w:tr>
      <w:tr w:rsidR="00A2137C" w:rsidRPr="003A1964" w14:paraId="57F4B755" w14:textId="77777777" w:rsidTr="000F7AA1">
        <w:tc>
          <w:tcPr>
            <w:tcW w:w="4675" w:type="dxa"/>
          </w:tcPr>
          <w:p w14:paraId="4FF19E6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Người quản lý xác nhận đồng ý xóa.</w:t>
            </w:r>
          </w:p>
        </w:tc>
        <w:tc>
          <w:tcPr>
            <w:tcW w:w="4675" w:type="dxa"/>
          </w:tcPr>
          <w:p w14:paraId="0357BCDA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Xóa thông tin tài khoản tương ứng trên cơ sở dữ liệu và hiển thị thông báo đã xóa thành công.</w:t>
            </w:r>
          </w:p>
        </w:tc>
      </w:tr>
      <w:tr w:rsidR="00A2137C" w:rsidRPr="003A1964" w14:paraId="1C6FE33B" w14:textId="77777777" w:rsidTr="000F7AA1">
        <w:tc>
          <w:tcPr>
            <w:tcW w:w="4675" w:type="dxa"/>
          </w:tcPr>
          <w:p w14:paraId="622A244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5BF7172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6D067C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010669AC" w14:textId="77777777" w:rsidTr="000F7AA1">
        <w:tc>
          <w:tcPr>
            <w:tcW w:w="4675" w:type="dxa"/>
          </w:tcPr>
          <w:p w14:paraId="709E716D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9724D26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5F9CFD70" w14:textId="77777777" w:rsidTr="000F7AA1">
        <w:tc>
          <w:tcPr>
            <w:tcW w:w="4675" w:type="dxa"/>
          </w:tcPr>
          <w:p w14:paraId="6E10AE2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Không muốn xóa nữa, người quản lý chọn hủy bỏ việc xóa nhân viên.</w:t>
            </w:r>
          </w:p>
        </w:tc>
        <w:tc>
          <w:tcPr>
            <w:tcW w:w="4675" w:type="dxa"/>
          </w:tcPr>
          <w:p w14:paraId="10F69AC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60FB642E" w14:textId="77777777" w:rsidTr="000F7AA1">
        <w:tc>
          <w:tcPr>
            <w:tcW w:w="4675" w:type="dxa"/>
          </w:tcPr>
          <w:p w14:paraId="24B3AB86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BC7F47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3F33D2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3EB3C379" w14:textId="77777777" w:rsidR="00A2137C" w:rsidRPr="003A1964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115EDE0A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Sửa nhân viên:</w:t>
      </w:r>
    </w:p>
    <w:p w14:paraId="7F78DA61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374F8C77" w14:textId="77777777" w:rsidTr="000F7AA1">
        <w:tc>
          <w:tcPr>
            <w:tcW w:w="4675" w:type="dxa"/>
          </w:tcPr>
          <w:p w14:paraId="5A5EB6A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7E91B812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7A2169C1" w14:textId="77777777" w:rsidTr="000F7AA1">
        <w:tc>
          <w:tcPr>
            <w:tcW w:w="4675" w:type="dxa"/>
          </w:tcPr>
          <w:p w14:paraId="01CC89E0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Khi có nhân viên cần sửa đổi thông tin.</w:t>
            </w:r>
          </w:p>
        </w:tc>
        <w:tc>
          <w:tcPr>
            <w:tcW w:w="4675" w:type="dxa"/>
          </w:tcPr>
          <w:p w14:paraId="1ED20548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0E259A8C" w14:textId="77777777" w:rsidTr="000F7AA1">
        <w:tc>
          <w:tcPr>
            <w:tcW w:w="4675" w:type="dxa"/>
          </w:tcPr>
          <w:p w14:paraId="6EE316B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nhân viên cần sửa thông tin</w:t>
            </w:r>
          </w:p>
        </w:tc>
        <w:tc>
          <w:tcPr>
            <w:tcW w:w="4675" w:type="dxa"/>
          </w:tcPr>
          <w:p w14:paraId="18EB18DD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bảng thông tin của nhân viên</w:t>
            </w:r>
          </w:p>
        </w:tc>
      </w:tr>
      <w:tr w:rsidR="00A2137C" w:rsidRPr="003A1964" w14:paraId="030871D5" w14:textId="77777777" w:rsidTr="000F7AA1">
        <w:tc>
          <w:tcPr>
            <w:tcW w:w="4675" w:type="dxa"/>
          </w:tcPr>
          <w:p w14:paraId="53A6B28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Sửa lại tên nhân viên, loại tài khoản hoặc chọn nút reset mật khẩu và chọn lưu thông tin.</w:t>
            </w:r>
          </w:p>
        </w:tc>
        <w:tc>
          <w:tcPr>
            <w:tcW w:w="4675" w:type="dxa"/>
          </w:tcPr>
          <w:p w14:paraId="3D1C557D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Cập nhật lại thông tin mới sửa. Hiển thị thông báo thành công.</w:t>
            </w:r>
          </w:p>
        </w:tc>
      </w:tr>
      <w:tr w:rsidR="00A2137C" w:rsidRPr="003A1964" w14:paraId="35E325F7" w14:textId="77777777" w:rsidTr="000F7AA1">
        <w:tc>
          <w:tcPr>
            <w:tcW w:w="4675" w:type="dxa"/>
          </w:tcPr>
          <w:p w14:paraId="7603AE8D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Báo lại với nhân viên.</w:t>
            </w:r>
          </w:p>
        </w:tc>
        <w:tc>
          <w:tcPr>
            <w:tcW w:w="4675" w:type="dxa"/>
          </w:tcPr>
          <w:p w14:paraId="064C3D9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344E58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4305E3FE" w14:textId="77777777" w:rsidTr="000F7AA1">
        <w:tc>
          <w:tcPr>
            <w:tcW w:w="4675" w:type="dxa"/>
          </w:tcPr>
          <w:p w14:paraId="7FAE6918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6102C9D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65F9B472" w14:textId="77777777" w:rsidTr="000F7AA1">
        <w:tc>
          <w:tcPr>
            <w:tcW w:w="4675" w:type="dxa"/>
          </w:tcPr>
          <w:p w14:paraId="54086B87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bấm thoát khi chưa bấm lưu. Hủy bỏ việc sửa thông tin.</w:t>
            </w:r>
          </w:p>
        </w:tc>
        <w:tc>
          <w:tcPr>
            <w:tcW w:w="4675" w:type="dxa"/>
          </w:tcPr>
          <w:p w14:paraId="6211F53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7EAB7CD8" w14:textId="77777777" w:rsidTr="000F7AA1">
        <w:tc>
          <w:tcPr>
            <w:tcW w:w="4675" w:type="dxa"/>
          </w:tcPr>
          <w:p w14:paraId="378C555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DB332A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Thông tin mới không hợp lệ, hiện thông báo lỗi.</w:t>
            </w:r>
          </w:p>
        </w:tc>
      </w:tr>
    </w:tbl>
    <w:p w14:paraId="499AFC19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59C6158F" w14:textId="6606572A" w:rsidR="00A2137C" w:rsidRPr="00A2137C" w:rsidRDefault="00A2137C" w:rsidP="00A2137C">
      <w:pPr>
        <w:outlineLvl w:val="1"/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6. </w:t>
      </w:r>
      <w:r w:rsidRPr="00A2137C">
        <w:rPr>
          <w:rFonts w:ascii="Times New Roman" w:hAnsi="Times New Rom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Đặc tả Ca thêm, sửa, xóa (bãi gửi)</w:t>
      </w:r>
    </w:p>
    <w:p w14:paraId="1F35FDEC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Thêm bãi gửi xe:</w:t>
      </w:r>
    </w:p>
    <w:p w14:paraId="755AFA95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0770BF8B" w14:textId="77777777" w:rsidTr="000F7AA1">
        <w:tc>
          <w:tcPr>
            <w:tcW w:w="4675" w:type="dxa"/>
          </w:tcPr>
          <w:p w14:paraId="3E4C1AA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8A6F0C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0117EFAA" w14:textId="77777777" w:rsidTr="000F7AA1">
        <w:tc>
          <w:tcPr>
            <w:tcW w:w="4675" w:type="dxa"/>
          </w:tcPr>
          <w:p w14:paraId="0B70ED86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thêm thông tin bãi gửi xe mới.</w:t>
            </w:r>
          </w:p>
        </w:tc>
        <w:tc>
          <w:tcPr>
            <w:tcW w:w="4675" w:type="dxa"/>
          </w:tcPr>
          <w:p w14:paraId="0654DFB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6D4747D8" w14:textId="77777777" w:rsidTr="000F7AA1">
        <w:tc>
          <w:tcPr>
            <w:tcW w:w="4675" w:type="dxa"/>
          </w:tcPr>
          <w:p w14:paraId="0E52015C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Người quản lý chọn chức năng thêm bãi gửi.</w:t>
            </w:r>
          </w:p>
        </w:tc>
        <w:tc>
          <w:tcPr>
            <w:tcW w:w="4675" w:type="dxa"/>
          </w:tcPr>
          <w:p w14:paraId="7B0AED87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trang nhập thông tin bãi gửi.</w:t>
            </w:r>
          </w:p>
        </w:tc>
      </w:tr>
      <w:tr w:rsidR="00A2137C" w:rsidRPr="003A1964" w14:paraId="6BA05416" w14:textId="77777777" w:rsidTr="000F7AA1">
        <w:tc>
          <w:tcPr>
            <w:tcW w:w="4675" w:type="dxa"/>
          </w:tcPr>
          <w:p w14:paraId="629C0BFF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[nhập tên bãi], số lượng chỗ và chọn loại bãi, sau đó nhấn nút thêm.</w:t>
            </w:r>
          </w:p>
        </w:tc>
        <w:tc>
          <w:tcPr>
            <w:tcW w:w="4675" w:type="dxa"/>
          </w:tcPr>
          <w:p w14:paraId="17853072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Sinh mã bãi cho bãi gửi xe mới và ghi nhận (lưu) các thông tin.</w:t>
            </w:r>
          </w:p>
        </w:tc>
      </w:tr>
      <w:tr w:rsidR="00A2137C" w:rsidRPr="003A1964" w14:paraId="5DE51187" w14:textId="77777777" w:rsidTr="000F7AA1">
        <w:tc>
          <w:tcPr>
            <w:tcW w:w="4675" w:type="dxa"/>
          </w:tcPr>
          <w:p w14:paraId="00C6C58F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495B246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Hiển thị thông báo thành công cho người quản lý. </w:t>
            </w:r>
          </w:p>
        </w:tc>
      </w:tr>
      <w:tr w:rsidR="00A2137C" w:rsidRPr="003A1964" w14:paraId="10486F39" w14:textId="77777777" w:rsidTr="000F7AA1">
        <w:trPr>
          <w:trHeight w:val="188"/>
        </w:trPr>
        <w:tc>
          <w:tcPr>
            <w:tcW w:w="4675" w:type="dxa"/>
          </w:tcPr>
          <w:p w14:paraId="37DE5524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7750B89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DF9920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184DFF04" w14:textId="77777777" w:rsidTr="000F7AA1">
        <w:tc>
          <w:tcPr>
            <w:tcW w:w="4675" w:type="dxa"/>
          </w:tcPr>
          <w:p w14:paraId="2E023C0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26C61630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7CA0F635" w14:textId="77777777" w:rsidTr="000F7AA1">
        <w:tc>
          <w:tcPr>
            <w:tcW w:w="4675" w:type="dxa"/>
          </w:tcPr>
          <w:p w14:paraId="033CEC30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chọn thoát (không lưu). Hủy bỏ việc tạo thông tin bãi gửi mới.</w:t>
            </w:r>
          </w:p>
        </w:tc>
        <w:tc>
          <w:tcPr>
            <w:tcW w:w="4675" w:type="dxa"/>
          </w:tcPr>
          <w:p w14:paraId="533D9599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3937A753" w14:textId="77777777" w:rsidTr="000F7AA1">
        <w:tc>
          <w:tcPr>
            <w:tcW w:w="4675" w:type="dxa"/>
          </w:tcPr>
          <w:p w14:paraId="4612481D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66559ED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Định dạng các thông tin được nhập vào chưa chính xác. Hiển thị thông báo lỗi tương ứng.</w:t>
            </w:r>
          </w:p>
        </w:tc>
      </w:tr>
    </w:tbl>
    <w:p w14:paraId="4E191E42" w14:textId="77777777" w:rsidR="00A2137C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34AAAADC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Xóa bãi gửi xe:</w:t>
      </w:r>
    </w:p>
    <w:p w14:paraId="12698E72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313C382A" w14:textId="77777777" w:rsidTr="000F7AA1">
        <w:tc>
          <w:tcPr>
            <w:tcW w:w="4675" w:type="dxa"/>
          </w:tcPr>
          <w:p w14:paraId="768A5AB1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4C629B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4C573BCD" w14:textId="77777777" w:rsidTr="000F7AA1">
        <w:tc>
          <w:tcPr>
            <w:tcW w:w="4675" w:type="dxa"/>
          </w:tcPr>
          <w:p w14:paraId="6E436A70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Khi </w:t>
            </w:r>
            <w:r w:rsidRPr="003A196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xóa thông tin 1 bãi gửi khỏi hệ thống.</w:t>
            </w:r>
          </w:p>
        </w:tc>
        <w:tc>
          <w:tcPr>
            <w:tcW w:w="4675" w:type="dxa"/>
          </w:tcPr>
          <w:p w14:paraId="2B5739F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79885DA5" w14:textId="77777777" w:rsidTr="000F7AA1">
        <w:tc>
          <w:tcPr>
            <w:tcW w:w="4675" w:type="dxa"/>
          </w:tcPr>
          <w:p w14:paraId="499E1278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chức năng xóa bãi gửi</w:t>
            </w:r>
          </w:p>
        </w:tc>
        <w:tc>
          <w:tcPr>
            <w:tcW w:w="4675" w:type="dxa"/>
          </w:tcPr>
          <w:p w14:paraId="50376E1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danh sách các bãi gửi.</w:t>
            </w:r>
          </w:p>
        </w:tc>
      </w:tr>
      <w:tr w:rsidR="00A2137C" w:rsidRPr="003A1964" w14:paraId="0576A597" w14:textId="77777777" w:rsidTr="000F7AA1">
        <w:tc>
          <w:tcPr>
            <w:tcW w:w="4675" w:type="dxa"/>
          </w:tcPr>
          <w:p w14:paraId="7F7D8098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chọn bãi cần xóa</w:t>
            </w:r>
          </w:p>
        </w:tc>
        <w:tc>
          <w:tcPr>
            <w:tcW w:w="4675" w:type="dxa"/>
          </w:tcPr>
          <w:p w14:paraId="0CBB3897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Hiển thị thông báo xác nhận xóa</w:t>
            </w:r>
          </w:p>
        </w:tc>
      </w:tr>
      <w:tr w:rsidR="00A2137C" w:rsidRPr="003A1964" w14:paraId="055BCF04" w14:textId="77777777" w:rsidTr="000F7AA1">
        <w:tc>
          <w:tcPr>
            <w:tcW w:w="4675" w:type="dxa"/>
          </w:tcPr>
          <w:p w14:paraId="33BB5631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Người quản lý xác nhận đồng ý xóa.</w:t>
            </w:r>
          </w:p>
        </w:tc>
        <w:tc>
          <w:tcPr>
            <w:tcW w:w="4675" w:type="dxa"/>
          </w:tcPr>
          <w:p w14:paraId="34E66274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Xóa thông tin bãi tương ứng trên cơ sở dữ liệu và hiển thị thông báo đã xóa thành công.</w:t>
            </w:r>
          </w:p>
        </w:tc>
      </w:tr>
      <w:tr w:rsidR="00A2137C" w:rsidRPr="003A1964" w14:paraId="1F4C5EA6" w14:textId="77777777" w:rsidTr="000F7AA1">
        <w:tc>
          <w:tcPr>
            <w:tcW w:w="4675" w:type="dxa"/>
          </w:tcPr>
          <w:p w14:paraId="2E217BE2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59A661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D7C04C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0D4F5E27" w14:textId="77777777" w:rsidTr="000F7AA1">
        <w:tc>
          <w:tcPr>
            <w:tcW w:w="4675" w:type="dxa"/>
          </w:tcPr>
          <w:p w14:paraId="22F91414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48840F64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77CBFA36" w14:textId="77777777" w:rsidTr="000F7AA1">
        <w:tc>
          <w:tcPr>
            <w:tcW w:w="4675" w:type="dxa"/>
          </w:tcPr>
          <w:p w14:paraId="38DBA41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Không muốn xóa nữa, người quản lý chọn hủy bỏ việc xóa bãi.</w:t>
            </w:r>
          </w:p>
        </w:tc>
        <w:tc>
          <w:tcPr>
            <w:tcW w:w="4675" w:type="dxa"/>
          </w:tcPr>
          <w:p w14:paraId="5D329005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4A102890" w14:textId="77777777" w:rsidTr="000F7AA1">
        <w:tc>
          <w:tcPr>
            <w:tcW w:w="4675" w:type="dxa"/>
          </w:tcPr>
          <w:p w14:paraId="674AE71F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F9173B1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7EB811" w14:textId="77777777" w:rsidR="00A2137C" w:rsidRPr="003A1964" w:rsidRDefault="00A2137C" w:rsidP="00A2137C">
      <w:pPr>
        <w:rPr>
          <w:rFonts w:ascii="Times New Roman" w:hAnsi="Times New Roman" w:cs="Times New Roman"/>
          <w:sz w:val="28"/>
          <w:szCs w:val="28"/>
        </w:rPr>
      </w:pPr>
    </w:p>
    <w:p w14:paraId="18681329" w14:textId="77777777" w:rsidR="00A2137C" w:rsidRPr="00072D17" w:rsidRDefault="00A2137C" w:rsidP="00A2137C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Sửa thông tin bãi:</w:t>
      </w:r>
    </w:p>
    <w:p w14:paraId="6BB3BB19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:rsidRPr="003A1964" w14:paraId="70BE22EB" w14:textId="77777777" w:rsidTr="000F7AA1">
        <w:tc>
          <w:tcPr>
            <w:tcW w:w="4675" w:type="dxa"/>
          </w:tcPr>
          <w:p w14:paraId="691DA40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312B99F5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964">
              <w:rPr>
                <w:rFonts w:ascii="Times New Roman" w:hAnsi="Times New Roman" w:cs="Times New Roman"/>
                <w:sz w:val="28"/>
                <w:szCs w:val="28"/>
              </w:rPr>
              <w:t xml:space="preserve">Hành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 của hệ thống</w:t>
            </w:r>
          </w:p>
        </w:tc>
      </w:tr>
      <w:tr w:rsidR="00A2137C" w:rsidRPr="003A1964" w14:paraId="67DF60C8" w14:textId="77777777" w:rsidTr="000F7AA1">
        <w:tc>
          <w:tcPr>
            <w:tcW w:w="4675" w:type="dxa"/>
          </w:tcPr>
          <w:p w14:paraId="494E862F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Khi cần sửa đổi thông tin của bãi gửi xe.</w:t>
            </w:r>
          </w:p>
        </w:tc>
        <w:tc>
          <w:tcPr>
            <w:tcW w:w="4675" w:type="dxa"/>
          </w:tcPr>
          <w:p w14:paraId="647E99CE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:rsidRPr="003A1964" w14:paraId="3CD3CBAF" w14:textId="77777777" w:rsidTr="000F7AA1">
        <w:tc>
          <w:tcPr>
            <w:tcW w:w="4675" w:type="dxa"/>
          </w:tcPr>
          <w:p w14:paraId="7F90B68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Người quản lý chọn bãi xe cần sửa thông tin</w:t>
            </w:r>
          </w:p>
        </w:tc>
        <w:tc>
          <w:tcPr>
            <w:tcW w:w="4675" w:type="dxa"/>
          </w:tcPr>
          <w:p w14:paraId="6DB7BCD3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Hiển thị bảng thông tin của bãi xe đó</w:t>
            </w:r>
          </w:p>
        </w:tc>
      </w:tr>
      <w:tr w:rsidR="00A2137C" w:rsidRPr="003A1964" w14:paraId="7E90FF6A" w14:textId="77777777" w:rsidTr="000F7AA1">
        <w:tc>
          <w:tcPr>
            <w:tcW w:w="4675" w:type="dxa"/>
          </w:tcPr>
          <w:p w14:paraId="2439DB1B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Sửa lại loại bãi hoặc số lượng chỗ và chọn lưu thông tin.</w:t>
            </w:r>
          </w:p>
        </w:tc>
        <w:tc>
          <w:tcPr>
            <w:tcW w:w="4675" w:type="dxa"/>
          </w:tcPr>
          <w:p w14:paraId="5A976F2D" w14:textId="77777777" w:rsidR="00A2137C" w:rsidRPr="003A1964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Cập nhật lại thông tin mới sửa. Hiển thị thông báo thành công.</w:t>
            </w:r>
          </w:p>
        </w:tc>
      </w:tr>
      <w:tr w:rsidR="00A2137C" w:rsidRPr="003A1964" w14:paraId="19CBEA4A" w14:textId="77777777" w:rsidTr="000F7AA1">
        <w:tc>
          <w:tcPr>
            <w:tcW w:w="4675" w:type="dxa"/>
          </w:tcPr>
          <w:p w14:paraId="1BA37F32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53540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E7C684" w14:textId="77777777" w:rsidR="00A2137C" w:rsidRPr="008D4EF6" w:rsidRDefault="00A2137C" w:rsidP="00A21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4EF6">
        <w:rPr>
          <w:rFonts w:ascii="Times New Roman" w:hAnsi="Times New Roman" w:cs="Times New Roman"/>
          <w:b/>
          <w:bCs/>
          <w:sz w:val="28"/>
          <w:szCs w:val="28"/>
        </w:rPr>
        <w:t>Các sự kiện ngoại lệ: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7C" w14:paraId="66EFA994" w14:textId="77777777" w:rsidTr="000F7AA1">
        <w:tc>
          <w:tcPr>
            <w:tcW w:w="4675" w:type="dxa"/>
          </w:tcPr>
          <w:p w14:paraId="5CB7812E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tác nhân</w:t>
            </w:r>
          </w:p>
        </w:tc>
        <w:tc>
          <w:tcPr>
            <w:tcW w:w="4675" w:type="dxa"/>
          </w:tcPr>
          <w:p w14:paraId="06E3A9A4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 của hệ thống</w:t>
            </w:r>
          </w:p>
        </w:tc>
      </w:tr>
      <w:tr w:rsidR="00A2137C" w14:paraId="21FA312F" w14:textId="77777777" w:rsidTr="000F7AA1">
        <w:tc>
          <w:tcPr>
            <w:tcW w:w="4675" w:type="dxa"/>
          </w:tcPr>
          <w:p w14:paraId="13498B07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Người quản lý bấm thoát khi chưa bấm lưu. Hủy bỏ việc sửa thông tin.</w:t>
            </w:r>
          </w:p>
        </w:tc>
        <w:tc>
          <w:tcPr>
            <w:tcW w:w="4675" w:type="dxa"/>
          </w:tcPr>
          <w:p w14:paraId="0767537A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37C" w14:paraId="229F7085" w14:textId="77777777" w:rsidTr="000F7AA1">
        <w:tc>
          <w:tcPr>
            <w:tcW w:w="4675" w:type="dxa"/>
          </w:tcPr>
          <w:p w14:paraId="163DA4F4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5EDE60D" w14:textId="77777777" w:rsidR="00A2137C" w:rsidRDefault="00A2137C" w:rsidP="000F7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Thông tin mới không hợp lệ, hiện thông báo lỗi.</w:t>
            </w:r>
          </w:p>
        </w:tc>
      </w:tr>
    </w:tbl>
    <w:p w14:paraId="1F7EC90D" w14:textId="28DFC716" w:rsidR="00191E0C" w:rsidRPr="00A2137C" w:rsidRDefault="00A2137C" w:rsidP="00A2137C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 Biểu đồ gói</w:t>
      </w:r>
    </w:p>
    <w:p w14:paraId="5264047E" w14:textId="2BE57242" w:rsidR="00191E0C" w:rsidRDefault="00A2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94184" wp14:editId="7031C633">
            <wp:extent cx="5943600" cy="34944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0A99" w14:textId="448ED369" w:rsidR="00A2137C" w:rsidRDefault="00A2137C" w:rsidP="00807B9E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2137C">
        <w:rPr>
          <w:rFonts w:ascii="Times New Roman" w:hAnsi="Times New Roman" w:cs="Times New Roman"/>
          <w:b/>
          <w:bCs/>
          <w:sz w:val="28"/>
          <w:szCs w:val="28"/>
        </w:rPr>
        <w:t>III. Biểu đồ tuần tự:</w:t>
      </w:r>
    </w:p>
    <w:p w14:paraId="6B6B8868" w14:textId="5C05BD60" w:rsidR="00A2137C" w:rsidRDefault="00A2137C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Đăng nhập</w:t>
      </w:r>
    </w:p>
    <w:p w14:paraId="633EEC15" w14:textId="1E4DD74B" w:rsidR="00F1104A" w:rsidRDefault="00F1104A" w:rsidP="00F11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490E45" wp14:editId="67AAEA47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7E4" w14:textId="1B5A0291" w:rsidR="00A2137C" w:rsidRDefault="00A2137C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Check in</w:t>
      </w:r>
      <w:r w:rsidR="00F110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2131F7" w14:textId="4B425E80" w:rsidR="00F1104A" w:rsidRDefault="007A0669" w:rsidP="00F11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303708" wp14:editId="55939B79">
            <wp:extent cx="5943600" cy="3440430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7269" w14:textId="1AC05A75" w:rsidR="00A2137C" w:rsidRDefault="00A2137C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Check out</w:t>
      </w:r>
    </w:p>
    <w:p w14:paraId="605B0AC0" w14:textId="7DCF8BF6" w:rsidR="007A0669" w:rsidRDefault="007A0669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39475E" wp14:editId="6CA4C984">
            <wp:extent cx="5943600" cy="50920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038" w14:textId="4AE03A83" w:rsidR="00A2137C" w:rsidRDefault="00A2137C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Tìm kiếm</w:t>
      </w:r>
    </w:p>
    <w:p w14:paraId="17319E24" w14:textId="77FA1D68" w:rsidR="00F1104A" w:rsidRDefault="00F1104A" w:rsidP="00F11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147219B" wp14:editId="557988C4">
            <wp:extent cx="5781675" cy="33432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E31A" w14:textId="12C2ED96" w:rsidR="00A2137C" w:rsidRDefault="00A2137C" w:rsidP="00A2137C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Thống kê</w:t>
      </w:r>
      <w:r w:rsidR="00F110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2152A8" w14:textId="36603FD3" w:rsidR="00F1104A" w:rsidRDefault="00F1104A" w:rsidP="00F110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7D5BB8" wp14:editId="1550768A">
            <wp:extent cx="5943600" cy="34213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EEA" w14:textId="6DCDF939" w:rsidR="00F1104A" w:rsidRDefault="00A2137C" w:rsidP="00F1104A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Thêm, sửa, xóa</w:t>
      </w:r>
    </w:p>
    <w:p w14:paraId="11DEF9EB" w14:textId="2F473D99" w:rsidR="00F1104A" w:rsidRPr="00A2137C" w:rsidRDefault="00F1104A" w:rsidP="00870A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A, thêm:</w:t>
      </w:r>
    </w:p>
    <w:p w14:paraId="7EB866C2" w14:textId="77777777" w:rsidR="00F1104A" w:rsidRDefault="00F1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FDF676" wp14:editId="14FCC95A">
            <wp:extent cx="5943600" cy="3230245"/>
            <wp:effectExtent l="0" t="0" r="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565" w14:textId="01845A53" w:rsidR="00A2137C" w:rsidRDefault="00F1104A" w:rsidP="00870A33">
      <w:pPr>
        <w:rPr>
          <w:rFonts w:ascii="Times New Roman" w:hAnsi="Times New Roman" w:cs="Times New Roman"/>
          <w:sz w:val="28"/>
          <w:szCs w:val="28"/>
        </w:rPr>
      </w:pPr>
      <w:r w:rsidRPr="00F1104A">
        <w:rPr>
          <w:rFonts w:ascii="Times New Roman" w:hAnsi="Times New Roman" w:cs="Times New Roman"/>
          <w:b/>
          <w:bCs/>
          <w:sz w:val="28"/>
          <w:szCs w:val="28"/>
        </w:rPr>
        <w:t>B, xóa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373C6" wp14:editId="27866171">
            <wp:extent cx="5943600" cy="3446145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5C7" w14:textId="341D2ECF" w:rsidR="00F1104A" w:rsidRPr="00F1104A" w:rsidRDefault="00F11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04A">
        <w:rPr>
          <w:rFonts w:ascii="Times New Roman" w:hAnsi="Times New Roman" w:cs="Times New Roman"/>
          <w:b/>
          <w:bCs/>
          <w:sz w:val="28"/>
          <w:szCs w:val="28"/>
        </w:rPr>
        <w:t>C, sửa:</w:t>
      </w:r>
    </w:p>
    <w:p w14:paraId="5E9992A4" w14:textId="239D4083" w:rsidR="00F1104A" w:rsidRDefault="00F1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BB73A" wp14:editId="0CFCA992">
            <wp:extent cx="5915025" cy="342957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23" cy="34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8D8" w14:textId="34F25298" w:rsidR="00807B9E" w:rsidRDefault="00807B9E" w:rsidP="00965807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07B9E">
        <w:rPr>
          <w:rFonts w:ascii="Times New Roman" w:hAnsi="Times New Roman" w:cs="Times New Roman"/>
          <w:b/>
          <w:bCs/>
          <w:sz w:val="28"/>
          <w:szCs w:val="28"/>
        </w:rPr>
        <w:t>IV. Mô tả màn hình:</w:t>
      </w:r>
    </w:p>
    <w:p w14:paraId="4F57539B" w14:textId="49632380" w:rsidR="00807B9E" w:rsidRDefault="00807B9E" w:rsidP="0080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Của nhân viên:</w:t>
      </w:r>
    </w:p>
    <w:p w14:paraId="7B55C841" w14:textId="624BA57A" w:rsidR="00807B9E" w:rsidRDefault="00807B9E" w:rsidP="00807B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07B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721283" wp14:editId="79F5B5C8">
            <wp:extent cx="567826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727" cy="40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21D9" w14:textId="2B854174" w:rsidR="00807B9E" w:rsidRDefault="00807B9E" w:rsidP="0080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Của Admin:</w:t>
      </w:r>
    </w:p>
    <w:p w14:paraId="322CD8AE" w14:textId="4A562217" w:rsidR="00807B9E" w:rsidRDefault="00807B9E" w:rsidP="00807B9E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9DF303" wp14:editId="732B005F">
            <wp:extent cx="5581650" cy="3897018"/>
            <wp:effectExtent l="0" t="0" r="0" b="825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91" cy="39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CD4" w14:textId="6E66659E" w:rsidR="00807B9E" w:rsidRDefault="00807B9E" w:rsidP="00807B9E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B6F266" wp14:editId="2C52F67A">
            <wp:extent cx="5633871" cy="4019550"/>
            <wp:effectExtent l="0" t="0" r="508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10" cy="40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55C2" w14:textId="22561CCA" w:rsidR="00807B9E" w:rsidRDefault="00807B9E" w:rsidP="00807B9E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7F8B15" wp14:editId="2107A1FC">
            <wp:extent cx="5508155" cy="389572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2" cy="38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33C5" w14:textId="491DE3DC" w:rsidR="007A0669" w:rsidRDefault="007A0669" w:rsidP="00807B9E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82A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B39DA" wp14:editId="7E3CD664">
            <wp:extent cx="5943600" cy="4216400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B925" w14:textId="08ACF602" w:rsidR="00807B9E" w:rsidRPr="00807B9E" w:rsidRDefault="00807B9E" w:rsidP="00807B9E">
      <w:pPr>
        <w:tabs>
          <w:tab w:val="left" w:pos="2910"/>
        </w:tabs>
      </w:pPr>
    </w:p>
    <w:p w14:paraId="7A6C197C" w14:textId="12225651" w:rsidR="00807B9E" w:rsidRDefault="00807B9E" w:rsidP="00807B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475D1" w14:textId="021EA822" w:rsidR="00807B9E" w:rsidRPr="00807B9E" w:rsidRDefault="00807B9E" w:rsidP="00807B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7B9E" w:rsidRPr="00807B9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6005" w14:textId="77777777" w:rsidR="007C6530" w:rsidRDefault="007C6530" w:rsidP="00965807">
      <w:pPr>
        <w:spacing w:after="0" w:line="240" w:lineRule="auto"/>
      </w:pPr>
      <w:r>
        <w:separator/>
      </w:r>
    </w:p>
  </w:endnote>
  <w:endnote w:type="continuationSeparator" w:id="0">
    <w:p w14:paraId="702A2EBB" w14:textId="77777777" w:rsidR="007C6530" w:rsidRDefault="007C6530" w:rsidP="009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Bay Buom Nang">
    <w:altName w:val="Calibri"/>
    <w:charset w:val="00"/>
    <w:family w:val="auto"/>
    <w:pitch w:val="variable"/>
    <w:sig w:usb0="00000003" w:usb1="00000000" w:usb2="00000000" w:usb3="00000000" w:csb0="00000001" w:csb1="00000000"/>
  </w:font>
  <w:font w:name="UTM Mobifone KT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53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83686" w14:textId="62BBFB0A" w:rsidR="00965807" w:rsidRDefault="009658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FD0FB" w14:textId="77777777" w:rsidR="00965807" w:rsidRDefault="00965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7395" w14:textId="77777777" w:rsidR="007C6530" w:rsidRDefault="007C6530" w:rsidP="00965807">
      <w:pPr>
        <w:spacing w:after="0" w:line="240" w:lineRule="auto"/>
      </w:pPr>
      <w:r>
        <w:separator/>
      </w:r>
    </w:p>
  </w:footnote>
  <w:footnote w:type="continuationSeparator" w:id="0">
    <w:p w14:paraId="5DA912B8" w14:textId="77777777" w:rsidR="007C6530" w:rsidRDefault="007C6530" w:rsidP="009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964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69AAA" w14:textId="15F01459" w:rsidR="00965807" w:rsidRDefault="0096580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F5E1B" w14:textId="77777777" w:rsidR="00965807" w:rsidRDefault="00965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A383B"/>
    <w:multiLevelType w:val="hybridMultilevel"/>
    <w:tmpl w:val="AB00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954AA"/>
    <w:multiLevelType w:val="hybridMultilevel"/>
    <w:tmpl w:val="CC406824"/>
    <w:lvl w:ilvl="0" w:tplc="F4087FB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9592">
    <w:abstractNumId w:val="0"/>
  </w:num>
  <w:num w:numId="2" w16cid:durableId="60924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4"/>
    <w:rsid w:val="000701F8"/>
    <w:rsid w:val="000B6797"/>
    <w:rsid w:val="00191E0C"/>
    <w:rsid w:val="00792919"/>
    <w:rsid w:val="007A0669"/>
    <w:rsid w:val="007C6530"/>
    <w:rsid w:val="00807B9E"/>
    <w:rsid w:val="00835C84"/>
    <w:rsid w:val="00870A33"/>
    <w:rsid w:val="00965807"/>
    <w:rsid w:val="009E4944"/>
    <w:rsid w:val="00A2137C"/>
    <w:rsid w:val="00F1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5EE"/>
  <w15:chartTrackingRefBased/>
  <w15:docId w15:val="{4939A016-F4A1-49DA-B36D-A8245B37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07"/>
  </w:style>
  <w:style w:type="paragraph" w:styleId="Footer">
    <w:name w:val="footer"/>
    <w:basedOn w:val="Normal"/>
    <w:link w:val="FooterChar"/>
    <w:uiPriority w:val="99"/>
    <w:unhideWhenUsed/>
    <w:rsid w:val="0096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</cp:revision>
  <dcterms:created xsi:type="dcterms:W3CDTF">2022-10-16T06:25:00Z</dcterms:created>
  <dcterms:modified xsi:type="dcterms:W3CDTF">2022-10-16T06:25:00Z</dcterms:modified>
</cp:coreProperties>
</file>