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362" w14:textId="26C77D80" w:rsidR="00304462" w:rsidRPr="00304462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1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下列选项中，哪个是TCP协议的“三次握手”中的第一次握手（     ）</w:t>
      </w:r>
    </w:p>
    <w:p w14:paraId="73ABE942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A、客户端再次向服务器端发送确认信息，确认连接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7609BD14" w14:textId="3DBCC79D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B、服务器端向客户端回送一个响应，通知客户端收到了连接请求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1BE4A81B" w14:textId="0E429B52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C、客户端向服务器</w:t>
      </w:r>
      <w:proofErr w:type="gramStart"/>
      <w:r w:rsidRPr="00304462">
        <w:rPr>
          <w:rFonts w:ascii="宋体" w:eastAsia="宋体" w:hAnsi="宋体" w:cs="宋体"/>
          <w:color w:val="60D1A3"/>
          <w:kern w:val="0"/>
          <w:szCs w:val="21"/>
        </w:rPr>
        <w:t>端发出</w:t>
      </w:r>
      <w:proofErr w:type="gramEnd"/>
      <w:r w:rsidRPr="00304462">
        <w:rPr>
          <w:rFonts w:ascii="宋体" w:eastAsia="宋体" w:hAnsi="宋体" w:cs="宋体"/>
          <w:color w:val="60D1A3"/>
          <w:kern w:val="0"/>
          <w:szCs w:val="21"/>
        </w:rPr>
        <w:t>连接请求，等待服务器确认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3450C35" w14:textId="2C4D3EA1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D、以上选项都不对</w:t>
      </w:r>
    </w:p>
    <w:p w14:paraId="37065310" w14:textId="33BA2992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722E79AB" w14:textId="77777777" w:rsidR="00521624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304462" w:rsidRPr="00304462">
        <w:rPr>
          <w:rFonts w:ascii="宋体" w:eastAsia="宋体" w:hAnsi="宋体" w:cs="宋体"/>
          <w:color w:val="606266"/>
          <w:kern w:val="0"/>
          <w:sz w:val="23"/>
          <w:szCs w:val="23"/>
        </w:rPr>
        <w:t>TCP协议中，第一次握手，客户端向服务器</w:t>
      </w:r>
      <w:proofErr w:type="gramStart"/>
      <w:r w:rsidR="00304462" w:rsidRPr="00304462">
        <w:rPr>
          <w:rFonts w:ascii="宋体" w:eastAsia="宋体" w:hAnsi="宋体" w:cs="宋体"/>
          <w:color w:val="606266"/>
          <w:kern w:val="0"/>
          <w:sz w:val="23"/>
          <w:szCs w:val="23"/>
        </w:rPr>
        <w:t>端发出</w:t>
      </w:r>
      <w:proofErr w:type="gramEnd"/>
      <w:r w:rsidR="00304462" w:rsidRPr="00304462">
        <w:rPr>
          <w:rFonts w:ascii="宋体" w:eastAsia="宋体" w:hAnsi="宋体" w:cs="宋体"/>
          <w:color w:val="606266"/>
          <w:kern w:val="0"/>
          <w:sz w:val="23"/>
          <w:szCs w:val="23"/>
        </w:rPr>
        <w:t>连接请求，等待服务器确认，第二次握手，服务器端向客户端回送一个响应，通知客户端收到了连接请求，第三次握手，客户端再次向服务器端发送确认信息，确认连接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42CBC3F" w14:textId="7BFE84E9" w:rsidR="00521624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42CBC3F" w14:textId="7BFE84E9" w:rsidR="00521624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42CBC3F" w14:textId="7BFE84E9" w:rsidR="00304462" w:rsidRPr="00304462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2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下列选项中，用于将发送数据进行打包的类是（    ）</w:t>
      </w:r>
    </w:p>
    <w:p w14:paraId="4A7E131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A、Socket</w:t>
      </w:r>
    </w:p>
    <w:p w14:paraId="61AEE352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DatagramSocket</w:t>
      </w:r>
      <w:proofErr w:type="spellEnd"/>
    </w:p>
    <w:p w14:paraId="0D53A0B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DatagramPacket</w:t>
      </w:r>
      <w:proofErr w:type="spellEnd"/>
    </w:p>
    <w:p w14:paraId="5C48B9A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ServerSocket</w:t>
      </w:r>
      <w:proofErr w:type="spellEnd"/>
    </w:p>
    <w:p w14:paraId="7375692A" w14:textId="07D9A248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C</w:t>
      </w:r>
    </w:p>
    <w:p w14:paraId="56A67C0F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JDK中提供了一个</w:t>
      </w:r>
      <w:proofErr w:type="spellStart"/>
      <w:r w:rsidR="00304462" w:rsidRPr="00521624">
        <w:rPr>
          <w:color w:val="606266"/>
          <w:sz w:val="23"/>
          <w:szCs w:val="23"/>
        </w:rPr>
        <w:t>DatagramPacket</w:t>
      </w:r>
      <w:proofErr w:type="spellEnd"/>
      <w:r w:rsidR="00304462" w:rsidRPr="00521624">
        <w:rPr>
          <w:color w:val="606266"/>
          <w:sz w:val="23"/>
          <w:szCs w:val="23"/>
        </w:rPr>
        <w:t>类，该类的实例对象就相当于一个集装箱，用于封装UDP通信中发送或者接收的数据</w:t>
      </w:r>
      <w:r w:rsidRPr="00521624">
        <w:rPr>
          <w:color w:val="606266"/>
          <w:sz w:val="23"/>
          <w:szCs w:val="23"/>
        </w:rPr>
        <w:t>。</w:t>
      </w:r>
    </w:p>
    <w:p w14:paraId="48AB02A3" w14:textId="4BF241C3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48AB02A3" w14:textId="4BF241C3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8AB02A3" w14:textId="4BF241C3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下列关于UDP协议特点的描述中，错误的是（  ）</w:t>
      </w:r>
    </w:p>
    <w:p w14:paraId="3136A46E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A、在UDP协议中，数据的发送端和接收端不建立逻辑连接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1A0222F6" w14:textId="2A6875EA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B、UDP协议消耗资源小，通信效率高，通常都会用于音频、视频和普通数据的传输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1769C324" w14:textId="04805A2B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C、UDP协议在传输数据时不能保证数据的完整性，因此在传输重要数据时不建议使用UDP协议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1241C99C" w14:textId="4B0FD406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D、在UDP协议连接中，必须要明确客户端与服务器端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82C680C" w14:textId="3945D10F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D</w:t>
      </w:r>
    </w:p>
    <w:p w14:paraId="43EB05D9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lastRenderedPageBreak/>
        <w:t>答案解析：</w:t>
      </w:r>
      <w:r w:rsidR="00304462" w:rsidRPr="00521624">
        <w:rPr>
          <w:color w:val="606266"/>
          <w:sz w:val="23"/>
          <w:szCs w:val="23"/>
        </w:rPr>
        <w:t>UDP协议是无连接通信协议，所以不需要明确客户端和服务端逻辑链接</w:t>
      </w:r>
      <w:r w:rsidRPr="00521624">
        <w:rPr>
          <w:color w:val="606266"/>
          <w:sz w:val="23"/>
          <w:szCs w:val="23"/>
        </w:rPr>
        <w:t>。</w:t>
      </w:r>
    </w:p>
    <w:p w14:paraId="015181CF" w14:textId="2A4C375A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015181CF" w14:textId="2A4C375A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15181CF" w14:textId="2A4C375A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下列构造方法中，不属于</w:t>
      </w:r>
      <w:proofErr w:type="spellStart"/>
      <w:r w:rsidRPr="00521624">
        <w:rPr>
          <w:color w:val="303133"/>
          <w:szCs w:val="21"/>
        </w:rPr>
        <w:t>ServerSocket</w:t>
      </w:r>
      <w:proofErr w:type="spellEnd"/>
      <w:r w:rsidRPr="00521624">
        <w:rPr>
          <w:color w:val="303133"/>
          <w:szCs w:val="21"/>
        </w:rPr>
        <w:t>类构造方法的是（  ）</w:t>
      </w:r>
    </w:p>
    <w:p w14:paraId="6A7FEBE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Stringhost,intport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)</w:t>
      </w:r>
    </w:p>
    <w:p w14:paraId="488B20B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intport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)</w:t>
      </w:r>
    </w:p>
    <w:p w14:paraId="1C7278B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intport,intbacklog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)</w:t>
      </w:r>
    </w:p>
    <w:p w14:paraId="6E8D46A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intport,intbacklog,InetAddressbindAddr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)</w:t>
      </w:r>
    </w:p>
    <w:p w14:paraId="7CD372B3" w14:textId="21686E0A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A</w:t>
      </w:r>
    </w:p>
    <w:p w14:paraId="5F5BECC7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proofErr w:type="spellStart"/>
      <w:r w:rsidR="00304462" w:rsidRPr="00521624">
        <w:rPr>
          <w:color w:val="606266"/>
          <w:sz w:val="23"/>
          <w:szCs w:val="23"/>
        </w:rPr>
        <w:t>ServerSocket</w:t>
      </w:r>
      <w:proofErr w:type="spellEnd"/>
      <w:r w:rsidR="00304462" w:rsidRPr="00521624">
        <w:rPr>
          <w:color w:val="606266"/>
          <w:sz w:val="23"/>
          <w:szCs w:val="23"/>
        </w:rPr>
        <w:t>类创建对象时，必须设置端口号的参数，但不接受字符串类型的IP地址</w:t>
      </w:r>
      <w:r w:rsidRPr="00521624">
        <w:rPr>
          <w:color w:val="606266"/>
          <w:sz w:val="23"/>
          <w:szCs w:val="23"/>
        </w:rPr>
        <w:t>。</w:t>
      </w:r>
    </w:p>
    <w:p w14:paraId="21A4B211" w14:textId="649771CC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21A4B211" w14:textId="649771CC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1A4B211" w14:textId="649771CC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5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在UDP协议通信时，用于发送数据包的类是（      ）</w:t>
      </w:r>
    </w:p>
    <w:p w14:paraId="05D43A0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DatagramPacket</w:t>
      </w:r>
      <w:proofErr w:type="spellEnd"/>
    </w:p>
    <w:p w14:paraId="39C33826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ServerSocket</w:t>
      </w:r>
      <w:proofErr w:type="spellEnd"/>
    </w:p>
    <w:p w14:paraId="114DCB3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C、Socket</w:t>
      </w:r>
    </w:p>
    <w:p w14:paraId="7079ECC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DatagramSocket</w:t>
      </w:r>
      <w:proofErr w:type="spellEnd"/>
    </w:p>
    <w:p w14:paraId="305C73CC" w14:textId="3E52297C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A</w:t>
      </w:r>
    </w:p>
    <w:p w14:paraId="056FC578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答案是A。JDK中提供了一个</w:t>
      </w:r>
      <w:proofErr w:type="spellStart"/>
      <w:r w:rsidR="00304462" w:rsidRPr="00521624">
        <w:rPr>
          <w:color w:val="606266"/>
          <w:sz w:val="23"/>
          <w:szCs w:val="23"/>
        </w:rPr>
        <w:t>DatagramPacket</w:t>
      </w:r>
      <w:proofErr w:type="spellEnd"/>
      <w:r w:rsidR="00304462" w:rsidRPr="00521624">
        <w:rPr>
          <w:color w:val="606266"/>
          <w:sz w:val="23"/>
          <w:szCs w:val="23"/>
        </w:rPr>
        <w:t>类，该类的实例对象就相当于一个集装箱，用于封装UDP通信中发送或者接收的数据</w:t>
      </w:r>
      <w:r w:rsidRPr="00521624">
        <w:rPr>
          <w:color w:val="606266"/>
          <w:sz w:val="23"/>
          <w:szCs w:val="23"/>
        </w:rPr>
        <w:t>。</w:t>
      </w:r>
    </w:p>
    <w:p w14:paraId="6990C802" w14:textId="2BF73E6C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6990C802" w14:textId="2BF73E6C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990C802" w14:textId="2BF73E6C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6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在TCP/IP 网络中，为各种公共服务和系统保留的端口号范围是（    ）</w:t>
      </w:r>
    </w:p>
    <w:p w14:paraId="61555D2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A、0~65525</w:t>
      </w:r>
    </w:p>
    <w:p w14:paraId="22E4558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B、0~1024</w:t>
      </w:r>
    </w:p>
    <w:p w14:paraId="2CB0D44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C、0~1023</w:t>
      </w:r>
    </w:p>
    <w:p w14:paraId="16CCC49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D、0~80</w:t>
      </w:r>
    </w:p>
    <w:p w14:paraId="33DEB953" w14:textId="710E4832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lastRenderedPageBreak/>
        <w:t>答案：</w:t>
      </w:r>
      <w:r w:rsidR="00304462" w:rsidRPr="00521624">
        <w:rPr>
          <w:color w:val="1058FA"/>
          <w:sz w:val="23"/>
          <w:szCs w:val="23"/>
        </w:rPr>
        <w:t>C</w:t>
      </w:r>
    </w:p>
    <w:p w14:paraId="12A40B6A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0~1023之间的端口</w:t>
      </w:r>
      <w:proofErr w:type="gramStart"/>
      <w:r w:rsidR="00304462" w:rsidRPr="00521624">
        <w:rPr>
          <w:color w:val="606266"/>
          <w:sz w:val="23"/>
          <w:szCs w:val="23"/>
        </w:rPr>
        <w:t>号用于</w:t>
      </w:r>
      <w:proofErr w:type="gramEnd"/>
      <w:r w:rsidR="00304462" w:rsidRPr="00521624">
        <w:rPr>
          <w:color w:val="606266"/>
          <w:sz w:val="23"/>
          <w:szCs w:val="23"/>
        </w:rPr>
        <w:t>一些知名的网络服务和应用，用户的普通应用程序需要使用1024以上的端口号，从而避免端口号被另外一个应用或服务所占用</w:t>
      </w:r>
      <w:r w:rsidRPr="00521624">
        <w:rPr>
          <w:color w:val="606266"/>
          <w:sz w:val="23"/>
          <w:szCs w:val="23"/>
        </w:rPr>
        <w:t>。</w:t>
      </w:r>
    </w:p>
    <w:p w14:paraId="3BE8273F" w14:textId="3A56A77E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3BE8273F" w14:textId="3A56A77E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BE8273F" w14:textId="3A56A77E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7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以下哪个</w:t>
      </w:r>
      <w:proofErr w:type="gramStart"/>
      <w:r w:rsidRPr="00521624">
        <w:rPr>
          <w:color w:val="303133"/>
          <w:szCs w:val="21"/>
        </w:rPr>
        <w:t>类用于</w:t>
      </w:r>
      <w:proofErr w:type="gramEnd"/>
      <w:r w:rsidRPr="00521624">
        <w:rPr>
          <w:color w:val="303133"/>
          <w:szCs w:val="21"/>
        </w:rPr>
        <w:t>实现TCP通信的客户端程序（   ）</w:t>
      </w:r>
    </w:p>
    <w:p w14:paraId="4880100B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ServerSocket</w:t>
      </w:r>
      <w:proofErr w:type="spellEnd"/>
    </w:p>
    <w:p w14:paraId="73F4560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B、Socket</w:t>
      </w:r>
    </w:p>
    <w:p w14:paraId="7F962BA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C、Client</w:t>
      </w:r>
    </w:p>
    <w:p w14:paraId="3F168EE6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D、Server</w:t>
      </w:r>
    </w:p>
    <w:p w14:paraId="2117B3CD" w14:textId="4BF49150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B</w:t>
      </w:r>
    </w:p>
    <w:p w14:paraId="09C1BDBB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JDK提供了一个Socket类，用于实现TCP客户端程序</w:t>
      </w:r>
      <w:r w:rsidRPr="00521624">
        <w:rPr>
          <w:color w:val="606266"/>
          <w:sz w:val="23"/>
          <w:szCs w:val="23"/>
        </w:rPr>
        <w:t>。</w:t>
      </w:r>
    </w:p>
    <w:p w14:paraId="36ECF894" w14:textId="6898669A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36ECF894" w14:textId="6898669A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6ECF894" w14:textId="6898669A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8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</w:t>
      </w:r>
      <w:proofErr w:type="spellStart"/>
      <w:r w:rsidRPr="00521624">
        <w:rPr>
          <w:color w:val="303133"/>
          <w:szCs w:val="21"/>
        </w:rPr>
        <w:t>ServerSocket</w:t>
      </w:r>
      <w:proofErr w:type="spellEnd"/>
      <w:r w:rsidRPr="00521624">
        <w:rPr>
          <w:color w:val="303133"/>
          <w:szCs w:val="21"/>
        </w:rPr>
        <w:t>类的方法中，用于接收来自客户端请求的方法是（  ）</w:t>
      </w:r>
    </w:p>
    <w:p w14:paraId="40E0FF17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A、accept()</w:t>
      </w:r>
    </w:p>
    <w:p w14:paraId="12A6ED4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getOutputStream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</w:t>
      </w:r>
    </w:p>
    <w:p w14:paraId="28E8663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C、receive()</w:t>
      </w:r>
    </w:p>
    <w:p w14:paraId="76A583F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D、get()</w:t>
      </w:r>
    </w:p>
    <w:p w14:paraId="07C4D514" w14:textId="00777A51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A</w:t>
      </w:r>
    </w:p>
    <w:p w14:paraId="0EDF8032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proofErr w:type="spellStart"/>
      <w:r w:rsidR="00304462" w:rsidRPr="00521624">
        <w:rPr>
          <w:color w:val="606266"/>
          <w:sz w:val="23"/>
          <w:szCs w:val="23"/>
        </w:rPr>
        <w:t>ServerSocket</w:t>
      </w:r>
      <w:proofErr w:type="spellEnd"/>
      <w:r w:rsidR="00304462" w:rsidRPr="00521624">
        <w:rPr>
          <w:color w:val="606266"/>
          <w:sz w:val="23"/>
          <w:szCs w:val="23"/>
        </w:rPr>
        <w:t>类的accept() 方法用于侦听并接受到此套接字的连接</w:t>
      </w:r>
      <w:r w:rsidRPr="00521624">
        <w:rPr>
          <w:color w:val="606266"/>
          <w:sz w:val="23"/>
          <w:szCs w:val="23"/>
        </w:rPr>
        <w:t>。</w:t>
      </w:r>
    </w:p>
    <w:p w14:paraId="22C6918B" w14:textId="2F45BB02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22C6918B" w14:textId="2F45BB02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2C6918B" w14:textId="2F45BB02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9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下列关于Socket类的描述中，错误的是(  )</w:t>
      </w:r>
    </w:p>
    <w:p w14:paraId="7D70CEF8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A、Socket类中定义的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getInputStream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()方法用于返回Socket的输入流对象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0ABF6516" w14:textId="4671EEFC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B、Socket类中定义的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getOutputStream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()方法用于返回Socket的输出流对象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040F38F2" w14:textId="1BEA1EC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C、Socket类中定义的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getLocalAddress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()方法用于获取Socket对象绑定的本地IP地址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234B1DFF" w14:textId="7FAB7AFA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D、Socket类中定义的close()方法用于关闭输入\输出流对象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2FE9416B" w14:textId="7099BBFC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lastRenderedPageBreak/>
        <w:t>答案：</w:t>
      </w:r>
      <w:r w:rsidR="00304462" w:rsidRPr="00521624">
        <w:rPr>
          <w:color w:val="1058FA"/>
          <w:sz w:val="23"/>
          <w:szCs w:val="23"/>
        </w:rPr>
        <w:t>D</w:t>
      </w:r>
    </w:p>
    <w:p w14:paraId="5C02D0A5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Socket类中定义的close()方法用于关闭Socket连接，结束本次通信</w:t>
      </w:r>
      <w:r w:rsidRPr="00521624">
        <w:rPr>
          <w:color w:val="606266"/>
          <w:sz w:val="23"/>
          <w:szCs w:val="23"/>
        </w:rPr>
        <w:t>。</w:t>
      </w:r>
    </w:p>
    <w:p w14:paraId="41770D58" w14:textId="730B3024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41770D58" w14:textId="730B3024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1770D58" w14:textId="730B3024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10</w:t>
      </w:r>
      <w:r w:rsidR="00521624" w:rsidRPr="00521624">
        <w:rPr>
          <w:color w:val="303133"/>
          <w:szCs w:val="21"/>
        </w:rPr>
        <w:t>、</w:t>
      </w:r>
      <w:proofErr w:type="spellStart"/>
      <w:r w:rsidRPr="00521624">
        <w:rPr>
          <w:color w:val="303133"/>
          <w:szCs w:val="21"/>
        </w:rPr>
        <w:t>InetAddress</w:t>
      </w:r>
      <w:proofErr w:type="spellEnd"/>
      <w:r w:rsidRPr="00521624">
        <w:rPr>
          <w:color w:val="303133"/>
          <w:szCs w:val="21"/>
        </w:rPr>
        <w:t>类中能获取IP地址及主机名的方法是（    ）</w:t>
      </w:r>
    </w:p>
    <w:p w14:paraId="4D7CA2B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getHostName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</w:t>
      </w:r>
    </w:p>
    <w:p w14:paraId="417B3F7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getLocalHost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</w:t>
      </w:r>
    </w:p>
    <w:p w14:paraId="303F85A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getHostAddress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</w:t>
      </w:r>
    </w:p>
    <w:p w14:paraId="0FF789C7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getAddress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</w:t>
      </w:r>
    </w:p>
    <w:p w14:paraId="4878A925" w14:textId="3930B63E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B</w:t>
      </w:r>
    </w:p>
    <w:p w14:paraId="10988CF1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proofErr w:type="spellStart"/>
      <w:r w:rsidR="00304462" w:rsidRPr="00521624">
        <w:rPr>
          <w:color w:val="606266"/>
          <w:sz w:val="23"/>
          <w:szCs w:val="23"/>
        </w:rPr>
        <w:t>getHostName</w:t>
      </w:r>
      <w:proofErr w:type="spellEnd"/>
      <w:r w:rsidR="00304462" w:rsidRPr="00521624">
        <w:rPr>
          <w:color w:val="606266"/>
          <w:sz w:val="23"/>
          <w:szCs w:val="23"/>
        </w:rPr>
        <w:t>()只能获取主机名，</w:t>
      </w:r>
      <w:proofErr w:type="spellStart"/>
      <w:r w:rsidR="00304462" w:rsidRPr="00521624">
        <w:rPr>
          <w:color w:val="606266"/>
          <w:sz w:val="23"/>
          <w:szCs w:val="23"/>
        </w:rPr>
        <w:t>getHostAddress</w:t>
      </w:r>
      <w:proofErr w:type="spellEnd"/>
      <w:r w:rsidR="00304462" w:rsidRPr="00521624">
        <w:rPr>
          <w:color w:val="606266"/>
          <w:sz w:val="23"/>
          <w:szCs w:val="23"/>
        </w:rPr>
        <w:t>()只能获取IP地址，</w:t>
      </w:r>
      <w:proofErr w:type="spellStart"/>
      <w:r w:rsidR="00304462" w:rsidRPr="00521624">
        <w:rPr>
          <w:color w:val="606266"/>
          <w:sz w:val="23"/>
          <w:szCs w:val="23"/>
        </w:rPr>
        <w:t>getAddress</w:t>
      </w:r>
      <w:proofErr w:type="spellEnd"/>
      <w:r w:rsidR="00304462" w:rsidRPr="00521624">
        <w:rPr>
          <w:color w:val="606266"/>
          <w:sz w:val="23"/>
          <w:szCs w:val="23"/>
        </w:rPr>
        <w:t>()获取IP地址的字节数组，</w:t>
      </w:r>
      <w:proofErr w:type="spellStart"/>
      <w:r w:rsidR="00304462" w:rsidRPr="00521624">
        <w:rPr>
          <w:color w:val="606266"/>
          <w:sz w:val="23"/>
          <w:szCs w:val="23"/>
        </w:rPr>
        <w:t>getLocalHost</w:t>
      </w:r>
      <w:proofErr w:type="spellEnd"/>
      <w:r w:rsidR="00304462" w:rsidRPr="00521624">
        <w:rPr>
          <w:color w:val="606266"/>
          <w:sz w:val="23"/>
          <w:szCs w:val="23"/>
        </w:rPr>
        <w:t>()获取到</w:t>
      </w:r>
      <w:proofErr w:type="spellStart"/>
      <w:r w:rsidR="00304462" w:rsidRPr="00521624">
        <w:rPr>
          <w:color w:val="606266"/>
          <w:sz w:val="23"/>
          <w:szCs w:val="23"/>
        </w:rPr>
        <w:t>InetAddress</w:t>
      </w:r>
      <w:proofErr w:type="spellEnd"/>
      <w:r w:rsidR="00304462" w:rsidRPr="00521624">
        <w:rPr>
          <w:color w:val="606266"/>
          <w:sz w:val="23"/>
          <w:szCs w:val="23"/>
        </w:rPr>
        <w:t>对象，里面包含IP地址及主机名，因此答案B正确</w:t>
      </w:r>
      <w:r w:rsidRPr="00521624">
        <w:rPr>
          <w:color w:val="606266"/>
          <w:sz w:val="23"/>
          <w:szCs w:val="23"/>
        </w:rPr>
        <w:t>。</w:t>
      </w:r>
    </w:p>
    <w:p w14:paraId="6AA0128F" w14:textId="4763BFD5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6AA0128F" w14:textId="4763BFD5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AA0128F" w14:textId="4763BFD5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11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下列层次中，哪一层是整个TCP/IP协议的核心（ ）</w:t>
      </w:r>
    </w:p>
    <w:p w14:paraId="62FE031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A、应用层</w:t>
      </w:r>
    </w:p>
    <w:p w14:paraId="45C8E09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B、传输层</w:t>
      </w:r>
    </w:p>
    <w:p w14:paraId="465D084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C、网络层</w:t>
      </w:r>
    </w:p>
    <w:p w14:paraId="7A1261B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D、链路层</w:t>
      </w:r>
    </w:p>
    <w:p w14:paraId="2ECD0C6F" w14:textId="1CCC38A9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C</w:t>
      </w:r>
    </w:p>
    <w:p w14:paraId="541864ED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网络层是整个TCP/IP协议的核心，它主要用于将传输的数据进行分组，将分组数据发送到目标计算机或者网络</w:t>
      </w:r>
      <w:r w:rsidRPr="00521624">
        <w:rPr>
          <w:color w:val="606266"/>
          <w:sz w:val="23"/>
          <w:szCs w:val="23"/>
        </w:rPr>
        <w:t>。</w:t>
      </w:r>
    </w:p>
    <w:p w14:paraId="41E0865B" w14:textId="46E4B7A2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41E0865B" w14:textId="46E4B7A2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1E0865B" w14:textId="46E4B7A2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12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下列方法中，会导致</w:t>
      </w:r>
      <w:proofErr w:type="spellStart"/>
      <w:r w:rsidRPr="00521624">
        <w:rPr>
          <w:color w:val="303133"/>
          <w:szCs w:val="21"/>
        </w:rPr>
        <w:t>DatagramSocket</w:t>
      </w:r>
      <w:proofErr w:type="spellEnd"/>
      <w:proofErr w:type="gramStart"/>
      <w:r w:rsidRPr="00521624">
        <w:rPr>
          <w:color w:val="303133"/>
          <w:szCs w:val="21"/>
        </w:rPr>
        <w:t>类发生</w:t>
      </w:r>
      <w:proofErr w:type="gramEnd"/>
      <w:r w:rsidRPr="00521624">
        <w:rPr>
          <w:color w:val="303133"/>
          <w:szCs w:val="21"/>
        </w:rPr>
        <w:t>阻塞的方法是（      ）</w:t>
      </w:r>
    </w:p>
    <w:p w14:paraId="5903048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A、connect()</w:t>
      </w:r>
    </w:p>
    <w:p w14:paraId="63D08BC6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B、bind()</w:t>
      </w:r>
    </w:p>
    <w:p w14:paraId="528F0CA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C、receive()</w:t>
      </w:r>
    </w:p>
    <w:p w14:paraId="54E49DA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lastRenderedPageBreak/>
        <w:t>D、send()</w:t>
      </w:r>
    </w:p>
    <w:p w14:paraId="335E20BD" w14:textId="61A6653D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C</w:t>
      </w:r>
    </w:p>
    <w:p w14:paraId="05B9E201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答案是C。receive ()方法在接收到数据报前会一直阻塞，而其它方法不会发生阻塞</w:t>
      </w:r>
      <w:r w:rsidRPr="00521624">
        <w:rPr>
          <w:color w:val="606266"/>
          <w:sz w:val="23"/>
          <w:szCs w:val="23"/>
        </w:rPr>
        <w:t>。</w:t>
      </w:r>
    </w:p>
    <w:p w14:paraId="079A3D18" w14:textId="472004B3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079A3D18" w14:textId="472004B3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79A3D18" w14:textId="472004B3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13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下面IP地址格式中，错误的是（）</w:t>
      </w:r>
    </w:p>
    <w:p w14:paraId="36DAC04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A、1.1.1.1</w:t>
      </w:r>
    </w:p>
    <w:p w14:paraId="010F6D2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B、127.0.0.1</w:t>
      </w:r>
    </w:p>
    <w:p w14:paraId="47DAAF8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C、192.168.1.360</w:t>
      </w:r>
    </w:p>
    <w:p w14:paraId="2B8CC9C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D、123.125.114.144</w:t>
      </w:r>
    </w:p>
    <w:p w14:paraId="40DEFA1D" w14:textId="4786B7B1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C</w:t>
      </w:r>
    </w:p>
    <w:p w14:paraId="513CCD15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通常会将IP地址写成十进制的形式，每个字节用一个十进制数字(0-255)表示，360超过了最大范围</w:t>
      </w:r>
      <w:r w:rsidRPr="00521624">
        <w:rPr>
          <w:color w:val="606266"/>
          <w:sz w:val="23"/>
          <w:szCs w:val="23"/>
        </w:rPr>
        <w:t>。</w:t>
      </w:r>
    </w:p>
    <w:p w14:paraId="0E5CD9D3" w14:textId="2494746C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0E5CD9D3" w14:textId="2494746C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E5CD9D3" w14:textId="2494746C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14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HTTP协议服务的默认端口号是（    ）</w:t>
      </w:r>
    </w:p>
    <w:p w14:paraId="474ADBFB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A、8080</w:t>
      </w:r>
    </w:p>
    <w:p w14:paraId="1DE6080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B、8090</w:t>
      </w:r>
    </w:p>
    <w:p w14:paraId="1CCF825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C、空</w:t>
      </w:r>
    </w:p>
    <w:p w14:paraId="5FC8E0A2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D、80</w:t>
      </w:r>
    </w:p>
    <w:p w14:paraId="1C425A90" w14:textId="1641D5AC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D</w:t>
      </w:r>
    </w:p>
    <w:p w14:paraId="22056500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当在浏览器地址栏中输入网址时，我们并没有输入相应端口，但是却可以</w:t>
      </w:r>
      <w:proofErr w:type="gramStart"/>
      <w:r w:rsidR="00304462" w:rsidRPr="00521624">
        <w:rPr>
          <w:color w:val="606266"/>
          <w:sz w:val="23"/>
          <w:szCs w:val="23"/>
        </w:rPr>
        <w:t>正常访问</w:t>
      </w:r>
      <w:proofErr w:type="gramEnd"/>
      <w:r w:rsidR="00304462" w:rsidRPr="00521624">
        <w:rPr>
          <w:color w:val="606266"/>
          <w:sz w:val="23"/>
          <w:szCs w:val="23"/>
        </w:rPr>
        <w:t>网页，这并不是因为此端口可以使空，而是因为HTTP协议服务的默认端口是80，不输入会默认加上80端口。8080和8090是Tomcat服务器中使用到的端口</w:t>
      </w:r>
      <w:r w:rsidRPr="00521624">
        <w:rPr>
          <w:color w:val="606266"/>
          <w:sz w:val="23"/>
          <w:szCs w:val="23"/>
        </w:rPr>
        <w:t>。</w:t>
      </w:r>
    </w:p>
    <w:p w14:paraId="3FF36671" w14:textId="44006B12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3FF36671" w14:textId="44006B12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FF36671" w14:textId="44006B12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15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下列说法中，错误的是（    ）</w:t>
      </w:r>
    </w:p>
    <w:p w14:paraId="635617C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A、UDP在数据传输时，数据的发送端和接收端不建立逻辑连接</w:t>
      </w:r>
    </w:p>
    <w:p w14:paraId="78DB49A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lastRenderedPageBreak/>
        <w:t>B、TCP协议是面向连接的通信协议</w:t>
      </w:r>
    </w:p>
    <w:p w14:paraId="0FA6022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C、使用UDP协议传送数据保证了数据的完整性</w:t>
      </w:r>
    </w:p>
    <w:p w14:paraId="6EAE8FA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D、TCP连接中必须要明确客户端与服务器端，由客户端向服务</w:t>
      </w:r>
      <w:proofErr w:type="gramStart"/>
      <w:r w:rsidRPr="00304462">
        <w:rPr>
          <w:rFonts w:ascii="宋体" w:eastAsia="宋体" w:hAnsi="宋体" w:cs="宋体"/>
          <w:kern w:val="0"/>
          <w:szCs w:val="21"/>
        </w:rPr>
        <w:t>端发出</w:t>
      </w:r>
      <w:proofErr w:type="gramEnd"/>
      <w:r w:rsidRPr="00304462">
        <w:rPr>
          <w:rFonts w:ascii="宋体" w:eastAsia="宋体" w:hAnsi="宋体" w:cs="宋体"/>
          <w:kern w:val="0"/>
          <w:szCs w:val="21"/>
        </w:rPr>
        <w:t>连接请求</w:t>
      </w:r>
    </w:p>
    <w:p w14:paraId="6ABBB30D" w14:textId="76AEEF30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C</w:t>
      </w:r>
    </w:p>
    <w:p w14:paraId="458BE90B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选项C说法错误。在使用UDP协议传送数据时，由于UDP的面向无连接性，它不能保证数据的完整性，在传输重要数据时不建议使用UDP协议</w:t>
      </w:r>
      <w:r w:rsidRPr="00521624">
        <w:rPr>
          <w:color w:val="606266"/>
          <w:sz w:val="23"/>
          <w:szCs w:val="23"/>
        </w:rPr>
        <w:t>。</w:t>
      </w:r>
    </w:p>
    <w:p w14:paraId="009C261B" w14:textId="237813D4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题型：单选题</w:t>
      </w:r>
    </w:p>
    <w:p w14:paraId="009C261B" w14:textId="237813D4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09C261B" w14:textId="237813D4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16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下列关于TCP和UDP的描述中，正确的是（    ）</w:t>
      </w:r>
    </w:p>
    <w:p w14:paraId="439591B8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A、TCP连接中必须要明确客户端与服务器端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1B69E35D" w14:textId="6D9DB78D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B、TCP协议是面向连接的通信协议，它提供了两台计算机之间可靠无差错的数据传输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9B4BAE7" w14:textId="56979F32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C、UDP协议是面向无连接的协议，可以保证数据的完整性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109ACD44" w14:textId="11C32E7D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D、UDP协议消耗资源小，通信效率高，通常被用于音频、视频和普通数据的传输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103F4965" w14:textId="07DB256A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,D</w:t>
      </w:r>
    </w:p>
    <w:p w14:paraId="6FD4983F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UDP协议是面向无连接的协议，不能保证数据的完整性</w:t>
      </w:r>
      <w:r w:rsidRPr="00521624">
        <w:rPr>
          <w:color w:val="606266"/>
          <w:sz w:val="23"/>
          <w:szCs w:val="23"/>
        </w:rPr>
        <w:t>。</w:t>
      </w:r>
    </w:p>
    <w:p w14:paraId="4673BC09" w14:textId="54757D74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4673BC09" w14:textId="54757D74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673BC09" w14:textId="54757D74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17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下面关于IP地址的描述中，正确的是（  ）</w:t>
      </w:r>
    </w:p>
    <w:p w14:paraId="1405895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A、IP地址可以唯一标识一台计算机</w:t>
      </w:r>
    </w:p>
    <w:p w14:paraId="337354EE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B、目前，IP地址广泛使用的版本是IPv4</w:t>
      </w:r>
    </w:p>
    <w:p w14:paraId="6A8E056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C、通常会将IP地址写成十进制的形式</w:t>
      </w:r>
    </w:p>
    <w:p w14:paraId="657128B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D、通过IP地址即可以访问目标计算机中的某个应用程序</w:t>
      </w:r>
    </w:p>
    <w:p w14:paraId="54465532" w14:textId="1693C481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</w:t>
      </w:r>
    </w:p>
    <w:p w14:paraId="325E3B16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ABC三个答案都是IP地址的一些定义，不过通过IP地址只可以连接到指定计算机，需要指定端口号才可以访问目标计算机中的某个应用程序</w:t>
      </w:r>
      <w:r w:rsidRPr="00521624">
        <w:rPr>
          <w:color w:val="606266"/>
          <w:sz w:val="23"/>
          <w:szCs w:val="23"/>
        </w:rPr>
        <w:t>。</w:t>
      </w:r>
    </w:p>
    <w:p w14:paraId="4802B27A" w14:textId="4071C7C5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题型：多选题</w:t>
      </w:r>
    </w:p>
    <w:p w14:paraId="4802B27A" w14:textId="4071C7C5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802B27A" w14:textId="4071C7C5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18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下列关于使用多线程完成TCP网络程序的描述中，正确的是（  ）</w:t>
      </w:r>
    </w:p>
    <w:p w14:paraId="644A1D7C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A、服务器端程序都是允许被多个应用程序访问的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534D1FD4" w14:textId="6809B6FE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lastRenderedPageBreak/>
        <w:t>B、服务器端程序都是多线程实现的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53187160" w14:textId="57BE13BA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C、当客户端程序请求服务器端时，所有的服务器端程序就会结束阻塞状态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0E080665" w14:textId="32079E2A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D、服务器端为每个客户端创建一个对应的Socket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6D353EFB" w14:textId="694B71B2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,D</w:t>
      </w:r>
    </w:p>
    <w:p w14:paraId="3191A0B2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当客户端程序请求服务器端时，对应的服务器端线程程序就会结束阻塞状态</w:t>
      </w:r>
      <w:r w:rsidRPr="00521624">
        <w:rPr>
          <w:color w:val="606266"/>
          <w:sz w:val="23"/>
          <w:szCs w:val="23"/>
        </w:rPr>
        <w:t>。</w:t>
      </w:r>
    </w:p>
    <w:p w14:paraId="6E575B55" w14:textId="053EFF92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题型：多选题</w:t>
      </w:r>
    </w:p>
    <w:p w14:paraId="6E575B55" w14:textId="053EFF92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E575B55" w14:textId="053EFF92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19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下面层次中，属于TCP/IP协议的是（  ）</w:t>
      </w:r>
      <w:r w:rsidR="00521624" w:rsidRPr="00521624">
        <w:rPr>
          <w:color w:val="303133"/>
          <w:szCs w:val="21"/>
        </w:rPr>
        <w:t>。</w:t>
      </w:r>
    </w:p>
    <w:p w14:paraId="676AB9AE" w14:textId="5CDF4659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A、应用层</w:t>
      </w:r>
    </w:p>
    <w:p w14:paraId="0462304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B、传输层</w:t>
      </w:r>
    </w:p>
    <w:p w14:paraId="45E345D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C、网络层</w:t>
      </w:r>
    </w:p>
    <w:p w14:paraId="3AFA794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D、链路层</w:t>
      </w:r>
    </w:p>
    <w:p w14:paraId="1BA52E6C" w14:textId="4691312A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,C,D</w:t>
      </w:r>
    </w:p>
    <w:p w14:paraId="6F60B440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TCP/IP协议的层次结构比较简单，共分为四层，分别是应用层、传输层、网络层和链路层</w:t>
      </w:r>
      <w:r w:rsidRPr="00521624">
        <w:rPr>
          <w:color w:val="606266"/>
          <w:sz w:val="23"/>
          <w:szCs w:val="23"/>
        </w:rPr>
        <w:t>。</w:t>
      </w:r>
    </w:p>
    <w:p w14:paraId="0432734D" w14:textId="57057DDD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题型：多选题</w:t>
      </w:r>
    </w:p>
    <w:p w14:paraId="0432734D" w14:textId="57057DDD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432734D" w14:textId="57057DDD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20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以下有关计算机中，应用程序的端口号说法正确的是（）</w:t>
      </w:r>
      <w:r w:rsidR="00521624" w:rsidRPr="00521624">
        <w:rPr>
          <w:color w:val="303133"/>
          <w:szCs w:val="21"/>
        </w:rPr>
        <w:t>。</w:t>
      </w:r>
    </w:p>
    <w:p w14:paraId="0F8BC084" w14:textId="08BA7968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A、端口号是用两个字节（10位的二进制数）表示的，它的取值范围是0~65535；</w:t>
      </w:r>
    </w:p>
    <w:p w14:paraId="7F65303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B、0~1023之间的端口号由操作系统的网络服务所占用；</w:t>
      </w:r>
    </w:p>
    <w:p w14:paraId="67F6900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C、用户的普通应用程序需要使用1024以上的端口号；</w:t>
      </w:r>
    </w:p>
    <w:p w14:paraId="70514CE4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D、同一计算机中的不同应用程序可以共有同一端口号</w:t>
      </w:r>
      <w:r w:rsidR="00521624">
        <w:rPr>
          <w:rFonts w:ascii="宋体" w:eastAsia="宋体" w:hAnsi="宋体" w:cs="宋体"/>
          <w:kern w:val="0"/>
          <w:szCs w:val="21"/>
        </w:rPr>
        <w:t>。</w:t>
      </w:r>
    </w:p>
    <w:p w14:paraId="6F64E44D" w14:textId="74D03064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B,C</w:t>
      </w:r>
      <w:proofErr w:type="gramEnd"/>
    </w:p>
    <w:p w14:paraId="04B15715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04B15715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0B979282" w14:textId="5524ED52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21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以下哪些属于</w:t>
      </w:r>
      <w:proofErr w:type="spellStart"/>
      <w:r w:rsidRPr="00521624">
        <w:rPr>
          <w:color w:val="303133"/>
          <w:szCs w:val="21"/>
        </w:rPr>
        <w:t>InetAddress</w:t>
      </w:r>
      <w:proofErr w:type="spellEnd"/>
      <w:r w:rsidRPr="00521624">
        <w:rPr>
          <w:color w:val="303133"/>
          <w:szCs w:val="21"/>
        </w:rPr>
        <w:t>类的一些常用方法（）</w:t>
      </w:r>
      <w:r w:rsidR="00521624" w:rsidRPr="00521624">
        <w:rPr>
          <w:color w:val="303133"/>
          <w:szCs w:val="21"/>
        </w:rPr>
        <w:t>。</w:t>
      </w:r>
    </w:p>
    <w:p w14:paraId="2B39FCF4" w14:textId="22667083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getByName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(String host)；</w:t>
      </w:r>
    </w:p>
    <w:p w14:paraId="6AA9D83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lastRenderedPageBreak/>
        <w:t>B、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getLocalHost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 ；</w:t>
      </w:r>
    </w:p>
    <w:p w14:paraId="10D8529B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getHostName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()；</w:t>
      </w:r>
    </w:p>
    <w:p w14:paraId="01EB6BC0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getHostAddress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64E250B" w14:textId="4EF707B0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,C,D</w:t>
      </w:r>
    </w:p>
    <w:p w14:paraId="25A6BA7E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25A6BA7E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2DA8B21B" w14:textId="49679407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22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以下属于</w:t>
      </w:r>
      <w:proofErr w:type="spellStart"/>
      <w:r w:rsidRPr="00521624">
        <w:rPr>
          <w:color w:val="303133"/>
          <w:szCs w:val="21"/>
        </w:rPr>
        <w:t>DatagramPacket</w:t>
      </w:r>
      <w:proofErr w:type="spellEnd"/>
      <w:r w:rsidRPr="00521624">
        <w:rPr>
          <w:color w:val="303133"/>
          <w:szCs w:val="21"/>
        </w:rPr>
        <w:t>类中的常用方法的有（）</w:t>
      </w:r>
      <w:r w:rsidR="00521624" w:rsidRPr="00521624">
        <w:rPr>
          <w:color w:val="303133"/>
          <w:szCs w:val="21"/>
        </w:rPr>
        <w:t>。</w:t>
      </w:r>
    </w:p>
    <w:p w14:paraId="295450DC" w14:textId="084D4779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getAddress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()；</w:t>
      </w:r>
    </w:p>
    <w:p w14:paraId="22AED2A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getPort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()；</w:t>
      </w:r>
    </w:p>
    <w:p w14:paraId="27D321A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getData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()；</w:t>
      </w:r>
    </w:p>
    <w:p w14:paraId="7E708BD3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getLength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74E6235B" w14:textId="17BB9C51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B,C</w:t>
      </w:r>
      <w:proofErr w:type="gramEnd"/>
      <w:r w:rsidR="00304462" w:rsidRPr="00521624">
        <w:rPr>
          <w:color w:val="1058FA"/>
          <w:sz w:val="23"/>
          <w:szCs w:val="23"/>
        </w:rPr>
        <w:t>,D</w:t>
      </w:r>
    </w:p>
    <w:p w14:paraId="3EE0AD06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3EE0AD06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7B4B65E4" w14:textId="1C45DA9E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23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以下有关</w:t>
      </w:r>
      <w:proofErr w:type="spellStart"/>
      <w:r w:rsidRPr="00521624">
        <w:rPr>
          <w:color w:val="303133"/>
          <w:szCs w:val="21"/>
        </w:rPr>
        <w:t>ServerSocket</w:t>
      </w:r>
      <w:proofErr w:type="spellEnd"/>
      <w:r w:rsidRPr="00521624">
        <w:rPr>
          <w:color w:val="303133"/>
          <w:szCs w:val="21"/>
        </w:rPr>
        <w:t>的常用方法说法正确的是（）</w:t>
      </w:r>
      <w:r w:rsidR="00521624" w:rsidRPr="00521624">
        <w:rPr>
          <w:color w:val="303133"/>
          <w:szCs w:val="21"/>
        </w:rPr>
        <w:t>。</w:t>
      </w:r>
    </w:p>
    <w:p w14:paraId="18EDC194" w14:textId="4C5A9FE9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A、accept()方法用于等待客户端的连接，如果有客户端连接，就会返回一个与之对应的Socket对象；</w:t>
      </w:r>
    </w:p>
    <w:p w14:paraId="7428137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()方法用于返回一个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对象，该对象中封装了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绑定的IP地址；</w:t>
      </w:r>
    </w:p>
    <w:p w14:paraId="407EDD9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isClosed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()方法用于判断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对象是否为关闭状态；</w:t>
      </w:r>
    </w:p>
    <w:p w14:paraId="32D5275D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D、bind(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SocketAddress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 endpoint)方法用于将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对象绑定到指定的IP地址和端口号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051A50A3" w14:textId="4BB59A97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,C,D</w:t>
      </w:r>
    </w:p>
    <w:p w14:paraId="60C15606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60C15606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0C571290" w14:textId="66C9A4BA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24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网络通信协议有很多种，包括有（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74B5F9B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A、TCP/IP协议</w:t>
      </w:r>
    </w:p>
    <w:p w14:paraId="04397DB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lastRenderedPageBreak/>
        <w:t>B、NetBEUI协议</w:t>
      </w:r>
    </w:p>
    <w:p w14:paraId="2C9934D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C、IPX/SPX协议</w:t>
      </w:r>
    </w:p>
    <w:p w14:paraId="0C8D080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D、DLC协议</w:t>
      </w:r>
    </w:p>
    <w:p w14:paraId="4BED0188" w14:textId="2C6AB6E6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,C,D</w:t>
      </w:r>
    </w:p>
    <w:p w14:paraId="182A7FDC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182A7FDC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6AAE921A" w14:textId="7340CDF7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25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以下关于</w:t>
      </w:r>
      <w:r w:rsidRPr="00521624">
        <w:rPr>
          <w:color w:val="303133"/>
          <w:szCs w:val="21"/>
        </w:rPr>
        <w:t>TCP/IP</w:t>
      </w:r>
      <w:r w:rsidRPr="00521624">
        <w:rPr>
          <w:rFonts w:hint="eastAsia"/>
          <w:color w:val="303133"/>
          <w:szCs w:val="21"/>
        </w:rPr>
        <w:t>协议中的各个层说法正确的是（</w:t>
      </w:r>
      <w:r w:rsidRPr="00521624">
        <w:rPr>
          <w:color w:val="303133"/>
          <w:szCs w:val="21"/>
        </w:rPr>
        <w:t>    </w:t>
      </w:r>
      <w:r w:rsidRPr="00521624">
        <w:rPr>
          <w:rFonts w:hint="eastAsia"/>
          <w:color w:val="303133"/>
          <w:szCs w:val="21"/>
        </w:rPr>
        <w:t>）</w:t>
      </w:r>
    </w:p>
    <w:p w14:paraId="00CBF6E7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A、链路层：也称为网络接口层，该层负责监视数据在主机和网络之间的交换</w:t>
      </w:r>
    </w:p>
    <w:p w14:paraId="2BCB9A6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B、网络层：也称网络互联层，是整个TCP/IP协议的核心，它主要用于将传输的数据进行分组，将分组数据发送到目标计算机或者网络</w:t>
      </w:r>
    </w:p>
    <w:p w14:paraId="3CEFAB9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C、传输层：主要使网络程序进行通信，在进行网络通信时，可以采用TCP协议，也可以采用IP协议</w:t>
      </w:r>
    </w:p>
    <w:p w14:paraId="51960E4A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D、应用层：主要负责应用程序的协议，例如HTTP协议、FTP协议等</w:t>
      </w:r>
    </w:p>
    <w:p w14:paraId="4B9E81FD" w14:textId="14F74F2D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,D</w:t>
      </w:r>
    </w:p>
    <w:p w14:paraId="79C1E69D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79C1E69D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55C74CB7" w14:textId="0AC66FF6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26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以下关于</w:t>
      </w:r>
      <w:r w:rsidRPr="00521624">
        <w:rPr>
          <w:color w:val="303133"/>
          <w:szCs w:val="21"/>
        </w:rPr>
        <w:t>IP</w:t>
      </w:r>
      <w:r w:rsidRPr="00521624">
        <w:rPr>
          <w:rFonts w:hint="eastAsia"/>
          <w:color w:val="303133"/>
          <w:szCs w:val="21"/>
        </w:rPr>
        <w:t>地址的描述，错误的是（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22B840D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A、IP地址由两部分组成，即“网络.主机”的形式</w:t>
      </w:r>
    </w:p>
    <w:p w14:paraId="119C62E2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B、IPv6使用8个字节表示IP地址，它所拥有的地址容量约是IPv4的8×1028倍</w:t>
      </w:r>
    </w:p>
    <w:p w14:paraId="378A255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C、IP地址总共分为A、B、C三类</w:t>
      </w:r>
    </w:p>
    <w:p w14:paraId="49C8092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D、通过IP地址连接到指定计算机，就可以访问目标计算机中的某个应用程序</w:t>
      </w:r>
    </w:p>
    <w:p w14:paraId="2729B4AA" w14:textId="6EA53EF9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B,C</w:t>
      </w:r>
      <w:proofErr w:type="gramEnd"/>
      <w:r w:rsidR="00304462" w:rsidRPr="00521624">
        <w:rPr>
          <w:color w:val="1058FA"/>
          <w:sz w:val="23"/>
          <w:szCs w:val="23"/>
        </w:rPr>
        <w:t>,D</w:t>
      </w:r>
    </w:p>
    <w:p w14:paraId="14D0C497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14D0C497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33A35C14" w14:textId="1609E632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27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以下哪些表示本机地址（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151B044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A、localhost</w:t>
      </w:r>
    </w:p>
    <w:p w14:paraId="487F6B6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B、255.255.255.255</w:t>
      </w:r>
    </w:p>
    <w:p w14:paraId="5B496D2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lastRenderedPageBreak/>
        <w:t>C、127.0.0.1</w:t>
      </w:r>
    </w:p>
    <w:p w14:paraId="2AED0CE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D、192.168.0.1</w:t>
      </w:r>
    </w:p>
    <w:p w14:paraId="20FE0416" w14:textId="546DB730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A,C</w:t>
      </w:r>
      <w:proofErr w:type="gramEnd"/>
    </w:p>
    <w:p w14:paraId="77D345F0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77D345F0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27C8BB66" w14:textId="51D1C72F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28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下列关于端口号的描述，正确的是（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116E7A4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A、在计算机中，不同的应用程序是通过端口号区分的</w:t>
      </w:r>
    </w:p>
    <w:p w14:paraId="5655FE8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B、端口号是用两个字节（16位的二进制数）表示的，它的取值范围是0~65535</w:t>
      </w:r>
    </w:p>
    <w:p w14:paraId="3C12BA9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C、同一网络中不能出现两个端口号相同的程序</w:t>
      </w:r>
    </w:p>
    <w:p w14:paraId="358C1CA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D、0~1023之间的端口号由操作系统的网络服务所占用</w:t>
      </w:r>
    </w:p>
    <w:p w14:paraId="4D7BA4F2" w14:textId="10199976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,D</w:t>
      </w:r>
    </w:p>
    <w:p w14:paraId="6AFFC917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6AFFC917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01AEF6C1" w14:textId="6A3E16DB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29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以下哪些属于</w:t>
      </w:r>
      <w:proofErr w:type="spellStart"/>
      <w:r w:rsidRPr="00521624">
        <w:rPr>
          <w:color w:val="303133"/>
          <w:szCs w:val="21"/>
        </w:rPr>
        <w:t>InetAddress</w:t>
      </w:r>
      <w:proofErr w:type="spellEnd"/>
      <w:r w:rsidRPr="00521624">
        <w:rPr>
          <w:rFonts w:hint="eastAsia"/>
          <w:color w:val="303133"/>
          <w:szCs w:val="21"/>
        </w:rPr>
        <w:t>类的一些常用方法（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2BABE02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A、String 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getHostAddress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()：返回文本表示中的IP地址字符串</w:t>
      </w:r>
    </w:p>
    <w:p w14:paraId="7BC22B6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B、String 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getHostName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()：获取此IP地址的主机名</w:t>
      </w:r>
    </w:p>
    <w:p w14:paraId="6306F676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boolean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 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isReachable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(int timeout)：测试该地址是否可访问</w:t>
      </w:r>
    </w:p>
    <w:p w14:paraId="1D29FEFC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D、static 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 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getByName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(String host)：给定主机名，确定主机的IP地址</w:t>
      </w:r>
    </w:p>
    <w:p w14:paraId="6637568F" w14:textId="4121025C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,C,D</w:t>
      </w:r>
    </w:p>
    <w:p w14:paraId="2A02CBD2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2A02CBD2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71F6222A" w14:textId="03B0A050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30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以下哪些属于</w:t>
      </w:r>
      <w:proofErr w:type="spellStart"/>
      <w:r w:rsidRPr="00521624">
        <w:rPr>
          <w:color w:val="303133"/>
          <w:szCs w:val="21"/>
        </w:rPr>
        <w:t>DatagramSocket</w:t>
      </w:r>
      <w:proofErr w:type="spellEnd"/>
      <w:r w:rsidRPr="00521624">
        <w:rPr>
          <w:rFonts w:hint="eastAsia"/>
          <w:color w:val="303133"/>
          <w:szCs w:val="21"/>
        </w:rPr>
        <w:t>类中的常用方法（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5DF96D7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A、void bind(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SocketAddress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 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addr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)</w:t>
      </w:r>
    </w:p>
    <w:p w14:paraId="44E9B0E5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B、void close()</w:t>
      </w:r>
    </w:p>
    <w:p w14:paraId="5434174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C、void connect(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 address, int port)</w:t>
      </w:r>
    </w:p>
    <w:p w14:paraId="6D6E1A0B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getAddress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</w:t>
      </w:r>
    </w:p>
    <w:p w14:paraId="330058B2" w14:textId="2A6449A2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lastRenderedPageBreak/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</w:t>
      </w:r>
    </w:p>
    <w:p w14:paraId="3333151E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3333151E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001EEE48" w14:textId="651D6185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31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以下哪些</w:t>
      </w:r>
      <w:proofErr w:type="gramStart"/>
      <w:r w:rsidRPr="00521624">
        <w:rPr>
          <w:rFonts w:hint="eastAsia"/>
          <w:color w:val="303133"/>
          <w:szCs w:val="21"/>
        </w:rPr>
        <w:t>类用于</w:t>
      </w:r>
      <w:proofErr w:type="gramEnd"/>
      <w:r w:rsidRPr="00521624">
        <w:rPr>
          <w:rFonts w:hint="eastAsia"/>
          <w:color w:val="303133"/>
          <w:szCs w:val="21"/>
        </w:rPr>
        <w:t>实现</w:t>
      </w:r>
      <w:r w:rsidRPr="00521624">
        <w:rPr>
          <w:color w:val="303133"/>
          <w:szCs w:val="21"/>
        </w:rPr>
        <w:t>TCP/IP</w:t>
      </w:r>
      <w:r w:rsidRPr="00521624">
        <w:rPr>
          <w:rFonts w:hint="eastAsia"/>
          <w:color w:val="303133"/>
          <w:szCs w:val="21"/>
        </w:rPr>
        <w:t>客户端和服务器端（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6D1B17F7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ServerSocket</w:t>
      </w:r>
      <w:proofErr w:type="spellEnd"/>
    </w:p>
    <w:p w14:paraId="4373521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B、Socket</w:t>
      </w:r>
    </w:p>
    <w:p w14:paraId="3A223E9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DatagramPacket</w:t>
      </w:r>
      <w:proofErr w:type="spellEnd"/>
    </w:p>
    <w:p w14:paraId="4EC8CE3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DatagramSocket</w:t>
      </w:r>
      <w:proofErr w:type="spellEnd"/>
    </w:p>
    <w:p w14:paraId="6CA71CB8" w14:textId="646986E5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</w:p>
    <w:p w14:paraId="70E1CDF3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70E1CDF3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4C030B32" w14:textId="10AA5093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32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以下说法正确的有（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184E7B2F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ServerSocket.accept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()是阻塞的</w:t>
      </w:r>
    </w:p>
    <w:p w14:paraId="15D88A8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BufferedReadet.readLine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()是阻塞的</w:t>
      </w:r>
    </w:p>
    <w:p w14:paraId="2F47F9D9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DatagramSocket.receive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()是阻塞的</w:t>
      </w:r>
    </w:p>
    <w:p w14:paraId="7748BD44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kern w:val="0"/>
          <w:szCs w:val="21"/>
        </w:rPr>
        <w:t>DatagramSocket.send</w:t>
      </w:r>
      <w:proofErr w:type="spellEnd"/>
      <w:r w:rsidRPr="00304462">
        <w:rPr>
          <w:rFonts w:ascii="宋体" w:eastAsia="宋体" w:hAnsi="宋体" w:cs="宋体"/>
          <w:kern w:val="0"/>
          <w:szCs w:val="21"/>
        </w:rPr>
        <w:t>()是阻塞的</w:t>
      </w:r>
    </w:p>
    <w:p w14:paraId="3F5F0DB0" w14:textId="3F68DE20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</w:t>
      </w:r>
    </w:p>
    <w:p w14:paraId="03F45F6A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606266"/>
          <w:sz w:val="23"/>
          <w:szCs w:val="23"/>
        </w:rPr>
        <w:t>题型：</w:t>
      </w:r>
      <w:r>
        <w:rPr>
          <w:rFonts w:hint="eastAsia"/>
          <w:color w:val="606266"/>
          <w:sz w:val="23"/>
          <w:szCs w:val="23"/>
        </w:rPr>
        <w:t>多</w:t>
      </w:r>
      <w:r w:rsidRPr="00521624">
        <w:rPr>
          <w:color w:val="606266"/>
          <w:sz w:val="23"/>
          <w:szCs w:val="23"/>
        </w:rPr>
        <w:t>选题</w:t>
      </w:r>
    </w:p>
    <w:p w14:paraId="03F45F6A" w14:textId="77777777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4BABDD3A" w14:textId="3BC4B22E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33</w:t>
      </w:r>
      <w:r w:rsidR="00521624" w:rsidRPr="00521624">
        <w:rPr>
          <w:color w:val="303133"/>
          <w:szCs w:val="21"/>
        </w:rPr>
        <w:t>、</w:t>
      </w:r>
      <w:r w:rsidRPr="00521624">
        <w:rPr>
          <w:rFonts w:hint="eastAsia"/>
          <w:color w:val="303133"/>
          <w:szCs w:val="21"/>
        </w:rPr>
        <w:t>以下创建</w:t>
      </w:r>
      <w:r w:rsidRPr="00521624">
        <w:rPr>
          <w:color w:val="303133"/>
          <w:szCs w:val="21"/>
        </w:rPr>
        <w:t>Socket</w:t>
      </w:r>
      <w:r w:rsidRPr="00521624">
        <w:rPr>
          <w:rFonts w:hint="eastAsia"/>
          <w:color w:val="303133"/>
          <w:szCs w:val="21"/>
        </w:rPr>
        <w:t>的语句，正确的有（</w:t>
      </w:r>
      <w:r w:rsidRPr="00521624">
        <w:rPr>
          <w:color w:val="303133"/>
          <w:szCs w:val="21"/>
        </w:rPr>
        <w:t>   </w:t>
      </w:r>
      <w:r w:rsidRPr="00521624">
        <w:rPr>
          <w:rFonts w:hint="eastAsia"/>
          <w:color w:val="303133"/>
          <w:szCs w:val="21"/>
        </w:rPr>
        <w:t>）</w:t>
      </w:r>
    </w:p>
    <w:p w14:paraId="56D15E33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A、Socket a=new Socket();</w:t>
      </w:r>
    </w:p>
    <w:p w14:paraId="3917AA7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B、Socket a=new Socket(80);</w:t>
      </w:r>
    </w:p>
    <w:p w14:paraId="5BF25158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C、Socket a=new Socket(“192.168.0.1”,80);</w:t>
      </w:r>
    </w:p>
    <w:p w14:paraId="7A2781D2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Socker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 xml:space="preserve"> a=new Socket(“www.baidu.com”,80);</w:t>
      </w:r>
    </w:p>
    <w:p w14:paraId="63677667" w14:textId="351E50C9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A,D</w:t>
      </w:r>
      <w:proofErr w:type="gramEnd"/>
    </w:p>
    <w:p w14:paraId="1867C1CC" w14:textId="5F8268F4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  <w:r>
        <w:rPr>
          <w:color w:val="303133"/>
          <w:spacing w:val="15"/>
          <w:sz w:val="23"/>
          <w:szCs w:val="23"/>
        </w:rPr>
        <w:t>题型：多选题</w:t>
      </w:r>
    </w:p>
    <w:p w14:paraId="29013B2C" w14:textId="77777777" w:rsidR="00521624" w:rsidRDefault="00521624" w:rsidP="00521624">
      <w:pPr>
        <w:wordWrap w:val="0"/>
        <w:spacing w:line="375" w:lineRule="atLeast"/>
        <w:rPr>
          <w:rFonts w:hint="eastAsia"/>
          <w:color w:val="303133"/>
          <w:spacing w:val="15"/>
          <w:sz w:val="23"/>
          <w:szCs w:val="23"/>
        </w:rPr>
      </w:pPr>
    </w:p>
    <w:p w14:paraId="0B4C008A" w14:textId="117A359F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lastRenderedPageBreak/>
        <w:t>34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下列选项中，属于传输层的重要高级协议的是（    ）</w:t>
      </w:r>
    </w:p>
    <w:p w14:paraId="647ED90B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A、TCP</w:t>
      </w:r>
    </w:p>
    <w:p w14:paraId="715956A1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B、IP</w:t>
      </w:r>
    </w:p>
    <w:p w14:paraId="0B5D6450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04462">
        <w:rPr>
          <w:rFonts w:ascii="宋体" w:eastAsia="宋体" w:hAnsi="宋体" w:cs="宋体"/>
          <w:kern w:val="0"/>
          <w:szCs w:val="21"/>
        </w:rPr>
        <w:t>C、HTTP</w:t>
      </w:r>
    </w:p>
    <w:p w14:paraId="18DE146D" w14:textId="77777777" w:rsidR="00304462" w:rsidRPr="00304462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D、UDP</w:t>
      </w:r>
    </w:p>
    <w:p w14:paraId="2CC5B00C" w14:textId="670DFCB8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A,D</w:t>
      </w:r>
      <w:proofErr w:type="gramEnd"/>
    </w:p>
    <w:p w14:paraId="24D1C32F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HTTP属于应用层的协议，IP属于网络层的协议，TCP和UDP属于传输层的协议</w:t>
      </w:r>
      <w:r w:rsidRPr="00521624">
        <w:rPr>
          <w:color w:val="606266"/>
          <w:sz w:val="23"/>
          <w:szCs w:val="23"/>
        </w:rPr>
        <w:t>。</w:t>
      </w:r>
    </w:p>
    <w:p w14:paraId="6F88566C" w14:textId="2B5F98EC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题型：多选题</w:t>
      </w:r>
    </w:p>
    <w:p w14:paraId="6F88566C" w14:textId="2B5F98EC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F88566C" w14:textId="2B5F98EC" w:rsidR="00304462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35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下列关于</w:t>
      </w:r>
      <w:proofErr w:type="spellStart"/>
      <w:r w:rsidRPr="00521624">
        <w:rPr>
          <w:color w:val="303133"/>
          <w:szCs w:val="21"/>
        </w:rPr>
        <w:t>InetAddress</w:t>
      </w:r>
      <w:proofErr w:type="spellEnd"/>
      <w:r w:rsidRPr="00521624">
        <w:rPr>
          <w:color w:val="303133"/>
          <w:szCs w:val="21"/>
        </w:rPr>
        <w:t>类的</w:t>
      </w:r>
      <w:proofErr w:type="spellStart"/>
      <w:r w:rsidRPr="00521624">
        <w:rPr>
          <w:color w:val="303133"/>
          <w:szCs w:val="21"/>
        </w:rPr>
        <w:t>getHostName</w:t>
      </w:r>
      <w:proofErr w:type="spellEnd"/>
      <w:r w:rsidRPr="00521624">
        <w:rPr>
          <w:color w:val="303133"/>
          <w:szCs w:val="21"/>
        </w:rPr>
        <w:t>()方法的返回值的说法中，正确的是（ ）</w:t>
      </w:r>
    </w:p>
    <w:p w14:paraId="67249BFB" w14:textId="777777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A、如果创建的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对象是用主机名创建的，则将该主机名返回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50C67C81" w14:textId="0D7A561A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B、如果不是使用主机名创建的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对象，则将根据IP地址反向查找对应的主机名，找到则返回主机名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56C6321B" w14:textId="2945D80C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C、如果不是使用主机名创建的</w:t>
      </w:r>
      <w:proofErr w:type="spellStart"/>
      <w:r w:rsidRPr="00304462">
        <w:rPr>
          <w:rFonts w:ascii="宋体" w:eastAsia="宋体" w:hAnsi="宋体" w:cs="宋体"/>
          <w:color w:val="60D1A3"/>
          <w:kern w:val="0"/>
          <w:szCs w:val="21"/>
        </w:rPr>
        <w:t>InetAddress</w:t>
      </w:r>
      <w:proofErr w:type="spellEnd"/>
      <w:r w:rsidRPr="00304462">
        <w:rPr>
          <w:rFonts w:ascii="宋体" w:eastAsia="宋体" w:hAnsi="宋体" w:cs="宋体"/>
          <w:color w:val="60D1A3"/>
          <w:kern w:val="0"/>
          <w:szCs w:val="21"/>
        </w:rPr>
        <w:t>对象，则将根据IP地址反向查找对应的主机名，找不到则返回IP地址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5D5B60B2" w14:textId="777E0B77" w:rsidR="00521624" w:rsidRDefault="00304462" w:rsidP="0052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304462">
        <w:rPr>
          <w:rFonts w:ascii="宋体" w:eastAsia="宋体" w:hAnsi="宋体" w:cs="宋体"/>
          <w:color w:val="60D1A3"/>
          <w:kern w:val="0"/>
          <w:szCs w:val="21"/>
        </w:rPr>
        <w:t>D、该方法用于返回某个主机的域名</w:t>
      </w:r>
      <w:r w:rsidR="00521624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2548A33" w14:textId="398ABC88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proofErr w:type="gramStart"/>
      <w:r w:rsidR="00304462" w:rsidRPr="00521624">
        <w:rPr>
          <w:color w:val="1058FA"/>
          <w:sz w:val="23"/>
          <w:szCs w:val="23"/>
        </w:rPr>
        <w:t>A,B</w:t>
      </w:r>
      <w:proofErr w:type="gramEnd"/>
      <w:r w:rsidR="00304462" w:rsidRPr="00521624">
        <w:rPr>
          <w:color w:val="1058FA"/>
          <w:sz w:val="23"/>
          <w:szCs w:val="23"/>
        </w:rPr>
        <w:t>,C,D</w:t>
      </w:r>
    </w:p>
    <w:p w14:paraId="2836168C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TCP是传输控制协议，UDP是用户数据报协议</w:t>
      </w:r>
      <w:r w:rsidRPr="00521624">
        <w:rPr>
          <w:color w:val="606266"/>
          <w:sz w:val="23"/>
          <w:szCs w:val="23"/>
        </w:rPr>
        <w:t>。</w:t>
      </w:r>
    </w:p>
    <w:p w14:paraId="202DC43C" w14:textId="42BE57E8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题型：多选题</w:t>
      </w:r>
    </w:p>
    <w:p w14:paraId="202DC43C" w14:textId="42BE57E8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02DC43C" w14:textId="42BE57E8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36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在TCP程序中，</w:t>
      </w:r>
      <w:proofErr w:type="spellStart"/>
      <w:r w:rsidRPr="00521624">
        <w:rPr>
          <w:color w:val="303133"/>
          <w:szCs w:val="21"/>
        </w:rPr>
        <w:t>ServerSocket</w:t>
      </w:r>
      <w:proofErr w:type="spellEnd"/>
      <w:r w:rsidRPr="00521624">
        <w:rPr>
          <w:color w:val="303133"/>
          <w:szCs w:val="21"/>
        </w:rPr>
        <w:t>类的实例对象可以实现一个服务器端的程序</w:t>
      </w:r>
      <w:r w:rsidR="00521624" w:rsidRPr="00521624">
        <w:rPr>
          <w:color w:val="303133"/>
          <w:szCs w:val="21"/>
        </w:rPr>
        <w:t>。</w:t>
      </w:r>
    </w:p>
    <w:p w14:paraId="6469DB66" w14:textId="3BF8EB52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59756AF2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在TCP程序中，</w:t>
      </w:r>
      <w:proofErr w:type="spellStart"/>
      <w:r w:rsidR="00304462" w:rsidRPr="00521624">
        <w:rPr>
          <w:color w:val="606266"/>
          <w:sz w:val="23"/>
          <w:szCs w:val="23"/>
        </w:rPr>
        <w:t>ServerSocket</w:t>
      </w:r>
      <w:proofErr w:type="spellEnd"/>
      <w:r w:rsidR="00304462" w:rsidRPr="00521624">
        <w:rPr>
          <w:color w:val="606266"/>
          <w:sz w:val="23"/>
          <w:szCs w:val="23"/>
        </w:rPr>
        <w:t>类的实例对象可以实现一个服务器端的程序</w:t>
      </w:r>
      <w:r w:rsidRPr="00521624">
        <w:rPr>
          <w:color w:val="606266"/>
          <w:sz w:val="23"/>
          <w:szCs w:val="23"/>
        </w:rPr>
        <w:t>。</w:t>
      </w:r>
    </w:p>
    <w:p w14:paraId="172981B9" w14:textId="117B38B2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172981B9" w14:textId="117B38B2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72981B9" w14:textId="117B38B2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37</w:t>
      </w:r>
      <w:r w:rsidR="00521624" w:rsidRPr="00521624">
        <w:rPr>
          <w:color w:val="303133"/>
          <w:szCs w:val="21"/>
        </w:rPr>
        <w:t>、</w:t>
      </w:r>
      <w:proofErr w:type="spellStart"/>
      <w:r w:rsidRPr="00521624">
        <w:rPr>
          <w:color w:val="303133"/>
          <w:szCs w:val="21"/>
        </w:rPr>
        <w:t>DatagramSocket</w:t>
      </w:r>
      <w:proofErr w:type="spellEnd"/>
      <w:r w:rsidRPr="00521624">
        <w:rPr>
          <w:color w:val="303133"/>
          <w:szCs w:val="21"/>
        </w:rPr>
        <w:t>类中提供了accept()方法用于接收数据报包</w:t>
      </w:r>
      <w:r w:rsidR="00521624" w:rsidRPr="00521624">
        <w:rPr>
          <w:color w:val="303133"/>
          <w:szCs w:val="21"/>
        </w:rPr>
        <w:t>。</w:t>
      </w:r>
    </w:p>
    <w:p w14:paraId="00348F31" w14:textId="5768870C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错</w:t>
      </w:r>
    </w:p>
    <w:p w14:paraId="25A873CE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答案是错。在</w:t>
      </w:r>
      <w:proofErr w:type="spellStart"/>
      <w:r w:rsidR="00304462" w:rsidRPr="00521624">
        <w:rPr>
          <w:color w:val="606266"/>
          <w:sz w:val="23"/>
          <w:szCs w:val="23"/>
        </w:rPr>
        <w:t>DatagramSocket</w:t>
      </w:r>
      <w:proofErr w:type="spellEnd"/>
      <w:r w:rsidR="00304462" w:rsidRPr="00521624">
        <w:rPr>
          <w:color w:val="606266"/>
          <w:sz w:val="23"/>
          <w:szCs w:val="23"/>
        </w:rPr>
        <w:t>类中，用于接收数据报包的是receive()方法，该类中并未提供accept()方法</w:t>
      </w:r>
      <w:r w:rsidRPr="00521624">
        <w:rPr>
          <w:color w:val="606266"/>
          <w:sz w:val="23"/>
          <w:szCs w:val="23"/>
        </w:rPr>
        <w:t>。</w:t>
      </w:r>
    </w:p>
    <w:p w14:paraId="7F0C4F3A" w14:textId="4A389471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7F0C4F3A" w14:textId="4A389471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F0C4F3A" w14:textId="4A389471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38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UDP协议是面向无连接的协议，可以保证数据的完整性</w:t>
      </w:r>
      <w:r w:rsidR="00521624" w:rsidRPr="00521624">
        <w:rPr>
          <w:color w:val="303133"/>
          <w:szCs w:val="21"/>
        </w:rPr>
        <w:t>。</w:t>
      </w:r>
    </w:p>
    <w:p w14:paraId="0BBE90D9" w14:textId="6011C487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错</w:t>
      </w:r>
    </w:p>
    <w:p w14:paraId="1AAA1D2F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UDP无法保证数据的完整性，传输效率高，但不能保证数据的完整性</w:t>
      </w:r>
      <w:r w:rsidRPr="00521624">
        <w:rPr>
          <w:color w:val="606266"/>
          <w:sz w:val="23"/>
          <w:szCs w:val="23"/>
        </w:rPr>
        <w:t>。</w:t>
      </w:r>
    </w:p>
    <w:p w14:paraId="7716A063" w14:textId="56BD2B61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7716A063" w14:textId="56BD2B61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716A063" w14:textId="56BD2B61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39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Socket</w:t>
      </w:r>
      <w:proofErr w:type="gramStart"/>
      <w:r w:rsidRPr="00521624">
        <w:rPr>
          <w:color w:val="303133"/>
          <w:szCs w:val="21"/>
        </w:rPr>
        <w:t>类用于</w:t>
      </w:r>
      <w:proofErr w:type="gramEnd"/>
      <w:r w:rsidRPr="00521624">
        <w:rPr>
          <w:color w:val="303133"/>
          <w:szCs w:val="21"/>
        </w:rPr>
        <w:t>创建客户端程序，当两个Socket建立了专线连接后，连接的一端既能向另一端连续写入字节，也能从另一端读取字节</w:t>
      </w:r>
      <w:r w:rsidR="00521624" w:rsidRPr="00521624">
        <w:rPr>
          <w:color w:val="303133"/>
          <w:szCs w:val="21"/>
        </w:rPr>
        <w:t>。</w:t>
      </w:r>
    </w:p>
    <w:p w14:paraId="35806C04" w14:textId="24AD61D6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31023EA8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Socket</w:t>
      </w:r>
      <w:proofErr w:type="gramStart"/>
      <w:r w:rsidR="00304462" w:rsidRPr="00521624">
        <w:rPr>
          <w:color w:val="606266"/>
          <w:sz w:val="23"/>
          <w:szCs w:val="23"/>
        </w:rPr>
        <w:t>类用于</w:t>
      </w:r>
      <w:proofErr w:type="gramEnd"/>
      <w:r w:rsidR="00304462" w:rsidRPr="00521624">
        <w:rPr>
          <w:color w:val="606266"/>
          <w:sz w:val="23"/>
          <w:szCs w:val="23"/>
        </w:rPr>
        <w:t>创建客户端程序，当两个Socket建立了专线连接后，连接的一端既能向另一端连续写入字节，也能从另一端读取字节</w:t>
      </w:r>
      <w:r w:rsidRPr="00521624">
        <w:rPr>
          <w:color w:val="606266"/>
          <w:sz w:val="23"/>
          <w:szCs w:val="23"/>
        </w:rPr>
        <w:t>。</w:t>
      </w:r>
    </w:p>
    <w:p w14:paraId="45923CFF" w14:textId="60D75E73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45923CFF" w14:textId="60D75E73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5923CFF" w14:textId="60D75E73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40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使用TCP协议通信时，数据是以IO的方式进行交互的</w:t>
      </w:r>
      <w:r w:rsidR="00521624" w:rsidRPr="00521624">
        <w:rPr>
          <w:color w:val="303133"/>
          <w:szCs w:val="21"/>
        </w:rPr>
        <w:t>。</w:t>
      </w:r>
    </w:p>
    <w:p w14:paraId="62718AB5" w14:textId="2A8F0CB6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21AEA3FC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使用TCP协议通信时，通信的两端以IO的方式进行数据的交互</w:t>
      </w:r>
      <w:r w:rsidRPr="00521624">
        <w:rPr>
          <w:color w:val="606266"/>
          <w:sz w:val="23"/>
          <w:szCs w:val="23"/>
        </w:rPr>
        <w:t>。</w:t>
      </w:r>
    </w:p>
    <w:p w14:paraId="14D9647E" w14:textId="17E2ABBF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14D9647E" w14:textId="17E2ABBF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4D9647E" w14:textId="17E2ABBF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41</w:t>
      </w:r>
      <w:r w:rsidR="00521624" w:rsidRPr="00521624">
        <w:rPr>
          <w:color w:val="303133"/>
          <w:szCs w:val="21"/>
        </w:rPr>
        <w:t>、</w:t>
      </w:r>
      <w:proofErr w:type="spellStart"/>
      <w:r w:rsidRPr="00521624">
        <w:rPr>
          <w:color w:val="303133"/>
          <w:szCs w:val="21"/>
        </w:rPr>
        <w:t>InetAddress</w:t>
      </w:r>
      <w:proofErr w:type="spellEnd"/>
      <w:proofErr w:type="gramStart"/>
      <w:r w:rsidRPr="00521624">
        <w:rPr>
          <w:color w:val="303133"/>
          <w:szCs w:val="21"/>
        </w:rPr>
        <w:t>类实现</w:t>
      </w:r>
      <w:proofErr w:type="gramEnd"/>
      <w:r w:rsidRPr="00521624">
        <w:rPr>
          <w:color w:val="303133"/>
          <w:szCs w:val="21"/>
        </w:rPr>
        <w:t>了对互联网协议地址的封装</w:t>
      </w:r>
      <w:r w:rsidR="00521624" w:rsidRPr="00521624">
        <w:rPr>
          <w:color w:val="303133"/>
          <w:szCs w:val="21"/>
        </w:rPr>
        <w:t>。</w:t>
      </w:r>
    </w:p>
    <w:p w14:paraId="5A35C6BD" w14:textId="4CE75DE9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08D53176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proofErr w:type="spellStart"/>
      <w:r w:rsidR="00304462" w:rsidRPr="00521624">
        <w:rPr>
          <w:color w:val="606266"/>
          <w:sz w:val="23"/>
          <w:szCs w:val="23"/>
        </w:rPr>
        <w:t>InetAddress</w:t>
      </w:r>
      <w:proofErr w:type="spellEnd"/>
      <w:proofErr w:type="gramStart"/>
      <w:r w:rsidR="00304462" w:rsidRPr="00521624">
        <w:rPr>
          <w:color w:val="606266"/>
          <w:sz w:val="23"/>
          <w:szCs w:val="23"/>
        </w:rPr>
        <w:t>类实现</w:t>
      </w:r>
      <w:proofErr w:type="gramEnd"/>
      <w:r w:rsidR="00304462" w:rsidRPr="00521624">
        <w:rPr>
          <w:color w:val="606266"/>
          <w:sz w:val="23"/>
          <w:szCs w:val="23"/>
        </w:rPr>
        <w:t>了对互联网协议地址的封装，它定义了一系列和互联网协议地址相关的方法</w:t>
      </w:r>
      <w:r w:rsidRPr="00521624">
        <w:rPr>
          <w:color w:val="606266"/>
          <w:sz w:val="23"/>
          <w:szCs w:val="23"/>
        </w:rPr>
        <w:t>。</w:t>
      </w:r>
    </w:p>
    <w:p w14:paraId="40399198" w14:textId="49E47956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40399198" w14:textId="49E47956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0399198" w14:textId="49E47956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42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在聊天程序设计中，</w:t>
      </w:r>
      <w:proofErr w:type="spellStart"/>
      <w:r w:rsidRPr="00521624">
        <w:rPr>
          <w:color w:val="303133"/>
          <w:szCs w:val="21"/>
        </w:rPr>
        <w:t>initSocket</w:t>
      </w:r>
      <w:proofErr w:type="spellEnd"/>
      <w:r w:rsidRPr="00521624">
        <w:rPr>
          <w:color w:val="303133"/>
          <w:szCs w:val="21"/>
        </w:rPr>
        <w:t>()方法使用了while(true)循环，目的是为了当用户填写的监听端口号不满足要求时，反复地弹出输入窗口，让用户重新输入端口号</w:t>
      </w:r>
      <w:r w:rsidR="00521624" w:rsidRPr="00521624">
        <w:rPr>
          <w:color w:val="303133"/>
          <w:szCs w:val="21"/>
        </w:rPr>
        <w:t>。</w:t>
      </w:r>
    </w:p>
    <w:p w14:paraId="597BDFA0" w14:textId="630A8B89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31726C78" w14:textId="3E18A256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31726C78" w14:textId="3E18A256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4E95DF3E" w14:textId="5FD96131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43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IP地址由两部分组成，即“网络.主机”的形式，其中网络部分表示其属于互联网的哪一个网络，是网络的地址编码，主机部分表示其属于该网络中的哪一台主机，是网络中一个主机的地址编码</w:t>
      </w:r>
      <w:r w:rsidR="00521624" w:rsidRPr="00521624">
        <w:rPr>
          <w:color w:val="303133"/>
          <w:szCs w:val="21"/>
        </w:rPr>
        <w:t>。</w:t>
      </w:r>
    </w:p>
    <w:p w14:paraId="264084D9" w14:textId="2697E315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4F8C38E3" w14:textId="13889C64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4F8C38E3" w14:textId="13889C64" w:rsidR="00521624" w:rsidRDefault="00521624" w:rsidP="00521624">
      <w:pPr>
        <w:wordWrap w:val="0"/>
        <w:spacing w:line="375" w:lineRule="atLeast"/>
        <w:rPr>
          <w:color w:val="303133"/>
          <w:szCs w:val="21"/>
        </w:rPr>
      </w:pPr>
    </w:p>
    <w:p w14:paraId="6AED4442" w14:textId="35606EED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44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通过IP地址就可以连接到指定计算机中的某个应用程序</w:t>
      </w:r>
      <w:r w:rsidR="00521624" w:rsidRPr="00521624">
        <w:rPr>
          <w:color w:val="303133"/>
          <w:szCs w:val="21"/>
        </w:rPr>
        <w:t>。</w:t>
      </w:r>
    </w:p>
    <w:p w14:paraId="5881FBD3" w14:textId="2BEF6E14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错</w:t>
      </w:r>
    </w:p>
    <w:p w14:paraId="24DAB16E" w14:textId="27BF2732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  <w:r>
        <w:rPr>
          <w:color w:val="303133"/>
          <w:spacing w:val="15"/>
          <w:sz w:val="23"/>
          <w:szCs w:val="23"/>
        </w:rPr>
        <w:t>题型：判断题</w:t>
      </w:r>
    </w:p>
    <w:p w14:paraId="45BAF198" w14:textId="74D590F7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45BAF198" w14:textId="74D590F7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45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在使用</w:t>
      </w:r>
      <w:proofErr w:type="spellStart"/>
      <w:r w:rsidRPr="00521624">
        <w:rPr>
          <w:color w:val="303133"/>
          <w:szCs w:val="21"/>
        </w:rPr>
        <w:t>DatagramPacket</w:t>
      </w:r>
      <w:proofErr w:type="spellEnd"/>
      <w:r w:rsidRPr="00521624">
        <w:rPr>
          <w:color w:val="303133"/>
          <w:szCs w:val="21"/>
        </w:rPr>
        <w:t>对象，要使用同一个构造方法创建发送端和接收端</w:t>
      </w:r>
      <w:r w:rsidR="00521624" w:rsidRPr="00521624">
        <w:rPr>
          <w:color w:val="303133"/>
          <w:szCs w:val="21"/>
        </w:rPr>
        <w:t>。</w:t>
      </w:r>
    </w:p>
    <w:p w14:paraId="600187A7" w14:textId="1B5EB9C1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错</w:t>
      </w:r>
    </w:p>
    <w:p w14:paraId="3D3F46DB" w14:textId="63369C7C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  <w:r>
        <w:rPr>
          <w:color w:val="303133"/>
          <w:spacing w:val="15"/>
          <w:sz w:val="23"/>
          <w:szCs w:val="23"/>
        </w:rPr>
        <w:lastRenderedPageBreak/>
        <w:t>题型：判断题</w:t>
      </w:r>
    </w:p>
    <w:p w14:paraId="6016325F" w14:textId="3F8E0159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6016325F" w14:textId="3F8E0159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46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Socket类的</w:t>
      </w:r>
      <w:proofErr w:type="spellStart"/>
      <w:r w:rsidRPr="00521624">
        <w:rPr>
          <w:color w:val="303133"/>
          <w:szCs w:val="21"/>
        </w:rPr>
        <w:t>getInputStream</w:t>
      </w:r>
      <w:proofErr w:type="spellEnd"/>
      <w:r w:rsidRPr="00521624">
        <w:rPr>
          <w:color w:val="303133"/>
          <w:szCs w:val="21"/>
        </w:rPr>
        <w:t>()返回一个</w:t>
      </w:r>
      <w:proofErr w:type="spellStart"/>
      <w:r w:rsidRPr="00521624">
        <w:rPr>
          <w:color w:val="303133"/>
          <w:szCs w:val="21"/>
        </w:rPr>
        <w:t>InputStream</w:t>
      </w:r>
      <w:proofErr w:type="spellEnd"/>
      <w:r w:rsidRPr="00521624">
        <w:rPr>
          <w:color w:val="303133"/>
          <w:szCs w:val="21"/>
        </w:rPr>
        <w:t>类型的输入流对象，如果该对象是由服务器端的Socket返回，就用于读取服务端发送的数据</w:t>
      </w:r>
      <w:r w:rsidR="00521624" w:rsidRPr="00521624">
        <w:rPr>
          <w:color w:val="303133"/>
          <w:szCs w:val="21"/>
        </w:rPr>
        <w:t>。</w:t>
      </w:r>
    </w:p>
    <w:p w14:paraId="3287F600" w14:textId="1C08D557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错</w:t>
      </w:r>
    </w:p>
    <w:p w14:paraId="4FF6050E" w14:textId="3BEBBD46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  <w:r>
        <w:rPr>
          <w:color w:val="303133"/>
          <w:spacing w:val="15"/>
          <w:sz w:val="23"/>
          <w:szCs w:val="23"/>
        </w:rPr>
        <w:t>题型：判断题</w:t>
      </w:r>
    </w:p>
    <w:p w14:paraId="52DE7415" w14:textId="2C2CD981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52DE7415" w14:textId="2C2CD981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47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目前应用最广泛的网络通信协议是TCP/IP协议</w:t>
      </w:r>
      <w:r w:rsidR="00521624" w:rsidRPr="00521624">
        <w:rPr>
          <w:color w:val="303133"/>
          <w:szCs w:val="21"/>
        </w:rPr>
        <w:t>。</w:t>
      </w:r>
    </w:p>
    <w:p w14:paraId="28EFF5E6" w14:textId="19ED353D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5FD151CB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网络通信协议有很多种，目前应用最广泛的是TCP/IP协议</w:t>
      </w:r>
      <w:r w:rsidRPr="00521624">
        <w:rPr>
          <w:color w:val="606266"/>
          <w:sz w:val="23"/>
          <w:szCs w:val="23"/>
        </w:rPr>
        <w:t>。</w:t>
      </w:r>
    </w:p>
    <w:p w14:paraId="44EFB01D" w14:textId="02E86B12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44EFB01D" w14:textId="02E86B12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4EFB01D" w14:textId="02E86B12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48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执行</w:t>
      </w:r>
      <w:proofErr w:type="spellStart"/>
      <w:r w:rsidRPr="00521624">
        <w:rPr>
          <w:color w:val="303133"/>
          <w:szCs w:val="21"/>
        </w:rPr>
        <w:t>Thread.sleep</w:t>
      </w:r>
      <w:proofErr w:type="spellEnd"/>
      <w:r w:rsidRPr="00521624">
        <w:rPr>
          <w:color w:val="303133"/>
          <w:szCs w:val="21"/>
        </w:rPr>
        <w:t>(5000)语句模拟服务器执行其他功能占用的时间</w:t>
      </w:r>
      <w:r w:rsidR="00521624" w:rsidRPr="00521624">
        <w:rPr>
          <w:color w:val="303133"/>
          <w:szCs w:val="21"/>
        </w:rPr>
        <w:t>。</w:t>
      </w:r>
    </w:p>
    <w:p w14:paraId="56845273" w14:textId="3C201557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6FAA7B77" w14:textId="6CD1814C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  <w:r>
        <w:rPr>
          <w:color w:val="303133"/>
          <w:spacing w:val="15"/>
          <w:sz w:val="23"/>
          <w:szCs w:val="23"/>
        </w:rPr>
        <w:t>题型：判断题</w:t>
      </w:r>
    </w:p>
    <w:p w14:paraId="6EA4A7F9" w14:textId="7A4F719F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6EA4A7F9" w14:textId="7A4F719F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49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IP地址用于唯一标识一台计算机，它有IPv4和IPv6</w:t>
      </w:r>
      <w:proofErr w:type="gramStart"/>
      <w:r w:rsidRPr="00521624">
        <w:rPr>
          <w:color w:val="303133"/>
          <w:szCs w:val="21"/>
        </w:rPr>
        <w:t>两个</w:t>
      </w:r>
      <w:proofErr w:type="gramEnd"/>
      <w:r w:rsidRPr="00521624">
        <w:rPr>
          <w:color w:val="303133"/>
          <w:szCs w:val="21"/>
        </w:rPr>
        <w:t>版本</w:t>
      </w:r>
      <w:r w:rsidR="00521624" w:rsidRPr="00521624">
        <w:rPr>
          <w:color w:val="303133"/>
          <w:szCs w:val="21"/>
        </w:rPr>
        <w:t>。</w:t>
      </w:r>
    </w:p>
    <w:p w14:paraId="07439D4A" w14:textId="35DF7C94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3642710E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IP地址，它可以唯一标识一台计算机，它有IPv4和IPv6</w:t>
      </w:r>
      <w:proofErr w:type="gramStart"/>
      <w:r w:rsidR="00304462" w:rsidRPr="00521624">
        <w:rPr>
          <w:color w:val="606266"/>
          <w:sz w:val="23"/>
          <w:szCs w:val="23"/>
        </w:rPr>
        <w:t>两个</w:t>
      </w:r>
      <w:proofErr w:type="gramEnd"/>
      <w:r w:rsidR="00304462" w:rsidRPr="00521624">
        <w:rPr>
          <w:color w:val="606266"/>
          <w:sz w:val="23"/>
          <w:szCs w:val="23"/>
        </w:rPr>
        <w:t>版本，但IPv4是目前使用最广泛的</w:t>
      </w:r>
      <w:r w:rsidRPr="00521624">
        <w:rPr>
          <w:color w:val="606266"/>
          <w:sz w:val="23"/>
          <w:szCs w:val="23"/>
        </w:rPr>
        <w:t>。</w:t>
      </w:r>
    </w:p>
    <w:p w14:paraId="5FB443D2" w14:textId="6CCBA4DD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5FB443D2" w14:textId="6CCBA4DD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FB443D2" w14:textId="6CCBA4DD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50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门户网站的服务器都是多线程实现的</w:t>
      </w:r>
      <w:r w:rsidR="00521624" w:rsidRPr="00521624">
        <w:rPr>
          <w:color w:val="303133"/>
          <w:szCs w:val="21"/>
        </w:rPr>
        <w:t>。</w:t>
      </w:r>
    </w:p>
    <w:p w14:paraId="7943F30A" w14:textId="59BB08AA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0286F01E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门户网站需要被多个用户同时访问，所以它的服务器必须由多线程实现</w:t>
      </w:r>
      <w:r w:rsidRPr="00521624">
        <w:rPr>
          <w:color w:val="606266"/>
          <w:sz w:val="23"/>
          <w:szCs w:val="23"/>
        </w:rPr>
        <w:t>。</w:t>
      </w:r>
    </w:p>
    <w:p w14:paraId="238ACCDA" w14:textId="6F6C83D9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238ACCDA" w14:textId="6F6C83D9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38ACCDA" w14:textId="6F6C83D9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51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端口号的取值范围是0~65535</w:t>
      </w:r>
      <w:r w:rsidR="00521624" w:rsidRPr="00521624">
        <w:rPr>
          <w:color w:val="303133"/>
          <w:szCs w:val="21"/>
        </w:rPr>
        <w:t>。</w:t>
      </w:r>
    </w:p>
    <w:p w14:paraId="1134013B" w14:textId="774845DC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1D22EA19" w14:textId="77777777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答案解析：</w:t>
      </w:r>
      <w:r w:rsidR="00304462" w:rsidRPr="00521624">
        <w:rPr>
          <w:color w:val="606266"/>
          <w:sz w:val="23"/>
          <w:szCs w:val="23"/>
        </w:rPr>
        <w:t>端口号是用两个字节（16位的二进制数）表示的，它的取值范围是0~216-1(0~65535)</w:t>
      </w:r>
      <w:r w:rsidRPr="00521624">
        <w:rPr>
          <w:color w:val="606266"/>
          <w:sz w:val="23"/>
          <w:szCs w:val="23"/>
        </w:rPr>
        <w:t>。</w:t>
      </w:r>
    </w:p>
    <w:p w14:paraId="2470B7E5" w14:textId="0EDE1E06" w:rsidR="00521624" w:rsidRPr="00521624" w:rsidRDefault="00521624" w:rsidP="00521624">
      <w:pPr>
        <w:shd w:val="clear" w:color="auto" w:fill="F5F7FA"/>
        <w:wordWrap w:val="0"/>
        <w:spacing w:line="300" w:lineRule="atLeast"/>
        <w:rPr>
          <w:color w:val="606266"/>
          <w:sz w:val="23"/>
          <w:szCs w:val="23"/>
        </w:rPr>
      </w:pPr>
      <w:r>
        <w:rPr>
          <w:color w:val="606266"/>
          <w:sz w:val="23"/>
          <w:szCs w:val="23"/>
        </w:rPr>
        <w:t>题型：判断题</w:t>
      </w:r>
    </w:p>
    <w:p w14:paraId="2470B7E5" w14:textId="0EDE1E06" w:rsidR="00521624" w:rsidRDefault="00521624" w:rsidP="00521624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470B7E5" w14:textId="0EDE1E06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52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 xml:space="preserve">byte[] </w:t>
      </w:r>
      <w:proofErr w:type="spellStart"/>
      <w:r w:rsidRPr="00521624">
        <w:rPr>
          <w:color w:val="303133"/>
          <w:szCs w:val="21"/>
        </w:rPr>
        <w:t>buf</w:t>
      </w:r>
      <w:proofErr w:type="spellEnd"/>
      <w:r w:rsidRPr="00521624">
        <w:rPr>
          <w:color w:val="303133"/>
          <w:szCs w:val="21"/>
        </w:rPr>
        <w:t xml:space="preserve"> = new byte[1024];用于定义1024个字节数组的缓冲区</w:t>
      </w:r>
      <w:r w:rsidR="00521624" w:rsidRPr="00521624">
        <w:rPr>
          <w:color w:val="303133"/>
          <w:szCs w:val="21"/>
        </w:rPr>
        <w:t>。</w:t>
      </w:r>
    </w:p>
    <w:p w14:paraId="4DAA5F61" w14:textId="2AACFC8A" w:rsidR="00304462" w:rsidRPr="00521624" w:rsidRDefault="00521624" w:rsidP="00521624">
      <w:pPr>
        <w:shd w:val="clear" w:color="auto" w:fill="F5F7FA"/>
        <w:wordWrap w:val="0"/>
        <w:spacing w:line="300" w:lineRule="atLeast"/>
        <w:rPr>
          <w:color w:val="1058FA"/>
          <w:sz w:val="23"/>
          <w:szCs w:val="23"/>
        </w:rPr>
      </w:pPr>
      <w:r w:rsidRPr="00521624">
        <w:rPr>
          <w:color w:val="303133"/>
          <w:spacing w:val="15"/>
          <w:sz w:val="23"/>
          <w:szCs w:val="23"/>
        </w:rPr>
        <w:t>答案：</w:t>
      </w:r>
      <w:r w:rsidR="00304462" w:rsidRPr="00521624">
        <w:rPr>
          <w:color w:val="1058FA"/>
          <w:sz w:val="23"/>
          <w:szCs w:val="23"/>
        </w:rPr>
        <w:t>对</w:t>
      </w:r>
    </w:p>
    <w:p w14:paraId="6DD0A88B" w14:textId="7C895685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  <w:r>
        <w:rPr>
          <w:color w:val="303133"/>
          <w:spacing w:val="15"/>
          <w:sz w:val="23"/>
          <w:szCs w:val="23"/>
        </w:rPr>
        <w:t>题型：判断题</w:t>
      </w:r>
    </w:p>
    <w:p w14:paraId="2F2786C5" w14:textId="78DEC6BE" w:rsidR="00521624" w:rsidRDefault="00521624" w:rsidP="00521624">
      <w:pPr>
        <w:wordWrap w:val="0"/>
        <w:spacing w:line="375" w:lineRule="atLeast"/>
        <w:rPr>
          <w:color w:val="303133"/>
          <w:spacing w:val="15"/>
          <w:sz w:val="23"/>
          <w:szCs w:val="23"/>
        </w:rPr>
      </w:pPr>
    </w:p>
    <w:p w14:paraId="2F2786C5" w14:textId="78DEC6BE" w:rsidR="00521624" w:rsidRPr="00521624" w:rsidRDefault="00304462" w:rsidP="00521624">
      <w:pPr>
        <w:wordWrap w:val="0"/>
        <w:spacing w:line="375" w:lineRule="atLeast"/>
        <w:rPr>
          <w:color w:val="303133"/>
          <w:szCs w:val="21"/>
        </w:rPr>
      </w:pPr>
      <w:r w:rsidRPr="00521624">
        <w:rPr>
          <w:color w:val="303133"/>
          <w:szCs w:val="21"/>
        </w:rPr>
        <w:t>53</w:t>
      </w:r>
      <w:r w:rsidR="00521624" w:rsidRPr="00521624">
        <w:rPr>
          <w:color w:val="303133"/>
          <w:szCs w:val="21"/>
        </w:rPr>
        <w:t>、</w:t>
      </w:r>
      <w:r w:rsidRPr="00521624">
        <w:rPr>
          <w:color w:val="303133"/>
          <w:szCs w:val="21"/>
        </w:rPr>
        <w:t>TCP是一种用户数据报协议</w:t>
      </w:r>
      <w:r w:rsidR="00521624" w:rsidRPr="00521624">
        <w:rPr>
          <w:color w:val="303133"/>
          <w:szCs w:val="21"/>
        </w:rPr>
        <w:t>。</w:t>
      </w:r>
    </w:p>
    <w:p w14:paraId="608FA80C" w14:textId="4960F819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37BB8A45" w14:textId="3161692F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题型：判断题</w:t>
      </w:r>
    </w:p>
    <w:p w14:paraId="6058A298" w14:textId="30B44B57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6058A298" w14:textId="30B44B57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54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传输层主要使网络程序进行通信，在进行网络通信时，可以采用TCP协议，也可以采用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协议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E3AB3CD" w14:textId="0FBB0D05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UDP</w:t>
      </w:r>
    </w:p>
    <w:p w14:paraId="129475A8" w14:textId="694E29B1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3534F8C9" w14:textId="64725DD5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3534F8C9" w14:textId="64725DD5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55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IP地址中有一个回送地址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，指本机地址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B235914" w14:textId="1286B03D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127.0.0.1</w:t>
      </w:r>
    </w:p>
    <w:p w14:paraId="7D215933" w14:textId="4BA4E34E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14FD2B2F" w14:textId="0367FEC1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14FD2B2F" w14:textId="0367FEC1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56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在JDK中，提供了一个与IP地址相关的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类，该类用于封装一个IP地址，并提供了一系列与IP地址相关的方法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D0C9E82" w14:textId="47A4E417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InetAddress</w:t>
      </w:r>
      <w:proofErr w:type="spellEnd"/>
    </w:p>
    <w:p w14:paraId="74F6059E" w14:textId="17CE4742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0899586D" w14:textId="1D426B7F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0899586D" w14:textId="1D426B7F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57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在介绍TCP/IP结构时，提到传输层的两个重要的高级协议，分别是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和TCP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6747DCD9" w14:textId="1822AC99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UDP</w:t>
      </w:r>
    </w:p>
    <w:p w14:paraId="1EA90733" w14:textId="44AFE4B0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7BAF510B" w14:textId="5585E7CC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7BAF510B" w14:textId="5585E7CC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58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在下载文件时必须采用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协议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D4195B0" w14:textId="05442BAC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TCP</w:t>
      </w:r>
    </w:p>
    <w:p w14:paraId="48E4FEA9" w14:textId="2F516859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24448B90" w14:textId="140A7F9A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24448B90" w14:textId="140A7F9A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59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JDK中提供了一个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类，该类用于封装UDP通信中发送或者接收的数据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1817585" w14:textId="234C20E8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DatagramPacket</w:t>
      </w:r>
      <w:proofErr w:type="spellEnd"/>
    </w:p>
    <w:p w14:paraId="024292F2" w14:textId="2C3366A5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0C24FDA3" w14:textId="4F0C0D61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0C24FDA3" w14:textId="4F0C0D61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60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JDK提供了一个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类，该类可以发送和接收</w:t>
      </w:r>
      <w:proofErr w:type="spellStart"/>
      <w:r w:rsidRPr="00304462">
        <w:rPr>
          <w:rFonts w:ascii="宋体" w:eastAsia="宋体" w:hAnsi="宋体" w:cs="宋体"/>
          <w:color w:val="303133"/>
          <w:kern w:val="0"/>
          <w:szCs w:val="21"/>
        </w:rPr>
        <w:t>DatagramPacket</w:t>
      </w:r>
      <w:proofErr w:type="spellEnd"/>
      <w:r w:rsidRPr="00304462">
        <w:rPr>
          <w:rFonts w:ascii="宋体" w:eastAsia="宋体" w:hAnsi="宋体" w:cs="宋体"/>
          <w:color w:val="303133"/>
          <w:kern w:val="0"/>
          <w:szCs w:val="21"/>
        </w:rPr>
        <w:t>数据包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8CF22F6" w14:textId="3A971955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DatagramSocket</w:t>
      </w:r>
      <w:proofErr w:type="spellEnd"/>
    </w:p>
    <w:p w14:paraId="2CE6BDE6" w14:textId="4AA2DA78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24B1DB99" w14:textId="2B0FFB4B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24B1DB99" w14:textId="2B0FFB4B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61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在计算机命令行窗口输入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命令可以来查看当前计算机端口占用情况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7BE0D4D" w14:textId="51B39C6F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netstat -</w:t>
      </w:r>
      <w:proofErr w:type="spell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anb</w:t>
      </w:r>
      <w:proofErr w:type="spellEnd"/>
    </w:p>
    <w:p w14:paraId="66E4ADDC" w14:textId="03174680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467FFFB4" w14:textId="6DEECA01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467FFFB4" w14:textId="6DEECA01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62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在JDK中提供了两个用于实现TCP程序的类，一个是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类，用于表示服务器端；一个是Socket类，用于表示客户端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A5767ED" w14:textId="72851DE5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ServerSocket</w:t>
      </w:r>
      <w:proofErr w:type="spellEnd"/>
    </w:p>
    <w:p w14:paraId="317A1376" w14:textId="0862ED04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题型：填空题</w:t>
      </w:r>
    </w:p>
    <w:p w14:paraId="09793F62" w14:textId="33496DE9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09793F62" w14:textId="33496DE9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63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proofErr w:type="spellStart"/>
      <w:r w:rsidRPr="00304462">
        <w:rPr>
          <w:rFonts w:ascii="宋体" w:eastAsia="宋体" w:hAnsi="宋体" w:cs="宋体"/>
          <w:color w:val="303133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color w:val="303133"/>
          <w:kern w:val="0"/>
          <w:szCs w:val="21"/>
        </w:rPr>
        <w:t>对象负责监听某台计算机的某个端口号，在创建</w:t>
      </w:r>
      <w:proofErr w:type="spellStart"/>
      <w:r w:rsidRPr="00304462">
        <w:rPr>
          <w:rFonts w:ascii="宋体" w:eastAsia="宋体" w:hAnsi="宋体" w:cs="宋体"/>
          <w:color w:val="303133"/>
          <w:kern w:val="0"/>
          <w:szCs w:val="21"/>
        </w:rPr>
        <w:t>ServerSocket</w:t>
      </w:r>
      <w:proofErr w:type="spellEnd"/>
      <w:r w:rsidRPr="00304462">
        <w:rPr>
          <w:rFonts w:ascii="宋体" w:eastAsia="宋体" w:hAnsi="宋体" w:cs="宋体"/>
          <w:color w:val="303133"/>
          <w:kern w:val="0"/>
          <w:szCs w:val="21"/>
        </w:rPr>
        <w:t>对象后，需要继续调用该对象的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方法，接收来自客户端的请求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5332847" w14:textId="77D8D6A5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accept(</w:t>
      </w:r>
      <w:proofErr w:type="gramEnd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)</w:t>
      </w:r>
    </w:p>
    <w:p w14:paraId="5C66F59C" w14:textId="5765AA7D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23BABF5A" w14:textId="74E94D44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23BABF5A" w14:textId="74E94D44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64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当客户端和服务</w:t>
      </w:r>
      <w:proofErr w:type="gramStart"/>
      <w:r w:rsidRPr="00304462">
        <w:rPr>
          <w:rFonts w:ascii="宋体" w:eastAsia="宋体" w:hAnsi="宋体" w:cs="宋体"/>
          <w:color w:val="303133"/>
          <w:kern w:val="0"/>
          <w:szCs w:val="21"/>
        </w:rPr>
        <w:t>端建立</w:t>
      </w:r>
      <w:proofErr w:type="gramEnd"/>
      <w:r w:rsidRPr="00304462">
        <w:rPr>
          <w:rFonts w:ascii="宋体" w:eastAsia="宋体" w:hAnsi="宋体" w:cs="宋体"/>
          <w:color w:val="303133"/>
          <w:kern w:val="0"/>
          <w:szCs w:val="21"/>
        </w:rPr>
        <w:t>连接后，数据是以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的形式进行交互的，从而实现通信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11FC616" w14:textId="54AF6CE7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IO流</w:t>
      </w:r>
    </w:p>
    <w:p w14:paraId="5ED105E4" w14:textId="2B270B39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19600652" w14:textId="13DBDD17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19600652" w14:textId="13DBDD17" w:rsidR="00304462" w:rsidRPr="00304462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65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使用UDP协议开发网络程序时，需要使用两个类，分别是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和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____</w:t>
      </w:r>
    </w:p>
    <w:p w14:paraId="61FDDC1E" w14:textId="648D8A9F" w:rsidR="00304462" w:rsidRPr="00304462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DatagramPacketDatagramSocket</w:t>
      </w:r>
      <w:proofErr w:type="spellEnd"/>
    </w:p>
    <w:p w14:paraId="20FE8250" w14:textId="057DA674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题型：填空题</w:t>
      </w:r>
    </w:p>
    <w:p w14:paraId="3B1F37F8" w14:textId="339F220F" w:rsidR="00521624" w:rsidRDefault="00521624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</w:pPr>
    </w:p>
    <w:p w14:paraId="3B1F37F8" w14:textId="339F220F" w:rsidR="00521624" w:rsidRDefault="00304462" w:rsidP="00304462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304462">
        <w:rPr>
          <w:rFonts w:ascii="宋体" w:eastAsia="宋体" w:hAnsi="宋体" w:cs="宋体"/>
          <w:color w:val="303133"/>
          <w:kern w:val="0"/>
          <w:szCs w:val="21"/>
        </w:rPr>
        <w:t>69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304462">
        <w:rPr>
          <w:rFonts w:ascii="宋体" w:eastAsia="宋体" w:hAnsi="宋体" w:cs="宋体"/>
          <w:color w:val="303133"/>
          <w:kern w:val="0"/>
          <w:szCs w:val="21"/>
        </w:rPr>
        <w:t>请简述TCP通信与UDP通信的主要区别</w:t>
      </w:r>
      <w:r w:rsidR="00521624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CC823AD" w14:textId="7AEA67AC" w:rsidR="00521624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304462" w:rsidRPr="00304462">
        <w:rPr>
          <w:rFonts w:ascii="宋体" w:eastAsia="宋体" w:hAnsi="宋体" w:cs="宋体"/>
          <w:color w:val="1058FA"/>
          <w:kern w:val="0"/>
          <w:sz w:val="23"/>
          <w:szCs w:val="23"/>
        </w:rPr>
        <w:t>UDP通信与TCP通信的区别在于，UDP中只有发送端和接收端，不区分客户端与服务器端，计算机之间可以任意地发送数据；而TCP通信是严格区分客户端与服务器端的，在通信时，必须先由客户端去连接服务器端才能实现通信，服务器端不可以主动连接客户端，并且服务器端程序需要事先启动，等待客户端的连接</w:t>
      </w:r>
      <w:r>
        <w:rPr>
          <w:rFonts w:ascii="宋体" w:eastAsia="宋体" w:hAnsi="宋体" w:cs="宋体"/>
          <w:color w:val="1058FA"/>
          <w:kern w:val="0"/>
          <w:sz w:val="23"/>
          <w:szCs w:val="23"/>
        </w:rPr>
        <w:t>。</w:t>
      </w:r>
    </w:p>
    <w:p w:rsidR="00521624" w:rsidRDefault="00521624" w:rsidP="00304462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1058FA"/>
          <w:kern w:val="0"/>
          <w:sz w:val="23"/>
          <w:szCs w:val="23"/>
        </w:rPr>
        <w:t>题型：</w:t>
      </w:r>
      <w:r w:rsidR="0054540D"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简答</w:t>
      </w:r>
      <w:r>
        <w:rPr>
          <w:rFonts w:ascii="宋体" w:eastAsia="宋体" w:hAnsi="宋体" w:cs="宋体"/>
          <w:color w:val="1058FA"/>
          <w:kern w:val="0"/>
          <w:sz w:val="23"/>
          <w:szCs w:val="23"/>
        </w:rPr>
        <w:t>题</w:t>
      </w:r>
      <w:bookmarkStart w:id="0" w:name="_GoBack"/>
      <w:bookmarkEnd w:id="0"/>
    </w:p>
    <w:sectPr w:rsidR="0052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2FF51" w14:textId="77777777" w:rsidR="005261B4" w:rsidRDefault="005261B4" w:rsidP="00304462">
      <w:r>
        <w:separator/>
      </w:r>
    </w:p>
  </w:endnote>
  <w:endnote w:type="continuationSeparator" w:id="0">
    <w:p w14:paraId="3CBB617D" w14:textId="77777777" w:rsidR="005261B4" w:rsidRDefault="005261B4" w:rsidP="003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1D40A" w14:textId="77777777" w:rsidR="005261B4" w:rsidRDefault="005261B4" w:rsidP="00304462">
      <w:r>
        <w:separator/>
      </w:r>
    </w:p>
  </w:footnote>
  <w:footnote w:type="continuationSeparator" w:id="0">
    <w:p w14:paraId="5FEBB325" w14:textId="77777777" w:rsidR="005261B4" w:rsidRDefault="005261B4" w:rsidP="003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E0C"/>
    <w:multiLevelType w:val="multilevel"/>
    <w:tmpl w:val="7BC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36573"/>
    <w:multiLevelType w:val="multilevel"/>
    <w:tmpl w:val="549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127A2"/>
    <w:multiLevelType w:val="multilevel"/>
    <w:tmpl w:val="3CC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B755F"/>
    <w:multiLevelType w:val="multilevel"/>
    <w:tmpl w:val="305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F18D5"/>
    <w:multiLevelType w:val="multilevel"/>
    <w:tmpl w:val="A21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322E5"/>
    <w:multiLevelType w:val="multilevel"/>
    <w:tmpl w:val="E9D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B63F5"/>
    <w:multiLevelType w:val="multilevel"/>
    <w:tmpl w:val="148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80CA0"/>
    <w:multiLevelType w:val="multilevel"/>
    <w:tmpl w:val="206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57DD1"/>
    <w:multiLevelType w:val="multilevel"/>
    <w:tmpl w:val="36E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B2BF9"/>
    <w:multiLevelType w:val="multilevel"/>
    <w:tmpl w:val="68F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B481B"/>
    <w:multiLevelType w:val="multilevel"/>
    <w:tmpl w:val="FD3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55396"/>
    <w:multiLevelType w:val="multilevel"/>
    <w:tmpl w:val="C91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8252C"/>
    <w:multiLevelType w:val="hybridMultilevel"/>
    <w:tmpl w:val="936C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2B845CF"/>
    <w:multiLevelType w:val="multilevel"/>
    <w:tmpl w:val="BA30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D17784"/>
    <w:multiLevelType w:val="multilevel"/>
    <w:tmpl w:val="A97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04B55"/>
    <w:multiLevelType w:val="multilevel"/>
    <w:tmpl w:val="906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96D94"/>
    <w:multiLevelType w:val="multilevel"/>
    <w:tmpl w:val="134C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37327E"/>
    <w:multiLevelType w:val="multilevel"/>
    <w:tmpl w:val="74C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CD5CFD"/>
    <w:multiLevelType w:val="multilevel"/>
    <w:tmpl w:val="280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15622"/>
    <w:multiLevelType w:val="multilevel"/>
    <w:tmpl w:val="35D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774AC"/>
    <w:multiLevelType w:val="multilevel"/>
    <w:tmpl w:val="5BD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5739D"/>
    <w:multiLevelType w:val="multilevel"/>
    <w:tmpl w:val="5E1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33106"/>
    <w:multiLevelType w:val="multilevel"/>
    <w:tmpl w:val="03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9313A4"/>
    <w:multiLevelType w:val="multilevel"/>
    <w:tmpl w:val="4CF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30DE4"/>
    <w:multiLevelType w:val="multilevel"/>
    <w:tmpl w:val="46C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45878"/>
    <w:multiLevelType w:val="multilevel"/>
    <w:tmpl w:val="7182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02FF3"/>
    <w:multiLevelType w:val="multilevel"/>
    <w:tmpl w:val="5D16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536BE"/>
    <w:multiLevelType w:val="multilevel"/>
    <w:tmpl w:val="A06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8E279D"/>
    <w:multiLevelType w:val="multilevel"/>
    <w:tmpl w:val="D76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0458AE"/>
    <w:multiLevelType w:val="multilevel"/>
    <w:tmpl w:val="97D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167EFF"/>
    <w:multiLevelType w:val="multilevel"/>
    <w:tmpl w:val="BB7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420BD"/>
    <w:multiLevelType w:val="multilevel"/>
    <w:tmpl w:val="4FC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1404E1"/>
    <w:multiLevelType w:val="multilevel"/>
    <w:tmpl w:val="A4F8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425B9B"/>
    <w:multiLevelType w:val="multilevel"/>
    <w:tmpl w:val="1A1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54DE4"/>
    <w:multiLevelType w:val="multilevel"/>
    <w:tmpl w:val="BD5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D68AA"/>
    <w:multiLevelType w:val="multilevel"/>
    <w:tmpl w:val="2D8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260E66"/>
    <w:multiLevelType w:val="multilevel"/>
    <w:tmpl w:val="1F3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D02518"/>
    <w:multiLevelType w:val="multilevel"/>
    <w:tmpl w:val="7BD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C51101"/>
    <w:multiLevelType w:val="multilevel"/>
    <w:tmpl w:val="092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51FCF"/>
    <w:multiLevelType w:val="multilevel"/>
    <w:tmpl w:val="F930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7901AA"/>
    <w:multiLevelType w:val="multilevel"/>
    <w:tmpl w:val="2D6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C372EF"/>
    <w:multiLevelType w:val="multilevel"/>
    <w:tmpl w:val="29A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6227AF"/>
    <w:multiLevelType w:val="multilevel"/>
    <w:tmpl w:val="5DC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6A65C1"/>
    <w:multiLevelType w:val="multilevel"/>
    <w:tmpl w:val="F98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654F88"/>
    <w:multiLevelType w:val="multilevel"/>
    <w:tmpl w:val="C4C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C31F59"/>
    <w:multiLevelType w:val="multilevel"/>
    <w:tmpl w:val="AD2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94083"/>
    <w:multiLevelType w:val="multilevel"/>
    <w:tmpl w:val="5A2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F76585"/>
    <w:multiLevelType w:val="multilevel"/>
    <w:tmpl w:val="DD7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CC7FDB"/>
    <w:multiLevelType w:val="multilevel"/>
    <w:tmpl w:val="887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4943DB"/>
    <w:multiLevelType w:val="multilevel"/>
    <w:tmpl w:val="CBD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2C4DD6"/>
    <w:multiLevelType w:val="multilevel"/>
    <w:tmpl w:val="94C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5550A9"/>
    <w:multiLevelType w:val="multilevel"/>
    <w:tmpl w:val="498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A856A6"/>
    <w:multiLevelType w:val="multilevel"/>
    <w:tmpl w:val="BCC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0079CF"/>
    <w:multiLevelType w:val="multilevel"/>
    <w:tmpl w:val="AC98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9"/>
  </w:num>
  <w:num w:numId="3">
    <w:abstractNumId w:val="38"/>
  </w:num>
  <w:num w:numId="4">
    <w:abstractNumId w:val="41"/>
  </w:num>
  <w:num w:numId="5">
    <w:abstractNumId w:val="17"/>
  </w:num>
  <w:num w:numId="6">
    <w:abstractNumId w:val="2"/>
  </w:num>
  <w:num w:numId="7">
    <w:abstractNumId w:val="30"/>
  </w:num>
  <w:num w:numId="8">
    <w:abstractNumId w:val="6"/>
  </w:num>
  <w:num w:numId="9">
    <w:abstractNumId w:val="35"/>
  </w:num>
  <w:num w:numId="10">
    <w:abstractNumId w:val="31"/>
  </w:num>
  <w:num w:numId="11">
    <w:abstractNumId w:val="26"/>
  </w:num>
  <w:num w:numId="12">
    <w:abstractNumId w:val="51"/>
  </w:num>
  <w:num w:numId="13">
    <w:abstractNumId w:val="43"/>
  </w:num>
  <w:num w:numId="14">
    <w:abstractNumId w:val="21"/>
  </w:num>
  <w:num w:numId="15">
    <w:abstractNumId w:val="28"/>
  </w:num>
  <w:num w:numId="16">
    <w:abstractNumId w:val="46"/>
  </w:num>
  <w:num w:numId="17">
    <w:abstractNumId w:val="52"/>
  </w:num>
  <w:num w:numId="18">
    <w:abstractNumId w:val="49"/>
  </w:num>
  <w:num w:numId="19">
    <w:abstractNumId w:val="42"/>
  </w:num>
  <w:num w:numId="20">
    <w:abstractNumId w:val="44"/>
  </w:num>
  <w:num w:numId="21">
    <w:abstractNumId w:val="36"/>
  </w:num>
  <w:num w:numId="22">
    <w:abstractNumId w:val="33"/>
  </w:num>
  <w:num w:numId="23">
    <w:abstractNumId w:val="48"/>
  </w:num>
  <w:num w:numId="24">
    <w:abstractNumId w:val="13"/>
  </w:num>
  <w:num w:numId="25">
    <w:abstractNumId w:val="45"/>
  </w:num>
  <w:num w:numId="26">
    <w:abstractNumId w:val="25"/>
  </w:num>
  <w:num w:numId="27">
    <w:abstractNumId w:val="5"/>
  </w:num>
  <w:num w:numId="28">
    <w:abstractNumId w:val="15"/>
  </w:num>
  <w:num w:numId="29">
    <w:abstractNumId w:val="19"/>
  </w:num>
  <w:num w:numId="30">
    <w:abstractNumId w:val="22"/>
  </w:num>
  <w:num w:numId="31">
    <w:abstractNumId w:val="29"/>
  </w:num>
  <w:num w:numId="32">
    <w:abstractNumId w:val="20"/>
  </w:num>
  <w:num w:numId="33">
    <w:abstractNumId w:val="11"/>
  </w:num>
  <w:num w:numId="34">
    <w:abstractNumId w:val="7"/>
  </w:num>
  <w:num w:numId="35">
    <w:abstractNumId w:val="10"/>
  </w:num>
  <w:num w:numId="36">
    <w:abstractNumId w:val="1"/>
  </w:num>
  <w:num w:numId="37">
    <w:abstractNumId w:val="40"/>
  </w:num>
  <w:num w:numId="38">
    <w:abstractNumId w:val="37"/>
  </w:num>
  <w:num w:numId="39">
    <w:abstractNumId w:val="18"/>
  </w:num>
  <w:num w:numId="40">
    <w:abstractNumId w:val="0"/>
  </w:num>
  <w:num w:numId="41">
    <w:abstractNumId w:val="24"/>
  </w:num>
  <w:num w:numId="42">
    <w:abstractNumId w:val="47"/>
  </w:num>
  <w:num w:numId="43">
    <w:abstractNumId w:val="4"/>
  </w:num>
  <w:num w:numId="44">
    <w:abstractNumId w:val="27"/>
  </w:num>
  <w:num w:numId="45">
    <w:abstractNumId w:val="14"/>
  </w:num>
  <w:num w:numId="46">
    <w:abstractNumId w:val="9"/>
  </w:num>
  <w:num w:numId="47">
    <w:abstractNumId w:val="50"/>
  </w:num>
  <w:num w:numId="48">
    <w:abstractNumId w:val="3"/>
  </w:num>
  <w:num w:numId="49">
    <w:abstractNumId w:val="16"/>
  </w:num>
  <w:num w:numId="50">
    <w:abstractNumId w:val="34"/>
  </w:num>
  <w:num w:numId="51">
    <w:abstractNumId w:val="23"/>
  </w:num>
  <w:num w:numId="52">
    <w:abstractNumId w:val="8"/>
  </w:num>
  <w:num w:numId="53">
    <w:abstractNumId w:val="53"/>
  </w:num>
  <w:num w:numId="54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C1"/>
    <w:rsid w:val="000B2915"/>
    <w:rsid w:val="00304462"/>
    <w:rsid w:val="00321626"/>
    <w:rsid w:val="00521624"/>
    <w:rsid w:val="005261B4"/>
    <w:rsid w:val="0054540D"/>
    <w:rsid w:val="007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7093A"/>
  <w15:chartTrackingRefBased/>
  <w15:docId w15:val="{845EFB5B-9D15-4C6D-8453-BA9C561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462"/>
    <w:rPr>
      <w:sz w:val="18"/>
      <w:szCs w:val="18"/>
    </w:rPr>
  </w:style>
  <w:style w:type="paragraph" w:customStyle="1" w:styleId="msonormal0">
    <w:name w:val="msonormal"/>
    <w:basedOn w:val="a"/>
    <w:rsid w:val="00304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304462"/>
  </w:style>
  <w:style w:type="character" w:customStyle="1" w:styleId="el-popoverreference">
    <w:name w:val="el-popover__reference"/>
    <w:basedOn w:val="a0"/>
    <w:rsid w:val="00304462"/>
  </w:style>
  <w:style w:type="character" w:customStyle="1" w:styleId="el-rateitem">
    <w:name w:val="el-rate__item"/>
    <w:basedOn w:val="a0"/>
    <w:rsid w:val="00304462"/>
  </w:style>
  <w:style w:type="paragraph" w:customStyle="1" w:styleId="options-item">
    <w:name w:val="options-item"/>
    <w:basedOn w:val="a"/>
    <w:rsid w:val="00304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304462"/>
  </w:style>
  <w:style w:type="paragraph" w:styleId="a7">
    <w:name w:val="Normal (Web)"/>
    <w:basedOn w:val="a"/>
    <w:uiPriority w:val="99"/>
    <w:semiHidden/>
    <w:unhideWhenUsed/>
    <w:rsid w:val="00304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04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8115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5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5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54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41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41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6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2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2702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64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01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89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64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79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1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4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024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1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8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17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07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32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391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8014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31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38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5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33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38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09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196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9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6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4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28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6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2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45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5257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13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41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14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204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5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0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4467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2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17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7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99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3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8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26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0263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95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22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45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52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35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3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2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063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615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33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95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42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38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409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81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47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48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86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64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82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8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6626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6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26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16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8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75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69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6208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4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4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6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41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60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173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68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63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75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7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28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5928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7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496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3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28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01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5291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0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42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1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84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193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05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124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5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5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9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154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96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4306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02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1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76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1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62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45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808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4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97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51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58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35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600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914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23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53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02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02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25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1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29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839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67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5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94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25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812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23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14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27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0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35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94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6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7491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8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6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362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74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2937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0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6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49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81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76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8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29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58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45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860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86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29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6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28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803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13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86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86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08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90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5281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013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56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55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7250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40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4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2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9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1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2965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31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2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891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0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72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6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5433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32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30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612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082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53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125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71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35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3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32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93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7759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9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0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493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68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97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981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7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56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49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493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26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0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9499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3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9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72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87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14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20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28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30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07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9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01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91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56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4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906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57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81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9269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17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10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4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65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5678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96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3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35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2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52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1710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63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2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51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74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13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6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65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34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59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7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8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60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57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859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55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54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89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733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31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96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70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9346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14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7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86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82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3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61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1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1013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1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3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88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5289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23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52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96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8299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89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18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43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67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193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5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18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85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39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93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49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87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022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6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89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4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2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66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77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61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8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3388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942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20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3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5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0702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08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5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494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383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2497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63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6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7578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1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80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8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3517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65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1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26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6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5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2020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65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9210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59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6776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47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583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13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6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511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18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7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136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78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173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24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0968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818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639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73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3281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12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1653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4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6839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47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989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94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544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315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9103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2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3</cp:revision>
  <dcterms:created xsi:type="dcterms:W3CDTF">2020-02-20T06:00:00Z</dcterms:created>
  <dcterms:modified xsi:type="dcterms:W3CDTF">2020-02-21T06:13:00Z</dcterms:modified>
</cp:coreProperties>
</file>