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6FE9" w14:textId="3AC7676C" w:rsidR="00424C58" w:rsidRDefault="00982BA9" w:rsidP="00982BA9">
      <w:pPr>
        <w:jc w:val="center"/>
        <w:rPr>
          <w:b/>
          <w:bCs/>
        </w:rPr>
      </w:pPr>
      <w:r w:rsidRPr="00982BA9">
        <w:rPr>
          <w:b/>
          <w:bCs/>
        </w:rPr>
        <w:t>BẢNG CODE CHO VIEW</w:t>
      </w:r>
    </w:p>
    <w:p w14:paraId="3306DE34" w14:textId="6006BE35" w:rsidR="00426D48" w:rsidRDefault="00426D48" w:rsidP="00426D48">
      <w:pPr>
        <w:rPr>
          <w:b/>
          <w:bCs/>
        </w:rPr>
      </w:pPr>
      <w:r>
        <w:rPr>
          <w:b/>
          <w:bCs/>
        </w:rPr>
        <w:t>POST</w:t>
      </w:r>
    </w:p>
    <w:p w14:paraId="54A20587" w14:textId="192C3489" w:rsidR="0034326C" w:rsidRDefault="0034326C" w:rsidP="00426D48">
      <w:pPr>
        <w:rPr>
          <w:b/>
          <w:bCs/>
        </w:rPr>
      </w:pPr>
      <w:r>
        <w:rPr>
          <w:b/>
          <w:bCs/>
        </w:rPr>
        <w:t>In DB: posts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4326C" w14:paraId="63516D6A" w14:textId="77777777" w:rsidTr="00982BA9">
        <w:tc>
          <w:tcPr>
            <w:tcW w:w="1870" w:type="dxa"/>
          </w:tcPr>
          <w:p w14:paraId="4114DE66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8A4D568" w14:textId="7CD5C7E2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In DB</w:t>
            </w:r>
          </w:p>
        </w:tc>
        <w:tc>
          <w:tcPr>
            <w:tcW w:w="1870" w:type="dxa"/>
          </w:tcPr>
          <w:p w14:paraId="469BD544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0AC3C395" w14:textId="77777777" w:rsidTr="00982BA9">
        <w:tc>
          <w:tcPr>
            <w:tcW w:w="1870" w:type="dxa"/>
          </w:tcPr>
          <w:p w14:paraId="37163511" w14:textId="50362FEB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70" w:type="dxa"/>
          </w:tcPr>
          <w:p w14:paraId="69FEAC1C" w14:textId="30621FCA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70" w:type="dxa"/>
          </w:tcPr>
          <w:p w14:paraId="6A1D8D54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792E3830" w14:textId="77777777" w:rsidTr="00982BA9">
        <w:tc>
          <w:tcPr>
            <w:tcW w:w="1870" w:type="dxa"/>
          </w:tcPr>
          <w:p w14:paraId="44A54959" w14:textId="04AE2300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1870" w:type="dxa"/>
          </w:tcPr>
          <w:p w14:paraId="13FBA224" w14:textId="3F6A576F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70" w:type="dxa"/>
          </w:tcPr>
          <w:p w14:paraId="37880B81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03293D48" w14:textId="77777777" w:rsidTr="00982BA9">
        <w:tc>
          <w:tcPr>
            <w:tcW w:w="1870" w:type="dxa"/>
          </w:tcPr>
          <w:p w14:paraId="30E65C52" w14:textId="3CF802E9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cover</w:t>
            </w:r>
          </w:p>
        </w:tc>
        <w:tc>
          <w:tcPr>
            <w:tcW w:w="1870" w:type="dxa"/>
          </w:tcPr>
          <w:p w14:paraId="1070860A" w14:textId="6DA90900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70" w:type="dxa"/>
          </w:tcPr>
          <w:p w14:paraId="47D2F5B7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720F38CD" w14:textId="77777777" w:rsidTr="00982BA9">
        <w:tc>
          <w:tcPr>
            <w:tcW w:w="1870" w:type="dxa"/>
          </w:tcPr>
          <w:p w14:paraId="0C57CC0A" w14:textId="20670F3F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1870" w:type="dxa"/>
          </w:tcPr>
          <w:p w14:paraId="1F3B437F" w14:textId="08CB3060" w:rsidR="0034326C" w:rsidRDefault="0034326C" w:rsidP="00982BA9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870" w:type="dxa"/>
          </w:tcPr>
          <w:p w14:paraId="3F992AE4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4834D9BD" w14:textId="77777777" w:rsidTr="00982BA9">
        <w:tc>
          <w:tcPr>
            <w:tcW w:w="1870" w:type="dxa"/>
          </w:tcPr>
          <w:p w14:paraId="607D1F4C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3B2693EE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5205EBD3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70F9D80D" w14:textId="77777777" w:rsidTr="00982BA9">
        <w:tc>
          <w:tcPr>
            <w:tcW w:w="1870" w:type="dxa"/>
          </w:tcPr>
          <w:p w14:paraId="6F5B4724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1BC52BA3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627D3EB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0E937243" w14:textId="77777777" w:rsidTr="00982BA9">
        <w:tc>
          <w:tcPr>
            <w:tcW w:w="1870" w:type="dxa"/>
          </w:tcPr>
          <w:p w14:paraId="792E0AB3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65D62A5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779E4A40" w14:textId="77777777" w:rsidR="0034326C" w:rsidRDefault="0034326C" w:rsidP="00982BA9">
            <w:pPr>
              <w:rPr>
                <w:b/>
                <w:bCs/>
              </w:rPr>
            </w:pPr>
          </w:p>
        </w:tc>
      </w:tr>
      <w:tr w:rsidR="0034326C" w14:paraId="14CA58A8" w14:textId="77777777" w:rsidTr="00982BA9">
        <w:tc>
          <w:tcPr>
            <w:tcW w:w="1870" w:type="dxa"/>
          </w:tcPr>
          <w:p w14:paraId="1235914B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2C13AF2F" w14:textId="77777777" w:rsidR="0034326C" w:rsidRDefault="0034326C" w:rsidP="00982BA9">
            <w:pPr>
              <w:rPr>
                <w:b/>
                <w:bCs/>
              </w:rPr>
            </w:pPr>
          </w:p>
        </w:tc>
        <w:tc>
          <w:tcPr>
            <w:tcW w:w="1870" w:type="dxa"/>
          </w:tcPr>
          <w:p w14:paraId="0A3455C0" w14:textId="77777777" w:rsidR="0034326C" w:rsidRDefault="0034326C" w:rsidP="00982BA9">
            <w:pPr>
              <w:rPr>
                <w:b/>
                <w:bCs/>
              </w:rPr>
            </w:pPr>
          </w:p>
        </w:tc>
      </w:tr>
    </w:tbl>
    <w:p w14:paraId="7900206B" w14:textId="77777777" w:rsidR="00982BA9" w:rsidRPr="00982BA9" w:rsidRDefault="00982BA9" w:rsidP="00982BA9">
      <w:pPr>
        <w:rPr>
          <w:b/>
          <w:bCs/>
        </w:rPr>
      </w:pPr>
    </w:p>
    <w:sectPr w:rsidR="00982BA9" w:rsidRPr="0098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3C"/>
    <w:rsid w:val="00006C97"/>
    <w:rsid w:val="0019394F"/>
    <w:rsid w:val="001A52E5"/>
    <w:rsid w:val="0034326C"/>
    <w:rsid w:val="00424C58"/>
    <w:rsid w:val="00426D48"/>
    <w:rsid w:val="00475DBF"/>
    <w:rsid w:val="004A7ACC"/>
    <w:rsid w:val="004E653C"/>
    <w:rsid w:val="00982BA9"/>
    <w:rsid w:val="00D96F02"/>
    <w:rsid w:val="00E3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FDD292"/>
  <w15:chartTrackingRefBased/>
  <w15:docId w15:val="{9359F4B0-52C3-487D-8BD9-329EECDD1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9394F"/>
    <w:rPr>
      <w:rFonts w:ascii="Times New Roman" w:hAnsi="Times New Roman"/>
      <w:i w:val="0"/>
      <w:iCs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394F"/>
    <w:pPr>
      <w:spacing w:before="120" w:after="12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table" w:styleId="TableGrid">
    <w:name w:val="Table Grid"/>
    <w:basedOn w:val="TableNormal"/>
    <w:uiPriority w:val="39"/>
    <w:rsid w:val="00982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2024-02-01T01:59:00Z</dcterms:created>
  <dcterms:modified xsi:type="dcterms:W3CDTF">2024-02-02T02:30:00Z</dcterms:modified>
</cp:coreProperties>
</file>