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3DFC" w14:textId="0DDFDDCE" w:rsidR="0041255C" w:rsidRDefault="00B049AF">
      <w:r>
        <w:rPr>
          <w:noProof/>
        </w:rPr>
        <w:drawing>
          <wp:inline distT="0" distB="0" distL="0" distR="0" wp14:anchorId="604CD11F" wp14:editId="0015688C">
            <wp:extent cx="7518400" cy="100293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 thr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42" cy="10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55C" w:rsidSect="00B049A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AF"/>
    <w:rsid w:val="0041255C"/>
    <w:rsid w:val="007C58CA"/>
    <w:rsid w:val="00B0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327EA"/>
  <w15:chartTrackingRefBased/>
  <w15:docId w15:val="{8953BCC5-7E2E-E94F-8B88-414CDB7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Hipke</dc:creator>
  <cp:keywords/>
  <dc:description/>
  <cp:lastModifiedBy>Tyler Hipke</cp:lastModifiedBy>
  <cp:revision>1</cp:revision>
  <dcterms:created xsi:type="dcterms:W3CDTF">2019-12-09T10:47:00Z</dcterms:created>
  <dcterms:modified xsi:type="dcterms:W3CDTF">2019-12-09T10:49:00Z</dcterms:modified>
</cp:coreProperties>
</file>