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1A6E" w14:textId="781AD92F" w:rsidR="00B0370D" w:rsidRPr="003D1EE0" w:rsidRDefault="00806910" w:rsidP="00B0370D">
      <w:pPr>
        <w:jc w:val="center"/>
        <w:rPr>
          <w:b/>
          <w:sz w:val="32"/>
          <w:szCs w:val="32"/>
        </w:rPr>
      </w:pPr>
      <w:r>
        <w:rPr>
          <w:b/>
          <w:sz w:val="32"/>
          <w:szCs w:val="32"/>
        </w:rPr>
        <w:t>Linux</w:t>
      </w:r>
      <w:r w:rsidR="00B0370D">
        <w:rPr>
          <w:b/>
          <w:sz w:val="32"/>
          <w:szCs w:val="32"/>
        </w:rPr>
        <w:t xml:space="preserve"> Network Configuration</w:t>
      </w:r>
    </w:p>
    <w:p w14:paraId="1ED5E3D3" w14:textId="77777777" w:rsidR="00B0370D" w:rsidRPr="0086379B" w:rsidRDefault="00B0370D" w:rsidP="00B0370D">
      <w:pPr>
        <w:rPr>
          <w:b/>
          <w:sz w:val="24"/>
          <w:szCs w:val="24"/>
        </w:rPr>
      </w:pPr>
      <w:r w:rsidRPr="0086379B">
        <w:rPr>
          <w:b/>
          <w:sz w:val="24"/>
          <w:szCs w:val="24"/>
        </w:rPr>
        <w:t>1. Goal</w:t>
      </w:r>
      <w:r>
        <w:rPr>
          <w:b/>
          <w:sz w:val="24"/>
          <w:szCs w:val="24"/>
        </w:rPr>
        <w:t xml:space="preserve"> and Deliverable</w:t>
      </w:r>
    </w:p>
    <w:p w14:paraId="0E91E4DB" w14:textId="3FD7C923" w:rsidR="00B0370D" w:rsidRDefault="00B0370D" w:rsidP="00B0370D">
      <w:r>
        <w:t xml:space="preserve">Getting familiar with </w:t>
      </w:r>
      <w:r w:rsidR="00806910">
        <w:t>Linux network and firewall configuration.</w:t>
      </w:r>
    </w:p>
    <w:p w14:paraId="0E0558D0" w14:textId="77777777" w:rsidR="00B0370D" w:rsidRPr="003D1EE0" w:rsidRDefault="00B0370D" w:rsidP="00B0370D">
      <w:pPr>
        <w:rPr>
          <w:color w:val="FF0000"/>
        </w:rPr>
      </w:pPr>
      <w:r w:rsidRPr="003D1EE0">
        <w:rPr>
          <w:color w:val="FF0000"/>
        </w:rPr>
        <w:t xml:space="preserve">At the end, you need to submit the screenshot of Linux commands you tried to the D2L Dropbox. </w:t>
      </w:r>
    </w:p>
    <w:p w14:paraId="2612DD35" w14:textId="63F7F661" w:rsidR="00815342" w:rsidRDefault="00B0370D" w:rsidP="00815342">
      <w:pPr>
        <w:rPr>
          <w:b/>
          <w:sz w:val="24"/>
          <w:szCs w:val="24"/>
        </w:rPr>
      </w:pPr>
      <w:r w:rsidRPr="00BD6176">
        <w:rPr>
          <w:b/>
          <w:sz w:val="24"/>
          <w:szCs w:val="24"/>
        </w:rPr>
        <w:t>2</w:t>
      </w:r>
      <w:r w:rsidRPr="006A5920">
        <w:rPr>
          <w:b/>
          <w:sz w:val="24"/>
          <w:szCs w:val="24"/>
        </w:rPr>
        <w:t xml:space="preserve">. </w:t>
      </w:r>
      <w:r w:rsidR="00815342">
        <w:rPr>
          <w:b/>
          <w:sz w:val="24"/>
          <w:szCs w:val="24"/>
        </w:rPr>
        <w:t>Network Configuration</w:t>
      </w:r>
    </w:p>
    <w:p w14:paraId="3AB3DF80" w14:textId="572DF1EC" w:rsidR="00806910" w:rsidRPr="00B42E43" w:rsidRDefault="001A72BD" w:rsidP="00815342">
      <w:pPr>
        <w:rPr>
          <w:bCs/>
        </w:rPr>
      </w:pPr>
      <w:r w:rsidRPr="00B42E43">
        <w:rPr>
          <w:bCs/>
        </w:rPr>
        <w:t xml:space="preserve">Network configuration is the process of assigning network settings, policies, flows, and controls. </w:t>
      </w:r>
    </w:p>
    <w:p w14:paraId="18A6D1BA" w14:textId="4B835141" w:rsidR="001A72BD" w:rsidRPr="00B42E43" w:rsidRDefault="001A72BD" w:rsidP="00815342">
      <w:pPr>
        <w:rPr>
          <w:bCs/>
        </w:rPr>
      </w:pPr>
      <w:r w:rsidRPr="00B42E43">
        <w:rPr>
          <w:bCs/>
          <w:u w:val="single"/>
        </w:rPr>
        <w:t>Step 1</w:t>
      </w:r>
      <w:r w:rsidRPr="00B42E43">
        <w:rPr>
          <w:bCs/>
        </w:rPr>
        <w:t>: finding the distro of the current Linux system</w:t>
      </w:r>
    </w:p>
    <w:p w14:paraId="0C68F6B5" w14:textId="4CF8C8F4" w:rsidR="001A72BD" w:rsidRPr="00B42E43" w:rsidRDefault="001A72BD" w:rsidP="00815342">
      <w:pPr>
        <w:rPr>
          <w:bCs/>
        </w:rPr>
      </w:pPr>
      <w:r w:rsidRPr="00B42E43">
        <w:rPr>
          <w:bCs/>
        </w:rPr>
        <w:t xml:space="preserve">Different Linux distro uses different files and commands for network configuration. So, our first step is to find out the Linux distro on your system. </w:t>
      </w:r>
      <w:r w:rsidR="00153E0C" w:rsidRPr="00B42E43">
        <w:rPr>
          <w:bCs/>
        </w:rPr>
        <w:t>Please connect to badgerctf.cs.wcupa.edu through ssh, and then use the following command to check the distro: cat /etc/*-release</w:t>
      </w:r>
    </w:p>
    <w:p w14:paraId="7F4213FA" w14:textId="2B45C81C" w:rsidR="00153E0C" w:rsidRDefault="00153E0C" w:rsidP="00815342">
      <w:pPr>
        <w:rPr>
          <w:bCs/>
          <w:color w:val="FF0000"/>
        </w:rPr>
      </w:pPr>
      <w:r w:rsidRPr="00B42E43">
        <w:rPr>
          <w:bCs/>
          <w:color w:val="FF0000"/>
        </w:rPr>
        <w:t xml:space="preserve">Please attach the screenshot of the Linux distro information here. </w:t>
      </w:r>
    </w:p>
    <w:p w14:paraId="2F1AA1CE" w14:textId="5AD16EE2" w:rsidR="00BF4714" w:rsidRDefault="00BF4714" w:rsidP="00815342">
      <w:pPr>
        <w:rPr>
          <w:bCs/>
        </w:rPr>
      </w:pPr>
      <w:r w:rsidRPr="00BF4714">
        <w:rPr>
          <w:bCs/>
        </w:rPr>
        <w:drawing>
          <wp:inline distT="0" distB="0" distL="0" distR="0" wp14:anchorId="5F191CFB" wp14:editId="4C8D10FC">
            <wp:extent cx="5943600" cy="23704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370455"/>
                    </a:xfrm>
                    <a:prstGeom prst="rect">
                      <a:avLst/>
                    </a:prstGeom>
                  </pic:spPr>
                </pic:pic>
              </a:graphicData>
            </a:graphic>
          </wp:inline>
        </w:drawing>
      </w:r>
    </w:p>
    <w:p w14:paraId="2F97BE0D" w14:textId="77777777" w:rsidR="00BF4714" w:rsidRPr="00B42E43" w:rsidRDefault="00BF4714" w:rsidP="00815342">
      <w:pPr>
        <w:rPr>
          <w:bCs/>
        </w:rPr>
      </w:pPr>
    </w:p>
    <w:p w14:paraId="16F7A325" w14:textId="16605099" w:rsidR="00153E0C" w:rsidRPr="00B42E43" w:rsidRDefault="00153E0C" w:rsidP="00815342">
      <w:pPr>
        <w:rPr>
          <w:bCs/>
        </w:rPr>
      </w:pPr>
      <w:r w:rsidRPr="00B42E43">
        <w:rPr>
          <w:bCs/>
          <w:u w:val="single"/>
        </w:rPr>
        <w:t>Step 2</w:t>
      </w:r>
      <w:r w:rsidRPr="00B42E43">
        <w:rPr>
          <w:bCs/>
        </w:rPr>
        <w:t>:</w:t>
      </w:r>
      <w:r w:rsidR="00CC1C9E" w:rsidRPr="00B42E43">
        <w:rPr>
          <w:bCs/>
        </w:rPr>
        <w:t xml:space="preserve"> gather information about the current network setting</w:t>
      </w:r>
    </w:p>
    <w:p w14:paraId="0800B3FC" w14:textId="0102083B" w:rsidR="00CC1C9E" w:rsidRPr="00B42E43" w:rsidRDefault="00CC1C9E" w:rsidP="00815342">
      <w:pPr>
        <w:rPr>
          <w:bCs/>
        </w:rPr>
      </w:pPr>
      <w:r w:rsidRPr="00B42E43">
        <w:rPr>
          <w:bCs/>
        </w:rPr>
        <w:t xml:space="preserve">TCP/IP configuration files are important for network administrators to configure the network. Let’s read three of them by command: cat </w:t>
      </w:r>
      <w:r w:rsidRPr="00B42E43">
        <w:rPr>
          <w:bCs/>
          <w:i/>
          <w:iCs/>
        </w:rPr>
        <w:t>filename</w:t>
      </w:r>
    </w:p>
    <w:tbl>
      <w:tblPr>
        <w:tblStyle w:val="TableGrid"/>
        <w:tblW w:w="0" w:type="auto"/>
        <w:tblLook w:val="04A0" w:firstRow="1" w:lastRow="0" w:firstColumn="1" w:lastColumn="0" w:noHBand="0" w:noVBand="1"/>
      </w:tblPr>
      <w:tblGrid>
        <w:gridCol w:w="1888"/>
        <w:gridCol w:w="7462"/>
      </w:tblGrid>
      <w:tr w:rsidR="00CC1C9E" w:rsidRPr="00B42E43" w14:paraId="5F66CDF3" w14:textId="77777777" w:rsidTr="00CC1C9E">
        <w:tc>
          <w:tcPr>
            <w:tcW w:w="0" w:type="auto"/>
          </w:tcPr>
          <w:p w14:paraId="206E61E8" w14:textId="410ECEA2" w:rsidR="00CC1C9E" w:rsidRPr="00B42E43" w:rsidRDefault="00CC1C9E" w:rsidP="00815342">
            <w:pPr>
              <w:rPr>
                <w:bCs/>
                <w:i/>
                <w:iCs/>
              </w:rPr>
            </w:pPr>
            <w:r w:rsidRPr="00B42E43">
              <w:rPr>
                <w:bCs/>
                <w:i/>
                <w:iCs/>
              </w:rPr>
              <w:t>filename</w:t>
            </w:r>
          </w:p>
        </w:tc>
        <w:tc>
          <w:tcPr>
            <w:tcW w:w="0" w:type="auto"/>
          </w:tcPr>
          <w:p w14:paraId="45AED67A" w14:textId="6E83896B" w:rsidR="00CC1C9E" w:rsidRPr="00B42E43" w:rsidRDefault="00CC1C9E" w:rsidP="00815342">
            <w:pPr>
              <w:rPr>
                <w:bCs/>
              </w:rPr>
            </w:pPr>
            <w:r w:rsidRPr="00B42E43">
              <w:rPr>
                <w:bCs/>
              </w:rPr>
              <w:t>Description</w:t>
            </w:r>
          </w:p>
        </w:tc>
      </w:tr>
      <w:tr w:rsidR="00CC1C9E" w:rsidRPr="00B42E43" w14:paraId="1EAA8322" w14:textId="77777777" w:rsidTr="00CC1C9E">
        <w:tc>
          <w:tcPr>
            <w:tcW w:w="0" w:type="auto"/>
          </w:tcPr>
          <w:p w14:paraId="05F7D5FF" w14:textId="1BDE9B1E" w:rsidR="00CC1C9E" w:rsidRPr="00B42E43" w:rsidRDefault="00CC1C9E" w:rsidP="00815342">
            <w:pPr>
              <w:rPr>
                <w:bCs/>
              </w:rPr>
            </w:pPr>
            <w:r w:rsidRPr="00B42E43">
              <w:rPr>
                <w:bCs/>
              </w:rPr>
              <w:t>/etc/resolv.conf</w:t>
            </w:r>
          </w:p>
        </w:tc>
        <w:tc>
          <w:tcPr>
            <w:tcW w:w="0" w:type="auto"/>
          </w:tcPr>
          <w:p w14:paraId="0FD94EA3" w14:textId="782B960A" w:rsidR="00CC1C9E" w:rsidRPr="00B42E43" w:rsidRDefault="00CC1C9E" w:rsidP="00815342">
            <w:pPr>
              <w:rPr>
                <w:bCs/>
              </w:rPr>
            </w:pPr>
            <w:r w:rsidRPr="00B42E43">
              <w:rPr>
                <w:bCs/>
              </w:rPr>
              <w:t>List DNS servers for internet domain name resolution.</w:t>
            </w:r>
          </w:p>
        </w:tc>
      </w:tr>
      <w:tr w:rsidR="00CC1C9E" w:rsidRPr="00B42E43" w14:paraId="5F9AD6B7" w14:textId="77777777" w:rsidTr="00CC1C9E">
        <w:tc>
          <w:tcPr>
            <w:tcW w:w="0" w:type="auto"/>
          </w:tcPr>
          <w:p w14:paraId="0E756082" w14:textId="32041429" w:rsidR="00CC1C9E" w:rsidRPr="00B42E43" w:rsidRDefault="00CC1C9E" w:rsidP="00815342">
            <w:pPr>
              <w:rPr>
                <w:bCs/>
              </w:rPr>
            </w:pPr>
            <w:r w:rsidRPr="00B42E43">
              <w:rPr>
                <w:bCs/>
              </w:rPr>
              <w:t>/etc/hosts</w:t>
            </w:r>
          </w:p>
        </w:tc>
        <w:tc>
          <w:tcPr>
            <w:tcW w:w="0" w:type="auto"/>
          </w:tcPr>
          <w:p w14:paraId="480414B2" w14:textId="5D6BD6EF" w:rsidR="00CC1C9E" w:rsidRPr="00B42E43" w:rsidRDefault="00CC1C9E" w:rsidP="00815342">
            <w:pPr>
              <w:rPr>
                <w:bCs/>
              </w:rPr>
            </w:pPr>
            <w:r w:rsidRPr="00B42E43">
              <w:rPr>
                <w:bCs/>
              </w:rPr>
              <w:t>List hosts to be resolved locally</w:t>
            </w:r>
          </w:p>
        </w:tc>
      </w:tr>
      <w:tr w:rsidR="00CC1C9E" w:rsidRPr="00B42E43" w14:paraId="3052092C" w14:textId="77777777" w:rsidTr="00CC1C9E">
        <w:tc>
          <w:tcPr>
            <w:tcW w:w="0" w:type="auto"/>
          </w:tcPr>
          <w:p w14:paraId="522C1374" w14:textId="0331DA0A" w:rsidR="00CC1C9E" w:rsidRPr="00B42E43" w:rsidRDefault="00CC1C9E" w:rsidP="00815342">
            <w:pPr>
              <w:rPr>
                <w:bCs/>
              </w:rPr>
            </w:pPr>
            <w:r w:rsidRPr="00B42E43">
              <w:rPr>
                <w:bCs/>
              </w:rPr>
              <w:t>/etc/nsswitch.conf</w:t>
            </w:r>
          </w:p>
        </w:tc>
        <w:tc>
          <w:tcPr>
            <w:tcW w:w="0" w:type="auto"/>
          </w:tcPr>
          <w:p w14:paraId="7FF33555" w14:textId="207CDC3B" w:rsidR="00CC1C9E" w:rsidRPr="00B42E43" w:rsidRDefault="00CC1C9E" w:rsidP="00815342">
            <w:pPr>
              <w:rPr>
                <w:bCs/>
              </w:rPr>
            </w:pPr>
            <w:r w:rsidRPr="00B42E43">
              <w:rPr>
                <w:bCs/>
              </w:rPr>
              <w:t xml:space="preserve">List order of host name search. Typically look at local files, then NIS server, then DNS server. </w:t>
            </w:r>
          </w:p>
        </w:tc>
      </w:tr>
    </w:tbl>
    <w:p w14:paraId="5E5DDB63" w14:textId="37597D77" w:rsidR="00153E0C" w:rsidRPr="00B42E43" w:rsidRDefault="00CC1C9E" w:rsidP="00815342">
      <w:pPr>
        <w:rPr>
          <w:bCs/>
        </w:rPr>
      </w:pPr>
      <w:r w:rsidRPr="00B42E43">
        <w:rPr>
          <w:bCs/>
        </w:rPr>
        <w:t>Here is an example</w:t>
      </w:r>
    </w:p>
    <w:p w14:paraId="7F2F1F8F" w14:textId="0C71A6FA" w:rsidR="00CC1C9E" w:rsidRPr="00B42E43" w:rsidRDefault="00CC1C9E" w:rsidP="00815342">
      <w:pPr>
        <w:rPr>
          <w:bCs/>
        </w:rPr>
      </w:pPr>
      <w:r w:rsidRPr="00B42E43">
        <w:rPr>
          <w:noProof/>
        </w:rPr>
        <w:lastRenderedPageBreak/>
        <w:drawing>
          <wp:inline distT="0" distB="0" distL="0" distR="0" wp14:anchorId="679220A1" wp14:editId="6BFAB7FF">
            <wp:extent cx="4143375" cy="895350"/>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4143375" cy="895350"/>
                    </a:xfrm>
                    <a:prstGeom prst="rect">
                      <a:avLst/>
                    </a:prstGeom>
                  </pic:spPr>
                </pic:pic>
              </a:graphicData>
            </a:graphic>
          </wp:inline>
        </w:drawing>
      </w:r>
    </w:p>
    <w:p w14:paraId="7F1F89AD" w14:textId="75007F85" w:rsidR="00CC1C9E" w:rsidRDefault="00CC1C9E" w:rsidP="00815342">
      <w:pPr>
        <w:rPr>
          <w:bCs/>
          <w:color w:val="FF0000"/>
        </w:rPr>
      </w:pPr>
      <w:r w:rsidRPr="00B42E43">
        <w:rPr>
          <w:bCs/>
          <w:color w:val="FF0000"/>
        </w:rPr>
        <w:t>Please read attach screenshots for /etc/hosts and /etc/nsswitch.conf.</w:t>
      </w:r>
    </w:p>
    <w:p w14:paraId="2F291591" w14:textId="19662391" w:rsidR="00BF4714" w:rsidRDefault="00BF4714" w:rsidP="00815342">
      <w:pPr>
        <w:rPr>
          <w:bCs/>
          <w:color w:val="FF0000"/>
        </w:rPr>
      </w:pPr>
      <w:r w:rsidRPr="00BF4714">
        <w:rPr>
          <w:bCs/>
          <w:color w:val="FF0000"/>
        </w:rPr>
        <w:drawing>
          <wp:inline distT="0" distB="0" distL="0" distR="0" wp14:anchorId="7E6F2D9D" wp14:editId="4CA9CF20">
            <wp:extent cx="5943600" cy="46532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653280"/>
                    </a:xfrm>
                    <a:prstGeom prst="rect">
                      <a:avLst/>
                    </a:prstGeom>
                  </pic:spPr>
                </pic:pic>
              </a:graphicData>
            </a:graphic>
          </wp:inline>
        </w:drawing>
      </w:r>
    </w:p>
    <w:p w14:paraId="1D1AB545" w14:textId="77777777" w:rsidR="00BF4714" w:rsidRPr="00B42E43" w:rsidRDefault="00BF4714" w:rsidP="00815342">
      <w:pPr>
        <w:rPr>
          <w:bCs/>
          <w:color w:val="FF0000"/>
        </w:rPr>
      </w:pPr>
    </w:p>
    <w:p w14:paraId="132285EA" w14:textId="09F97558" w:rsidR="001A72BD" w:rsidRPr="00B42E43" w:rsidRDefault="00CC1C9E" w:rsidP="00815342">
      <w:pPr>
        <w:rPr>
          <w:bCs/>
        </w:rPr>
      </w:pPr>
      <w:r w:rsidRPr="00B42E43">
        <w:rPr>
          <w:bCs/>
          <w:u w:val="single"/>
        </w:rPr>
        <w:t>Step 3</w:t>
      </w:r>
      <w:r w:rsidRPr="00B42E43">
        <w:rPr>
          <w:bCs/>
        </w:rPr>
        <w:t>: show IP addresses</w:t>
      </w:r>
    </w:p>
    <w:p w14:paraId="42176A97" w14:textId="37BD0E44" w:rsidR="00CC1C9E" w:rsidRPr="00B42E43" w:rsidRDefault="009B230A" w:rsidP="00815342">
      <w:pPr>
        <w:rPr>
          <w:bCs/>
        </w:rPr>
      </w:pPr>
      <w:r w:rsidRPr="00B42E43">
        <w:rPr>
          <w:bCs/>
        </w:rPr>
        <w:t xml:space="preserve">The command “ip addr show” displays the ip addresses of all interfaces. </w:t>
      </w:r>
    </w:p>
    <w:p w14:paraId="6AD92A48" w14:textId="297BD6BE" w:rsidR="009B230A" w:rsidRDefault="009B230A" w:rsidP="00815342">
      <w:pPr>
        <w:rPr>
          <w:bCs/>
          <w:color w:val="FF0000"/>
        </w:rPr>
      </w:pPr>
      <w:r w:rsidRPr="00B42E43">
        <w:rPr>
          <w:bCs/>
          <w:color w:val="FF0000"/>
        </w:rPr>
        <w:t>Please show the screenshot of first two interfaces’ ip addresses.</w:t>
      </w:r>
    </w:p>
    <w:p w14:paraId="0EEA01E1" w14:textId="48AB74D4" w:rsidR="00BF4714" w:rsidRDefault="00BF4714" w:rsidP="00815342">
      <w:pPr>
        <w:rPr>
          <w:bCs/>
        </w:rPr>
      </w:pPr>
      <w:r>
        <w:rPr>
          <w:bCs/>
        </w:rPr>
        <w:t xml:space="preserve">The first two IP addresses are 127.0.0.1/8 and </w:t>
      </w:r>
      <w:r w:rsidRPr="00BF4714">
        <w:rPr>
          <w:bCs/>
        </w:rPr>
        <w:t>172.17.0.8/16</w:t>
      </w:r>
      <w:r>
        <w:rPr>
          <w:bCs/>
        </w:rPr>
        <w:t>.</w:t>
      </w:r>
    </w:p>
    <w:p w14:paraId="74ADC686" w14:textId="0548BCCB" w:rsidR="00BF4714" w:rsidRDefault="00BF4714" w:rsidP="00815342">
      <w:pPr>
        <w:rPr>
          <w:bCs/>
        </w:rPr>
      </w:pPr>
      <w:r>
        <w:rPr>
          <w:noProof/>
        </w:rPr>
        <w:lastRenderedPageBreak/>
        <w:drawing>
          <wp:inline distT="0" distB="0" distL="0" distR="0" wp14:anchorId="0CBBC6A3" wp14:editId="5156AD72">
            <wp:extent cx="5943600" cy="13347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34770"/>
                    </a:xfrm>
                    <a:prstGeom prst="rect">
                      <a:avLst/>
                    </a:prstGeom>
                  </pic:spPr>
                </pic:pic>
              </a:graphicData>
            </a:graphic>
          </wp:inline>
        </w:drawing>
      </w:r>
    </w:p>
    <w:p w14:paraId="074AD8BA" w14:textId="77777777" w:rsidR="00BF4714" w:rsidRPr="00BF4714" w:rsidRDefault="00BF4714" w:rsidP="00815342">
      <w:pPr>
        <w:rPr>
          <w:bCs/>
        </w:rPr>
      </w:pPr>
    </w:p>
    <w:p w14:paraId="78284F47" w14:textId="0ACA7EB2" w:rsidR="00F3559E" w:rsidRPr="00B42E43" w:rsidRDefault="00F3559E" w:rsidP="00815342">
      <w:pPr>
        <w:rPr>
          <w:bCs/>
        </w:rPr>
      </w:pPr>
      <w:r w:rsidRPr="00B42E43">
        <w:rPr>
          <w:bCs/>
          <w:u w:val="single"/>
        </w:rPr>
        <w:t>Step 4</w:t>
      </w:r>
      <w:r w:rsidRPr="00B42E43">
        <w:rPr>
          <w:bCs/>
        </w:rPr>
        <w:t>: show network route</w:t>
      </w:r>
    </w:p>
    <w:p w14:paraId="21B73D28" w14:textId="19E551B9" w:rsidR="00F3559E" w:rsidRPr="00B42E43" w:rsidRDefault="00F3559E" w:rsidP="00815342">
      <w:pPr>
        <w:rPr>
          <w:bCs/>
        </w:rPr>
      </w:pPr>
      <w:r w:rsidRPr="00B42E43">
        <w:rPr>
          <w:bCs/>
        </w:rPr>
        <w:t xml:space="preserve">The command “ip route show” </w:t>
      </w:r>
      <w:r w:rsidR="00456EC5" w:rsidRPr="00B42E43">
        <w:rPr>
          <w:bCs/>
        </w:rPr>
        <w:t>displays the network flow.</w:t>
      </w:r>
    </w:p>
    <w:p w14:paraId="156B2338" w14:textId="06431B49" w:rsidR="00F3559E" w:rsidRDefault="00F3559E" w:rsidP="00815342">
      <w:pPr>
        <w:rPr>
          <w:bCs/>
          <w:color w:val="FF0000"/>
        </w:rPr>
      </w:pPr>
      <w:r w:rsidRPr="0005597E">
        <w:rPr>
          <w:bCs/>
          <w:color w:val="FF0000"/>
        </w:rPr>
        <w:t>Please show the screenshot that displays the network route.</w:t>
      </w:r>
    </w:p>
    <w:p w14:paraId="577A6DAD" w14:textId="2838909A" w:rsidR="00C350F5" w:rsidRDefault="00C350F5" w:rsidP="00815342">
      <w:pPr>
        <w:rPr>
          <w:bCs/>
          <w:color w:val="FF0000"/>
        </w:rPr>
      </w:pPr>
      <w:r w:rsidRPr="00C350F5">
        <w:rPr>
          <w:bCs/>
          <w:color w:val="FF0000"/>
        </w:rPr>
        <w:drawing>
          <wp:inline distT="0" distB="0" distL="0" distR="0" wp14:anchorId="2A2ED2FE" wp14:editId="525BD649">
            <wp:extent cx="5943600" cy="8883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88365"/>
                    </a:xfrm>
                    <a:prstGeom prst="rect">
                      <a:avLst/>
                    </a:prstGeom>
                  </pic:spPr>
                </pic:pic>
              </a:graphicData>
            </a:graphic>
          </wp:inline>
        </w:drawing>
      </w:r>
    </w:p>
    <w:p w14:paraId="1D1034DF" w14:textId="77777777" w:rsidR="00C350F5" w:rsidRPr="0005597E" w:rsidRDefault="00C350F5" w:rsidP="00815342">
      <w:pPr>
        <w:rPr>
          <w:bCs/>
          <w:color w:val="FF0000"/>
        </w:rPr>
      </w:pPr>
    </w:p>
    <w:p w14:paraId="3B2A2E1A" w14:textId="77777777" w:rsidR="00456EC5" w:rsidRPr="00B42E43" w:rsidRDefault="00456EC5" w:rsidP="00815342">
      <w:pPr>
        <w:rPr>
          <w:bCs/>
        </w:rPr>
      </w:pPr>
    </w:p>
    <w:p w14:paraId="1F289B05" w14:textId="45701DA7" w:rsidR="00815342" w:rsidRPr="0096713F" w:rsidRDefault="00456EC5" w:rsidP="00815342">
      <w:pPr>
        <w:rPr>
          <w:b/>
          <w:sz w:val="24"/>
          <w:szCs w:val="24"/>
        </w:rPr>
      </w:pPr>
      <w:r>
        <w:rPr>
          <w:b/>
          <w:sz w:val="24"/>
          <w:szCs w:val="24"/>
        </w:rPr>
        <w:t>3</w:t>
      </w:r>
      <w:r w:rsidRPr="006A5920">
        <w:rPr>
          <w:b/>
          <w:sz w:val="24"/>
          <w:szCs w:val="24"/>
        </w:rPr>
        <w:t xml:space="preserve">. </w:t>
      </w:r>
      <w:r w:rsidR="00B42E43">
        <w:rPr>
          <w:b/>
          <w:sz w:val="24"/>
          <w:szCs w:val="24"/>
        </w:rPr>
        <w:t xml:space="preserve">Firewall </w:t>
      </w:r>
      <w:r>
        <w:rPr>
          <w:b/>
          <w:sz w:val="24"/>
          <w:szCs w:val="24"/>
        </w:rPr>
        <w:t>Configuration</w:t>
      </w:r>
    </w:p>
    <w:p w14:paraId="73CFDB51" w14:textId="177A9084" w:rsidR="00815342" w:rsidRDefault="00815342" w:rsidP="00815342">
      <w:r>
        <w:rPr>
          <w:u w:val="single"/>
        </w:rPr>
        <w:t xml:space="preserve">Step </w:t>
      </w:r>
      <w:r w:rsidR="0005597E">
        <w:rPr>
          <w:u w:val="single"/>
        </w:rPr>
        <w:t>5</w:t>
      </w:r>
      <w:r>
        <w:t xml:space="preserve">: </w:t>
      </w:r>
      <w:r w:rsidR="0096713F">
        <w:t>enable UFW</w:t>
      </w:r>
    </w:p>
    <w:p w14:paraId="7B023421" w14:textId="02A50D82" w:rsidR="0096713F" w:rsidRDefault="00815342" w:rsidP="00815342">
      <w:r>
        <w:t xml:space="preserve">UFW, or Uncomplicated Firewall, is an interface to iptables that is geared towards simplifying the process of configuring a firewall. </w:t>
      </w:r>
      <w:r w:rsidR="0096713F">
        <w:t xml:space="preserve">Let us start from checking the status of UFW using command “sudo ufw status”. If the status is inactive, please use the command “sudo ufw enable” to activate the firewall, and check the status again. </w:t>
      </w:r>
    </w:p>
    <w:p w14:paraId="1103DC17" w14:textId="681565E4" w:rsidR="0096713F" w:rsidRDefault="0096713F" w:rsidP="00815342">
      <w:pPr>
        <w:rPr>
          <w:color w:val="FF0000"/>
        </w:rPr>
      </w:pPr>
      <w:r w:rsidRPr="0096713F">
        <w:rPr>
          <w:color w:val="FF0000"/>
        </w:rPr>
        <w:t xml:space="preserve">Please attach a screenshot of active ufw status. </w:t>
      </w:r>
    </w:p>
    <w:p w14:paraId="17F2CB40" w14:textId="5AC16D0C" w:rsidR="0063708C" w:rsidRDefault="0063708C" w:rsidP="00815342">
      <w:pPr>
        <w:rPr>
          <w:color w:val="FF0000"/>
        </w:rPr>
      </w:pPr>
      <w:r w:rsidRPr="0063708C">
        <w:rPr>
          <w:color w:val="FF0000"/>
        </w:rPr>
        <w:drawing>
          <wp:inline distT="0" distB="0" distL="0" distR="0" wp14:anchorId="39D99184" wp14:editId="6AB03C48">
            <wp:extent cx="4810796" cy="1514686"/>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10796" cy="1514686"/>
                    </a:xfrm>
                    <a:prstGeom prst="rect">
                      <a:avLst/>
                    </a:prstGeom>
                  </pic:spPr>
                </pic:pic>
              </a:graphicData>
            </a:graphic>
          </wp:inline>
        </w:drawing>
      </w:r>
    </w:p>
    <w:p w14:paraId="498143EB" w14:textId="77777777" w:rsidR="00DC0BA8" w:rsidRDefault="00DC0BA8" w:rsidP="00815342">
      <w:pPr>
        <w:rPr>
          <w:color w:val="FF0000"/>
        </w:rPr>
      </w:pPr>
    </w:p>
    <w:p w14:paraId="44508FA6" w14:textId="77777777" w:rsidR="0063708C" w:rsidRPr="0096713F" w:rsidRDefault="0063708C" w:rsidP="00815342">
      <w:pPr>
        <w:rPr>
          <w:color w:val="FF0000"/>
        </w:rPr>
      </w:pPr>
    </w:p>
    <w:p w14:paraId="7302871C" w14:textId="40E45AA3" w:rsidR="0096713F" w:rsidRDefault="0096713F" w:rsidP="00815342">
      <w:r w:rsidRPr="0096713F">
        <w:rPr>
          <w:u w:val="single"/>
        </w:rPr>
        <w:lastRenderedPageBreak/>
        <w:t xml:space="preserve">Step </w:t>
      </w:r>
      <w:r w:rsidR="0005597E">
        <w:rPr>
          <w:u w:val="single"/>
        </w:rPr>
        <w:t>6</w:t>
      </w:r>
      <w:r>
        <w:t>: where to find help</w:t>
      </w:r>
    </w:p>
    <w:p w14:paraId="299DF973" w14:textId="2BC9E82C" w:rsidR="0096713F" w:rsidRDefault="0096713F" w:rsidP="00815342">
      <w:r>
        <w:t xml:space="preserve">If you are new to UFW, the first thing to do is to refer the help section and man page of UFW to </w:t>
      </w:r>
      <w:r w:rsidR="00E30CBB">
        <w:t>g</w:t>
      </w:r>
      <w:r>
        <w:t xml:space="preserve">et the basic idea about UFW usage. Please use “ufw --help” and “man ufw” to check the syntax and feature of ufw. These two command are very handy. </w:t>
      </w:r>
    </w:p>
    <w:p w14:paraId="0F4437E4" w14:textId="16B174A8" w:rsidR="0096713F" w:rsidRDefault="0096713F" w:rsidP="00815342">
      <w:r w:rsidRPr="0096713F">
        <w:rPr>
          <w:u w:val="single"/>
        </w:rPr>
        <w:t xml:space="preserve">Step </w:t>
      </w:r>
      <w:r w:rsidR="0005597E">
        <w:rPr>
          <w:u w:val="single"/>
        </w:rPr>
        <w:t>7</w:t>
      </w:r>
      <w:r>
        <w:t>: default rules</w:t>
      </w:r>
    </w:p>
    <w:p w14:paraId="0E9DA590" w14:textId="75026239" w:rsidR="0096713F" w:rsidRDefault="0096713F" w:rsidP="00815342">
      <w:r>
        <w:t xml:space="preserve">Using UFW, you can create firewall rules (or policies) to allow or deny a specific service. There are default policies that come with ufw. The default policy drops all incoming connections and allow all outgoing connection. </w:t>
      </w:r>
    </w:p>
    <w:p w14:paraId="26D82A9F" w14:textId="4EA0FC5A" w:rsidR="0096713F" w:rsidRDefault="0096713F" w:rsidP="00815342">
      <w:r>
        <w:t xml:space="preserve">Please use the command “cat /etc/default/ufw” to check the default rule. </w:t>
      </w:r>
    </w:p>
    <w:p w14:paraId="6E90867A" w14:textId="345344CF" w:rsidR="0096713F" w:rsidRDefault="003D1B48" w:rsidP="00815342">
      <w:pPr>
        <w:rPr>
          <w:color w:val="FF0000"/>
        </w:rPr>
      </w:pPr>
      <w:r>
        <w:rPr>
          <w:noProof/>
          <w:color w:val="FF0000"/>
        </w:rPr>
        <mc:AlternateContent>
          <mc:Choice Requires="wpg">
            <w:drawing>
              <wp:anchor distT="0" distB="0" distL="114300" distR="114300" simplePos="0" relativeHeight="251661312" behindDoc="0" locked="0" layoutInCell="1" allowOverlap="1" wp14:anchorId="41E45749" wp14:editId="3DF12C12">
                <wp:simplePos x="0" y="0"/>
                <wp:positionH relativeFrom="column">
                  <wp:posOffset>-152400</wp:posOffset>
                </wp:positionH>
                <wp:positionV relativeFrom="paragraph">
                  <wp:posOffset>519854</wp:posOffset>
                </wp:positionV>
                <wp:extent cx="5985933" cy="373507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5985933" cy="3735070"/>
                          <a:chOff x="0" y="0"/>
                          <a:chExt cx="5985933" cy="3735070"/>
                        </a:xfrm>
                      </wpg:grpSpPr>
                      <pic:pic xmlns:pic="http://schemas.openxmlformats.org/drawingml/2006/picture">
                        <pic:nvPicPr>
                          <pic:cNvPr id="7" name="Picture 7" descr="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2333" y="0"/>
                            <a:ext cx="5943600" cy="3735070"/>
                          </a:xfrm>
                          <a:prstGeom prst="rect">
                            <a:avLst/>
                          </a:prstGeom>
                        </pic:spPr>
                      </pic:pic>
                      <wps:wsp>
                        <wps:cNvPr id="31" name="Rectangle 31"/>
                        <wps:cNvSpPr/>
                        <wps:spPr>
                          <a:xfrm>
                            <a:off x="42333" y="1532467"/>
                            <a:ext cx="2099734" cy="2794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2108200"/>
                            <a:ext cx="2336800" cy="2794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E18C9F" id="Group 33" o:spid="_x0000_s1026" style="position:absolute;margin-left:-12pt;margin-top:40.95pt;width:471.35pt;height:294.1pt;z-index:251661312" coordsize="59859,37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Text&#10;&#10;Description automatically generated" style="position:absolute;left:423;width:59436;height:37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">
                  <v:imagedata r:id="rId12" o:title="Text&#10;&#10;Description automatically generated"/>
                </v:shape>
                <v:rect id="Rectangle 31" o:spid="_x0000_s1028" style="position:absolute;left:423;top:15324;width:20997;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" filled="f" strokecolor="yellow" strokeweight="1.5pt"/>
                <v:rect id="Rectangle 32" o:spid="_x0000_s1029" style="position:absolute;top:21082;width:23368;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" filled="f" strokecolor="yellow" strokeweight="1.5pt"/>
                <w10:wrap type="topAndBottom"/>
              </v:group>
            </w:pict>
          </mc:Fallback>
        </mc:AlternateContent>
      </w:r>
      <w:r w:rsidR="0096713F" w:rsidRPr="0096713F">
        <w:rPr>
          <w:color w:val="FF0000"/>
        </w:rPr>
        <w:t>Please attach the screenshot of the default rule</w:t>
      </w:r>
      <w:r w:rsidR="0010045B">
        <w:rPr>
          <w:color w:val="FF0000"/>
        </w:rPr>
        <w:t>s</w:t>
      </w:r>
      <w:r w:rsidR="0096713F" w:rsidRPr="0096713F">
        <w:rPr>
          <w:color w:val="FF0000"/>
        </w:rPr>
        <w:t xml:space="preserve"> and highlight the default incoming and outgoing policies. </w:t>
      </w:r>
    </w:p>
    <w:p w14:paraId="429B1DEC" w14:textId="692C50F0" w:rsidR="003D1B48" w:rsidRDefault="003D1B48" w:rsidP="00815342">
      <w:pPr>
        <w:rPr>
          <w:color w:val="FF0000"/>
        </w:rPr>
      </w:pPr>
    </w:p>
    <w:p w14:paraId="1868090A" w14:textId="2E4278A5" w:rsidR="003D1B48" w:rsidRPr="0096713F" w:rsidRDefault="003D1B48" w:rsidP="00815342">
      <w:pPr>
        <w:rPr>
          <w:color w:val="FF0000"/>
        </w:rPr>
      </w:pPr>
    </w:p>
    <w:p w14:paraId="69C52E8D" w14:textId="2FC770F4" w:rsidR="0096713F" w:rsidRDefault="0096713F" w:rsidP="00815342">
      <w:r w:rsidRPr="008164FC">
        <w:rPr>
          <w:u w:val="single"/>
        </w:rPr>
        <w:t xml:space="preserve">Step </w:t>
      </w:r>
      <w:r w:rsidR="0005597E">
        <w:rPr>
          <w:u w:val="single"/>
        </w:rPr>
        <w:t>8</w:t>
      </w:r>
      <w:r>
        <w:t>: add rules</w:t>
      </w:r>
    </w:p>
    <w:p w14:paraId="5E613F6E" w14:textId="75FEAE3C" w:rsidR="008164FC" w:rsidRDefault="0096713F" w:rsidP="00815342">
      <w:r>
        <w:t xml:space="preserve">Now, let us create our own rules. Currently, all incoming traffic is denied. Let us allow the ssh connection by using command </w:t>
      </w:r>
    </w:p>
    <w:p w14:paraId="125A2779" w14:textId="3C6C5F2B" w:rsidR="008164FC" w:rsidRDefault="008164FC" w:rsidP="00815342">
      <w:r>
        <w:t>(1)</w:t>
      </w:r>
      <w:r w:rsidR="0096713F">
        <w:t>“sudo ufw allow ssh”</w:t>
      </w:r>
      <w:r>
        <w:t>: allows all access to ssh service. UFW knows by default ssh listens to port 22.</w:t>
      </w:r>
    </w:p>
    <w:p w14:paraId="1173FCCF" w14:textId="4A151B2F" w:rsidR="008164FC" w:rsidRDefault="008164FC" w:rsidP="00815342">
      <w:r>
        <w:t>(2)</w:t>
      </w:r>
      <w:r w:rsidR="0096713F">
        <w:t>“sudo ufw allow 22”</w:t>
      </w:r>
      <w:r>
        <w:t>: explicitly tell UFW to allow incoming connections for port 22</w:t>
      </w:r>
    </w:p>
    <w:p w14:paraId="0E6A7103" w14:textId="68ADF625" w:rsidR="008164FC" w:rsidRDefault="008164FC" w:rsidP="00815342">
      <w:r>
        <w:lastRenderedPageBreak/>
        <w:t>(3)</w:t>
      </w:r>
      <w:r w:rsidR="0096713F">
        <w:t>“sudo ufw allow 22/tcp”</w:t>
      </w:r>
      <w:r>
        <w:t>: allows all access to tcp port 22</w:t>
      </w:r>
    </w:p>
    <w:p w14:paraId="6B9871E1" w14:textId="4DACD950" w:rsidR="0096713F" w:rsidRDefault="008164FC" w:rsidP="00815342">
      <w:r>
        <w:t>(4)“sudo ufw allow 2222/tcp”: allows a custom ssh port (i.e. 2222) to accept the incoming connections</w:t>
      </w:r>
    </w:p>
    <w:p w14:paraId="0369C202" w14:textId="015B10D4" w:rsidR="008164FC" w:rsidRDefault="008164FC" w:rsidP="00815342">
      <w:r>
        <w:t>After executing these four commands, if you check the ufw status again, here is what you should have</w:t>
      </w:r>
    </w:p>
    <w:p w14:paraId="1DA137A3" w14:textId="75659F78" w:rsidR="008164FC" w:rsidRDefault="002F5071" w:rsidP="00815342">
      <w:r>
        <w:rPr>
          <w:noProof/>
        </w:rPr>
        <w:drawing>
          <wp:inline distT="0" distB="0" distL="0" distR="0" wp14:anchorId="56A3A65E" wp14:editId="2FC13528">
            <wp:extent cx="5943600" cy="2375535"/>
            <wp:effectExtent l="0" t="0" r="0"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943600" cy="2375535"/>
                    </a:xfrm>
                    <a:prstGeom prst="rect">
                      <a:avLst/>
                    </a:prstGeom>
                  </pic:spPr>
                </pic:pic>
              </a:graphicData>
            </a:graphic>
          </wp:inline>
        </w:drawing>
      </w:r>
    </w:p>
    <w:p w14:paraId="6F9078F0" w14:textId="0C9333D1" w:rsidR="00815342" w:rsidRDefault="00815342" w:rsidP="00815342">
      <w:pPr>
        <w:rPr>
          <w:color w:val="FF0000"/>
        </w:rPr>
      </w:pPr>
      <w:r w:rsidRPr="00DF174E">
        <w:rPr>
          <w:color w:val="FF0000"/>
        </w:rPr>
        <w:t xml:space="preserve">Please show the screen shot of allowing http, and https. </w:t>
      </w:r>
    </w:p>
    <w:p w14:paraId="0637946C" w14:textId="0F333AD9" w:rsidR="002F5071" w:rsidRPr="002F5071" w:rsidRDefault="002F5071" w:rsidP="00815342">
      <w:r>
        <w:t>As you can see, ports 80 and 443 (http and https) are now allowed :D</w:t>
      </w:r>
    </w:p>
    <w:p w14:paraId="68CC11B9" w14:textId="714181BC" w:rsidR="002F5071" w:rsidRDefault="002F5071" w:rsidP="00815342">
      <w:pPr>
        <w:rPr>
          <w:color w:val="FF0000"/>
        </w:rPr>
      </w:pPr>
      <w:r w:rsidRPr="002F5071">
        <w:rPr>
          <w:color w:val="FF0000"/>
        </w:rPr>
        <w:drawing>
          <wp:inline distT="0" distB="0" distL="0" distR="0" wp14:anchorId="791AFD82" wp14:editId="1B7C59F1">
            <wp:extent cx="5182323" cy="2753109"/>
            <wp:effectExtent l="0" t="0" r="0" b="9525"/>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14"/>
                    <a:stretch>
                      <a:fillRect/>
                    </a:stretch>
                  </pic:blipFill>
                  <pic:spPr>
                    <a:xfrm>
                      <a:off x="0" y="0"/>
                      <a:ext cx="5182323" cy="2753109"/>
                    </a:xfrm>
                    <a:prstGeom prst="rect">
                      <a:avLst/>
                    </a:prstGeom>
                  </pic:spPr>
                </pic:pic>
              </a:graphicData>
            </a:graphic>
          </wp:inline>
        </w:drawing>
      </w:r>
    </w:p>
    <w:p w14:paraId="1C65CB23" w14:textId="77777777" w:rsidR="002F5071" w:rsidRPr="00DF174E" w:rsidRDefault="002F5071" w:rsidP="00815342">
      <w:pPr>
        <w:rPr>
          <w:color w:val="FF0000"/>
        </w:rPr>
      </w:pPr>
    </w:p>
    <w:p w14:paraId="33F707E6" w14:textId="62AB880E" w:rsidR="00815342" w:rsidRDefault="008164FC" w:rsidP="00815342">
      <w:r w:rsidRPr="008164FC">
        <w:rPr>
          <w:u w:val="single"/>
        </w:rPr>
        <w:t xml:space="preserve">Step </w:t>
      </w:r>
      <w:r w:rsidR="0005597E">
        <w:rPr>
          <w:u w:val="single"/>
        </w:rPr>
        <w:t>9</w:t>
      </w:r>
      <w:r>
        <w:t>: delete UFW firewall rules</w:t>
      </w:r>
    </w:p>
    <w:p w14:paraId="06AE50D1" w14:textId="49AD8C70" w:rsidR="008164FC" w:rsidRDefault="008164FC" w:rsidP="00815342">
      <w:r>
        <w:t xml:space="preserve">To remove a rule or policy, you can use ufw delete command. For example, if you no longer with to allow ssh traffic, simply run </w:t>
      </w:r>
    </w:p>
    <w:p w14:paraId="21F16E45" w14:textId="1F67CD46" w:rsidR="008164FC" w:rsidRDefault="008164FC" w:rsidP="00815342">
      <w:r>
        <w:rPr>
          <w:noProof/>
        </w:rPr>
        <w:lastRenderedPageBreak/>
        <w:drawing>
          <wp:inline distT="0" distB="0" distL="0" distR="0" wp14:anchorId="3027A02B" wp14:editId="7278CD45">
            <wp:extent cx="5943600" cy="341757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5943600" cy="3417570"/>
                    </a:xfrm>
                    <a:prstGeom prst="rect">
                      <a:avLst/>
                    </a:prstGeom>
                  </pic:spPr>
                </pic:pic>
              </a:graphicData>
            </a:graphic>
          </wp:inline>
        </w:drawing>
      </w:r>
    </w:p>
    <w:p w14:paraId="741CF808" w14:textId="0E29DB9D" w:rsidR="008164FC" w:rsidRDefault="008164FC" w:rsidP="008164FC">
      <w:pPr>
        <w:rPr>
          <w:color w:val="FF0000"/>
        </w:rPr>
      </w:pPr>
      <w:r w:rsidRPr="00DF174E">
        <w:rPr>
          <w:color w:val="FF0000"/>
        </w:rPr>
        <w:t xml:space="preserve">Please show the screenshot of </w:t>
      </w:r>
      <w:r>
        <w:rPr>
          <w:color w:val="FF0000"/>
        </w:rPr>
        <w:t xml:space="preserve">deleting http. </w:t>
      </w:r>
      <w:r w:rsidRPr="00DF174E">
        <w:rPr>
          <w:color w:val="FF0000"/>
        </w:rPr>
        <w:t xml:space="preserve"> </w:t>
      </w:r>
    </w:p>
    <w:p w14:paraId="76DAC383" w14:textId="0520258C" w:rsidR="00C57B04" w:rsidRDefault="00C57B04" w:rsidP="008164FC">
      <w:pPr>
        <w:rPr>
          <w:color w:val="FF0000"/>
        </w:rPr>
      </w:pPr>
      <w:r w:rsidRPr="00C57B04">
        <w:rPr>
          <w:color w:val="FF0000"/>
        </w:rPr>
        <w:drawing>
          <wp:inline distT="0" distB="0" distL="0" distR="0" wp14:anchorId="3D4D15BF" wp14:editId="51480878">
            <wp:extent cx="5410955" cy="619211"/>
            <wp:effectExtent l="0" t="0" r="0" b="9525"/>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16"/>
                    <a:stretch>
                      <a:fillRect/>
                    </a:stretch>
                  </pic:blipFill>
                  <pic:spPr>
                    <a:xfrm>
                      <a:off x="0" y="0"/>
                      <a:ext cx="5410955" cy="619211"/>
                    </a:xfrm>
                    <a:prstGeom prst="rect">
                      <a:avLst/>
                    </a:prstGeom>
                  </pic:spPr>
                </pic:pic>
              </a:graphicData>
            </a:graphic>
          </wp:inline>
        </w:drawing>
      </w:r>
    </w:p>
    <w:p w14:paraId="201E64A1" w14:textId="77777777" w:rsidR="00C57B04" w:rsidRPr="00DF174E" w:rsidRDefault="00C57B04" w:rsidP="008164FC">
      <w:pPr>
        <w:rPr>
          <w:color w:val="FF0000"/>
        </w:rPr>
      </w:pPr>
    </w:p>
    <w:p w14:paraId="6C3ABDFC" w14:textId="2D7985CD" w:rsidR="008164FC" w:rsidRDefault="008164FC" w:rsidP="00815342">
      <w:r>
        <w:t xml:space="preserve">Whenever you want to disable ufw, simply run “sudo ufw disable”. The firewall will be stopped and disabled on the system startup. </w:t>
      </w:r>
    </w:p>
    <w:p w14:paraId="3C85FD6D" w14:textId="77777777" w:rsidR="0005597E" w:rsidRDefault="0005597E" w:rsidP="00815342">
      <w:pPr>
        <w:rPr>
          <w:b/>
          <w:sz w:val="24"/>
          <w:szCs w:val="24"/>
        </w:rPr>
      </w:pPr>
    </w:p>
    <w:p w14:paraId="2A0EDBAC" w14:textId="698F60EB" w:rsidR="008164FC" w:rsidRPr="00B42E43" w:rsidRDefault="00B42E43" w:rsidP="00815342">
      <w:pPr>
        <w:rPr>
          <w:b/>
          <w:sz w:val="24"/>
          <w:szCs w:val="24"/>
        </w:rPr>
      </w:pPr>
      <w:r>
        <w:rPr>
          <w:b/>
          <w:sz w:val="24"/>
          <w:szCs w:val="24"/>
        </w:rPr>
        <w:t>3</w:t>
      </w:r>
      <w:r w:rsidRPr="006A5920">
        <w:rPr>
          <w:b/>
          <w:sz w:val="24"/>
          <w:szCs w:val="24"/>
        </w:rPr>
        <w:t xml:space="preserve">. </w:t>
      </w:r>
      <w:r>
        <w:rPr>
          <w:b/>
          <w:sz w:val="24"/>
          <w:szCs w:val="24"/>
        </w:rPr>
        <w:t>Network mapping</w:t>
      </w:r>
    </w:p>
    <w:p w14:paraId="6521BB01" w14:textId="42C7DCB9" w:rsidR="00815342" w:rsidRDefault="00815342" w:rsidP="00815342">
      <w:r>
        <w:t>Nmap, short for Network Mapper, is a free, open-source tool for vulnerability scanning and network discovery. Network administrators use Nmap to identify what devices are running on their systems, discovering hosts that are available and the services they offer, finding open ports and detecting security risks. To run Nmap, we need to first install it</w:t>
      </w:r>
      <w:r w:rsidR="00B42E43">
        <w:t>.</w:t>
      </w:r>
    </w:p>
    <w:p w14:paraId="086B8126" w14:textId="1A5632B5" w:rsidR="00B42E43" w:rsidRDefault="00B42E43" w:rsidP="00815342">
      <w:r w:rsidRPr="00AB4B54">
        <w:rPr>
          <w:u w:val="single"/>
        </w:rPr>
        <w:t xml:space="preserve">Step </w:t>
      </w:r>
      <w:r w:rsidR="0005597E">
        <w:rPr>
          <w:u w:val="single"/>
        </w:rPr>
        <w:t>10</w:t>
      </w:r>
      <w:r>
        <w:t>: install snaps and nmap</w:t>
      </w:r>
    </w:p>
    <w:p w14:paraId="1EC4DC84" w14:textId="4549040C" w:rsidR="00B42E43" w:rsidRDefault="00B42E43" w:rsidP="00815342">
      <w:r>
        <w:t>Snaps are applications packaged with all their dependencies to run on all popular Linux distributions from a single build. Let’s installed it from command line “sudo pacman -S snapd”.</w:t>
      </w:r>
    </w:p>
    <w:p w14:paraId="5BAAE603" w14:textId="2312EB3A" w:rsidR="00B42E43" w:rsidRDefault="00B42E43" w:rsidP="00815342">
      <w:r>
        <w:t>Once installed, the system unit that manages the main snap communication socket needs to be enabled by “sudo systemctl enable –now snapd.socket”.</w:t>
      </w:r>
    </w:p>
    <w:p w14:paraId="27D6D049" w14:textId="736E6E4C" w:rsidR="00B42E43" w:rsidRDefault="00B42E43" w:rsidP="00815342">
      <w:r>
        <w:lastRenderedPageBreak/>
        <w:t>To enable classic snap support, enter the following to create a symbolic link between /var/lib/snapd/snap and /snap: “sudo ln -s /var/lib/snapd/snap /snap”</w:t>
      </w:r>
    </w:p>
    <w:p w14:paraId="6B84B47E" w14:textId="0F89182B" w:rsidR="00B42E43" w:rsidRDefault="00AB4B54" w:rsidP="00815342">
      <w:r>
        <w:t xml:space="preserve">Finally, please use command “sudo snap install nmap” to install nmap. </w:t>
      </w:r>
    </w:p>
    <w:p w14:paraId="5A0FF3B2" w14:textId="0E6E39BD" w:rsidR="00815342" w:rsidRDefault="00B42E43" w:rsidP="00815342">
      <w:r>
        <w:rPr>
          <w:u w:val="single"/>
        </w:rPr>
        <w:t xml:space="preserve">Step </w:t>
      </w:r>
      <w:r w:rsidR="0005597E">
        <w:rPr>
          <w:u w:val="single"/>
        </w:rPr>
        <w:t>11</w:t>
      </w:r>
      <w:r>
        <w:t>: Perform network mapping (enumeration and identification of network components) use Nmap</w:t>
      </w:r>
    </w:p>
    <w:p w14:paraId="3104E7CE" w14:textId="77777777" w:rsidR="00815342" w:rsidRDefault="00815342" w:rsidP="00815342">
      <w:r>
        <w:t>There are many useful Nmap command.</w:t>
      </w:r>
    </w:p>
    <w:tbl>
      <w:tblPr>
        <w:tblStyle w:val="TableGrid"/>
        <w:tblW w:w="0" w:type="auto"/>
        <w:tblLook w:val="04A0" w:firstRow="1" w:lastRow="0" w:firstColumn="1" w:lastColumn="0" w:noHBand="0" w:noVBand="1"/>
      </w:tblPr>
      <w:tblGrid>
        <w:gridCol w:w="2837"/>
        <w:gridCol w:w="2198"/>
        <w:gridCol w:w="4315"/>
      </w:tblGrid>
      <w:tr w:rsidR="00815342" w14:paraId="33164688" w14:textId="77777777" w:rsidTr="00D45730">
        <w:tc>
          <w:tcPr>
            <w:tcW w:w="0" w:type="auto"/>
          </w:tcPr>
          <w:p w14:paraId="243D9225" w14:textId="77777777" w:rsidR="00815342" w:rsidRDefault="00815342" w:rsidP="00D45730">
            <w:r>
              <w:t>Syntax</w:t>
            </w:r>
          </w:p>
        </w:tc>
        <w:tc>
          <w:tcPr>
            <w:tcW w:w="2198" w:type="dxa"/>
          </w:tcPr>
          <w:p w14:paraId="691C53C8" w14:textId="77777777" w:rsidR="00815342" w:rsidRDefault="00815342" w:rsidP="00D45730">
            <w:r>
              <w:t>Example</w:t>
            </w:r>
          </w:p>
        </w:tc>
        <w:tc>
          <w:tcPr>
            <w:tcW w:w="4315" w:type="dxa"/>
          </w:tcPr>
          <w:p w14:paraId="7EC6FE4A" w14:textId="77777777" w:rsidR="00815342" w:rsidRDefault="00815342" w:rsidP="00D45730">
            <w:r>
              <w:t>Function</w:t>
            </w:r>
          </w:p>
        </w:tc>
      </w:tr>
      <w:tr w:rsidR="00815342" w14:paraId="4E4B4DBD" w14:textId="77777777" w:rsidTr="00D45730">
        <w:tc>
          <w:tcPr>
            <w:tcW w:w="0" w:type="auto"/>
          </w:tcPr>
          <w:p w14:paraId="789CADBD" w14:textId="77777777" w:rsidR="00815342" w:rsidRDefault="00815342" w:rsidP="00D45730">
            <w:r>
              <w:t>nmap IPaddress</w:t>
            </w:r>
          </w:p>
        </w:tc>
        <w:tc>
          <w:tcPr>
            <w:tcW w:w="2198" w:type="dxa"/>
          </w:tcPr>
          <w:p w14:paraId="2DC21FCD" w14:textId="77777777" w:rsidR="00815342" w:rsidRDefault="00815342" w:rsidP="00D45730">
            <w:r>
              <w:t>nmap 127.0.0.1</w:t>
            </w:r>
          </w:p>
        </w:tc>
        <w:tc>
          <w:tcPr>
            <w:tcW w:w="4315" w:type="dxa"/>
          </w:tcPr>
          <w:p w14:paraId="0B4AC3EF" w14:textId="77777777" w:rsidR="00815342" w:rsidRDefault="00815342" w:rsidP="00D45730">
            <w:r>
              <w:t>Basic Nmap scan against IP or host</w:t>
            </w:r>
          </w:p>
        </w:tc>
      </w:tr>
      <w:tr w:rsidR="00815342" w14:paraId="75FD8DC5" w14:textId="77777777" w:rsidTr="00D45730">
        <w:tc>
          <w:tcPr>
            <w:tcW w:w="0" w:type="auto"/>
          </w:tcPr>
          <w:p w14:paraId="39F2220E" w14:textId="77777777" w:rsidR="00815342" w:rsidRDefault="00815342" w:rsidP="00D45730">
            <w:r>
              <w:t>nmap -p portnumberrange localhost</w:t>
            </w:r>
          </w:p>
        </w:tc>
        <w:tc>
          <w:tcPr>
            <w:tcW w:w="2198" w:type="dxa"/>
          </w:tcPr>
          <w:p w14:paraId="19113720" w14:textId="77777777" w:rsidR="00815342" w:rsidRDefault="00815342" w:rsidP="00D45730">
            <w:r>
              <w:t>nmap -p 1-65535 localhost</w:t>
            </w:r>
          </w:p>
        </w:tc>
        <w:tc>
          <w:tcPr>
            <w:tcW w:w="4315" w:type="dxa"/>
          </w:tcPr>
          <w:p w14:paraId="447C7767" w14:textId="77777777" w:rsidR="00815342" w:rsidRDefault="00815342" w:rsidP="00D45730">
            <w:r>
              <w:t>Scan specific ports or scan entire port ranges on a local or remote server</w:t>
            </w:r>
          </w:p>
        </w:tc>
      </w:tr>
      <w:tr w:rsidR="00815342" w14:paraId="05D51856" w14:textId="77777777" w:rsidTr="00D45730">
        <w:tc>
          <w:tcPr>
            <w:tcW w:w="0" w:type="auto"/>
          </w:tcPr>
          <w:p w14:paraId="1B34B93A" w14:textId="77777777" w:rsidR="00815342" w:rsidRDefault="00815342" w:rsidP="00D45730">
            <w:r>
              <w:t>nmap IPaddress IPaddress</w:t>
            </w:r>
          </w:p>
        </w:tc>
        <w:tc>
          <w:tcPr>
            <w:tcW w:w="2198" w:type="dxa"/>
          </w:tcPr>
          <w:p w14:paraId="50B2A6E2" w14:textId="77777777" w:rsidR="00815342" w:rsidRDefault="00815342" w:rsidP="00D45730">
            <w:r>
              <w:t xml:space="preserve">nmap 1.1.1.1 8.8.8.8 </w:t>
            </w:r>
          </w:p>
        </w:tc>
        <w:tc>
          <w:tcPr>
            <w:tcW w:w="4315" w:type="dxa"/>
          </w:tcPr>
          <w:p w14:paraId="70B90A82" w14:textId="77777777" w:rsidR="00815342" w:rsidRDefault="00815342" w:rsidP="00D45730">
            <w:r>
              <w:t>Scan multiple IP addresses</w:t>
            </w:r>
          </w:p>
        </w:tc>
      </w:tr>
      <w:tr w:rsidR="00815342" w14:paraId="177BB29E" w14:textId="77777777" w:rsidTr="00D45730">
        <w:tc>
          <w:tcPr>
            <w:tcW w:w="0" w:type="auto"/>
          </w:tcPr>
          <w:p w14:paraId="5B135F80" w14:textId="77777777" w:rsidR="00815342" w:rsidRDefault="00815342" w:rsidP="00D45730">
            <w:r>
              <w:t>nmap -p IPaddress/subnet mask</w:t>
            </w:r>
          </w:p>
        </w:tc>
        <w:tc>
          <w:tcPr>
            <w:tcW w:w="2198" w:type="dxa"/>
          </w:tcPr>
          <w:p w14:paraId="11439D8D" w14:textId="77777777" w:rsidR="00815342" w:rsidRDefault="00815342" w:rsidP="00D45730">
            <w:r>
              <w:t xml:space="preserve">nmap -p 8.8.8.8/28 </w:t>
            </w:r>
          </w:p>
        </w:tc>
        <w:tc>
          <w:tcPr>
            <w:tcW w:w="4315" w:type="dxa"/>
          </w:tcPr>
          <w:p w14:paraId="69FFDAD9" w14:textId="77777777" w:rsidR="00815342" w:rsidRDefault="00815342" w:rsidP="00D45730">
            <w:r>
              <w:t>Scan entire CIDR IP ranges</w:t>
            </w:r>
          </w:p>
        </w:tc>
      </w:tr>
      <w:tr w:rsidR="00815342" w14:paraId="498D7917" w14:textId="77777777" w:rsidTr="00D45730">
        <w:tc>
          <w:tcPr>
            <w:tcW w:w="0" w:type="auto"/>
          </w:tcPr>
          <w:p w14:paraId="7F800D91" w14:textId="77777777" w:rsidR="00815342" w:rsidRDefault="00815342" w:rsidP="00D45730">
            <w:r>
              <w:t xml:space="preserve">nmap --top-ports TopX IPaddress </w:t>
            </w:r>
          </w:p>
        </w:tc>
        <w:tc>
          <w:tcPr>
            <w:tcW w:w="2198" w:type="dxa"/>
          </w:tcPr>
          <w:p w14:paraId="6E958063" w14:textId="77777777" w:rsidR="00815342" w:rsidRDefault="00815342" w:rsidP="00D45730">
            <w:r>
              <w:t xml:space="preserve">nmap --top-ports 20 192.168.1.106 </w:t>
            </w:r>
          </w:p>
        </w:tc>
        <w:tc>
          <w:tcPr>
            <w:tcW w:w="4315" w:type="dxa"/>
          </w:tcPr>
          <w:p w14:paraId="786B5AF6" w14:textId="77777777" w:rsidR="00815342" w:rsidRDefault="00815342" w:rsidP="00D45730">
            <w:r>
              <w:t>Scan top 20 most common ports for IP address 192.168.1.106</w:t>
            </w:r>
          </w:p>
        </w:tc>
      </w:tr>
    </w:tbl>
    <w:p w14:paraId="536B4C95" w14:textId="1721C3BF" w:rsidR="00815342" w:rsidRDefault="00815342" w:rsidP="00815342">
      <w:pPr>
        <w:rPr>
          <w:color w:val="FF0000"/>
        </w:rPr>
      </w:pPr>
      <w:r w:rsidRPr="000E595E">
        <w:rPr>
          <w:color w:val="FF0000"/>
        </w:rPr>
        <w:t xml:space="preserve">Please attach the screenshot of nmap on your localhost. </w:t>
      </w:r>
    </w:p>
    <w:p w14:paraId="055F3D33" w14:textId="35E4054C" w:rsidR="003A3017" w:rsidRDefault="003A3017" w:rsidP="00815342">
      <w:pPr>
        <w:rPr>
          <w:color w:val="FF0000"/>
        </w:rPr>
      </w:pPr>
      <w:r w:rsidRPr="003A3017">
        <w:rPr>
          <w:color w:val="FF0000"/>
        </w:rPr>
        <w:drawing>
          <wp:inline distT="0" distB="0" distL="0" distR="0" wp14:anchorId="07AC180B" wp14:editId="3DEAEEB0">
            <wp:extent cx="5943600" cy="1419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9225"/>
                    </a:xfrm>
                    <a:prstGeom prst="rect">
                      <a:avLst/>
                    </a:prstGeom>
                  </pic:spPr>
                </pic:pic>
              </a:graphicData>
            </a:graphic>
          </wp:inline>
        </w:drawing>
      </w:r>
    </w:p>
    <w:p w14:paraId="7F4E4C2E" w14:textId="77777777" w:rsidR="003A3017" w:rsidRDefault="003A3017" w:rsidP="00815342">
      <w:pPr>
        <w:rPr>
          <w:color w:val="FF0000"/>
        </w:rPr>
      </w:pPr>
    </w:p>
    <w:p w14:paraId="33CA1712" w14:textId="2C98BB3A" w:rsidR="00EA2E09" w:rsidRDefault="00AB4B54">
      <w:pPr>
        <w:rPr>
          <w:color w:val="FF0000"/>
        </w:rPr>
      </w:pPr>
      <w:r>
        <w:rPr>
          <w:color w:val="FF0000"/>
        </w:rPr>
        <w:t>Please use command “ifconfig -a” to check your ip address then attach the screenshot of nmap this ip address, the top 10 most common ports for this IP address</w:t>
      </w:r>
    </w:p>
    <w:p w14:paraId="7A535B2F" w14:textId="562E3546" w:rsidR="006E6523" w:rsidRPr="006E6523" w:rsidRDefault="006E6523">
      <w:r>
        <w:t>See next page!</w:t>
      </w:r>
    </w:p>
    <w:p w14:paraId="6AC94572" w14:textId="6243AFB1" w:rsidR="003A3017" w:rsidRPr="0005597E" w:rsidRDefault="003A3017">
      <w:pPr>
        <w:rPr>
          <w:color w:val="FF0000"/>
        </w:rPr>
      </w:pPr>
      <w:r w:rsidRPr="003A3017">
        <w:rPr>
          <w:color w:val="FF0000"/>
        </w:rPr>
        <w:lastRenderedPageBreak/>
        <w:drawing>
          <wp:inline distT="0" distB="0" distL="0" distR="0" wp14:anchorId="59B7F7DC" wp14:editId="5A6A6256">
            <wp:extent cx="5943600" cy="446595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8"/>
                    <a:stretch>
                      <a:fillRect/>
                    </a:stretch>
                  </pic:blipFill>
                  <pic:spPr>
                    <a:xfrm>
                      <a:off x="0" y="0"/>
                      <a:ext cx="5943600" cy="4465955"/>
                    </a:xfrm>
                    <a:prstGeom prst="rect">
                      <a:avLst/>
                    </a:prstGeom>
                  </pic:spPr>
                </pic:pic>
              </a:graphicData>
            </a:graphic>
          </wp:inline>
        </w:drawing>
      </w:r>
    </w:p>
    <w:p w14:paraId="6A1CA4FA" w14:textId="67F20C85" w:rsidR="00B0370D" w:rsidRDefault="00B0370D"/>
    <w:p w14:paraId="19FCE867" w14:textId="77777777" w:rsidR="00B0370D" w:rsidRDefault="00B0370D" w:rsidP="00B0370D">
      <w:r>
        <w:t>References:</w:t>
      </w:r>
    </w:p>
    <w:p w14:paraId="0499CBB1" w14:textId="49AAAB31" w:rsidR="00B0370D" w:rsidRDefault="006E6523" w:rsidP="00B0370D">
      <w:hyperlink r:id="rId19" w:history="1">
        <w:r w:rsidR="00B42E43" w:rsidRPr="00364790">
          <w:rPr>
            <w:rStyle w:val="Hyperlink"/>
          </w:rPr>
          <w:t>https://ostechnix.com/how-to-setup-firewall-with-ufw-on-linux/</w:t>
        </w:r>
      </w:hyperlink>
    </w:p>
    <w:p w14:paraId="72FFAA5B" w14:textId="7DBA2527" w:rsidR="00B42E43" w:rsidRDefault="006E6523" w:rsidP="00B0370D">
      <w:hyperlink r:id="rId20" w:history="1">
        <w:r w:rsidR="00B42E43" w:rsidRPr="00364790">
          <w:rPr>
            <w:rStyle w:val="Hyperlink"/>
          </w:rPr>
          <w:t>https://www.secur.cc/how-to-implement-and-manage-a-linux-firewall/</w:t>
        </w:r>
      </w:hyperlink>
    </w:p>
    <w:p w14:paraId="2429B064" w14:textId="4D8986DD" w:rsidR="00B42E43" w:rsidRDefault="006E6523" w:rsidP="00B0370D">
      <w:hyperlink r:id="rId21" w:history="1">
        <w:r w:rsidR="00B42E43" w:rsidRPr="00364790">
          <w:rPr>
            <w:rStyle w:val="Hyperlink"/>
          </w:rPr>
          <w:t>https://blog.resellerclub.com/a-step-by-step-guide-on-how-to-configure-firewall-in-linux/</w:t>
        </w:r>
      </w:hyperlink>
    </w:p>
    <w:p w14:paraId="3C61A1C5" w14:textId="41AF568C" w:rsidR="00B42E43" w:rsidRDefault="006E6523" w:rsidP="00B0370D">
      <w:hyperlink r:id="rId22" w:history="1">
        <w:r w:rsidR="00B42E43" w:rsidRPr="00364790">
          <w:rPr>
            <w:rStyle w:val="Hyperlink"/>
          </w:rPr>
          <w:t>http://www.yolinux.com/TUTORIALS/LinuxTutorialNetworking.html</w:t>
        </w:r>
      </w:hyperlink>
    </w:p>
    <w:p w14:paraId="7E981AA3" w14:textId="670E6163" w:rsidR="004A1177" w:rsidRDefault="006E6523" w:rsidP="00B0370D">
      <w:hyperlink r:id="rId23" w:history="1">
        <w:r w:rsidR="004A1177" w:rsidRPr="00364790">
          <w:rPr>
            <w:rStyle w:val="Hyperlink"/>
          </w:rPr>
          <w:t>https://snapcraft.io/install/nmap/manjaro</w:t>
        </w:r>
      </w:hyperlink>
    </w:p>
    <w:p w14:paraId="4BD73444" w14:textId="77777777" w:rsidR="00B0370D" w:rsidRDefault="00B0370D"/>
    <w:sectPr w:rsidR="00B0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5D80"/>
    <w:multiLevelType w:val="hybridMultilevel"/>
    <w:tmpl w:val="79A6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462C5"/>
    <w:multiLevelType w:val="hybridMultilevel"/>
    <w:tmpl w:val="CF8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2C"/>
    <w:rsid w:val="00034176"/>
    <w:rsid w:val="0005597E"/>
    <w:rsid w:val="0010045B"/>
    <w:rsid w:val="00153E0C"/>
    <w:rsid w:val="001A72BD"/>
    <w:rsid w:val="002F5071"/>
    <w:rsid w:val="003A3017"/>
    <w:rsid w:val="003D1B48"/>
    <w:rsid w:val="00456EC5"/>
    <w:rsid w:val="004A1177"/>
    <w:rsid w:val="005D087F"/>
    <w:rsid w:val="0063708C"/>
    <w:rsid w:val="006E6523"/>
    <w:rsid w:val="00806910"/>
    <w:rsid w:val="00815342"/>
    <w:rsid w:val="008164FC"/>
    <w:rsid w:val="0096713F"/>
    <w:rsid w:val="009B230A"/>
    <w:rsid w:val="00AB4B54"/>
    <w:rsid w:val="00B0370D"/>
    <w:rsid w:val="00B42E43"/>
    <w:rsid w:val="00BF4714"/>
    <w:rsid w:val="00C350F5"/>
    <w:rsid w:val="00C57B04"/>
    <w:rsid w:val="00CC1C9E"/>
    <w:rsid w:val="00DC0BA8"/>
    <w:rsid w:val="00DD1007"/>
    <w:rsid w:val="00E30CBB"/>
    <w:rsid w:val="00E3442C"/>
    <w:rsid w:val="00EA2E09"/>
    <w:rsid w:val="00F3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FC97"/>
  <w15:chartTrackingRefBased/>
  <w15:docId w15:val="{20B05213-1656-4ACD-BFA6-20DCC775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70D"/>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0D"/>
    <w:rPr>
      <w:color w:val="0000FF"/>
      <w:u w:val="single"/>
    </w:rPr>
  </w:style>
  <w:style w:type="paragraph" w:styleId="ListParagraph">
    <w:name w:val="List Paragraph"/>
    <w:basedOn w:val="Normal"/>
    <w:uiPriority w:val="34"/>
    <w:qFormat/>
    <w:rsid w:val="00B0370D"/>
    <w:pPr>
      <w:ind w:left="720"/>
      <w:contextualSpacing/>
    </w:pPr>
  </w:style>
  <w:style w:type="table" w:styleId="TableGrid">
    <w:name w:val="Table Grid"/>
    <w:basedOn w:val="TableNormal"/>
    <w:uiPriority w:val="39"/>
    <w:rsid w:val="0081534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2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blog.resellerclub.com/a-step-by-step-guide-on-how-to-configure-firewall-in-linu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ecur.cc/how-to-implement-and-manage-a-linux-firewa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napcraft.io/install/nmap/manjaro" TargetMode="External"/><Relationship Id="rId10" Type="http://schemas.openxmlformats.org/officeDocument/2006/relationships/image" Target="media/image6.png"/><Relationship Id="rId19" Type="http://schemas.openxmlformats.org/officeDocument/2006/relationships/hyperlink" Target="https://ostechnix.com/how-to-setup-firewall-with-ufw-on-linu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yolinux.com/TUTORIALS/LinuxTutorialNetwo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8</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21</cp:revision>
  <dcterms:created xsi:type="dcterms:W3CDTF">2021-08-16T18:27:00Z</dcterms:created>
  <dcterms:modified xsi:type="dcterms:W3CDTF">2021-10-22T22:17:00Z</dcterms:modified>
</cp:coreProperties>
</file>