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32C0" w14:textId="47CB4945" w:rsidR="0093732B" w:rsidRDefault="005F58B5">
      <w:r>
        <w:t>Batch Processing</w:t>
      </w:r>
    </w:p>
    <w:p w14:paraId="5CC6C530" w14:textId="49381CB2" w:rsidR="005F58B5" w:rsidRDefault="005F58B5" w:rsidP="005F58B5">
      <w:pPr>
        <w:pStyle w:val="ListParagraph"/>
        <w:numPr>
          <w:ilvl w:val="0"/>
          <w:numId w:val="1"/>
        </w:numPr>
      </w:pPr>
      <w:r>
        <w:t>Bulk Processing</w:t>
      </w:r>
    </w:p>
    <w:p w14:paraId="08B1BC3F" w14:textId="15477BD6" w:rsidR="005F58B5" w:rsidRDefault="00FF0362" w:rsidP="005F58B5">
      <w:pPr>
        <w:pStyle w:val="ListParagraph"/>
        <w:numPr>
          <w:ilvl w:val="0"/>
          <w:numId w:val="1"/>
        </w:numPr>
      </w:pPr>
      <w:r>
        <w:t>Banking: Bulk money transfer at night.</w:t>
      </w:r>
    </w:p>
    <w:p w14:paraId="69CDAB48" w14:textId="6034B220" w:rsidR="005F58B5" w:rsidRDefault="005F58B5" w:rsidP="005F58B5">
      <w:pPr>
        <w:pStyle w:val="ListParagraph"/>
        <w:numPr>
          <w:ilvl w:val="0"/>
          <w:numId w:val="1"/>
        </w:numPr>
      </w:pPr>
      <w:r>
        <w:t>E-Commerce</w:t>
      </w:r>
      <w:r w:rsidR="00FF0362">
        <w:t>/Retail: Uploading items in bulk at night.</w:t>
      </w:r>
    </w:p>
    <w:p w14:paraId="74867255" w14:textId="77777777" w:rsidR="00FF0362" w:rsidRDefault="00FF0362" w:rsidP="00FF0362">
      <w:r>
        <w:t>Spring Batch</w:t>
      </w:r>
    </w:p>
    <w:p w14:paraId="60A2603F" w14:textId="6EF0C05B" w:rsidR="00FF0362" w:rsidRDefault="00FF0362" w:rsidP="00FF0362">
      <w:pPr>
        <w:pStyle w:val="ListParagraph"/>
        <w:numPr>
          <w:ilvl w:val="0"/>
          <w:numId w:val="2"/>
        </w:numPr>
      </w:pPr>
      <w:r>
        <w:t>It is a lightweight batch framework based on spring.</w:t>
      </w:r>
    </w:p>
    <w:p w14:paraId="251051CE" w14:textId="43448D88" w:rsidR="00FF0362" w:rsidRDefault="00FF0362" w:rsidP="00FF0362">
      <w:pPr>
        <w:pStyle w:val="ListParagraph"/>
        <w:numPr>
          <w:ilvl w:val="0"/>
          <w:numId w:val="2"/>
        </w:numPr>
      </w:pPr>
      <w:r>
        <w:t>It is used for high volume batch processing.</w:t>
      </w:r>
    </w:p>
    <w:p w14:paraId="37F66F4D" w14:textId="6C97BDF0" w:rsidR="00FF0362" w:rsidRDefault="00FF0362" w:rsidP="00FF0362">
      <w:pPr>
        <w:pStyle w:val="ListParagraph"/>
        <w:numPr>
          <w:ilvl w:val="0"/>
          <w:numId w:val="2"/>
        </w:numPr>
      </w:pPr>
      <w:r>
        <w:t xml:space="preserve">Various I/O options like </w:t>
      </w:r>
      <w:r w:rsidR="00C52F98">
        <w:t>JSON, XML, SQL</w:t>
      </w:r>
      <w:r>
        <w:t xml:space="preserve"> databases.</w:t>
      </w:r>
    </w:p>
    <w:p w14:paraId="1D7783B5" w14:textId="0C486399" w:rsidR="00C52F98" w:rsidRDefault="00C52F98" w:rsidP="00FF0362">
      <w:pPr>
        <w:pStyle w:val="ListParagraph"/>
        <w:numPr>
          <w:ilvl w:val="0"/>
          <w:numId w:val="2"/>
        </w:numPr>
      </w:pPr>
      <w:r>
        <w:t>Easy to manage with start/stop options.</w:t>
      </w:r>
    </w:p>
    <w:p w14:paraId="50218972" w14:textId="2C681399" w:rsidR="00C52F98" w:rsidRDefault="00C52F98" w:rsidP="00FF0362">
      <w:pPr>
        <w:pStyle w:val="ListParagraph"/>
        <w:numPr>
          <w:ilvl w:val="0"/>
          <w:numId w:val="2"/>
        </w:numPr>
      </w:pPr>
      <w:r>
        <w:t>Retry and skip mechanism.</w:t>
      </w:r>
    </w:p>
    <w:p w14:paraId="2FC4A86E" w14:textId="3CD485E1" w:rsidR="00C52F98" w:rsidRDefault="00C52F98" w:rsidP="00C52F98">
      <w:r>
        <w:t>What is job and step?</w:t>
      </w:r>
    </w:p>
    <w:p w14:paraId="4020CBA6" w14:textId="004E0E7D" w:rsidR="00C52F98" w:rsidRDefault="00C52F98" w:rsidP="00C52F98">
      <w:pPr>
        <w:pStyle w:val="ListParagraph"/>
        <w:numPr>
          <w:ilvl w:val="0"/>
          <w:numId w:val="3"/>
        </w:numPr>
      </w:pPr>
      <w:r>
        <w:t>Job can be online transaction and step is like multiple steps in job like deduct money from the sender then add money to receiver.</w:t>
      </w:r>
    </w:p>
    <w:p w14:paraId="4D8E77D9" w14:textId="2BFBC449" w:rsidR="00C52F98" w:rsidRDefault="00C52F98" w:rsidP="00C52F98">
      <w:r>
        <w:t>Step types in Spring Batch</w:t>
      </w:r>
    </w:p>
    <w:p w14:paraId="151ECB42" w14:textId="265368D7" w:rsidR="00DF2048" w:rsidRDefault="00C52F98" w:rsidP="00DF2048">
      <w:pPr>
        <w:pStyle w:val="ListParagraph"/>
        <w:numPr>
          <w:ilvl w:val="0"/>
          <w:numId w:val="4"/>
        </w:numPr>
      </w:pPr>
      <w:proofErr w:type="spellStart"/>
      <w:r w:rsidRPr="00DF2048">
        <w:rPr>
          <w:b/>
          <w:bCs/>
        </w:rPr>
        <w:t>Tasklet</w:t>
      </w:r>
      <w:proofErr w:type="spellEnd"/>
      <w:r w:rsidRPr="00DF2048">
        <w:rPr>
          <w:b/>
          <w:bCs/>
        </w:rPr>
        <w:t xml:space="preserve"> Step</w:t>
      </w:r>
      <w:r w:rsidR="00DF2048">
        <w:t>: Online bulk transaction at night.</w:t>
      </w:r>
    </w:p>
    <w:p w14:paraId="68E9C364" w14:textId="53716D78" w:rsidR="00DF2048" w:rsidRPr="00286A56" w:rsidRDefault="00DF2048" w:rsidP="00DF2048">
      <w:pPr>
        <w:pStyle w:val="ListParagraph"/>
        <w:numPr>
          <w:ilvl w:val="0"/>
          <w:numId w:val="4"/>
        </w:numPr>
      </w:pPr>
      <w:r w:rsidRPr="00DF2048">
        <w:rPr>
          <w:b/>
          <w:bCs/>
        </w:rPr>
        <w:t>Chunk-Oriented Step</w:t>
      </w:r>
      <w:r>
        <w:t xml:space="preserve">: Processing chunk of CSV at a time. Like 5 rows at a time. The flow here is </w:t>
      </w:r>
      <w:r w:rsidRPr="00DF2048">
        <w:rPr>
          <w:u w:val="single"/>
        </w:rPr>
        <w:t xml:space="preserve">Item Reader -&gt; Item Processor -&gt; Item </w:t>
      </w:r>
      <w:proofErr w:type="spellStart"/>
      <w:r w:rsidRPr="00DF2048">
        <w:rPr>
          <w:u w:val="single"/>
        </w:rPr>
        <w:t>Writter</w:t>
      </w:r>
      <w:proofErr w:type="spellEnd"/>
    </w:p>
    <w:p w14:paraId="41818151" w14:textId="77777777" w:rsidR="00286A56" w:rsidRPr="00286A56" w:rsidRDefault="00286A56" w:rsidP="00286A56"/>
    <w:p w14:paraId="4DAB01E4" w14:textId="55590714" w:rsidR="00286A56" w:rsidRPr="00286A56" w:rsidRDefault="00286A56" w:rsidP="00286A56">
      <w:pPr>
        <w:jc w:val="center"/>
        <w:rPr>
          <w:b/>
          <w:bCs/>
        </w:rPr>
      </w:pPr>
      <w:r w:rsidRPr="00286A56">
        <w:rPr>
          <w:b/>
          <w:bCs/>
        </w:rPr>
        <w:t>Spring Batch Architecture</w:t>
      </w:r>
    </w:p>
    <w:p w14:paraId="2673EF42" w14:textId="00E25703" w:rsidR="00C52F98" w:rsidRDefault="00286A56" w:rsidP="00DF2048">
      <w:r>
        <w:rPr>
          <w:noProof/>
        </w:rPr>
        <w:drawing>
          <wp:anchor distT="0" distB="0" distL="114300" distR="114300" simplePos="0" relativeHeight="251658240" behindDoc="1" locked="0" layoutInCell="1" allowOverlap="1" wp14:anchorId="0AF1B0F5" wp14:editId="68C4225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1500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C557F" w14:textId="1E08A4EF" w:rsidR="00286A56" w:rsidRDefault="00286A56" w:rsidP="00DF2048"/>
    <w:p w14:paraId="4CAC165A" w14:textId="4A6FAE20" w:rsidR="00286A56" w:rsidRDefault="00286A56" w:rsidP="00DF2048">
      <w:r>
        <w:t>We must add Spring Batch dependency in pom.xml</w:t>
      </w:r>
    </w:p>
    <w:p w14:paraId="11DC776B" w14:textId="535F3BB9" w:rsidR="00286A56" w:rsidRDefault="00286A56" w:rsidP="00DF2048">
      <w:r>
        <w:t xml:space="preserve">We must add @EnableBatchProcessing in main class </w:t>
      </w:r>
    </w:p>
    <w:sectPr w:rsidR="0028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4366"/>
    <w:multiLevelType w:val="hybridMultilevel"/>
    <w:tmpl w:val="79D8EB86"/>
    <w:lvl w:ilvl="0" w:tplc="538A3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C5CFD"/>
    <w:multiLevelType w:val="hybridMultilevel"/>
    <w:tmpl w:val="AE462458"/>
    <w:lvl w:ilvl="0" w:tplc="5C245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755C7"/>
    <w:multiLevelType w:val="hybridMultilevel"/>
    <w:tmpl w:val="CA2A4852"/>
    <w:lvl w:ilvl="0" w:tplc="48D8E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D24B1"/>
    <w:multiLevelType w:val="hybridMultilevel"/>
    <w:tmpl w:val="AC3E72E6"/>
    <w:lvl w:ilvl="0" w:tplc="C126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23">
    <w:abstractNumId w:val="3"/>
  </w:num>
  <w:num w:numId="2" w16cid:durableId="905265497">
    <w:abstractNumId w:val="2"/>
  </w:num>
  <w:num w:numId="3" w16cid:durableId="1057582234">
    <w:abstractNumId w:val="1"/>
  </w:num>
  <w:num w:numId="4" w16cid:durableId="180318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2B"/>
    <w:rsid w:val="00286A56"/>
    <w:rsid w:val="00407B98"/>
    <w:rsid w:val="005F58B5"/>
    <w:rsid w:val="0093732B"/>
    <w:rsid w:val="00C52F98"/>
    <w:rsid w:val="00DF2048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BD5C"/>
  <w15:docId w15:val="{C2F7043D-82B7-4F60-8E87-DBCC48C3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1</cp:revision>
  <dcterms:created xsi:type="dcterms:W3CDTF">2022-06-09T04:32:00Z</dcterms:created>
  <dcterms:modified xsi:type="dcterms:W3CDTF">2022-06-09T13:15:00Z</dcterms:modified>
</cp:coreProperties>
</file>